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1E7" w14:textId="7BFEFD90" w:rsidR="007151B8" w:rsidRPr="007151B8" w:rsidRDefault="007151B8" w:rsidP="007151B8">
      <w:pPr>
        <w:spacing w:after="0"/>
        <w:jc w:val="center"/>
        <w:rPr>
          <w:b/>
          <w:bCs/>
          <w:lang w:val="ru-RU"/>
        </w:rPr>
      </w:pPr>
      <w:r w:rsidRPr="007151B8">
        <w:rPr>
          <w:b/>
          <w:bCs/>
          <w:lang w:val="ru-RU"/>
        </w:rPr>
        <w:t>Лабораторная работа №3</w:t>
      </w:r>
    </w:p>
    <w:p w14:paraId="00526684" w14:textId="2DDE329E" w:rsidR="007151B8" w:rsidRDefault="007151B8" w:rsidP="007151B8">
      <w:pPr>
        <w:spacing w:after="0"/>
        <w:jc w:val="center"/>
        <w:rPr>
          <w:b/>
          <w:bCs/>
          <w:lang w:val="ru-RU"/>
        </w:rPr>
      </w:pPr>
      <w:r w:rsidRPr="007151B8">
        <w:rPr>
          <w:b/>
          <w:bCs/>
          <w:lang w:val="ru-RU"/>
        </w:rPr>
        <w:t>Разметка страниц с помощью блоков (DIV) и CSS.</w:t>
      </w:r>
    </w:p>
    <w:p w14:paraId="4048A121" w14:textId="77777777" w:rsidR="007151B8" w:rsidRPr="007151B8" w:rsidRDefault="007151B8" w:rsidP="007151B8">
      <w:pPr>
        <w:spacing w:after="0"/>
        <w:jc w:val="center"/>
        <w:rPr>
          <w:b/>
          <w:bCs/>
          <w:lang w:val="ru-RU"/>
        </w:rPr>
      </w:pPr>
    </w:p>
    <w:p w14:paraId="0F086F6A" w14:textId="3B016284" w:rsidR="007151B8" w:rsidRPr="007151B8" w:rsidRDefault="007151B8" w:rsidP="00715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494BDC5D" wp14:editId="1CEE82CD">
            <wp:simplePos x="0" y="0"/>
            <wp:positionH relativeFrom="page">
              <wp:align>center</wp:align>
            </wp:positionH>
            <wp:positionV relativeFrom="paragraph">
              <wp:posOffset>612140</wp:posOffset>
            </wp:positionV>
            <wp:extent cx="2819400" cy="20859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1B8">
        <w:t>Задайте различные стили границы и цвет на каждой стороне элемента как на рисунке</w:t>
      </w:r>
    </w:p>
    <w:p w14:paraId="51A6FDF6" w14:textId="21D60359" w:rsidR="007151B8" w:rsidRPr="007151B8" w:rsidRDefault="007151B8" w:rsidP="007151B8"/>
    <w:p w14:paraId="0E69B903" w14:textId="3D4C8119" w:rsidR="007151B8" w:rsidRPr="007151B8" w:rsidRDefault="007151B8" w:rsidP="007151B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F7E5F0" wp14:editId="479EA41B">
            <wp:simplePos x="0" y="0"/>
            <wp:positionH relativeFrom="column">
              <wp:posOffset>1901190</wp:posOffset>
            </wp:positionH>
            <wp:positionV relativeFrom="paragraph">
              <wp:posOffset>1363980</wp:posOffset>
            </wp:positionV>
            <wp:extent cx="1962150" cy="14382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1B8">
        <w:t>Создайте страницу с тремя блоками как на рисунке ниже. Стили для блоков вынесите в main.css, т.е. сделайте ссылку на внешний файл со стилями. В верхний блок вставьте картинку по размеру блока, в нижний левый гиперссылки на внешний документ html, а в нижний правый текст. Стиль текста и ссылок также описать во внешнем файле css.</w:t>
      </w:r>
    </w:p>
    <w:p w14:paraId="08EB581F" w14:textId="7DD7F748" w:rsidR="007151B8" w:rsidRPr="007151B8" w:rsidRDefault="007151B8" w:rsidP="007151B8"/>
    <w:p w14:paraId="0E08303A" w14:textId="06BDE024" w:rsidR="005B6A1F" w:rsidRDefault="005B6A1F"/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B8"/>
    <w:rsid w:val="002E778A"/>
    <w:rsid w:val="005B6A1F"/>
    <w:rsid w:val="007151B8"/>
    <w:rsid w:val="008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7DA7"/>
  <w15:chartTrackingRefBased/>
  <w15:docId w15:val="{206B202A-5B1D-4BAB-B4EA-13523DB6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1B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1</cp:revision>
  <dcterms:created xsi:type="dcterms:W3CDTF">2023-04-13T08:47:00Z</dcterms:created>
  <dcterms:modified xsi:type="dcterms:W3CDTF">2023-04-13T08:49:00Z</dcterms:modified>
</cp:coreProperties>
</file>