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EE2E12">
      <w:bookmarkStart w:id="0" w:name="_GoBack"/>
      <w:bookmarkEnd w:id="0"/>
      <w:r>
        <w:rPr>
          <w:rFonts w:ascii="Arial" w:hAnsi="Arial" w:cs="Arial"/>
          <w:sz w:val="21"/>
          <w:szCs w:val="21"/>
        </w:rPr>
        <w:t>https://ibb.co/zbbHpDM</w:t>
      </w:r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67"/>
    <w:rsid w:val="000712A8"/>
    <w:rsid w:val="0007705F"/>
    <w:rsid w:val="00220C67"/>
    <w:rsid w:val="00DD08A4"/>
    <w:rsid w:val="00EC251A"/>
    <w:rsid w:val="00E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2021-10-10T05:23:00Z</dcterms:created>
  <dcterms:modified xsi:type="dcterms:W3CDTF">2021-10-10T05:23:00Z</dcterms:modified>
</cp:coreProperties>
</file>