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B74DC" w14:textId="77777777" w:rsidR="007D0E54" w:rsidRPr="00BE0B52" w:rsidRDefault="007D0E54" w:rsidP="009470D3">
      <w:pPr>
        <w:pStyle w:val="a3"/>
        <w:contextualSpacing/>
        <w:jc w:val="center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</w:t>
      </w:r>
    </w:p>
    <w:p w14:paraId="1C6EE235" w14:textId="77777777" w:rsidR="007D0E54" w:rsidRPr="00BE0B52" w:rsidRDefault="007D0E54" w:rsidP="009470D3">
      <w:pPr>
        <w:pStyle w:val="a3"/>
        <w:contextualSpacing/>
        <w:jc w:val="center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«</w:t>
      </w:r>
      <w:r w:rsidRPr="00BE0B52">
        <w:rPr>
          <w:b/>
          <w:color w:val="000000"/>
          <w:sz w:val="32"/>
          <w:szCs w:val="32"/>
        </w:rPr>
        <w:t>Пермский национальный исследовательский политехнический университет</w:t>
      </w:r>
      <w:r w:rsidRPr="00BE0B52">
        <w:rPr>
          <w:color w:val="000000"/>
          <w:sz w:val="32"/>
          <w:szCs w:val="32"/>
        </w:rPr>
        <w:t>»</w:t>
      </w:r>
    </w:p>
    <w:p w14:paraId="64E8CD44" w14:textId="77777777" w:rsidR="007D0E54" w:rsidRPr="00BE0B52" w:rsidRDefault="007D0E54" w:rsidP="009470D3">
      <w:pPr>
        <w:pStyle w:val="a3"/>
        <w:contextualSpacing/>
        <w:jc w:val="center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Кафедра «Информационные технологии и автоматизированные системы»</w:t>
      </w:r>
    </w:p>
    <w:p w14:paraId="52178484" w14:textId="77777777" w:rsidR="007D0E54" w:rsidRPr="00BE0B52" w:rsidRDefault="007D0E54" w:rsidP="009470D3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6B439B7C" w14:textId="77777777" w:rsidR="007D0E54" w:rsidRPr="00BE0B52" w:rsidRDefault="007D0E54" w:rsidP="009470D3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1BB0D497" w14:textId="77777777" w:rsidR="007D0E54" w:rsidRPr="00BE0B52" w:rsidRDefault="007D0E54" w:rsidP="009470D3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69D87819" w14:textId="77777777" w:rsidR="007D0E54" w:rsidRPr="00BE0B52" w:rsidRDefault="007D0E54" w:rsidP="009470D3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30844FB8" w14:textId="77777777" w:rsidR="007D0E54" w:rsidRPr="00BE0B52" w:rsidRDefault="007D0E54" w:rsidP="009470D3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5EF30A40" w14:textId="77777777" w:rsidR="007D0E54" w:rsidRPr="00BE0B52" w:rsidRDefault="007D0E54" w:rsidP="009470D3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2CDD333C" w14:textId="77777777" w:rsidR="007D0E54" w:rsidRPr="00BE0B52" w:rsidRDefault="007D0E54" w:rsidP="009470D3">
      <w:pPr>
        <w:pStyle w:val="a3"/>
        <w:contextualSpacing/>
        <w:jc w:val="center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ОТЧЁТ</w:t>
      </w:r>
    </w:p>
    <w:p w14:paraId="3D03538C" w14:textId="6A3B2EFB" w:rsidR="007D0E54" w:rsidRPr="005D12FB" w:rsidRDefault="007D0E54" w:rsidP="009470D3">
      <w:pPr>
        <w:pStyle w:val="a3"/>
        <w:contextualSpacing/>
        <w:jc w:val="center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по лабораторной работе №</w:t>
      </w:r>
      <w:r w:rsidR="00CB2E6F">
        <w:rPr>
          <w:color w:val="000000"/>
          <w:sz w:val="32"/>
          <w:szCs w:val="32"/>
        </w:rPr>
        <w:t>9</w:t>
      </w:r>
    </w:p>
    <w:p w14:paraId="43A8F807" w14:textId="77777777" w:rsidR="007D0E54" w:rsidRPr="00BE0B52" w:rsidRDefault="007D0E54" w:rsidP="009470D3">
      <w:pPr>
        <w:pStyle w:val="a3"/>
        <w:contextualSpacing/>
        <w:jc w:val="center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Дисциплина: «Объектно-ориентированное программирование»</w:t>
      </w:r>
    </w:p>
    <w:p w14:paraId="443FFA09" w14:textId="3EEDD375" w:rsidR="007D0E54" w:rsidRPr="00407DDE" w:rsidRDefault="007D0E54" w:rsidP="009470D3">
      <w:pPr>
        <w:pStyle w:val="a3"/>
        <w:contextualSpacing/>
        <w:jc w:val="center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Тема:</w:t>
      </w:r>
      <w:r w:rsidR="00407DDE">
        <w:rPr>
          <w:color w:val="000000"/>
          <w:sz w:val="32"/>
          <w:szCs w:val="32"/>
        </w:rPr>
        <w:t xml:space="preserve"> </w:t>
      </w:r>
      <w:r w:rsidR="00CB2E6F">
        <w:rPr>
          <w:color w:val="000000"/>
          <w:sz w:val="32"/>
          <w:szCs w:val="32"/>
        </w:rPr>
        <w:t>Классы и объекты</w:t>
      </w:r>
      <w:r w:rsidR="00407DDE">
        <w:rPr>
          <w:color w:val="000000"/>
          <w:sz w:val="32"/>
          <w:szCs w:val="32"/>
        </w:rPr>
        <w:t>.</w:t>
      </w:r>
    </w:p>
    <w:p w14:paraId="65680EC6" w14:textId="77777777" w:rsidR="007D0E54" w:rsidRPr="00BE0B52" w:rsidRDefault="007D0E54" w:rsidP="009470D3">
      <w:pPr>
        <w:pStyle w:val="a3"/>
        <w:contextualSpacing/>
        <w:jc w:val="center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Вариант 6</w:t>
      </w:r>
    </w:p>
    <w:p w14:paraId="640BA429" w14:textId="77777777" w:rsidR="007D0E54" w:rsidRPr="00BE0B52" w:rsidRDefault="007D0E54" w:rsidP="009470D3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2DA597C1" w14:textId="77777777" w:rsidR="007D0E54" w:rsidRPr="00BE0B52" w:rsidRDefault="007D0E54" w:rsidP="009470D3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44BB9F4E" w14:textId="77777777" w:rsidR="007D0E54" w:rsidRPr="00BE0B52" w:rsidRDefault="007D0E54" w:rsidP="009470D3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6CDB4528" w14:textId="77777777" w:rsidR="007D0E54" w:rsidRPr="00BE0B52" w:rsidRDefault="007D0E54" w:rsidP="009470D3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32F8F6DC" w14:textId="77777777" w:rsidR="007D0E54" w:rsidRPr="00BE0B52" w:rsidRDefault="007D0E54" w:rsidP="009470D3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14231BFC" w14:textId="77777777" w:rsidR="007D0E54" w:rsidRPr="00BE0B52" w:rsidRDefault="007D0E54" w:rsidP="009470D3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21F53FA8" w14:textId="77777777" w:rsidR="007D0E54" w:rsidRPr="00BE0B52" w:rsidRDefault="007D0E54" w:rsidP="009470D3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5897D0D8" w14:textId="77777777" w:rsidR="007D0E54" w:rsidRPr="00BE0B52" w:rsidRDefault="007D0E54" w:rsidP="009470D3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5333CCE1" w14:textId="77777777" w:rsidR="007D0E54" w:rsidRPr="00BE0B52" w:rsidRDefault="007D0E54" w:rsidP="009470D3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0547A87C" w14:textId="77777777" w:rsidR="007D0E54" w:rsidRPr="00BE0B52" w:rsidRDefault="007D0E54" w:rsidP="009470D3">
      <w:pPr>
        <w:pStyle w:val="a3"/>
        <w:contextualSpacing/>
        <w:jc w:val="right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Выполнил:</w:t>
      </w:r>
    </w:p>
    <w:p w14:paraId="2917613C" w14:textId="77777777" w:rsidR="007D0E54" w:rsidRPr="00BE0B52" w:rsidRDefault="007D0E54" w:rsidP="009470D3">
      <w:pPr>
        <w:pStyle w:val="a3"/>
        <w:contextualSpacing/>
        <w:jc w:val="right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Студент группы ИВТ-20-2б</w:t>
      </w:r>
    </w:p>
    <w:p w14:paraId="00F9F984" w14:textId="77777777" w:rsidR="007D0E54" w:rsidRPr="00BE0B52" w:rsidRDefault="007D0E54" w:rsidP="009470D3">
      <w:pPr>
        <w:pStyle w:val="a3"/>
        <w:contextualSpacing/>
        <w:jc w:val="right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Карелов Вадим Андреевич</w:t>
      </w:r>
    </w:p>
    <w:p w14:paraId="10E5F1B5" w14:textId="77777777" w:rsidR="007D0E54" w:rsidRPr="00BE0B52" w:rsidRDefault="007D0E54" w:rsidP="009470D3">
      <w:pPr>
        <w:pStyle w:val="a3"/>
        <w:contextualSpacing/>
        <w:jc w:val="right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Проверила:</w:t>
      </w:r>
    </w:p>
    <w:p w14:paraId="60765B6F" w14:textId="77777777" w:rsidR="007D0E54" w:rsidRPr="00BE0B52" w:rsidRDefault="007D0E54" w:rsidP="009470D3">
      <w:pPr>
        <w:pStyle w:val="a3"/>
        <w:contextualSpacing/>
        <w:jc w:val="right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Доцент кафедры ИТАС</w:t>
      </w:r>
    </w:p>
    <w:p w14:paraId="379E9CE2" w14:textId="77777777" w:rsidR="007D0E54" w:rsidRPr="00BE0B52" w:rsidRDefault="007D0E54" w:rsidP="009470D3">
      <w:pPr>
        <w:pStyle w:val="a3"/>
        <w:contextualSpacing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Викентьева О.Л.</w:t>
      </w:r>
    </w:p>
    <w:p w14:paraId="5AF56D4E" w14:textId="77777777" w:rsidR="007D0E54" w:rsidRPr="00BE0B52" w:rsidRDefault="007D0E54" w:rsidP="009470D3">
      <w:pPr>
        <w:pStyle w:val="a3"/>
        <w:contextualSpacing/>
        <w:jc w:val="right"/>
        <w:rPr>
          <w:color w:val="000000"/>
          <w:sz w:val="32"/>
          <w:szCs w:val="32"/>
        </w:rPr>
      </w:pPr>
    </w:p>
    <w:p w14:paraId="146F360F" w14:textId="77777777" w:rsidR="007D0E54" w:rsidRPr="00BE0B52" w:rsidRDefault="007D0E54" w:rsidP="009470D3">
      <w:pPr>
        <w:pStyle w:val="a3"/>
        <w:contextualSpacing/>
        <w:jc w:val="right"/>
        <w:rPr>
          <w:color w:val="000000"/>
          <w:sz w:val="32"/>
          <w:szCs w:val="32"/>
        </w:rPr>
      </w:pPr>
    </w:p>
    <w:p w14:paraId="0979A66F" w14:textId="77777777" w:rsidR="007D0E54" w:rsidRPr="00BE0B52" w:rsidRDefault="007D0E54" w:rsidP="009470D3">
      <w:pPr>
        <w:pStyle w:val="a3"/>
        <w:contextualSpacing/>
        <w:jc w:val="right"/>
        <w:rPr>
          <w:color w:val="000000"/>
          <w:sz w:val="32"/>
          <w:szCs w:val="32"/>
        </w:rPr>
      </w:pPr>
    </w:p>
    <w:p w14:paraId="1AF2A0A8" w14:textId="77777777" w:rsidR="007D0E54" w:rsidRPr="00BE0B52" w:rsidRDefault="007D0E54" w:rsidP="009470D3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BE0B52">
        <w:rPr>
          <w:rFonts w:ascii="Times New Roman" w:hAnsi="Times New Roman" w:cs="Times New Roman"/>
          <w:color w:val="000000"/>
          <w:sz w:val="32"/>
          <w:szCs w:val="32"/>
        </w:rPr>
        <w:t>Пермь, 2021</w:t>
      </w:r>
    </w:p>
    <w:p w14:paraId="690A0693" w14:textId="77777777" w:rsidR="006420E7" w:rsidRPr="00407DDE" w:rsidRDefault="006420E7" w:rsidP="009470D3"/>
    <w:p w14:paraId="40AB226C" w14:textId="77777777" w:rsidR="007D0E54" w:rsidRDefault="007D0E54" w:rsidP="009470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D0E54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00546E18" w14:textId="7A4CA7E4" w:rsidR="007D0E54" w:rsidRDefault="00CB2E6F" w:rsidP="009470D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DE80383" wp14:editId="0498F070">
            <wp:extent cx="5940425" cy="2192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1C04D" w14:textId="36443D34" w:rsidR="00CB2E6F" w:rsidRDefault="00CB2E6F" w:rsidP="009470D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2823646" wp14:editId="17E48EBA">
            <wp:extent cx="5940425" cy="582295"/>
            <wp:effectExtent l="0" t="0" r="3175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C03D" w14:textId="32422E33" w:rsidR="00CB2E6F" w:rsidRDefault="00CB2E6F" w:rsidP="009470D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FD9BC14" wp14:editId="485CFC27">
            <wp:extent cx="5940425" cy="911225"/>
            <wp:effectExtent l="0" t="0" r="3175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1FB0" w14:textId="5AE89AEA" w:rsidR="00CB2E6F" w:rsidRDefault="00CB2E6F" w:rsidP="009470D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51400AE" wp14:editId="31D88810">
            <wp:extent cx="5940425" cy="394462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D954" w14:textId="42B7F6D8" w:rsidR="00CB2E6F" w:rsidRDefault="00CB2E6F" w:rsidP="009470D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82AD138" wp14:editId="6EF4DC65">
            <wp:extent cx="5940425" cy="579945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8287" w14:textId="6F226C85" w:rsidR="00CB2E6F" w:rsidRDefault="00CB2E6F" w:rsidP="009470D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6AA1FBB" wp14:editId="6C4FB358">
            <wp:extent cx="5940425" cy="352425"/>
            <wp:effectExtent l="0" t="0" r="317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A6C3" w14:textId="7ED5009B" w:rsidR="00D871A9" w:rsidRDefault="00D871A9" w:rsidP="009470D3">
      <w:pPr>
        <w:rPr>
          <w:rFonts w:ascii="Times New Roman" w:hAnsi="Times New Roman" w:cs="Times New Roman"/>
          <w:sz w:val="32"/>
          <w:szCs w:val="32"/>
        </w:rPr>
      </w:pPr>
    </w:p>
    <w:p w14:paraId="5101F9F1" w14:textId="4C852468" w:rsidR="007D0E54" w:rsidRDefault="007D0E54" w:rsidP="009470D3">
      <w:pPr>
        <w:rPr>
          <w:rFonts w:ascii="Times New Roman" w:hAnsi="Times New Roman" w:cs="Times New Roman"/>
          <w:sz w:val="32"/>
          <w:szCs w:val="32"/>
        </w:rPr>
      </w:pPr>
    </w:p>
    <w:p w14:paraId="6FA21B3F" w14:textId="77777777" w:rsidR="00D871A9" w:rsidRDefault="00D871A9" w:rsidP="009470D3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0338C9F" w14:textId="5C067AFB" w:rsidR="007D0E54" w:rsidRDefault="007D0E54" w:rsidP="009470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D0E54">
        <w:rPr>
          <w:rFonts w:ascii="Times New Roman" w:hAnsi="Times New Roman" w:cs="Times New Roman"/>
          <w:b/>
          <w:bCs/>
          <w:sz w:val="32"/>
          <w:szCs w:val="32"/>
        </w:rPr>
        <w:lastRenderedPageBreak/>
        <w:t>Анализ</w:t>
      </w:r>
    </w:p>
    <w:p w14:paraId="458CA0E2" w14:textId="6DE2FD62" w:rsidR="00E86E98" w:rsidRDefault="00CB2E6F" w:rsidP="009470D3">
      <w:pPr>
        <w:pStyle w:val="a4"/>
        <w:numPr>
          <w:ilvl w:val="0"/>
          <w:numId w:val="3"/>
        </w:numPr>
        <w:spacing w:line="259" w:lineRule="auto"/>
        <w:ind w:left="0" w:firstLine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Реализация класса Уравнения (</w:t>
      </w:r>
      <w:r>
        <w:rPr>
          <w:rFonts w:ascii="Times New Roman" w:hAnsi="Times New Roman" w:cs="Times New Roman"/>
          <w:sz w:val="32"/>
          <w:szCs w:val="32"/>
          <w:lang w:val="en-US"/>
        </w:rPr>
        <w:t>class</w:t>
      </w:r>
      <w:r w:rsidRPr="00CB2E6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Uravnenie</w:t>
      </w:r>
      <w:r>
        <w:rPr>
          <w:rFonts w:ascii="Times New Roman" w:hAnsi="Times New Roman" w:cs="Times New Roman"/>
          <w:sz w:val="32"/>
          <w:szCs w:val="32"/>
        </w:rPr>
        <w:t>)</w:t>
      </w:r>
      <w:r w:rsidRPr="00CB2E6F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381F9A3A" w14:textId="601AED80" w:rsidR="00E847C9" w:rsidRDefault="00E847C9" w:rsidP="009470D3">
      <w:pPr>
        <w:pStyle w:val="a4"/>
        <w:spacing w:line="259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4163C8B" wp14:editId="641D4955">
            <wp:extent cx="1514475" cy="39433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0D8C" w14:textId="5FAC50C0" w:rsidR="00CB2E6F" w:rsidRDefault="00CB2E6F" w:rsidP="009470D3">
      <w:pPr>
        <w:pStyle w:val="a4"/>
        <w:numPr>
          <w:ilvl w:val="1"/>
          <w:numId w:val="3"/>
        </w:numPr>
        <w:spacing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Поля класса. Класс содержит 3 поля типа </w:t>
      </w:r>
      <w:r>
        <w:rPr>
          <w:rFonts w:ascii="Times New Roman" w:hAnsi="Times New Roman" w:cs="Times New Roman"/>
          <w:sz w:val="32"/>
          <w:szCs w:val="32"/>
          <w:lang w:val="en-US"/>
        </w:rPr>
        <w:t>int</w:t>
      </w:r>
      <w:r w:rsidRPr="00CB2E6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для хранения коэффициентов уравнения и статическую переменную для подсчета количества созданных экземпляров.</w:t>
      </w:r>
    </w:p>
    <w:p w14:paraId="70A2C4DE" w14:textId="5A3A0948" w:rsidR="00CB2E6F" w:rsidRDefault="00CB2E6F" w:rsidP="009470D3">
      <w:pPr>
        <w:pStyle w:val="a4"/>
        <w:spacing w:line="259" w:lineRule="auto"/>
        <w:ind w:left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F82F8A7" wp14:editId="5E8A1547">
            <wp:extent cx="2466975" cy="13811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F388D" w14:textId="35D6400E" w:rsidR="00CB2E6F" w:rsidRDefault="00E847C9" w:rsidP="009470D3">
      <w:pPr>
        <w:pStyle w:val="a4"/>
        <w:numPr>
          <w:ilvl w:val="1"/>
          <w:numId w:val="3"/>
        </w:numPr>
        <w:spacing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классе реализован конструктор с параметрами. В параметры передаются коэффициенты уравнения, которые заносятся в поля.</w:t>
      </w:r>
    </w:p>
    <w:p w14:paraId="776418D9" w14:textId="03DCF26D" w:rsidR="009A572A" w:rsidRDefault="009A572A" w:rsidP="009470D3">
      <w:pPr>
        <w:pStyle w:val="a4"/>
        <w:spacing w:line="259" w:lineRule="auto"/>
        <w:ind w:left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E4CE224" wp14:editId="768C4ECC">
            <wp:extent cx="3790950" cy="14668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F090" w14:textId="7FB7F280" w:rsidR="00E847C9" w:rsidRDefault="00E847C9" w:rsidP="009470D3">
      <w:pPr>
        <w:pStyle w:val="a4"/>
        <w:numPr>
          <w:ilvl w:val="1"/>
          <w:numId w:val="3"/>
        </w:numPr>
        <w:spacing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Метод возвращающий количество созданных экземпляров класса.</w:t>
      </w:r>
    </w:p>
    <w:p w14:paraId="4EDF0538" w14:textId="418A5E7E" w:rsidR="009A572A" w:rsidRDefault="009A572A" w:rsidP="009470D3">
      <w:pPr>
        <w:pStyle w:val="a4"/>
        <w:spacing w:line="259" w:lineRule="auto"/>
        <w:ind w:left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457E9A0" wp14:editId="6BAAA7DE">
            <wp:extent cx="2381250" cy="9715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293E7" w14:textId="0CF6DC86" w:rsidR="00E847C9" w:rsidRPr="009A572A" w:rsidRDefault="00E847C9" w:rsidP="009470D3">
      <w:pPr>
        <w:pStyle w:val="a4"/>
        <w:numPr>
          <w:ilvl w:val="1"/>
          <w:numId w:val="3"/>
        </w:numPr>
        <w:spacing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Метод для получения решения уравнения. Метод возвращает массив типа </w:t>
      </w:r>
      <w:r>
        <w:rPr>
          <w:rFonts w:ascii="Times New Roman" w:hAnsi="Times New Roman" w:cs="Times New Roman"/>
          <w:sz w:val="32"/>
          <w:szCs w:val="32"/>
          <w:lang w:val="en-US"/>
        </w:rPr>
        <w:t>double</w:t>
      </w:r>
      <w:r>
        <w:rPr>
          <w:rFonts w:ascii="Times New Roman" w:hAnsi="Times New Roman" w:cs="Times New Roman"/>
          <w:sz w:val="32"/>
          <w:szCs w:val="32"/>
        </w:rPr>
        <w:t xml:space="preserve">, в котором может храниться одно или 2 решения. В случае, если решений нет, то возвращается </w:t>
      </w:r>
      <w:r>
        <w:rPr>
          <w:rFonts w:ascii="Times New Roman" w:hAnsi="Times New Roman" w:cs="Times New Roman"/>
          <w:sz w:val="32"/>
          <w:szCs w:val="32"/>
          <w:lang w:val="en-US"/>
        </w:rPr>
        <w:t>null.</w:t>
      </w:r>
    </w:p>
    <w:p w14:paraId="7576B14E" w14:textId="7523B237" w:rsidR="009A572A" w:rsidRPr="00E847C9" w:rsidRDefault="009A572A" w:rsidP="009470D3">
      <w:pPr>
        <w:pStyle w:val="a4"/>
        <w:spacing w:line="259" w:lineRule="auto"/>
        <w:ind w:left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578D0E1" wp14:editId="13B58C34">
            <wp:extent cx="5940425" cy="6704965"/>
            <wp:effectExtent l="0" t="0" r="3175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0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C5C9" w14:textId="3E80DFCE" w:rsidR="00E847C9" w:rsidRDefault="00E847C9" w:rsidP="009470D3">
      <w:pPr>
        <w:pStyle w:val="a4"/>
        <w:numPr>
          <w:ilvl w:val="1"/>
          <w:numId w:val="3"/>
        </w:numPr>
        <w:spacing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Статический метод для получения решения уравнения. Работает аналогично нестатическому, но коэффициенты передаются в качестве аргументов.</w:t>
      </w:r>
    </w:p>
    <w:p w14:paraId="7116C1F7" w14:textId="36D074D1" w:rsidR="00E847C9" w:rsidRDefault="00E847C9" w:rsidP="009470D3">
      <w:pPr>
        <w:pStyle w:val="a4"/>
        <w:numPr>
          <w:ilvl w:val="1"/>
          <w:numId w:val="3"/>
        </w:numPr>
        <w:spacing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Переопределенный метод </w:t>
      </w:r>
      <w:r>
        <w:rPr>
          <w:rFonts w:ascii="Times New Roman" w:hAnsi="Times New Roman" w:cs="Times New Roman"/>
          <w:sz w:val="32"/>
          <w:szCs w:val="32"/>
          <w:lang w:val="en-US"/>
        </w:rPr>
        <w:t>ToString</w:t>
      </w:r>
      <w:r w:rsidRPr="00E847C9">
        <w:rPr>
          <w:rFonts w:ascii="Times New Roman" w:hAnsi="Times New Roman" w:cs="Times New Roman"/>
          <w:sz w:val="32"/>
          <w:szCs w:val="32"/>
        </w:rPr>
        <w:t xml:space="preserve">(). </w:t>
      </w:r>
      <w:r>
        <w:rPr>
          <w:rFonts w:ascii="Times New Roman" w:hAnsi="Times New Roman" w:cs="Times New Roman"/>
          <w:sz w:val="32"/>
          <w:szCs w:val="32"/>
        </w:rPr>
        <w:t xml:space="preserve">Выводит уравнение в виде </w:t>
      </w:r>
      <w:r>
        <w:rPr>
          <w:rFonts w:ascii="Times New Roman" w:hAnsi="Times New Roman" w:cs="Times New Roman"/>
          <w:sz w:val="32"/>
          <w:szCs w:val="32"/>
          <w:lang w:val="en-US"/>
        </w:rPr>
        <w:t>Ax</w:t>
      </w:r>
      <w:r w:rsidRPr="00E847C9">
        <w:rPr>
          <w:rFonts w:ascii="Times New Roman" w:hAnsi="Times New Roman" w:cs="Times New Roman"/>
          <w:sz w:val="32"/>
          <w:szCs w:val="32"/>
        </w:rPr>
        <w:t>^2+</w:t>
      </w:r>
      <w:r>
        <w:rPr>
          <w:rFonts w:ascii="Times New Roman" w:hAnsi="Times New Roman" w:cs="Times New Roman"/>
          <w:sz w:val="32"/>
          <w:szCs w:val="32"/>
          <w:lang w:val="en-US"/>
        </w:rPr>
        <w:t>Bx</w:t>
      </w:r>
      <w:r w:rsidRPr="00E847C9">
        <w:rPr>
          <w:rFonts w:ascii="Times New Roman" w:hAnsi="Times New Roman" w:cs="Times New Roman"/>
          <w:sz w:val="32"/>
          <w:szCs w:val="32"/>
        </w:rPr>
        <w:t>+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E847C9">
        <w:rPr>
          <w:rFonts w:ascii="Times New Roman" w:hAnsi="Times New Roman" w:cs="Times New Roman"/>
          <w:sz w:val="32"/>
          <w:szCs w:val="32"/>
        </w:rPr>
        <w:t>=0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761E4C2A" w14:textId="264AB8DB" w:rsidR="009A572A" w:rsidRDefault="009A572A" w:rsidP="009470D3">
      <w:pPr>
        <w:pStyle w:val="a4"/>
        <w:spacing w:line="259" w:lineRule="auto"/>
        <w:ind w:left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BA26A26" wp14:editId="40CEFD4F">
            <wp:extent cx="2581275" cy="55340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23A5" w14:textId="5FD8A0CE" w:rsidR="00E847C9" w:rsidRDefault="00E847C9" w:rsidP="009470D3">
      <w:pPr>
        <w:pStyle w:val="a4"/>
        <w:numPr>
          <w:ilvl w:val="1"/>
          <w:numId w:val="3"/>
        </w:numPr>
        <w:spacing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Определение инкремента и декремента.</w:t>
      </w:r>
    </w:p>
    <w:p w14:paraId="149DE843" w14:textId="1A88EFCC" w:rsidR="009A572A" w:rsidRDefault="009A572A" w:rsidP="009470D3">
      <w:pPr>
        <w:pStyle w:val="a4"/>
        <w:spacing w:line="259" w:lineRule="auto"/>
        <w:ind w:left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ACFC3A2" wp14:editId="1F910C13">
            <wp:extent cx="3800475" cy="14859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361C" w14:textId="131EBEC8" w:rsidR="009A572A" w:rsidRDefault="009A572A" w:rsidP="009470D3">
      <w:pPr>
        <w:pStyle w:val="a4"/>
        <w:spacing w:line="259" w:lineRule="auto"/>
        <w:ind w:left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D89CA09" wp14:editId="4A188AC5">
            <wp:extent cx="3810000" cy="14859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04AA" w14:textId="2A9076B1" w:rsidR="00E847C9" w:rsidRDefault="00E847C9" w:rsidP="009470D3">
      <w:pPr>
        <w:pStyle w:val="a4"/>
        <w:numPr>
          <w:ilvl w:val="1"/>
          <w:numId w:val="3"/>
        </w:numPr>
        <w:spacing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Явное приведение к типу </w:t>
      </w:r>
      <w:r>
        <w:rPr>
          <w:rFonts w:ascii="Times New Roman" w:hAnsi="Times New Roman" w:cs="Times New Roman"/>
          <w:sz w:val="32"/>
          <w:szCs w:val="32"/>
          <w:lang w:val="en-US"/>
        </w:rPr>
        <w:t>double</w:t>
      </w:r>
      <w:r>
        <w:rPr>
          <w:rFonts w:ascii="Times New Roman" w:hAnsi="Times New Roman" w:cs="Times New Roman"/>
          <w:sz w:val="32"/>
          <w:szCs w:val="32"/>
        </w:rPr>
        <w:t>. Возвращается один из корней уравнения или 0, если решения нет.</w:t>
      </w:r>
    </w:p>
    <w:p w14:paraId="032636F3" w14:textId="5A6EE928" w:rsidR="009A572A" w:rsidRDefault="009A572A" w:rsidP="009470D3">
      <w:pPr>
        <w:pStyle w:val="a4"/>
        <w:spacing w:line="259" w:lineRule="auto"/>
        <w:ind w:left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BF37CC5" wp14:editId="77067837">
            <wp:extent cx="4048125" cy="22193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2130" w14:textId="4E3ED07D" w:rsidR="00E847C9" w:rsidRDefault="00E847C9" w:rsidP="009470D3">
      <w:pPr>
        <w:pStyle w:val="a4"/>
        <w:numPr>
          <w:ilvl w:val="1"/>
          <w:numId w:val="3"/>
        </w:numPr>
        <w:spacing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Неявное приведение к типу </w:t>
      </w:r>
      <w:r>
        <w:rPr>
          <w:rFonts w:ascii="Times New Roman" w:hAnsi="Times New Roman" w:cs="Times New Roman"/>
          <w:sz w:val="32"/>
          <w:szCs w:val="32"/>
          <w:lang w:val="en-US"/>
        </w:rPr>
        <w:t>bool</w:t>
      </w:r>
      <w:r w:rsidRPr="00E847C9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Возвращается </w:t>
      </w:r>
      <w:r>
        <w:rPr>
          <w:rFonts w:ascii="Times New Roman" w:hAnsi="Times New Roman" w:cs="Times New Roman"/>
          <w:sz w:val="32"/>
          <w:szCs w:val="32"/>
          <w:lang w:val="en-US"/>
        </w:rPr>
        <w:t>true</w:t>
      </w:r>
      <w:r>
        <w:rPr>
          <w:rFonts w:ascii="Times New Roman" w:hAnsi="Times New Roman" w:cs="Times New Roman"/>
          <w:sz w:val="32"/>
          <w:szCs w:val="32"/>
        </w:rPr>
        <w:t>, если есть решения уравнения.</w:t>
      </w:r>
    </w:p>
    <w:p w14:paraId="5AD124A6" w14:textId="4FE6D739" w:rsidR="009A572A" w:rsidRDefault="009A572A" w:rsidP="009470D3">
      <w:pPr>
        <w:pStyle w:val="a4"/>
        <w:spacing w:line="259" w:lineRule="auto"/>
        <w:ind w:left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5DB8144" wp14:editId="30FB0C8F">
            <wp:extent cx="3857625" cy="103822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E3915" w14:textId="2A1D9148" w:rsidR="00E847C9" w:rsidRDefault="00E847C9" w:rsidP="009470D3">
      <w:pPr>
        <w:pStyle w:val="a4"/>
        <w:numPr>
          <w:ilvl w:val="1"/>
          <w:numId w:val="3"/>
        </w:numPr>
        <w:spacing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Определение операторов сравнения.</w:t>
      </w:r>
    </w:p>
    <w:p w14:paraId="4B5B4DFF" w14:textId="6349A53B" w:rsidR="009A572A" w:rsidRDefault="009A572A" w:rsidP="009470D3">
      <w:pPr>
        <w:pStyle w:val="a4"/>
        <w:spacing w:line="259" w:lineRule="auto"/>
        <w:ind w:left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8A9562D" wp14:editId="335BA82F">
            <wp:extent cx="4810125" cy="199072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B562" w14:textId="2CE4F8A0" w:rsidR="009A572A" w:rsidRDefault="009A572A" w:rsidP="009470D3">
      <w:pPr>
        <w:pStyle w:val="a4"/>
        <w:numPr>
          <w:ilvl w:val="0"/>
          <w:numId w:val="3"/>
        </w:numPr>
        <w:spacing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Класс, хранящий массив с уравнениями (</w:t>
      </w:r>
      <w:r>
        <w:rPr>
          <w:rFonts w:ascii="Times New Roman" w:hAnsi="Times New Roman" w:cs="Times New Roman"/>
          <w:sz w:val="32"/>
          <w:szCs w:val="32"/>
          <w:lang w:val="en-US"/>
        </w:rPr>
        <w:t>UravnenieArray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6722E3B8" w14:textId="6B753984" w:rsidR="009A572A" w:rsidRDefault="009A572A" w:rsidP="009470D3">
      <w:pPr>
        <w:pStyle w:val="a4"/>
        <w:spacing w:line="259" w:lineRule="auto"/>
        <w:ind w:left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7F7C1E0" wp14:editId="26D599AD">
            <wp:extent cx="1390650" cy="29051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7B96" w14:textId="0E17E011" w:rsidR="009A572A" w:rsidRDefault="009A572A" w:rsidP="009470D3">
      <w:pPr>
        <w:pStyle w:val="a4"/>
        <w:numPr>
          <w:ilvl w:val="1"/>
          <w:numId w:val="3"/>
        </w:numPr>
        <w:spacing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Поля класса. Статические переменнные – датчик случайных чисел, счетчик созданных экземпляров класса. Класс хранит массив типа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Uravnenie </w:t>
      </w:r>
      <w:r>
        <w:rPr>
          <w:rFonts w:ascii="Times New Roman" w:hAnsi="Times New Roman" w:cs="Times New Roman"/>
          <w:sz w:val="32"/>
          <w:szCs w:val="32"/>
        </w:rPr>
        <w:t>и размер коллекции.</w:t>
      </w:r>
    </w:p>
    <w:p w14:paraId="390525E2" w14:textId="3D4818C9" w:rsidR="009A572A" w:rsidRDefault="009A572A" w:rsidP="009470D3">
      <w:pPr>
        <w:pStyle w:val="a4"/>
        <w:spacing w:line="259" w:lineRule="auto"/>
        <w:ind w:left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1EB9ECE" wp14:editId="1737F8C4">
            <wp:extent cx="2581275" cy="95250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020E" w14:textId="4EF5AE93" w:rsidR="009A572A" w:rsidRDefault="009A572A" w:rsidP="009470D3">
      <w:pPr>
        <w:pStyle w:val="a4"/>
        <w:numPr>
          <w:ilvl w:val="1"/>
          <w:numId w:val="3"/>
        </w:numPr>
        <w:spacing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A572A">
        <w:rPr>
          <w:rFonts w:ascii="Times New Roman" w:hAnsi="Times New Roman" w:cs="Times New Roman"/>
          <w:sz w:val="32"/>
          <w:szCs w:val="32"/>
        </w:rPr>
        <w:t>Три вида конструкторов: без параметров, создает пустую коллекцию, с заданным размером, коллекция заполняется случайным образом, с заданными коэффициентами уравнения.</w:t>
      </w:r>
    </w:p>
    <w:p w14:paraId="42370EED" w14:textId="0E31E388" w:rsidR="009A572A" w:rsidRDefault="009A572A" w:rsidP="009470D3">
      <w:pPr>
        <w:pStyle w:val="a4"/>
        <w:spacing w:line="259" w:lineRule="auto"/>
        <w:ind w:left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8ADEC2E" wp14:editId="734A8DE1">
            <wp:extent cx="2247900" cy="12668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9660" w14:textId="4A36D85A" w:rsidR="009A572A" w:rsidRDefault="009A572A" w:rsidP="009470D3">
      <w:pPr>
        <w:pStyle w:val="a4"/>
        <w:spacing w:line="259" w:lineRule="auto"/>
        <w:ind w:left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CF1B5F1" wp14:editId="201E6C8B">
            <wp:extent cx="5940425" cy="209804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D5F4" w14:textId="7086C165" w:rsidR="009A572A" w:rsidRDefault="009A572A" w:rsidP="009470D3">
      <w:pPr>
        <w:pStyle w:val="a4"/>
        <w:spacing w:line="259" w:lineRule="auto"/>
        <w:ind w:left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CB634A7" wp14:editId="750ED956">
            <wp:extent cx="5314950" cy="238125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F844C" w14:textId="55B49D05" w:rsidR="009A572A" w:rsidRDefault="009A572A" w:rsidP="009470D3">
      <w:pPr>
        <w:pStyle w:val="a4"/>
        <w:numPr>
          <w:ilvl w:val="1"/>
          <w:numId w:val="3"/>
        </w:numPr>
        <w:spacing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A572A">
        <w:rPr>
          <w:rFonts w:ascii="Times New Roman" w:hAnsi="Times New Roman" w:cs="Times New Roman"/>
          <w:sz w:val="32"/>
          <w:szCs w:val="32"/>
        </w:rPr>
        <w:t>Индексатор.</w:t>
      </w:r>
    </w:p>
    <w:p w14:paraId="0CF8AE7F" w14:textId="4D64A423" w:rsidR="009A572A" w:rsidRPr="009A572A" w:rsidRDefault="009A572A" w:rsidP="009470D3">
      <w:pPr>
        <w:pStyle w:val="a4"/>
        <w:spacing w:line="259" w:lineRule="auto"/>
        <w:ind w:left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8F9B3D3" wp14:editId="0E7468B7">
            <wp:extent cx="2466975" cy="299085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F96E" w14:textId="22E1FDC3" w:rsidR="009A572A" w:rsidRDefault="009A572A" w:rsidP="009470D3">
      <w:pPr>
        <w:pStyle w:val="a4"/>
        <w:numPr>
          <w:ilvl w:val="1"/>
          <w:numId w:val="3"/>
        </w:numPr>
        <w:spacing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Методы, возвращающие размеры коллекции и количество созданных экземпляров.</w:t>
      </w:r>
    </w:p>
    <w:p w14:paraId="52D0EE0B" w14:textId="494D07C2" w:rsidR="009A572A" w:rsidRDefault="009A572A" w:rsidP="009470D3">
      <w:pPr>
        <w:pStyle w:val="a4"/>
        <w:spacing w:line="259" w:lineRule="auto"/>
        <w:ind w:left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DBC874C" wp14:editId="649F2B4D">
            <wp:extent cx="1847850" cy="200977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6EB3" w14:textId="6CF94E79" w:rsidR="009A572A" w:rsidRPr="009470D3" w:rsidRDefault="009A572A" w:rsidP="009470D3">
      <w:pPr>
        <w:pStyle w:val="a4"/>
        <w:numPr>
          <w:ilvl w:val="0"/>
          <w:numId w:val="3"/>
        </w:numPr>
        <w:spacing w:line="259" w:lineRule="auto"/>
        <w:ind w:left="0" w:firstLine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Класс программы</w:t>
      </w:r>
    </w:p>
    <w:p w14:paraId="3344691A" w14:textId="155226C4" w:rsidR="009470D3" w:rsidRPr="009A572A" w:rsidRDefault="009470D3" w:rsidP="009470D3">
      <w:pPr>
        <w:pStyle w:val="a4"/>
        <w:spacing w:line="259" w:lineRule="auto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0BA5E3FB" wp14:editId="7627BF31">
            <wp:extent cx="1628775" cy="2105025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81CD" w14:textId="38FE67FE" w:rsidR="009A572A" w:rsidRDefault="009A572A" w:rsidP="009470D3">
      <w:pPr>
        <w:pStyle w:val="a4"/>
        <w:numPr>
          <w:ilvl w:val="1"/>
          <w:numId w:val="3"/>
        </w:numPr>
        <w:spacing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1. Демонстрация различных видов конструкторов</w:t>
      </w:r>
      <w:r w:rsidR="009470D3">
        <w:rPr>
          <w:rFonts w:ascii="Times New Roman" w:hAnsi="Times New Roman" w:cs="Times New Roman"/>
          <w:sz w:val="32"/>
          <w:szCs w:val="32"/>
        </w:rPr>
        <w:t xml:space="preserve"> и методов решения уравнения.</w:t>
      </w:r>
    </w:p>
    <w:p w14:paraId="12E83E30" w14:textId="35D8B56C" w:rsidR="009470D3" w:rsidRDefault="009470D3" w:rsidP="009470D3">
      <w:pPr>
        <w:pStyle w:val="a4"/>
        <w:spacing w:line="259" w:lineRule="auto"/>
        <w:ind w:left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5B4C3EE" wp14:editId="4A95F0F4">
            <wp:extent cx="5940425" cy="2538730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784D" w14:textId="75498E43" w:rsidR="009470D3" w:rsidRDefault="009470D3" w:rsidP="009470D3">
      <w:pPr>
        <w:pStyle w:val="a4"/>
        <w:numPr>
          <w:ilvl w:val="1"/>
          <w:numId w:val="3"/>
        </w:numPr>
        <w:spacing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2. Демонстрация работы инкремента, декремента, привидения типов, операторов сравнения.</w:t>
      </w:r>
    </w:p>
    <w:p w14:paraId="21E3A770" w14:textId="1E29A216" w:rsidR="009470D3" w:rsidRDefault="009470D3" w:rsidP="009470D3">
      <w:pPr>
        <w:pStyle w:val="a4"/>
        <w:spacing w:line="259" w:lineRule="auto"/>
        <w:ind w:left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E3BDDF7" wp14:editId="3C629BCF">
            <wp:extent cx="5940425" cy="4992370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A18D" w14:textId="2E001790" w:rsidR="009470D3" w:rsidRDefault="009470D3" w:rsidP="009470D3">
      <w:pPr>
        <w:pStyle w:val="a4"/>
        <w:numPr>
          <w:ilvl w:val="1"/>
          <w:numId w:val="3"/>
        </w:numPr>
        <w:spacing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3. Демонстрация всех видов конструкторов, индексатора.</w:t>
      </w:r>
    </w:p>
    <w:p w14:paraId="5494AE1A" w14:textId="28DA09E5" w:rsidR="009470D3" w:rsidRDefault="009470D3" w:rsidP="009470D3">
      <w:pPr>
        <w:pStyle w:val="a4"/>
        <w:spacing w:line="259" w:lineRule="auto"/>
        <w:ind w:left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FBA5E0C" wp14:editId="48D314AB">
            <wp:extent cx="5940425" cy="2487295"/>
            <wp:effectExtent l="0" t="0" r="3175" b="825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4E3C9" w14:textId="12ECAF67" w:rsidR="009470D3" w:rsidRDefault="009470D3" w:rsidP="009470D3">
      <w:pPr>
        <w:pStyle w:val="a4"/>
        <w:numPr>
          <w:ilvl w:val="1"/>
          <w:numId w:val="3"/>
        </w:numPr>
        <w:spacing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Вспомогательные методы.</w:t>
      </w:r>
    </w:p>
    <w:p w14:paraId="1D11C675" w14:textId="64CCD2DD" w:rsidR="009470D3" w:rsidRDefault="009470D3" w:rsidP="009470D3">
      <w:pPr>
        <w:pStyle w:val="a4"/>
        <w:numPr>
          <w:ilvl w:val="2"/>
          <w:numId w:val="3"/>
        </w:numPr>
        <w:spacing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Печать решения.</w:t>
      </w:r>
    </w:p>
    <w:p w14:paraId="20C253F6" w14:textId="00C0AD2D" w:rsidR="009470D3" w:rsidRDefault="009470D3" w:rsidP="009470D3">
      <w:pPr>
        <w:pStyle w:val="a4"/>
        <w:spacing w:line="259" w:lineRule="auto"/>
        <w:ind w:left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AC03D55" wp14:editId="3BFDE99B">
            <wp:extent cx="3409950" cy="273367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9418A" w14:textId="16F7AAC4" w:rsidR="009470D3" w:rsidRDefault="009470D3" w:rsidP="009470D3">
      <w:pPr>
        <w:pStyle w:val="a4"/>
        <w:numPr>
          <w:ilvl w:val="2"/>
          <w:numId w:val="3"/>
        </w:numPr>
        <w:spacing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470D3">
        <w:rPr>
          <w:rFonts w:ascii="Times New Roman" w:hAnsi="Times New Roman" w:cs="Times New Roman"/>
          <w:sz w:val="32"/>
          <w:szCs w:val="32"/>
        </w:rPr>
        <w:t>Нахождение максимального абсолютного значения решения уравнения среди массива урав</w:t>
      </w:r>
      <w:r>
        <w:rPr>
          <w:rFonts w:ascii="Times New Roman" w:hAnsi="Times New Roman" w:cs="Times New Roman"/>
          <w:sz w:val="32"/>
          <w:szCs w:val="32"/>
        </w:rPr>
        <w:t>н</w:t>
      </w:r>
      <w:r w:rsidRPr="009470D3">
        <w:rPr>
          <w:rFonts w:ascii="Times New Roman" w:hAnsi="Times New Roman" w:cs="Times New Roman"/>
          <w:sz w:val="32"/>
          <w:szCs w:val="32"/>
        </w:rPr>
        <w:t xml:space="preserve">ений. </w:t>
      </w:r>
    </w:p>
    <w:p w14:paraId="16421A66" w14:textId="412CC11D" w:rsidR="009A572A" w:rsidRPr="009470D3" w:rsidRDefault="009470D3" w:rsidP="009470D3">
      <w:pPr>
        <w:pStyle w:val="a4"/>
        <w:spacing w:line="259" w:lineRule="auto"/>
        <w:ind w:left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D4AF0F3" wp14:editId="1F0A8C3F">
            <wp:extent cx="4648200" cy="542925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8FAC" w14:textId="77777777" w:rsidR="009A572A" w:rsidRDefault="009A572A" w:rsidP="009470D3">
      <w:pPr>
        <w:spacing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B405541" w14:textId="00FB6AB7" w:rsidR="007D0E54" w:rsidRPr="00B700E8" w:rsidRDefault="007D0E54" w:rsidP="009470D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D0E54"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Код</w:t>
      </w:r>
    </w:p>
    <w:p w14:paraId="612FBD44" w14:textId="062B262D" w:rsidR="005D12FB" w:rsidRDefault="009470D3" w:rsidP="009470D3">
      <w:pPr>
        <w:spacing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Program.cs</w:t>
      </w:r>
    </w:p>
    <w:p w14:paraId="5FA038D0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0B068A5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AB36B1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LW_2_09</w:t>
      </w:r>
    </w:p>
    <w:p w14:paraId="055DF959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1338508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70D3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30833223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4274554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619B79F9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4A32E79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Task1();</w:t>
      </w:r>
    </w:p>
    <w:p w14:paraId="233A8E0F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Task2();</w:t>
      </w:r>
    </w:p>
    <w:p w14:paraId="18688E79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Task3();</w:t>
      </w:r>
    </w:p>
    <w:p w14:paraId="7E2E7432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72CA3DD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973F4F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Task1()</w:t>
      </w:r>
    </w:p>
    <w:p w14:paraId="5364945D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49C8562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Uravnenie ur =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(2, 5, 3);</w:t>
      </w:r>
    </w:p>
    <w:p w14:paraId="13B5D307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1"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6D5F87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F6896C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[] res1 = ur.Solution();</w:t>
      </w:r>
    </w:p>
    <w:p w14:paraId="5C02C3BB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[] res2 = Uravnenie.Solution(2, 5, 3);</w:t>
      </w:r>
    </w:p>
    <w:p w14:paraId="711BD26B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644BE1" w14:textId="77777777" w:rsid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"Решение уравнения через вызов метода экземпляра"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BFDE10" w14:textId="77777777" w:rsid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PrintSolution(res1);</w:t>
      </w:r>
    </w:p>
    <w:p w14:paraId="60B6F828" w14:textId="77777777" w:rsid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"Решение уравнения через вызов статического метода"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5B0965" w14:textId="77777777" w:rsid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PrintSolution(res2);</w:t>
      </w:r>
    </w:p>
    <w:p w14:paraId="4D8452FD" w14:textId="77777777" w:rsid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7091F1" w14:textId="77777777" w:rsid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$"Количество созданных экземпляров класса = </w:t>
      </w:r>
      <w:r>
        <w:rPr>
          <w:rFonts w:ascii="Cascadia Mono" w:hAnsi="Cascadia Mono" w:cs="Cascadia Mono"/>
          <w:color w:val="000000"/>
          <w:sz w:val="19"/>
          <w:szCs w:val="19"/>
        </w:rPr>
        <w:t>{Uravnenie.GetCounter()}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9BC92E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81C281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0F8BB4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Task2()</w:t>
      </w:r>
    </w:p>
    <w:p w14:paraId="386F651D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486D284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2"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46E8A5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57E1DA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Uravnenie ur1 =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(2, 5, 3);</w:t>
      </w:r>
    </w:p>
    <w:p w14:paraId="70802EDA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92460E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Решение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уравнения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параметров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a = 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{ur1.A}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 = 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{ur1.B}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 = 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{ur1.C}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962716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PrintSolution(ur1.Solution());</w:t>
      </w:r>
    </w:p>
    <w:p w14:paraId="4966199C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F157DC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ur1--;</w:t>
      </w:r>
    </w:p>
    <w:p w14:paraId="01C479E1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845007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Применен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декремент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FF0B98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Решение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уравнения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параметров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a = 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{ur1.A}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 = 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{ur1.B}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 = 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{ur1.C}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6C71AE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PrintSolution(ur1.Solution());</w:t>
      </w:r>
    </w:p>
    <w:p w14:paraId="6D51E12C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384154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ur1++;</w:t>
      </w:r>
    </w:p>
    <w:p w14:paraId="7E2F2687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E60259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Применен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инкремент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F51389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Решение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уравнения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параметров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a = 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{ur1.A}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 = 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{ur1.B}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 = 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{ur1.C}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FB2459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PrintSolution(ur1.Solution());</w:t>
      </w:r>
    </w:p>
    <w:p w14:paraId="18AE18F1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FF8846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 = (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)ur1;</w:t>
      </w:r>
    </w:p>
    <w:p w14:paraId="0B1BE483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Явное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привидение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double = "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t1);</w:t>
      </w:r>
    </w:p>
    <w:p w14:paraId="481A2B77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t2 = ur1;</w:t>
      </w:r>
    </w:p>
    <w:p w14:paraId="2F023EB6" w14:textId="77777777" w:rsid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"Неявное привидение к bool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t2);</w:t>
      </w:r>
    </w:p>
    <w:p w14:paraId="042C94BA" w14:textId="77777777" w:rsid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52576C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Uravnenie ur2 =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(4, 10, 4);</w:t>
      </w:r>
    </w:p>
    <w:p w14:paraId="1AF09863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Console.WriteLine(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Сравнение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{ur1}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{ur2}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12D2C0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>$"ur1 == ur2 :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{ur1 == ur2}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2BDFD9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>$"ur1 != ur2 :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{ur1 != ur2}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376856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AAA9A6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созданных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экземпляров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класса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{Uravnenie.GetCounter()}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3B0944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3DF45E1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8889DB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Task3()</w:t>
      </w:r>
    </w:p>
    <w:p w14:paraId="6C1D441D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9CAF729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3"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78A5A7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77D5A1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[][] sets = {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1, 5, 6 },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[] { 7, 2, 9 } };</w:t>
      </w:r>
    </w:p>
    <w:p w14:paraId="2D4B52C9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B3C5EE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UravnenieArray ar1 =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4BD1E4B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UravnenieArray ar2 =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(5);</w:t>
      </w:r>
    </w:p>
    <w:p w14:paraId="563FED20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UravnenieArray ar3 =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(sets);</w:t>
      </w:r>
    </w:p>
    <w:p w14:paraId="6D78C235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BF6670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1"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ar1);</w:t>
      </w:r>
    </w:p>
    <w:p w14:paraId="65C9A1D7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2"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ar2);</w:t>
      </w:r>
    </w:p>
    <w:p w14:paraId="03529611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3"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ar3);</w:t>
      </w:r>
    </w:p>
    <w:p w14:paraId="1253BF4E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DEBE80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>"3-</w:t>
      </w:r>
      <w:r>
        <w:rPr>
          <w:rFonts w:ascii="Cascadia Mono" w:hAnsi="Cascadia Mono" w:cs="Cascadia Mono"/>
          <w:color w:val="A31515"/>
          <w:sz w:val="19"/>
          <w:szCs w:val="19"/>
        </w:rPr>
        <w:t>й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2-</w:t>
      </w:r>
      <w:r>
        <w:rPr>
          <w:rFonts w:ascii="Cascadia Mono" w:hAnsi="Cascadia Mono" w:cs="Cascadia Mono"/>
          <w:color w:val="A31515"/>
          <w:sz w:val="19"/>
          <w:szCs w:val="19"/>
        </w:rPr>
        <w:t>го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ar2[2]);</w:t>
      </w:r>
    </w:p>
    <w:p w14:paraId="493EF098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A0C49F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Уравнение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максимальным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решением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3-</w:t>
      </w:r>
      <w:r>
        <w:rPr>
          <w:rFonts w:ascii="Cascadia Mono" w:hAnsi="Cascadia Mono" w:cs="Cascadia Mono"/>
          <w:color w:val="A31515"/>
          <w:sz w:val="19"/>
          <w:szCs w:val="19"/>
        </w:rPr>
        <w:t>ем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массиве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{FindMaxAbsoluteSolution(ar3)}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A3D397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FF91ACD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86073C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PrintSolution(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[] sol)</w:t>
      </w:r>
    </w:p>
    <w:p w14:paraId="0AD05DB2" w14:textId="77777777" w:rsid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6A7216B" w14:textId="77777777" w:rsid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(sol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4BA0913" w14:textId="77777777" w:rsid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FFAD379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sol.Length; i++)</w:t>
      </w:r>
    </w:p>
    <w:p w14:paraId="048FC44B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A6A2420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Console.WriteLine(sol[i]);</w:t>
      </w:r>
    </w:p>
    <w:p w14:paraId="74F89FE9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11BA802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D08F9AB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C5EDDA6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E6A2E6A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Решений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83798B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0DA8597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A43BF42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0D12CF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Uravnenie FindMaxAbsoluteSolution(UravnenieArray arr)</w:t>
      </w:r>
    </w:p>
    <w:p w14:paraId="04973BC9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8DD446B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 !=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arr.GetSize() &gt; 0)</w:t>
      </w:r>
    </w:p>
    <w:p w14:paraId="1B9691C4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A62DE52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Uravnenie maxUr =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F7F2FD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maxSol = 0;</w:t>
      </w:r>
    </w:p>
    <w:p w14:paraId="6C31AFD8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arr.GetSize(); i++)</w:t>
      </w:r>
    </w:p>
    <w:p w14:paraId="4933ECCD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8104DB6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[] sol = arr[i].Solution();</w:t>
      </w:r>
    </w:p>
    <w:p w14:paraId="548225C5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(sol !=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FEFCA90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D3AC18A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sol.Length; j++)</w:t>
      </w:r>
    </w:p>
    <w:p w14:paraId="621FB30E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75251DD0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(Math.Abs(sol[j]) &gt; maxSol)</w:t>
      </w:r>
    </w:p>
    <w:p w14:paraId="2BF5ACD3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0AF3E2A9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maxUr = arr[i];</w:t>
      </w:r>
    </w:p>
    <w:p w14:paraId="494B3639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maxSol = Math.Abs(sol[j]);</w:t>
      </w:r>
    </w:p>
    <w:p w14:paraId="656C17D3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7EDAE1CD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2E1561BF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553A200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47A83A8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19C3F0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maxUr;</w:t>
      </w:r>
    </w:p>
    <w:p w14:paraId="467E8410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E9D244A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D8619D9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C9A9A7C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255C3D" w14:textId="77777777" w:rsid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507E28" w14:textId="77777777" w:rsid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0490E3" w14:textId="77777777" w:rsid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0644D50" w14:textId="27370B77" w:rsidR="009470D3" w:rsidRDefault="009470D3" w:rsidP="009470D3">
      <w:pPr>
        <w:spacing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DBA4B4" w14:textId="62F6BC0B" w:rsidR="009470D3" w:rsidRDefault="009470D3" w:rsidP="009470D3">
      <w:pPr>
        <w:spacing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Uravnenie.cs</w:t>
      </w:r>
    </w:p>
    <w:p w14:paraId="77BD8F18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E2791EA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0F15A423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4C469C4B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4BE6D152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70F91C17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B78E60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LW_2_09</w:t>
      </w:r>
    </w:p>
    <w:p w14:paraId="5FDDC1A1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5A25A3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70D3">
        <w:rPr>
          <w:rFonts w:ascii="Cascadia Mono" w:hAnsi="Cascadia Mono" w:cs="Cascadia Mono"/>
          <w:color w:val="2B91AF"/>
          <w:sz w:val="19"/>
          <w:szCs w:val="19"/>
          <w:lang w:val="en-US"/>
        </w:rPr>
        <w:t>Uravnenie</w:t>
      </w:r>
    </w:p>
    <w:p w14:paraId="7262CA7C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2FEE2F1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{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75526F9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{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8C4D5C1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{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24928E6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B2ECF2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0;</w:t>
      </w:r>
    </w:p>
    <w:p w14:paraId="1A39079D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E5C3B7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70D3">
        <w:rPr>
          <w:rFonts w:ascii="Cascadia Mono" w:hAnsi="Cascadia Mono" w:cs="Cascadia Mono"/>
          <w:color w:val="2B91AF"/>
          <w:sz w:val="19"/>
          <w:szCs w:val="19"/>
          <w:lang w:val="en-US"/>
        </w:rPr>
        <w:t>Uravnenie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ka,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kb,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kc)</w:t>
      </w:r>
    </w:p>
    <w:p w14:paraId="4192075E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A316A5B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 = ka;</w:t>
      </w:r>
    </w:p>
    <w:p w14:paraId="74C9EA4A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 = kb;</w:t>
      </w:r>
    </w:p>
    <w:p w14:paraId="012E12CC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 = kc;</w:t>
      </w:r>
    </w:p>
    <w:p w14:paraId="5F93BD9A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counter++;</w:t>
      </w:r>
    </w:p>
    <w:p w14:paraId="41DD9E34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E0B0D5A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0C1514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GetCounter()</w:t>
      </w:r>
    </w:p>
    <w:p w14:paraId="1F9182F3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C596039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counter;</w:t>
      </w:r>
    </w:p>
    <w:p w14:paraId="7BCD2A2B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8D7AE0F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3D216E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[] Solution()</w:t>
      </w:r>
    </w:p>
    <w:p w14:paraId="25386AB4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0624AE5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B * B - 4 * A * C;</w:t>
      </w:r>
    </w:p>
    <w:p w14:paraId="55DFDBF4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 &lt; 0)</w:t>
      </w:r>
    </w:p>
    <w:p w14:paraId="0805F24B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72CD028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3A6F1D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5C58A8C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660DCA1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CFCAFB4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 == 0)</w:t>
      </w:r>
    </w:p>
    <w:p w14:paraId="14ED7478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499DE88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== 0 &amp;&amp; B == 0)</w:t>
      </w:r>
    </w:p>
    <w:p w14:paraId="4DFAF76C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FF2D95B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8939D9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57CFFBE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76BE18F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0B8F402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!= 0 &amp;&amp; B == 0 &amp;&amp; C == 0)</w:t>
      </w:r>
    </w:p>
    <w:p w14:paraId="7275A805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26BBC9F8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[] res = { Math.Sqrt(A), -Math.Sqrt(A) };</w:t>
      </w:r>
    </w:p>
    <w:p w14:paraId="0D3FF634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14:paraId="69D4EAD3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28419ADD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7DECD93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{</w:t>
      </w:r>
    </w:p>
    <w:p w14:paraId="39817092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[] res = { (-B + Math.Sqrt(D)) / 2 / A };</w:t>
      </w:r>
    </w:p>
    <w:p w14:paraId="35C867BB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14:paraId="644050D7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126A3521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F84F17B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A30C1E3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!= 0)</w:t>
      </w:r>
    </w:p>
    <w:p w14:paraId="3B8B293C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4B9C1BB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[] res = { (-B + Math.Sqrt(D)) / 2 / A, (-B - Math.Sqrt(D)) / 2 / A };</w:t>
      </w:r>
    </w:p>
    <w:p w14:paraId="454A0218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14:paraId="433F206B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7CB9092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77619DE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8CB118B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[] res = { -C / B };</w:t>
      </w:r>
    </w:p>
    <w:p w14:paraId="016CEEAC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14:paraId="4B0CE28C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85BF930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B739410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03D352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CEE2C1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[] Solution(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ka,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kb,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kc)</w:t>
      </w:r>
    </w:p>
    <w:p w14:paraId="40DDEA98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C7D92F3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kb * kb - 4 * ka * kc;</w:t>
      </w:r>
    </w:p>
    <w:p w14:paraId="187B43EE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 &lt; 0)</w:t>
      </w:r>
    </w:p>
    <w:p w14:paraId="4BE9B828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04AC74C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CC969C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6BABD01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4F1C380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9E5F42B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 == 0)</w:t>
      </w:r>
    </w:p>
    <w:p w14:paraId="65D4FA53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69420CA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(ka == 0 &amp;&amp; kb == 0)</w:t>
      </w:r>
    </w:p>
    <w:p w14:paraId="6BBAA8AB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2E5864E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5E449C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D7B12A0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5866AED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0C0E808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(ka != 0 &amp;&amp; kb == 0 &amp;&amp; kc == 0)</w:t>
      </w:r>
    </w:p>
    <w:p w14:paraId="03923DE5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1C5D3C82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[] res = { Math.Sqrt(ka), -Math.Sqrt(ka) };</w:t>
      </w:r>
    </w:p>
    <w:p w14:paraId="3FE6FCAF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14:paraId="1B789BA2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7CF74DBF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66E858F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49068B73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[] res = { (-kb + Math.Sqrt(D)) / 2 / ka };</w:t>
      </w:r>
    </w:p>
    <w:p w14:paraId="1B20A614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14:paraId="4E9004F0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                        </w:t>
      </w:r>
    </w:p>
    <w:p w14:paraId="061A4375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89A91EE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CDD3AAB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(ka != 0)</w:t>
      </w:r>
    </w:p>
    <w:p w14:paraId="6E20787A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EBACFA9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[] res = { (-kb + Math.Sqrt(D)) / 2 / ka, (-kb - Math.Sqrt(D)) / 2 / ka };</w:t>
      </w:r>
    </w:p>
    <w:p w14:paraId="0FBD839A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14:paraId="746E7280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C2B843F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C7D4685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                    </w:t>
      </w:r>
    </w:p>
    <w:p w14:paraId="2D0729CB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[] res = { -kc / kb };</w:t>
      </w:r>
    </w:p>
    <w:p w14:paraId="06DB238C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                    </w:t>
      </w:r>
    </w:p>
    <w:p w14:paraId="1FEF5A53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C68D8ED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D56CD79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615587A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EFF8AB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ToString()</w:t>
      </w:r>
    </w:p>
    <w:p w14:paraId="60238260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D4D76F0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D8BBC4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!= 0)</w:t>
      </w:r>
    </w:p>
    <w:p w14:paraId="28A81B3B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42975C8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 += 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{A}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>x^2"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986135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1D60924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299095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 &lt; 0)</w:t>
      </w:r>
    </w:p>
    <w:p w14:paraId="249C6A30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FA286E9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 += 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{B}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>x"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1E5975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C5ABBEA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 != 0)</w:t>
      </w:r>
    </w:p>
    <w:p w14:paraId="1FE7D4C1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BD9B44D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 += 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>$"+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{B}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>x"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E6ACB1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17BB70C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2A42C4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&lt; 0)</w:t>
      </w:r>
    </w:p>
    <w:p w14:paraId="1A503957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2B473CF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 += 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{B}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CB7E54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CBA23D9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!= 0)</w:t>
      </w:r>
    </w:p>
    <w:p w14:paraId="7BFE12AC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D1F3E54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 += 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>$"+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{C}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A70172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BEF3F97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676125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 += 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>"=0"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068163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14:paraId="5D9E8E9A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6D18968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911DFE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Uravnenie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++(Uravnenie ur)</w:t>
      </w:r>
    </w:p>
    <w:p w14:paraId="0D38707E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94055BC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ur.A++;</w:t>
      </w:r>
    </w:p>
    <w:p w14:paraId="4425DD78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ur.B++;</w:t>
      </w:r>
    </w:p>
    <w:p w14:paraId="7BAE2C11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ur.C++;</w:t>
      </w:r>
    </w:p>
    <w:p w14:paraId="63DD8275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ur;</w:t>
      </w:r>
    </w:p>
    <w:p w14:paraId="43E2AD20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A1890AB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72ED7A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Uravnenie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--(Uravnenie ur)</w:t>
      </w:r>
    </w:p>
    <w:p w14:paraId="130D36BE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CF9CD31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ur.A--;</w:t>
      </w:r>
    </w:p>
    <w:p w14:paraId="1641DD85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ur.B--;</w:t>
      </w:r>
    </w:p>
    <w:p w14:paraId="77DBEF96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ur.C--;</w:t>
      </w:r>
    </w:p>
    <w:p w14:paraId="4B833724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ur;</w:t>
      </w:r>
    </w:p>
    <w:p w14:paraId="03E73E6B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523648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F956D3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explicit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(Uravnenie ur)</w:t>
      </w:r>
    </w:p>
    <w:p w14:paraId="1584C15C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0FA9EB2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[] sol = ur.Solution();</w:t>
      </w:r>
    </w:p>
    <w:p w14:paraId="49A6D5F3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(sol !=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6AA977" w14:textId="77777777" w:rsid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6F3FA12" w14:textId="77777777" w:rsid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sol[0];</w:t>
      </w:r>
    </w:p>
    <w:p w14:paraId="48CD5516" w14:textId="77777777" w:rsid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84610F3" w14:textId="77777777" w:rsid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304F999" w14:textId="77777777" w:rsid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0E80259" w14:textId="77777777" w:rsid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FAF1124" w14:textId="77777777" w:rsid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A313F69" w14:textId="77777777" w:rsid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5A74DC" w14:textId="77777777" w:rsid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421455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implicit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(Uravnenie ur)</w:t>
      </w:r>
    </w:p>
    <w:p w14:paraId="3512D6BF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EC53D5F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[] sol = ur.Solution();</w:t>
      </w:r>
    </w:p>
    <w:p w14:paraId="5FD03323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 !=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46A672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E6C505D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53B74F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==(Uravnenie ur1, Uravnenie ur2)</w:t>
      </w:r>
    </w:p>
    <w:p w14:paraId="72AC1C06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BC1993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ur1.A == ur2.A &amp;&amp; ur1.B == ur2.B &amp;&amp; ur1.C == ur2.C;</w:t>
      </w:r>
    </w:p>
    <w:p w14:paraId="7E2DFEEE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599EB32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E0A505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!=(Uravnenie ur1, Uravnenie ur2)</w:t>
      </w:r>
    </w:p>
    <w:p w14:paraId="11279214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61BB3E7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ur1.A != ur2.A || ur1.B != ur2.B || ur1.C != ur2.C;</w:t>
      </w:r>
    </w:p>
    <w:p w14:paraId="5FD165F4" w14:textId="77777777" w:rsid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4134F4" w14:textId="77777777" w:rsid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3996363" w14:textId="77777777" w:rsid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98E4DD" w14:textId="77777777" w:rsidR="009470D3" w:rsidRDefault="009470D3" w:rsidP="009470D3">
      <w:pPr>
        <w:spacing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256ACA0" w14:textId="3A90B738" w:rsidR="009470D3" w:rsidRDefault="009470D3" w:rsidP="009470D3">
      <w:pPr>
        <w:spacing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UravnenieArray.cs</w:t>
      </w:r>
    </w:p>
    <w:p w14:paraId="241DD8D7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814715F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334E0502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5322D9BE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7B083AD1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05C55A3E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23A8CD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LW_2_09</w:t>
      </w:r>
    </w:p>
    <w:p w14:paraId="160FCE17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7620784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70D3">
        <w:rPr>
          <w:rFonts w:ascii="Cascadia Mono" w:hAnsi="Cascadia Mono" w:cs="Cascadia Mono"/>
          <w:color w:val="2B91AF"/>
          <w:sz w:val="19"/>
          <w:szCs w:val="19"/>
          <w:lang w:val="en-US"/>
        </w:rPr>
        <w:t>UravnenieArray</w:t>
      </w:r>
    </w:p>
    <w:p w14:paraId="06C757E1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8830F35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rn =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6EB2E22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0;</w:t>
      </w:r>
    </w:p>
    <w:p w14:paraId="4755ABF0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B1EB02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Uravnenie[] array;</w:t>
      </w:r>
    </w:p>
    <w:p w14:paraId="109176E2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378A76B2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F86627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70D3">
        <w:rPr>
          <w:rFonts w:ascii="Cascadia Mono" w:hAnsi="Cascadia Mono" w:cs="Cascadia Mono"/>
          <w:color w:val="2B91AF"/>
          <w:sz w:val="19"/>
          <w:szCs w:val="19"/>
          <w:lang w:val="en-US"/>
        </w:rPr>
        <w:t>UravnenieArray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573B7B1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35ACCC1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 =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Uravnenie[0];</w:t>
      </w:r>
    </w:p>
    <w:p w14:paraId="3D6DDE95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size = 0;</w:t>
      </w:r>
    </w:p>
    <w:p w14:paraId="3B00C522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counter++;</w:t>
      </w:r>
    </w:p>
    <w:p w14:paraId="27977C60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98B2C3D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2D174B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70D3">
        <w:rPr>
          <w:rFonts w:ascii="Cascadia Mono" w:hAnsi="Cascadia Mono" w:cs="Cascadia Mono"/>
          <w:color w:val="2B91AF"/>
          <w:sz w:val="19"/>
          <w:szCs w:val="19"/>
          <w:lang w:val="en-US"/>
        </w:rPr>
        <w:t>UravnenieArray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number)</w:t>
      </w:r>
    </w:p>
    <w:p w14:paraId="3BE39142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44851F1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 =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Uravnenie[number];</w:t>
      </w:r>
    </w:p>
    <w:p w14:paraId="057C508A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size = number;</w:t>
      </w:r>
    </w:p>
    <w:p w14:paraId="0D2A6446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55965D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number; i++)</w:t>
      </w:r>
    </w:p>
    <w:p w14:paraId="24764BD2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9478F8D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array[i] =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Uravnenie(rn.Next(-50, 50), rn.Next(-50, 50), rn.Next(-50, 50));</w:t>
      </w:r>
    </w:p>
    <w:p w14:paraId="795B135F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6032D15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E544FD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counter++;</w:t>
      </w:r>
    </w:p>
    <w:p w14:paraId="209466E4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83C0F84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2C413A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70D3">
        <w:rPr>
          <w:rFonts w:ascii="Cascadia Mono" w:hAnsi="Cascadia Mono" w:cs="Cascadia Mono"/>
          <w:color w:val="2B91AF"/>
          <w:sz w:val="19"/>
          <w:szCs w:val="19"/>
          <w:lang w:val="en-US"/>
        </w:rPr>
        <w:t>UravnenieArray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[][] data)</w:t>
      </w:r>
    </w:p>
    <w:p w14:paraId="43CF14BA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A5B086C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size = data.Length;</w:t>
      </w:r>
    </w:p>
    <w:p w14:paraId="115F03CF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 =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Uravnenie[size];</w:t>
      </w:r>
    </w:p>
    <w:p w14:paraId="0521D752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4E2453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14:paraId="16D4858E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21466BC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array[i] =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Uravnenie(data[i][0], data[i][1], data[i][2]);</w:t>
      </w:r>
    </w:p>
    <w:p w14:paraId="13B62573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DC756A9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547FD6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counter++;</w:t>
      </w:r>
    </w:p>
    <w:p w14:paraId="0BB92AE8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AFCAFD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0B3B67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Uravnenie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i]</w:t>
      </w:r>
    </w:p>
    <w:p w14:paraId="71F2C30B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09317B07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14:paraId="4A498319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13741D5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&gt;= 0 &amp;&amp; i &lt; size)</w:t>
      </w:r>
    </w:p>
    <w:p w14:paraId="3FE5437F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array[i];</w:t>
      </w:r>
    </w:p>
    <w:p w14:paraId="595B450A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D747723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0B3FC7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29A6267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77BDCA3A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70417D8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&gt;= 0 &amp;&amp; i &lt; size)</w:t>
      </w:r>
    </w:p>
    <w:p w14:paraId="0313A54B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array[i] = value;</w:t>
      </w:r>
    </w:p>
    <w:p w14:paraId="23B8F056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8E8CEAB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64D1BCF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30BC0D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ToString()</w:t>
      </w:r>
    </w:p>
    <w:p w14:paraId="63AB0F1E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46FEE48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1507B6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 !=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array.Length &gt; 0)</w:t>
      </w:r>
    </w:p>
    <w:p w14:paraId="52D5BCDD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CBB4BC4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14:paraId="6856841A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A16DAD8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res += array[i].ToString() + 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D684E8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5B59C75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3402F16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05B3F20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7918A30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 = 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9470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6F2BEE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4F510CA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14:paraId="28921297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6DFF257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60B205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GetCounter()</w:t>
      </w:r>
    </w:p>
    <w:p w14:paraId="109A4F6C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AE5A167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counter;</w:t>
      </w:r>
    </w:p>
    <w:p w14:paraId="266DA49E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750FDB7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2237C9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GetSize()</w:t>
      </w:r>
    </w:p>
    <w:p w14:paraId="10C2FFDA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3DDFBE7" w14:textId="77777777" w:rsidR="009470D3" w:rsidRP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70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16159F1E" w14:textId="77777777" w:rsid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7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85FF57" w14:textId="77777777" w:rsidR="009470D3" w:rsidRDefault="009470D3" w:rsidP="00947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CD1BD61" w14:textId="6DA18458" w:rsidR="009470D3" w:rsidRDefault="009470D3" w:rsidP="009470D3">
      <w:pPr>
        <w:spacing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AC21AE" w14:textId="77777777" w:rsidR="009470D3" w:rsidRDefault="009470D3" w:rsidP="009470D3">
      <w:pPr>
        <w:spacing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ED13C1C" w14:textId="61568D03" w:rsidR="009470D3" w:rsidRPr="00685DFC" w:rsidRDefault="009470D3" w:rsidP="009470D3">
      <w:pPr>
        <w:spacing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Скриншоты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/</w:t>
      </w:r>
      <w:r>
        <w:rPr>
          <w:rFonts w:ascii="Times New Roman" w:hAnsi="Times New Roman" w:cs="Times New Roman"/>
          <w:b/>
          <w:bCs/>
          <w:sz w:val="32"/>
          <w:szCs w:val="32"/>
        </w:rPr>
        <w:t>Тесты</w:t>
      </w:r>
    </w:p>
    <w:p w14:paraId="13D4368D" w14:textId="30D8E6B1" w:rsidR="009470D3" w:rsidRPr="00332CE8" w:rsidRDefault="00B83174" w:rsidP="009470D3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C16D318" wp14:editId="168D81E2">
            <wp:extent cx="5940425" cy="1012190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70D3" w:rsidRPr="00332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91A9B"/>
    <w:multiLevelType w:val="multilevel"/>
    <w:tmpl w:val="C9E28B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4B9C6EFD"/>
    <w:multiLevelType w:val="hybridMultilevel"/>
    <w:tmpl w:val="A3461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9786D"/>
    <w:multiLevelType w:val="multilevel"/>
    <w:tmpl w:val="E6C23A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55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54"/>
    <w:rsid w:val="000C4687"/>
    <w:rsid w:val="00332CE8"/>
    <w:rsid w:val="003A5446"/>
    <w:rsid w:val="00407DDE"/>
    <w:rsid w:val="00497ECC"/>
    <w:rsid w:val="005D12FB"/>
    <w:rsid w:val="006420E7"/>
    <w:rsid w:val="00685DFC"/>
    <w:rsid w:val="007D0E54"/>
    <w:rsid w:val="008B0B5E"/>
    <w:rsid w:val="009470D3"/>
    <w:rsid w:val="009A572A"/>
    <w:rsid w:val="00A1236E"/>
    <w:rsid w:val="00AC3EAA"/>
    <w:rsid w:val="00B20B50"/>
    <w:rsid w:val="00B700E8"/>
    <w:rsid w:val="00B83174"/>
    <w:rsid w:val="00C7451A"/>
    <w:rsid w:val="00CB2E6F"/>
    <w:rsid w:val="00D871A9"/>
    <w:rsid w:val="00DF7891"/>
    <w:rsid w:val="00E847C9"/>
    <w:rsid w:val="00E86E98"/>
    <w:rsid w:val="00EE213B"/>
    <w:rsid w:val="00F2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5AFD9"/>
  <w15:chartTrackingRefBased/>
  <w15:docId w15:val="{4C162F10-013E-4FFD-A019-714A56E2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40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D0E54"/>
    <w:pPr>
      <w:spacing w:line="252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0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D0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2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20</Pages>
  <Words>1995</Words>
  <Characters>11377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2021-12-08T11:35:00Z</dcterms:created>
  <dcterms:modified xsi:type="dcterms:W3CDTF">2021-12-08T13:14:00Z</dcterms:modified>
</cp:coreProperties>
</file>