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5A" w:rsidRPr="003C3E5A" w:rsidRDefault="003C3E5A" w:rsidP="003C3E5A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proofErr w:type="spellStart"/>
      <w:r w:rsidRPr="003C3E5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WebSocket</w:t>
      </w:r>
      <w:proofErr w:type="spellEnd"/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Протокол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(«веб-сокет»), описанный в спецификации </w:t>
      </w:r>
      <w:hyperlink r:id="rId5" w:history="1">
        <w:r w:rsidRPr="003C3E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RFC 6455</w:t>
        </w:r>
      </w:hyperlink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обеспечивает возможность обмена данными между браузером и сервером через постоянное соединение. Данные передаются по нему в обоих направлениях в виде «пакетов», без разрыва соединения и дополнительных HTTP-запросов.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особенно хорош для сервисов, которые нуждаются в постоянном обмене данными, </w:t>
      </w:r>
      <w:proofErr w:type="gram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онлайн игры, торговые площадки, работающие в реальном времени, и т.д.</w:t>
      </w:r>
    </w:p>
    <w:bookmarkStart w:id="0" w:name="prostoy-primer"/>
    <w:p w:rsidR="003C3E5A" w:rsidRPr="003C3E5A" w:rsidRDefault="003C3E5A" w:rsidP="003C3E5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"https://learn.javascript.ru/websocket" \l "prostoy-primer" </w:instrTex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3C3E5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Простой пример</w: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Чтобы открыть веб-сокет-соединение, нам нужно создать объект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new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указав в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url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-адресе специальный протокол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socket = new WebSocket("ws://javascript.info");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Также существует протокол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wss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://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использующий шифрование. Это как HTTPS для веб-сокетов.</w:t>
      </w:r>
    </w:p>
    <w:p w:rsidR="003C3E5A" w:rsidRPr="003C3E5A" w:rsidRDefault="003C3E5A" w:rsidP="003C3E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Всегда предпочитайте </w:t>
      </w:r>
      <w:proofErr w:type="spellStart"/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wss</w:t>
      </w:r>
      <w:proofErr w:type="spellEnd"/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://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Протокол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wss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://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только использует шифрование, но и обладает повышенной надёжностью.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потому, что данные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://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не зашифрованы, видны для любого посредника. Старые прокси-серверы не знают о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они могут увидеть «странные» заголовки и закрыть соединение.</w:t>
      </w:r>
    </w:p>
    <w:p w:rsidR="003C3E5A" w:rsidRPr="003C3E5A" w:rsidRDefault="003C3E5A" w:rsidP="003C3E5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 другой стороны,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wss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://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– это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поверх TLS (так же, как HTTPS – это HTTP поверх TLS), безопасный транспортный уровень шифрует данные от отправителя и расшифровывает на стороне получателя. Пакеты данных передаются в зашифрованном виде через прокси, которые не могут видеть, что внутри, и всегда пропускают их.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только объект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создан, мы должны слушать его события. Их всего 4:</w:t>
      </w:r>
    </w:p>
    <w:p w:rsidR="003C3E5A" w:rsidRPr="003C3E5A" w:rsidRDefault="003C3E5A" w:rsidP="003C3E5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open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соединение установлено,</w:t>
      </w:r>
    </w:p>
    <w:p w:rsidR="003C3E5A" w:rsidRPr="003C3E5A" w:rsidRDefault="003C3E5A" w:rsidP="003C3E5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message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получены данные,</w:t>
      </w:r>
    </w:p>
    <w:p w:rsidR="003C3E5A" w:rsidRPr="003C3E5A" w:rsidRDefault="003C3E5A" w:rsidP="003C3E5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error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ошибка,</w:t>
      </w:r>
    </w:p>
    <w:p w:rsidR="003C3E5A" w:rsidRPr="003C3E5A" w:rsidRDefault="003C3E5A" w:rsidP="003C3E5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close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соединение закрыто.</w:t>
      </w:r>
    </w:p>
    <w:p w:rsidR="003C3E5A" w:rsidRPr="003C3E5A" w:rsidRDefault="003C3E5A" w:rsidP="003C3E5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…А если мы хотим отправить что-нибудь, то вызов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socket.send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data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сделает это.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Вот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пример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socket = new WebSocket("wss://javascript.info/article/websocket/demo/hello");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socket.onopen = function(e)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</w:t>
      </w:r>
      <w:proofErr w:type="gram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"[open]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Соединение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установлено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"Отправляем данные на сервер");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socket.send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("Меня зовут Джон");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socket.onmessage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function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event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(`[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message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] Данные получены с сервера: ${</w:t>
      </w:r>
      <w:proofErr w:type="spellStart"/>
      <w:proofErr w:type="gram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event.data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}`</w:t>
      </w:r>
      <w:proofErr w:type="gram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socket.onclose = function(event)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if (event.wasClean)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</w:t>
      </w:r>
      <w:proofErr w:type="gram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</w:t>
      </w:r>
      <w:proofErr w:type="gram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`[close]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Соединение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закрыто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чисто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,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код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=${event.code}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причина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=${event.reason}`);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}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else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/</w:t>
      </w:r>
      <w:proofErr w:type="gram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 например</w:t>
      </w:r>
      <w:proofErr w:type="gram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, сервер убил процесс или сеть недоступна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// обычно в этом случае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event.code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1006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('[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close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] Соединение прервано');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socket.onerror = function(error)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alert(`[error] ${error.message}`);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демонстрации есть небольшой пример сервера </w:t>
      </w:r>
      <w:hyperlink r:id="rId6" w:history="1">
        <w:r w:rsidRPr="003C3E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server.js</w:t>
        </w:r>
      </w:hyperlink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написанного на Node.js, для запуска примера выше. Он отвечает «Привет с сервера, Джон», после ожидает 5 секунд и закрывает соединение.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 вы увидите события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open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→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message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→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close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 общем-то, всё, мы уже можем общаться по протоколу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Просто, не так ли?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Теперь давайте поговорим более подробно.</w:t>
      </w:r>
    </w:p>
    <w:bookmarkStart w:id="1" w:name="otkrytie-veb-soketa"/>
    <w:p w:rsidR="003C3E5A" w:rsidRPr="003C3E5A" w:rsidRDefault="003C3E5A" w:rsidP="003C3E5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"https://learn.javascript.ru/websocket" \l "otkrytie-veb-soketa" </w:instrTex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3C3E5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Открытие веб-сокета</w: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1"/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new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url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создан, он тут же сам начинает устанавливать соединение.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Браузер, при помощи специальных заголовков, спрашивает сервер: «Ты поддерживаешь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?» </w:t>
      </w:r>
      <w:proofErr w:type="gram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</w:t>
      </w:r>
      <w:proofErr w:type="gram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если сервер отвечает «да», они начинают работать по протоколу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уже не является HTTP.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Вот пример заголовков для запроса, который делает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new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("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wss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://javascript.info/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chat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")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lastRenderedPageBreak/>
        <w:t>GET /chat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Host: javascript.info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Origin: https://javascript.info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Connection: Upgrade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Upgrade: websocket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Sec-WebSocket-Key: Iv8io/9s+lYFgZWcXczP8Q==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Sec-WebSocket-Version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: 13</w:t>
      </w:r>
    </w:p>
    <w:p w:rsidR="003C3E5A" w:rsidRPr="003C3E5A" w:rsidRDefault="003C3E5A" w:rsidP="003C3E5A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Origin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источник текущей страницы (</w:t>
      </w:r>
      <w:proofErr w:type="gram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https://javascript.info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). Объект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по своей природе не завязан на текущий источник. Нет никаких специальных заголовков или других ограничений. Старые сервера всё равно не могут работать с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поэтому проблем с совместимостью нет. Но заголовок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Origin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важен, так как он позволяет серверу решать, использовать ли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 этим сайтом.</w:t>
      </w:r>
    </w:p>
    <w:p w:rsidR="003C3E5A" w:rsidRPr="003C3E5A" w:rsidRDefault="003C3E5A" w:rsidP="003C3E5A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Connection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: 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Upgrade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сигнализирует, что клиент хотел бы изменить протокол.</w:t>
      </w:r>
    </w:p>
    <w:p w:rsidR="003C3E5A" w:rsidRPr="003C3E5A" w:rsidRDefault="003C3E5A" w:rsidP="003C3E5A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Upgrade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: 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запрошен протокол «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».</w:t>
      </w:r>
    </w:p>
    <w:p w:rsidR="003C3E5A" w:rsidRPr="003C3E5A" w:rsidRDefault="003C3E5A" w:rsidP="003C3E5A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Sec-WebSocket-Key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случайный ключ, созданный браузером для обеспечения безопасности.</w:t>
      </w:r>
    </w:p>
    <w:p w:rsidR="003C3E5A" w:rsidRPr="003C3E5A" w:rsidRDefault="003C3E5A" w:rsidP="003C3E5A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Sec-WebSocket-Version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– версия протокола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текущая версия 13.</w:t>
      </w:r>
    </w:p>
    <w:p w:rsidR="003C3E5A" w:rsidRPr="003C3E5A" w:rsidRDefault="003C3E5A" w:rsidP="003C3E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Запрос </w:t>
      </w:r>
      <w:proofErr w:type="spellStart"/>
      <w:r w:rsidRPr="003C3E5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 нельзя эмулировать</w:t>
      </w:r>
    </w:p>
    <w:p w:rsidR="003C3E5A" w:rsidRPr="003C3E5A" w:rsidRDefault="003C3E5A" w:rsidP="003C3E5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Мы не можем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использовать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XMLHttpRequest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fetch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для создания такого HTTP-запроса, потому что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не позволяет устанавливать такие заголовки.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Если сервер согласен переключиться на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то он должен отправить в ответ код 101: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101 Switching Protocols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Upgrade: websocket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Connection: Upgrade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Sec-WebSocket-Accept: hsBlbuDTkk24srzEOTBUlZAlC2g=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Sec-WebSocket-Accept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Sec-WebSocket-Key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,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перекодированный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помощью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специального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алгоритма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.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Браузер использует его, чтобы убедиться, что ответ соответствует запросу.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После этого данные передаются по протоколу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 вскоре мы увидим его структуру («фреймы»). И это вовсе не HTTP.</w:t>
      </w:r>
    </w:p>
    <w:bookmarkStart w:id="2" w:name="rasshireniya-i-podprotokoly"/>
    <w:p w:rsidR="003C3E5A" w:rsidRPr="003C3E5A" w:rsidRDefault="003C3E5A" w:rsidP="003C3E5A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3C3E5A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"https://learn.javascript.ru/websocket" \l "rasshireniya-i-podprotokoly" </w:instrText>
      </w:r>
      <w:r w:rsidRPr="003C3E5A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3C3E5A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 xml:space="preserve">Расширения и </w:t>
      </w:r>
      <w:proofErr w:type="spellStart"/>
      <w:r w:rsidRPr="003C3E5A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подпротоколы</w:t>
      </w:r>
      <w:proofErr w:type="spellEnd"/>
      <w:r w:rsidRPr="003C3E5A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2"/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Могут быть дополнительные заголовки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Sec-WebSocket-Extensions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Sec-WebSocket-Protocol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описывающие расширения и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подпротоколы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gram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3C3E5A" w:rsidRPr="003C3E5A" w:rsidRDefault="003C3E5A" w:rsidP="003C3E5A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lastRenderedPageBreak/>
        <w:t>Sec-WebSocket-Extensions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: 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deflate-frame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означает, что браузер поддерживает сжатие данных. Расширение – это что-то, связанное с передачей данных, расширяющее сам протокол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Заголовок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Sec-WebSocket-Extensions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отправляется браузером автоматически со списком всевозможных расширений, которые он поддерживает.</w:t>
      </w:r>
    </w:p>
    <w:p w:rsidR="003C3E5A" w:rsidRPr="003C3E5A" w:rsidRDefault="003C3E5A" w:rsidP="003C3E5A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Sec-WebSocket-Protocol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: 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soap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wamp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означает, что мы будем передавать не только произвольные данные, но и данные в протоколах </w:t>
      </w:r>
      <w:hyperlink r:id="rId7" w:history="1">
        <w:r w:rsidRPr="003C3E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SOAP</w:t>
        </w:r>
      </w:hyperlink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WAMP (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The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Application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Messaging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Protocol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" – «протокол обмена сообщениями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приложений»). То есть, этот заголовок описывает не передачу, а формат данных, который мы собираемся использовать. Официальные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подпротоколы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регистрируются в </w:t>
      </w:r>
      <w:hyperlink r:id="rId8" w:history="1">
        <w:r w:rsidRPr="003C3E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каталоге IANA</w:t>
        </w:r>
      </w:hyperlink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Этот необязательный заголовок ставим мы сами, передавая массив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подпротоколов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вторым параметром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new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вот так: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socket = new WebSocket("wss://javascript.info/chat", ["soap", "wamp"]);</w:t>
      </w:r>
    </w:p>
    <w:p w:rsidR="003C3E5A" w:rsidRPr="003C3E5A" w:rsidRDefault="003C3E5A" w:rsidP="003C3E5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Сервер должен ответить перечнем протоколов и расширений, которые он может использовать.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,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запрос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GET /chat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Host: javascript.info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Upgrade: websocket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Connection: Upgrade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Origin: https://javascript.info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Sec-WebSocket-Key: Iv8io/9s+lYFgZWcXczP8Q==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Sec-WebSocket-Version: 13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Sec-WebSocket-Extensions: deflate-frame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Sec-WebSocket-Protocol: soap, wamp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Ответ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101 Switching Protocols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Upgrade: websocket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Connection: Upgrade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Sec-WebSocket-Accept: hsBlbuDTkk24srzEOTBUlZAlC2g=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Sec-WebSocket-Extensions: deflate-frame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Sec-WebSocket-Protocol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: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soap</w:t>
      </w:r>
      <w:proofErr w:type="spellEnd"/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Здесь сервер отвечает, что поддерживает расширение –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deflate-frame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 может использовать только протокол SOAP из всего списка запрошенных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подпротоколов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bookmarkStart w:id="3" w:name="peredacha-dannyh"/>
    <w:p w:rsidR="003C3E5A" w:rsidRPr="003C3E5A" w:rsidRDefault="003C3E5A" w:rsidP="003C3E5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"https://learn.javascript.ru/websocket" \l "peredacha-dannyh" </w:instrTex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3C3E5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Передача данных</w: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3"/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 xml:space="preserve">Поток данных в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состоит из «фреймов», фрагментов данных, которые могут быть отправлены любой стороной, и которые могут быть следующих видов:</w:t>
      </w:r>
    </w:p>
    <w:p w:rsidR="003C3E5A" w:rsidRPr="003C3E5A" w:rsidRDefault="003C3E5A" w:rsidP="003C3E5A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«текстовые фреймы» – содержат текстовые данные, которые стороны отправляют друг другу.</w:t>
      </w:r>
    </w:p>
    <w:p w:rsidR="003C3E5A" w:rsidRPr="003C3E5A" w:rsidRDefault="003C3E5A" w:rsidP="003C3E5A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«бинарные фреймы» – содержат бинарные данные, которые стороны отправляют друг другу.</w:t>
      </w:r>
    </w:p>
    <w:p w:rsidR="003C3E5A" w:rsidRPr="003C3E5A" w:rsidRDefault="003C3E5A" w:rsidP="003C3E5A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«пинг-понг фреймы» используется для проверки соединения; отправляется с сервера, браузер реагирует на них автоматически.</w:t>
      </w:r>
    </w:p>
    <w:p w:rsidR="003C3E5A" w:rsidRPr="003C3E5A" w:rsidRDefault="003C3E5A" w:rsidP="003C3E5A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также есть «фрейм закрытия соединения» и некоторые другие служебные фреймы.</w:t>
      </w:r>
    </w:p>
    <w:p w:rsidR="003C3E5A" w:rsidRPr="003C3E5A" w:rsidRDefault="003C3E5A" w:rsidP="003C3E5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браузере мы напрямую работаем только с текстовыми и бинарными фреймами.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3C3E5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</w:t>
      </w:r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.</w:t>
      </w:r>
      <w:proofErr w:type="spellStart"/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send</w:t>
      </w:r>
      <w:proofErr w:type="spellEnd"/>
      <w:proofErr w:type="gramEnd"/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()</w:t>
      </w:r>
      <w:r w:rsidRPr="003C3E5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может отправлять и текстовые и бинарные данные.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Вызов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socket.send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body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принимает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body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виде строки или любом бинарном формате включая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Blob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ArrayBuffer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другие. Дополнительных настроек не требуется, просто отправляем в любом формате.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При получении данных, текст всегда поступает в виде строки. А для бинарных данных мы можем выбрать один из двух форматов: </w:t>
      </w:r>
      <w:proofErr w:type="spellStart"/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Blob</w:t>
      </w:r>
      <w:proofErr w:type="spellEnd"/>
      <w:r w:rsidRPr="003C3E5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или </w:t>
      </w:r>
      <w:proofErr w:type="spellStart"/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ArrayBuffer</w:t>
      </w:r>
      <w:proofErr w:type="spellEnd"/>
      <w:r w:rsidRPr="003C3E5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задаётся свойством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socket.binaryType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по умолчанию оно равно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blob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 что бинарные данные поступают в виде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Blob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-объектов.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9" w:history="1">
        <w:proofErr w:type="spellStart"/>
        <w:r w:rsidRPr="003C3E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Blob</w:t>
        </w:r>
        <w:proofErr w:type="spellEnd"/>
      </w:hyperlink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высокоуровневый бинарный объект, он напрямую интегрируется с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&lt;a&gt;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img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другими тегами, так что это вполне удобное значение по умолчанию. Но для обработки данных, если требуется доступ к отдельным байтам, мы можем изменить его на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arraybuffer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socket.binaryType = "arraybuffer";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socket.onmessage = (event) =&gt;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//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event.data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является строкой (если текст) или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arraybuffer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(если двоичные данные)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bookmarkStart w:id="4" w:name="ogranichenie-skorosti"/>
    <w:p w:rsidR="003C3E5A" w:rsidRPr="003C3E5A" w:rsidRDefault="003C3E5A" w:rsidP="003C3E5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"https://learn.javascript.ru/websocket" \l "ogranichenie-skorosti" </w:instrTex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3C3E5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Ограничение скорости</w: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4"/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Представим, что наше приложение генерирует много данных для отправки. Но у пользователя медленное соединение, возможно, он в интернете с мобильного телефона и не из города.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можем вызывать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socket.send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data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снова и снова. Но данные будут буферизованы (сохранены) в памяти и отправлены лишь с той скоростью, которую позволяет сеть.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Свойство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socket.bufferedAmount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хранит количество байт буферизованных данных на текущий момент, ожидающих отправки по сети.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можем изучить его, чтобы увидеть, действительно ли сокет доступен для передачи.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// каждые 100мс проверить сокет и отправить больше данных,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// только если все текущие отосланы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setInterval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(() =&gt;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if (socket.bufferedAmount == 0)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socket.send(moreData());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}, 100);</w:t>
      </w:r>
    </w:p>
    <w:bookmarkStart w:id="5" w:name="zakrytie-podklyucheniya"/>
    <w:p w:rsidR="003C3E5A" w:rsidRPr="003C3E5A" w:rsidRDefault="003C3E5A" w:rsidP="003C3E5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"https://learn.javascript.ru/websocket" \l "zakrytie-podklyucheniya" </w:instrTex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3C3E5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Закрытие подключения</w: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5"/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Обычно, когда сторона хочет закрыть соединение (браузер и сервер имеют равные права), они отправляют «фрейм закрытия соединения» с кодом закрытия и указывают причину в виде текста.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этого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socket.close([code], [reason]);</w:t>
      </w:r>
    </w:p>
    <w:p w:rsidR="003C3E5A" w:rsidRPr="003C3E5A" w:rsidRDefault="003C3E5A" w:rsidP="003C3E5A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code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– специальный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-код закрытия (не обязателен).</w:t>
      </w:r>
    </w:p>
    <w:p w:rsidR="003C3E5A" w:rsidRPr="003C3E5A" w:rsidRDefault="003C3E5A" w:rsidP="003C3E5A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reason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строка с описанием причины закрытия (не обязательна).</w:t>
      </w:r>
    </w:p>
    <w:p w:rsidR="003C3E5A" w:rsidRPr="003C3E5A" w:rsidRDefault="003C3E5A" w:rsidP="003C3E5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Затем противоположная сторона в обработчике события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close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получит и код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code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причину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reason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</w:t>
      </w:r>
      <w:proofErr w:type="gram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// закрывающая сторона: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socket.close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(1000, "работа закончена");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//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другая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сторона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socket.onclose = event =&gt;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// event.code === 1000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// event.reason === "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работа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закончена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// event.wasClean === true (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закрыто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чисто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code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– это не любое число, а специальный код закрытия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Наиболее распространённые значения:</w:t>
      </w:r>
    </w:p>
    <w:p w:rsidR="003C3E5A" w:rsidRPr="003C3E5A" w:rsidRDefault="003C3E5A" w:rsidP="003C3E5A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1000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по умолчанию, нормальное закрытие,</w:t>
      </w:r>
    </w:p>
    <w:p w:rsidR="003C3E5A" w:rsidRPr="003C3E5A" w:rsidRDefault="003C3E5A" w:rsidP="003C3E5A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1006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невозможно установить такой код вручную, указывает, что соединение было потеряно (нет фрейма закрытия).</w:t>
      </w:r>
    </w:p>
    <w:p w:rsidR="003C3E5A" w:rsidRPr="003C3E5A" w:rsidRDefault="003C3E5A" w:rsidP="003C3E5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и другие коды:</w:t>
      </w:r>
    </w:p>
    <w:p w:rsidR="003C3E5A" w:rsidRPr="003C3E5A" w:rsidRDefault="003C3E5A" w:rsidP="003C3E5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lastRenderedPageBreak/>
        <w:t>1001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– сторона отключилась, </w:t>
      </w:r>
      <w:proofErr w:type="gram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сервер выключен или пользователь покинул страницу,</w:t>
      </w:r>
    </w:p>
    <w:p w:rsidR="003C3E5A" w:rsidRPr="003C3E5A" w:rsidRDefault="003C3E5A" w:rsidP="003C3E5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1009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сообщение слишком большое для обработки,</w:t>
      </w:r>
    </w:p>
    <w:p w:rsidR="003C3E5A" w:rsidRPr="003C3E5A" w:rsidRDefault="003C3E5A" w:rsidP="003C3E5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1011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непредвиденная ошибка на сервере,</w:t>
      </w:r>
    </w:p>
    <w:p w:rsidR="003C3E5A" w:rsidRPr="003C3E5A" w:rsidRDefault="003C3E5A" w:rsidP="003C3E5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…и так далее.</w:t>
      </w:r>
    </w:p>
    <w:p w:rsidR="003C3E5A" w:rsidRPr="003C3E5A" w:rsidRDefault="003C3E5A" w:rsidP="003C3E5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Полный список находится в </w:t>
      </w:r>
      <w:hyperlink r:id="rId10" w:anchor="section-7.4.1" w:history="1">
        <w:r w:rsidRPr="003C3E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RFC6455,</w:t>
        </w:r>
        <w:proofErr w:type="gramStart"/>
        <w:r w:rsidRPr="003C3E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§7.4.1</w:t>
        </w:r>
        <w:proofErr w:type="gramEnd"/>
      </w:hyperlink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Коды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чем-то похожи на коды HTTP, но они разные. В частности, любые коды меньше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1000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зарезервированы. Если мы попытаемся установить такой код, то получим ошибку.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// в случае, если соединение сброшено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socket.onclose = event =&gt;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// event.code === 1006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//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event.reason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=== ""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//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event.wasClean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===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false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(нет закрывающего кадра)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bookmarkStart w:id="6" w:name="sostoyanie-soedineniya"/>
    <w:p w:rsidR="003C3E5A" w:rsidRPr="003C3E5A" w:rsidRDefault="003C3E5A" w:rsidP="003C3E5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"https://learn.javascript.ru/websocket" \l "sostoyanie-soedineniya" </w:instrTex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3C3E5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Состояние соединения</w: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6"/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Чтобы получить состояние соединения, существует дополнительное свойство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socket.readyState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 значениями:</w:t>
      </w:r>
    </w:p>
    <w:p w:rsidR="003C3E5A" w:rsidRPr="003C3E5A" w:rsidRDefault="003C3E5A" w:rsidP="003C3E5A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0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«CONNECTING»: соединение ещё не установлено,</w:t>
      </w:r>
    </w:p>
    <w:p w:rsidR="003C3E5A" w:rsidRPr="003C3E5A" w:rsidRDefault="003C3E5A" w:rsidP="003C3E5A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1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«OPEN»: обмен данными,</w:t>
      </w:r>
    </w:p>
    <w:p w:rsidR="003C3E5A" w:rsidRPr="003C3E5A" w:rsidRDefault="003C3E5A" w:rsidP="003C3E5A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2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«CLOSING»: соединение закрывается,</w:t>
      </w:r>
    </w:p>
    <w:p w:rsidR="003C3E5A" w:rsidRPr="003C3E5A" w:rsidRDefault="003C3E5A" w:rsidP="003C3E5A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3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«CLOSED»: соединение закрыто.</w:t>
      </w:r>
    </w:p>
    <w:bookmarkStart w:id="7" w:name="primer-chata"/>
    <w:p w:rsidR="003C3E5A" w:rsidRPr="003C3E5A" w:rsidRDefault="003C3E5A" w:rsidP="003C3E5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"https://learn.javascript.ru/websocket" \l "primer-chata" </w:instrTex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3C3E5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Пример чата</w: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7"/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Давайте рассмотрим пример чата с использованием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API и модуля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сервера Node.js </w:t>
      </w:r>
      <w:hyperlink r:id="rId11" w:history="1">
        <w:r w:rsidRPr="003C3E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https://github.com/websockets/ws</w:t>
        </w:r>
      </w:hyperlink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Основное внимание мы, конечно, уделим клиентской части, но и серверная весьма проста.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HTML: нам нужна форма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form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отправки данных и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div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отображения сообщений: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&lt;!--</w:t>
      </w:r>
      <w:proofErr w:type="gram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форма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сообщений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--&gt;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&lt;form name</w:t>
      </w:r>
      <w:r w:rsidRPr="003C3E5A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"publish"&gt;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&lt;input type</w:t>
      </w:r>
      <w:r w:rsidRPr="003C3E5A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"text" name</w:t>
      </w:r>
      <w:r w:rsidRPr="003C3E5A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"message"&gt;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&lt;input type</w:t>
      </w:r>
      <w:r w:rsidRPr="003C3E5A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"submit" value</w:t>
      </w:r>
      <w:r w:rsidRPr="003C3E5A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Отправить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"&gt;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&lt;/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form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gram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&lt;!--</w:t>
      </w:r>
      <w:proofErr w:type="gram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div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с сообщениями --&gt;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div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id</w:t>
      </w:r>
      <w:proofErr w:type="spellEnd"/>
      <w:r w:rsidRPr="003C3E5A">
        <w:rPr>
          <w:rFonts w:ascii="Consolas" w:eastAsia="Times New Roman" w:hAnsi="Consolas" w:cs="Courier New"/>
          <w:color w:val="D4D4D4"/>
          <w:sz w:val="24"/>
          <w:szCs w:val="24"/>
          <w:lang w:eastAsia="ru-RU"/>
        </w:rPr>
        <w:t>=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messages</w:t>
      </w:r>
      <w:proofErr w:type="spellEnd"/>
      <w:proofErr w:type="gram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"&gt;&lt;</w:t>
      </w:r>
      <w:proofErr w:type="gram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div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 xml:space="preserve">От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мы хотим 3 вещи:</w:t>
      </w:r>
    </w:p>
    <w:p w:rsidR="003C3E5A" w:rsidRPr="003C3E5A" w:rsidRDefault="003C3E5A" w:rsidP="003C3E5A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Открыть соединение.</w:t>
      </w:r>
    </w:p>
    <w:p w:rsidR="003C3E5A" w:rsidRPr="003C3E5A" w:rsidRDefault="003C3E5A" w:rsidP="003C3E5A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 отправке формы пользователем – вызвать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socket.send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message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сообщения.</w:t>
      </w:r>
    </w:p>
    <w:p w:rsidR="003C3E5A" w:rsidRPr="003C3E5A" w:rsidRDefault="003C3E5A" w:rsidP="003C3E5A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 получении входящего сообщения – добавить его в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div#messages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Вот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код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socket = new WebSocket("wss://javascript.info/article/websocket/chat/ws");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//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отправка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сообщения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из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формы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document.forms.publish.onsubmit = function()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let outgoingMessage = this.message.value;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socket.send(outgoingMessage);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return false;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// получение сообщения - отобразить данные в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div#messages</w:t>
      </w:r>
      <w:proofErr w:type="spellEnd"/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socket.onmessage = function(event)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let message = event.data;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let messageElem = document.createElement('div');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messageElem.textContent = message;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document.getElementById('messages').prepend(messageElem);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Серверный код выходит за рамки этой главы. Здесь мы будем использовать Node.js, но вы не обязаны это делать. Другие платформы также поддерживают средства для работы с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Серверный алгоритм действий будет таким:</w:t>
      </w:r>
    </w:p>
    <w:p w:rsidR="003C3E5A" w:rsidRPr="003C3E5A" w:rsidRDefault="003C3E5A" w:rsidP="003C3E5A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Создать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clients = new </w:t>
      </w:r>
      <w:proofErr w:type="gram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Set(</w:t>
      </w:r>
      <w:proofErr w:type="gram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набор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сокетов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:rsidR="003C3E5A" w:rsidRPr="003C3E5A" w:rsidRDefault="003C3E5A" w:rsidP="003C3E5A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каждого принятого веб-сокета – добавить его в набор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clients.add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поставить ему обработчик события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message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приёма сообщений.</w:t>
      </w:r>
    </w:p>
    <w:p w:rsidR="003C3E5A" w:rsidRPr="003C3E5A" w:rsidRDefault="003C3E5A" w:rsidP="003C3E5A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 сообщение получено: перебрать клиентов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clients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отправить его всем.</w:t>
      </w:r>
    </w:p>
    <w:p w:rsidR="003C3E5A" w:rsidRPr="003C3E5A" w:rsidRDefault="003C3E5A" w:rsidP="003C3E5A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 подключение закрыто: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clients.delete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const ws = new require('ws');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const wss = new ws.Server({noServer: true});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const clients = new Set();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http.createServer((req, res) =&gt;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lastRenderedPageBreak/>
        <w:t xml:space="preserve"> 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// в реальном проекте здесь может также быть код для обработки отличных от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websoсket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-запросов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// здесь мы работаем с каждым запросом как с веб-сокетом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wss.handleUpgrade(req, req.socket, Buffer.alloc(0), onSocketConnect);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function onSocketConnect(ws)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clients.add(ws);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ws.on('message', function(message)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message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message.slice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(0, 50); // максимальный размер сообщения 50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</w:t>
      </w: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for(let client of clients)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 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client.send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message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}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});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ws.on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('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close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', </w:t>
      </w:r>
      <w:proofErr w:type="spellStart"/>
      <w:proofErr w:type="gram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function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 {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clients.delete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spellStart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ws</w:t>
      </w:r>
      <w:proofErr w:type="spellEnd"/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});</w:t>
      </w:r>
    </w:p>
    <w:p w:rsidR="003C3E5A" w:rsidRPr="003C3E5A" w:rsidRDefault="003C3E5A" w:rsidP="003C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C3E5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Вот рабочий пример: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Вы также можете скачать его (верхняя правая кнопка в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ифрейме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и запустить локально. Только не забудьте установить </w:t>
      </w:r>
      <w:hyperlink r:id="rId12" w:history="1">
        <w:r w:rsidRPr="003C3E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Node.js</w:t>
        </w:r>
      </w:hyperlink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выполнить команду 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npm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install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 запуска.</w:t>
      </w:r>
    </w:p>
    <w:bookmarkStart w:id="8" w:name="itogo"/>
    <w:p w:rsidR="003C3E5A" w:rsidRPr="003C3E5A" w:rsidRDefault="003C3E5A" w:rsidP="003C3E5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"https://learn.javascript.ru/websocket" \l "itogo" </w:instrTex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3C3E5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3C3E5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8"/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– это современный способ иметь постоянное соединение между браузером и сервером.</w:t>
      </w:r>
    </w:p>
    <w:p w:rsidR="003C3E5A" w:rsidRPr="003C3E5A" w:rsidRDefault="003C3E5A" w:rsidP="003C3E5A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Нет ограничений, связанных с кросс-доменными запросами.</w:t>
      </w:r>
    </w:p>
    <w:p w:rsidR="003C3E5A" w:rsidRPr="003C3E5A" w:rsidRDefault="003C3E5A" w:rsidP="003C3E5A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Имеют хорошую поддержку браузерами.</w:t>
      </w:r>
    </w:p>
    <w:p w:rsidR="003C3E5A" w:rsidRPr="003C3E5A" w:rsidRDefault="003C3E5A" w:rsidP="003C3E5A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Могут отправлять/получать как строки, так и бинарные данные.</w:t>
      </w:r>
    </w:p>
    <w:p w:rsidR="003C3E5A" w:rsidRPr="003C3E5A" w:rsidRDefault="003C3E5A" w:rsidP="003C3E5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API прост.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Методы:</w:t>
      </w:r>
    </w:p>
    <w:p w:rsidR="003C3E5A" w:rsidRPr="003C3E5A" w:rsidRDefault="003C3E5A" w:rsidP="003C3E5A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socket.send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data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:rsidR="003C3E5A" w:rsidRPr="003C3E5A" w:rsidRDefault="003C3E5A" w:rsidP="003C3E5A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socket.close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([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code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], [</w:t>
      </w: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reason</w:t>
      </w:r>
      <w:proofErr w:type="spellEnd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])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События:</w:t>
      </w:r>
    </w:p>
    <w:p w:rsidR="003C3E5A" w:rsidRPr="003C3E5A" w:rsidRDefault="003C3E5A" w:rsidP="003C3E5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lastRenderedPageBreak/>
        <w:t>open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:rsidR="003C3E5A" w:rsidRPr="003C3E5A" w:rsidRDefault="003C3E5A" w:rsidP="003C3E5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message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:rsidR="003C3E5A" w:rsidRPr="003C3E5A" w:rsidRDefault="003C3E5A" w:rsidP="003C3E5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error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:rsidR="003C3E5A" w:rsidRPr="003C3E5A" w:rsidRDefault="003C3E5A" w:rsidP="003C3E5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close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C3E5A" w:rsidRPr="003C3E5A" w:rsidRDefault="003C3E5A" w:rsidP="003C3E5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сам по себе не содержит такие функции, как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переподключение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при обрыве соединения, аутентификацию пользователей и другие механизмы высокого уровня. Для этого есть клиентские и серверные библиотеки, а также можно реализовать это вручную.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Иногда, чтобы добавить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к уже существующему проекту,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-сервер запускают параллельно с основным сервером. Они совместно использует одну базу данных. Запросы к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отправляются на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wss://ws.site.com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–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поддомен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который ведёт к </w:t>
      </w:r>
      <w:proofErr w:type="spellStart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-серверу, в то время как </w:t>
      </w:r>
      <w:r w:rsidRPr="003C3E5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https://site.com</w:t>
      </w: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ведёт на основной HTTP-сервер.</w:t>
      </w:r>
    </w:p>
    <w:p w:rsidR="003C3E5A" w:rsidRPr="003C3E5A" w:rsidRDefault="003C3E5A" w:rsidP="003C3E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C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Конечно, возможны и другие пути интеграции.</w:t>
      </w:r>
    </w:p>
    <w:p w:rsidR="00F809A2" w:rsidRDefault="00F809A2">
      <w:bookmarkStart w:id="9" w:name="_GoBack"/>
      <w:bookmarkEnd w:id="9"/>
    </w:p>
    <w:sectPr w:rsidR="00F8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475F"/>
    <w:multiLevelType w:val="multilevel"/>
    <w:tmpl w:val="7E9C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F15DC"/>
    <w:multiLevelType w:val="multilevel"/>
    <w:tmpl w:val="9DCC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5B4A"/>
    <w:multiLevelType w:val="multilevel"/>
    <w:tmpl w:val="EBD4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16117"/>
    <w:multiLevelType w:val="multilevel"/>
    <w:tmpl w:val="EFA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1248D"/>
    <w:multiLevelType w:val="multilevel"/>
    <w:tmpl w:val="B6E2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53BEF"/>
    <w:multiLevelType w:val="multilevel"/>
    <w:tmpl w:val="E53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002C3"/>
    <w:multiLevelType w:val="multilevel"/>
    <w:tmpl w:val="34F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670D9"/>
    <w:multiLevelType w:val="multilevel"/>
    <w:tmpl w:val="2FC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B243F"/>
    <w:multiLevelType w:val="multilevel"/>
    <w:tmpl w:val="90D0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961D3"/>
    <w:multiLevelType w:val="multilevel"/>
    <w:tmpl w:val="370E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9764A"/>
    <w:multiLevelType w:val="multilevel"/>
    <w:tmpl w:val="7EE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06E0B"/>
    <w:multiLevelType w:val="multilevel"/>
    <w:tmpl w:val="DB7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71C9A"/>
    <w:multiLevelType w:val="multilevel"/>
    <w:tmpl w:val="0238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2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5A"/>
    <w:rsid w:val="003C3E5A"/>
    <w:rsid w:val="00F8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72DE2-8DFC-4DE8-A5A3-DDD26923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3E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3E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3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E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3E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3E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3E5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C3E5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C3E5A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C3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3E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3C3E5A"/>
  </w:style>
  <w:style w:type="character" w:customStyle="1" w:styleId="token">
    <w:name w:val="token"/>
    <w:basedOn w:val="a0"/>
    <w:rsid w:val="003C3E5A"/>
  </w:style>
  <w:style w:type="character" w:styleId="a6">
    <w:name w:val="Emphasis"/>
    <w:basedOn w:val="a0"/>
    <w:uiPriority w:val="20"/>
    <w:qFormat/>
    <w:rsid w:val="003C3E5A"/>
    <w:rPr>
      <w:i/>
      <w:iCs/>
    </w:rPr>
  </w:style>
  <w:style w:type="character" w:customStyle="1" w:styleId="importanttype">
    <w:name w:val="important__type"/>
    <w:basedOn w:val="a0"/>
    <w:rsid w:val="003C3E5A"/>
  </w:style>
  <w:style w:type="character" w:styleId="a7">
    <w:name w:val="Strong"/>
    <w:basedOn w:val="a0"/>
    <w:uiPriority w:val="22"/>
    <w:qFormat/>
    <w:rsid w:val="003C3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09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69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2921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17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0306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99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77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56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0121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6859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5715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7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51516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89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72451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56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8094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76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587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0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4654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52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5706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62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4068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5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4368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32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0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9810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18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4115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41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4621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2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/assignments/websocket/websocket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OAP" TargetMode="External"/><Relationship Id="rId12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article/websocket/demo/server.js" TargetMode="External"/><Relationship Id="rId11" Type="http://schemas.openxmlformats.org/officeDocument/2006/relationships/hyperlink" Target="https://github.com/websockets/ws" TargetMode="External"/><Relationship Id="rId5" Type="http://schemas.openxmlformats.org/officeDocument/2006/relationships/hyperlink" Target="http://tools.ietf.org/html/rfc6455" TargetMode="External"/><Relationship Id="rId10" Type="http://schemas.openxmlformats.org/officeDocument/2006/relationships/hyperlink" Target="https://tools.ietf.org/html/rfc64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blo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Серов Вадим Владимирович</dc:creator>
  <cp:keywords/>
  <dc:description/>
  <cp:lastModifiedBy>Серов Вадим Владимирович</cp:lastModifiedBy>
  <cp:revision>1</cp:revision>
  <dcterms:created xsi:type="dcterms:W3CDTF">2022-05-03T05:02:00Z</dcterms:created>
  <dcterms:modified xsi:type="dcterms:W3CDTF">2022-05-03T05:04:00Z</dcterms:modified>
</cp:coreProperties>
</file>