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F6B8D" w14:textId="3030A110" w:rsidR="00330C42" w:rsidRPr="00963470" w:rsidRDefault="007E5383" w:rsidP="007E538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3470">
        <w:rPr>
          <w:rFonts w:ascii="Times New Roman" w:hAnsi="Times New Roman" w:cs="Times New Roman"/>
          <w:b/>
          <w:bCs/>
          <w:sz w:val="28"/>
          <w:szCs w:val="28"/>
        </w:rPr>
        <w:t>Практика 6</w:t>
      </w:r>
      <w:r w:rsidR="008F7C5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963470">
        <w:rPr>
          <w:rFonts w:ascii="Times New Roman" w:hAnsi="Times New Roman" w:cs="Times New Roman"/>
          <w:b/>
          <w:bCs/>
          <w:sz w:val="28"/>
          <w:szCs w:val="28"/>
        </w:rPr>
        <w:t xml:space="preserve"> Иерархическая структура работ.</w:t>
      </w:r>
    </w:p>
    <w:p w14:paraId="626D4814" w14:textId="0B545353" w:rsidR="00ED147C" w:rsidRDefault="00ED147C" w:rsidP="00ED147C">
      <w:pPr>
        <w:spacing w:line="360" w:lineRule="auto"/>
        <w:ind w:firstLine="709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Цель практической работы: </w:t>
      </w:r>
      <w:r w:rsidRPr="00ED147C">
        <w:rPr>
          <w:rFonts w:ascii="Times New Roman" w:hAnsi="Times New Roman" w:cs="Times New Roman"/>
          <w:color w:val="FF0000"/>
          <w:sz w:val="28"/>
          <w:szCs w:val="28"/>
        </w:rPr>
        <w:t>выработать у студентов навык создания иерархической структуры работы</w:t>
      </w:r>
      <w:r w:rsidRPr="00ED147C">
        <w:rPr>
          <w:rFonts w:ascii="Times New Roman" w:hAnsi="Times New Roman" w:cs="Times New Roman"/>
          <w:color w:val="FF0000"/>
          <w:sz w:val="28"/>
          <w:szCs w:val="28"/>
        </w:rPr>
        <w:t>, которая позволяет организовать работу и разделить её на этапы и подэтапы.</w:t>
      </w:r>
    </w:p>
    <w:p w14:paraId="6FC0922C" w14:textId="4292DEBD" w:rsidR="00DF1B7D" w:rsidRPr="00ED147C" w:rsidRDefault="00ED147C" w:rsidP="00ED147C">
      <w:pPr>
        <w:spacing w:before="100" w:beforeAutospacing="1" w:after="0" w:afterAutospacing="1" w:line="360" w:lineRule="auto"/>
        <w:ind w:left="720"/>
        <w:rPr>
          <w:rFonts w:ascii="Times New Roman" w:hAnsi="Times New Roman"/>
          <w:b/>
          <w:color w:val="7030A0"/>
          <w:sz w:val="28"/>
          <w:szCs w:val="28"/>
        </w:rPr>
      </w:pPr>
      <w:bookmarkStart w:id="0" w:name="_Hlk135918280"/>
      <w:r>
        <w:rPr>
          <w:rFonts w:ascii="Times New Roman" w:hAnsi="Times New Roman"/>
          <w:b/>
          <w:color w:val="7030A0"/>
          <w:sz w:val="28"/>
          <w:szCs w:val="28"/>
        </w:rPr>
        <w:t xml:space="preserve">Среда разработки: </w:t>
      </w:r>
      <w:r>
        <w:rPr>
          <w:rFonts w:ascii="Times New Roman" w:hAnsi="Times New Roman"/>
          <w:b/>
          <w:color w:val="7030A0"/>
          <w:sz w:val="28"/>
          <w:szCs w:val="28"/>
          <w:lang w:val="en-US"/>
        </w:rPr>
        <w:t>Microsoft</w:t>
      </w:r>
      <w:r w:rsidRPr="007C4041">
        <w:rPr>
          <w:rFonts w:ascii="Times New Roman" w:hAnsi="Times New Roman"/>
          <w:b/>
          <w:color w:val="7030A0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7030A0"/>
          <w:sz w:val="28"/>
          <w:szCs w:val="28"/>
          <w:lang w:val="en-US"/>
        </w:rPr>
        <w:t>Word.</w:t>
      </w:r>
      <w:bookmarkEnd w:id="0"/>
      <w:r w:rsidRPr="00DF1B7D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8DC95D6" wp14:editId="5A0BC3FD">
                <wp:simplePos x="0" y="0"/>
                <wp:positionH relativeFrom="margin">
                  <wp:posOffset>-299085</wp:posOffset>
                </wp:positionH>
                <wp:positionV relativeFrom="paragraph">
                  <wp:posOffset>469265</wp:posOffset>
                </wp:positionV>
                <wp:extent cx="6448425" cy="1323975"/>
                <wp:effectExtent l="38100" t="19050" r="28575" b="2857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8425" cy="1323975"/>
                        </a:xfrm>
                        <a:custGeom>
                          <a:avLst/>
                          <a:gdLst>
                            <a:gd name="connsiteX0" fmla="*/ 0 w 6448425"/>
                            <a:gd name="connsiteY0" fmla="*/ 0 h 1623695"/>
                            <a:gd name="connsiteX1" fmla="*/ 6448425 w 6448425"/>
                            <a:gd name="connsiteY1" fmla="*/ 0 h 1623695"/>
                            <a:gd name="connsiteX2" fmla="*/ 6448425 w 6448425"/>
                            <a:gd name="connsiteY2" fmla="*/ 1623695 h 1623695"/>
                            <a:gd name="connsiteX3" fmla="*/ 0 w 6448425"/>
                            <a:gd name="connsiteY3" fmla="*/ 1623695 h 1623695"/>
                            <a:gd name="connsiteX4" fmla="*/ 0 w 6448425"/>
                            <a:gd name="connsiteY4" fmla="*/ 0 h 1623695"/>
                            <a:gd name="connsiteX0" fmla="*/ 0 w 6448425"/>
                            <a:gd name="connsiteY0" fmla="*/ 0 h 1623695"/>
                            <a:gd name="connsiteX1" fmla="*/ 6448425 w 6448425"/>
                            <a:gd name="connsiteY1" fmla="*/ 0 h 1623695"/>
                            <a:gd name="connsiteX2" fmla="*/ 6448425 w 6448425"/>
                            <a:gd name="connsiteY2" fmla="*/ 1623695 h 1623695"/>
                            <a:gd name="connsiteX3" fmla="*/ 0 w 6448425"/>
                            <a:gd name="connsiteY3" fmla="*/ 1623695 h 1623695"/>
                            <a:gd name="connsiteX4" fmla="*/ 0 w 6448425"/>
                            <a:gd name="connsiteY4" fmla="*/ 0 h 16236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448425" h="1623695">
                              <a:moveTo>
                                <a:pt x="0" y="0"/>
                              </a:moveTo>
                              <a:lnTo>
                                <a:pt x="6448425" y="0"/>
                              </a:lnTo>
                              <a:lnTo>
                                <a:pt x="6448425" y="1623695"/>
                              </a:lnTo>
                              <a:lnTo>
                                <a:pt x="0" y="1623695"/>
                              </a:lnTo>
                              <a:cubicBezTo>
                                <a:pt x="0" y="1082463"/>
                                <a:pt x="6824" y="240982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28575"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02A31" w14:textId="64D43D44" w:rsidR="00DF1B7D" w:rsidRPr="00DF1B7D" w:rsidRDefault="00DF1B7D" w:rsidP="00DF1B7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DF1B7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Задание:</w:t>
                            </w:r>
                          </w:p>
                          <w:p w14:paraId="731FA29E" w14:textId="77777777" w:rsidR="00DF1B7D" w:rsidRPr="00DF1B7D" w:rsidRDefault="00DF1B7D" w:rsidP="00DF1B7D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DF1B7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Разработать ИСР (иерархическую структуру работ), опираясь на вопросы сделанной анкеты-заявки и выбранного вами варианта во 2 практике.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C95D6" id="Надпись 2" o:spid="_x0000_s1026" style="position:absolute;left:0;text-align:left;margin-left:-23.55pt;margin-top:36.95pt;width:507.75pt;height:104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coordsize="6448425,16236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bdxeQMAAFELAAAOAAAAZHJzL2Uyb0RvYy54bWzsVltP2zAUfp+0/2DlcdJIm4bSVrQI2EWT&#10;2EWDSduj6zhNhGNnttuk/Pod23FwAVFAe9jDXhI7Pt+5ffE55/ikrRjaUKlKwefR8GAQIcqJyEq+&#10;mkc/rj68nURIacwzzASn82hLVXSyeP3quKlnNBGFYBmVCJRwNWvqeVRoXc/iWJGCVlgdiJpyOMyF&#10;rLCGrVzFmcQNaK9YnAwG47gRMqulIFQp+PrOHUYLqz/PKdFf81xRjdg8At+0fUr7XJpnvDjGs5XE&#10;dVGSzg38Ai8qXHIw2qt6hzVGa1neU1WVRAolcn1ARBWLPC8JtTFANMPBnWguC1xTGwskR9V9mtTf&#10;U0u+bC7rbxLp9ky0QKANQtUXglwrxMV5gfmKnkopmoLiDAwPTcriplazDmpSrWbKKFk2n0UGJOO1&#10;FlZRm8vKZAXiRKAdCNj2SaetRgQ+jtN0kiaHESJwNhwlo+nRobWBZx5O1kp/pMKqwpsLpR1rGaxs&#10;zjPEcQV2ieBclZr+BEN5xYDINzEaoAZ5Gx3ujvivXfECDcfJaDy1XgCj97QPA+2d5v02QtAA7bWR&#10;vMRGCOpi2G9pFFh6Qq5C8SfbSJ9nY1d8b6526fvP9mP/bkjfv892bK5fd8tx4S8+aXn3DVYICpSp&#10;KaYQ1EKZMhOWAagpfgvX3JQuPAOUkd4Dhgsbgl3deyoYbmIITp5lGTgKwaNngeHuhOA0BLvYu9xJ&#10;6I2mKzLbFXWEoCvKCEFXXBoMZBNrk3K/RE1Qqwso1V2RNOeV2NArYSX1nUIPNm9PGQ+lfFU2Dntu&#10;vIR/11ZfKOntOi69nH87eddoHpYk62VJzuhN6EknP5gk6dimG6J3huGLTWiSDqYTS6M/chjv965W&#10;woSizkGTRfvX9ek0LAQNjXGT2WRyCG3PZND02fc8sxRoXDK3BhCDv9Y2XtNru66rt4waEOPfaY7K&#10;DP7+xGqxAxQ9ZxJtMJCMCaFc+3/YShtYXjLWA7vebyavWyDrQZ2sgVE7WPVAd/ketdgjrFXBdQ+u&#10;Si7kQy5n197d3Mn76F3MZujQ7bKFPJnlUmRbmECkcBMeTKSwKIS8iVAD0908Ur/XWNIIsU8cppjp&#10;ME2BQG036eFRAhsZnizDE8wJqIJKouGCuM25hr0LnItTmHfy0kwllh/nS7eBuQ1WO4NhuLdSt5Pw&#10;4g8AAAD//wMAUEsDBBQABgAIAAAAIQDI6u4U3wAAAAoBAAAPAAAAZHJzL2Rvd25yZXYueG1sTI9B&#10;T4NAEIXvJv6HzZh4a5citkBZGtPEeNO0anvdwgjE3VnCLi3+e8dTPU7el/e+KTaTNeKMg+8cKVjM&#10;IxBIlas7ahR8vD/PUhA+aKq1cYQKftDDpry9KXReuwvt8LwPjeAS8rlW0IbQ51L6qkWr/dz1SJx9&#10;ucHqwOfQyHrQFy63RsZRtJRWd8QLre5x22L1vR+tAh+Ox/Tx7TVC85LtDttPlCOPq/u76WkNIuAU&#10;rjD86bM6lOx0ciPVXhgFs2S1YFTB6iEDwUC2TBMQJwVxGicgy0L+f6H8BQAA//8DAFBLAQItABQA&#10;BgAIAAAAIQC2gziS/gAAAOEBAAATAAAAAAAAAAAAAAAAAAAAAABbQ29udGVudF9UeXBlc10ueG1s&#10;UEsBAi0AFAAGAAgAAAAhADj9If/WAAAAlAEAAAsAAAAAAAAAAAAAAAAALwEAAF9yZWxzLy5yZWxz&#10;UEsBAi0AFAAGAAgAAAAhABV9t3F5AwAAUQsAAA4AAAAAAAAAAAAAAAAALgIAAGRycy9lMm9Eb2Mu&#10;eG1sUEsBAi0AFAAGAAgAAAAhAMjq7hTfAAAACgEAAA8AAAAAAAAAAAAAAAAA0wUAAGRycy9kb3du&#10;cmV2LnhtbFBLBQYAAAAABAAEAPMAAADfBgAAAAA=&#10;" adj="-11796480,,5400" path="m,l6448425,r,1623695l,1623695c,1082463,6824,240982,,xe" fillcolor="white [3201]" strokecolor="#4472c4 [3204]" strokeweight="2.25pt">
                <v:stroke joinstyle="miter"/>
                <v:formulas/>
                <v:path o:connecttype="custom" o:connectlocs="0,0;6448425,0;6448425,1323975;0,1323975;0,0" o:connectangles="0,0,0,0,0" textboxrect="0,0,6448425,1623695"/>
                <v:textbox>
                  <w:txbxContent>
                    <w:p w14:paraId="7CC02A31" w14:textId="64D43D44" w:rsidR="00DF1B7D" w:rsidRPr="00DF1B7D" w:rsidRDefault="00DF1B7D" w:rsidP="00DF1B7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DF1B7D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</w:rPr>
                        <w:t>Задание:</w:t>
                      </w:r>
                    </w:p>
                    <w:p w14:paraId="731FA29E" w14:textId="77777777" w:rsidR="00DF1B7D" w:rsidRPr="00DF1B7D" w:rsidRDefault="00DF1B7D" w:rsidP="00DF1B7D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DF1B7D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</w:rPr>
                        <w:t>Разработать ИСР (иерархическую структуру работ), опираясь на вопросы сделанной анкеты-заявки и выбранного вами варианта во 2 практике.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5020AB9" w14:textId="2291C559" w:rsidR="007E5383" w:rsidRPr="00027D16" w:rsidRDefault="007E5383" w:rsidP="00EE40DD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E40DD">
        <w:rPr>
          <w:rFonts w:ascii="Times New Roman" w:hAnsi="Times New Roman" w:cs="Times New Roman"/>
          <w:b/>
          <w:bCs/>
          <w:color w:val="FF0000"/>
          <w:sz w:val="28"/>
          <w:szCs w:val="28"/>
        </w:rPr>
        <w:t>Теоретический материал</w:t>
      </w:r>
      <w:r w:rsidRPr="00027D16">
        <w:rPr>
          <w:rFonts w:ascii="Times New Roman" w:hAnsi="Times New Roman" w:cs="Times New Roman"/>
          <w:color w:val="FF0000"/>
          <w:sz w:val="28"/>
          <w:szCs w:val="28"/>
        </w:rPr>
        <w:t>.</w:t>
      </w:r>
      <w:r w:rsidR="007D49B4">
        <w:rPr>
          <w:rFonts w:ascii="Times New Roman" w:hAnsi="Times New Roman" w:cs="Times New Roman"/>
          <w:color w:val="FF0000"/>
          <w:sz w:val="28"/>
          <w:szCs w:val="28"/>
        </w:rPr>
        <w:t xml:space="preserve"> (Законспектировать)</w:t>
      </w:r>
    </w:p>
    <w:p w14:paraId="156DB2DF" w14:textId="1A10CAFA" w:rsidR="00027D16" w:rsidRPr="00EE40DD" w:rsidRDefault="007E5383" w:rsidP="00EE40DD">
      <w:pPr>
        <w:spacing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EE40DD">
        <w:rPr>
          <w:rFonts w:ascii="Times New Roman" w:hAnsi="Times New Roman" w:cs="Times New Roman"/>
          <w:b/>
          <w:bCs/>
          <w:color w:val="FF0000"/>
          <w:sz w:val="28"/>
          <w:szCs w:val="28"/>
        </w:rPr>
        <w:t>Иерархическая структура работ (далее ИСР)</w:t>
      </w:r>
      <w:r w:rsidRPr="00027D16">
        <w:rPr>
          <w:rFonts w:ascii="Times New Roman" w:hAnsi="Times New Roman" w:cs="Times New Roman"/>
          <w:color w:val="FF0000"/>
          <w:sz w:val="28"/>
          <w:szCs w:val="28"/>
        </w:rPr>
        <w:t xml:space="preserve"> — </w:t>
      </w:r>
      <w:r w:rsidRPr="00EE40D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это разбиение вашего проекта на более мелкие и измеримые части. ИСР описывает все результаты/работы, которые должны быть получены/выполнены для завершения проекта. </w:t>
      </w:r>
    </w:p>
    <w:p w14:paraId="701BBDE0" w14:textId="77777777" w:rsidR="00027D16" w:rsidRDefault="007E5383" w:rsidP="00EE40DD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E40DD">
        <w:rPr>
          <w:rFonts w:ascii="Times New Roman" w:hAnsi="Times New Roman" w:cs="Times New Roman"/>
          <w:b/>
          <w:bCs/>
          <w:color w:val="00B050"/>
          <w:sz w:val="28"/>
          <w:szCs w:val="28"/>
        </w:rPr>
        <w:t>Все, что не вошло в ИСР в рамки проекта не входит</w:t>
      </w:r>
      <w:r w:rsidRPr="00EE40DD">
        <w:rPr>
          <w:rFonts w:ascii="Times New Roman" w:hAnsi="Times New Roman" w:cs="Times New Roman"/>
          <w:color w:val="00B050"/>
          <w:sz w:val="28"/>
          <w:szCs w:val="28"/>
        </w:rPr>
        <w:t xml:space="preserve">. </w:t>
      </w:r>
    </w:p>
    <w:p w14:paraId="02BF9460" w14:textId="2C73C365" w:rsidR="007E5383" w:rsidRPr="00EE40DD" w:rsidRDefault="007E5383" w:rsidP="00EE40DD">
      <w:pPr>
        <w:spacing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EE40DD">
        <w:rPr>
          <w:rFonts w:ascii="Times New Roman" w:hAnsi="Times New Roman" w:cs="Times New Roman"/>
          <w:color w:val="4472C4" w:themeColor="accent1"/>
          <w:sz w:val="28"/>
          <w:szCs w:val="28"/>
        </w:rPr>
        <w:t>Часто ИСР представляют в виде диаграммы, где нижние уровни являются декомпозицией верхних.</w:t>
      </w:r>
    </w:p>
    <w:p w14:paraId="7C3DF361" w14:textId="31A2A397" w:rsidR="007E5383" w:rsidRPr="00EE40DD" w:rsidRDefault="007E5383" w:rsidP="00EE40DD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E40DD">
        <w:rPr>
          <w:rFonts w:ascii="Times New Roman" w:hAnsi="Times New Roman" w:cs="Times New Roman"/>
          <w:color w:val="FF0000"/>
          <w:sz w:val="28"/>
          <w:szCs w:val="28"/>
        </w:rPr>
        <w:t>Модель ИСР может быть выполнена графически, в виде древовидной структуры</w:t>
      </w:r>
      <w:r w:rsidR="00EE40DD">
        <w:rPr>
          <w:rFonts w:ascii="Times New Roman" w:hAnsi="Times New Roman" w:cs="Times New Roman"/>
          <w:color w:val="FF0000"/>
          <w:sz w:val="28"/>
          <w:szCs w:val="28"/>
        </w:rPr>
        <w:t xml:space="preserve"> или </w:t>
      </w:r>
      <w:r w:rsidRPr="00EE40DD">
        <w:rPr>
          <w:rFonts w:ascii="Times New Roman" w:hAnsi="Times New Roman" w:cs="Times New Roman"/>
          <w:color w:val="FF0000"/>
          <w:sz w:val="28"/>
          <w:szCs w:val="28"/>
        </w:rPr>
        <w:t>в виде словесного описания.</w:t>
      </w:r>
    </w:p>
    <w:p w14:paraId="14ADAB55" w14:textId="77777777" w:rsidR="007E5383" w:rsidRPr="001233A1" w:rsidRDefault="007E5383" w:rsidP="00EE40DD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1233A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Алгоритм разработки</w:t>
      </w:r>
    </w:p>
    <w:p w14:paraId="65929D84" w14:textId="77777777" w:rsidR="007E5383" w:rsidRPr="001233A1" w:rsidRDefault="007E5383" w:rsidP="00EE40D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1233A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1. Сбор исходной информации:</w:t>
      </w:r>
    </w:p>
    <w:p w14:paraId="44B1AF4A" w14:textId="77777777" w:rsidR="007E5383" w:rsidRPr="00EE40DD" w:rsidRDefault="007E5383" w:rsidP="00EE40DD">
      <w:pPr>
        <w:spacing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EE40DD">
        <w:rPr>
          <w:rFonts w:ascii="Times New Roman" w:hAnsi="Times New Roman" w:cs="Times New Roman"/>
          <w:color w:val="4472C4" w:themeColor="accent1"/>
          <w:sz w:val="28"/>
          <w:szCs w:val="28"/>
        </w:rPr>
        <w:t>Требования заказчика; набор доступных ресурсов; конкретная проектная ситуация.</w:t>
      </w:r>
    </w:p>
    <w:p w14:paraId="2D6156B4" w14:textId="77777777" w:rsidR="007E5383" w:rsidRPr="001233A1" w:rsidRDefault="007E5383" w:rsidP="00EE40D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1233A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2. Определение степени детализации ИСР:</w:t>
      </w:r>
    </w:p>
    <w:p w14:paraId="0A47F5CF" w14:textId="77777777" w:rsidR="007E5383" w:rsidRPr="00EE40DD" w:rsidRDefault="007E5383" w:rsidP="00EE40DD">
      <w:pPr>
        <w:spacing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EE40DD">
        <w:rPr>
          <w:rFonts w:ascii="Times New Roman" w:hAnsi="Times New Roman" w:cs="Times New Roman"/>
          <w:color w:val="4472C4" w:themeColor="accent1"/>
          <w:sz w:val="28"/>
          <w:szCs w:val="28"/>
        </w:rPr>
        <w:lastRenderedPageBreak/>
        <w:t>Работа - основной элемент управления ИСР, дискретная задача, имеющая определимые конечные результаты.</w:t>
      </w:r>
    </w:p>
    <w:p w14:paraId="767C3F36" w14:textId="1A50A426" w:rsidR="007E5383" w:rsidRPr="001233A1" w:rsidRDefault="007E5383" w:rsidP="00EE40DD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1233A1">
        <w:rPr>
          <w:rFonts w:ascii="Times New Roman" w:hAnsi="Times New Roman" w:cs="Times New Roman"/>
          <w:color w:val="FF0000"/>
          <w:sz w:val="28"/>
          <w:szCs w:val="28"/>
        </w:rPr>
        <w:t>Пакет работ - сгруппированные работы.</w:t>
      </w:r>
    </w:p>
    <w:p w14:paraId="570533F6" w14:textId="77777777" w:rsidR="007E5383" w:rsidRPr="001233A1" w:rsidRDefault="007E5383" w:rsidP="00EE40DD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1233A1">
        <w:rPr>
          <w:rFonts w:ascii="Times New Roman" w:hAnsi="Times New Roman" w:cs="Times New Roman"/>
          <w:color w:val="FF0000"/>
          <w:sz w:val="28"/>
          <w:szCs w:val="28"/>
        </w:rPr>
        <w:t>Для определения степени детализации ИСР нужна следующая информация:</w:t>
      </w:r>
    </w:p>
    <w:p w14:paraId="7DA7549B" w14:textId="77777777" w:rsidR="007E5383" w:rsidRPr="001233A1" w:rsidRDefault="007E5383" w:rsidP="00EE40DD">
      <w:pPr>
        <w:spacing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1233A1">
        <w:rPr>
          <w:rFonts w:ascii="Times New Roman" w:hAnsi="Times New Roman" w:cs="Times New Roman"/>
          <w:color w:val="4472C4" w:themeColor="accent1"/>
          <w:sz w:val="28"/>
          <w:szCs w:val="28"/>
        </w:rPr>
        <w:t>-количество уровней в ИСР;</w:t>
      </w:r>
    </w:p>
    <w:p w14:paraId="1765C243" w14:textId="3AAA6B02" w:rsidR="007E5383" w:rsidRPr="001233A1" w:rsidRDefault="007E5383" w:rsidP="00EE40DD">
      <w:pPr>
        <w:spacing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1233A1">
        <w:rPr>
          <w:rFonts w:ascii="Times New Roman" w:hAnsi="Times New Roman" w:cs="Times New Roman"/>
          <w:color w:val="4472C4" w:themeColor="accent1"/>
          <w:sz w:val="28"/>
          <w:szCs w:val="28"/>
        </w:rPr>
        <w:t>-количество и средний размер пакета работ, принятых в отрасли.</w:t>
      </w:r>
    </w:p>
    <w:p w14:paraId="1617D3B3" w14:textId="167E4558" w:rsidR="007E5383" w:rsidRDefault="007E5383" w:rsidP="00EE40DD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1233A1">
        <w:rPr>
          <w:rFonts w:ascii="Times New Roman" w:hAnsi="Times New Roman" w:cs="Times New Roman"/>
          <w:color w:val="FF0000"/>
          <w:sz w:val="28"/>
          <w:szCs w:val="28"/>
        </w:rPr>
        <w:t>ИСР не должна содержать более 3-5 уровней!</w:t>
      </w:r>
    </w:p>
    <w:p w14:paraId="773008ED" w14:textId="1ADEC403" w:rsidR="00ED147C" w:rsidRDefault="00ED147C" w:rsidP="00EE40DD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Пример выполнения практической работы:</w:t>
      </w:r>
    </w:p>
    <w:p w14:paraId="32900BA7" w14:textId="69AE3820" w:rsidR="00ED147C" w:rsidRPr="001233A1" w:rsidRDefault="00ED147C" w:rsidP="00EE40DD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D147C">
        <w:rPr>
          <w:rFonts w:ascii="Times New Roman" w:hAnsi="Times New Roman" w:cs="Times New Roman"/>
          <w:color w:val="FF0000"/>
          <w:sz w:val="28"/>
          <w:szCs w:val="28"/>
        </w:rPr>
        <w:drawing>
          <wp:inline distT="0" distB="0" distL="0" distR="0" wp14:anchorId="5BAC22A1" wp14:editId="75B94FC1">
            <wp:extent cx="3743847" cy="4877481"/>
            <wp:effectExtent l="0" t="0" r="9525" b="0"/>
            <wp:docPr id="3571242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1242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FE0A" w14:textId="167D4BB9" w:rsidR="007E5383" w:rsidRDefault="007E5383" w:rsidP="007E53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5924461" wp14:editId="49F3C862">
            <wp:extent cx="5337544" cy="7159701"/>
            <wp:effectExtent l="19050" t="19050" r="15875" b="222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853" cy="71627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866A1E" w14:textId="4527C642" w:rsidR="007E5383" w:rsidRDefault="007E5383" w:rsidP="007E53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E5383">
        <w:rPr>
          <w:rFonts w:ascii="Times New Roman" w:hAnsi="Times New Roman" w:cs="Times New Roman"/>
          <w:sz w:val="28"/>
          <w:szCs w:val="28"/>
        </w:rPr>
        <w:t>Рис 1.</w:t>
      </w:r>
      <w:r w:rsidR="007D49B4">
        <w:rPr>
          <w:rFonts w:ascii="Times New Roman" w:hAnsi="Times New Roman" w:cs="Times New Roman"/>
          <w:sz w:val="28"/>
          <w:szCs w:val="28"/>
        </w:rPr>
        <w:t xml:space="preserve"> ПРИМЕР</w:t>
      </w:r>
      <w:r w:rsidRPr="007E5383">
        <w:rPr>
          <w:rFonts w:ascii="Times New Roman" w:hAnsi="Times New Roman" w:cs="Times New Roman"/>
          <w:sz w:val="28"/>
          <w:szCs w:val="28"/>
        </w:rPr>
        <w:t xml:space="preserve"> ИСР словесного описания.</w:t>
      </w:r>
    </w:p>
    <w:p w14:paraId="43EEFD50" w14:textId="77777777" w:rsidR="007E5383" w:rsidRDefault="007E5383" w:rsidP="007E53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B5BEE6" w14:textId="686102F1" w:rsidR="007E5383" w:rsidRDefault="007E5383" w:rsidP="007E53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F83C0A" wp14:editId="508CAACE">
            <wp:extent cx="5940425" cy="5350510"/>
            <wp:effectExtent l="19050" t="19050" r="22225" b="215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50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BABEBA" w14:textId="03A582EB" w:rsidR="007E5383" w:rsidRDefault="007E5383" w:rsidP="007E53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2.</w:t>
      </w:r>
      <w:r w:rsidR="00960558">
        <w:rPr>
          <w:rFonts w:ascii="Times New Roman" w:hAnsi="Times New Roman" w:cs="Times New Roman"/>
          <w:sz w:val="28"/>
          <w:szCs w:val="28"/>
        </w:rPr>
        <w:t xml:space="preserve"> ПРИМЕР</w:t>
      </w:r>
      <w:r>
        <w:rPr>
          <w:rFonts w:ascii="Times New Roman" w:hAnsi="Times New Roman" w:cs="Times New Roman"/>
          <w:sz w:val="28"/>
          <w:szCs w:val="28"/>
        </w:rPr>
        <w:t xml:space="preserve"> Древовидн</w:t>
      </w:r>
      <w:r w:rsidR="005B401C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ИСР.</w:t>
      </w:r>
    </w:p>
    <w:p w14:paraId="7F9C303C" w14:textId="25F36258" w:rsidR="00DF1B7D" w:rsidRDefault="00DF1B7D" w:rsidP="007E53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DF1B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ECC"/>
    <w:rsid w:val="000160E1"/>
    <w:rsid w:val="00027D16"/>
    <w:rsid w:val="001233A1"/>
    <w:rsid w:val="001E7146"/>
    <w:rsid w:val="0030057B"/>
    <w:rsid w:val="00330C42"/>
    <w:rsid w:val="004E2D1E"/>
    <w:rsid w:val="005B401C"/>
    <w:rsid w:val="006309AC"/>
    <w:rsid w:val="0077090B"/>
    <w:rsid w:val="007D49B4"/>
    <w:rsid w:val="007E5383"/>
    <w:rsid w:val="008F7C52"/>
    <w:rsid w:val="00960558"/>
    <w:rsid w:val="00963470"/>
    <w:rsid w:val="00964418"/>
    <w:rsid w:val="00AD08F1"/>
    <w:rsid w:val="00DD2ECC"/>
    <w:rsid w:val="00DF1B7D"/>
    <w:rsid w:val="00E3432B"/>
    <w:rsid w:val="00ED147C"/>
    <w:rsid w:val="00EE40DD"/>
    <w:rsid w:val="00EE59BF"/>
    <w:rsid w:val="00FF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95D98"/>
  <w15:chartTrackingRefBased/>
  <w15:docId w15:val="{BD9CEA4F-2099-49AA-83C1-9D52C73F4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Оникса"/>
    <w:basedOn w:val="a"/>
    <w:autoRedefine/>
    <w:qFormat/>
    <w:rsid w:val="004E2D1E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7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1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4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47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Ильшат Рахимов</dc:creator>
  <cp:keywords/>
  <dc:description/>
  <cp:lastModifiedBy>Admin</cp:lastModifiedBy>
  <cp:revision>20</cp:revision>
  <dcterms:created xsi:type="dcterms:W3CDTF">2022-10-07T08:13:00Z</dcterms:created>
  <dcterms:modified xsi:type="dcterms:W3CDTF">2023-05-25T10:29:00Z</dcterms:modified>
</cp:coreProperties>
</file>