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F659B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науки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</w:p>
    <w:p w14:paraId="0629E585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> </w:t>
      </w:r>
    </w:p>
    <w:p w14:paraId="1056DC9C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інститут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Ігоря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Сікорського</w:t>
      </w:r>
      <w:proofErr w:type="spellEnd"/>
      <w:r>
        <w:rPr>
          <w:color w:val="000000"/>
          <w:sz w:val="28"/>
          <w:szCs w:val="28"/>
        </w:rPr>
        <w:t>»</w:t>
      </w:r>
    </w:p>
    <w:p w14:paraId="6F5A1679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proofErr w:type="spellStart"/>
      <w:r>
        <w:rPr>
          <w:color w:val="000000"/>
          <w:sz w:val="28"/>
          <w:szCs w:val="28"/>
        </w:rPr>
        <w:t>інформатики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</w:p>
    <w:p w14:paraId="6E1D1CEF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</w:p>
    <w:p w14:paraId="6DEBFC20" w14:textId="77777777" w:rsidR="007A0F40" w:rsidRDefault="007A0F40" w:rsidP="007A0F40">
      <w:pPr>
        <w:spacing w:after="240"/>
      </w:pPr>
    </w:p>
    <w:p w14:paraId="113448D8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 РОБОТА № 4</w:t>
      </w:r>
    </w:p>
    <w:p w14:paraId="1DDB4BA1" w14:textId="77777777" w:rsidR="007A0F40" w:rsidRDefault="007A0F40" w:rsidP="007A0F40"/>
    <w:p w14:paraId="00F12C12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з </w:t>
      </w:r>
      <w:proofErr w:type="spellStart"/>
      <w:r>
        <w:rPr>
          <w:b/>
          <w:bCs/>
          <w:color w:val="000000"/>
          <w:sz w:val="28"/>
          <w:szCs w:val="28"/>
        </w:rPr>
        <w:t>дисципліни</w:t>
      </w:r>
      <w:proofErr w:type="spellEnd"/>
      <w:r>
        <w:rPr>
          <w:b/>
          <w:bCs/>
          <w:color w:val="000000"/>
          <w:sz w:val="28"/>
          <w:szCs w:val="28"/>
        </w:rPr>
        <w:t xml:space="preserve"> «</w:t>
      </w:r>
      <w:proofErr w:type="spellStart"/>
      <w:r>
        <w:rPr>
          <w:b/>
          <w:bCs/>
          <w:color w:val="000000"/>
          <w:sz w:val="28"/>
          <w:szCs w:val="28"/>
        </w:rPr>
        <w:t>Архітектура</w:t>
      </w:r>
      <w:proofErr w:type="spellEnd"/>
      <w:r>
        <w:rPr>
          <w:b/>
          <w:bCs/>
          <w:color w:val="000000"/>
          <w:sz w:val="28"/>
          <w:szCs w:val="28"/>
        </w:rPr>
        <w:t xml:space="preserve"> комп’ютера-3» на тему </w:t>
      </w:r>
    </w:p>
    <w:p w14:paraId="3F345414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«РОЗРОБЛЕННЯ ПРОГРАМ ОБРОБКИ ДАНИХ ДЛЯ ПРОЦЕСОРНОГО ЯДРА CORTEX М4.</w:t>
      </w:r>
    </w:p>
    <w:p w14:paraId="558A5D2E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ВИВЧЕННЯ КОМАНД ПЕРЕДАВАННЯ УПРАВЛІННЯ»</w:t>
      </w:r>
    </w:p>
    <w:p w14:paraId="382591D1" w14:textId="77777777" w:rsidR="007A0F40" w:rsidRDefault="007A0F40" w:rsidP="007A0F40">
      <w:pPr>
        <w:spacing w:after="240"/>
      </w:pPr>
      <w:r>
        <w:br/>
      </w:r>
      <w:r>
        <w:br/>
      </w:r>
      <w:r>
        <w:br/>
      </w:r>
    </w:p>
    <w:p w14:paraId="1457CC2E" w14:textId="77777777" w:rsidR="007A0F40" w:rsidRDefault="007A0F40" w:rsidP="007A0F40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ВИКОНАЛА:</w:t>
      </w:r>
    </w:p>
    <w:p w14:paraId="0740BE9B" w14:textId="77777777" w:rsidR="007A0F40" w:rsidRDefault="007A0F40" w:rsidP="007A0F40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студентка ІІІ курсу ФІОТ</w:t>
      </w:r>
    </w:p>
    <w:p w14:paraId="59DCF522" w14:textId="77777777" w:rsidR="007A0F40" w:rsidRDefault="007A0F40" w:rsidP="007A0F40">
      <w:pPr>
        <w:pStyle w:val="a3"/>
        <w:spacing w:before="0" w:beforeAutospacing="0" w:after="160" w:afterAutospacing="0"/>
        <w:jc w:val="right"/>
      </w:pPr>
      <w:proofErr w:type="spellStart"/>
      <w:r>
        <w:rPr>
          <w:color w:val="000000"/>
          <w:sz w:val="28"/>
          <w:szCs w:val="28"/>
        </w:rPr>
        <w:t>групи</w:t>
      </w:r>
      <w:proofErr w:type="spellEnd"/>
      <w:r>
        <w:rPr>
          <w:color w:val="000000"/>
          <w:sz w:val="28"/>
          <w:szCs w:val="28"/>
        </w:rPr>
        <w:t xml:space="preserve"> ІО-82</w:t>
      </w:r>
    </w:p>
    <w:p w14:paraId="0CB4F55E" w14:textId="77777777" w:rsidR="007A0F40" w:rsidRDefault="007A0F40" w:rsidP="007A0F40">
      <w:pPr>
        <w:pStyle w:val="a3"/>
        <w:spacing w:before="0" w:beforeAutospacing="0" w:after="160" w:afterAutospacing="0"/>
        <w:jc w:val="right"/>
      </w:pPr>
      <w:proofErr w:type="spellStart"/>
      <w:r>
        <w:rPr>
          <w:color w:val="000000"/>
          <w:sz w:val="28"/>
          <w:szCs w:val="28"/>
        </w:rPr>
        <w:t>Халіл</w:t>
      </w:r>
      <w:proofErr w:type="spellEnd"/>
      <w:r>
        <w:rPr>
          <w:color w:val="000000"/>
          <w:sz w:val="28"/>
          <w:szCs w:val="28"/>
        </w:rPr>
        <w:t xml:space="preserve"> Хана</w:t>
      </w:r>
    </w:p>
    <w:p w14:paraId="1535CCBA" w14:textId="77777777" w:rsidR="007A0F40" w:rsidRDefault="007A0F40" w:rsidP="007A0F40"/>
    <w:p w14:paraId="4BFBAA2D" w14:textId="77777777" w:rsidR="007A0F40" w:rsidRDefault="007A0F40" w:rsidP="007A0F40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ПЕРЕВІРИВ:</w:t>
      </w:r>
    </w:p>
    <w:p w14:paraId="10BC5971" w14:textId="77777777" w:rsidR="007A0F40" w:rsidRDefault="007A0F40" w:rsidP="007A0F40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Каплунов А. В.</w:t>
      </w:r>
    </w:p>
    <w:p w14:paraId="24BFF668" w14:textId="77777777" w:rsidR="007A0F40" w:rsidRDefault="007A0F40" w:rsidP="007A0F40">
      <w:pPr>
        <w:spacing w:after="240"/>
      </w:pPr>
      <w:r>
        <w:br/>
      </w:r>
      <w:r>
        <w:br/>
      </w:r>
    </w:p>
    <w:p w14:paraId="735CA9A7" w14:textId="77777777" w:rsidR="007A0F40" w:rsidRDefault="007A0F40" w:rsidP="007A0F40">
      <w:pPr>
        <w:spacing w:after="240"/>
      </w:pPr>
    </w:p>
    <w:p w14:paraId="44E55C83" w14:textId="77777777" w:rsidR="007A0F40" w:rsidRDefault="007A0F40" w:rsidP="007A0F40">
      <w:pPr>
        <w:spacing w:after="240"/>
      </w:pPr>
    </w:p>
    <w:p w14:paraId="2E1AD659" w14:textId="77777777" w:rsidR="007A0F40" w:rsidRDefault="007A0F40" w:rsidP="007A0F40">
      <w:pPr>
        <w:spacing w:after="240"/>
      </w:pPr>
    </w:p>
    <w:p w14:paraId="569DD61E" w14:textId="77777777" w:rsidR="007A0F40" w:rsidRDefault="007A0F40" w:rsidP="007A0F40">
      <w:pPr>
        <w:spacing w:after="240"/>
      </w:pPr>
    </w:p>
    <w:p w14:paraId="002C292D" w14:textId="77777777" w:rsidR="007A0F40" w:rsidRDefault="007A0F40" w:rsidP="007A0F40">
      <w:pPr>
        <w:spacing w:after="240"/>
      </w:pPr>
    </w:p>
    <w:p w14:paraId="39344285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</w:rPr>
        <w:t>Київ</w:t>
      </w:r>
      <w:proofErr w:type="spellEnd"/>
      <w:r>
        <w:rPr>
          <w:color w:val="000000"/>
          <w:sz w:val="28"/>
          <w:szCs w:val="28"/>
        </w:rPr>
        <w:t xml:space="preserve"> – 2021</w:t>
      </w:r>
    </w:p>
    <w:p w14:paraId="24E8B160" w14:textId="77777777" w:rsidR="007A0F40" w:rsidRDefault="007A0F40" w:rsidP="007A0F40">
      <w:pPr>
        <w:pStyle w:val="a3"/>
        <w:spacing w:before="0" w:beforeAutospacing="0" w:after="160" w:afterAutospacing="0"/>
      </w:pPr>
      <w:proofErr w:type="spellStart"/>
      <w:r>
        <w:rPr>
          <w:b/>
          <w:bCs/>
          <w:color w:val="000000"/>
          <w:sz w:val="28"/>
          <w:szCs w:val="28"/>
        </w:rPr>
        <w:lastRenderedPageBreak/>
        <w:t>Варіант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8225</w:t>
      </w:r>
      <w:r>
        <w:rPr>
          <w:color w:val="000000"/>
          <w:sz w:val="20"/>
          <w:szCs w:val="20"/>
        </w:rPr>
        <w:t>10</w:t>
      </w:r>
      <w:r>
        <w:rPr>
          <w:color w:val="000000"/>
          <w:sz w:val="28"/>
          <w:szCs w:val="28"/>
        </w:rPr>
        <w:t xml:space="preserve"> = 10 0000 0010 0001</w:t>
      </w:r>
      <w:r>
        <w:rPr>
          <w:color w:val="000000"/>
          <w:sz w:val="20"/>
          <w:szCs w:val="20"/>
        </w:rPr>
        <w:t>2</w:t>
      </w:r>
    </w:p>
    <w:p w14:paraId="0DE97590" w14:textId="77777777" w:rsidR="007A0F40" w:rsidRDefault="007A0F40" w:rsidP="007A0F40">
      <w:pPr>
        <w:pStyle w:val="a3"/>
        <w:spacing w:before="0" w:beforeAutospacing="0" w:after="160" w:afterAutospacing="0"/>
      </w:pPr>
      <w:proofErr w:type="spellStart"/>
      <w:r>
        <w:rPr>
          <w:b/>
          <w:bCs/>
          <w:color w:val="000000"/>
          <w:sz w:val="28"/>
          <w:szCs w:val="28"/>
        </w:rPr>
        <w:t>Посилання</w:t>
      </w:r>
      <w:proofErr w:type="spellEnd"/>
      <w:r>
        <w:rPr>
          <w:b/>
          <w:bCs/>
          <w:color w:val="000000"/>
          <w:sz w:val="28"/>
          <w:szCs w:val="28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</w:rPr>
        <w:t>репозиторій</w:t>
      </w:r>
      <w:proofErr w:type="spellEnd"/>
      <w:r>
        <w:rPr>
          <w:b/>
          <w:bCs/>
          <w:color w:val="000000"/>
          <w:sz w:val="28"/>
          <w:szCs w:val="28"/>
        </w:rPr>
        <w:t xml:space="preserve"> з кодом:</w:t>
      </w:r>
    </w:p>
    <w:p w14:paraId="504FC5F1" w14:textId="77777777" w:rsidR="007A0F40" w:rsidRDefault="00C87B99" w:rsidP="007A0F40">
      <w:pPr>
        <w:pStyle w:val="a3"/>
        <w:spacing w:before="0" w:beforeAutospacing="0" w:after="160" w:afterAutospacing="0"/>
      </w:pPr>
      <w:hyperlink r:id="rId4" w:history="1">
        <w:r w:rsidR="007A0F40" w:rsidRPr="00B85112">
          <w:rPr>
            <w:rStyle w:val="a4"/>
          </w:rPr>
          <w:t>https://github.com/Vadstr/AK-3/tree/Lab1.4</w:t>
        </w:r>
      </w:hyperlink>
    </w:p>
    <w:p w14:paraId="1F6983F9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b/>
          <w:bCs/>
          <w:color w:val="000000"/>
          <w:sz w:val="32"/>
          <w:szCs w:val="32"/>
        </w:rPr>
        <w:t>Завдання</w:t>
      </w:r>
      <w:proofErr w:type="spellEnd"/>
      <w:r>
        <w:rPr>
          <w:b/>
          <w:bCs/>
          <w:color w:val="000000"/>
          <w:sz w:val="32"/>
          <w:szCs w:val="32"/>
        </w:rPr>
        <w:t xml:space="preserve"> 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1023"/>
        <w:gridCol w:w="1023"/>
        <w:gridCol w:w="1092"/>
        <w:gridCol w:w="1023"/>
      </w:tblGrid>
      <w:tr w:rsidR="007A0F40" w14:paraId="2A1E50E6" w14:textId="77777777" w:rsidTr="007A0F40">
        <w:trPr>
          <w:trHeight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F89DA2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</w:t>
            </w:r>
            <w:r>
              <w:rPr>
                <w:color w:val="000000"/>
                <w:sz w:val="17"/>
                <w:szCs w:val="17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40FD7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</w:t>
            </w:r>
            <w:r>
              <w:rPr>
                <w:color w:val="000000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08997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</w:t>
            </w:r>
            <w:r>
              <w:rPr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B4191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</w:t>
            </w:r>
            <w:r>
              <w:rPr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9F3E1A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Функція</w:t>
            </w:r>
            <w:proofErr w:type="spellEnd"/>
            <w:r>
              <w:rPr>
                <w:color w:val="000000"/>
                <w:sz w:val="28"/>
                <w:szCs w:val="28"/>
              </w:rPr>
              <w:t>*</w:t>
            </w:r>
          </w:p>
        </w:tc>
      </w:tr>
      <w:tr w:rsidR="007A0F40" w14:paraId="11907452" w14:textId="77777777" w:rsidTr="007A0F40">
        <w:trPr>
          <w:trHeight w:val="2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125F25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D8F53F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52D74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EDA47D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C3817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7EA3366F" wp14:editId="566C392F">
                  <wp:extent cx="2491105" cy="252095"/>
                  <wp:effectExtent l="0" t="0" r="4445" b="0"/>
                  <wp:docPr id="18" name="Рисунок 18" descr="https://lh6.googleusercontent.com/sp2hkXrjirFRiBY020rHhQAYWFiK98lkF-a_zmVG317mKsrn-kqjw4mLvqSsNEpMwHZ-gC7H9rPNihqtYWVxZrOHoYwpM9wuaLJxqishz0WsURzlsj_JvlTECom-T1GpOz9j_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lh6.googleusercontent.com/sp2hkXrjirFRiBY020rHhQAYWFiK98lkF-a_zmVG317mKsrn-kqjw4mLvqSsNEpMwHZ-gC7H9rPNihqtYWVxZrOHoYwpM9wuaLJxqishz0WsURzlsj_JvlTECom-T1GpOz9j_r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1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F40" w14:paraId="571F8EC2" w14:textId="77777777" w:rsidTr="007A0F40">
        <w:trPr>
          <w:trHeight w:val="454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B1679" w14:textId="77777777" w:rsidR="007A0F40" w:rsidRDefault="007A0F4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2A1200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</w:t>
            </w:r>
            <w:r>
              <w:rPr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014F29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</w:t>
            </w:r>
            <w:r>
              <w:rPr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46A478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X1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2081DC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X2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22AEE9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X3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9D0041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X4</w:t>
            </w:r>
          </w:p>
        </w:tc>
      </w:tr>
      <w:tr w:rsidR="007A0F40" w14:paraId="409B70A0" w14:textId="77777777" w:rsidTr="007A0F40">
        <w:trPr>
          <w:trHeight w:val="284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B49DD0" w14:textId="77777777" w:rsidR="007A0F40" w:rsidRDefault="007A0F4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171FA2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25796B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AFE977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C7424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2050EF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–10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CDC216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</w:tr>
    </w:tbl>
    <w:p w14:paraId="263C9187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b/>
          <w:bCs/>
          <w:color w:val="000000"/>
          <w:sz w:val="32"/>
          <w:szCs w:val="32"/>
        </w:rPr>
        <w:t>Завдання</w:t>
      </w:r>
      <w:proofErr w:type="spellEnd"/>
      <w:r>
        <w:rPr>
          <w:b/>
          <w:bCs/>
          <w:color w:val="000000"/>
          <w:sz w:val="32"/>
          <w:szCs w:val="32"/>
        </w:rPr>
        <w:t xml:space="preserve"> 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694"/>
      </w:tblGrid>
      <w:tr w:rsidR="007A0F40" w14:paraId="2A07A685" w14:textId="77777777" w:rsidTr="007A0F40">
        <w:trPr>
          <w:trHeight w:val="8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7B4FE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D76304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FE7C47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271E2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 xml:space="preserve">Номер точки переходу </w:t>
            </w:r>
            <w:proofErr w:type="gramStart"/>
            <w:r>
              <w:rPr>
                <w:color w:val="000000"/>
                <w:sz w:val="28"/>
                <w:szCs w:val="28"/>
              </w:rPr>
              <w:t>на першу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підпрограму</w:t>
            </w:r>
            <w:proofErr w:type="spellEnd"/>
          </w:p>
        </w:tc>
      </w:tr>
      <w:tr w:rsidR="007A0F40" w14:paraId="2DC4CEA7" w14:textId="77777777" w:rsidTr="007A0F40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8C17BC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77427D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EA249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E49213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II</w:t>
            </w:r>
          </w:p>
        </w:tc>
      </w:tr>
      <w:tr w:rsidR="007A0F40" w14:paraId="3F854073" w14:textId="77777777" w:rsidTr="007A0F40">
        <w:trPr>
          <w:trHeight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3897EF" w14:textId="77777777" w:rsidR="007A0F40" w:rsidRDefault="007A0F4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299FAB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F0FB4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6A4928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 xml:space="preserve">Номер точки переходу на другу </w:t>
            </w:r>
            <w:proofErr w:type="spellStart"/>
            <w:r>
              <w:rPr>
                <w:color w:val="000000"/>
                <w:sz w:val="28"/>
                <w:szCs w:val="28"/>
              </w:rPr>
              <w:t>підпрограму</w:t>
            </w:r>
            <w:proofErr w:type="spellEnd"/>
          </w:p>
        </w:tc>
      </w:tr>
      <w:tr w:rsidR="007A0F40" w14:paraId="760CB1F5" w14:textId="77777777" w:rsidTr="007A0F40">
        <w:trPr>
          <w:trHeight w:val="2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06491A" w14:textId="77777777" w:rsidR="007A0F40" w:rsidRDefault="007A0F4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2F55AA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F65844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A4E5B1" w14:textId="77777777"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X</w:t>
            </w:r>
          </w:p>
        </w:tc>
      </w:tr>
    </w:tbl>
    <w:p w14:paraId="6013EB1B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b/>
          <w:bCs/>
          <w:color w:val="000000"/>
          <w:sz w:val="32"/>
          <w:szCs w:val="32"/>
        </w:rPr>
        <w:t>Виконання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роботи</w:t>
      </w:r>
      <w:proofErr w:type="spellEnd"/>
    </w:p>
    <w:p w14:paraId="772F423F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</w:rPr>
        <w:t>Розподіл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пам’яті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зображено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 1.</w:t>
      </w:r>
    </w:p>
    <w:p w14:paraId="6B0D6A1D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i/>
          <w:iCs/>
          <w:color w:val="000000"/>
          <w:sz w:val="28"/>
          <w:szCs w:val="28"/>
        </w:rPr>
        <w:t>Таблиця</w:t>
      </w:r>
      <w:proofErr w:type="spellEnd"/>
      <w:r>
        <w:rPr>
          <w:i/>
          <w:iCs/>
          <w:color w:val="000000"/>
          <w:sz w:val="28"/>
          <w:szCs w:val="28"/>
        </w:rPr>
        <w:t xml:space="preserve"> 1. </w:t>
      </w:r>
      <w:proofErr w:type="spellStart"/>
      <w:r>
        <w:rPr>
          <w:i/>
          <w:iCs/>
          <w:color w:val="000000"/>
          <w:sz w:val="28"/>
          <w:szCs w:val="28"/>
        </w:rPr>
        <w:t>Розподіл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пам’яті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8"/>
        <w:gridCol w:w="1399"/>
      </w:tblGrid>
      <w:tr w:rsidR="007A0F40" w14:paraId="72BEEC23" w14:textId="77777777" w:rsidTr="007A0F4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CC4DB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8FC2C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</w:tr>
      <w:tr w:rsidR="007A0F40" w14:paraId="58C9D89C" w14:textId="77777777" w:rsidTr="007A0F40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5F7D9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Векторна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таблиця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2007F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8000000h</w:t>
            </w:r>
          </w:p>
        </w:tc>
      </w:tr>
      <w:tr w:rsidR="007A0F40" w14:paraId="2774CC24" w14:textId="77777777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287B5A8" w14:textId="77777777"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0D7D5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8000004h</w:t>
            </w:r>
          </w:p>
        </w:tc>
      </w:tr>
      <w:tr w:rsidR="007A0F40" w14:paraId="64E5665A" w14:textId="77777777" w:rsidTr="007A0F40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838AD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 xml:space="preserve">Головна </w:t>
            </w:r>
            <w:proofErr w:type="spellStart"/>
            <w:r>
              <w:rPr>
                <w:color w:val="000000"/>
                <w:sz w:val="28"/>
                <w:szCs w:val="28"/>
              </w:rPr>
              <w:t>програма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31626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8000008h</w:t>
            </w:r>
          </w:p>
        </w:tc>
      </w:tr>
      <w:tr w:rsidR="007A0F40" w14:paraId="3FC94452" w14:textId="77777777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F946D86" w14:textId="77777777"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A9DED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</w:tr>
      <w:tr w:rsidR="007A0F40" w14:paraId="119F009D" w14:textId="77777777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74ED29C" w14:textId="77777777"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275D4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8000010h</w:t>
            </w:r>
          </w:p>
        </w:tc>
      </w:tr>
      <w:tr w:rsidR="007A0F40" w14:paraId="255E4E53" w14:textId="77777777" w:rsidTr="007A0F40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73C29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Дані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 </w:t>
            </w:r>
            <w:proofErr w:type="spellStart"/>
            <w:r>
              <w:rPr>
                <w:color w:val="000000"/>
                <w:sz w:val="28"/>
                <w:szCs w:val="28"/>
              </w:rPr>
              <w:t>пам’яті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для </w:t>
            </w:r>
            <w:proofErr w:type="spellStart"/>
            <w:r>
              <w:rPr>
                <w:color w:val="000000"/>
                <w:sz w:val="28"/>
                <w:szCs w:val="28"/>
              </w:rPr>
              <w:t>завдання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BC26B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8000012h</w:t>
            </w:r>
          </w:p>
        </w:tc>
      </w:tr>
      <w:tr w:rsidR="007A0F40" w14:paraId="42391439" w14:textId="77777777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DEF9C9F" w14:textId="77777777"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84AC3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</w:tr>
      <w:tr w:rsidR="007A0F40" w14:paraId="605BD85D" w14:textId="77777777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2C9B270" w14:textId="77777777"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F4376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8000032h</w:t>
            </w:r>
          </w:p>
        </w:tc>
      </w:tr>
      <w:tr w:rsidR="007A0F40" w14:paraId="19B64E44" w14:textId="77777777" w:rsidTr="007A0F40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8411A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 xml:space="preserve">Код </w:t>
            </w:r>
            <w:proofErr w:type="spellStart"/>
            <w:r>
              <w:rPr>
                <w:color w:val="000000"/>
                <w:sz w:val="28"/>
                <w:szCs w:val="28"/>
              </w:rPr>
              <w:t>завдання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649B5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8000036h</w:t>
            </w:r>
          </w:p>
        </w:tc>
      </w:tr>
      <w:tr w:rsidR="007A0F40" w14:paraId="11A661CA" w14:textId="77777777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1E5524F" w14:textId="77777777"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35EBD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</w:tr>
      <w:tr w:rsidR="007A0F40" w14:paraId="7DA1BDE5" w14:textId="77777777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70246CB" w14:textId="77777777"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2AD5D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8000138h</w:t>
            </w:r>
          </w:p>
        </w:tc>
      </w:tr>
      <w:tr w:rsidR="007A0F40" w14:paraId="3A0DBC4B" w14:textId="77777777" w:rsidTr="007A0F40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EF6CC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 xml:space="preserve">Код </w:t>
            </w:r>
            <w:proofErr w:type="spellStart"/>
            <w:r>
              <w:rPr>
                <w:color w:val="000000"/>
                <w:sz w:val="28"/>
                <w:szCs w:val="28"/>
              </w:rPr>
              <w:t>завдання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ECCA6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800013Ch</w:t>
            </w:r>
          </w:p>
        </w:tc>
      </w:tr>
      <w:tr w:rsidR="007A0F40" w14:paraId="12663C5F" w14:textId="77777777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FD67BB" w14:textId="77777777"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14CA6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</w:tr>
      <w:tr w:rsidR="007A0F40" w14:paraId="736D0CA5" w14:textId="77777777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26C799" w14:textId="77777777"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4368A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80001A0h</w:t>
            </w:r>
          </w:p>
        </w:tc>
      </w:tr>
      <w:tr w:rsidR="007A0F40" w14:paraId="7A729CED" w14:textId="77777777" w:rsidTr="007A0F4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AFED7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F6356" w14:textId="77777777"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</w:tr>
    </w:tbl>
    <w:p w14:paraId="19FB2344" w14:textId="77777777" w:rsidR="007A0F40" w:rsidRDefault="007A0F40" w:rsidP="007A0F40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lastRenderedPageBreak/>
        <w:t xml:space="preserve">Структурна схема </w:t>
      </w:r>
      <w:proofErr w:type="spellStart"/>
      <w:r>
        <w:rPr>
          <w:color w:val="000000"/>
          <w:sz w:val="28"/>
          <w:szCs w:val="28"/>
        </w:rPr>
        <w:t>суми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операндів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подвійної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довжини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зображена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на рисунку</w:t>
      </w:r>
      <w:proofErr w:type="gramEnd"/>
      <w:r>
        <w:rPr>
          <w:color w:val="000000"/>
          <w:sz w:val="28"/>
          <w:szCs w:val="28"/>
        </w:rPr>
        <w:t xml:space="preserve"> 1.</w:t>
      </w:r>
    </w:p>
    <w:p w14:paraId="5284A239" w14:textId="77777777" w:rsidR="007A0F40" w:rsidRDefault="007A0F40" w:rsidP="007A0F40">
      <w:pPr>
        <w:pStyle w:val="a3"/>
        <w:spacing w:before="0" w:beforeAutospacing="0" w:after="16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0DA9978" wp14:editId="2D3E3875">
            <wp:extent cx="6116955" cy="2427605"/>
            <wp:effectExtent l="0" t="0" r="0" b="0"/>
            <wp:docPr id="17" name="Рисунок 17" descr="https://lh4.googleusercontent.com/0tKWJu-LVRnYIO5xHT-8ljFzs__Bm2EFhsDc8oGYRWUSqxigZZ1HSPc5414SF5iBEFGCz1u9ZYZU8gxmJmMIgRNDAr0XWR6xHhvSs_G6rjBMgzJKZt3vqjreTomPIJMQIsWQ9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4.googleusercontent.com/0tKWJu-LVRnYIO5xHT-8ljFzs__Bm2EFhsDc8oGYRWUSqxigZZ1HSPc5414SF5iBEFGCz1u9ZYZU8gxmJmMIgRNDAr0XWR6xHhvSs_G6rjBMgzJKZt3vqjreTomPIJMQIsWQ9o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393A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i/>
          <w:iCs/>
          <w:color w:val="000000"/>
          <w:sz w:val="28"/>
          <w:szCs w:val="28"/>
        </w:rPr>
        <w:t xml:space="preserve">Рисунок 1. Структурна схема </w:t>
      </w:r>
      <w:proofErr w:type="spellStart"/>
      <w:r>
        <w:rPr>
          <w:i/>
          <w:iCs/>
          <w:color w:val="000000"/>
          <w:sz w:val="28"/>
          <w:szCs w:val="28"/>
        </w:rPr>
        <w:t>суми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операндів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подвійної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довжини</w:t>
      </w:r>
      <w:proofErr w:type="spellEnd"/>
    </w:p>
    <w:p w14:paraId="31B03BB7" w14:textId="77777777" w:rsidR="007A0F40" w:rsidRDefault="007A0F40" w:rsidP="007A0F40">
      <w:pPr>
        <w:pStyle w:val="a3"/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Обчислення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калькуляторі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зображене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на рисунку</w:t>
      </w:r>
      <w:proofErr w:type="gramEnd"/>
      <w:r>
        <w:rPr>
          <w:color w:val="000000"/>
          <w:sz w:val="28"/>
          <w:szCs w:val="28"/>
        </w:rPr>
        <w:t xml:space="preserve"> 2.</w:t>
      </w:r>
    </w:p>
    <w:p w14:paraId="50EFA68F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708AC42" wp14:editId="32C52BF4">
            <wp:extent cx="2680335" cy="1166495"/>
            <wp:effectExtent l="0" t="0" r="5715" b="0"/>
            <wp:docPr id="16" name="Рисунок 16" descr="https://lh3.googleusercontent.com/IviGmcRAZ--AwXsOkOV0z37QP8AeyRQYNEd8JbwPrGmJhGX79XkQB04ORt-lalFf4VasZeITlILv2FL0I6-NAenOWt0Kxbc2Y8b2PnxecJaUttXM8P3hy_m3vvUBo63qSi7UC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3.googleusercontent.com/IviGmcRAZ--AwXsOkOV0z37QP8AeyRQYNEd8JbwPrGmJhGX79XkQB04ORt-lalFf4VasZeITlILv2FL0I6-NAenOWt0Kxbc2Y8b2PnxecJaUttXM8P3hy_m3vvUBo63qSi7UCQ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95F1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i/>
          <w:iCs/>
          <w:color w:val="000000"/>
          <w:sz w:val="28"/>
          <w:szCs w:val="28"/>
        </w:rPr>
        <w:t xml:space="preserve">Рисунок 2. </w:t>
      </w:r>
      <w:proofErr w:type="spellStart"/>
      <w:r>
        <w:rPr>
          <w:i/>
          <w:iCs/>
          <w:color w:val="000000"/>
          <w:sz w:val="28"/>
          <w:szCs w:val="28"/>
        </w:rPr>
        <w:t>Обчислення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функції</w:t>
      </w:r>
      <w:proofErr w:type="spellEnd"/>
      <w:r>
        <w:rPr>
          <w:i/>
          <w:iCs/>
          <w:color w:val="000000"/>
          <w:sz w:val="28"/>
          <w:szCs w:val="28"/>
        </w:rPr>
        <w:t xml:space="preserve"> на </w:t>
      </w:r>
      <w:proofErr w:type="spellStart"/>
      <w:r>
        <w:rPr>
          <w:i/>
          <w:iCs/>
          <w:color w:val="000000"/>
          <w:sz w:val="28"/>
          <w:szCs w:val="28"/>
        </w:rPr>
        <w:t>калькуляторі</w:t>
      </w:r>
      <w:proofErr w:type="spellEnd"/>
    </w:p>
    <w:p w14:paraId="60E5F7CB" w14:textId="77777777" w:rsidR="007A0F40" w:rsidRDefault="007A0F40" w:rsidP="007A0F40">
      <w:pPr>
        <w:pStyle w:val="a3"/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Регістри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після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тестування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 xml:space="preserve"> з результатом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корекцією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регістрі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R2 </w:t>
      </w:r>
      <w:r>
        <w:rPr>
          <w:color w:val="000000"/>
          <w:sz w:val="28"/>
          <w:szCs w:val="28"/>
        </w:rPr>
        <w:t>та</w:t>
      </w:r>
      <w:r>
        <w:rPr>
          <w:i/>
          <w:iCs/>
          <w:color w:val="000000"/>
          <w:sz w:val="28"/>
          <w:szCs w:val="28"/>
        </w:rPr>
        <w:t xml:space="preserve"> R3</w:t>
      </w:r>
      <w:r>
        <w:rPr>
          <w:color w:val="000000"/>
          <w:sz w:val="28"/>
          <w:szCs w:val="28"/>
        </w:rPr>
        <w:t xml:space="preserve"> (в </w:t>
      </w:r>
      <w:r>
        <w:rPr>
          <w:i/>
          <w:iCs/>
          <w:color w:val="000000"/>
          <w:sz w:val="28"/>
          <w:szCs w:val="28"/>
        </w:rPr>
        <w:t xml:space="preserve">R2 </w:t>
      </w:r>
      <w:proofErr w:type="spellStart"/>
      <w:r>
        <w:rPr>
          <w:color w:val="000000"/>
          <w:sz w:val="28"/>
          <w:szCs w:val="28"/>
        </w:rPr>
        <w:t>знаходиться</w:t>
      </w:r>
      <w:proofErr w:type="spellEnd"/>
      <w:r>
        <w:rPr>
          <w:color w:val="000000"/>
          <w:sz w:val="28"/>
          <w:szCs w:val="28"/>
        </w:rPr>
        <w:t xml:space="preserve"> номер </w:t>
      </w:r>
      <w:proofErr w:type="spellStart"/>
      <w:r>
        <w:rPr>
          <w:color w:val="000000"/>
          <w:sz w:val="28"/>
          <w:szCs w:val="28"/>
        </w:rPr>
        <w:t>заліковки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крок</w:t>
      </w:r>
      <w:proofErr w:type="spellEnd"/>
      <w:r>
        <w:rPr>
          <w:color w:val="000000"/>
          <w:sz w:val="28"/>
          <w:szCs w:val="28"/>
        </w:rPr>
        <w:t xml:space="preserve"> 4 </w:t>
      </w:r>
      <w:proofErr w:type="spellStart"/>
      <w:r>
        <w:rPr>
          <w:color w:val="000000"/>
          <w:sz w:val="28"/>
          <w:szCs w:val="28"/>
        </w:rPr>
        <w:t>корекції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зображені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на рисунку</w:t>
      </w:r>
      <w:proofErr w:type="gramEnd"/>
      <w:r>
        <w:rPr>
          <w:color w:val="000000"/>
          <w:sz w:val="28"/>
          <w:szCs w:val="28"/>
        </w:rPr>
        <w:t xml:space="preserve"> 3. </w:t>
      </w:r>
    </w:p>
    <w:p w14:paraId="7472E8FF" w14:textId="785ED457" w:rsidR="00C87B99" w:rsidRPr="00C87B99" w:rsidRDefault="00C87B99" w:rsidP="00C87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C87B99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fldChar w:fldCharType="begin"/>
      </w:r>
      <w:r w:rsidRPr="00C87B99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instrText xml:space="preserve"> INCLUDEPICTURE "https://lh4.googleusercontent.com/sGUcdEeSNEV3C5f2YN3SxHhmc7pUa0j_VavRAk4nTH0aWhHndPwg-PqqTyW7F7irU9W1T9uzf9uI2Plq5vh-ACDFmQUeECMjSl14w3PwTMbvSLS0qZySwIbXJMve7HZ8_jjSGZE" \* MERGEFORMATINET </w:instrText>
      </w:r>
      <w:r w:rsidRPr="00C87B99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fldChar w:fldCharType="separate"/>
      </w:r>
      <w:r w:rsidRPr="00C87B99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ru-UA" w:eastAsia="ru-RU"/>
        </w:rPr>
        <w:drawing>
          <wp:inline distT="0" distB="0" distL="0" distR="0" wp14:anchorId="001D05C4" wp14:editId="6250B6F9">
            <wp:extent cx="5937250" cy="1208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5" b="63781"/>
                    <a:stretch/>
                  </pic:blipFill>
                  <pic:spPr bwMode="auto">
                    <a:xfrm>
                      <a:off x="0" y="0"/>
                      <a:ext cx="5940425" cy="120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7B99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fldChar w:fldCharType="end"/>
      </w:r>
    </w:p>
    <w:p w14:paraId="71601E41" w14:textId="77777777" w:rsidR="007A0F40" w:rsidRDefault="007A0F40" w:rsidP="007A0F40">
      <w:pPr>
        <w:pStyle w:val="a3"/>
        <w:spacing w:before="0" w:beforeAutospacing="0" w:after="160" w:afterAutospacing="0"/>
        <w:jc w:val="center"/>
      </w:pPr>
    </w:p>
    <w:p w14:paraId="0F7598F4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i/>
          <w:iCs/>
          <w:color w:val="000000"/>
          <w:sz w:val="28"/>
          <w:szCs w:val="28"/>
        </w:rPr>
        <w:t xml:space="preserve">Рисунок 3. </w:t>
      </w:r>
      <w:proofErr w:type="spellStart"/>
      <w:r>
        <w:rPr>
          <w:i/>
          <w:iCs/>
          <w:color w:val="000000"/>
          <w:sz w:val="28"/>
          <w:szCs w:val="28"/>
        </w:rPr>
        <w:t>Регістри</w:t>
      </w:r>
      <w:proofErr w:type="spellEnd"/>
      <w:r>
        <w:rPr>
          <w:i/>
          <w:iCs/>
          <w:color w:val="000000"/>
          <w:sz w:val="28"/>
          <w:szCs w:val="28"/>
        </w:rPr>
        <w:t xml:space="preserve"> з результатом </w:t>
      </w:r>
      <w:proofErr w:type="spellStart"/>
      <w:r>
        <w:rPr>
          <w:i/>
          <w:iCs/>
          <w:color w:val="000000"/>
          <w:sz w:val="28"/>
          <w:szCs w:val="28"/>
        </w:rPr>
        <w:t>функції</w:t>
      </w:r>
      <w:proofErr w:type="spellEnd"/>
    </w:p>
    <w:p w14:paraId="2D798D80" w14:textId="77777777" w:rsidR="007A0F40" w:rsidRDefault="007A0F40" w:rsidP="007A0F40">
      <w:pPr>
        <w:pStyle w:val="a3"/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Розміщення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операндів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пам’яті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зображено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на рисунку</w:t>
      </w:r>
      <w:proofErr w:type="gramEnd"/>
      <w:r>
        <w:rPr>
          <w:color w:val="000000"/>
          <w:sz w:val="28"/>
          <w:szCs w:val="28"/>
        </w:rPr>
        <w:t xml:space="preserve"> 4.</w:t>
      </w:r>
    </w:p>
    <w:p w14:paraId="77FCCA7A" w14:textId="43C883B9" w:rsidR="00C87B99" w:rsidRPr="00C87B99" w:rsidRDefault="00C87B99" w:rsidP="00C87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C87B99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fldChar w:fldCharType="begin"/>
      </w:r>
      <w:r w:rsidRPr="00C87B99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instrText xml:space="preserve"> INCLUDEPICTURE "https://lh4.googleusercontent.com/sGUcdEeSNEV3C5f2YN3SxHhmc7pUa0j_VavRAk4nTH0aWhHndPwg-PqqTyW7F7irU9W1T9uzf9uI2Plq5vh-ACDFmQUeECMjSl14w3PwTMbvSLS0qZySwIbXJMve7HZ8_jjSGZE" \* MERGEFORMATINET </w:instrText>
      </w:r>
      <w:r w:rsidRPr="00C87B99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fldChar w:fldCharType="separate"/>
      </w:r>
      <w:r w:rsidRPr="00C87B99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ru-UA" w:eastAsia="ru-RU"/>
        </w:rPr>
        <w:drawing>
          <wp:inline distT="0" distB="0" distL="0" distR="0" wp14:anchorId="6918D052" wp14:editId="6746E11F">
            <wp:extent cx="5940296" cy="1192696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36022" r="2" b="33959"/>
                    <a:stretch/>
                  </pic:blipFill>
                  <pic:spPr bwMode="auto">
                    <a:xfrm>
                      <a:off x="0" y="0"/>
                      <a:ext cx="5940425" cy="119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7B99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fldChar w:fldCharType="end"/>
      </w:r>
    </w:p>
    <w:p w14:paraId="2B363E91" w14:textId="77777777" w:rsidR="007A0F40" w:rsidRDefault="007A0F40" w:rsidP="007A0F40">
      <w:pPr>
        <w:pStyle w:val="a3"/>
        <w:spacing w:before="0" w:beforeAutospacing="0" w:after="160" w:afterAutospacing="0"/>
        <w:jc w:val="center"/>
      </w:pPr>
    </w:p>
    <w:p w14:paraId="5B0B1D10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i/>
          <w:iCs/>
          <w:color w:val="000000"/>
          <w:sz w:val="28"/>
          <w:szCs w:val="28"/>
        </w:rPr>
        <w:t xml:space="preserve">Рисунок 4. </w:t>
      </w:r>
      <w:proofErr w:type="spellStart"/>
      <w:r>
        <w:rPr>
          <w:i/>
          <w:iCs/>
          <w:color w:val="000000"/>
          <w:sz w:val="28"/>
          <w:szCs w:val="28"/>
        </w:rPr>
        <w:t>Розміщення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операндів</w:t>
      </w:r>
      <w:proofErr w:type="spellEnd"/>
      <w:r>
        <w:rPr>
          <w:i/>
          <w:iCs/>
          <w:color w:val="000000"/>
          <w:sz w:val="28"/>
          <w:szCs w:val="28"/>
        </w:rPr>
        <w:t xml:space="preserve"> в </w:t>
      </w:r>
      <w:proofErr w:type="spellStart"/>
      <w:r>
        <w:rPr>
          <w:i/>
          <w:iCs/>
          <w:color w:val="000000"/>
          <w:sz w:val="28"/>
          <w:szCs w:val="28"/>
        </w:rPr>
        <w:t>пам’яті</w:t>
      </w:r>
      <w:proofErr w:type="spellEnd"/>
    </w:p>
    <w:p w14:paraId="5466C73A" w14:textId="77777777" w:rsidR="007A0F40" w:rsidRDefault="007A0F40" w:rsidP="007A0F40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Алгоритм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2 </w:t>
      </w:r>
      <w:proofErr w:type="spellStart"/>
      <w:r>
        <w:rPr>
          <w:color w:val="000000"/>
          <w:sz w:val="28"/>
          <w:szCs w:val="28"/>
        </w:rPr>
        <w:t>зображений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на рисунку</w:t>
      </w:r>
      <w:proofErr w:type="gramEnd"/>
      <w:r>
        <w:rPr>
          <w:color w:val="000000"/>
          <w:sz w:val="28"/>
          <w:szCs w:val="28"/>
        </w:rPr>
        <w:t xml:space="preserve"> 5. </w:t>
      </w:r>
    </w:p>
    <w:p w14:paraId="05F5E2CD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1341086" wp14:editId="556AB933">
            <wp:extent cx="5581015" cy="5328920"/>
            <wp:effectExtent l="0" t="0" r="635" b="0"/>
            <wp:docPr id="13" name="Рисунок 13" descr="https://lh6.googleusercontent.com/1-rjV30sCpqhWaCDQqXQo3xAQ4mwMxSAlJsIoBKI7xsB-thqdFDAVlRuxxsUq5OVPVRawPByPwXTRV1NP4Zy2YYfW0ZD2Hp8YXhoFoQ9xeaVArVmCw6YZsKMfYh2pyu4WzPVQ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6.googleusercontent.com/1-rjV30sCpqhWaCDQqXQo3xAQ4mwMxSAlJsIoBKI7xsB-thqdFDAVlRuxxsUq5OVPVRawPByPwXTRV1NP4Zy2YYfW0ZD2Hp8YXhoFoQ9xeaVArVmCw6YZsKMfYh2pyu4WzPVQc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8713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i/>
          <w:iCs/>
          <w:color w:val="000000"/>
          <w:sz w:val="28"/>
          <w:szCs w:val="28"/>
        </w:rPr>
        <w:t xml:space="preserve">Рисунок 5. Алгоритм </w:t>
      </w:r>
      <w:proofErr w:type="spellStart"/>
      <w:r>
        <w:rPr>
          <w:i/>
          <w:iCs/>
          <w:color w:val="000000"/>
          <w:sz w:val="28"/>
          <w:szCs w:val="28"/>
        </w:rPr>
        <w:t>виконання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</w:p>
    <w:p w14:paraId="3FECAB02" w14:textId="77777777" w:rsidR="007A0F40" w:rsidRDefault="007A0F40" w:rsidP="007A0F40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Переходи </w:t>
      </w:r>
      <w:proofErr w:type="spellStart"/>
      <w:r>
        <w:rPr>
          <w:color w:val="000000"/>
          <w:sz w:val="28"/>
          <w:szCs w:val="28"/>
        </w:rPr>
        <w:t>між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мітками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асемблерному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коді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зображені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на рисунку</w:t>
      </w:r>
      <w:proofErr w:type="gramEnd"/>
      <w:r>
        <w:rPr>
          <w:color w:val="000000"/>
          <w:sz w:val="28"/>
          <w:szCs w:val="28"/>
        </w:rPr>
        <w:t xml:space="preserve"> 6. </w:t>
      </w:r>
    </w:p>
    <w:p w14:paraId="54BB1B17" w14:textId="2743FE7D" w:rsidR="00C87B99" w:rsidRPr="00C87B99" w:rsidRDefault="00C87B99" w:rsidP="00C87B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C87B99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fldChar w:fldCharType="begin"/>
      </w:r>
      <w:r w:rsidRPr="00C87B99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instrText xml:space="preserve"> INCLUDEPICTURE "https://lh4.googleusercontent.com/sGUcdEeSNEV3C5f2YN3SxHhmc7pUa0j_VavRAk4nTH0aWhHndPwg-PqqTyW7F7irU9W1T9uzf9uI2Plq5vh-ACDFmQUeECMjSl14w3PwTMbvSLS0qZySwIbXJMve7HZ8_jjSGZE" \* MERGEFORMATINET </w:instrText>
      </w:r>
      <w:r w:rsidRPr="00C87B99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fldChar w:fldCharType="separate"/>
      </w:r>
      <w:r w:rsidRPr="00C87B99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ru-UA" w:eastAsia="ru-RU"/>
        </w:rPr>
        <w:drawing>
          <wp:inline distT="0" distB="0" distL="0" distR="0" wp14:anchorId="0F80A15D" wp14:editId="2AADB2BC">
            <wp:extent cx="5638485" cy="131058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70"/>
                    <a:stretch/>
                  </pic:blipFill>
                  <pic:spPr bwMode="auto">
                    <a:xfrm>
                      <a:off x="0" y="0"/>
                      <a:ext cx="5651036" cy="131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7B99">
        <w:rPr>
          <w:rFonts w:ascii="Calibri" w:eastAsia="Times New Roman" w:hAnsi="Calibri" w:cs="Calibri"/>
          <w:color w:val="000000"/>
          <w:bdr w:val="none" w:sz="0" w:space="0" w:color="auto" w:frame="1"/>
          <w:lang w:val="ru-UA" w:eastAsia="ru-RU"/>
        </w:rPr>
        <w:fldChar w:fldCharType="end"/>
      </w:r>
    </w:p>
    <w:p w14:paraId="75695406" w14:textId="77777777" w:rsidR="007A0F40" w:rsidRDefault="007A0F40" w:rsidP="007A0F40">
      <w:pPr>
        <w:pStyle w:val="a3"/>
        <w:spacing w:before="0" w:beforeAutospacing="0" w:after="160" w:afterAutospacing="0"/>
        <w:jc w:val="center"/>
      </w:pPr>
    </w:p>
    <w:p w14:paraId="64C96463" w14:textId="77777777"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i/>
          <w:iCs/>
          <w:color w:val="000000"/>
          <w:sz w:val="28"/>
          <w:szCs w:val="28"/>
        </w:rPr>
        <w:t xml:space="preserve">Рисунок 6. Переходи </w:t>
      </w:r>
      <w:proofErr w:type="spellStart"/>
      <w:r>
        <w:rPr>
          <w:i/>
          <w:iCs/>
          <w:color w:val="000000"/>
          <w:sz w:val="28"/>
          <w:szCs w:val="28"/>
        </w:rPr>
        <w:t>між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мітками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протягом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виконання</w:t>
      </w:r>
      <w:proofErr w:type="spellEnd"/>
    </w:p>
    <w:p w14:paraId="1D1D0DB2" w14:textId="77777777" w:rsidR="00945BB8" w:rsidRPr="007A0F40" w:rsidRDefault="00945BB8" w:rsidP="007A0F40"/>
    <w:sectPr w:rsidR="00945BB8" w:rsidRPr="007A0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56"/>
    <w:rsid w:val="00671756"/>
    <w:rsid w:val="006760C5"/>
    <w:rsid w:val="007A0F40"/>
    <w:rsid w:val="00803F25"/>
    <w:rsid w:val="00945BB8"/>
    <w:rsid w:val="00C8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F610"/>
  <w15:chartTrackingRefBased/>
  <w15:docId w15:val="{D30BA164-4F8A-43D1-8B3C-5DE578DA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760C5"/>
    <w:rPr>
      <w:color w:val="0000FF"/>
      <w:u w:val="single"/>
    </w:rPr>
  </w:style>
  <w:style w:type="character" w:customStyle="1" w:styleId="apple-tab-span">
    <w:name w:val="apple-tab-span"/>
    <w:basedOn w:val="a0"/>
    <w:rsid w:val="00803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255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578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Vadstr/AK-3/tree/Lab1.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389</Words>
  <Characters>2221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Стрілецький Вадим</dc:creator>
  <cp:keywords/>
  <dc:description/>
  <cp:lastModifiedBy>Microsoft Office User</cp:lastModifiedBy>
  <cp:revision>5</cp:revision>
  <dcterms:created xsi:type="dcterms:W3CDTF">2021-05-12T10:04:00Z</dcterms:created>
  <dcterms:modified xsi:type="dcterms:W3CDTF">2021-05-24T20:14:00Z</dcterms:modified>
</cp:coreProperties>
</file>