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22E7" w14:textId="1855E4DD" w:rsidR="004F3DDE" w:rsidRPr="0053566F" w:rsidRDefault="00CD6DE0" w:rsidP="00A828FA">
      <w:pPr>
        <w:pStyle w:val="Heading1"/>
        <w:spacing w:line="276" w:lineRule="auto"/>
      </w:pPr>
      <w:r>
        <w:t>Probability/Impact Matrix</w:t>
      </w:r>
    </w:p>
    <w:p w14:paraId="7267BFEE" w14:textId="7374443A" w:rsidR="0053566F" w:rsidRDefault="0053566F" w:rsidP="00A828FA">
      <w:pPr>
        <w:pStyle w:val="Heading2"/>
        <w:spacing w:line="276" w:lineRule="auto"/>
      </w:pPr>
      <w:r w:rsidRPr="0053566F">
        <w:t>15 November 2021</w:t>
      </w:r>
    </w:p>
    <w:p w14:paraId="4E6A5EFA" w14:textId="6B22D0EF" w:rsidR="0053566F" w:rsidRDefault="0053566F" w:rsidP="00A828FA">
      <w:pPr>
        <w:spacing w:line="276" w:lineRule="auto"/>
      </w:pPr>
      <w:r>
        <w:rPr>
          <w:b/>
          <w:bCs/>
        </w:rPr>
        <w:t>Project Name:</w:t>
      </w:r>
      <w:r>
        <w:t xml:space="preserve"> Global Treps Project</w:t>
      </w:r>
    </w:p>
    <w:p w14:paraId="43D3B2B0" w14:textId="389B2D41" w:rsidR="00CD6DE0" w:rsidRDefault="00CD6DE0" w:rsidP="00CD6DE0">
      <w:pPr>
        <w:spacing w:line="276" w:lineRule="auto"/>
      </w:pPr>
    </w:p>
    <w:p w14:paraId="3423F4B9" w14:textId="5E5D3EE6" w:rsidR="00CD6DE0" w:rsidRDefault="00CD6DE0" w:rsidP="00CD6DE0">
      <w:pPr>
        <w:spacing w:line="276" w:lineRule="auto"/>
        <w:rPr>
          <w:b/>
          <w:bCs/>
        </w:rPr>
      </w:pPr>
      <w:r>
        <w:rPr>
          <w:b/>
          <w:bCs/>
        </w:rPr>
        <w:t>Identified Risks:</w:t>
      </w:r>
    </w:p>
    <w:p w14:paraId="3A42DFA3" w14:textId="7DB0451F" w:rsidR="00CD6DE0" w:rsidRDefault="00CD6DE0" w:rsidP="00CD6DE0">
      <w:pPr>
        <w:spacing w:line="276" w:lineRule="auto"/>
      </w:pPr>
      <w:r>
        <w:t>R1: Bad communication</w:t>
      </w:r>
      <w:r w:rsidR="00E55133">
        <w:tab/>
      </w:r>
      <w:r w:rsidR="00E55133">
        <w:tab/>
      </w:r>
      <w:r w:rsidR="00E55133">
        <w:tab/>
      </w:r>
      <w:r w:rsidR="00E55133">
        <w:tab/>
        <w:t>Impact score: 10</w:t>
      </w:r>
    </w:p>
    <w:p w14:paraId="3D299426" w14:textId="5AEFD70F" w:rsidR="00CD6DE0" w:rsidRDefault="00CD6DE0" w:rsidP="00CD6DE0">
      <w:pPr>
        <w:spacing w:line="276" w:lineRule="auto"/>
      </w:pPr>
      <w:r>
        <w:t>R2: Team Members in Different Countries</w:t>
      </w:r>
      <w:r w:rsidR="00E55133">
        <w:tab/>
      </w:r>
      <w:r w:rsidR="00E55133">
        <w:tab/>
        <w:t>Impact score: 10</w:t>
      </w:r>
    </w:p>
    <w:p w14:paraId="2214B4F1" w14:textId="4784121D" w:rsidR="00CD6DE0" w:rsidRDefault="00CD6DE0" w:rsidP="00CD6DE0">
      <w:pPr>
        <w:spacing w:line="276" w:lineRule="auto"/>
      </w:pPr>
      <w:r>
        <w:t>R3: No LiveStream Version</w:t>
      </w:r>
      <w:r w:rsidR="00E55133">
        <w:tab/>
      </w:r>
      <w:r w:rsidR="00E55133">
        <w:tab/>
      </w:r>
      <w:r w:rsidR="00E55133">
        <w:tab/>
      </w:r>
      <w:r w:rsidR="00E55133">
        <w:tab/>
        <w:t>Impact score: 5</w:t>
      </w:r>
    </w:p>
    <w:p w14:paraId="1C008D9B" w14:textId="06CCCE37" w:rsidR="00CD6DE0" w:rsidRDefault="00CD6DE0" w:rsidP="00CD6DE0">
      <w:pPr>
        <w:spacing w:line="276" w:lineRule="auto"/>
      </w:pPr>
      <w:r>
        <w:t>R4: Outsourcing Videos</w:t>
      </w:r>
      <w:r w:rsidR="00E55133">
        <w:tab/>
      </w:r>
      <w:r w:rsidR="00E55133">
        <w:tab/>
      </w:r>
      <w:r w:rsidR="00E55133">
        <w:tab/>
      </w:r>
      <w:r w:rsidR="00E55133">
        <w:tab/>
      </w:r>
      <w:r w:rsidR="00E55133">
        <w:t>Impact score:</w:t>
      </w:r>
      <w:r w:rsidR="00E55133">
        <w:t xml:space="preserve"> 6</w:t>
      </w:r>
    </w:p>
    <w:p w14:paraId="0CC76DFA" w14:textId="05B13BEF" w:rsidR="00CD6DE0" w:rsidRDefault="00CD6DE0" w:rsidP="00CD6DE0">
      <w:pPr>
        <w:spacing w:line="276" w:lineRule="auto"/>
      </w:pPr>
      <w:r>
        <w:t>R5: Different Personalities</w:t>
      </w:r>
      <w:r w:rsidR="00E55133">
        <w:tab/>
      </w:r>
      <w:r w:rsidR="00E55133">
        <w:tab/>
      </w:r>
      <w:r w:rsidR="00E55133">
        <w:tab/>
      </w:r>
      <w:r w:rsidR="00E55133">
        <w:tab/>
      </w:r>
      <w:r w:rsidR="00E55133">
        <w:t>Impact score:</w:t>
      </w:r>
      <w:r w:rsidR="00E55133">
        <w:t xml:space="preserve"> 4</w:t>
      </w:r>
    </w:p>
    <w:p w14:paraId="70E894B2" w14:textId="4A7AA424" w:rsidR="00CD6DE0" w:rsidRPr="00CD6DE0" w:rsidRDefault="00CD6DE0" w:rsidP="00CD6DE0">
      <w:pPr>
        <w:spacing w:line="276" w:lineRule="auto"/>
      </w:pPr>
      <w:r>
        <w:t>R6: Ashok’s Injury</w:t>
      </w:r>
      <w:r w:rsidR="00E55133">
        <w:tab/>
      </w:r>
      <w:r w:rsidR="00E55133">
        <w:tab/>
      </w:r>
      <w:r w:rsidR="00E55133">
        <w:tab/>
      </w:r>
      <w:r w:rsidR="00E55133">
        <w:tab/>
      </w:r>
      <w:r w:rsidR="00E55133">
        <w:tab/>
      </w:r>
      <w:r w:rsidR="00E55133">
        <w:t>Impact score:</w:t>
      </w:r>
      <w:r w:rsidR="00E55133">
        <w:t xml:space="preserve"> 7</w:t>
      </w:r>
    </w:p>
    <w:p w14:paraId="06CB8FB9" w14:textId="77777777" w:rsidR="00CD6DE0" w:rsidRDefault="00CD6DE0" w:rsidP="00CD6DE0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6DE0" w14:paraId="65AE8399" w14:textId="77777777" w:rsidTr="004F230A">
        <w:tc>
          <w:tcPr>
            <w:tcW w:w="187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5727671" w14:textId="5AD8584B" w:rsidR="00CD6DE0" w:rsidRDefault="00CD6DE0" w:rsidP="00CD6DE0">
            <w:pPr>
              <w:spacing w:line="276" w:lineRule="auto"/>
              <w:jc w:val="center"/>
            </w:pPr>
            <w:r>
              <w:t>Probability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36B8DF" w14:textId="352AB31F" w:rsidR="00CD6DE0" w:rsidRDefault="00CD6DE0" w:rsidP="00CD6DE0">
            <w:pPr>
              <w:spacing w:line="276" w:lineRule="auto"/>
              <w:jc w:val="center"/>
            </w:pPr>
            <w:r>
              <w:t>High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14:paraId="255F2B8A" w14:textId="77777777" w:rsidR="00CD6DE0" w:rsidRDefault="00CD6DE0" w:rsidP="00CD6DE0">
            <w:pPr>
              <w:spacing w:line="276" w:lineRule="auto"/>
              <w:jc w:val="center"/>
            </w:pPr>
          </w:p>
        </w:tc>
        <w:tc>
          <w:tcPr>
            <w:tcW w:w="1870" w:type="dxa"/>
            <w:vAlign w:val="center"/>
          </w:tcPr>
          <w:p w14:paraId="4F160F85" w14:textId="77777777" w:rsidR="00CD6DE0" w:rsidRDefault="00CD6DE0" w:rsidP="00CD6DE0">
            <w:pPr>
              <w:spacing w:line="276" w:lineRule="auto"/>
              <w:jc w:val="center"/>
            </w:pPr>
          </w:p>
        </w:tc>
        <w:tc>
          <w:tcPr>
            <w:tcW w:w="1870" w:type="dxa"/>
            <w:vAlign w:val="center"/>
          </w:tcPr>
          <w:p w14:paraId="60AEB388" w14:textId="77777777" w:rsidR="00CD6DE0" w:rsidRDefault="00E55133" w:rsidP="00CD6DE0">
            <w:pPr>
              <w:spacing w:line="276" w:lineRule="auto"/>
              <w:jc w:val="center"/>
            </w:pPr>
            <w:r>
              <w:t>R1</w:t>
            </w:r>
          </w:p>
          <w:p w14:paraId="1C5E389C" w14:textId="58D9D2EA" w:rsidR="00E55133" w:rsidRDefault="00E55133" w:rsidP="00CD6DE0">
            <w:pPr>
              <w:spacing w:line="276" w:lineRule="auto"/>
              <w:jc w:val="center"/>
            </w:pPr>
            <w:r>
              <w:t>R2</w:t>
            </w:r>
          </w:p>
        </w:tc>
      </w:tr>
      <w:tr w:rsidR="00CD6DE0" w14:paraId="4C7008B5" w14:textId="77777777" w:rsidTr="004F230A">
        <w:tc>
          <w:tcPr>
            <w:tcW w:w="1870" w:type="dxa"/>
            <w:vMerge/>
            <w:tcBorders>
              <w:left w:val="nil"/>
              <w:right w:val="nil"/>
            </w:tcBorders>
            <w:vAlign w:val="center"/>
          </w:tcPr>
          <w:p w14:paraId="72FB76FF" w14:textId="77777777" w:rsidR="00CD6DE0" w:rsidRDefault="00CD6DE0" w:rsidP="00CD6DE0">
            <w:pPr>
              <w:spacing w:line="276" w:lineRule="auto"/>
              <w:jc w:val="center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10FC7D" w14:textId="6543620B" w:rsidR="00CD6DE0" w:rsidRDefault="00CD6DE0" w:rsidP="00CD6DE0">
            <w:pPr>
              <w:spacing w:line="276" w:lineRule="auto"/>
              <w:jc w:val="center"/>
            </w:pPr>
            <w:r>
              <w:t>Medium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vAlign w:val="center"/>
          </w:tcPr>
          <w:p w14:paraId="0AB317F6" w14:textId="08880644" w:rsidR="00CD6DE0" w:rsidRDefault="00E55133" w:rsidP="00CD6DE0">
            <w:pPr>
              <w:spacing w:line="276" w:lineRule="auto"/>
              <w:jc w:val="center"/>
            </w:pPr>
            <w:r>
              <w:t>R5</w:t>
            </w:r>
          </w:p>
        </w:tc>
        <w:tc>
          <w:tcPr>
            <w:tcW w:w="1870" w:type="dxa"/>
            <w:vAlign w:val="center"/>
          </w:tcPr>
          <w:p w14:paraId="1893B535" w14:textId="77777777" w:rsidR="00CD6DE0" w:rsidRDefault="00E55133" w:rsidP="00CD6DE0">
            <w:pPr>
              <w:spacing w:line="276" w:lineRule="auto"/>
              <w:jc w:val="center"/>
            </w:pPr>
            <w:r>
              <w:t>R3</w:t>
            </w:r>
          </w:p>
          <w:p w14:paraId="13AAF5F6" w14:textId="65108ED0" w:rsidR="00E55133" w:rsidRDefault="00E55133" w:rsidP="00CD6DE0">
            <w:pPr>
              <w:spacing w:line="276" w:lineRule="auto"/>
              <w:jc w:val="center"/>
            </w:pPr>
            <w:r>
              <w:t>R4</w:t>
            </w:r>
          </w:p>
        </w:tc>
        <w:tc>
          <w:tcPr>
            <w:tcW w:w="1870" w:type="dxa"/>
            <w:vAlign w:val="center"/>
          </w:tcPr>
          <w:p w14:paraId="20AA9DAF" w14:textId="77777777" w:rsidR="00CD6DE0" w:rsidRDefault="00CD6DE0" w:rsidP="00CD6DE0">
            <w:pPr>
              <w:spacing w:line="276" w:lineRule="auto"/>
              <w:jc w:val="center"/>
            </w:pPr>
          </w:p>
        </w:tc>
      </w:tr>
      <w:tr w:rsidR="00CD6DE0" w14:paraId="21D39442" w14:textId="77777777" w:rsidTr="004F230A">
        <w:tc>
          <w:tcPr>
            <w:tcW w:w="187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10AE232" w14:textId="77777777" w:rsidR="00CD6DE0" w:rsidRDefault="00CD6DE0" w:rsidP="00CD6DE0">
            <w:pPr>
              <w:spacing w:line="276" w:lineRule="auto"/>
              <w:jc w:val="center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9454DC" w14:textId="14656B20" w:rsidR="00CD6DE0" w:rsidRDefault="00CD6DE0" w:rsidP="00CD6DE0">
            <w:pPr>
              <w:spacing w:line="276" w:lineRule="auto"/>
              <w:jc w:val="center"/>
            </w:pPr>
            <w:r>
              <w:t>Low</w:t>
            </w: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883457" w14:textId="77777777" w:rsidR="00CD6DE0" w:rsidRDefault="00CD6DE0" w:rsidP="00CD6DE0">
            <w:pPr>
              <w:spacing w:line="276" w:lineRule="auto"/>
              <w:jc w:val="center"/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064CF0B2" w14:textId="77777777" w:rsidR="00CD6DE0" w:rsidRDefault="00CD6DE0" w:rsidP="00CD6DE0">
            <w:pPr>
              <w:spacing w:line="276" w:lineRule="auto"/>
              <w:jc w:val="center"/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50BA9ADB" w14:textId="70748C05" w:rsidR="00CD6DE0" w:rsidRDefault="00E55133" w:rsidP="00CD6DE0">
            <w:pPr>
              <w:spacing w:line="276" w:lineRule="auto"/>
              <w:jc w:val="center"/>
            </w:pPr>
            <w:r>
              <w:t>R6</w:t>
            </w:r>
          </w:p>
        </w:tc>
      </w:tr>
      <w:tr w:rsidR="00CD6DE0" w14:paraId="2C078825" w14:textId="77777777" w:rsidTr="00CD6DE0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B7381" w14:textId="77777777" w:rsidR="00CD6DE0" w:rsidRDefault="00CD6DE0" w:rsidP="00CD6DE0">
            <w:pPr>
              <w:spacing w:line="276" w:lineRule="auto"/>
              <w:jc w:val="center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AF94C" w14:textId="77777777" w:rsidR="00CD6DE0" w:rsidRDefault="00CD6DE0" w:rsidP="00CD6DE0">
            <w:pPr>
              <w:spacing w:line="276" w:lineRule="auto"/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FAC5DB" w14:textId="007E1A3E" w:rsidR="00CD6DE0" w:rsidRDefault="00CD6DE0" w:rsidP="00CD6DE0">
            <w:pPr>
              <w:spacing w:line="276" w:lineRule="auto"/>
              <w:jc w:val="center"/>
            </w:pPr>
            <w:r>
              <w:t>Low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85361B" w14:textId="1640EC17" w:rsidR="00CD6DE0" w:rsidRDefault="00CD6DE0" w:rsidP="00CD6DE0">
            <w:pPr>
              <w:spacing w:line="276" w:lineRule="auto"/>
              <w:jc w:val="center"/>
            </w:pPr>
            <w:r>
              <w:t>Medium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797196" w14:textId="6CB8BBCD" w:rsidR="00CD6DE0" w:rsidRDefault="00CD6DE0" w:rsidP="00CD6DE0">
            <w:pPr>
              <w:spacing w:line="276" w:lineRule="auto"/>
              <w:jc w:val="center"/>
            </w:pPr>
            <w:r>
              <w:t>High</w:t>
            </w:r>
          </w:p>
        </w:tc>
      </w:tr>
      <w:tr w:rsidR="00CD6DE0" w14:paraId="192CAC77" w14:textId="77777777" w:rsidTr="00CD6DE0">
        <w:trPr>
          <w:trHeight w:val="273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EC8A3" w14:textId="77777777" w:rsidR="00CD6DE0" w:rsidRDefault="00CD6DE0" w:rsidP="00CD6DE0">
            <w:pPr>
              <w:spacing w:line="276" w:lineRule="auto"/>
              <w:jc w:val="center"/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DB59A" w14:textId="181F8C7B" w:rsidR="00CD6DE0" w:rsidRDefault="00CD6DE0" w:rsidP="00CD6DE0">
            <w:pPr>
              <w:spacing w:line="276" w:lineRule="auto"/>
              <w:jc w:val="center"/>
            </w:pPr>
            <w:r>
              <w:t>Impact</w:t>
            </w:r>
          </w:p>
        </w:tc>
      </w:tr>
    </w:tbl>
    <w:p w14:paraId="237B86BC" w14:textId="77777777" w:rsidR="00CD6DE0" w:rsidRPr="00A828FA" w:rsidRDefault="00CD6DE0" w:rsidP="00CD6DE0">
      <w:pPr>
        <w:spacing w:line="276" w:lineRule="auto"/>
      </w:pPr>
    </w:p>
    <w:sectPr w:rsidR="00CD6DE0" w:rsidRPr="00A82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E4B"/>
    <w:multiLevelType w:val="hybridMultilevel"/>
    <w:tmpl w:val="27F43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1653"/>
    <w:multiLevelType w:val="hybridMultilevel"/>
    <w:tmpl w:val="C23043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6117"/>
    <w:multiLevelType w:val="multilevel"/>
    <w:tmpl w:val="0A129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C46D6"/>
    <w:multiLevelType w:val="multilevel"/>
    <w:tmpl w:val="9C9C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06B86"/>
    <w:multiLevelType w:val="multilevel"/>
    <w:tmpl w:val="84E6D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E5445"/>
    <w:multiLevelType w:val="hybridMultilevel"/>
    <w:tmpl w:val="AFB42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7135B"/>
    <w:multiLevelType w:val="multilevel"/>
    <w:tmpl w:val="8C681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443F8"/>
    <w:multiLevelType w:val="multilevel"/>
    <w:tmpl w:val="8B2477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15AF6"/>
    <w:multiLevelType w:val="multilevel"/>
    <w:tmpl w:val="9B9E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07574"/>
    <w:multiLevelType w:val="hybridMultilevel"/>
    <w:tmpl w:val="95F458D8"/>
    <w:lvl w:ilvl="0" w:tplc="F58A3A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30A08"/>
    <w:multiLevelType w:val="multilevel"/>
    <w:tmpl w:val="F4B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C9"/>
    <w:rsid w:val="000E54F0"/>
    <w:rsid w:val="00174F89"/>
    <w:rsid w:val="001C18B0"/>
    <w:rsid w:val="00205DE3"/>
    <w:rsid w:val="002A0878"/>
    <w:rsid w:val="004F3DDE"/>
    <w:rsid w:val="0053566F"/>
    <w:rsid w:val="00872827"/>
    <w:rsid w:val="00A828FA"/>
    <w:rsid w:val="00CB5AB4"/>
    <w:rsid w:val="00CD6DE0"/>
    <w:rsid w:val="00DE7C9E"/>
    <w:rsid w:val="00E55133"/>
    <w:rsid w:val="00EA7A0C"/>
    <w:rsid w:val="00EF3201"/>
    <w:rsid w:val="00F1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6DCB"/>
  <w15:chartTrackingRefBased/>
  <w15:docId w15:val="{E3B45135-9BC5-4EB3-B2FF-093F46EE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66F"/>
    <w:pPr>
      <w:spacing w:after="0" w:line="36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66F"/>
    <w:pPr>
      <w:keepNext/>
      <w:keepLines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66F"/>
    <w:pPr>
      <w:keepNext/>
      <w:keepLines/>
      <w:jc w:val="center"/>
      <w:outlineLvl w:val="1"/>
    </w:pPr>
    <w:rPr>
      <w:rFonts w:eastAsiaTheme="maj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66F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66F"/>
    <w:rPr>
      <w:rFonts w:ascii="Calibri" w:eastAsiaTheme="majorEastAsia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3566F"/>
    <w:pPr>
      <w:ind w:left="720"/>
      <w:contextualSpacing/>
    </w:pPr>
  </w:style>
  <w:style w:type="table" w:styleId="TableGrid">
    <w:name w:val="Table Grid"/>
    <w:basedOn w:val="TableNormal"/>
    <w:uiPriority w:val="39"/>
    <w:rsid w:val="005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character" w:styleId="Strong">
    <w:name w:val="Strong"/>
    <w:basedOn w:val="DefaultParagraphFont"/>
    <w:uiPriority w:val="22"/>
    <w:qFormat/>
    <w:rsid w:val="00EF3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Hoijer</dc:creator>
  <cp:keywords/>
  <dc:description/>
  <cp:lastModifiedBy>Erik Hoijer</cp:lastModifiedBy>
  <cp:revision>6</cp:revision>
  <dcterms:created xsi:type="dcterms:W3CDTF">2021-11-15T13:24:00Z</dcterms:created>
  <dcterms:modified xsi:type="dcterms:W3CDTF">2021-11-22T10:34:00Z</dcterms:modified>
</cp:coreProperties>
</file>