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879" w14:textId="5C0CD37F" w:rsidR="005C309B" w:rsidRDefault="005C309B">
      <w:r>
        <w:t>Link Introdução Windows</w:t>
      </w:r>
    </w:p>
    <w:p w14:paraId="5FBD25AF" w14:textId="1F985766" w:rsidR="005C309B" w:rsidRDefault="005C309B">
      <w:hyperlink r:id="rId4" w:history="1">
        <w:r w:rsidRPr="005F0EC3">
          <w:rPr>
            <w:rStyle w:val="Hyperlink"/>
          </w:rPr>
          <w:t>https://www.youtube.com/playlist?list=PLaLNZ6xhN-avQTQbs5emDkoj_12nsgy-d</w:t>
        </w:r>
      </w:hyperlink>
    </w:p>
    <w:p w14:paraId="580D685E" w14:textId="77777777" w:rsidR="005C309B" w:rsidRDefault="005C309B"/>
    <w:p w14:paraId="7D49BCF9" w14:textId="6E4BF699" w:rsidR="005C309B" w:rsidRDefault="005C309B">
      <w:r>
        <w:t>Link Introdução Ubuntu</w:t>
      </w:r>
    </w:p>
    <w:p w14:paraId="035ABEC6" w14:textId="727E5988" w:rsidR="005C309B" w:rsidRDefault="005C309B">
      <w:hyperlink r:id="rId5" w:history="1">
        <w:r w:rsidRPr="005F0EC3">
          <w:rPr>
            <w:rStyle w:val="Hyperlink"/>
          </w:rPr>
          <w:t>https://www.youtube.com/playlist?list=PLaLNZ6xhN-atjrW8Gos1RkmwwIzaEOEUE</w:t>
        </w:r>
      </w:hyperlink>
    </w:p>
    <w:p w14:paraId="3FBAC73C" w14:textId="77777777" w:rsidR="005C309B" w:rsidRDefault="005C309B"/>
    <w:p w14:paraId="570A0E0F" w14:textId="34DB971A" w:rsidR="005C309B" w:rsidRDefault="005C309B">
      <w:r>
        <w:t>Link Introdução GitHub</w:t>
      </w:r>
    </w:p>
    <w:p w14:paraId="4EFB501C" w14:textId="603053F3" w:rsidR="005C309B" w:rsidRDefault="005C309B">
      <w:hyperlink r:id="rId6" w:history="1">
        <w:r w:rsidRPr="005F0EC3">
          <w:rPr>
            <w:rStyle w:val="Hyperlink"/>
          </w:rPr>
          <w:t>https://www.youtube.com/playlist?list=PLaLNZ6xhN-atjrW8Gos1RkmwwIzaEOEUE</w:t>
        </w:r>
      </w:hyperlink>
    </w:p>
    <w:p w14:paraId="45236CF8" w14:textId="77777777" w:rsidR="005C309B" w:rsidRDefault="005C309B"/>
    <w:p w14:paraId="26B16F8A" w14:textId="0C331AB3" w:rsidR="005C309B" w:rsidRDefault="005C309B">
      <w:r w:rsidRPr="005C309B">
        <w:drawing>
          <wp:inline distT="0" distB="0" distL="0" distR="0" wp14:anchorId="1F93FF2D" wp14:editId="2C6AEA97">
            <wp:extent cx="5400040" cy="2738755"/>
            <wp:effectExtent l="0" t="0" r="0" b="4445"/>
            <wp:docPr id="20111777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777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C990" w14:textId="77777777" w:rsidR="005C309B" w:rsidRDefault="005C309B"/>
    <w:p w14:paraId="41EC568E" w14:textId="0AAAA70F" w:rsidR="005C309B" w:rsidRDefault="005C309B">
      <w:r>
        <w:t xml:space="preserve">Link </w:t>
      </w:r>
      <w:proofErr w:type="spellStart"/>
      <w:r>
        <w:t>Aquatech</w:t>
      </w:r>
      <w:proofErr w:type="spellEnd"/>
    </w:p>
    <w:p w14:paraId="1B993861" w14:textId="387241A4" w:rsidR="005C309B" w:rsidRDefault="005C309B">
      <w:hyperlink r:id="rId8" w:history="1">
        <w:r w:rsidRPr="005F0EC3">
          <w:rPr>
            <w:rStyle w:val="Hyperlink"/>
          </w:rPr>
          <w:t>https://github.com/HenriquePiassi/acquatec-1adsc</w:t>
        </w:r>
      </w:hyperlink>
    </w:p>
    <w:p w14:paraId="5E4665CE" w14:textId="77777777" w:rsidR="005C309B" w:rsidRDefault="005C309B"/>
    <w:p w14:paraId="606F5CD2" w14:textId="42F91808" w:rsidR="005C309B" w:rsidRDefault="005C309B">
      <w:r>
        <w:t xml:space="preserve">Material de Apoio </w:t>
      </w:r>
      <w:proofErr w:type="spellStart"/>
      <w:r>
        <w:t>Chart.Js</w:t>
      </w:r>
      <w:proofErr w:type="spellEnd"/>
      <w:r>
        <w:t xml:space="preserve"> e Mapa de Calor</w:t>
      </w:r>
    </w:p>
    <w:p w14:paraId="4F4B041C" w14:textId="3AD31730" w:rsidR="005C309B" w:rsidRDefault="005C309B">
      <w:hyperlink r:id="rId9" w:history="1">
        <w:r w:rsidRPr="005F0EC3">
          <w:rPr>
            <w:rStyle w:val="Hyperlink"/>
          </w:rPr>
          <w:t>https://www.youtube.com/watch?v=hJxPZI04g8c</w:t>
        </w:r>
      </w:hyperlink>
    </w:p>
    <w:p w14:paraId="25B4CFFC" w14:textId="1FB23525" w:rsidR="005C309B" w:rsidRDefault="005C309B">
      <w:hyperlink r:id="rId10" w:history="1">
        <w:r w:rsidRPr="005F0EC3">
          <w:rPr>
            <w:rStyle w:val="Hyperlink"/>
          </w:rPr>
          <w:t>https://www.youtube.com/watch?v=6jP_mnWTirk</w:t>
        </w:r>
      </w:hyperlink>
    </w:p>
    <w:p w14:paraId="268F4AEF" w14:textId="77777777" w:rsidR="005C309B" w:rsidRDefault="005C309B"/>
    <w:p w14:paraId="6641289F" w14:textId="2E141985" w:rsidR="005C309B" w:rsidRDefault="005C309B">
      <w:r>
        <w:t xml:space="preserve">W3 </w:t>
      </w:r>
      <w:proofErr w:type="spellStart"/>
      <w:r>
        <w:t>Schools</w:t>
      </w:r>
      <w:proofErr w:type="spellEnd"/>
    </w:p>
    <w:p w14:paraId="7C9AD3B6" w14:textId="0BE5DA17" w:rsidR="005C309B" w:rsidRDefault="005C309B">
      <w:hyperlink r:id="rId11" w:history="1">
        <w:r w:rsidRPr="005F0EC3">
          <w:rPr>
            <w:rStyle w:val="Hyperlink"/>
          </w:rPr>
          <w:t>https://www.w3schools.com</w:t>
        </w:r>
      </w:hyperlink>
    </w:p>
    <w:p w14:paraId="3D2E417D" w14:textId="77777777" w:rsidR="005C309B" w:rsidRDefault="005C309B"/>
    <w:p w14:paraId="6C42847B" w14:textId="77777777" w:rsidR="005C309B" w:rsidRDefault="005C309B"/>
    <w:p w14:paraId="5281E433" w14:textId="1690B5BF" w:rsidR="005C309B" w:rsidRDefault="005C309B">
      <w:proofErr w:type="spellStart"/>
      <w:r>
        <w:lastRenderedPageBreak/>
        <w:t>Flexbox</w:t>
      </w:r>
      <w:proofErr w:type="spellEnd"/>
    </w:p>
    <w:p w14:paraId="33795883" w14:textId="5AFFA56E" w:rsidR="005C309B" w:rsidRDefault="005C309B">
      <w:hyperlink r:id="rId12" w:history="1">
        <w:r w:rsidRPr="005F0EC3">
          <w:rPr>
            <w:rStyle w:val="Hyperlink"/>
          </w:rPr>
          <w:t>https://www.alura.com.br/artigos/css-guia-do-flexbox</w:t>
        </w:r>
      </w:hyperlink>
    </w:p>
    <w:p w14:paraId="48D9450B" w14:textId="4FC9A6BB" w:rsidR="005C309B" w:rsidRDefault="005C309B">
      <w:hyperlink r:id="rId13" w:history="1">
        <w:r w:rsidRPr="005F0EC3">
          <w:rPr>
            <w:rStyle w:val="Hyperlink"/>
          </w:rPr>
          <w:t>https://css-tricks.com/snippets/css/a-guide-to-flexbox/</w:t>
        </w:r>
      </w:hyperlink>
    </w:p>
    <w:p w14:paraId="4457538B" w14:textId="77777777" w:rsidR="005C309B" w:rsidRDefault="005C309B"/>
    <w:p w14:paraId="6D8183F7" w14:textId="511A7563" w:rsidR="005C309B" w:rsidRDefault="005C309B">
      <w:proofErr w:type="spellStart"/>
      <w:r>
        <w:t>Flexbox</w:t>
      </w:r>
      <w:proofErr w:type="spellEnd"/>
      <w:r>
        <w:t xml:space="preserve"> </w:t>
      </w:r>
      <w:proofErr w:type="spellStart"/>
      <w:r>
        <w:t>Froggy</w:t>
      </w:r>
      <w:proofErr w:type="spellEnd"/>
    </w:p>
    <w:p w14:paraId="14913B86" w14:textId="549C39E5" w:rsidR="005C309B" w:rsidRDefault="005C309B">
      <w:hyperlink r:id="rId14" w:history="1">
        <w:r w:rsidRPr="005F0EC3">
          <w:rPr>
            <w:rStyle w:val="Hyperlink"/>
          </w:rPr>
          <w:t>https://flexboxfroggy.com</w:t>
        </w:r>
      </w:hyperlink>
    </w:p>
    <w:p w14:paraId="20D9D88A" w14:textId="77777777" w:rsidR="005C309B" w:rsidRDefault="005C309B"/>
    <w:p w14:paraId="48F90CFF" w14:textId="1E422945" w:rsidR="005C309B" w:rsidRDefault="00AA6C8E">
      <w:r>
        <w:t xml:space="preserve">Repositório </w:t>
      </w:r>
      <w:proofErr w:type="spellStart"/>
      <w:r>
        <w:t>WebDataViz</w:t>
      </w:r>
      <w:proofErr w:type="spellEnd"/>
    </w:p>
    <w:p w14:paraId="11418181" w14:textId="3FF9B294" w:rsidR="00AA6C8E" w:rsidRDefault="00AA6C8E">
      <w:hyperlink r:id="rId15" w:history="1">
        <w:r w:rsidRPr="005F0EC3">
          <w:rPr>
            <w:rStyle w:val="Hyperlink"/>
          </w:rPr>
          <w:t>https://github.com/BandTec/web-data-viz</w:t>
        </w:r>
      </w:hyperlink>
    </w:p>
    <w:p w14:paraId="30659075" w14:textId="77777777" w:rsidR="00AA6C8E" w:rsidRDefault="00AA6C8E"/>
    <w:p w14:paraId="6A85563C" w14:textId="77777777" w:rsidR="00AA6C8E" w:rsidRDefault="00AA6C8E"/>
    <w:p w14:paraId="59733EC4" w14:textId="77777777" w:rsidR="005C309B" w:rsidRDefault="005C309B"/>
    <w:sectPr w:rsidR="005C3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9B"/>
    <w:rsid w:val="005C309B"/>
    <w:rsid w:val="00A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178B"/>
  <w15:chartTrackingRefBased/>
  <w15:docId w15:val="{DD81B3F7-FAFD-42D2-965E-3EC69BA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30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Piassi/acquatec-1adsc" TargetMode="External"/><Relationship Id="rId13" Type="http://schemas.openxmlformats.org/officeDocument/2006/relationships/hyperlink" Target="https://css-tricks.com/snippets/css/a-guide-to-flexbo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alura.com.br/artigos/css-guia-do-flexbo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aLNZ6xhN-atjrW8Gos1RkmwwIzaEOEUE" TargetMode="External"/><Relationship Id="rId11" Type="http://schemas.openxmlformats.org/officeDocument/2006/relationships/hyperlink" Target="https://www.w3schools.com" TargetMode="External"/><Relationship Id="rId5" Type="http://schemas.openxmlformats.org/officeDocument/2006/relationships/hyperlink" Target="https://www.youtube.com/playlist?list=PLaLNZ6xhN-atjrW8Gos1RkmwwIzaEOEUE" TargetMode="External"/><Relationship Id="rId15" Type="http://schemas.openxmlformats.org/officeDocument/2006/relationships/hyperlink" Target="https://github.com/BandTec/web-data-viz" TargetMode="External"/><Relationship Id="rId10" Type="http://schemas.openxmlformats.org/officeDocument/2006/relationships/hyperlink" Target="https://www.youtube.com/watch?v=6jP_mnWTirk" TargetMode="External"/><Relationship Id="rId4" Type="http://schemas.openxmlformats.org/officeDocument/2006/relationships/hyperlink" Target="https://www.youtube.com/playlist?list=PLaLNZ6xhN-avQTQbs5emDkoj_12nsgy-d" TargetMode="External"/><Relationship Id="rId9" Type="http://schemas.openxmlformats.org/officeDocument/2006/relationships/hyperlink" Target="https://www.youtube.com/watch?v=hJxPZI04g8c" TargetMode="External"/><Relationship Id="rId14" Type="http://schemas.openxmlformats.org/officeDocument/2006/relationships/hyperlink" Target="https://flexboxfroggy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1</cp:revision>
  <dcterms:created xsi:type="dcterms:W3CDTF">2023-12-16T16:12:00Z</dcterms:created>
  <dcterms:modified xsi:type="dcterms:W3CDTF">2023-12-16T16:25:00Z</dcterms:modified>
</cp:coreProperties>
</file>