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28B" w:rsidRDefault="00C6228B">
      <w:r>
        <w:t xml:space="preserve">Excel Assignment - 17 </w:t>
      </w:r>
    </w:p>
    <w:p w:rsidR="00C6228B" w:rsidRDefault="00C6228B" w:rsidP="00C6228B">
      <w:pPr>
        <w:pStyle w:val="ListParagraph"/>
        <w:numPr>
          <w:ilvl w:val="0"/>
          <w:numId w:val="1"/>
        </w:numPr>
      </w:pPr>
      <w:r>
        <w:t xml:space="preserve">What are modules in VBA and describe in detail the importance of creating a module? </w:t>
      </w:r>
    </w:p>
    <w:p w:rsidR="00C6228B" w:rsidRDefault="00C6228B" w:rsidP="00C6228B">
      <w:proofErr w:type="gramStart"/>
      <w:r>
        <w:t>Answer :</w:t>
      </w:r>
      <w:proofErr w:type="gramEnd"/>
      <w:r>
        <w:t xml:space="preserve"> </w:t>
      </w:r>
    </w:p>
    <w:p w:rsidR="00C6228B" w:rsidRPr="00C6228B" w:rsidRDefault="00C6228B" w:rsidP="00C6228B">
      <w:pPr>
        <w:shd w:val="clear" w:color="auto" w:fill="FFFFFF"/>
        <w:spacing w:after="0" w:line="240" w:lineRule="auto"/>
      </w:pPr>
      <w:r w:rsidRPr="00C6228B">
        <w:t xml:space="preserve">VBA module is a </w:t>
      </w:r>
      <w:proofErr w:type="gramStart"/>
      <w:r w:rsidRPr="00C6228B">
        <w:t>“.</w:t>
      </w:r>
      <w:proofErr w:type="spellStart"/>
      <w:r w:rsidRPr="00C6228B">
        <w:t>bcf</w:t>
      </w:r>
      <w:proofErr w:type="spellEnd"/>
      <w:proofErr w:type="gramEnd"/>
      <w:r w:rsidRPr="00C6228B">
        <w:t>” extension file that holds the code in the </w:t>
      </w:r>
      <w:hyperlink r:id="rId5" w:history="1">
        <w:r w:rsidRPr="00C6228B">
          <w:t>visual basic editor</w:t>
        </w:r>
      </w:hyperlink>
      <w:r w:rsidRPr="00C6228B">
        <w:t>. Each module has its own code window where you can write. You can insert a new module, delete, backup, and import it. In simple words, it’s like a text file that you open in the notepad.</w:t>
      </w:r>
    </w:p>
    <w:p w:rsidR="00C6228B" w:rsidRPr="00C6228B" w:rsidRDefault="00C6228B" w:rsidP="00C6228B">
      <w:pPr>
        <w:shd w:val="clear" w:color="auto" w:fill="FFFFFF"/>
        <w:spacing w:after="360" w:line="240" w:lineRule="auto"/>
      </w:pPr>
      <w:r w:rsidRPr="00C6228B">
        <w:t>In this tutorial, we will learn all about using a module in VBA.</w:t>
      </w:r>
    </w:p>
    <w:p w:rsidR="00C6228B" w:rsidRPr="00C6228B" w:rsidRDefault="00C6228B" w:rsidP="00C6228B">
      <w:pPr>
        <w:shd w:val="clear" w:color="auto" w:fill="FFFFFF"/>
        <w:spacing w:after="0" w:line="240" w:lineRule="auto"/>
        <w:outlineLvl w:val="1"/>
      </w:pPr>
      <w:r w:rsidRPr="00C6228B">
        <w:t>Insert a VBA Module</w:t>
      </w:r>
    </w:p>
    <w:p w:rsidR="00C6228B" w:rsidRPr="00C6228B" w:rsidRDefault="00C6228B" w:rsidP="00C6228B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C6228B">
        <w:t>First of all, open the Project Window if it’s not there already.</w:t>
      </w:r>
    </w:p>
    <w:p w:rsidR="00C6228B" w:rsidRPr="00C6228B" w:rsidRDefault="00C6228B" w:rsidP="00C6228B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C6228B">
        <w:t>Next, right-click on the project (</w:t>
      </w:r>
      <w:hyperlink r:id="rId6" w:history="1">
        <w:r w:rsidRPr="00C6228B">
          <w:t>Excel File</w:t>
        </w:r>
      </w:hyperlink>
      <w:r w:rsidRPr="00C6228B">
        <w:t>) in which you want to insert a module.</w:t>
      </w:r>
    </w:p>
    <w:p w:rsidR="00C6228B" w:rsidRPr="00C6228B" w:rsidRDefault="00C6228B" w:rsidP="00C6228B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C6228B">
        <w:t>After that, go to the Insert and click on the “Module”.</w:t>
      </w:r>
    </w:p>
    <w:p w:rsidR="00C6228B" w:rsidRPr="00C6228B" w:rsidRDefault="00C6228B" w:rsidP="00C6228B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C6228B">
        <w:t>Once you do that, you will instantly get a new module and can open its code window to write the code.</w:t>
      </w:r>
    </w:p>
    <w:p w:rsidR="00C6228B" w:rsidRPr="00C6228B" w:rsidRDefault="00C6228B" w:rsidP="00C6228B">
      <w:pPr>
        <w:shd w:val="clear" w:color="auto" w:fill="FFFFFF"/>
        <w:spacing w:after="0" w:line="240" w:lineRule="auto"/>
      </w:pPr>
      <w:r w:rsidRPr="00C6228B">
        <w:drawing>
          <wp:inline distT="0" distB="0" distL="0" distR="0">
            <wp:extent cx="5173980" cy="3947160"/>
            <wp:effectExtent l="0" t="0" r="7620" b="0"/>
            <wp:docPr id="6" name="Picture 6" descr="https://cdn-amgoo.nitrocdn.com/qJvQlgGQEOwNXyhUqNwiAWOQgCDvoMdJ/assets/images/optimized/rev-69862e6/wp-content/uploads/2020/10/1-insert-a-vba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c2OjIxMA==-1" descr="https://cdn-amgoo.nitrocdn.com/qJvQlgGQEOwNXyhUqNwiAWOQgCDvoMdJ/assets/images/optimized/rev-69862e6/wp-content/uploads/2020/10/1-insert-a-vba-mo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8B" w:rsidRPr="00C6228B" w:rsidRDefault="00C6228B" w:rsidP="00C6228B">
      <w:pPr>
        <w:shd w:val="clear" w:color="auto" w:fill="FFFFFF"/>
        <w:spacing w:after="360" w:line="240" w:lineRule="auto"/>
      </w:pPr>
      <w:r w:rsidRPr="00C6228B">
        <w:t>You can also go to the insert menu and then the module to insert it.</w:t>
      </w:r>
    </w:p>
    <w:p w:rsidR="00C6228B" w:rsidRPr="00C6228B" w:rsidRDefault="00C6228B" w:rsidP="00C6228B">
      <w:pPr>
        <w:shd w:val="clear" w:color="auto" w:fill="FFFFFF"/>
        <w:spacing w:after="0" w:line="240" w:lineRule="auto"/>
      </w:pPr>
      <w:r w:rsidRPr="00C6228B">
        <w:lastRenderedPageBreak/>
        <w:drawing>
          <wp:inline distT="0" distB="0" distL="0" distR="0">
            <wp:extent cx="5105400" cy="3505200"/>
            <wp:effectExtent l="0" t="0" r="0" b="0"/>
            <wp:docPr id="5" name="Picture 5" descr="https://cdn-amgoo.nitrocdn.com/qJvQlgGQEOwNXyhUqNwiAWOQgCDvoMdJ/assets/images/optimized/rev-69862e6/wp-content/uploads/2020/10/2-insert-menu-and-the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gzOjIzMw==-1" descr="https://cdn-amgoo.nitrocdn.com/qJvQlgGQEOwNXyhUqNwiAWOQgCDvoMdJ/assets/images/optimized/rev-69862e6/wp-content/uploads/2020/10/2-insert-menu-and-the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8B" w:rsidRPr="00C6228B" w:rsidRDefault="00C6228B" w:rsidP="00C6228B">
      <w:pPr>
        <w:shd w:val="clear" w:color="auto" w:fill="FFFFFF"/>
        <w:spacing w:after="360" w:line="240" w:lineRule="auto"/>
      </w:pPr>
      <w:r w:rsidRPr="00C6228B">
        <w:t>When you insert a new module, VBA creates a separate folder for all the modules that you have in the project.</w:t>
      </w:r>
    </w:p>
    <w:p w:rsidR="00C6228B" w:rsidRPr="00C6228B" w:rsidRDefault="00C6228B" w:rsidP="00C6228B">
      <w:pPr>
        <w:shd w:val="clear" w:color="auto" w:fill="FFFFFF"/>
        <w:spacing w:after="0" w:line="240" w:lineRule="auto"/>
      </w:pPr>
      <w:r w:rsidRPr="00C6228B">
        <w:drawing>
          <wp:inline distT="0" distB="0" distL="0" distR="0">
            <wp:extent cx="4876800" cy="3870960"/>
            <wp:effectExtent l="0" t="0" r="0" b="0"/>
            <wp:docPr id="4" name="Picture 4" descr="https://cdn-amgoo.nitrocdn.com/qJvQlgGQEOwNXyhUqNwiAWOQgCDvoMdJ/assets/images/optimized/rev-69862e6/wp-content/uploads/2020/10/3-vba-ceates-a-seperate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wOjIzNA==-1" descr="https://cdn-amgoo.nitrocdn.com/qJvQlgGQEOwNXyhUqNwiAWOQgCDvoMdJ/assets/images/optimized/rev-69862e6/wp-content/uploads/2020/10/3-vba-ceates-a-seperate-fol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8B" w:rsidRPr="00C6228B" w:rsidRDefault="00C6228B" w:rsidP="00C6228B">
      <w:pPr>
        <w:shd w:val="clear" w:color="auto" w:fill="FFFFFF"/>
        <w:spacing w:after="0" w:line="240" w:lineRule="auto"/>
        <w:outlineLvl w:val="1"/>
      </w:pPr>
      <w:r w:rsidRPr="00C6228B">
        <w:t>Delete a VBA Module</w:t>
      </w:r>
    </w:p>
    <w:p w:rsidR="00C6228B" w:rsidRPr="00C6228B" w:rsidRDefault="00C6228B" w:rsidP="00C6228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C6228B">
        <w:lastRenderedPageBreak/>
        <w:t>Click on the project from which you want to delete a module.</w:t>
      </w:r>
    </w:p>
    <w:p w:rsidR="00C6228B" w:rsidRPr="00C6228B" w:rsidRDefault="00C6228B" w:rsidP="00C6228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C6228B">
        <w:t>Now right-click on the module that you want to delete and click “Remove”.</w:t>
      </w:r>
    </w:p>
    <w:p w:rsidR="00C6228B" w:rsidRPr="00C6228B" w:rsidRDefault="00C6228B" w:rsidP="00C6228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C6228B">
        <w:t>After that, you need to confirm if you wish to back up the module before deleting it.</w:t>
      </w:r>
    </w:p>
    <w:p w:rsidR="00C6228B" w:rsidRPr="00C6228B" w:rsidRDefault="00C6228B" w:rsidP="00C6228B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C6228B">
        <w:t>In the end, click on “Yes” to delete it.</w:t>
      </w:r>
    </w:p>
    <w:p w:rsidR="00C6228B" w:rsidRPr="00C6228B" w:rsidRDefault="00C6228B" w:rsidP="00C6228B">
      <w:pPr>
        <w:shd w:val="clear" w:color="auto" w:fill="FFFFFF"/>
        <w:spacing w:after="0" w:line="240" w:lineRule="auto"/>
      </w:pPr>
      <w:r w:rsidRPr="00C6228B">
        <w:drawing>
          <wp:inline distT="0" distB="0" distL="0" distR="0">
            <wp:extent cx="4808220" cy="5143500"/>
            <wp:effectExtent l="0" t="0" r="0" b="0"/>
            <wp:docPr id="3" name="Picture 3" descr="https://cdn-amgoo.nitrocdn.com/qJvQlgGQEOwNXyhUqNwiAWOQgCDvoMdJ/assets/images/optimized/rev-69862e6/wp-content/uploads/2020/10/4-delete-a-vba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E1OjIyNQ==-1" descr="https://cdn-amgoo.nitrocdn.com/qJvQlgGQEOwNXyhUqNwiAWOQgCDvoMdJ/assets/images/optimized/rev-69862e6/wp-content/uploads/2020/10/4-delete-a-vba-modu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8B" w:rsidRPr="00C6228B" w:rsidRDefault="00C6228B" w:rsidP="00C6228B">
      <w:pPr>
        <w:shd w:val="clear" w:color="auto" w:fill="FFFFFF"/>
        <w:spacing w:after="360" w:line="240" w:lineRule="auto"/>
      </w:pPr>
      <w:r w:rsidRPr="00C6228B">
        <w:t>There’s one thing that you need to know here when you click on the remove option, it asks you to back up your module before removing it (if you want).</w:t>
      </w:r>
    </w:p>
    <w:p w:rsidR="00C6228B" w:rsidRPr="00C6228B" w:rsidRDefault="00C6228B" w:rsidP="00C6228B">
      <w:pPr>
        <w:shd w:val="clear" w:color="auto" w:fill="FFFFFF"/>
        <w:spacing w:after="0" w:line="240" w:lineRule="auto"/>
      </w:pPr>
      <w:r w:rsidRPr="00C6228B">
        <w:drawing>
          <wp:inline distT="0" distB="0" distL="0" distR="0">
            <wp:extent cx="3855720" cy="1798320"/>
            <wp:effectExtent l="0" t="0" r="0" b="0"/>
            <wp:docPr id="2" name="Picture 2" descr="https://cdn-amgoo.nitrocdn.com/qJvQlgGQEOwNXyhUqNwiAWOQgCDvoMdJ/assets/images/optimized/rev-69862e6/wp-content/uploads/2020/10/5-backup-your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IyOjIyNA==-1" descr="https://cdn-amgoo.nitrocdn.com/qJvQlgGQEOwNXyhUqNwiAWOQgCDvoMdJ/assets/images/optimized/rev-69862e6/wp-content/uploads/2020/10/5-backup-your-modu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8B" w:rsidRPr="00C6228B" w:rsidRDefault="00C6228B" w:rsidP="00C6228B">
      <w:pPr>
        <w:shd w:val="clear" w:color="auto" w:fill="FFFFFF"/>
        <w:spacing w:after="360" w:line="240" w:lineRule="auto"/>
      </w:pPr>
      <w:r w:rsidRPr="00C6228B">
        <w:lastRenderedPageBreak/>
        <w:t>It’s a smart way to remind you to get the backup of the module.</w:t>
      </w:r>
    </w:p>
    <w:p w:rsidR="00C6228B" w:rsidRPr="00C6228B" w:rsidRDefault="00C6228B" w:rsidP="00C6228B">
      <w:pPr>
        <w:shd w:val="clear" w:color="auto" w:fill="FFFFFF"/>
        <w:spacing w:after="0" w:line="240" w:lineRule="auto"/>
        <w:outlineLvl w:val="1"/>
      </w:pPr>
      <w:r w:rsidRPr="00C6228B">
        <w:t>Export and Import a VBA Module</w:t>
      </w:r>
    </w:p>
    <w:p w:rsidR="00C6228B" w:rsidRPr="00C6228B" w:rsidRDefault="00C6228B" w:rsidP="00C6228B">
      <w:pPr>
        <w:shd w:val="clear" w:color="auto" w:fill="FFFFFF"/>
        <w:spacing w:after="360" w:line="240" w:lineRule="auto"/>
      </w:pPr>
      <w:r w:rsidRPr="00C6228B">
        <w:t>You can also import and export a module from one Excel file to another instead of copy-pasting the codes. This is one of the best ways to share your codes with others. When you right-click on a module you have both options there.</w:t>
      </w:r>
    </w:p>
    <w:p w:rsidR="00C6228B" w:rsidRPr="00C6228B" w:rsidRDefault="00C6228B" w:rsidP="00C6228B">
      <w:pPr>
        <w:shd w:val="clear" w:color="auto" w:fill="FFFFFF"/>
        <w:spacing w:after="0" w:line="240" w:lineRule="auto"/>
      </w:pPr>
      <w:r w:rsidRPr="00C6228B">
        <w:drawing>
          <wp:inline distT="0" distB="0" distL="0" distR="0">
            <wp:extent cx="4000500" cy="4000500"/>
            <wp:effectExtent l="0" t="0" r="0" b="0"/>
            <wp:docPr id="1" name="Picture 1" descr="https://cdn-amgoo.nitrocdn.com/qJvQlgGQEOwNXyhUqNwiAWOQgCDvoMdJ/assets/images/optimized/rev-69862e6/wp-content/uploads/2020/10/6-export-and-import-a-vba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M3OjIzNg==-1" descr="https://cdn-amgoo.nitrocdn.com/qJvQlgGQEOwNXyhUqNwiAWOQgCDvoMdJ/assets/images/optimized/rev-69862e6/wp-content/uploads/2020/10/6-export-and-import-a-vba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8B" w:rsidRDefault="00C6228B" w:rsidP="00C6228B"/>
    <w:p w:rsidR="00C6228B" w:rsidRDefault="00C6228B" w:rsidP="00C6228B">
      <w:pPr>
        <w:pStyle w:val="ListParagraph"/>
        <w:numPr>
          <w:ilvl w:val="0"/>
          <w:numId w:val="1"/>
        </w:numPr>
      </w:pPr>
      <w:r>
        <w:t xml:space="preserve">What is Class Module and what is the difference between a Class Module and a Module? </w:t>
      </w:r>
    </w:p>
    <w:p w:rsidR="00C6228B" w:rsidRDefault="00C6228B" w:rsidP="00C6228B">
      <w:proofErr w:type="gramStart"/>
      <w:r>
        <w:t>Answer :</w:t>
      </w:r>
      <w:proofErr w:type="gramEnd"/>
      <w:r>
        <w:t xml:space="preserve"> </w:t>
      </w:r>
    </w:p>
    <w:p w:rsidR="00C6228B" w:rsidRDefault="00C6228B" w:rsidP="00C6228B">
      <w:r w:rsidRPr="00C6228B">
        <w:t xml:space="preserve">A class module is a group of code that allows you to create objects and </w:t>
      </w:r>
      <w:proofErr w:type="spellStart"/>
      <w:r w:rsidRPr="00C6228B">
        <w:t>utililise</w:t>
      </w:r>
      <w:proofErr w:type="spellEnd"/>
      <w:r w:rsidRPr="00C6228B">
        <w:t xml:space="preserve"> them in your application</w:t>
      </w:r>
    </w:p>
    <w:p w:rsidR="00C6228B" w:rsidRDefault="00C6228B" w:rsidP="00C6228B">
      <w:r w:rsidRPr="00C6228B">
        <w:t>Modules are collections of methods and constants. They cannot generate instances. Classes may generate instances (objects), and have per-instance state (instance variables).</w:t>
      </w:r>
    </w:p>
    <w:p w:rsidR="00C6228B" w:rsidRDefault="00C6228B" w:rsidP="00C6228B">
      <w:r>
        <w:t>-------------------------------------------------------------------------------------------------------------------------------</w:t>
      </w:r>
    </w:p>
    <w:p w:rsidR="00C6228B" w:rsidRDefault="00C6228B" w:rsidP="00B745B1">
      <w:pPr>
        <w:pStyle w:val="ListParagraph"/>
        <w:numPr>
          <w:ilvl w:val="0"/>
          <w:numId w:val="1"/>
        </w:numPr>
      </w:pPr>
      <w:r>
        <w:t xml:space="preserve">What are Procedures? What is a Function Procedure and a Property Procedure? </w:t>
      </w:r>
    </w:p>
    <w:p w:rsidR="00B745B1" w:rsidRDefault="00B745B1" w:rsidP="00B745B1">
      <w:proofErr w:type="gramStart"/>
      <w:r>
        <w:t>Answer :</w:t>
      </w:r>
      <w:proofErr w:type="gramEnd"/>
      <w:r>
        <w:t xml:space="preserve"> </w:t>
      </w:r>
    </w:p>
    <w:p w:rsidR="00B745B1" w:rsidRPr="00B745B1" w:rsidRDefault="00B745B1" w:rsidP="00B745B1">
      <w:r w:rsidRPr="00B745B1">
        <w:lastRenderedPageBreak/>
        <w:t xml:space="preserve">A procedure is a block of Visual Basic statements enclosed by a declaration statement </w:t>
      </w:r>
      <w:proofErr w:type="gramStart"/>
      <w:r w:rsidRPr="00B745B1">
        <w:t>( Function</w:t>
      </w:r>
      <w:proofErr w:type="gramEnd"/>
      <w:r w:rsidRPr="00B745B1">
        <w:t xml:space="preserve"> , Sub , Operator , Get , Set ) and a matching End declaration. All executable statements in Visual Basic must be within some procedure.</w:t>
      </w:r>
    </w:p>
    <w:p w:rsidR="00B745B1" w:rsidRPr="00B745B1" w:rsidRDefault="00B745B1" w:rsidP="00B745B1"/>
    <w:p w:rsidR="00B745B1" w:rsidRPr="00B745B1" w:rsidRDefault="00B745B1" w:rsidP="00B745B1">
      <w:r w:rsidRPr="00B745B1">
        <w:t>A Function procedure is a series of Visual Basic statements enclosed by the Function and End Function statements. The Function procedure performs a task and then returns control to the calling code. When it returns control, it also returns a value to the calling code.</w:t>
      </w:r>
    </w:p>
    <w:p w:rsidR="00B745B1" w:rsidRPr="00B745B1" w:rsidRDefault="00B745B1" w:rsidP="00B745B1"/>
    <w:p w:rsidR="00B745B1" w:rsidRPr="00B745B1" w:rsidRDefault="00B745B1" w:rsidP="00B745B1">
      <w:r w:rsidRPr="00B745B1">
        <w:t>A property procedure is a series of Visual Basic statements that allow a programmer to create and manipulate custom properties. Property procedures can be used to create read-only properties for forms, standard modules, and class modules</w:t>
      </w:r>
    </w:p>
    <w:p w:rsidR="00B745B1" w:rsidRDefault="00B745B1" w:rsidP="00B745B1">
      <w:r>
        <w:t>-------------------------------------------------------------------------------------------------------------------------------</w:t>
      </w:r>
    </w:p>
    <w:p w:rsidR="00B745B1" w:rsidRDefault="00B745B1" w:rsidP="00B745B1"/>
    <w:p w:rsidR="00C6228B" w:rsidRDefault="00C6228B" w:rsidP="002736C7">
      <w:pPr>
        <w:pStyle w:val="ListParagraph"/>
        <w:numPr>
          <w:ilvl w:val="0"/>
          <w:numId w:val="1"/>
        </w:numPr>
      </w:pPr>
      <w:r>
        <w:t>What is a sub procedure and what are all the parts of a sub procedure and when are they used?</w:t>
      </w:r>
    </w:p>
    <w:p w:rsidR="002736C7" w:rsidRDefault="002736C7" w:rsidP="002736C7">
      <w:proofErr w:type="gramStart"/>
      <w:r>
        <w:t>Answer :</w:t>
      </w:r>
      <w:proofErr w:type="gramEnd"/>
    </w:p>
    <w:p w:rsidR="002736C7" w:rsidRPr="00F37774" w:rsidRDefault="002736C7" w:rsidP="002736C7">
      <w:r w:rsidRPr="00F37774">
        <w:t>A Sub procedure is a series of Visual Basic statements enclosed by the Sub and End Sub statements that performs actions but doesn't return a value. A Sub procedure can take arguments, such as constants, variables, or expressions that are passed by a calling procedure</w:t>
      </w:r>
    </w:p>
    <w:p w:rsidR="002736C7" w:rsidRPr="00F37774" w:rsidRDefault="002736C7" w:rsidP="002736C7">
      <w:r w:rsidRPr="00F37774">
        <w:t>A sub procedure is usually used to accept input from the user, display information, print information, manipulate properties or perform some other tasks. It is a program code by itself and it is not an event procedure because it is not associated with a runtime procedure.</w:t>
      </w:r>
    </w:p>
    <w:p w:rsidR="002736C7" w:rsidRDefault="002736C7" w:rsidP="002736C7"/>
    <w:p w:rsidR="002736C7" w:rsidRPr="002736C7" w:rsidRDefault="002736C7" w:rsidP="002736C7">
      <w:pPr>
        <w:shd w:val="clear" w:color="auto" w:fill="FFFFFF"/>
        <w:spacing w:line="240" w:lineRule="auto"/>
      </w:pPr>
      <w:r w:rsidRPr="002736C7">
        <w:t>Types of Procedures</w:t>
      </w:r>
    </w:p>
    <w:p w:rsidR="002736C7" w:rsidRPr="002736C7" w:rsidRDefault="002736C7" w:rsidP="002736C7">
      <w:pPr>
        <w:numPr>
          <w:ilvl w:val="0"/>
          <w:numId w:val="4"/>
        </w:numPr>
        <w:shd w:val="clear" w:color="auto" w:fill="FFFFFF"/>
        <w:spacing w:after="60" w:line="240" w:lineRule="auto"/>
        <w:ind w:left="0"/>
      </w:pPr>
      <w:r w:rsidRPr="002736C7">
        <w:t>Transform procedures.</w:t>
      </w:r>
    </w:p>
    <w:p w:rsidR="002736C7" w:rsidRPr="002736C7" w:rsidRDefault="002736C7" w:rsidP="002736C7">
      <w:pPr>
        <w:numPr>
          <w:ilvl w:val="0"/>
          <w:numId w:val="4"/>
        </w:numPr>
        <w:shd w:val="clear" w:color="auto" w:fill="FFFFFF"/>
        <w:spacing w:after="60" w:line="240" w:lineRule="auto"/>
        <w:ind w:left="0"/>
      </w:pPr>
      <w:r w:rsidRPr="002736C7">
        <w:t>Source procedures.</w:t>
      </w:r>
    </w:p>
    <w:p w:rsidR="002736C7" w:rsidRPr="002736C7" w:rsidRDefault="002736C7" w:rsidP="002736C7">
      <w:pPr>
        <w:numPr>
          <w:ilvl w:val="0"/>
          <w:numId w:val="4"/>
        </w:numPr>
        <w:shd w:val="clear" w:color="auto" w:fill="FFFFFF"/>
        <w:spacing w:after="60" w:line="240" w:lineRule="auto"/>
        <w:ind w:left="0"/>
      </w:pPr>
      <w:r w:rsidRPr="002736C7">
        <w:t>Target procedures.</w:t>
      </w:r>
    </w:p>
    <w:p w:rsidR="002736C7" w:rsidRDefault="002736C7" w:rsidP="002736C7"/>
    <w:p w:rsidR="00F37774" w:rsidRDefault="00F37774">
      <w:r>
        <w:br w:type="page"/>
      </w:r>
    </w:p>
    <w:p w:rsidR="00F37774" w:rsidRDefault="00F37774" w:rsidP="002736C7"/>
    <w:p w:rsidR="00C6228B" w:rsidRDefault="00C6228B" w:rsidP="00F37774">
      <w:pPr>
        <w:pStyle w:val="ListParagraph"/>
        <w:numPr>
          <w:ilvl w:val="0"/>
          <w:numId w:val="1"/>
        </w:numPr>
      </w:pPr>
      <w:r>
        <w:t xml:space="preserve">How do you add comments in a VBA code? How do you add multiple lines of comments in a VBA code? </w:t>
      </w:r>
    </w:p>
    <w:p w:rsidR="00F37774" w:rsidRDefault="00F37774" w:rsidP="00F37774">
      <w:r>
        <w:t>Answer:</w:t>
      </w:r>
    </w:p>
    <w:p w:rsidR="00F37774" w:rsidRPr="00F37774" w:rsidRDefault="00F37774" w:rsidP="00F37774">
      <w:r w:rsidRPr="00F37774">
        <w:t>To add a comment in VBA, simply add an apostrophe sign before the line that you want to be marked as a comment</w:t>
      </w:r>
      <w:r w:rsidRPr="00F37774">
        <w:t>.</w:t>
      </w:r>
    </w:p>
    <w:p w:rsidR="00F37774" w:rsidRDefault="00F37774" w:rsidP="00F37774">
      <w:r w:rsidRPr="00F37774">
        <w:t>select all the lines and then use the comment button from the toolbar or you can also add an APOSTROPHE at the starting of each line.</w:t>
      </w:r>
    </w:p>
    <w:p w:rsidR="00F37774" w:rsidRDefault="00F37774" w:rsidP="00F37774">
      <w:r>
        <w:t>-------------------------------------------------------------------------------------------------------------------------------</w:t>
      </w:r>
    </w:p>
    <w:p w:rsidR="00F37774" w:rsidRDefault="00F37774" w:rsidP="00F37774"/>
    <w:p w:rsidR="00233808" w:rsidRDefault="00F37774">
      <w:bookmarkStart w:id="0" w:name="_GoBack"/>
      <w:bookmarkEnd w:id="0"/>
    </w:p>
    <w:sectPr w:rsidR="0023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FD5"/>
    <w:multiLevelType w:val="hybridMultilevel"/>
    <w:tmpl w:val="29C6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3F67"/>
    <w:multiLevelType w:val="multilevel"/>
    <w:tmpl w:val="28A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340D4"/>
    <w:multiLevelType w:val="multilevel"/>
    <w:tmpl w:val="6DA6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D5D03"/>
    <w:multiLevelType w:val="multilevel"/>
    <w:tmpl w:val="F126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8B"/>
    <w:rsid w:val="002736C7"/>
    <w:rsid w:val="00A17E57"/>
    <w:rsid w:val="00B745B1"/>
    <w:rsid w:val="00C6228B"/>
    <w:rsid w:val="00F37774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6C72"/>
  <w15:chartTrackingRefBased/>
  <w15:docId w15:val="{BF2251EA-ADD9-4787-9815-5A46CD86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22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228B"/>
    <w:rPr>
      <w:color w:val="0000FF"/>
      <w:u w:val="single"/>
    </w:rPr>
  </w:style>
  <w:style w:type="paragraph" w:customStyle="1" w:styleId="trt0xe">
    <w:name w:val="trt0xe"/>
    <w:basedOn w:val="Normal"/>
    <w:rsid w:val="0027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champs.com/vba/objects/workboo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xcelchamps.com/vba/visual-basic-edito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Deepakrao More</dc:creator>
  <cp:keywords/>
  <dc:description/>
  <cp:lastModifiedBy>Vaibhav Deepakrao More</cp:lastModifiedBy>
  <cp:revision>2</cp:revision>
  <dcterms:created xsi:type="dcterms:W3CDTF">2023-05-25T11:49:00Z</dcterms:created>
  <dcterms:modified xsi:type="dcterms:W3CDTF">2023-05-25T11:49:00Z</dcterms:modified>
</cp:coreProperties>
</file>