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65D8F1"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LOG MANAGEMENT</w:t>
      </w:r>
    </w:p>
    <w:p w14:paraId="160591E1"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07C1D883"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 w14:paraId="30894265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 Every organization has different logging needs</w:t>
      </w:r>
    </w:p>
    <w:p w14:paraId="192311D2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 It should be set up based on requirements.</w:t>
      </w:r>
    </w:p>
    <w:p w14:paraId="0C027CF0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- 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en-US"/>
        </w:rPr>
        <w:t>Adjust logging to record enough info for issues without slowing the database.</w:t>
      </w:r>
    </w:p>
    <w:p w14:paraId="02BF7023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9A5CAF4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1EC659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Types of Logs:-</w:t>
      </w:r>
    </w:p>
    <w:p w14:paraId="62C7D53A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C8DF1CB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1. Startup and shutdown logs</w:t>
      </w:r>
    </w:p>
    <w:p w14:paraId="1AD79D4C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2. Query logs</w:t>
      </w:r>
    </w:p>
    <w:p w14:paraId="6B2047E2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3. Query duration logs</w:t>
      </w:r>
    </w:p>
    <w:p w14:paraId="1A14ED68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4. Error logs</w:t>
      </w:r>
    </w:p>
    <w:p w14:paraId="09218246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5. Connection and disconnection logs</w:t>
      </w:r>
    </w:p>
    <w:p w14:paraId="7AD447E6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6. Checkpoint and Write-Ahead Logs (WAL)</w:t>
      </w:r>
    </w:p>
    <w:p w14:paraId="1A5273B5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72ED5F50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074CD6BC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LOG Management Parameters </w:t>
      </w:r>
      <w:r>
        <w:rPr>
          <w:rFonts w:hint="default"/>
          <w:b/>
          <w:bCs/>
          <w:sz w:val="24"/>
          <w:szCs w:val="24"/>
          <w:lang w:val="en-US"/>
        </w:rPr>
        <w:t xml:space="preserve">(Default Values) </w:t>
      </w:r>
    </w:p>
    <w:p w14:paraId="4C97F02E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1CEB979A"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logging_collector = on</w:t>
      </w:r>
    </w:p>
    <w:p w14:paraId="6DF5457E"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log_destination = stderr</w:t>
      </w:r>
    </w:p>
    <w:p w14:paraId="52B336CD"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log_directory = log</w:t>
      </w:r>
    </w:p>
    <w:p w14:paraId="784E7D84"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log_filename = postgresql-%a.log</w:t>
      </w:r>
    </w:p>
    <w:p w14:paraId="00F05FCB"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log_line_prefix = %m [%p]</w:t>
      </w:r>
    </w:p>
    <w:p w14:paraId="415E33F2"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log_hostname = off</w:t>
      </w:r>
    </w:p>
    <w:p w14:paraId="0C89E1D6"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log_timezone America/Los_Angeles</w:t>
      </w:r>
    </w:p>
    <w:p w14:paraId="0B1BB2C5"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log_connections = off</w:t>
      </w:r>
    </w:p>
    <w:p w14:paraId="322E3B87"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log_disconnections = off</w:t>
      </w:r>
    </w:p>
    <w:p w14:paraId="05F21870"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log_statement = none</w:t>
      </w:r>
    </w:p>
    <w:p w14:paraId="2CB27044"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log_duration = off</w:t>
      </w:r>
    </w:p>
    <w:p w14:paraId="66D6874F"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log_min_duration_statement = -1</w:t>
      </w:r>
    </w:p>
    <w:p w14:paraId="046EC004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E25ED18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10C298C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9A7B727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6727C6B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E5C8BC0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54361A7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0BF11B8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409A9C7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E7191BD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757346C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5BE5E46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F5BCA83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4D70CE8">
      <w:pPr>
        <w:jc w:val="center"/>
        <w:rPr>
          <w:rFonts w:hint="default"/>
          <w:b/>
          <w:bCs/>
          <w:sz w:val="40"/>
          <w:szCs w:val="40"/>
          <w:u w:val="double"/>
          <w:lang w:val="en-US"/>
        </w:rPr>
      </w:pPr>
      <w:r>
        <w:rPr>
          <w:rFonts w:hint="default"/>
          <w:b/>
          <w:bCs/>
          <w:sz w:val="40"/>
          <w:szCs w:val="40"/>
          <w:u w:val="double"/>
          <w:lang w:val="en-US"/>
        </w:rPr>
        <w:t>GENERAL PARAMETERS</w:t>
      </w:r>
    </w:p>
    <w:p w14:paraId="065B710B">
      <w:pPr>
        <w:jc w:val="center"/>
        <w:rPr>
          <w:rFonts w:hint="default"/>
          <w:b/>
          <w:bCs/>
          <w:sz w:val="40"/>
          <w:szCs w:val="40"/>
          <w:u w:val="double"/>
          <w:lang w:val="en-US"/>
        </w:rPr>
      </w:pPr>
    </w:p>
    <w:p w14:paraId="4C125FBD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5A2AA59">
      <w:pPr>
        <w:numPr>
          <w:ilvl w:val="0"/>
          <w:numId w:val="0"/>
        </w:numPr>
        <w:ind w:leftChars="0" w:firstLine="140" w:firstLineChars="5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1 ) logging_collector = on</w:t>
      </w:r>
    </w:p>
    <w:p w14:paraId="28CD5F62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30AEC0E0"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-Enables the logging collector process</w:t>
      </w:r>
    </w:p>
    <w:p w14:paraId="3227A95B"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-Captures log messages and writes them to log files on disk.</w:t>
      </w:r>
    </w:p>
    <w:p w14:paraId="4A592189"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 w14:paraId="008478FA"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 w14:paraId="7B7EE7AA">
      <w:pPr>
        <w:numPr>
          <w:ilvl w:val="0"/>
          <w:numId w:val="4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log_destination = stderr | syslog | csv | eventlog</w:t>
      </w:r>
    </w:p>
    <w:p w14:paraId="083915ED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3BE38E7E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--specifies where PostgreSQL sends its log messages.</w:t>
      </w:r>
    </w:p>
    <w:p w14:paraId="130BE45D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--can be sent in below four values</w:t>
      </w:r>
    </w:p>
    <w:p w14:paraId="743006BF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74A7DF1C"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stderr</w:t>
      </w:r>
      <w:r>
        <w:rPr>
          <w:rFonts w:hint="default"/>
          <w:b w:val="0"/>
          <w:bCs w:val="0"/>
          <w:sz w:val="24"/>
          <w:szCs w:val="24"/>
          <w:lang w:val="en-US"/>
        </w:rPr>
        <w:t>: Logs go to standard error .In the log directory.</w:t>
      </w:r>
    </w:p>
    <w:p w14:paraId="5E23321C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E48F6CB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332740"/>
            <wp:effectExtent l="0" t="0" r="444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6617B">
      <w:pPr>
        <w:numPr>
          <w:ilvl w:val="0"/>
          <w:numId w:val="0"/>
        </w:numPr>
        <w:jc w:val="left"/>
      </w:pPr>
    </w:p>
    <w:p w14:paraId="51555CD1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6030461"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syslog</w:t>
      </w:r>
      <w:r>
        <w:rPr>
          <w:rFonts w:hint="default"/>
          <w:b w:val="0"/>
          <w:bCs w:val="0"/>
          <w:sz w:val="24"/>
          <w:szCs w:val="24"/>
          <w:lang w:val="en-US"/>
        </w:rPr>
        <w:t>: Logs go to the system's syslog service. Logs will go to /var/log/messages</w:t>
      </w:r>
    </w:p>
    <w:p w14:paraId="0026C05F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F694958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779770" cy="933450"/>
            <wp:effectExtent l="0" t="0" r="1143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7B75B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817F31A"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csvlog</w:t>
      </w:r>
      <w:r>
        <w:rPr>
          <w:rFonts w:hint="default"/>
          <w:b w:val="0"/>
          <w:bCs w:val="0"/>
          <w:sz w:val="24"/>
          <w:szCs w:val="24"/>
          <w:lang w:val="en-US"/>
        </w:rPr>
        <w:t>: Logs are saved in CSV format, useful for analysis tools.</w:t>
      </w:r>
    </w:p>
    <w:p w14:paraId="56D7E7BA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ED7B688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927725" cy="39624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78BF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C3852C4"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eventlog</w:t>
      </w:r>
      <w:r>
        <w:rPr>
          <w:rFonts w:hint="default"/>
          <w:b w:val="0"/>
          <w:bCs w:val="0"/>
          <w:sz w:val="24"/>
          <w:szCs w:val="24"/>
          <w:lang w:val="en-US"/>
        </w:rPr>
        <w:t>: For Windows, logs go to the Windows Event Log (Windows only)</w:t>
      </w:r>
    </w:p>
    <w:p w14:paraId="2E85F0AD"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9E5655E"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15DA648"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jsonlog </w:t>
      </w:r>
      <w:r>
        <w:rPr>
          <w:rFonts w:hint="default"/>
          <w:b w:val="0"/>
          <w:bCs w:val="0"/>
          <w:sz w:val="24"/>
          <w:szCs w:val="24"/>
          <w:lang w:val="en-US"/>
        </w:rPr>
        <w:t>:- jsonlog is a log format that outputs PostgreSQL logs in structured JSON (version 13 or later)</w:t>
      </w:r>
    </w:p>
    <w:p w14:paraId="08804DAC"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06A1D13"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6123305" cy="662940"/>
            <wp:effectExtent l="0" t="0" r="3175" b="762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7F17E"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6175FA1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B4ADD73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83CC170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610CD09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06463A6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3)log_directory = log</w:t>
      </w:r>
    </w:p>
    <w:p w14:paraId="54DCBC94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36F6D22C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--logs will be saved in a log/ folder inside your PostgreSQL data directory</w:t>
      </w:r>
    </w:p>
    <w:p w14:paraId="7F6F5989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A29FABE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4)log_filename = postgresql-%a.log</w:t>
      </w:r>
    </w:p>
    <w:p w14:paraId="340B32AA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0E23A27E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--controls the name of the log files PostgreSQL creates.</w:t>
      </w:r>
    </w:p>
    <w:p w14:paraId="0B7B6B16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772F2136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70500" cy="2197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35DC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tbl>
      <w:tblPr>
        <w:tblStyle w:val="3"/>
        <w:tblW w:w="762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4752"/>
        <w:gridCol w:w="2112"/>
      </w:tblGrid>
      <w:tr w14:paraId="185E23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6" w:type="dxa"/>
            <w:tcBorders>
              <w:top w:val="single" w:color="9BC2E6" w:sz="4" w:space="0"/>
              <w:left w:val="single" w:color="5B9BD5" w:sz="4" w:space="0"/>
              <w:bottom w:val="single" w:color="9BC2E6" w:sz="4" w:space="0"/>
              <w:right w:val="nil"/>
            </w:tcBorders>
            <w:shd w:val="clear" w:color="DDEBF7" w:fill="DDEBF7"/>
            <w:vAlign w:val="center"/>
          </w:tcPr>
          <w:p w14:paraId="5FA2D4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%a</w:t>
            </w:r>
          </w:p>
        </w:tc>
        <w:tc>
          <w:tcPr>
            <w:tcW w:w="4752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vAlign w:val="center"/>
          </w:tcPr>
          <w:p w14:paraId="5CA14F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Abbreviated weekday name</w:t>
            </w:r>
          </w:p>
        </w:tc>
        <w:tc>
          <w:tcPr>
            <w:tcW w:w="2112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5B9BD5" w:sz="4" w:space="0"/>
            </w:tcBorders>
            <w:shd w:val="clear" w:color="DDEBF7" w:fill="DDEBF7"/>
            <w:vAlign w:val="center"/>
          </w:tcPr>
          <w:p w14:paraId="06A871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</w:t>
            </w:r>
          </w:p>
        </w:tc>
      </w:tr>
      <w:tr w14:paraId="4043D6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6" w:type="dxa"/>
            <w:tcBorders>
              <w:top w:val="single" w:color="9BC2E6" w:sz="4" w:space="0"/>
              <w:left w:val="single" w:color="5B9BD5" w:sz="4" w:space="0"/>
              <w:bottom w:val="single" w:color="9BC2E6" w:sz="4" w:space="0"/>
              <w:right w:val="nil"/>
            </w:tcBorders>
            <w:shd w:val="clear" w:color="auto" w:fill="auto"/>
            <w:vAlign w:val="center"/>
          </w:tcPr>
          <w:p w14:paraId="7BCFB7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%A</w:t>
            </w:r>
          </w:p>
        </w:tc>
        <w:tc>
          <w:tcPr>
            <w:tcW w:w="4752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auto" w:fill="auto"/>
            <w:vAlign w:val="center"/>
          </w:tcPr>
          <w:p w14:paraId="1B7894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Full weekday name</w:t>
            </w:r>
          </w:p>
        </w:tc>
        <w:tc>
          <w:tcPr>
            <w:tcW w:w="2112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5B9BD5" w:sz="4" w:space="0"/>
            </w:tcBorders>
            <w:shd w:val="clear" w:color="auto" w:fill="auto"/>
            <w:vAlign w:val="center"/>
          </w:tcPr>
          <w:p w14:paraId="000DF7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Monday</w:t>
            </w:r>
          </w:p>
        </w:tc>
      </w:tr>
      <w:tr w14:paraId="797FFF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6" w:type="dxa"/>
            <w:tcBorders>
              <w:top w:val="single" w:color="9BC2E6" w:sz="4" w:space="0"/>
              <w:left w:val="single" w:color="5B9BD5" w:sz="4" w:space="0"/>
              <w:bottom w:val="single" w:color="9BC2E6" w:sz="4" w:space="0"/>
              <w:right w:val="nil"/>
            </w:tcBorders>
            <w:shd w:val="clear" w:color="DDEBF7" w:fill="DDEBF7"/>
            <w:vAlign w:val="center"/>
          </w:tcPr>
          <w:p w14:paraId="74B8A9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%w</w:t>
            </w:r>
          </w:p>
        </w:tc>
        <w:tc>
          <w:tcPr>
            <w:tcW w:w="4752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vAlign w:val="center"/>
          </w:tcPr>
          <w:p w14:paraId="458BF8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Day of the week (0–6, Sunday=0)</w:t>
            </w:r>
          </w:p>
        </w:tc>
        <w:tc>
          <w:tcPr>
            <w:tcW w:w="2112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5B9BD5" w:sz="4" w:space="0"/>
            </w:tcBorders>
            <w:shd w:val="clear" w:color="DDEBF7" w:fill="DDEBF7"/>
            <w:vAlign w:val="center"/>
          </w:tcPr>
          <w:p w14:paraId="055EA8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66BBCA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6" w:type="dxa"/>
            <w:tcBorders>
              <w:top w:val="single" w:color="9BC2E6" w:sz="4" w:space="0"/>
              <w:left w:val="single" w:color="5B9BD5" w:sz="4" w:space="0"/>
              <w:bottom w:val="single" w:color="9BC2E6" w:sz="4" w:space="0"/>
              <w:right w:val="nil"/>
            </w:tcBorders>
            <w:shd w:val="clear" w:color="auto" w:fill="auto"/>
            <w:vAlign w:val="center"/>
          </w:tcPr>
          <w:p w14:paraId="345851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%d</w:t>
            </w:r>
          </w:p>
        </w:tc>
        <w:tc>
          <w:tcPr>
            <w:tcW w:w="4752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auto" w:fill="auto"/>
            <w:vAlign w:val="center"/>
          </w:tcPr>
          <w:p w14:paraId="5ED913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Day of the month (01–31)</w:t>
            </w:r>
          </w:p>
        </w:tc>
        <w:tc>
          <w:tcPr>
            <w:tcW w:w="2112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5B9BD5" w:sz="4" w:space="0"/>
            </w:tcBorders>
            <w:shd w:val="clear" w:color="auto" w:fill="auto"/>
            <w:vAlign w:val="center"/>
          </w:tcPr>
          <w:p w14:paraId="74187D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 w14:paraId="522FFB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6" w:type="dxa"/>
            <w:tcBorders>
              <w:top w:val="single" w:color="9BC2E6" w:sz="4" w:space="0"/>
              <w:left w:val="single" w:color="5B9BD5" w:sz="4" w:space="0"/>
              <w:bottom w:val="single" w:color="9BC2E6" w:sz="4" w:space="0"/>
              <w:right w:val="nil"/>
            </w:tcBorders>
            <w:shd w:val="clear" w:color="DDEBF7" w:fill="DDEBF7"/>
            <w:vAlign w:val="center"/>
          </w:tcPr>
          <w:p w14:paraId="4B093D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%b</w:t>
            </w:r>
          </w:p>
        </w:tc>
        <w:tc>
          <w:tcPr>
            <w:tcW w:w="4752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vAlign w:val="center"/>
          </w:tcPr>
          <w:p w14:paraId="065724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Abbreviated month name</w:t>
            </w:r>
          </w:p>
        </w:tc>
        <w:tc>
          <w:tcPr>
            <w:tcW w:w="2112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5B9BD5" w:sz="4" w:space="0"/>
            </w:tcBorders>
            <w:shd w:val="clear" w:color="DDEBF7" w:fill="DDEBF7"/>
            <w:vAlign w:val="center"/>
          </w:tcPr>
          <w:p w14:paraId="39E5E4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Apr</w:t>
            </w:r>
          </w:p>
        </w:tc>
      </w:tr>
      <w:tr w14:paraId="5686D6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6" w:type="dxa"/>
            <w:tcBorders>
              <w:top w:val="single" w:color="9BC2E6" w:sz="4" w:space="0"/>
              <w:left w:val="single" w:color="5B9BD5" w:sz="4" w:space="0"/>
              <w:bottom w:val="single" w:color="9BC2E6" w:sz="4" w:space="0"/>
              <w:right w:val="nil"/>
            </w:tcBorders>
            <w:shd w:val="clear" w:color="auto" w:fill="auto"/>
            <w:vAlign w:val="center"/>
          </w:tcPr>
          <w:p w14:paraId="4BBD4D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%B</w:t>
            </w:r>
          </w:p>
        </w:tc>
        <w:tc>
          <w:tcPr>
            <w:tcW w:w="4752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auto" w:fill="auto"/>
            <w:vAlign w:val="center"/>
          </w:tcPr>
          <w:p w14:paraId="6372C1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Full month name</w:t>
            </w:r>
          </w:p>
        </w:tc>
        <w:tc>
          <w:tcPr>
            <w:tcW w:w="2112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5B9BD5" w:sz="4" w:space="0"/>
            </w:tcBorders>
            <w:shd w:val="clear" w:color="auto" w:fill="auto"/>
            <w:vAlign w:val="center"/>
          </w:tcPr>
          <w:p w14:paraId="3BBC68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April</w:t>
            </w:r>
          </w:p>
        </w:tc>
      </w:tr>
      <w:tr w14:paraId="2CF6D0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6" w:type="dxa"/>
            <w:tcBorders>
              <w:top w:val="single" w:color="9BC2E6" w:sz="4" w:space="0"/>
              <w:left w:val="single" w:color="5B9BD5" w:sz="4" w:space="0"/>
              <w:bottom w:val="single" w:color="9BC2E6" w:sz="4" w:space="0"/>
              <w:right w:val="nil"/>
            </w:tcBorders>
            <w:shd w:val="clear" w:color="DDEBF7" w:fill="DDEBF7"/>
            <w:vAlign w:val="center"/>
          </w:tcPr>
          <w:p w14:paraId="7F0BCD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%m</w:t>
            </w:r>
          </w:p>
        </w:tc>
        <w:tc>
          <w:tcPr>
            <w:tcW w:w="4752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vAlign w:val="center"/>
          </w:tcPr>
          <w:p w14:paraId="22AF5B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Month number (01–12)</w:t>
            </w:r>
          </w:p>
        </w:tc>
        <w:tc>
          <w:tcPr>
            <w:tcW w:w="2112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5B9BD5" w:sz="4" w:space="0"/>
            </w:tcBorders>
            <w:shd w:val="clear" w:color="DDEBF7" w:fill="DDEBF7"/>
            <w:vAlign w:val="center"/>
          </w:tcPr>
          <w:p w14:paraId="5DAA3D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 w14:paraId="20B0E8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6" w:type="dxa"/>
            <w:tcBorders>
              <w:top w:val="single" w:color="9BC2E6" w:sz="4" w:space="0"/>
              <w:left w:val="single" w:color="5B9BD5" w:sz="4" w:space="0"/>
              <w:bottom w:val="single" w:color="9BC2E6" w:sz="4" w:space="0"/>
              <w:right w:val="nil"/>
            </w:tcBorders>
            <w:shd w:val="clear" w:color="auto" w:fill="auto"/>
            <w:vAlign w:val="center"/>
          </w:tcPr>
          <w:p w14:paraId="763960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%y</w:t>
            </w:r>
          </w:p>
        </w:tc>
        <w:tc>
          <w:tcPr>
            <w:tcW w:w="4752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auto" w:fill="auto"/>
            <w:vAlign w:val="center"/>
          </w:tcPr>
          <w:p w14:paraId="0E2CE6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Year (2-digit)</w:t>
            </w:r>
          </w:p>
        </w:tc>
        <w:tc>
          <w:tcPr>
            <w:tcW w:w="2112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5B9BD5" w:sz="4" w:space="0"/>
            </w:tcBorders>
            <w:shd w:val="clear" w:color="auto" w:fill="auto"/>
            <w:vAlign w:val="center"/>
          </w:tcPr>
          <w:p w14:paraId="3FBA29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</w:tr>
      <w:tr w14:paraId="322785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6" w:type="dxa"/>
            <w:tcBorders>
              <w:top w:val="single" w:color="9BC2E6" w:sz="4" w:space="0"/>
              <w:left w:val="single" w:color="5B9BD5" w:sz="4" w:space="0"/>
              <w:bottom w:val="single" w:color="9BC2E6" w:sz="4" w:space="0"/>
              <w:right w:val="nil"/>
            </w:tcBorders>
            <w:shd w:val="clear" w:color="DDEBF7" w:fill="DDEBF7"/>
            <w:vAlign w:val="center"/>
          </w:tcPr>
          <w:p w14:paraId="1144C1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%Y</w:t>
            </w:r>
          </w:p>
        </w:tc>
        <w:tc>
          <w:tcPr>
            <w:tcW w:w="4752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vAlign w:val="center"/>
          </w:tcPr>
          <w:p w14:paraId="0723C8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Year (4-digit)</w:t>
            </w:r>
          </w:p>
        </w:tc>
        <w:tc>
          <w:tcPr>
            <w:tcW w:w="2112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5B9BD5" w:sz="4" w:space="0"/>
            </w:tcBorders>
            <w:shd w:val="clear" w:color="DDEBF7" w:fill="DDEBF7"/>
            <w:vAlign w:val="center"/>
          </w:tcPr>
          <w:p w14:paraId="5B7193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2025</w:t>
            </w:r>
          </w:p>
        </w:tc>
      </w:tr>
      <w:tr w14:paraId="05D1F2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6" w:type="dxa"/>
            <w:tcBorders>
              <w:top w:val="single" w:color="9BC2E6" w:sz="4" w:space="0"/>
              <w:left w:val="single" w:color="5B9BD5" w:sz="4" w:space="0"/>
              <w:bottom w:val="single" w:color="9BC2E6" w:sz="4" w:space="0"/>
              <w:right w:val="nil"/>
            </w:tcBorders>
            <w:shd w:val="clear" w:color="auto" w:fill="auto"/>
            <w:vAlign w:val="center"/>
          </w:tcPr>
          <w:p w14:paraId="795A43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%H</w:t>
            </w:r>
          </w:p>
        </w:tc>
        <w:tc>
          <w:tcPr>
            <w:tcW w:w="4752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auto" w:fill="auto"/>
            <w:vAlign w:val="center"/>
          </w:tcPr>
          <w:p w14:paraId="251FFE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Hour (00–23)</w:t>
            </w:r>
          </w:p>
        </w:tc>
        <w:tc>
          <w:tcPr>
            <w:tcW w:w="2112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5B9BD5" w:sz="4" w:space="0"/>
            </w:tcBorders>
            <w:shd w:val="clear" w:color="auto" w:fill="auto"/>
            <w:vAlign w:val="center"/>
          </w:tcPr>
          <w:p w14:paraId="01DF8F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 w14:paraId="695E13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6" w:type="dxa"/>
            <w:tcBorders>
              <w:top w:val="single" w:color="9BC2E6" w:sz="4" w:space="0"/>
              <w:left w:val="single" w:color="5B9BD5" w:sz="4" w:space="0"/>
              <w:bottom w:val="single" w:color="9BC2E6" w:sz="4" w:space="0"/>
              <w:right w:val="nil"/>
            </w:tcBorders>
            <w:shd w:val="clear" w:color="DDEBF7" w:fill="DDEBF7"/>
            <w:vAlign w:val="center"/>
          </w:tcPr>
          <w:p w14:paraId="5FB98E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%M</w:t>
            </w:r>
          </w:p>
        </w:tc>
        <w:tc>
          <w:tcPr>
            <w:tcW w:w="4752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vAlign w:val="center"/>
          </w:tcPr>
          <w:p w14:paraId="090FB4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Minute (00–59)</w:t>
            </w:r>
          </w:p>
        </w:tc>
        <w:tc>
          <w:tcPr>
            <w:tcW w:w="2112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5B9BD5" w:sz="4" w:space="0"/>
            </w:tcBorders>
            <w:shd w:val="clear" w:color="DDEBF7" w:fill="DDEBF7"/>
            <w:vAlign w:val="center"/>
          </w:tcPr>
          <w:p w14:paraId="53A4E4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</w:tr>
      <w:tr w14:paraId="090D93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6" w:type="dxa"/>
            <w:tcBorders>
              <w:top w:val="single" w:color="9BC2E6" w:sz="4" w:space="0"/>
              <w:left w:val="single" w:color="5B9BD5" w:sz="4" w:space="0"/>
              <w:bottom w:val="single" w:color="5B9BD5" w:sz="4" w:space="0"/>
              <w:right w:val="nil"/>
            </w:tcBorders>
            <w:shd w:val="clear" w:color="auto" w:fill="auto"/>
            <w:vAlign w:val="center"/>
          </w:tcPr>
          <w:p w14:paraId="29A658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%S</w:t>
            </w:r>
          </w:p>
        </w:tc>
        <w:tc>
          <w:tcPr>
            <w:tcW w:w="4752" w:type="dxa"/>
            <w:tcBorders>
              <w:top w:val="single" w:color="9BC2E6" w:sz="4" w:space="0"/>
              <w:left w:val="nil"/>
              <w:bottom w:val="single" w:color="5B9BD5" w:sz="4" w:space="0"/>
              <w:right w:val="nil"/>
            </w:tcBorders>
            <w:shd w:val="clear" w:color="auto" w:fill="auto"/>
            <w:vAlign w:val="center"/>
          </w:tcPr>
          <w:p w14:paraId="1B5625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Second (00–59)</w:t>
            </w:r>
          </w:p>
        </w:tc>
        <w:tc>
          <w:tcPr>
            <w:tcW w:w="2112" w:type="dxa"/>
            <w:tcBorders>
              <w:top w:val="single" w:color="9BC2E6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auto"/>
            <w:vAlign w:val="center"/>
          </w:tcPr>
          <w:p w14:paraId="24325F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</w:tbl>
    <w:p w14:paraId="4A249F53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13957CF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--ALTER SYSTEM SET log_filename = postgresql-%a_%d_%b%Y.log;</w:t>
      </w:r>
    </w:p>
    <w:p w14:paraId="09745189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8E32627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6690" cy="205740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9D018">
      <w:pPr>
        <w:numPr>
          <w:ilvl w:val="0"/>
          <w:numId w:val="0"/>
        </w:numPr>
        <w:jc w:val="left"/>
      </w:pPr>
    </w:p>
    <w:p w14:paraId="54B85731">
      <w:pPr>
        <w:numPr>
          <w:ilvl w:val="0"/>
          <w:numId w:val="0"/>
        </w:numPr>
        <w:jc w:val="left"/>
      </w:pPr>
    </w:p>
    <w:p w14:paraId="77A75D8D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5)log_hostname = off (default)</w:t>
      </w:r>
    </w:p>
    <w:p w14:paraId="3FD557D6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72E2F1EF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--we can see the hostname if it is enabled in log_line_prefix</w:t>
      </w:r>
    </w:p>
    <w:p w14:paraId="00149591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</w:t>
      </w:r>
      <w:r>
        <w:rPr>
          <w:rFonts w:hint="default"/>
          <w:sz w:val="22"/>
          <w:szCs w:val="22"/>
          <w:lang w:val="en-US"/>
        </w:rPr>
        <w:t>ALTER SYSTEM SET log_hostname =on;</w:t>
      </w:r>
    </w:p>
    <w:p w14:paraId="42C34695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41647FFD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25209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DAFBB">
      <w:pPr>
        <w:numPr>
          <w:ilvl w:val="0"/>
          <w:numId w:val="0"/>
        </w:numPr>
        <w:jc w:val="left"/>
      </w:pPr>
    </w:p>
    <w:p w14:paraId="44D70DEF">
      <w:pPr>
        <w:numPr>
          <w:ilvl w:val="0"/>
          <w:numId w:val="0"/>
        </w:numPr>
        <w:jc w:val="left"/>
      </w:pPr>
    </w:p>
    <w:p w14:paraId="78880699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6)log_timezone = America/Los_Angeles</w:t>
      </w:r>
    </w:p>
    <w:p w14:paraId="1528F33F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003BFAE2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--It sets the timezone displayed in logs</w:t>
      </w:r>
    </w:p>
    <w:p w14:paraId="4E3089BA">
      <w:pPr>
        <w:numPr>
          <w:ilvl w:val="0"/>
          <w:numId w:val="0"/>
        </w:numPr>
        <w:jc w:val="left"/>
      </w:pPr>
    </w:p>
    <w:p w14:paraId="58207CF0">
      <w:pPr>
        <w:numPr>
          <w:ilvl w:val="0"/>
          <w:numId w:val="0"/>
        </w:numPr>
        <w:jc w:val="left"/>
      </w:pPr>
    </w:p>
    <w:p w14:paraId="62E7F7F2">
      <w:pPr>
        <w:numPr>
          <w:ilvl w:val="0"/>
          <w:numId w:val="0"/>
        </w:numPr>
        <w:jc w:val="left"/>
      </w:pPr>
    </w:p>
    <w:p w14:paraId="0145DB7D">
      <w:pPr>
        <w:numPr>
          <w:ilvl w:val="0"/>
          <w:numId w:val="0"/>
        </w:numPr>
        <w:jc w:val="left"/>
      </w:pPr>
    </w:p>
    <w:p w14:paraId="67DF41CB">
      <w:pPr>
        <w:numPr>
          <w:ilvl w:val="0"/>
          <w:numId w:val="0"/>
        </w:numPr>
        <w:jc w:val="left"/>
      </w:pPr>
    </w:p>
    <w:p w14:paraId="4E2BAD08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7)log_line_prefix = %m [%p]</w:t>
      </w:r>
    </w:p>
    <w:p w14:paraId="1EFDCA1D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6F592B11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--information appears at the beginning of each log line</w:t>
      </w:r>
    </w:p>
    <w:p w14:paraId="6DF8E9C4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--helps in identifying sessions, users, databases, and much more.</w:t>
      </w:r>
    </w:p>
    <w:p w14:paraId="6D13362A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3A8F092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203200"/>
            <wp:effectExtent l="0" t="0" r="254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05945">
      <w:pPr>
        <w:numPr>
          <w:ilvl w:val="0"/>
          <w:numId w:val="0"/>
        </w:numPr>
        <w:jc w:val="left"/>
      </w:pPr>
    </w:p>
    <w:p w14:paraId="5FF5F76C"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--</w:t>
      </w:r>
      <w:r>
        <w:rPr>
          <w:rFonts w:hint="default"/>
          <w:sz w:val="22"/>
          <w:szCs w:val="22"/>
          <w:lang w:val="en-US"/>
        </w:rPr>
        <w:t>ALTER SYSTEM SET log_line_prefix = '%t [%p] [%u@%d] ';</w:t>
      </w:r>
    </w:p>
    <w:p w14:paraId="2726249C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18E0EEA6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6690" cy="25273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A54A4">
      <w:pPr>
        <w:numPr>
          <w:ilvl w:val="0"/>
          <w:numId w:val="0"/>
        </w:numPr>
        <w:jc w:val="left"/>
      </w:pPr>
    </w:p>
    <w:p w14:paraId="25046E29"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--Importat codes</w:t>
      </w:r>
    </w:p>
    <w:p w14:paraId="50B0C348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tbl>
      <w:tblPr>
        <w:tblStyle w:val="3"/>
        <w:tblW w:w="445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3408"/>
      </w:tblGrid>
      <w:tr w14:paraId="30081A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44" w:type="dxa"/>
            <w:tcBorders>
              <w:top w:val="single" w:color="5B9BD5" w:sz="4" w:space="0"/>
              <w:left w:val="single" w:color="5B9BD5" w:sz="4" w:space="0"/>
              <w:bottom w:val="single" w:color="9BC2E6" w:sz="4" w:space="0"/>
              <w:right w:val="nil"/>
            </w:tcBorders>
            <w:shd w:val="clear" w:color="5B9BD5" w:fill="5B9BD5"/>
            <w:vAlign w:val="center"/>
          </w:tcPr>
          <w:p w14:paraId="063878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3408" w:type="dxa"/>
            <w:tcBorders>
              <w:top w:val="single" w:color="5B9BD5" w:sz="4" w:space="0"/>
              <w:left w:val="nil"/>
              <w:bottom w:val="single" w:color="9BC2E6" w:sz="4" w:space="0"/>
              <w:right w:val="single" w:color="5B9BD5" w:sz="4" w:space="0"/>
            </w:tcBorders>
            <w:shd w:val="clear" w:color="5B9BD5" w:fill="5B9BD5"/>
            <w:vAlign w:val="center"/>
          </w:tcPr>
          <w:p w14:paraId="4F95F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Description</w:t>
            </w:r>
          </w:p>
        </w:tc>
      </w:tr>
      <w:tr w14:paraId="4E7E31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44" w:type="dxa"/>
            <w:tcBorders>
              <w:top w:val="single" w:color="9BC2E6" w:sz="4" w:space="0"/>
              <w:left w:val="single" w:color="5B9BD5" w:sz="4" w:space="0"/>
              <w:bottom w:val="single" w:color="9BC2E6" w:sz="4" w:space="0"/>
              <w:right w:val="nil"/>
            </w:tcBorders>
            <w:shd w:val="clear" w:color="DDEBF7" w:fill="DDEBF7"/>
            <w:vAlign w:val="center"/>
          </w:tcPr>
          <w:p w14:paraId="551ED6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%m</w:t>
            </w:r>
          </w:p>
        </w:tc>
        <w:tc>
          <w:tcPr>
            <w:tcW w:w="3408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5B9BD5" w:sz="4" w:space="0"/>
            </w:tcBorders>
            <w:shd w:val="clear" w:color="DDEBF7" w:fill="DDEBF7"/>
            <w:vAlign w:val="center"/>
          </w:tcPr>
          <w:p w14:paraId="20516E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Timestamp (with milliseconds)</w:t>
            </w:r>
          </w:p>
        </w:tc>
      </w:tr>
      <w:tr w14:paraId="469F13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44" w:type="dxa"/>
            <w:tcBorders>
              <w:top w:val="single" w:color="9BC2E6" w:sz="4" w:space="0"/>
              <w:left w:val="single" w:color="5B9BD5" w:sz="4" w:space="0"/>
              <w:bottom w:val="single" w:color="9BC2E6" w:sz="4" w:space="0"/>
              <w:right w:val="nil"/>
            </w:tcBorders>
            <w:shd w:val="clear" w:color="auto" w:fill="auto"/>
            <w:vAlign w:val="center"/>
          </w:tcPr>
          <w:p w14:paraId="30CE75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%t</w:t>
            </w:r>
          </w:p>
        </w:tc>
        <w:tc>
          <w:tcPr>
            <w:tcW w:w="3408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5B9BD5" w:sz="4" w:space="0"/>
            </w:tcBorders>
            <w:shd w:val="clear" w:color="auto" w:fill="auto"/>
            <w:vAlign w:val="center"/>
          </w:tcPr>
          <w:p w14:paraId="2EEEC2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Timestamp (without milliseconds)</w:t>
            </w:r>
          </w:p>
        </w:tc>
      </w:tr>
      <w:tr w14:paraId="0B0C85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44" w:type="dxa"/>
            <w:tcBorders>
              <w:top w:val="single" w:color="9BC2E6" w:sz="4" w:space="0"/>
              <w:left w:val="single" w:color="5B9BD5" w:sz="4" w:space="0"/>
              <w:bottom w:val="single" w:color="9BC2E6" w:sz="4" w:space="0"/>
              <w:right w:val="nil"/>
            </w:tcBorders>
            <w:shd w:val="clear" w:color="DDEBF7" w:fill="DDEBF7"/>
            <w:vAlign w:val="center"/>
          </w:tcPr>
          <w:p w14:paraId="6C9D78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%p</w:t>
            </w:r>
          </w:p>
        </w:tc>
        <w:tc>
          <w:tcPr>
            <w:tcW w:w="3408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5B9BD5" w:sz="4" w:space="0"/>
            </w:tcBorders>
            <w:shd w:val="clear" w:color="DDEBF7" w:fill="DDEBF7"/>
            <w:vAlign w:val="center"/>
          </w:tcPr>
          <w:p w14:paraId="2D3CC8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Process ID (PID)</w:t>
            </w:r>
          </w:p>
        </w:tc>
      </w:tr>
      <w:tr w14:paraId="49F914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44" w:type="dxa"/>
            <w:tcBorders>
              <w:top w:val="single" w:color="9BC2E6" w:sz="4" w:space="0"/>
              <w:left w:val="single" w:color="5B9BD5" w:sz="4" w:space="0"/>
              <w:bottom w:val="single" w:color="9BC2E6" w:sz="4" w:space="0"/>
              <w:right w:val="nil"/>
            </w:tcBorders>
            <w:shd w:val="clear" w:color="auto" w:fill="auto"/>
            <w:vAlign w:val="center"/>
          </w:tcPr>
          <w:p w14:paraId="74F0A7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%u</w:t>
            </w:r>
          </w:p>
        </w:tc>
        <w:tc>
          <w:tcPr>
            <w:tcW w:w="3408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5B9BD5" w:sz="4" w:space="0"/>
            </w:tcBorders>
            <w:shd w:val="clear" w:color="auto" w:fill="auto"/>
            <w:vAlign w:val="center"/>
          </w:tcPr>
          <w:p w14:paraId="1D0A42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 name</w:t>
            </w:r>
          </w:p>
        </w:tc>
      </w:tr>
      <w:tr w14:paraId="5177BA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44" w:type="dxa"/>
            <w:tcBorders>
              <w:top w:val="single" w:color="9BC2E6" w:sz="4" w:space="0"/>
              <w:left w:val="single" w:color="5B9BD5" w:sz="4" w:space="0"/>
              <w:bottom w:val="single" w:color="9BC2E6" w:sz="4" w:space="0"/>
              <w:right w:val="nil"/>
            </w:tcBorders>
            <w:shd w:val="clear" w:color="DDEBF7" w:fill="DDEBF7"/>
            <w:vAlign w:val="center"/>
          </w:tcPr>
          <w:p w14:paraId="63A68C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%d</w:t>
            </w:r>
          </w:p>
        </w:tc>
        <w:tc>
          <w:tcPr>
            <w:tcW w:w="3408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5B9BD5" w:sz="4" w:space="0"/>
            </w:tcBorders>
            <w:shd w:val="clear" w:color="DDEBF7" w:fill="DDEBF7"/>
            <w:vAlign w:val="center"/>
          </w:tcPr>
          <w:p w14:paraId="6CD140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Database name</w:t>
            </w:r>
          </w:p>
        </w:tc>
      </w:tr>
      <w:tr w14:paraId="3C631B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44" w:type="dxa"/>
            <w:tcBorders>
              <w:top w:val="single" w:color="9BC2E6" w:sz="4" w:space="0"/>
              <w:left w:val="single" w:color="5B9BD5" w:sz="4" w:space="0"/>
              <w:bottom w:val="single" w:color="9BC2E6" w:sz="4" w:space="0"/>
              <w:right w:val="nil"/>
            </w:tcBorders>
            <w:shd w:val="clear" w:color="auto" w:fill="auto"/>
            <w:vAlign w:val="center"/>
          </w:tcPr>
          <w:p w14:paraId="5240A3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%h</w:t>
            </w:r>
          </w:p>
        </w:tc>
        <w:tc>
          <w:tcPr>
            <w:tcW w:w="3408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5B9BD5" w:sz="4" w:space="0"/>
            </w:tcBorders>
            <w:shd w:val="clear" w:color="auto" w:fill="auto"/>
            <w:vAlign w:val="center"/>
          </w:tcPr>
          <w:p w14:paraId="476B13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Remote host</w:t>
            </w:r>
          </w:p>
        </w:tc>
      </w:tr>
      <w:tr w14:paraId="29E924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44" w:type="dxa"/>
            <w:tcBorders>
              <w:top w:val="single" w:color="9BC2E6" w:sz="4" w:space="0"/>
              <w:left w:val="single" w:color="5B9BD5" w:sz="4" w:space="0"/>
              <w:bottom w:val="single" w:color="5B9BD5" w:sz="4" w:space="0"/>
              <w:right w:val="nil"/>
            </w:tcBorders>
            <w:shd w:val="clear" w:color="DDEBF7" w:fill="DDEBF7"/>
            <w:vAlign w:val="center"/>
          </w:tcPr>
          <w:p w14:paraId="4680FD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%a</w:t>
            </w:r>
          </w:p>
        </w:tc>
        <w:tc>
          <w:tcPr>
            <w:tcW w:w="3408" w:type="dxa"/>
            <w:tcBorders>
              <w:top w:val="single" w:color="9BC2E6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DDEBF7" w:fill="DDEBF7"/>
            <w:vAlign w:val="center"/>
          </w:tcPr>
          <w:p w14:paraId="7A8069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Application name</w:t>
            </w:r>
          </w:p>
        </w:tc>
      </w:tr>
    </w:tbl>
    <w:p w14:paraId="45653060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3AC5BE47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66A9C551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6076579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8)log_connections = off, log_disconnections =off</w:t>
      </w:r>
    </w:p>
    <w:p w14:paraId="23FE6A0A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3BD2E40D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--Setting log_connections to 1 will record all authorized connections as well as attempted connections.</w:t>
      </w:r>
    </w:p>
    <w:p w14:paraId="6B234ECF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--in busy environment, log file becomes flooded with repetitive connection logs, which may impact performance and log readability.</w:t>
      </w:r>
    </w:p>
    <w:p w14:paraId="2BD0F639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9099FD8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628640" cy="934720"/>
            <wp:effectExtent l="0" t="0" r="10160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CB9F0">
      <w:pPr>
        <w:numPr>
          <w:ilvl w:val="0"/>
          <w:numId w:val="0"/>
        </w:numPr>
        <w:jc w:val="left"/>
      </w:pPr>
    </w:p>
    <w:p w14:paraId="4C2CCB8C">
      <w:pPr>
        <w:numPr>
          <w:ilvl w:val="0"/>
          <w:numId w:val="0"/>
        </w:numPr>
        <w:jc w:val="left"/>
      </w:pPr>
    </w:p>
    <w:p w14:paraId="23594CF3">
      <w:pPr>
        <w:numPr>
          <w:ilvl w:val="0"/>
          <w:numId w:val="0"/>
        </w:numPr>
        <w:jc w:val="left"/>
      </w:pPr>
    </w:p>
    <w:p w14:paraId="45B79986">
      <w:pPr>
        <w:numPr>
          <w:ilvl w:val="0"/>
          <w:numId w:val="0"/>
        </w:numPr>
        <w:jc w:val="left"/>
      </w:pPr>
    </w:p>
    <w:p w14:paraId="760A8662">
      <w:pPr>
        <w:numPr>
          <w:ilvl w:val="0"/>
          <w:numId w:val="0"/>
        </w:numPr>
        <w:jc w:val="left"/>
      </w:pPr>
    </w:p>
    <w:p w14:paraId="12602B28">
      <w:pPr>
        <w:numPr>
          <w:ilvl w:val="0"/>
          <w:numId w:val="0"/>
        </w:numPr>
        <w:jc w:val="left"/>
      </w:pPr>
    </w:p>
    <w:p w14:paraId="39DEB338">
      <w:pPr>
        <w:numPr>
          <w:ilvl w:val="0"/>
          <w:numId w:val="0"/>
        </w:numPr>
        <w:jc w:val="left"/>
      </w:pPr>
    </w:p>
    <w:p w14:paraId="51E485CF">
      <w:pPr>
        <w:numPr>
          <w:ilvl w:val="0"/>
          <w:numId w:val="0"/>
        </w:numPr>
        <w:jc w:val="left"/>
      </w:pPr>
    </w:p>
    <w:p w14:paraId="35CA29F9">
      <w:pPr>
        <w:numPr>
          <w:ilvl w:val="0"/>
          <w:numId w:val="0"/>
        </w:numPr>
        <w:jc w:val="left"/>
      </w:pPr>
    </w:p>
    <w:p w14:paraId="19F39842">
      <w:pPr>
        <w:numPr>
          <w:ilvl w:val="0"/>
          <w:numId w:val="0"/>
        </w:numPr>
        <w:jc w:val="left"/>
      </w:pPr>
    </w:p>
    <w:p w14:paraId="2151CBDA">
      <w:pPr>
        <w:numPr>
          <w:ilvl w:val="0"/>
          <w:numId w:val="0"/>
        </w:numPr>
        <w:jc w:val="left"/>
      </w:pPr>
    </w:p>
    <w:p w14:paraId="68E403CC">
      <w:pPr>
        <w:numPr>
          <w:ilvl w:val="0"/>
          <w:numId w:val="0"/>
        </w:numPr>
        <w:jc w:val="left"/>
      </w:pPr>
    </w:p>
    <w:p w14:paraId="688BF6ED">
      <w:pPr>
        <w:numPr>
          <w:ilvl w:val="0"/>
          <w:numId w:val="0"/>
        </w:numPr>
        <w:jc w:val="left"/>
      </w:pPr>
    </w:p>
    <w:p w14:paraId="132E2ED0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15EF89FE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2FE1FA3A"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9)log_statement = none</w:t>
      </w:r>
    </w:p>
    <w:p w14:paraId="53045C68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 w14:paraId="1852B648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 ddl, mod, all</w:t>
      </w:r>
    </w:p>
    <w:p w14:paraId="4576A503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 w14:paraId="56C58808">
      <w:pPr>
        <w:numPr>
          <w:ilvl w:val="0"/>
          <w:numId w:val="0"/>
        </w:numPr>
        <w:ind w:firstLine="120" w:firstLineChars="5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--ALL</w:t>
      </w:r>
    </w:p>
    <w:p w14:paraId="4EC285DA">
      <w:pPr>
        <w:numPr>
          <w:ilvl w:val="0"/>
          <w:numId w:val="0"/>
        </w:numPr>
        <w:ind w:left="480" w:leftChars="240" w:firstLine="240" w:firstLineChars="1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 SELECT, DDL, DML statements</w:t>
      </w:r>
    </w:p>
    <w:p w14:paraId="2084FE2E">
      <w:pPr>
        <w:numPr>
          <w:ilvl w:val="0"/>
          <w:numId w:val="0"/>
        </w:numPr>
        <w:ind w:left="480" w:leftChars="240" w:firstLine="240" w:firstLineChars="1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-- Don't use log_statement = 'all' on busy systems, as it would pile up the log </w:t>
      </w:r>
    </w:p>
    <w:p w14:paraId="2C4CCFBB">
      <w:pPr>
        <w:numPr>
          <w:ilvl w:val="0"/>
          <w:numId w:val="0"/>
        </w:numPr>
        <w:ind w:left="480" w:leftChars="240" w:firstLine="240" w:firstLineChars="1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file.It can slow down performance and fill up disk space.</w:t>
      </w:r>
    </w:p>
    <w:p w14:paraId="1F4B594A">
      <w:pPr>
        <w:numPr>
          <w:ilvl w:val="0"/>
          <w:numId w:val="0"/>
        </w:numPr>
        <w:ind w:firstLine="720" w:firstLineChars="3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 it will lead to increase in CPU load</w:t>
      </w:r>
    </w:p>
    <w:p w14:paraId="57864F04">
      <w:pPr>
        <w:numPr>
          <w:ilvl w:val="0"/>
          <w:numId w:val="0"/>
        </w:numPr>
        <w:ind w:firstLine="720" w:firstLineChars="3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 impact on DB performance as it can slow down the queries</w:t>
      </w:r>
    </w:p>
    <w:p w14:paraId="7625020B">
      <w:pPr>
        <w:numPr>
          <w:ilvl w:val="0"/>
          <w:numId w:val="0"/>
        </w:numPr>
        <w:ind w:firstLine="720" w:firstLineChars="3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 Use 'all' only for debugging or on low-traffic systems.</w:t>
      </w:r>
    </w:p>
    <w:p w14:paraId="0B3DCA6C">
      <w:pPr>
        <w:numPr>
          <w:ilvl w:val="0"/>
          <w:numId w:val="0"/>
        </w:numPr>
        <w:ind w:firstLine="720" w:firstLineChars="3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 helps to track slow queries</w:t>
      </w:r>
    </w:p>
    <w:p w14:paraId="30639191">
      <w:pPr>
        <w:numPr>
          <w:ilvl w:val="0"/>
          <w:numId w:val="0"/>
        </w:numPr>
        <w:ind w:firstLine="720" w:firstLineChars="300"/>
        <w:jc w:val="left"/>
        <w:rPr>
          <w:rFonts w:hint="default"/>
          <w:sz w:val="24"/>
          <w:szCs w:val="24"/>
          <w:lang w:val="en-US"/>
        </w:rPr>
      </w:pPr>
    </w:p>
    <w:p w14:paraId="4C1012BD">
      <w:pPr>
        <w:numPr>
          <w:ilvl w:val="0"/>
          <w:numId w:val="0"/>
        </w:numPr>
        <w:ind w:firstLine="120" w:firstLineChars="5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--MOD</w:t>
      </w:r>
    </w:p>
    <w:p w14:paraId="1407FE2E">
      <w:pPr>
        <w:numPr>
          <w:ilvl w:val="0"/>
          <w:numId w:val="0"/>
        </w:numPr>
        <w:ind w:firstLine="720" w:firstLineChars="3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--Use log_statement = 'mod' to log only changes (INSERT, UPDATE, DELETE, </w:t>
      </w:r>
    </w:p>
    <w:p w14:paraId="50DDE079">
      <w:pPr>
        <w:numPr>
          <w:ilvl w:val="0"/>
          <w:numId w:val="0"/>
        </w:numPr>
        <w:ind w:firstLine="720" w:firstLineChars="3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DDL).</w:t>
      </w:r>
    </w:p>
    <w:p w14:paraId="596CB5BC">
      <w:pPr>
        <w:numPr>
          <w:ilvl w:val="0"/>
          <w:numId w:val="0"/>
        </w:numPr>
        <w:ind w:firstLine="720" w:firstLineChars="3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--Best for tracking actual changes</w:t>
      </w:r>
    </w:p>
    <w:p w14:paraId="427C5E8D">
      <w:pPr>
        <w:numPr>
          <w:ilvl w:val="0"/>
          <w:numId w:val="0"/>
        </w:numPr>
        <w:ind w:firstLine="720" w:firstLineChars="3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--low impact on performance unless there are huge writes</w:t>
      </w:r>
    </w:p>
    <w:p w14:paraId="3C5BDB3D">
      <w:pPr>
        <w:numPr>
          <w:ilvl w:val="0"/>
          <w:numId w:val="0"/>
        </w:numPr>
        <w:ind w:firstLine="720" w:firstLineChars="3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--slight increase in CPU usage</w:t>
      </w:r>
    </w:p>
    <w:p w14:paraId="3E7E2168">
      <w:pPr>
        <w:numPr>
          <w:ilvl w:val="0"/>
          <w:numId w:val="0"/>
        </w:numPr>
        <w:ind w:firstLine="720" w:firstLineChars="300"/>
        <w:jc w:val="left"/>
        <w:rPr>
          <w:rFonts w:hint="default"/>
          <w:sz w:val="24"/>
          <w:szCs w:val="24"/>
          <w:lang w:val="en-US"/>
        </w:rPr>
      </w:pPr>
    </w:p>
    <w:p w14:paraId="5945F3C5">
      <w:pPr>
        <w:numPr>
          <w:ilvl w:val="0"/>
          <w:numId w:val="0"/>
        </w:numPr>
        <w:ind w:firstLine="120" w:firstLineChars="5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--DDL </w:t>
      </w:r>
    </w:p>
    <w:p w14:paraId="408E3CE4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</w:t>
      </w:r>
      <w:r>
        <w:rPr>
          <w:rFonts w:hint="default"/>
          <w:b w:val="0"/>
          <w:bCs w:val="0"/>
          <w:sz w:val="24"/>
          <w:szCs w:val="24"/>
          <w:lang w:val="en-US"/>
        </w:rPr>
        <w:t>-- logs DDL statements(create, alter, drop, truncate)</w:t>
      </w:r>
    </w:p>
    <w:p w14:paraId="11F02BE7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--minimum impact on performance</w:t>
      </w:r>
    </w:p>
    <w:p w14:paraId="0836FEAC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21EDBE6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10)log_duration = off</w:t>
      </w:r>
    </w:p>
    <w:p w14:paraId="5719963C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765521CB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--if on ,the duration of every completed statement will be logged</w:t>
      </w:r>
    </w:p>
    <w:p w14:paraId="7F12C15C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--better to keep it off, unless we are trouble shooting performance problems.</w:t>
      </w:r>
    </w:p>
    <w:p w14:paraId="41FFA4B7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--Calculating and recording statement durations makes the database engine do extra work (no matter how small), and when there are  hundreds or thousands of queries, the savings can be significant.</w:t>
      </w:r>
    </w:p>
    <w:p w14:paraId="46335121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D4101A7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840730" cy="311150"/>
            <wp:effectExtent l="0" t="0" r="1143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20266">
      <w:pPr>
        <w:numPr>
          <w:ilvl w:val="0"/>
          <w:numId w:val="0"/>
        </w:numPr>
        <w:jc w:val="left"/>
      </w:pPr>
    </w:p>
    <w:p w14:paraId="4A850CE2">
      <w:pPr>
        <w:numPr>
          <w:ilvl w:val="0"/>
          <w:numId w:val="0"/>
        </w:numPr>
        <w:jc w:val="left"/>
      </w:pPr>
    </w:p>
    <w:p w14:paraId="6A5CD4C7">
      <w:pPr>
        <w:numPr>
          <w:ilvl w:val="0"/>
          <w:numId w:val="0"/>
        </w:numPr>
        <w:jc w:val="left"/>
      </w:pPr>
    </w:p>
    <w:p w14:paraId="55173EE9">
      <w:pPr>
        <w:numPr>
          <w:ilvl w:val="0"/>
          <w:numId w:val="0"/>
        </w:numPr>
        <w:jc w:val="left"/>
      </w:pPr>
    </w:p>
    <w:p w14:paraId="6DAB2C68">
      <w:pPr>
        <w:numPr>
          <w:ilvl w:val="0"/>
          <w:numId w:val="0"/>
        </w:numPr>
        <w:jc w:val="left"/>
      </w:pPr>
    </w:p>
    <w:p w14:paraId="2F1F21F4">
      <w:pPr>
        <w:numPr>
          <w:ilvl w:val="0"/>
          <w:numId w:val="0"/>
        </w:numPr>
        <w:jc w:val="left"/>
      </w:pPr>
    </w:p>
    <w:p w14:paraId="736FA761">
      <w:pPr>
        <w:numPr>
          <w:ilvl w:val="0"/>
          <w:numId w:val="0"/>
        </w:numPr>
        <w:jc w:val="left"/>
      </w:pPr>
    </w:p>
    <w:p w14:paraId="7D76D919">
      <w:pPr>
        <w:numPr>
          <w:ilvl w:val="0"/>
          <w:numId w:val="0"/>
        </w:numPr>
        <w:jc w:val="left"/>
      </w:pPr>
    </w:p>
    <w:p w14:paraId="201775AE">
      <w:pPr>
        <w:numPr>
          <w:ilvl w:val="0"/>
          <w:numId w:val="0"/>
        </w:numPr>
        <w:jc w:val="left"/>
      </w:pPr>
    </w:p>
    <w:p w14:paraId="023B83A7">
      <w:pPr>
        <w:numPr>
          <w:ilvl w:val="0"/>
          <w:numId w:val="0"/>
        </w:numPr>
        <w:jc w:val="left"/>
      </w:pPr>
    </w:p>
    <w:p w14:paraId="6137CCBB">
      <w:pPr>
        <w:numPr>
          <w:ilvl w:val="0"/>
          <w:numId w:val="0"/>
        </w:numPr>
        <w:jc w:val="left"/>
      </w:pPr>
    </w:p>
    <w:p w14:paraId="50E9685C">
      <w:pPr>
        <w:numPr>
          <w:ilvl w:val="0"/>
          <w:numId w:val="0"/>
        </w:numPr>
        <w:jc w:val="left"/>
      </w:pPr>
    </w:p>
    <w:p w14:paraId="6B99126B">
      <w:pPr>
        <w:numPr>
          <w:ilvl w:val="0"/>
          <w:numId w:val="0"/>
        </w:numPr>
        <w:jc w:val="left"/>
      </w:pPr>
    </w:p>
    <w:p w14:paraId="140CDB2F">
      <w:pPr>
        <w:numPr>
          <w:ilvl w:val="0"/>
          <w:numId w:val="0"/>
        </w:numPr>
        <w:jc w:val="left"/>
      </w:pPr>
    </w:p>
    <w:p w14:paraId="158D3468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FFBC896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11)log_min_duration_statement = -1</w:t>
      </w:r>
    </w:p>
    <w:p w14:paraId="0A3A5069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C18DCD5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 logs slow queries</w:t>
      </w:r>
    </w:p>
    <w:p w14:paraId="3FA19091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 Only statements taking longer than the set value (in ms) are logged</w:t>
      </w:r>
    </w:p>
    <w:p w14:paraId="5DA0906D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 setting it to -1, no statements are logged.</w:t>
      </w:r>
    </w:p>
    <w:p w14:paraId="45032C5D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 setting it to 0, all statements are logged</w:t>
      </w:r>
    </w:p>
    <w:p w14:paraId="5B5D1BF8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 alter system set log_min_duration_statement=1000;</w:t>
      </w:r>
    </w:p>
    <w:p w14:paraId="1ADCCE60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(all the statements which takes longer than 1000ms will be logged)</w:t>
      </w:r>
    </w:p>
    <w:p w14:paraId="55E79194">
      <w:pPr>
        <w:numPr>
          <w:ilvl w:val="0"/>
          <w:numId w:val="0"/>
        </w:numPr>
        <w:jc w:val="left"/>
        <w:rPr>
          <w:rFonts w:hint="default"/>
          <w:sz w:val="22"/>
          <w:szCs w:val="22"/>
          <w:lang w:val="en-US"/>
        </w:rPr>
      </w:pPr>
    </w:p>
    <w:p w14:paraId="65154A6D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516245" cy="325120"/>
            <wp:effectExtent l="0" t="0" r="635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9AEC3">
      <w:pPr>
        <w:numPr>
          <w:ilvl w:val="0"/>
          <w:numId w:val="0"/>
        </w:numPr>
        <w:jc w:val="left"/>
      </w:pPr>
    </w:p>
    <w:p w14:paraId="62ADE3FE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3C970023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06B6082B"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Using </w:t>
      </w:r>
      <w:r>
        <w:rPr>
          <w:rFonts w:hint="default"/>
          <w:b/>
          <w:bCs/>
          <w:sz w:val="24"/>
          <w:szCs w:val="24"/>
          <w:lang w:val="en-US"/>
        </w:rPr>
        <w:t>log_statement</w:t>
      </w:r>
      <w:r>
        <w:rPr>
          <w:rFonts w:hint="default"/>
          <w:sz w:val="24"/>
          <w:szCs w:val="24"/>
          <w:lang w:val="en-US"/>
        </w:rPr>
        <w:t xml:space="preserve"> and </w:t>
      </w:r>
      <w:r>
        <w:rPr>
          <w:rFonts w:hint="default"/>
          <w:b/>
          <w:bCs/>
          <w:sz w:val="24"/>
          <w:szCs w:val="24"/>
          <w:lang w:val="en-US"/>
        </w:rPr>
        <w:t>log_min_duration_statement</w:t>
      </w:r>
      <w:r>
        <w:rPr>
          <w:rFonts w:hint="default"/>
          <w:sz w:val="24"/>
          <w:szCs w:val="24"/>
          <w:lang w:val="en-US"/>
        </w:rPr>
        <w:t xml:space="preserve"> together</w:t>
      </w:r>
    </w:p>
    <w:p w14:paraId="1A9F955C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273D530C">
      <w:pPr>
        <w:numPr>
          <w:ilvl w:val="0"/>
          <w:numId w:val="0"/>
        </w:numPr>
        <w:ind w:firstLine="400" w:firstLineChars="2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>-</w:t>
      </w:r>
      <w:r>
        <w:rPr>
          <w:rFonts w:hint="default"/>
          <w:sz w:val="24"/>
          <w:szCs w:val="24"/>
          <w:lang w:val="en-US"/>
        </w:rPr>
        <w:t>-PostgreSQL avoids logging the same query twice.</w:t>
      </w:r>
    </w:p>
    <w:p w14:paraId="0CE63C21">
      <w:pPr>
        <w:numPr>
          <w:ilvl w:val="0"/>
          <w:numId w:val="0"/>
        </w:numPr>
        <w:ind w:firstLine="360" w:firstLineChars="15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--So if a statement is already logged due to log_statement, the duration part won't include the query text again.</w:t>
      </w:r>
    </w:p>
    <w:p w14:paraId="0B0C476B">
      <w:pPr>
        <w:numPr>
          <w:ilvl w:val="0"/>
          <w:numId w:val="0"/>
        </w:numPr>
        <w:ind w:firstLine="360" w:firstLineChars="15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--You’ll see two separate lines: one for the query itself, and one for the duration</w:t>
      </w:r>
    </w:p>
    <w:p w14:paraId="0D9B11EC">
      <w:pPr>
        <w:numPr>
          <w:ilvl w:val="0"/>
          <w:numId w:val="0"/>
        </w:numPr>
        <w:ind w:firstLine="300" w:firstLineChars="150"/>
        <w:jc w:val="left"/>
        <w:rPr>
          <w:rFonts w:hint="default"/>
          <w:lang w:val="en-US"/>
        </w:rPr>
      </w:pPr>
    </w:p>
    <w:p w14:paraId="3953E8E2">
      <w:pPr>
        <w:numPr>
          <w:ilvl w:val="0"/>
          <w:numId w:val="0"/>
        </w:numPr>
        <w:ind w:leftChars="0" w:firstLine="360" w:firstLineChars="15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~ IMPACT:-</w:t>
      </w:r>
      <w:r>
        <w:rPr>
          <w:rFonts w:hint="default"/>
          <w:b/>
          <w:bCs/>
          <w:lang w:val="en-US"/>
        </w:rPr>
        <w:t xml:space="preserve"> </w:t>
      </w:r>
    </w:p>
    <w:p w14:paraId="45B9FB57">
      <w:pPr>
        <w:numPr>
          <w:ilvl w:val="0"/>
          <w:numId w:val="0"/>
        </w:numPr>
        <w:ind w:firstLine="360" w:firstLineChars="15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--CPU Usage will be increased.</w:t>
      </w:r>
    </w:p>
    <w:p w14:paraId="36EFE64C">
      <w:pPr>
        <w:numPr>
          <w:ilvl w:val="0"/>
          <w:numId w:val="0"/>
        </w:numPr>
        <w:ind w:firstLine="360" w:firstLineChars="15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--Disk I/O is high</w:t>
      </w:r>
    </w:p>
    <w:p w14:paraId="2863F9BB">
      <w:pPr>
        <w:numPr>
          <w:ilvl w:val="0"/>
          <w:numId w:val="0"/>
        </w:numPr>
        <w:ind w:firstLine="360" w:firstLineChars="15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 Log size will increase</w:t>
      </w:r>
    </w:p>
    <w:p w14:paraId="166F4DA5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69E5BA7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6231255" cy="724535"/>
            <wp:effectExtent l="0" t="0" r="190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125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4D02">
      <w:pPr>
        <w:numPr>
          <w:ilvl w:val="0"/>
          <w:numId w:val="0"/>
        </w:numPr>
        <w:jc w:val="left"/>
      </w:pPr>
    </w:p>
    <w:p w14:paraId="492BAE83">
      <w:pPr>
        <w:numPr>
          <w:ilvl w:val="0"/>
          <w:numId w:val="0"/>
        </w:numPr>
        <w:jc w:val="left"/>
      </w:pPr>
    </w:p>
    <w:p w14:paraId="5469DDD3"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using it with </w:t>
      </w:r>
      <w:r>
        <w:rPr>
          <w:rFonts w:hint="default"/>
          <w:b/>
          <w:bCs/>
          <w:sz w:val="24"/>
          <w:szCs w:val="24"/>
          <w:lang w:val="en-US"/>
        </w:rPr>
        <w:t>log_duration</w:t>
      </w:r>
    </w:p>
    <w:p w14:paraId="48F88FA9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 Use only one of them to avoid confusion.</w:t>
      </w:r>
    </w:p>
    <w:p w14:paraId="74E6E698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-- it will log all duration of the queries </w:t>
      </w:r>
    </w:p>
    <w:p w14:paraId="05BC1448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</w:t>
      </w:r>
    </w:p>
    <w:p w14:paraId="54CA0B6C">
      <w:pPr>
        <w:numPr>
          <w:ilvl w:val="0"/>
          <w:numId w:val="0"/>
        </w:numPr>
        <w:ind w:firstLine="360" w:firstLineChars="15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~ IMPACT:- </w:t>
      </w:r>
    </w:p>
    <w:p w14:paraId="2E6ECD55">
      <w:pPr>
        <w:numPr>
          <w:ilvl w:val="0"/>
          <w:numId w:val="0"/>
        </w:numPr>
        <w:ind w:firstLine="240" w:firstLineChars="1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--Disk I/O is High</w:t>
      </w:r>
      <w:r>
        <w:rPr>
          <w:rFonts w:hint="default"/>
          <w:sz w:val="24"/>
          <w:szCs w:val="24"/>
          <w:lang w:val="en-US"/>
        </w:rPr>
        <w:tab/>
      </w:r>
    </w:p>
    <w:p w14:paraId="7E348ADF">
      <w:pPr>
        <w:numPr>
          <w:ilvl w:val="0"/>
          <w:numId w:val="0"/>
        </w:numPr>
        <w:ind w:firstLine="240" w:firstLineChars="1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--CPU Usage is increased</w:t>
      </w:r>
    </w:p>
    <w:p w14:paraId="1F2FC1A7">
      <w:pPr>
        <w:numPr>
          <w:ilvl w:val="0"/>
          <w:numId w:val="0"/>
        </w:numPr>
        <w:ind w:firstLine="240" w:firstLineChars="1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--Log Size will increase</w:t>
      </w:r>
    </w:p>
    <w:p w14:paraId="59D8E69A">
      <w:pPr>
        <w:numPr>
          <w:ilvl w:val="0"/>
          <w:numId w:val="0"/>
        </w:numPr>
        <w:ind w:firstLine="240" w:firstLineChars="100"/>
        <w:jc w:val="left"/>
        <w:rPr>
          <w:rFonts w:hint="default"/>
          <w:sz w:val="24"/>
          <w:szCs w:val="24"/>
          <w:lang w:val="en-US"/>
        </w:rPr>
      </w:pPr>
    </w:p>
    <w:p w14:paraId="75D17E5D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6264275" cy="519430"/>
            <wp:effectExtent l="0" t="0" r="14605" b="139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2C1B5">
      <w:pPr>
        <w:numPr>
          <w:ilvl w:val="0"/>
          <w:numId w:val="0"/>
        </w:numPr>
        <w:jc w:val="left"/>
      </w:pPr>
    </w:p>
    <w:p w14:paraId="2EC9455B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2D29AAF5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6C8DFCBB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9FE599F"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ADDITIONAL PARAMETERS</w:t>
      </w:r>
    </w:p>
    <w:p w14:paraId="0A8AF419">
      <w:pPr>
        <w:numPr>
          <w:ilvl w:val="0"/>
          <w:numId w:val="0"/>
        </w:numPr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04FA5979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1)log_error_verbosity = default | terse | verbose</w:t>
      </w:r>
    </w:p>
    <w:p w14:paraId="25C7205E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1B40FDD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--default</w:t>
      </w:r>
    </w:p>
    <w:p w14:paraId="3F907536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-- This parameter controls the amount of information PostgreSQL will record for each event recorded in the log file. </w:t>
      </w:r>
    </w:p>
    <w:p w14:paraId="0F7112E8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 Unless debugging a database application, this parameter is best to keep to “</w:t>
      </w:r>
      <w:r>
        <w:rPr>
          <w:rFonts w:hint="default"/>
          <w:b/>
          <w:bCs/>
          <w:sz w:val="24"/>
          <w:szCs w:val="24"/>
          <w:lang w:val="en-US"/>
        </w:rPr>
        <w:t>default</w:t>
      </w:r>
      <w:r>
        <w:rPr>
          <w:rFonts w:hint="default"/>
          <w:b w:val="0"/>
          <w:bCs w:val="0"/>
          <w:sz w:val="24"/>
          <w:szCs w:val="24"/>
          <w:lang w:val="en-US"/>
        </w:rPr>
        <w:t>”.</w:t>
      </w:r>
    </w:p>
    <w:p w14:paraId="32971702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9F6CF83"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--Verbose</w:t>
      </w:r>
    </w:p>
    <w:p w14:paraId="37267467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--The </w:t>
      </w:r>
      <w:r>
        <w:rPr>
          <w:rFonts w:hint="default"/>
          <w:b/>
          <w:bCs/>
          <w:sz w:val="24"/>
          <w:szCs w:val="24"/>
          <w:lang w:val="en-US"/>
        </w:rPr>
        <w:t xml:space="preserve">verbose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mode will be useful when you need to capture the file or function name and the line number there that generated the error. </w:t>
      </w:r>
    </w:p>
    <w:p w14:paraId="302D841A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 output includes the SQLSTATE error code  and the source code file name.</w:t>
      </w:r>
    </w:p>
    <w:p w14:paraId="490A2AA1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877B47D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--terse</w:t>
      </w:r>
    </w:p>
    <w:p w14:paraId="46AE90EC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 Setting this to “</w:t>
      </w:r>
      <w:r>
        <w:rPr>
          <w:rFonts w:hint="default"/>
          <w:b/>
          <w:bCs/>
          <w:sz w:val="24"/>
          <w:szCs w:val="24"/>
          <w:lang w:val="en-US"/>
        </w:rPr>
        <w:t>terse</w:t>
      </w:r>
      <w:r>
        <w:rPr>
          <w:rFonts w:hint="default"/>
          <w:b w:val="0"/>
          <w:bCs w:val="0"/>
          <w:sz w:val="24"/>
          <w:szCs w:val="24"/>
          <w:lang w:val="en-US"/>
        </w:rPr>
        <w:t>” will suppress logging the query, which may not be useful.</w:t>
      </w:r>
    </w:p>
    <w:p w14:paraId="76FEAEBC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 it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>excludes the logging of DETAIL, HINT, QUERY, and CONTEXT error information.</w:t>
      </w:r>
    </w:p>
    <w:p w14:paraId="4A685C41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C3731D4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2)log_min_messages = WARNING</w:t>
      </w:r>
    </w:p>
    <w:p w14:paraId="515A7B56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4EFD3D9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-- The log_min_messages parameter determines the minimum severity level for messages to be logged. </w:t>
      </w:r>
    </w:p>
    <w:p w14:paraId="35E7C508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-- This controls the verbosity of the logs. </w:t>
      </w:r>
    </w:p>
    <w:p w14:paraId="26753FEF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-- various severity levels, are as DEBUG, INFO, WARNING, ERROR, and PANIC. </w:t>
      </w:r>
    </w:p>
    <w:p w14:paraId="385DA4E5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 The default is usually WARNING, but you can adjust this based on your needs.</w:t>
      </w:r>
    </w:p>
    <w:p w14:paraId="567FD46A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CC2A300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3A98B3B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3)Log_rotation_age = 1</w:t>
      </w:r>
    </w:p>
    <w:p w14:paraId="472EAFE9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AFD9CD4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 determines the maximum lifetime of an individual log file.</w:t>
      </w:r>
    </w:p>
    <w:p w14:paraId="0CFC02AF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 A new log file will be created when the amount of specified by log_rotation_age has elapsed since the creation of the previous log file.</w:t>
      </w:r>
    </w:p>
    <w:p w14:paraId="1F55C858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 logging_collector must be enabled</w:t>
      </w:r>
    </w:p>
    <w:p w14:paraId="56488A6E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 A value of 0 disables log_rotation_age</w:t>
      </w:r>
    </w:p>
    <w:p w14:paraId="79776C52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DB0C3C6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4)Log_rotation_size = 10MB</w:t>
      </w:r>
    </w:p>
    <w:p w14:paraId="0CA40CCA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77225D14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--Sets the maximum size a log file can reach before being rotated</w:t>
      </w:r>
    </w:p>
    <w:p w14:paraId="5523DA20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--Set to zero to disable size-based creation of new log files.</w:t>
      </w:r>
    </w:p>
    <w:p w14:paraId="34C69165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C08ACAD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7BDB6AC6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50F1DA26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2EC0035C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7A7BCFFB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446FA177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5)log_truncate_on_rotation = on</w:t>
      </w:r>
    </w:p>
    <w:p w14:paraId="4ACE3222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7B4CB726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--It is used to overwrite existing any log file of the same name instead of appending to the file.</w:t>
      </w:r>
    </w:p>
    <w:p w14:paraId="74D68B35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--It is useful when you have a log_filename pattern like postgresql-%a.log</w:t>
      </w:r>
    </w:p>
    <w:p w14:paraId="09FE19BF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DA93B3A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6)Log_file_mode = 0600</w:t>
      </w:r>
    </w:p>
    <w:p w14:paraId="72B94E35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D561318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--The 0600 permission is commonly used for sensitive files that should only be accessible and modifiable by the file's owner.</w:t>
      </w:r>
    </w:p>
    <w:p w14:paraId="1600D614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--With this setting, you can only access, view or modify this file by switching to the postgres user or using root privileges.</w:t>
      </w:r>
    </w:p>
    <w:p w14:paraId="094D75C7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0D2C5993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`````````’,</w:t>
      </w:r>
    </w:p>
    <w:p w14:paraId="42F0A634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4C4659C2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10EB5EEC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0D23037E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4CEC8BEA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18A8A7B6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0026E919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5DA69617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7B99F4A2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7DF7DF69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543995B2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7231EB3D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4C2F4BBC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724B5857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426F3B75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4EA9CD61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6DC6D3FA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19BA6230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5E790CCB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07469248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0245728D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4365EDF3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504C4B06">
      <w:pPr>
        <w:numPr>
          <w:ilvl w:val="0"/>
          <w:numId w:val="0"/>
        </w:numPr>
        <w:jc w:val="both"/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3EA5B52B">
      <w:pPr>
        <w:numPr>
          <w:ilvl w:val="0"/>
          <w:numId w:val="0"/>
        </w:numPr>
        <w:jc w:val="both"/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0ADC3AEA"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Important Configuration Notes</w:t>
      </w:r>
    </w:p>
    <w:p w14:paraId="1E1C7996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228338C2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--Please note that the 'log_min_duration_statement' parameter does not depend on or interfere with the log_statement parameter.</w:t>
      </w:r>
    </w:p>
    <w:p w14:paraId="4BF7EE54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1A14F808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1)No Logs</w:t>
      </w:r>
    </w:p>
    <w:p w14:paraId="54D8952B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07AC0A78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log_statement = none</w:t>
      </w:r>
    </w:p>
    <w:p w14:paraId="6124AFE6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log_duration = off</w:t>
      </w:r>
    </w:p>
    <w:p w14:paraId="35341872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log_min_duration_statement = -1</w:t>
      </w:r>
    </w:p>
    <w:p w14:paraId="78C334A5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09E8035B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2) Log Query, but no duration</w:t>
      </w:r>
    </w:p>
    <w:p w14:paraId="5B50F9A3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3D5E1EB7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log_statement = mod</w:t>
      </w:r>
    </w:p>
    <w:p w14:paraId="598FEC96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log_duration = off</w:t>
      </w:r>
    </w:p>
    <w:p w14:paraId="3C351964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log_min_duration_statement = -1</w:t>
      </w:r>
    </w:p>
    <w:p w14:paraId="60460FB6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0F15BD46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3) Only duration (no use as it will show only duration, no context)</w:t>
      </w:r>
    </w:p>
    <w:p w14:paraId="5F3BB8A6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0F04D6F2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log_statement = none</w:t>
      </w:r>
    </w:p>
    <w:p w14:paraId="63C42EE1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log_duration = on</w:t>
      </w:r>
    </w:p>
    <w:p w14:paraId="0CB4CDEC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log_min_duration_statement = -1</w:t>
      </w:r>
    </w:p>
    <w:p w14:paraId="03AD28BD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60D5EB6C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4)Slow Queries</w:t>
      </w:r>
    </w:p>
    <w:p w14:paraId="34D24033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log_statement = none</w:t>
      </w:r>
    </w:p>
    <w:p w14:paraId="3C721345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log_duration = off</w:t>
      </w:r>
    </w:p>
    <w:p w14:paraId="6FD60033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log_min_duration_statement = 1000</w:t>
      </w:r>
    </w:p>
    <w:p w14:paraId="31506068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27AE46AA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5)When we need to log the duration and statement</w:t>
      </w:r>
    </w:p>
    <w:p w14:paraId="7F6C9D28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5987447D">
      <w:pPr>
        <w:numPr>
          <w:ilvl w:val="0"/>
          <w:numId w:val="7"/>
        </w:numPr>
        <w:ind w:left="72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log_statement = none;</w:t>
      </w:r>
    </w:p>
    <w:p w14:paraId="6536DD38">
      <w:pPr>
        <w:numPr>
          <w:ilvl w:val="0"/>
          <w:numId w:val="0"/>
        </w:numPr>
        <w:ind w:firstLine="981" w:firstLineChars="409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log_duration = off;</w:t>
      </w:r>
    </w:p>
    <w:p w14:paraId="0F9E38B2">
      <w:pPr>
        <w:numPr>
          <w:ilvl w:val="0"/>
          <w:numId w:val="0"/>
        </w:numPr>
        <w:ind w:firstLine="981" w:firstLineChars="409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log_min_duration_statement = 0;</w:t>
      </w:r>
    </w:p>
    <w:p w14:paraId="6D7D88CF">
      <w:pPr>
        <w:numPr>
          <w:ilvl w:val="0"/>
          <w:numId w:val="0"/>
        </w:numPr>
        <w:ind w:firstLine="981" w:firstLineChars="409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8E04A2B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71135" cy="181610"/>
            <wp:effectExtent l="0" t="0" r="190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16D4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67B251B5">
      <w:pPr>
        <w:numPr>
          <w:ilvl w:val="0"/>
          <w:numId w:val="7"/>
        </w:numPr>
        <w:ind w:left="72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log_statement = all; </w:t>
      </w:r>
    </w:p>
    <w:p w14:paraId="71C03BBE">
      <w:pPr>
        <w:numPr>
          <w:ilvl w:val="0"/>
          <w:numId w:val="0"/>
        </w:numPr>
        <w:ind w:left="720" w:leftChars="0" w:firstLine="360" w:firstLineChars="1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log_duration = on; </w:t>
      </w:r>
    </w:p>
    <w:p w14:paraId="43F0A014">
      <w:pPr>
        <w:numPr>
          <w:ilvl w:val="0"/>
          <w:numId w:val="0"/>
        </w:numPr>
        <w:ind w:left="720" w:leftChars="0" w:firstLine="240" w:firstLineChars="1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log_min_duration_statement = -1;</w:t>
      </w:r>
    </w:p>
    <w:p w14:paraId="29DAD70D">
      <w:pPr>
        <w:numPr>
          <w:ilvl w:val="0"/>
          <w:numId w:val="0"/>
        </w:numPr>
        <w:ind w:left="720" w:leftChars="0" w:firstLine="240" w:firstLineChars="1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BFE71E4"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1770" cy="216535"/>
            <wp:effectExtent l="0" t="0" r="127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1C0A8F"/>
    <w:multiLevelType w:val="singleLevel"/>
    <w:tmpl w:val="841C0A8F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C912626C"/>
    <w:multiLevelType w:val="singleLevel"/>
    <w:tmpl w:val="C912626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1AA0FA4"/>
    <w:multiLevelType w:val="singleLevel"/>
    <w:tmpl w:val="D1AA0FA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EBFA4C75"/>
    <w:multiLevelType w:val="singleLevel"/>
    <w:tmpl w:val="EBFA4C7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18976BF"/>
    <w:multiLevelType w:val="singleLevel"/>
    <w:tmpl w:val="F18976BF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17A0EF48"/>
    <w:multiLevelType w:val="singleLevel"/>
    <w:tmpl w:val="17A0EF48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abstractNum w:abstractNumId="6">
    <w:nsid w:val="25DB55BE"/>
    <w:multiLevelType w:val="singleLevel"/>
    <w:tmpl w:val="25DB55B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AF6972"/>
    <w:rsid w:val="00D61377"/>
    <w:rsid w:val="012D2227"/>
    <w:rsid w:val="18057C3B"/>
    <w:rsid w:val="27F83463"/>
    <w:rsid w:val="2BF15B26"/>
    <w:rsid w:val="33087CA9"/>
    <w:rsid w:val="355F2BEC"/>
    <w:rsid w:val="35817F56"/>
    <w:rsid w:val="3C8F4CCB"/>
    <w:rsid w:val="459C3252"/>
    <w:rsid w:val="48E36524"/>
    <w:rsid w:val="49AF6972"/>
    <w:rsid w:val="4B3726A8"/>
    <w:rsid w:val="50C82E97"/>
    <w:rsid w:val="62FF1683"/>
    <w:rsid w:val="699D5FD4"/>
    <w:rsid w:val="6B1F784D"/>
    <w:rsid w:val="6F592237"/>
    <w:rsid w:val="72E37C20"/>
    <w:rsid w:val="74CE0865"/>
    <w:rsid w:val="7C8601F5"/>
    <w:rsid w:val="7C9A1D46"/>
    <w:rsid w:val="7CFC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971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2025-04-08T04:23:00Z</dcterms:created>
  <dc:creator>rushikesh.patil</dc:creator>
  <cp:lastModifiedBy>Rushikesh Patil</cp:lastModifiedBy>
  <dcterms:modified xsi:type="dcterms:W3CDTF">2025-04-14T11:18:15Z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8E7DCE7D55D643FAAD6F2F2AD373AEC0_11</vt:lpwstr>
  </property>
</Properties>
</file>