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6A4D" w14:textId="768E1E10" w:rsidR="00B56EC1" w:rsidRDefault="00000000">
      <w:pPr>
        <w:ind w:left="-5" w:right="1073"/>
      </w:pPr>
      <w:r>
        <w:t xml:space="preserve">NAME: </w:t>
      </w:r>
      <w:r w:rsidR="00F4478D">
        <w:t>VAIBHAV DNYANESHWAR MOHITE</w:t>
      </w:r>
    </w:p>
    <w:p w14:paraId="68AB0F65" w14:textId="77777777" w:rsidR="00B56EC1" w:rsidRDefault="00000000">
      <w:pPr>
        <w:ind w:left="-5" w:right="1073"/>
      </w:pPr>
      <w:r>
        <w:t>CLASS: SE IT A</w:t>
      </w:r>
    </w:p>
    <w:p w14:paraId="057A869D" w14:textId="2D31073F" w:rsidR="00B56EC1" w:rsidRDefault="00000000">
      <w:pPr>
        <w:ind w:left="-5" w:right="1073"/>
      </w:pPr>
      <w:r>
        <w:t>ROLLNO: 250</w:t>
      </w:r>
      <w:r w:rsidR="00F4478D">
        <w:t>45</w:t>
      </w:r>
    </w:p>
    <w:p w14:paraId="488ADE3F" w14:textId="77777777" w:rsidR="00B56EC1" w:rsidRDefault="00000000">
      <w:pPr>
        <w:spacing w:after="315" w:line="259" w:lineRule="auto"/>
        <w:ind w:left="0" w:firstLine="0"/>
      </w:pPr>
      <w:r>
        <w:t xml:space="preserve">                                                      </w:t>
      </w:r>
    </w:p>
    <w:p w14:paraId="127CECFC" w14:textId="77777777" w:rsidR="00B56EC1" w:rsidRDefault="00000000">
      <w:pPr>
        <w:pStyle w:val="Heading1"/>
      </w:pPr>
      <w:r>
        <w:rPr>
          <w:b w:val="0"/>
          <w:color w:val="000000"/>
          <w:sz w:val="22"/>
          <w:u w:val="none" w:color="000000"/>
        </w:rPr>
        <w:t xml:space="preserve">                                                        </w:t>
      </w:r>
      <w:r>
        <w:t>ASSIGNMENT NO: 8</w:t>
      </w:r>
    </w:p>
    <w:p w14:paraId="5D9C27B5" w14:textId="77777777" w:rsidR="00B56EC1" w:rsidRDefault="00000000">
      <w:pPr>
        <w:spacing w:after="0" w:line="259" w:lineRule="auto"/>
        <w:ind w:left="0" w:firstLine="0"/>
      </w:pPr>
      <w:r>
        <w:rPr>
          <w:color w:val="C00000"/>
          <w:sz w:val="32"/>
        </w:rPr>
        <w:t>CODE:</w:t>
      </w:r>
      <w:r>
        <w:rPr>
          <w:sz w:val="32"/>
          <w:vertAlign w:val="subscript"/>
        </w:rPr>
        <w:t xml:space="preserve"> </w:t>
      </w:r>
    </w:p>
    <w:p w14:paraId="4AAC3261" w14:textId="77777777" w:rsidR="00B56EC1" w:rsidRDefault="00000000">
      <w:pPr>
        <w:ind w:left="-5" w:right="1073"/>
      </w:pPr>
      <w:r>
        <w:t xml:space="preserve">#include &lt;GL/glut.h&gt;    // Header File For The GLUT Library </w:t>
      </w:r>
    </w:p>
    <w:p w14:paraId="4B159518" w14:textId="77777777" w:rsidR="00B56EC1" w:rsidRDefault="00000000">
      <w:pPr>
        <w:spacing w:after="260"/>
        <w:ind w:left="-5" w:right="2825"/>
      </w:pPr>
      <w:r>
        <w:t>#include &lt;GL/gl.h&gt;    // Header File For The OpenGL32 Library #include &lt;GL/glu.h&gt;    // Header File For The GLu32 Library //#include &lt;unistd.h&gt;     // Header File For sleeping.</w:t>
      </w:r>
    </w:p>
    <w:p w14:paraId="16059C1A" w14:textId="77777777" w:rsidR="00B56EC1" w:rsidRDefault="00000000">
      <w:pPr>
        <w:spacing w:after="260"/>
        <w:ind w:left="-5" w:right="5139"/>
      </w:pPr>
      <w:r>
        <w:t>/* ASCII code for the escape key. */ #define ESCAPE 27</w:t>
      </w:r>
    </w:p>
    <w:p w14:paraId="704257E0" w14:textId="77777777" w:rsidR="00B56EC1" w:rsidRDefault="00000000">
      <w:pPr>
        <w:spacing w:after="260"/>
        <w:ind w:left="-5" w:right="5285"/>
      </w:pPr>
      <w:r>
        <w:t xml:space="preserve">/* The number of our GLUT window */ int window; </w:t>
      </w:r>
    </w:p>
    <w:p w14:paraId="3C3222B0" w14:textId="77777777" w:rsidR="00B56EC1" w:rsidRDefault="00000000">
      <w:pPr>
        <w:spacing w:after="260"/>
        <w:ind w:left="-5" w:right="5374"/>
      </w:pPr>
      <w:r>
        <w:t>/* rotation angle for the triangle. */ float rtri = 0.0f;</w:t>
      </w:r>
    </w:p>
    <w:p w14:paraId="6A698C95" w14:textId="77777777" w:rsidR="00B56EC1" w:rsidRDefault="00000000">
      <w:pPr>
        <w:spacing w:after="260"/>
        <w:ind w:left="-5" w:right="4909"/>
      </w:pPr>
      <w:r>
        <w:t>/* rotation angle for the quadrilateral. */ float rquad = 0.0f;</w:t>
      </w:r>
    </w:p>
    <w:p w14:paraId="6E431761" w14:textId="77777777" w:rsidR="00B56EC1" w:rsidRDefault="00000000">
      <w:pPr>
        <w:spacing w:after="260"/>
        <w:ind w:left="-5" w:right="1722"/>
      </w:pPr>
      <w:r>
        <w:t>/* A general OpenGL initialization function.  Sets all of the initial parameters. */ // We call this right after our OpenGL window is created.</w:t>
      </w:r>
    </w:p>
    <w:p w14:paraId="1EE4C99E" w14:textId="77777777" w:rsidR="00B56EC1" w:rsidRDefault="00000000">
      <w:pPr>
        <w:ind w:left="-5" w:right="1073"/>
      </w:pPr>
      <w:r>
        <w:t xml:space="preserve">void InitGL(int Width, int Height)         </w:t>
      </w:r>
    </w:p>
    <w:p w14:paraId="4A178319" w14:textId="77777777" w:rsidR="00B56EC1" w:rsidRDefault="00000000">
      <w:pPr>
        <w:ind w:left="-5" w:right="1073"/>
      </w:pPr>
      <w:r>
        <w:t>{</w:t>
      </w:r>
    </w:p>
    <w:p w14:paraId="030D219D" w14:textId="77777777" w:rsidR="00B56EC1" w:rsidRDefault="00000000">
      <w:pPr>
        <w:ind w:left="-5" w:right="1073"/>
      </w:pPr>
      <w:r>
        <w:t xml:space="preserve">  // This Will Clear The Background Color To Black</w:t>
      </w:r>
    </w:p>
    <w:p w14:paraId="29CF3B1C" w14:textId="77777777" w:rsidR="00B56EC1" w:rsidRDefault="00000000">
      <w:pPr>
        <w:ind w:left="-5" w:right="4025"/>
      </w:pPr>
      <w:r>
        <w:t xml:space="preserve">  glClearColor(0.0f, 0.0f, 0.0f, 0.0f);       glClearDepth(1.0);               </w:t>
      </w:r>
    </w:p>
    <w:p w14:paraId="0E1B680F" w14:textId="77777777" w:rsidR="00B56EC1" w:rsidRDefault="00000000">
      <w:pPr>
        <w:spacing w:after="260"/>
        <w:ind w:left="-5" w:right="5448"/>
      </w:pPr>
      <w:r>
        <w:t>// Enables Clearing Of The Depth Buffer   glDepthFunc(GL_LESS);                // The Type Of Depth Test To Do   glEnable(GL_DEPTH_TEST);            // Enables Depth Testing   glShadeModel(GL_SMOOTH);            // Enables Smooth Color Shading</w:t>
      </w:r>
    </w:p>
    <w:p w14:paraId="4C73CB7C" w14:textId="77777777" w:rsidR="00B56EC1" w:rsidRDefault="00000000">
      <w:pPr>
        <w:ind w:left="-5" w:right="1073"/>
      </w:pPr>
      <w:r>
        <w:t xml:space="preserve">  glMatrixMode(GL_PROJECTION);</w:t>
      </w:r>
    </w:p>
    <w:p w14:paraId="11522B31" w14:textId="77777777" w:rsidR="00B56EC1" w:rsidRDefault="00000000">
      <w:pPr>
        <w:spacing w:line="480" w:lineRule="auto"/>
        <w:ind w:left="-5" w:right="1073"/>
      </w:pPr>
      <w:r>
        <w:t xml:space="preserve">  glLoadIdentity();                // Reset The Projection Matrix   gluPerspective(45.0f,(GLfloat)Width/(GLfloat)Height,0.1f,100.0f);  </w:t>
      </w:r>
    </w:p>
    <w:p w14:paraId="184FB3CC" w14:textId="77777777" w:rsidR="00B56EC1" w:rsidRDefault="00000000">
      <w:pPr>
        <w:ind w:left="-5" w:right="1073"/>
      </w:pPr>
      <w:r>
        <w:lastRenderedPageBreak/>
        <w:t xml:space="preserve">  glMatrixMode(GL_MODELVIEW);</w:t>
      </w:r>
    </w:p>
    <w:p w14:paraId="44B1470A" w14:textId="77777777" w:rsidR="00B56EC1" w:rsidRDefault="00000000">
      <w:pPr>
        <w:ind w:left="-5" w:right="1073"/>
      </w:pPr>
      <w:r>
        <w:t>}</w:t>
      </w:r>
    </w:p>
    <w:p w14:paraId="5FFF31BC" w14:textId="77777777" w:rsidR="00B56EC1" w:rsidRDefault="00000000">
      <w:pPr>
        <w:spacing w:after="528"/>
        <w:ind w:left="-5"/>
      </w:pPr>
      <w:r>
        <w:t>/* The function called when our window is resized (which shouldn't happen, because we're fullscreen) */</w:t>
      </w:r>
    </w:p>
    <w:p w14:paraId="5C23D0BD" w14:textId="77777777" w:rsidR="00B56EC1" w:rsidRDefault="00000000">
      <w:pPr>
        <w:ind w:left="-5" w:right="1073"/>
      </w:pPr>
      <w:r>
        <w:t>void ReSizeGLScene(int Width, int Height)</w:t>
      </w:r>
    </w:p>
    <w:p w14:paraId="650BBB86" w14:textId="77777777" w:rsidR="00B56EC1" w:rsidRDefault="00000000">
      <w:pPr>
        <w:ind w:left="-5" w:right="1073"/>
      </w:pPr>
      <w:r>
        <w:t>{</w:t>
      </w:r>
    </w:p>
    <w:p w14:paraId="0E25EDDB" w14:textId="77777777" w:rsidR="00B56EC1" w:rsidRDefault="00000000">
      <w:pPr>
        <w:spacing w:after="134" w:line="360" w:lineRule="auto"/>
        <w:ind w:left="-5"/>
      </w:pPr>
      <w:r>
        <w:t xml:space="preserve">  if (Height==0)                // Prevent A Divide By Zero If The Window Is Too Small     Height=1;   glViewport(0, 0, Width, Height);        // Reset The Current Viewport And Perspective Transformation</w:t>
      </w:r>
    </w:p>
    <w:p w14:paraId="6022ACCB" w14:textId="77777777" w:rsidR="00B56EC1" w:rsidRDefault="00000000">
      <w:pPr>
        <w:spacing w:after="260"/>
        <w:ind w:left="-5" w:right="4487"/>
      </w:pPr>
      <w:r>
        <w:t xml:space="preserve">  glMatrixMode(GL_PROJECTION);   glLoadIdentity();</w:t>
      </w:r>
    </w:p>
    <w:p w14:paraId="2D4BD777" w14:textId="77777777" w:rsidR="00B56EC1" w:rsidRDefault="00000000">
      <w:pPr>
        <w:ind w:left="-5" w:right="1073"/>
      </w:pPr>
      <w:r>
        <w:t xml:space="preserve">  gluPerspective(45.0f,(GLfloat)Width/(GLfloat)Height,0.1f,100.0f);</w:t>
      </w:r>
    </w:p>
    <w:p w14:paraId="5195C366" w14:textId="77777777" w:rsidR="00B56EC1" w:rsidRDefault="00000000">
      <w:pPr>
        <w:ind w:left="-5" w:right="1073"/>
      </w:pPr>
      <w:r>
        <w:t xml:space="preserve">  glMatrixMode(GL_MODELVIEW);</w:t>
      </w:r>
    </w:p>
    <w:p w14:paraId="797611B8" w14:textId="77777777" w:rsidR="00B56EC1" w:rsidRDefault="00000000">
      <w:pPr>
        <w:spacing w:after="256"/>
        <w:ind w:left="-5" w:right="1073"/>
      </w:pPr>
      <w:r>
        <w:t>}</w:t>
      </w:r>
    </w:p>
    <w:p w14:paraId="4192AEBD" w14:textId="77777777" w:rsidR="00B56EC1" w:rsidRDefault="00000000">
      <w:pPr>
        <w:spacing w:after="260"/>
        <w:ind w:left="-5" w:right="7068"/>
      </w:pPr>
      <w:r>
        <w:t>float ballX = -0.5f; float ballY = 0.0f; float ballZ = 0.0f;</w:t>
      </w:r>
    </w:p>
    <w:p w14:paraId="33465BE8" w14:textId="77777777" w:rsidR="00B56EC1" w:rsidRDefault="00000000">
      <w:pPr>
        <w:ind w:left="-5" w:right="1073"/>
      </w:pPr>
      <w:r>
        <w:t>void drawBall(void) {</w:t>
      </w:r>
    </w:p>
    <w:p w14:paraId="2D40A58E" w14:textId="77777777" w:rsidR="00B56EC1" w:rsidRDefault="00000000">
      <w:pPr>
        <w:ind w:left="-5" w:right="1073"/>
      </w:pPr>
      <w:r>
        <w:t xml:space="preserve">        glColor3f(0.0, 1.0, 0.0); //set ball colour</w:t>
      </w:r>
    </w:p>
    <w:p w14:paraId="241BFCFF" w14:textId="77777777" w:rsidR="00B56EC1" w:rsidRDefault="00000000">
      <w:pPr>
        <w:ind w:left="-5" w:right="1073"/>
      </w:pPr>
      <w:r>
        <w:t xml:space="preserve">        glTranslatef(ballX,ballY,ballZ); //moving it toward the screen a bit on creation</w:t>
      </w:r>
    </w:p>
    <w:p w14:paraId="60C59641" w14:textId="77777777" w:rsidR="00B56EC1" w:rsidRDefault="00000000">
      <w:pPr>
        <w:ind w:left="-5" w:right="4111"/>
      </w:pPr>
      <w:r>
        <w:t xml:space="preserve">        //glRotatef(ballX,ballX,ballY,ballZ);         glutSolidSphere (0.3, 20, 20); //create ball.</w:t>
      </w:r>
    </w:p>
    <w:p w14:paraId="172230BB" w14:textId="77777777" w:rsidR="00B56EC1" w:rsidRDefault="00000000">
      <w:pPr>
        <w:ind w:left="-5" w:right="1073"/>
      </w:pPr>
      <w:r>
        <w:t xml:space="preserve">        glTranslatef(ballX+1.5,ballY,ballZ); //moving it toward the screen a bit on creation         glutSolidSphere (0.3, 20, 20); //</w:t>
      </w:r>
    </w:p>
    <w:p w14:paraId="15B425BE" w14:textId="77777777" w:rsidR="00B56EC1" w:rsidRDefault="00000000">
      <w:pPr>
        <w:spacing w:after="524"/>
        <w:ind w:left="-5" w:right="1073"/>
      </w:pPr>
      <w:r>
        <w:t xml:space="preserve">        }</w:t>
      </w:r>
    </w:p>
    <w:p w14:paraId="3B189927" w14:textId="77777777" w:rsidR="00B56EC1" w:rsidRDefault="00000000">
      <w:pPr>
        <w:ind w:left="-5" w:right="1073"/>
      </w:pPr>
      <w:r>
        <w:t>/* The main drawing function. */</w:t>
      </w:r>
    </w:p>
    <w:p w14:paraId="39B850AC" w14:textId="77777777" w:rsidR="00B56EC1" w:rsidRDefault="00000000">
      <w:pPr>
        <w:ind w:left="-5" w:right="1073"/>
      </w:pPr>
      <w:r>
        <w:t>void DrawGLScene()</w:t>
      </w:r>
    </w:p>
    <w:p w14:paraId="6EFBB8B6" w14:textId="77777777" w:rsidR="00B56EC1" w:rsidRDefault="00000000">
      <w:pPr>
        <w:ind w:left="-5" w:right="1073"/>
      </w:pPr>
      <w:r>
        <w:t>{</w:t>
      </w:r>
    </w:p>
    <w:p w14:paraId="49EA2357" w14:textId="77777777" w:rsidR="00B56EC1" w:rsidRDefault="00000000">
      <w:pPr>
        <w:ind w:left="-5"/>
      </w:pPr>
      <w:r>
        <w:t xml:space="preserve">  glClear(GL_COLOR_BUFFER_BIT | GL_DEPTH_BUFFER_BIT);        // Clear The Screen And The Depth Buffer</w:t>
      </w:r>
    </w:p>
    <w:p w14:paraId="365A98F2" w14:textId="77777777" w:rsidR="00B56EC1" w:rsidRDefault="00000000">
      <w:pPr>
        <w:spacing w:after="256"/>
        <w:ind w:left="-5" w:right="1073"/>
      </w:pPr>
      <w:r>
        <w:t xml:space="preserve">  glLoadIdentity();                // Reset The View</w:t>
      </w:r>
    </w:p>
    <w:p w14:paraId="4CAA5BAC" w14:textId="77777777" w:rsidR="00B56EC1" w:rsidRDefault="00000000">
      <w:pPr>
        <w:ind w:left="-5" w:right="1073"/>
      </w:pPr>
      <w:r>
        <w:t xml:space="preserve">  glTranslatef(rtri,0.0f,-6.0f);        // Move Left 1.5 Units And Into The Screen 6.0</w:t>
      </w:r>
    </w:p>
    <w:p w14:paraId="3E8BB492" w14:textId="77777777" w:rsidR="00B56EC1" w:rsidRDefault="00000000">
      <w:pPr>
        <w:spacing w:after="0" w:line="259" w:lineRule="auto"/>
        <w:ind w:left="0" w:firstLine="0"/>
      </w:pPr>
      <w:r>
        <w:t xml:space="preserve">   </w:t>
      </w:r>
    </w:p>
    <w:p w14:paraId="109B0BC6" w14:textId="77777777" w:rsidR="00B56EC1" w:rsidRDefault="00000000">
      <w:pPr>
        <w:ind w:left="-5" w:right="1073"/>
      </w:pPr>
      <w:r>
        <w:t xml:space="preserve">  //glRotatef(rtri,1.0f,0.0f,0.0f);        // Rotate The Triangle On The Y axis</w:t>
      </w:r>
    </w:p>
    <w:p w14:paraId="271F7064" w14:textId="77777777" w:rsidR="00B56EC1" w:rsidRDefault="00000000">
      <w:pPr>
        <w:ind w:left="-5" w:right="3688"/>
      </w:pPr>
      <w:r>
        <w:t xml:space="preserve">  // draw a triangle (in smooth coloring mode)   glBegin(GL_POLYGON);                // start drawing a polygon   glColor3f(1.0f,0.0f,0.0f);            // Set The Color To Red   glVertex3f(-1.0f, 1.0f, 0.0f);        // Top left   glVertex3f(0.4f, 1.0f, 0.0f);</w:t>
      </w:r>
    </w:p>
    <w:p w14:paraId="7C276E69" w14:textId="77777777" w:rsidR="00B56EC1" w:rsidRDefault="00000000">
      <w:pPr>
        <w:spacing w:after="0" w:line="259" w:lineRule="auto"/>
        <w:ind w:left="0" w:firstLine="0"/>
      </w:pPr>
      <w:r>
        <w:t xml:space="preserve">  </w:t>
      </w:r>
    </w:p>
    <w:p w14:paraId="0FC3BA4B" w14:textId="77777777" w:rsidR="00B56EC1" w:rsidRDefault="00000000">
      <w:pPr>
        <w:ind w:left="-5" w:right="1073"/>
      </w:pPr>
      <w:r>
        <w:t xml:space="preserve">  glVertex3f(1.0f, 0.4f, 0.0f);</w:t>
      </w:r>
    </w:p>
    <w:p w14:paraId="62CE845E" w14:textId="77777777" w:rsidR="00B56EC1" w:rsidRDefault="00000000">
      <w:pPr>
        <w:spacing w:after="0" w:line="259" w:lineRule="auto"/>
        <w:ind w:left="0" w:firstLine="0"/>
      </w:pPr>
      <w:r>
        <w:t xml:space="preserve">  </w:t>
      </w:r>
    </w:p>
    <w:p w14:paraId="27B90209" w14:textId="77777777" w:rsidR="00B56EC1" w:rsidRDefault="00000000">
      <w:pPr>
        <w:spacing w:after="260"/>
        <w:ind w:left="-5" w:right="2868"/>
      </w:pPr>
      <w:r>
        <w:t xml:space="preserve">  glColor3f(0.0f,1.0f,0.0f);            // Set The Color To Green   glVertex3f( 1.0f,0.0f, 0.0f);        // Bottom Right   glColor3f(0.0f,0.0f,1.0f);            // Set The Color To Blue   glVertex3f(-1.0f,0.0f, 0.0f);// Bottom Left    </w:t>
      </w:r>
    </w:p>
    <w:p w14:paraId="7F8FDEB8" w14:textId="77777777" w:rsidR="00B56EC1" w:rsidRDefault="00000000">
      <w:pPr>
        <w:ind w:left="-5" w:right="1073"/>
      </w:pPr>
      <w:r>
        <w:t xml:space="preserve">  //glVertex3f();</w:t>
      </w:r>
    </w:p>
    <w:p w14:paraId="4D6035AC" w14:textId="77777777" w:rsidR="00B56EC1" w:rsidRDefault="00000000">
      <w:pPr>
        <w:ind w:left="-5" w:right="1073"/>
      </w:pPr>
      <w:r>
        <w:t xml:space="preserve">  glEnd();                    // we're done with the polygon (smooth color interpolation)   drawBall();</w:t>
      </w:r>
    </w:p>
    <w:p w14:paraId="7EF7F8FF" w14:textId="77777777" w:rsidR="00B56EC1" w:rsidRDefault="00000000">
      <w:pPr>
        <w:spacing w:after="0" w:line="259" w:lineRule="auto"/>
        <w:ind w:left="0" w:firstLine="0"/>
      </w:pPr>
      <w:r>
        <w:t xml:space="preserve"> </w:t>
      </w:r>
    </w:p>
    <w:p w14:paraId="0A1855F6" w14:textId="77777777" w:rsidR="00B56EC1" w:rsidRDefault="00000000">
      <w:pPr>
        <w:ind w:left="-5" w:right="2313"/>
      </w:pPr>
      <w:r>
        <w:t xml:space="preserve">  rtri+=0.005f;                    // Increase The Rotation Variable For The Triangle   if(rtri&gt;2)       rtri=-2.0f;</w:t>
      </w:r>
    </w:p>
    <w:p w14:paraId="62A673A4" w14:textId="77777777" w:rsidR="00B56EC1" w:rsidRDefault="00000000">
      <w:pPr>
        <w:spacing w:after="256"/>
        <w:ind w:left="-5" w:right="1073"/>
      </w:pPr>
      <w:r>
        <w:t xml:space="preserve">  rquad-=15.0f;                    // Decrease The Rotation Variable For The Quad</w:t>
      </w:r>
    </w:p>
    <w:p w14:paraId="26AF3A0A" w14:textId="77777777" w:rsidR="00B56EC1" w:rsidRDefault="00000000">
      <w:pPr>
        <w:ind w:left="-5" w:right="1777"/>
      </w:pPr>
      <w:r>
        <w:t xml:space="preserve">  // swap the buffers to display, since double buffering is used.   glutSwapBuffers();</w:t>
      </w:r>
    </w:p>
    <w:p w14:paraId="2B5254D8" w14:textId="77777777" w:rsidR="00B56EC1" w:rsidRDefault="00000000">
      <w:pPr>
        <w:spacing w:after="256"/>
        <w:ind w:left="-5" w:right="1073"/>
      </w:pPr>
      <w:r>
        <w:t>}</w:t>
      </w:r>
    </w:p>
    <w:p w14:paraId="108DB9B0" w14:textId="77777777" w:rsidR="00B56EC1" w:rsidRDefault="00000000">
      <w:pPr>
        <w:ind w:left="-5" w:right="1073"/>
      </w:pPr>
      <w:r>
        <w:t>/* The function called whenever a key is pressed. */</w:t>
      </w:r>
    </w:p>
    <w:p w14:paraId="281958E6" w14:textId="77777777" w:rsidR="00B56EC1" w:rsidRDefault="00000000">
      <w:pPr>
        <w:ind w:left="-5" w:right="1073"/>
      </w:pPr>
      <w:r>
        <w:t xml:space="preserve">void keyPressed(unsigned char key, int x, int y) </w:t>
      </w:r>
    </w:p>
    <w:p w14:paraId="6F743FBA" w14:textId="77777777" w:rsidR="00B56EC1" w:rsidRDefault="00000000">
      <w:pPr>
        <w:ind w:left="-5" w:right="1073"/>
      </w:pPr>
      <w:r>
        <w:t>{</w:t>
      </w:r>
    </w:p>
    <w:p w14:paraId="59BDAA0C" w14:textId="77777777" w:rsidR="00B56EC1" w:rsidRDefault="00000000">
      <w:pPr>
        <w:spacing w:after="260"/>
        <w:ind w:left="-5" w:right="4636"/>
      </w:pPr>
      <w:r>
        <w:t xml:space="preserve">    /* sleep to avoid thrashing this procedure */    // usleep(100);</w:t>
      </w:r>
    </w:p>
    <w:p w14:paraId="5C31625A" w14:textId="77777777" w:rsidR="00B56EC1" w:rsidRDefault="00000000">
      <w:pPr>
        <w:ind w:left="-5" w:right="5040"/>
      </w:pPr>
      <w:r>
        <w:t xml:space="preserve">    /* If escape is pressed, kill everything. */     if (key == ESCAPE) </w:t>
      </w:r>
    </w:p>
    <w:p w14:paraId="6D970849" w14:textId="77777777" w:rsidR="00B56EC1" w:rsidRDefault="00000000">
      <w:pPr>
        <w:ind w:left="-5" w:right="1073"/>
      </w:pPr>
      <w:r>
        <w:t xml:space="preserve">    { </w:t>
      </w:r>
    </w:p>
    <w:p w14:paraId="5625C072" w14:textId="77777777" w:rsidR="00B56EC1" w:rsidRDefault="00000000">
      <w:pPr>
        <w:ind w:left="-5" w:right="1073"/>
      </w:pPr>
      <w:r>
        <w:t xml:space="preserve">    /* shut down our window */</w:t>
      </w:r>
    </w:p>
    <w:p w14:paraId="0154ACDC" w14:textId="77777777" w:rsidR="00B56EC1" w:rsidRDefault="00000000">
      <w:pPr>
        <w:ind w:left="-5" w:right="1073"/>
      </w:pPr>
      <w:r>
        <w:t xml:space="preserve">    glutDestroyWindow(window);</w:t>
      </w:r>
    </w:p>
    <w:p w14:paraId="2878266D" w14:textId="77777777" w:rsidR="00B56EC1" w:rsidRDefault="00000000">
      <w:pPr>
        <w:spacing w:after="0" w:line="259" w:lineRule="auto"/>
        <w:ind w:left="0" w:firstLine="0"/>
      </w:pPr>
      <w:r>
        <w:t xml:space="preserve">   </w:t>
      </w:r>
    </w:p>
    <w:p w14:paraId="2466E769" w14:textId="77777777" w:rsidR="00B56EC1" w:rsidRDefault="00000000">
      <w:pPr>
        <w:ind w:left="-5" w:right="4195"/>
      </w:pPr>
      <w:r>
        <w:t xml:space="preserve">    /* exit the program...normal termination. */     exit(0);                  </w:t>
      </w:r>
    </w:p>
    <w:p w14:paraId="1AC874E3" w14:textId="77777777" w:rsidR="00B56EC1" w:rsidRDefault="00000000">
      <w:pPr>
        <w:ind w:left="-5" w:right="1073"/>
      </w:pPr>
      <w:r>
        <w:t xml:space="preserve">    }</w:t>
      </w:r>
    </w:p>
    <w:p w14:paraId="1738DA1C" w14:textId="77777777" w:rsidR="00B56EC1" w:rsidRDefault="00000000">
      <w:pPr>
        <w:spacing w:after="256"/>
        <w:ind w:left="-5" w:right="1073"/>
      </w:pPr>
      <w:r>
        <w:t>}</w:t>
      </w:r>
    </w:p>
    <w:p w14:paraId="7B141163" w14:textId="77777777" w:rsidR="00B56EC1" w:rsidRDefault="00000000">
      <w:pPr>
        <w:ind w:left="-5" w:right="1073"/>
      </w:pPr>
      <w:r>
        <w:t xml:space="preserve">int main(int argc, char **argv) </w:t>
      </w:r>
    </w:p>
    <w:p w14:paraId="4BEC07C6" w14:textId="77777777" w:rsidR="00B56EC1" w:rsidRDefault="00000000">
      <w:pPr>
        <w:ind w:left="-5" w:right="1073"/>
      </w:pPr>
      <w:r>
        <w:t xml:space="preserve">{  </w:t>
      </w:r>
    </w:p>
    <w:p w14:paraId="38F32274" w14:textId="77777777" w:rsidR="00B56EC1" w:rsidRDefault="00000000">
      <w:pPr>
        <w:spacing w:after="256"/>
        <w:ind w:left="-5" w:right="1073"/>
      </w:pPr>
      <w:r>
        <w:t xml:space="preserve">  glutInit(&amp;argc, argv);  </w:t>
      </w:r>
    </w:p>
    <w:p w14:paraId="627D88B7" w14:textId="77777777" w:rsidR="00B56EC1" w:rsidRDefault="00000000">
      <w:pPr>
        <w:spacing w:after="256"/>
        <w:ind w:left="-5" w:right="1073"/>
      </w:pPr>
      <w:r>
        <w:t xml:space="preserve">  glutInitDisplayMode(GLUT_RGBA | GLUT_DOUBLE | GLUT_ALPHA | GLUT_DEPTH);  </w:t>
      </w:r>
    </w:p>
    <w:p w14:paraId="04F2C6C0" w14:textId="77777777" w:rsidR="00B56EC1" w:rsidRDefault="00000000">
      <w:pPr>
        <w:spacing w:after="260"/>
        <w:ind w:left="-5" w:right="4088"/>
      </w:pPr>
      <w:r>
        <w:t xml:space="preserve">  /* get a 640 x 480 window */   glutInitWindowSize(640, 480);  </w:t>
      </w:r>
    </w:p>
    <w:p w14:paraId="70BF674C" w14:textId="77777777" w:rsidR="00B56EC1" w:rsidRDefault="00000000">
      <w:pPr>
        <w:spacing w:after="260"/>
        <w:ind w:left="-5" w:right="1073"/>
      </w:pPr>
      <w:r>
        <w:t xml:space="preserve">  /* the window starts at the upper left corner of the screen */   glutInitWindowPosition(0, 0);  </w:t>
      </w:r>
    </w:p>
    <w:p w14:paraId="79EACD9C" w14:textId="77777777" w:rsidR="00B56EC1" w:rsidRDefault="00000000">
      <w:pPr>
        <w:ind w:left="-5" w:right="1073"/>
      </w:pPr>
      <w:r>
        <w:t xml:space="preserve">  /* Open a window */  </w:t>
      </w:r>
    </w:p>
    <w:p w14:paraId="3FDED561" w14:textId="77777777" w:rsidR="00B56EC1" w:rsidRDefault="00000000">
      <w:pPr>
        <w:spacing w:after="256"/>
        <w:ind w:left="-5" w:right="1073"/>
      </w:pPr>
      <w:r>
        <w:t xml:space="preserve">  window = glutCreateWindow("Moving Car");  </w:t>
      </w:r>
    </w:p>
    <w:p w14:paraId="62ACBFE1" w14:textId="77777777" w:rsidR="00B56EC1" w:rsidRDefault="00000000">
      <w:pPr>
        <w:spacing w:after="256"/>
        <w:ind w:left="-5" w:right="1073"/>
      </w:pPr>
      <w:r>
        <w:t xml:space="preserve">  /* Register the function to do all our OpenGL drawing. */   glutDisplayFunc(&amp;DrawGLScene);  </w:t>
      </w:r>
    </w:p>
    <w:p w14:paraId="184A0C2F" w14:textId="77777777" w:rsidR="00B56EC1" w:rsidRDefault="00000000">
      <w:pPr>
        <w:spacing w:after="260"/>
        <w:ind w:left="-5" w:right="3090"/>
      </w:pPr>
      <w:r>
        <w:t xml:space="preserve">  /* Go fullscreen.  This is as soon as possible. */   //glutFullScreen();</w:t>
      </w:r>
    </w:p>
    <w:p w14:paraId="6BC21AB3" w14:textId="77777777" w:rsidR="00B56EC1" w:rsidRDefault="00000000">
      <w:pPr>
        <w:spacing w:after="260"/>
        <w:ind w:left="-5" w:right="1395"/>
      </w:pPr>
      <w:r>
        <w:t xml:space="preserve">  /* Even if there are no events, redraw our gl scene. */   glutIdleFunc(&amp;DrawGLScene);</w:t>
      </w:r>
    </w:p>
    <w:p w14:paraId="108724A4" w14:textId="77777777" w:rsidR="00B56EC1" w:rsidRDefault="00000000">
      <w:pPr>
        <w:spacing w:after="260"/>
        <w:ind w:left="-5" w:right="1073"/>
      </w:pPr>
      <w:r>
        <w:t xml:space="preserve">  /* Register the function called when our window is resized. */   glutReshapeFunc(&amp;ReSizeGLScene);</w:t>
      </w:r>
    </w:p>
    <w:p w14:paraId="2B95525D" w14:textId="77777777" w:rsidR="00B56EC1" w:rsidRDefault="00000000">
      <w:pPr>
        <w:spacing w:after="260"/>
        <w:ind w:left="-5" w:right="1073"/>
      </w:pPr>
      <w:r>
        <w:t xml:space="preserve">  /* Register the function called when the keyboard is pressed. */   glutKeyboardFunc(&amp;keyPressed);</w:t>
      </w:r>
    </w:p>
    <w:p w14:paraId="1A8588C3" w14:textId="77777777" w:rsidR="00B56EC1" w:rsidRDefault="00000000">
      <w:pPr>
        <w:ind w:left="-5" w:right="1073"/>
      </w:pPr>
      <w:r>
        <w:t xml:space="preserve">  /* Initialize our window. */</w:t>
      </w:r>
    </w:p>
    <w:p w14:paraId="0FDC658D" w14:textId="77777777" w:rsidR="00B56EC1" w:rsidRDefault="00000000">
      <w:pPr>
        <w:ind w:left="-5" w:right="1073"/>
      </w:pPr>
      <w:r>
        <w:t xml:space="preserve">  InitGL(640, 480);</w:t>
      </w:r>
    </w:p>
    <w:p w14:paraId="15309B5B" w14:textId="77777777" w:rsidR="00B56EC1" w:rsidRDefault="00000000">
      <w:pPr>
        <w:spacing w:after="0" w:line="259" w:lineRule="auto"/>
        <w:ind w:left="0" w:firstLine="0"/>
      </w:pPr>
      <w:r>
        <w:t xml:space="preserve">  </w:t>
      </w:r>
    </w:p>
    <w:p w14:paraId="04C4B054" w14:textId="77777777" w:rsidR="00B56EC1" w:rsidRDefault="00000000">
      <w:pPr>
        <w:spacing w:after="260"/>
        <w:ind w:left="-5" w:right="4225"/>
      </w:pPr>
      <w:r>
        <w:t xml:space="preserve">  /* Start Event Processing Engine */    glutMainLoop();  </w:t>
      </w:r>
    </w:p>
    <w:p w14:paraId="08AD37D2" w14:textId="77777777" w:rsidR="00B56EC1" w:rsidRDefault="00000000">
      <w:pPr>
        <w:spacing w:after="357"/>
        <w:ind w:left="-5" w:right="8030"/>
      </w:pPr>
      <w:r>
        <w:t xml:space="preserve">  return 1; }</w:t>
      </w:r>
    </w:p>
    <w:p w14:paraId="78433AB1" w14:textId="77777777" w:rsidR="00B56EC1" w:rsidRDefault="00000000">
      <w:pPr>
        <w:spacing w:after="0" w:line="259" w:lineRule="auto"/>
        <w:ind w:left="0" w:right="1083" w:firstLine="0"/>
      </w:pPr>
      <w:r>
        <w:rPr>
          <w:color w:val="C00000"/>
          <w:sz w:val="32"/>
        </w:rPr>
        <w:t xml:space="preserve">OUTPUT:  </w:t>
      </w:r>
      <w:r>
        <w:rPr>
          <w:sz w:val="32"/>
        </w:rPr>
        <w:t>Moving Car</w:t>
      </w:r>
    </w:p>
    <w:p w14:paraId="462F9C79" w14:textId="77777777" w:rsidR="00B56EC1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B92B7AF" wp14:editId="369D735D">
            <wp:extent cx="2067339" cy="1335819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13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                </w:t>
      </w:r>
      <w:r>
        <w:rPr>
          <w:noProof/>
        </w:rPr>
        <w:drawing>
          <wp:inline distT="0" distB="0" distL="0" distR="0" wp14:anchorId="515F98DE" wp14:editId="5B784D92">
            <wp:extent cx="2032477" cy="1333813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477" cy="13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EC1">
      <w:pgSz w:w="11900" w:h="16820"/>
      <w:pgMar w:top="1489" w:right="1474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EC1"/>
    <w:rsid w:val="00B56EC1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8508"/>
  <w15:docId w15:val="{F4016D2D-9976-495F-AFEB-579A0279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7"/>
      <w:outlineLvl w:val="0"/>
    </w:pPr>
    <w:rPr>
      <w:rFonts w:ascii="Calibri" w:eastAsia="Calibri" w:hAnsi="Calibri" w:cs="Calibri"/>
      <w:b/>
      <w:color w:val="00B050"/>
      <w:sz w:val="44"/>
      <w:u w:val="single" w:color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050"/>
      <w:sz w:val="44"/>
      <w:u w:val="single" w:color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2023-05-24T14:50:00Z</dcterms:created>
  <dcterms:modified xsi:type="dcterms:W3CDTF">2023-05-24T14:50:00Z</dcterms:modified>
</cp:coreProperties>
</file>