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B3E3E" w14:textId="7AF91072" w:rsidR="00375D5E" w:rsidRPr="00375D5E" w:rsidRDefault="00375D5E" w:rsidP="00375D5E">
      <w:pPr>
        <w:rPr>
          <w:b/>
          <w:bCs/>
        </w:rPr>
      </w:pPr>
      <w:r w:rsidRPr="00375D5E">
        <w:rPr>
          <w:b/>
          <w:bCs/>
        </w:rPr>
        <w:t>ABOUT THE PROJECT</w:t>
      </w:r>
    </w:p>
    <w:p w14:paraId="08B0C271" w14:textId="30645D47" w:rsidR="00375D5E" w:rsidRDefault="00375D5E" w:rsidP="00375D5E">
      <w:r>
        <w:t>The rapid urbanization and increasing vehicle population present a significant</w:t>
      </w:r>
    </w:p>
    <w:p w14:paraId="00201CFB" w14:textId="77777777" w:rsidR="00375D5E" w:rsidRDefault="00375D5E" w:rsidP="00375D5E">
      <w:r>
        <w:t>challenge to urban traffic management, leading to congestion, delays, and</w:t>
      </w:r>
    </w:p>
    <w:p w14:paraId="6B0477F0" w14:textId="77777777" w:rsidR="00375D5E" w:rsidRDefault="00375D5E" w:rsidP="00375D5E">
      <w:r>
        <w:t>environmental concerns. In response to this growing issue, the proposed research</w:t>
      </w:r>
    </w:p>
    <w:p w14:paraId="257A1938" w14:textId="77777777" w:rsidR="00375D5E" w:rsidRDefault="00375D5E" w:rsidP="00375D5E">
      <w:r>
        <w:t>introduces a cutting-edge solution utilizing machine learning technologies to</w:t>
      </w:r>
    </w:p>
    <w:p w14:paraId="582631EA" w14:textId="77777777" w:rsidR="00375D5E" w:rsidRDefault="00375D5E" w:rsidP="00375D5E">
      <w:r>
        <w:t>enhance traffic flow and optimize signal timings. By employing Support Vector</w:t>
      </w:r>
    </w:p>
    <w:p w14:paraId="4C55BD2B" w14:textId="77777777" w:rsidR="00375D5E" w:rsidRDefault="00375D5E" w:rsidP="00375D5E">
      <w:r>
        <w:t>Machine (SVM) for traffic density classification and You Only Look Once</w:t>
      </w:r>
    </w:p>
    <w:p w14:paraId="1046E853" w14:textId="77777777" w:rsidR="00375D5E" w:rsidRDefault="00375D5E" w:rsidP="00375D5E">
      <w:r>
        <w:t>(YOLO) for real-time emergency vehicle detection, the system offers a dynamic</w:t>
      </w:r>
    </w:p>
    <w:p w14:paraId="0B4B797E" w14:textId="77777777" w:rsidR="00375D5E" w:rsidRDefault="00375D5E" w:rsidP="00375D5E">
      <w:r>
        <w:t>approach to intelligent traffic control. The project integrates multi-task learning</w:t>
      </w:r>
    </w:p>
    <w:p w14:paraId="6980993C" w14:textId="77777777" w:rsidR="00375D5E" w:rsidRDefault="00375D5E" w:rsidP="00375D5E">
      <w:r>
        <w:t>techniques to simultaneously manage traffic light adjustments based on vehicle</w:t>
      </w:r>
    </w:p>
    <w:p w14:paraId="05837110" w14:textId="77777777" w:rsidR="00375D5E" w:rsidRDefault="00375D5E" w:rsidP="00375D5E">
      <w:r>
        <w:t>density and emergency vehicle presence. Additionally, a web-based dashboard</w:t>
      </w:r>
    </w:p>
    <w:p w14:paraId="1E951342" w14:textId="77777777" w:rsidR="00375D5E" w:rsidRDefault="00375D5E" w:rsidP="00375D5E">
      <w:r>
        <w:t>provides real-time monitoring and control over traffic simulations, offering an</w:t>
      </w:r>
    </w:p>
    <w:p w14:paraId="58109767" w14:textId="77777777" w:rsidR="00375D5E" w:rsidRDefault="00375D5E" w:rsidP="00375D5E">
      <w:r>
        <w:t>intuitive interface for users. Through the integration of these advanced</w:t>
      </w:r>
    </w:p>
    <w:p w14:paraId="0F8D2EC0" w14:textId="77777777" w:rsidR="00375D5E" w:rsidRDefault="00375D5E" w:rsidP="00375D5E">
      <w:r>
        <w:t>technologies, this research aims to revolutionize traffic management systems,</w:t>
      </w:r>
    </w:p>
    <w:p w14:paraId="3647378B" w14:textId="77777777" w:rsidR="00375D5E" w:rsidRDefault="00375D5E" w:rsidP="00375D5E">
      <w:r>
        <w:t>reduce congestion, improve urban mobility, and contribute to safer and more</w:t>
      </w:r>
    </w:p>
    <w:p w14:paraId="35BDE309" w14:textId="42C7DAAA" w:rsidR="00C557DC" w:rsidRDefault="00375D5E" w:rsidP="00375D5E">
      <w:r>
        <w:t>efficient cities.</w:t>
      </w:r>
    </w:p>
    <w:p w14:paraId="49778DAB" w14:textId="77777777" w:rsidR="00375D5E" w:rsidRDefault="00375D5E" w:rsidP="00375D5E"/>
    <w:p w14:paraId="522CA3A5" w14:textId="7ACA9A9E" w:rsidR="00375D5E" w:rsidRDefault="00375D5E" w:rsidP="00375D5E">
      <w:pPr>
        <w:rPr>
          <w:b/>
          <w:bCs/>
        </w:rPr>
      </w:pPr>
      <w:r w:rsidRPr="00375D5E">
        <w:rPr>
          <w:b/>
          <w:bCs/>
        </w:rPr>
        <w:t>HOW TO RUN THE PROJECT</w:t>
      </w:r>
    </w:p>
    <w:p w14:paraId="485A71C3" w14:textId="60E8CEF7" w:rsidR="00375D5E" w:rsidRPr="00375D5E" w:rsidRDefault="00375D5E" w:rsidP="00375D5E">
      <w:pPr>
        <w:pStyle w:val="ListParagraph"/>
        <w:numPr>
          <w:ilvl w:val="0"/>
          <w:numId w:val="1"/>
        </w:numPr>
      </w:pPr>
      <w:r w:rsidRPr="00375D5E">
        <w:t>Extract the file from git</w:t>
      </w:r>
    </w:p>
    <w:p w14:paraId="0E82DBF8" w14:textId="321768A9" w:rsidR="00375D5E" w:rsidRPr="00375D5E" w:rsidRDefault="00375D5E" w:rsidP="00375D5E">
      <w:pPr>
        <w:pStyle w:val="ListParagraph"/>
        <w:numPr>
          <w:ilvl w:val="0"/>
          <w:numId w:val="1"/>
        </w:numPr>
      </w:pPr>
      <w:r w:rsidRPr="00375D5E">
        <w:t>Download and save the files as per the given name in VS Code</w:t>
      </w:r>
    </w:p>
    <w:p w14:paraId="55552148" w14:textId="054620EF" w:rsidR="00375D5E" w:rsidRPr="00375D5E" w:rsidRDefault="00375D5E" w:rsidP="00375D5E">
      <w:pPr>
        <w:pStyle w:val="ListParagraph"/>
        <w:numPr>
          <w:ilvl w:val="0"/>
          <w:numId w:val="1"/>
        </w:numPr>
      </w:pPr>
      <w:r w:rsidRPr="00375D5E">
        <w:t>Run the project</w:t>
      </w:r>
    </w:p>
    <w:sectPr w:rsidR="00375D5E" w:rsidRPr="00375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D13F3"/>
    <w:multiLevelType w:val="hybridMultilevel"/>
    <w:tmpl w:val="1422D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342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5E"/>
    <w:rsid w:val="00004C09"/>
    <w:rsid w:val="00375D5E"/>
    <w:rsid w:val="00476477"/>
    <w:rsid w:val="00C5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6614"/>
  <w15:chartTrackingRefBased/>
  <w15:docId w15:val="{064C2FE5-D35C-418B-90CE-E2502D8E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D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D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venkataswamy</dc:creator>
  <cp:keywords/>
  <dc:description/>
  <cp:lastModifiedBy>sivakumar venkataswamy</cp:lastModifiedBy>
  <cp:revision>1</cp:revision>
  <dcterms:created xsi:type="dcterms:W3CDTF">2025-05-15T01:42:00Z</dcterms:created>
  <dcterms:modified xsi:type="dcterms:W3CDTF">2025-05-15T01:46:00Z</dcterms:modified>
</cp:coreProperties>
</file>