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55156" w:rsidP="00D55156" w:rsidRDefault="00D55156" w14:paraId="672A6659" wp14:textId="77777777">
      <w:pPr>
        <w:ind w:left="5760" w:firstLine="720"/>
        <w:rPr>
          <w:rFonts w:ascii="Gill Sans MT" w:hAnsi="Gill Sans MT" w:cs="Arial" w:eastAsiaTheme="minorHAnsi"/>
          <w:b/>
          <w:caps/>
          <w:color w:val="000000"/>
          <w:sz w:val="28"/>
          <w:szCs w:val="28"/>
          <w:lang w:bidi="en-US"/>
        </w:rPr>
      </w:pPr>
    </w:p>
    <w:p xmlns:wp14="http://schemas.microsoft.com/office/word/2010/wordml" w:rsidRPr="00890FDE" w:rsidR="00D55156" w:rsidP="0B34B6CF" w:rsidRDefault="00D55156" w14:paraId="4EBEF900" wp14:textId="30D84F70">
      <w:pPr>
        <w:pStyle w:val="Normal"/>
        <w:jc w:val="center"/>
        <w:rPr>
          <w:rFonts w:ascii="Century Gothic" w:hAnsi="Century Gothic"/>
          <w:b w:val="1"/>
          <w:bCs w:val="1"/>
          <w:sz w:val="32"/>
          <w:szCs w:val="32"/>
        </w:rPr>
      </w:pPr>
      <w:r w:rsidR="5FE3D1CA">
        <w:drawing>
          <wp:inline xmlns:wp14="http://schemas.microsoft.com/office/word/2010/wordprocessingDrawing" wp14:editId="5DEE4D6A" wp14:anchorId="07D2180B">
            <wp:extent cx="3467100" cy="1314450"/>
            <wp:effectExtent l="0" t="0" r="0" b="0"/>
            <wp:docPr id="95612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014d17c70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B34B6CF" w:rsidR="00D55156">
        <w:rPr>
          <w:rFonts w:ascii="Century Gothic" w:hAnsi="Century Gothic"/>
          <w:b w:val="1"/>
          <w:bCs w:val="1"/>
          <w:sz w:val="32"/>
          <w:szCs w:val="32"/>
        </w:rPr>
        <w:t xml:space="preserve">EVIDENCE CHAIN OF </w:t>
      </w:r>
      <w:r w:rsidRPr="0B34B6CF" w:rsidR="00D55156">
        <w:rPr>
          <w:rFonts w:ascii="Century Gothic" w:hAnsi="Century Gothic"/>
          <w:b w:val="1"/>
          <w:bCs w:val="1"/>
          <w:sz w:val="32"/>
          <w:szCs w:val="32"/>
        </w:rPr>
        <w:t>CUSTODY TRACKING FORM</w:t>
      </w:r>
    </w:p>
    <w:p xmlns:wp14="http://schemas.microsoft.com/office/word/2010/wordml" w:rsidR="00D55156" w:rsidP="00D55156" w:rsidRDefault="00D55156" w14:paraId="0A37501D" wp14:textId="77777777">
      <w:pPr>
        <w:rPr>
          <w:rFonts w:ascii="Century Gothic" w:hAnsi="Century Gothic"/>
          <w:b/>
        </w:rPr>
      </w:pPr>
    </w:p>
    <w:p xmlns:wp14="http://schemas.microsoft.com/office/word/2010/wordml" w:rsidR="00D55156" w:rsidP="00D55156" w:rsidRDefault="00D55156" w14:paraId="5DAB6C7B" wp14:textId="77777777">
      <w:pPr>
        <w:rPr>
          <w:rFonts w:ascii="Century Gothic" w:hAnsi="Century Gothic"/>
          <w:b/>
        </w:rPr>
      </w:pPr>
    </w:p>
    <w:p xmlns:wp14="http://schemas.microsoft.com/office/word/2010/wordml" w:rsidR="00D55156" w:rsidP="5C08F929" w:rsidRDefault="00D55156" w14:paraId="612D64EF" wp14:textId="35B9AE94">
      <w:pPr>
        <w:pStyle w:val="Normal"/>
        <w:rPr>
          <w:rFonts w:ascii="Century Gothic" w:hAnsi="Century Gothic"/>
        </w:rPr>
      </w:pPr>
      <w:r w:rsidRPr="5C08F929" w:rsidR="5C08F929">
        <w:rPr>
          <w:rFonts w:ascii="Century Gothic" w:hAnsi="Century Gothic"/>
        </w:rPr>
        <w:t>Case Number: ___</w:t>
      </w:r>
      <w:r w:rsidRPr="5C08F929" w:rsidR="5C08F9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123D-NO-394874</w:t>
      </w:r>
      <w:r w:rsidRPr="5C08F929" w:rsidR="5C08F929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</w:t>
      </w:r>
      <w:r w:rsidRPr="5C08F929" w:rsidR="5C08F929">
        <w:rPr>
          <w:rFonts w:ascii="Century Gothic" w:hAnsi="Century Gothic"/>
        </w:rPr>
        <w:t>_________ Offense: ______________________________</w:t>
      </w:r>
    </w:p>
    <w:p xmlns:wp14="http://schemas.microsoft.com/office/word/2010/wordml" w:rsidR="00D55156" w:rsidP="00D55156" w:rsidRDefault="00D55156" w14:paraId="6B31F7A6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Submitting Officer: (Name/ID#) _____________________________________________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xmlns:wp14="http://schemas.microsoft.com/office/word/2010/wordml" w:rsidR="00D55156" w:rsidP="00D55156" w:rsidRDefault="00D55156" w14:paraId="5448732E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Victim: ______________________________________________________________________</w:t>
      </w:r>
    </w:p>
    <w:p xmlns:wp14="http://schemas.microsoft.com/office/word/2010/wordml" w:rsidR="00D55156" w:rsidP="00D55156" w:rsidRDefault="00D55156" w14:paraId="4C47F9A3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Suspect: ___________________________________________________________________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xmlns:wp14="http://schemas.microsoft.com/office/word/2010/wordml" w:rsidR="00D55156" w:rsidP="00D55156" w:rsidRDefault="00D55156" w14:paraId="2F9E41D3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Date/Time Seized: __________________Location of Seizure: 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xmlns:wp14="http://schemas.microsoft.com/office/word/2010/wordml" w:rsidR="00D55156" w:rsidP="00D55156" w:rsidRDefault="00D55156" w14:paraId="02EB378F" wp14:textId="77777777">
      <w:pPr>
        <w:rPr>
          <w:rFonts w:ascii="Century Gothic" w:hAnsi="Century Gothic"/>
        </w:rPr>
      </w:pPr>
    </w:p>
    <w:p xmlns:wp14="http://schemas.microsoft.com/office/word/2010/wordml" w:rsidR="00D55156" w:rsidP="00D55156" w:rsidRDefault="00D55156" w14:paraId="6A05A809" wp14:textId="77777777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387"/>
        <w:gridCol w:w="7163"/>
      </w:tblGrid>
      <w:tr xmlns:wp14="http://schemas.microsoft.com/office/word/2010/wordml" w:rsidR="00D55156" w:rsidTr="00407573" w14:paraId="47217436" wp14:textId="77777777">
        <w:tc>
          <w:tcPr>
            <w:tcW w:w="9360" w:type="dxa"/>
            <w:gridSpan w:val="3"/>
            <w:tcBorders>
              <w:bottom w:val="single" w:color="auto" w:sz="4" w:space="0"/>
            </w:tcBorders>
            <w:shd w:val="clear" w:color="auto" w:fill="BFBFBF" w:themeFill="background1" w:themeFillShade="BF"/>
          </w:tcPr>
          <w:p w:rsidRPr="00D04230" w:rsidR="00D55156" w:rsidP="00407573" w:rsidRDefault="00D55156" w14:paraId="59511D42" wp14:textId="77777777">
            <w:pPr>
              <w:jc w:val="center"/>
              <w:rPr>
                <w:rFonts w:ascii="Century Gothic" w:hAnsi="Century Gothic"/>
                <w:b/>
              </w:rPr>
            </w:pPr>
            <w:bookmarkStart w:name="_GoBack" w:colFirst="1" w:colLast="1" w:id="0"/>
            <w:r>
              <w:rPr>
                <w:rFonts w:ascii="Century Gothic" w:hAnsi="Century Gothic"/>
                <w:b/>
              </w:rPr>
              <w:t>Description of Evidence</w:t>
            </w:r>
          </w:p>
        </w:tc>
      </w:tr>
      <w:tr xmlns:wp14="http://schemas.microsoft.com/office/word/2010/wordml" w:rsidRPr="00D04230" w:rsidR="00D55156" w:rsidTr="00407573" w14:paraId="39108CAB" wp14:textId="77777777">
        <w:tc>
          <w:tcPr>
            <w:tcW w:w="810" w:type="dxa"/>
            <w:shd w:val="clear" w:color="auto" w:fill="D9D9D9" w:themeFill="background1" w:themeFillShade="D9"/>
          </w:tcPr>
          <w:p w:rsidRPr="00D04230" w:rsidR="00D55156" w:rsidP="00407573" w:rsidRDefault="00D55156" w14:paraId="0138AA7D" wp14:textId="7777777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Pr="00D04230" w:rsidR="00D55156" w:rsidP="00407573" w:rsidRDefault="00D55156" w14:paraId="4AF3DA01" wp14:textId="7777777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63" w:type="dxa"/>
            <w:shd w:val="clear" w:color="auto" w:fill="D9D9D9" w:themeFill="background1" w:themeFillShade="D9"/>
          </w:tcPr>
          <w:p w:rsidRPr="00D04230" w:rsidR="00D55156" w:rsidP="00407573" w:rsidRDefault="00D55156" w14:paraId="279B4707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Description of Item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90FDE">
              <w:rPr>
                <w:rFonts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D55156" w:rsidTr="00407573" w14:paraId="5A39BBE3" wp14:textId="77777777">
        <w:tc>
          <w:tcPr>
            <w:tcW w:w="810" w:type="dxa"/>
          </w:tcPr>
          <w:p w:rsidR="00D55156" w:rsidP="00407573" w:rsidRDefault="00D55156" w14:paraId="41C8F39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72A3D3E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0D0B940D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0E27B00A" wp14:textId="77777777">
        <w:tc>
          <w:tcPr>
            <w:tcW w:w="810" w:type="dxa"/>
          </w:tcPr>
          <w:p w:rsidR="00D55156" w:rsidP="00407573" w:rsidRDefault="00D55156" w14:paraId="60061E4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44EAFD9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4B94D5A5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3DEEC669" wp14:textId="77777777">
        <w:tc>
          <w:tcPr>
            <w:tcW w:w="810" w:type="dxa"/>
          </w:tcPr>
          <w:p w:rsidR="00D55156" w:rsidP="00407573" w:rsidRDefault="00D55156" w14:paraId="3656B9A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45FB081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049F31CB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53128261" wp14:textId="77777777">
        <w:tc>
          <w:tcPr>
            <w:tcW w:w="810" w:type="dxa"/>
          </w:tcPr>
          <w:p w:rsidR="00D55156" w:rsidP="00407573" w:rsidRDefault="00D55156" w14:paraId="62486C05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4101652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4B99056E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1299C43A" wp14:textId="77777777">
        <w:tc>
          <w:tcPr>
            <w:tcW w:w="810" w:type="dxa"/>
          </w:tcPr>
          <w:p w:rsidR="00D55156" w:rsidP="00407573" w:rsidRDefault="00D55156" w14:paraId="4DDBEF00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3461D77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3CF2D8B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0FB78278" wp14:textId="77777777">
        <w:tc>
          <w:tcPr>
            <w:tcW w:w="810" w:type="dxa"/>
          </w:tcPr>
          <w:p w:rsidR="00D55156" w:rsidP="00407573" w:rsidRDefault="00D55156" w14:paraId="1FC39945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0562CB0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34CE0A41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2EBF3C5" wp14:textId="77777777">
        <w:tc>
          <w:tcPr>
            <w:tcW w:w="810" w:type="dxa"/>
          </w:tcPr>
          <w:p w:rsidR="00D55156" w:rsidP="00407573" w:rsidRDefault="00D55156" w14:paraId="6D98A12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2946DB8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5997CC1D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110FFD37" wp14:textId="77777777">
        <w:tc>
          <w:tcPr>
            <w:tcW w:w="810" w:type="dxa"/>
          </w:tcPr>
          <w:p w:rsidR="00D55156" w:rsidP="00407573" w:rsidRDefault="00D55156" w14:paraId="6B69937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3FE9F23F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1F72F64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08CE6F91" wp14:textId="77777777">
        <w:tc>
          <w:tcPr>
            <w:tcW w:w="810" w:type="dxa"/>
          </w:tcPr>
          <w:p w:rsidR="00D55156" w:rsidP="00407573" w:rsidRDefault="00D55156" w14:paraId="61CDCEA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P="00407573" w:rsidRDefault="00D55156" w14:paraId="6BB9E253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P="00407573" w:rsidRDefault="00D55156" w14:paraId="23DE523C" wp14:textId="77777777">
            <w:pPr>
              <w:rPr>
                <w:rFonts w:ascii="Century Gothic" w:hAnsi="Century Gothic"/>
              </w:rPr>
            </w:pPr>
          </w:p>
        </w:tc>
      </w:tr>
      <w:bookmarkEnd w:id="0"/>
    </w:tbl>
    <w:p xmlns:wp14="http://schemas.microsoft.com/office/word/2010/wordml" w:rsidR="00D55156" w:rsidP="00D55156" w:rsidRDefault="00D55156" w14:paraId="52E56223" wp14:textId="77777777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xmlns:wp14="http://schemas.microsoft.com/office/word/2010/wordml" w:rsidR="00D55156" w:rsidTr="00407573" w14:paraId="23A72E95" wp14:textId="77777777">
        <w:tc>
          <w:tcPr>
            <w:tcW w:w="9360" w:type="dxa"/>
            <w:gridSpan w:val="5"/>
            <w:shd w:val="clear" w:color="auto" w:fill="BFBFBF" w:themeFill="background1" w:themeFillShade="BF"/>
          </w:tcPr>
          <w:p w:rsidRPr="00D04230" w:rsidR="00D55156" w:rsidP="00407573" w:rsidRDefault="00D55156" w14:paraId="7D20220B" wp14:textId="777777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xmlns:wp14="http://schemas.microsoft.com/office/word/2010/wordml" w:rsidR="00D55156" w:rsidTr="00407573" w14:paraId="26BB8B16" wp14:textId="77777777">
        <w:tc>
          <w:tcPr>
            <w:tcW w:w="809" w:type="dxa"/>
            <w:shd w:val="clear" w:color="auto" w:fill="D9D9D9" w:themeFill="background1" w:themeFillShade="D9"/>
          </w:tcPr>
          <w:p w:rsidRPr="00D04230" w:rsidR="00D55156" w:rsidP="00407573" w:rsidRDefault="00D55156" w14:paraId="689DA52A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Pr="00D04230" w:rsidR="00D55156" w:rsidP="00407573" w:rsidRDefault="00D55156" w14:paraId="5A120206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Pr="00D04230" w:rsidR="00D55156" w:rsidP="00407573" w:rsidRDefault="00D55156" w14:paraId="5FD13BE9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Pr="00D04230" w:rsidR="00D55156" w:rsidP="00407573" w:rsidRDefault="00D55156" w14:paraId="0F89D446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Pr="00D04230" w:rsidR="00D55156" w:rsidP="00407573" w:rsidRDefault="00D55156" w14:paraId="4F27AEF9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xmlns:wp14="http://schemas.microsoft.com/office/word/2010/wordml" w:rsidR="00D55156" w:rsidTr="00407573" w14:paraId="07547A01" wp14:textId="77777777">
        <w:tc>
          <w:tcPr>
            <w:tcW w:w="809" w:type="dxa"/>
          </w:tcPr>
          <w:p w:rsidR="00D55156" w:rsidP="00407573" w:rsidRDefault="00D55156" w14:paraId="5043CB0F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07459315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6537F28F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6DFB9E20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70DF9E5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44E871BC" wp14:textId="77777777">
        <w:tc>
          <w:tcPr>
            <w:tcW w:w="809" w:type="dxa"/>
          </w:tcPr>
          <w:p w:rsidR="00D55156" w:rsidP="00407573" w:rsidRDefault="00D55156" w14:paraId="144A5D23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738610E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637805D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463F29E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3B7B4B8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3A0FF5F2" wp14:textId="77777777">
        <w:tc>
          <w:tcPr>
            <w:tcW w:w="809" w:type="dxa"/>
          </w:tcPr>
          <w:p w:rsidR="00D55156" w:rsidP="00407573" w:rsidRDefault="00D55156" w14:paraId="5630AD6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6182907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2BA226A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17AD93B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0DE4B5B7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6204FF1" wp14:textId="77777777">
        <w:tc>
          <w:tcPr>
            <w:tcW w:w="809" w:type="dxa"/>
          </w:tcPr>
          <w:p w:rsidR="00D55156" w:rsidP="00407573" w:rsidRDefault="00D55156" w14:paraId="2DBF0D7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6B62F1B3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02F2C34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680A4E5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1921983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296FEF7D" wp14:textId="77777777">
        <w:tc>
          <w:tcPr>
            <w:tcW w:w="809" w:type="dxa"/>
          </w:tcPr>
          <w:p w:rsidR="00D55156" w:rsidP="00407573" w:rsidRDefault="00D55156" w14:paraId="7194DBD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769D0D3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54CD245A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1231BE6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36FEB5B0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30D7AA69" wp14:textId="77777777">
        <w:tc>
          <w:tcPr>
            <w:tcW w:w="809" w:type="dxa"/>
          </w:tcPr>
          <w:p w:rsidR="00D55156" w:rsidP="00407573" w:rsidRDefault="00D55156" w14:paraId="7196D064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34FF1C9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6D072C0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48A2191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6BD18F9B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238601FE" wp14:textId="77777777">
        <w:tc>
          <w:tcPr>
            <w:tcW w:w="809" w:type="dxa"/>
          </w:tcPr>
          <w:p w:rsidR="00D55156" w:rsidP="00407573" w:rsidRDefault="00D55156" w14:paraId="0F3CABC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5B08B5D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16DEB4A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0AD9C6F4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4B1F511A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5F9C3DC" wp14:textId="77777777">
        <w:tc>
          <w:tcPr>
            <w:tcW w:w="809" w:type="dxa"/>
          </w:tcPr>
          <w:p w:rsidR="00D55156" w:rsidP="00407573" w:rsidRDefault="00D55156" w14:paraId="5023141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1F3B140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562C75D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664355A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1A965116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7DF4E37C" wp14:textId="77777777">
        <w:tc>
          <w:tcPr>
            <w:tcW w:w="809" w:type="dxa"/>
          </w:tcPr>
          <w:p w:rsidR="00D55156" w:rsidP="00407573" w:rsidRDefault="00D55156" w14:paraId="44FB30F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1DA6542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3041E394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722B00A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42C6D796" wp14:textId="77777777">
            <w:pPr>
              <w:rPr>
                <w:rFonts w:ascii="Century Gothic" w:hAnsi="Century Gothic"/>
              </w:rPr>
            </w:pPr>
          </w:p>
        </w:tc>
      </w:tr>
    </w:tbl>
    <w:p xmlns:wp14="http://schemas.microsoft.com/office/word/2010/wordml" w:rsidRPr="000C2DC6" w:rsidR="00D55156" w:rsidP="00D55156" w:rsidRDefault="00D55156" w14:paraId="6E1831B3" wp14:textId="77777777">
      <w:pPr>
        <w:rPr>
          <w:rFonts w:ascii="Century Gothic" w:hAnsi="Century Gothic"/>
          <w:sz w:val="16"/>
          <w:szCs w:val="16"/>
        </w:rPr>
      </w:pPr>
    </w:p>
    <w:p xmlns:wp14="http://schemas.microsoft.com/office/word/2010/wordml" w:rsidR="00D55156" w:rsidP="00D55156" w:rsidRDefault="00D55156" w14:paraId="10871BDA" wp14:textId="77777777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</w:r>
      <w:r w:rsidRPr="00890FDE">
        <w:rPr>
          <w:rFonts w:ascii="Century Gothic" w:hAnsi="Century Gothic"/>
          <w:sz w:val="16"/>
          <w:szCs w:val="16"/>
        </w:rPr>
        <w:t>Page 1 of 2 pages (See back)</w:t>
      </w:r>
    </w:p>
    <w:p xmlns:wp14="http://schemas.microsoft.com/office/word/2010/wordml" w:rsidR="00C176D4" w:rsidP="00D55156" w:rsidRDefault="00C176D4" w14:paraId="54E11D2A" wp14:textId="77777777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br w:type="page"/>
      </w:r>
    </w:p>
    <w:p xmlns:wp14="http://schemas.microsoft.com/office/word/2010/wordml" w:rsidR="00D55156" w:rsidP="00D55156" w:rsidRDefault="00D55156" w14:paraId="767EA395" wp14:textId="77777777">
      <w:pPr>
        <w:jc w:val="center"/>
        <w:rPr>
          <w:rFonts w:ascii="Century Gothic" w:hAnsi="Century Gothic"/>
          <w:b/>
        </w:rPr>
      </w:pPr>
      <w:r w:rsidRPr="00890FDE">
        <w:rPr>
          <w:rFonts w:ascii="Century Gothic" w:hAnsi="Century Gothic"/>
          <w:b/>
          <w:sz w:val="32"/>
        </w:rPr>
        <w:t>EVIDENCE CHAIN-OF-CUSTODY TRACKING FORM</w:t>
      </w:r>
      <w:r>
        <w:rPr>
          <w:rFonts w:ascii="Century Gothic" w:hAnsi="Century Gothic"/>
          <w:b/>
          <w:sz w:val="32"/>
        </w:rPr>
        <w:t xml:space="preserve"> </w:t>
      </w:r>
      <w:r>
        <w:rPr>
          <w:rFonts w:ascii="Century Gothic" w:hAnsi="Century Gothic"/>
          <w:b/>
          <w:sz w:val="32"/>
        </w:rPr>
        <w:br/>
      </w:r>
      <w:r w:rsidRPr="00890FDE">
        <w:rPr>
          <w:rFonts w:ascii="Century Gothic" w:hAnsi="Century Gothic"/>
          <w:b/>
        </w:rPr>
        <w:t>(Continued)</w:t>
      </w:r>
    </w:p>
    <w:p xmlns:wp14="http://schemas.microsoft.com/office/word/2010/wordml" w:rsidRPr="00E8105D" w:rsidR="00D55156" w:rsidP="00D55156" w:rsidRDefault="00D55156" w14:paraId="31126E5D" wp14:textId="77777777">
      <w:pPr>
        <w:jc w:val="center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xmlns:wp14="http://schemas.microsoft.com/office/word/2010/wordml" w:rsidR="00D55156" w:rsidTr="00407573" w14:paraId="146C2954" wp14:textId="77777777">
        <w:tc>
          <w:tcPr>
            <w:tcW w:w="9360" w:type="dxa"/>
            <w:gridSpan w:val="5"/>
            <w:shd w:val="clear" w:color="auto" w:fill="BFBFBF" w:themeFill="background1" w:themeFillShade="BF"/>
          </w:tcPr>
          <w:p w:rsidRPr="00D04230" w:rsidR="00D55156" w:rsidP="00407573" w:rsidRDefault="00D55156" w14:paraId="72095A59" wp14:textId="777777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xmlns:wp14="http://schemas.microsoft.com/office/word/2010/wordml" w:rsidR="00D55156" w:rsidTr="00407573" w14:paraId="0760A3AD" wp14:textId="77777777">
        <w:tc>
          <w:tcPr>
            <w:tcW w:w="809" w:type="dxa"/>
            <w:shd w:val="clear" w:color="auto" w:fill="D9D9D9" w:themeFill="background1" w:themeFillShade="D9"/>
          </w:tcPr>
          <w:p w:rsidRPr="00D04230" w:rsidR="00D55156" w:rsidP="00407573" w:rsidRDefault="00D55156" w14:paraId="17CD15C4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Pr="00D04230" w:rsidR="00D55156" w:rsidP="00407573" w:rsidRDefault="00D55156" w14:paraId="3D22671E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Pr="00D04230" w:rsidR="00D55156" w:rsidP="00407573" w:rsidRDefault="00D55156" w14:paraId="25DEB75C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Pr="00D04230" w:rsidR="00D55156" w:rsidP="00407573" w:rsidRDefault="00D55156" w14:paraId="696C6095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Pr="00D04230" w:rsidR="00D55156" w:rsidP="00407573" w:rsidRDefault="00D55156" w14:paraId="42CF4CD7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xmlns:wp14="http://schemas.microsoft.com/office/word/2010/wordml" w:rsidR="00D55156" w:rsidTr="00407573" w14:paraId="2DE403A5" wp14:textId="77777777">
        <w:tc>
          <w:tcPr>
            <w:tcW w:w="809" w:type="dxa"/>
          </w:tcPr>
          <w:p w:rsidR="00D55156" w:rsidP="00407573" w:rsidRDefault="00D55156" w14:paraId="62431CD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49E398E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16287F2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BE93A6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384BA73E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34B3F2EB" wp14:textId="77777777">
        <w:tc>
          <w:tcPr>
            <w:tcW w:w="809" w:type="dxa"/>
          </w:tcPr>
          <w:p w:rsidR="00D55156" w:rsidP="00407573" w:rsidRDefault="00D55156" w14:paraId="7D34F5C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0B4020A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1D7B270A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4F904CB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06971CD3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2A1F701D" wp14:textId="77777777">
        <w:tc>
          <w:tcPr>
            <w:tcW w:w="809" w:type="dxa"/>
          </w:tcPr>
          <w:p w:rsidR="00D55156" w:rsidP="00407573" w:rsidRDefault="00D55156" w14:paraId="03EFCA4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5F96A72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5B95CD1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220BBB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13CB595B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D9C8D39" wp14:textId="77777777">
        <w:tc>
          <w:tcPr>
            <w:tcW w:w="809" w:type="dxa"/>
          </w:tcPr>
          <w:p w:rsidR="00D55156" w:rsidP="00407573" w:rsidRDefault="00D55156" w14:paraId="675E05E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2FC17F8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0A4F7224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AE48A43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50F40DEB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77A52294" wp14:textId="77777777">
        <w:tc>
          <w:tcPr>
            <w:tcW w:w="809" w:type="dxa"/>
          </w:tcPr>
          <w:p w:rsidR="00D55156" w:rsidP="00407573" w:rsidRDefault="00D55156" w14:paraId="007DCDA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450EA2D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3DD355C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1A81F0B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717AAFBA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56EE48EE" wp14:textId="77777777">
        <w:tc>
          <w:tcPr>
            <w:tcW w:w="809" w:type="dxa"/>
          </w:tcPr>
          <w:p w:rsidR="00D55156" w:rsidP="00407573" w:rsidRDefault="00D55156" w14:paraId="2908EB2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121FD38A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1FE2DD9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27357532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07F023C8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4BDB5498" wp14:textId="77777777">
        <w:tc>
          <w:tcPr>
            <w:tcW w:w="809" w:type="dxa"/>
          </w:tcPr>
          <w:p w:rsidR="00D55156" w:rsidP="00407573" w:rsidRDefault="00D55156" w14:paraId="2916C19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74869460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187F57B8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4738AF4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46ABBD8F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06BBA33E" wp14:textId="77777777">
        <w:tc>
          <w:tcPr>
            <w:tcW w:w="809" w:type="dxa"/>
          </w:tcPr>
          <w:p w:rsidR="00D55156" w:rsidP="00407573" w:rsidRDefault="00D55156" w14:paraId="464FCBC1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5C8C6B0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3382A365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C71F13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62199465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0DA123B1" wp14:textId="77777777">
        <w:tc>
          <w:tcPr>
            <w:tcW w:w="809" w:type="dxa"/>
          </w:tcPr>
          <w:p w:rsidR="00D55156" w:rsidP="00407573" w:rsidRDefault="00D55156" w14:paraId="4C4CEA3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50895670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38C1F859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0C8FE7CE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41004F19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7C0C651" wp14:textId="77777777">
        <w:tc>
          <w:tcPr>
            <w:tcW w:w="809" w:type="dxa"/>
          </w:tcPr>
          <w:p w:rsidR="00D55156" w:rsidP="00407573" w:rsidRDefault="00D55156" w14:paraId="308D56C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797E50C6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7B04FA47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68C698B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1A939487" wp14:textId="77777777">
            <w:pPr>
              <w:rPr>
                <w:rFonts w:ascii="Century Gothic" w:hAnsi="Century Gothic"/>
              </w:rPr>
            </w:pPr>
          </w:p>
        </w:tc>
      </w:tr>
      <w:tr xmlns:wp14="http://schemas.microsoft.com/office/word/2010/wordml" w:rsidR="00D55156" w:rsidTr="00407573" w14:paraId="6AA258D8" wp14:textId="77777777">
        <w:tc>
          <w:tcPr>
            <w:tcW w:w="809" w:type="dxa"/>
          </w:tcPr>
          <w:p w:rsidR="00D55156" w:rsidP="00407573" w:rsidRDefault="00D55156" w14:paraId="6FFBD3EC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P="00407573" w:rsidRDefault="00D55156" w14:paraId="30DCCCA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P="00407573" w:rsidRDefault="00D55156" w14:paraId="36AF6883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P="00407573" w:rsidRDefault="00D55156" w14:paraId="54C529ED" wp14:textId="77777777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P="00407573" w:rsidRDefault="00D55156" w14:paraId="1C0157D6" wp14:textId="77777777">
            <w:pPr>
              <w:rPr>
                <w:rFonts w:ascii="Century Gothic" w:hAnsi="Century Gothic"/>
              </w:rPr>
            </w:pPr>
          </w:p>
        </w:tc>
      </w:tr>
    </w:tbl>
    <w:p xmlns:wp14="http://schemas.microsoft.com/office/word/2010/wordml" w:rsidRPr="00454850" w:rsidR="00D55156" w:rsidP="00D55156" w:rsidRDefault="00D55156" w14:paraId="3691E7B2" wp14:textId="77777777">
      <w:pPr>
        <w:jc w:val="center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xmlns:wp14="http://schemas.microsoft.com/office/word/2010/wordml" w:rsidRPr="00454850" w:rsidR="00D55156" w:rsidTr="00407573" w14:paraId="4654F9F1" wp14:textId="77777777">
        <w:tc>
          <w:tcPr>
            <w:tcW w:w="9360" w:type="dxa"/>
            <w:shd w:val="clear" w:color="auto" w:fill="BFBFBF" w:themeFill="background1" w:themeFillShade="BF"/>
          </w:tcPr>
          <w:p w:rsidRPr="00454850" w:rsidR="00D55156" w:rsidP="00407573" w:rsidRDefault="00D55156" w14:paraId="690D35F7" wp14:textId="777777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Final Disposal Authority</w:t>
            </w:r>
          </w:p>
        </w:tc>
      </w:tr>
      <w:tr xmlns:wp14="http://schemas.microsoft.com/office/word/2010/wordml" w:rsidR="00D55156" w:rsidTr="00407573" w14:paraId="6037323E" wp14:textId="77777777">
        <w:tc>
          <w:tcPr>
            <w:tcW w:w="9360" w:type="dxa"/>
          </w:tcPr>
          <w:p w:rsidR="00D55156" w:rsidP="00407573" w:rsidRDefault="00D55156" w14:paraId="0D059BD2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Item(s) #: __________ on this document pertaining to (suspect): 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is(are) no longer needed as evidence and is/are authorized for disposal by (check appropriate disposal method)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 w:rsidRPr="00E904DE">
              <w:rPr>
                <w:rFonts w:hint="eastAsia" w:ascii="MS Mincho" w:hAnsi="MS Mincho" w:eastAsia="MS Mincho" w:cs="MS Mincho"/>
                <w:color w:val="000000"/>
              </w:rPr>
              <w:t>☐</w:t>
            </w:r>
            <w:r>
              <w:rPr>
                <w:rFonts w:ascii="Menlo Regular" w:hAnsi="Menlo Regular" w:eastAsia="MS Gothic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Return to Owner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Pr="00E904DE">
              <w:rPr>
                <w:rFonts w:hint="eastAsia" w:ascii="MS Mincho" w:hAnsi="MS Mincho" w:eastAsia="MS Mincho" w:cs="MS Mincho"/>
                <w:color w:val="000000"/>
              </w:rPr>
              <w:t>☐</w:t>
            </w:r>
            <w:r>
              <w:rPr>
                <w:rFonts w:ascii="Menlo Regular" w:hAnsi="Menlo Regular" w:eastAsia="MS Gothic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Auction/Destroy/Divert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Name &amp; ID# of Authorizing Officer: ____________________________ Signature: ______________________Date: _______________</w:t>
            </w:r>
          </w:p>
          <w:p w:rsidR="00D55156" w:rsidP="00407573" w:rsidRDefault="00D55156" w14:paraId="526770CE" wp14:textId="77777777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xmlns:wp14="http://schemas.microsoft.com/office/word/2010/wordml" w:rsidR="00D55156" w:rsidTr="00407573" w14:paraId="34FFFE63" wp14:textId="77777777">
        <w:tc>
          <w:tcPr>
            <w:tcW w:w="9360" w:type="dxa"/>
          </w:tcPr>
          <w:p w:rsidR="00D55156" w:rsidP="00407573" w:rsidRDefault="00D55156" w14:paraId="0ED6F4FE" wp14:textId="77777777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</w:p>
          <w:p w:rsidR="00D55156" w:rsidP="00407573" w:rsidRDefault="00D55156" w14:paraId="5789C53A" wp14:textId="7777777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were destroyed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by Evidence Custodian ___________________________ID#:______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in my presence on (date) __________________________.</w:t>
            </w:r>
          </w:p>
          <w:p w:rsidR="00D55156" w:rsidP="00407573" w:rsidRDefault="00D55156" w14:paraId="316AFF22" wp14:textId="7777777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_______________</w:t>
            </w:r>
          </w:p>
          <w:p w:rsidRPr="00787A6B" w:rsidR="00D55156" w:rsidP="00407573" w:rsidRDefault="00D55156" w14:paraId="7CBEED82" wp14:textId="77777777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xmlns:wp14="http://schemas.microsoft.com/office/word/2010/wordml" w:rsidR="00D55156" w:rsidTr="00407573" w14:paraId="511C7395" wp14:textId="77777777">
        <w:tc>
          <w:tcPr>
            <w:tcW w:w="9360" w:type="dxa"/>
            <w:tcBorders>
              <w:bottom w:val="single" w:color="auto" w:sz="4" w:space="0"/>
            </w:tcBorders>
          </w:tcPr>
          <w:p w:rsidRPr="009158F2" w:rsidR="00D55156" w:rsidP="00407573" w:rsidRDefault="00D55156" w14:paraId="15AE8649" wp14:textId="777777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 w:rsidR="00D55156" w:rsidP="00407573" w:rsidRDefault="00D55156" w14:paraId="270C443C" wp14:textId="7777777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Name _____________________________________________________________________________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Address: ________________________________________________ City: ____________________State: _______ Zip Code: 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Telephone Number: (_____) 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Under penalty of law, I certify that I am the lawful owner of the above item(s).</w:t>
            </w:r>
          </w:p>
          <w:p w:rsidR="00D55156" w:rsidP="00407573" w:rsidRDefault="00D55156" w14:paraId="7ACAA177" wp14:textId="7777777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>Signature: _______________________________________________________ Date: 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Government-issued photo identification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is attached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r w:rsidRPr="00E904DE">
              <w:rPr>
                <w:rFonts w:hint="eastAsia" w:ascii="MS Mincho" w:hAnsi="MS Mincho" w:eastAsia="MS Mincho" w:cs="MS Mincho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Yes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E904DE">
              <w:rPr>
                <w:rFonts w:hint="eastAsia" w:ascii="MS Mincho" w:hAnsi="MS Mincho" w:eastAsia="MS Mincho" w:cs="MS Mincho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No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8D5FC8">
              <w:rPr>
                <w:rFonts w:ascii="Century Gothic" w:hAnsi="Century Gothic"/>
                <w:sz w:val="16"/>
                <w:szCs w:val="16"/>
              </w:rPr>
              <w:br/>
            </w:r>
          </w:p>
        </w:tc>
      </w:tr>
      <w:tr xmlns:wp14="http://schemas.microsoft.com/office/word/2010/wordml" w:rsidR="00D55156" w:rsidTr="00407573" w14:paraId="37463063" wp14:textId="77777777">
        <w:tc>
          <w:tcPr>
            <w:tcW w:w="9360" w:type="dxa"/>
            <w:shd w:val="clear" w:color="auto" w:fill="D9D9D9" w:themeFill="background1" w:themeFillShade="D9"/>
          </w:tcPr>
          <w:p w:rsidRPr="000A2725" w:rsidR="00D55156" w:rsidP="00407573" w:rsidRDefault="00D55156" w14:paraId="2D1F7EFC" wp14:textId="77777777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This Evidence Chain-of-Custody form is to 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>be retained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as a permanent record by the Anywhere Police Department.</w:t>
            </w:r>
          </w:p>
        </w:tc>
      </w:tr>
      <w:tr xmlns:wp14="http://schemas.microsoft.com/office/word/2010/wordml" w:rsidR="00D55156" w:rsidTr="00407573" w14:paraId="6E36661F" wp14:textId="77777777">
        <w:tc>
          <w:tcPr>
            <w:tcW w:w="9360" w:type="dxa"/>
          </w:tcPr>
          <w:p w:rsidR="00D55156" w:rsidP="00407573" w:rsidRDefault="00D55156" w14:paraId="38645DC7" wp14:textId="77777777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xmlns:wp14="http://schemas.microsoft.com/office/word/2010/wordml" w:rsidR="00D55156" w:rsidP="00D55156" w:rsidRDefault="00D55156" w14:paraId="135E58C4" wp14:textId="77777777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</w:p>
    <w:p xmlns:wp14="http://schemas.microsoft.com/office/word/2010/wordml" w:rsidRPr="00D55156" w:rsidR="00653688" w:rsidP="00D55156" w:rsidRDefault="00D55156" w14:paraId="3FBB007C" wp14:textId="77777777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>Page 2 of 2 pages (See front</w:t>
      </w:r>
      <w:r w:rsidRPr="00890FDE">
        <w:rPr>
          <w:rFonts w:ascii="Century Gothic" w:hAnsi="Century Gothic"/>
          <w:sz w:val="16"/>
          <w:szCs w:val="16"/>
        </w:rPr>
        <w:t>)</w:t>
      </w:r>
    </w:p>
    <w:sectPr w:rsidRPr="00D55156" w:rsidR="00653688" w:rsidSect="00C176D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F5358" w:rsidP="00C176D4" w:rsidRDefault="009F5358" w14:paraId="0C6C2CD5" wp14:textId="77777777">
      <w:r>
        <w:separator/>
      </w:r>
    </w:p>
  </w:endnote>
  <w:endnote w:type="continuationSeparator" w:id="0">
    <w:p xmlns:wp14="http://schemas.microsoft.com/office/word/2010/wordml" w:rsidR="009F5358" w:rsidP="00C176D4" w:rsidRDefault="009F5358" w14:paraId="709E88E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C176D4" w:rsidR="00C176D4" w:rsidP="00C176D4" w:rsidRDefault="00C176D4" w14:paraId="01DD1CE8" wp14:textId="77777777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C176D4" w:rsidR="00C176D4" w:rsidP="00C176D4" w:rsidRDefault="00C176D4" w14:paraId="782E7F62" wp14:textId="77777777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F5358" w:rsidP="00C176D4" w:rsidRDefault="009F5358" w14:paraId="508C98E9" wp14:textId="77777777">
      <w:r>
        <w:separator/>
      </w:r>
    </w:p>
  </w:footnote>
  <w:footnote w:type="continuationSeparator" w:id="0">
    <w:p xmlns:wp14="http://schemas.microsoft.com/office/word/2010/wordml" w:rsidR="009F5358" w:rsidP="00C176D4" w:rsidRDefault="009F5358" w14:paraId="779F8E7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176D4" w:rsidP="00C176D4" w:rsidRDefault="00C176D4" w14:paraId="62EBF9A1" wp14:textId="7777777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C176D4" w:rsidP="00C176D4" w:rsidRDefault="00C176D4" w14:paraId="526D5DF3" wp14:textId="77777777">
    <w:pPr>
      <w:pStyle w:val="Header"/>
      <w:jc w:val="right"/>
    </w:pPr>
    <w:r>
      <w:rPr>
        <w:rFonts w:ascii="Century Gothic" w:hAnsi="Century Gothic"/>
        <w:b/>
        <w:noProof/>
      </w:rPr>
      <mc:AlternateContent>
        <mc:Choice Requires="wps">
          <w:drawing>
            <wp:inline xmlns:wp14="http://schemas.microsoft.com/office/word/2010/wordprocessingDrawing" distT="0" distB="0" distL="0" distR="0" wp14:anchorId="4C38767B" wp14:editId="2D26228E">
              <wp:extent cx="2057400" cy="571500"/>
              <wp:effectExtent l="0" t="0" r="0" b="0"/>
              <wp:docPr id="443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C176D4" w:rsidP="00C176D4" w:rsidRDefault="00C176D4" w14:paraId="43E419F1" wp14:textId="77777777">
                          <w:pPr>
                            <w:pBdr>
                              <w:top w:val="single" w:color="auto" w:sz="18" w:space="1"/>
                              <w:left w:val="single" w:color="auto" w:sz="18" w:space="4"/>
                              <w:bottom w:val="single" w:color="auto" w:sz="18" w:space="1"/>
                              <w:right w:val="single" w:color="auto" w:sz="18" w:space="4"/>
                            </w:pBdr>
                            <w:shd w:val="clear" w:color="auto" w:fill="E6E6E6"/>
                            <w:jc w:val="right"/>
                          </w:pPr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Property Record Number</w:t>
                          </w:r>
                          <w:proofErr w:type="gramStart"/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:</w:t>
                          </w:r>
                          <w:proofErr w:type="gramEnd"/>
                          <w:r>
                            <w:br/>
                          </w:r>
                          <w:r>
                            <w:t>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1EF98D07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3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">
              <v:path arrowok="t"/>
              <v:textbox>
                <w:txbxContent>
                  <w:p w:rsidR="00C176D4" w:rsidP="00C176D4" w:rsidRDefault="00C176D4" w14:paraId="7000C2E1" wp14:textId="77777777">
                    <w:pPr>
                      <w:pBdr>
                        <w:top w:val="single" w:color="auto" w:sz="18" w:space="1"/>
                        <w:left w:val="single" w:color="auto" w:sz="18" w:space="4"/>
                        <w:bottom w:val="single" w:color="auto" w:sz="18" w:space="1"/>
                        <w:right w:val="single" w:color="auto" w:sz="18" w:space="4"/>
                      </w:pBdr>
                      <w:shd w:val="clear" w:color="auto" w:fill="E6E6E6"/>
                      <w:jc w:val="right"/>
                    </w:pPr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Property Record Number</w:t>
                    </w:r>
                    <w:proofErr w:type="gramStart"/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:</w:t>
                    </w:r>
                    <w:proofErr w:type="gramEnd"/>
                    <w:r>
                      <w:br/>
                    </w:r>
                    <w:r>
                      <w:t>________________________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56"/>
    <w:rsid w:val="00270E73"/>
    <w:rsid w:val="00653688"/>
    <w:rsid w:val="009F5358"/>
    <w:rsid w:val="00C176D4"/>
    <w:rsid w:val="00D55156"/>
    <w:rsid w:val="00DA582E"/>
    <w:rsid w:val="0B34B6CF"/>
    <w:rsid w:val="1F253F33"/>
    <w:rsid w:val="32C729AD"/>
    <w:rsid w:val="5C08F929"/>
    <w:rsid w:val="5FE3D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0A94"/>
  <w15:docId w15:val="{32778B2B-53C3-4FFA-8A49-61C8EC5F4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5156"/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hAnsi="Times New Roman" w:eastAsia="Times New Roman" w:cs="Times New Roman"/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176D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76D4"/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.png" Id="R88a014d17c7045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Smither</dc:creator>
  <keywords/>
  <dc:description/>
  <lastModifiedBy>Guest User</lastModifiedBy>
  <revision>5</revision>
  <dcterms:created xsi:type="dcterms:W3CDTF">2013-04-23T19:08:00.0000000Z</dcterms:created>
  <dcterms:modified xsi:type="dcterms:W3CDTF">2025-02-10T14:57:35.7659848Z</dcterms:modified>
</coreProperties>
</file>