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bidi w:val="0"/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1515042</wp:posOffset>
                </wp:positionH>
                <wp:positionV relativeFrom="page">
                  <wp:posOffset>289560</wp:posOffset>
                </wp:positionV>
                <wp:extent cx="4529971" cy="608013"/>
                <wp:effectExtent l="0" t="0" r="0" b="0"/>
                <wp:wrapNone/>
                <wp:docPr id="1073741825" name="officeArt object" descr="Python - Zusammenfassu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9971" cy="6080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Überschrift"/>
                            </w:pPr>
                            <w:r>
                              <w:rPr>
                                <w:rFonts w:ascii="Monaco" w:hAnsi="Monaco"/>
                                <w:b w:val="0"/>
                                <w:bCs w:val="0"/>
                                <w:sz w:val="46"/>
                                <w:szCs w:val="46"/>
                                <w:rtl w:val="0"/>
                                <w:lang w:val="de-DE"/>
                              </w:rPr>
                              <w:t>Python - Zusammenfassung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19.3pt;margin-top:22.8pt;width:356.7pt;height:47.9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Überschrift"/>
                      </w:pPr>
                      <w:r>
                        <w:rPr>
                          <w:rFonts w:ascii="Monaco" w:hAnsi="Monaco"/>
                          <w:b w:val="0"/>
                          <w:bCs w:val="0"/>
                          <w:sz w:val="46"/>
                          <w:szCs w:val="46"/>
                          <w:rtl w:val="0"/>
                          <w:lang w:val="de-DE"/>
                        </w:rPr>
                        <w:t>Python - Zusammenfassung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424688</wp:posOffset>
                </wp:positionH>
                <wp:positionV relativeFrom="page">
                  <wp:posOffset>897572</wp:posOffset>
                </wp:positionV>
                <wp:extent cx="3175000" cy="392986"/>
                <wp:effectExtent l="0" t="0" r="0" b="0"/>
                <wp:wrapNone/>
                <wp:docPr id="1073741826" name="officeArt object" descr="Variabl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3929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Untertit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Variablen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3.4pt;margin-top:70.7pt;width:250.0pt;height:30.9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Untertitel"/>
                        <w:bidi w:val="0"/>
                      </w:pPr>
                      <w:r>
                        <w:rPr>
                          <w:rtl w:val="0"/>
                        </w:rPr>
                        <w:t>Variablen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424688</wp:posOffset>
                </wp:positionH>
                <wp:positionV relativeFrom="page">
                  <wp:posOffset>1290558</wp:posOffset>
                </wp:positionV>
                <wp:extent cx="6171804" cy="909559"/>
                <wp:effectExtent l="0" t="0" r="0" b="0"/>
                <wp:wrapNone/>
                <wp:docPr id="1073741827" name="officeArt object" descr="Ein netter Text darüber was das ist und wie es funktioniert (werte zuweisen, abrufen, verschiedene Datentypen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1804" cy="9095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Ein netter Text dar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ber was das ist und wie es funktioniert (werte zuweisen, abrufen, verschiedene Datentypen)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3.4pt;margin-top:101.6pt;width:486.0pt;height:71.6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</w:pP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Ein netter Text dar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ber was das ist und wie es funktioniert (werte zuweisen, abrufen, verschiedene Datentypen)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424688</wp:posOffset>
                </wp:positionH>
                <wp:positionV relativeFrom="page">
                  <wp:posOffset>1839039</wp:posOffset>
                </wp:positionV>
                <wp:extent cx="2610128" cy="1254999"/>
                <wp:effectExtent l="0" t="0" r="0" b="0"/>
                <wp:wrapNone/>
                <wp:docPr id="1073741828" name="officeArt object" descr="Ein netter Screenshot wie das Aussieh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128" cy="1254999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eschriftu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Ein netter Screenshot wie das Aussieht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33.4pt;margin-top:144.8pt;width:205.5pt;height:98.8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C0C0C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eschriftung"/>
                        <w:bidi w:val="0"/>
                      </w:pPr>
                      <w:r>
                        <w:rPr>
                          <w:rtl w:val="0"/>
                        </w:rPr>
                        <w:t>Ein netter Screenshot wie das Aussieht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3180449</wp:posOffset>
                </wp:positionH>
                <wp:positionV relativeFrom="page">
                  <wp:posOffset>1839039</wp:posOffset>
                </wp:positionV>
                <wp:extent cx="2864565" cy="909559"/>
                <wp:effectExtent l="0" t="0" r="0" b="0"/>
                <wp:wrapNone/>
                <wp:docPr id="1073741829" name="officeArt object" descr="Erklärungen zu dem was in dem Screenshot steh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4565" cy="9095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Erkl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ä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rungen zu dem was in dem Screenshot steht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250.4pt;margin-top:144.8pt;width:225.6pt;height:71.6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</w:pP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Erkl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ä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rungen zu dem was in dem Screenshot steht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424688</wp:posOffset>
                </wp:positionH>
                <wp:positionV relativeFrom="page">
                  <wp:posOffset>3930332</wp:posOffset>
                </wp:positionV>
                <wp:extent cx="3175000" cy="392986"/>
                <wp:effectExtent l="0" t="0" r="0" b="0"/>
                <wp:wrapNone/>
                <wp:docPr id="1073741830" name="officeArt object" descr="List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3929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Untertit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Listen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33.4pt;margin-top:309.5pt;width:250.0pt;height:30.9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Untertitel"/>
                        <w:bidi w:val="0"/>
                      </w:pPr>
                      <w:r>
                        <w:rPr>
                          <w:rtl w:val="0"/>
                        </w:rPr>
                        <w:t>Listen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424688</wp:posOffset>
                </wp:positionH>
                <wp:positionV relativeFrom="page">
                  <wp:posOffset>4211558</wp:posOffset>
                </wp:positionV>
                <wp:extent cx="6171804" cy="909559"/>
                <wp:effectExtent l="0" t="0" r="0" b="0"/>
                <wp:wrapNone/>
                <wp:docPr id="1073741831" name="officeArt object" descr="Ein netter Text darüber was das ist und wie es funktioniert (Elemente schreiben und Lesen, kann alles mögliche enthalten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1804" cy="9095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Ein netter Text dar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ber was das ist und wie es funktioniert (Elemente schreiben und Lesen, kann alles m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ö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gliche enthalten)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33.4pt;margin-top:331.6pt;width:486.0pt;height:71.6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</w:pP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Ein netter Text dar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ber was das ist und wie es funktioniert (Elemente schreiben und Lesen, kann alles m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ö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gliche enthalten)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513786</wp:posOffset>
                </wp:positionH>
                <wp:positionV relativeFrom="page">
                  <wp:posOffset>4760039</wp:posOffset>
                </wp:positionV>
                <wp:extent cx="2610128" cy="1254999"/>
                <wp:effectExtent l="0" t="0" r="0" b="0"/>
                <wp:wrapNone/>
                <wp:docPr id="1073741832" name="officeArt object" descr="Ein netter Screenshot wie das Aussieh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128" cy="1254999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eschriftu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Ein netter Screenshot wie das Aussieht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40.5pt;margin-top:374.8pt;width:205.5pt;height:98.8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C0C0C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eschriftung"/>
                        <w:bidi w:val="0"/>
                      </w:pPr>
                      <w:r>
                        <w:rPr>
                          <w:rtl w:val="0"/>
                        </w:rPr>
                        <w:t>Ein netter Screenshot wie das Aussieht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3269547</wp:posOffset>
                </wp:positionH>
                <wp:positionV relativeFrom="page">
                  <wp:posOffset>4760039</wp:posOffset>
                </wp:positionV>
                <wp:extent cx="2864565" cy="909559"/>
                <wp:effectExtent l="0" t="0" r="0" b="0"/>
                <wp:wrapNone/>
                <wp:docPr id="1073741833" name="officeArt object" descr="Erklärungen zu dem was in dem Screenshot steh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4565" cy="9095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Erkl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ä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rungen zu dem was in dem Screenshot steht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257.4pt;margin-top:374.8pt;width:225.6pt;height:71.6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</w:pP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Erkl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ä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rungen zu dem was in dem Screenshot steht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513786</wp:posOffset>
                </wp:positionH>
                <wp:positionV relativeFrom="page">
                  <wp:posOffset>6272212</wp:posOffset>
                </wp:positionV>
                <wp:extent cx="3175000" cy="392986"/>
                <wp:effectExtent l="0" t="0" r="0" b="0"/>
                <wp:wrapNone/>
                <wp:docPr id="1073741834" name="officeArt object" descr="Mathematik / Operator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3929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Untertit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Mathematik / Operatoren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40.5pt;margin-top:493.9pt;width:250.0pt;height:30.9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Untertitel"/>
                        <w:bidi w:val="0"/>
                      </w:pPr>
                      <w:r>
                        <w:rPr>
                          <w:rtl w:val="0"/>
                        </w:rPr>
                        <w:t>Mathematik / Operatoren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424688</wp:posOffset>
                </wp:positionH>
                <wp:positionV relativeFrom="page">
                  <wp:posOffset>3122374</wp:posOffset>
                </wp:positionV>
                <wp:extent cx="6171804" cy="909559"/>
                <wp:effectExtent l="0" t="0" r="0" b="0"/>
                <wp:wrapNone/>
                <wp:docPr id="1073741835" name="officeArt object" descr="Erklärungen zu Datentypen (Zahlen, text, true false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1804" cy="9095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Erkl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ä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rungen zu Datentypen (Zahlen, text, true false)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33.4pt;margin-top:245.9pt;width:486.0pt;height:71.6pt;z-index:251677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</w:pP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Erkl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ä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rungen zu Datentypen (Zahlen, text, true false)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513786</wp:posOffset>
                </wp:positionH>
                <wp:positionV relativeFrom="page">
                  <wp:posOffset>8451532</wp:posOffset>
                </wp:positionV>
                <wp:extent cx="3175000" cy="392986"/>
                <wp:effectExtent l="0" t="0" r="0" b="0"/>
                <wp:wrapNone/>
                <wp:docPr id="1073741836" name="officeArt object" descr="print() und input(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3929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Untertit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print() und input()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40.5pt;margin-top:665.5pt;width:250.0pt;height:30.9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Untertitel"/>
                        <w:bidi w:val="0"/>
                      </w:pPr>
                      <w:r>
                        <w:rPr>
                          <w:rtl w:val="0"/>
                        </w:rPr>
                        <w:t>print() und input()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602885</wp:posOffset>
                </wp:positionH>
                <wp:positionV relativeFrom="page">
                  <wp:posOffset>6746319</wp:posOffset>
                </wp:positionV>
                <wp:extent cx="2610128" cy="1600438"/>
                <wp:effectExtent l="0" t="0" r="0" b="0"/>
                <wp:wrapNone/>
                <wp:docPr id="1073741837" name="officeArt object" descr="Ein netter Screenshot wie das Aussieh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128" cy="1600438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eschriftu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Ein netter Screenshot wie das Aussieht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47.5pt;margin-top:531.2pt;width:205.5pt;height:126.0pt;z-index:2516797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C0C0C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eschriftung"/>
                        <w:bidi w:val="0"/>
                      </w:pPr>
                      <w:r>
                        <w:rPr>
                          <w:rtl w:val="0"/>
                        </w:rPr>
                        <w:t>Ein netter Screenshot wie das Aussieht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0768" behindDoc="0" locked="0" layoutInCell="1" allowOverlap="1">
                <wp:simplePos x="0" y="0"/>
                <wp:positionH relativeFrom="page">
                  <wp:posOffset>3358646</wp:posOffset>
                </wp:positionH>
                <wp:positionV relativeFrom="page">
                  <wp:posOffset>7091759</wp:posOffset>
                </wp:positionV>
                <wp:extent cx="2864565" cy="909559"/>
                <wp:effectExtent l="0" t="0" r="0" b="0"/>
                <wp:wrapNone/>
                <wp:docPr id="1073741838" name="officeArt object" descr="Erklärungen zu dem was in dem Screenshot steht (Operatoren, +, -, += etc.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4565" cy="9095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Erkl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ä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rungen zu dem was in dem Screenshot steht (Operatoren, +, -, += etc.)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264.5pt;margin-top:558.4pt;width:225.6pt;height:71.6pt;z-index:2516807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</w:pP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Erkl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ä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rungen zu dem was in dem Screenshot steht (Operatoren, +, -, += etc.)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602885</wp:posOffset>
                </wp:positionH>
                <wp:positionV relativeFrom="page">
                  <wp:posOffset>8946118</wp:posOffset>
                </wp:positionV>
                <wp:extent cx="2610128" cy="1600438"/>
                <wp:effectExtent l="0" t="0" r="0" b="0"/>
                <wp:wrapNone/>
                <wp:docPr id="1073741839" name="officeArt object" descr="Ein netter Screenshot wie das Aussieh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128" cy="1600438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eschriftu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Ein netter Screenshot wie das Aussieht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47.5pt;margin-top:704.4pt;width:205.5pt;height:126.0pt;z-index:2516817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C0C0C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eschriftung"/>
                        <w:bidi w:val="0"/>
                      </w:pPr>
                      <w:r>
                        <w:rPr>
                          <w:rtl w:val="0"/>
                        </w:rPr>
                        <w:t>Ein netter Screenshot wie das Aussieht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2816" behindDoc="0" locked="0" layoutInCell="1" allowOverlap="1">
                <wp:simplePos x="0" y="0"/>
                <wp:positionH relativeFrom="page">
                  <wp:posOffset>3358646</wp:posOffset>
                </wp:positionH>
                <wp:positionV relativeFrom="page">
                  <wp:posOffset>8946118</wp:posOffset>
                </wp:positionV>
                <wp:extent cx="2864565" cy="909559"/>
                <wp:effectExtent l="0" t="0" r="0" b="0"/>
                <wp:wrapNone/>
                <wp:docPr id="1073741840" name="officeArt object" descr="Erklärungen zu dem was in dem Screenshot steh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4565" cy="9095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Erkl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ä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rungen zu dem was in dem Screenshot steht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264.5pt;margin-top:704.4pt;width:225.6pt;height:71.6pt;z-index:2516828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</w:pP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Erkl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ä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rungen zu dem was in dem Screenshot steht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490926</wp:posOffset>
                </wp:positionH>
                <wp:positionV relativeFrom="page">
                  <wp:posOffset>135572</wp:posOffset>
                </wp:positionV>
                <wp:extent cx="3175000" cy="392986"/>
                <wp:effectExtent l="0" t="0" r="0" b="0"/>
                <wp:wrapNone/>
                <wp:docPr id="1073741841" name="officeArt object" descr="Wiederholung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3929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Untertit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Wiederholungen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38.7pt;margin-top:10.7pt;width:250.0pt;height:30.9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Untertitel"/>
                        <w:bidi w:val="0"/>
                      </w:pPr>
                      <w:r>
                        <w:rPr>
                          <w:rtl w:val="0"/>
                        </w:rPr>
                        <w:t>Wiederholungen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490926</wp:posOffset>
                </wp:positionH>
                <wp:positionV relativeFrom="page">
                  <wp:posOffset>528557</wp:posOffset>
                </wp:positionV>
                <wp:extent cx="6171804" cy="909559"/>
                <wp:effectExtent l="0" t="0" r="0" b="0"/>
                <wp:wrapNone/>
                <wp:docPr id="1073741842" name="officeArt object" descr="Ein netter Text darüber was das ist und wie es funktioniert (while loops, Bedingungen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1804" cy="9095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Ein netter Text dar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ber was das ist und wie es funktioniert (while loops, Bedingungen)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38.7pt;margin-top:41.6pt;width:486.0pt;height:71.6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</w:pP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Ein netter Text dar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ber was das ist und wie es funktioniert (while loops, Bedingungen)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490926</wp:posOffset>
                </wp:positionH>
                <wp:positionV relativeFrom="page">
                  <wp:posOffset>1077039</wp:posOffset>
                </wp:positionV>
                <wp:extent cx="2610128" cy="1254999"/>
                <wp:effectExtent l="0" t="0" r="0" b="0"/>
                <wp:wrapNone/>
                <wp:docPr id="1073741843" name="officeArt object" descr="Ein netter Screenshot wie das Aussieh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128" cy="1254999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eschriftu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Ein netter Screenshot wie das Aussieht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38.7pt;margin-top:84.8pt;width:205.5pt;height:98.8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C0C0C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eschriftung"/>
                        <w:bidi w:val="0"/>
                      </w:pPr>
                      <w:r>
                        <w:rPr>
                          <w:rtl w:val="0"/>
                        </w:rPr>
                        <w:t>Ein netter Screenshot wie das Aussieht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3246687</wp:posOffset>
                </wp:positionH>
                <wp:positionV relativeFrom="page">
                  <wp:posOffset>1077039</wp:posOffset>
                </wp:positionV>
                <wp:extent cx="2864565" cy="909559"/>
                <wp:effectExtent l="0" t="0" r="0" b="0"/>
                <wp:wrapNone/>
                <wp:docPr id="1073741844" name="officeArt object" descr="Erklärungen zu dem was in dem Screenshot steh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4565" cy="9095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Erkl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ä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rungen zu dem was in dem Screenshot steht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255.6pt;margin-top:84.8pt;width:225.6pt;height:71.6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</w:pP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Erkl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ä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rungen zu dem was in dem Screenshot steht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490926</wp:posOffset>
                </wp:positionH>
                <wp:positionV relativeFrom="page">
                  <wp:posOffset>2452052</wp:posOffset>
                </wp:positionV>
                <wp:extent cx="3175000" cy="392986"/>
                <wp:effectExtent l="0" t="0" r="0" b="0"/>
                <wp:wrapNone/>
                <wp:docPr id="1073741845" name="officeArt object" descr="If / E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3929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Untertit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If / Else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38.7pt;margin-top:193.1pt;width:250.0pt;height:30.9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Untertitel"/>
                        <w:bidi w:val="0"/>
                      </w:pPr>
                      <w:r>
                        <w:rPr>
                          <w:rtl w:val="0"/>
                        </w:rPr>
                        <w:t>If / Else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490926</wp:posOffset>
                </wp:positionH>
                <wp:positionV relativeFrom="page">
                  <wp:posOffset>2845038</wp:posOffset>
                </wp:positionV>
                <wp:extent cx="6171804" cy="909559"/>
                <wp:effectExtent l="0" t="0" r="0" b="0"/>
                <wp:wrapNone/>
                <wp:docPr id="1073741846" name="officeArt object" descr="Ein netter Text darüber was das ist und wie es funktioniert (Bedingungen und wie man sie schreibt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1804" cy="9095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Ein netter Text dar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ber was das ist und wie es funktioniert (Bedingungen und wie man sie schreibt)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visibility:visible;position:absolute;margin-left:38.7pt;margin-top:224.0pt;width:486.0pt;height:71.6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</w:pP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Ein netter Text dar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ber was das ist und wie es funktioniert (Bedingungen und wie man sie schreibt)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490926</wp:posOffset>
                </wp:positionH>
                <wp:positionV relativeFrom="page">
                  <wp:posOffset>3393519</wp:posOffset>
                </wp:positionV>
                <wp:extent cx="2610128" cy="1254999"/>
                <wp:effectExtent l="0" t="0" r="0" b="0"/>
                <wp:wrapNone/>
                <wp:docPr id="1073741847" name="officeArt object" descr="Ein netter Screenshot wie das Aussieh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128" cy="1254999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eschriftu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Ein netter Screenshot wie das Aussieht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38.7pt;margin-top:267.2pt;width:205.5pt;height:98.8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C0C0C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eschriftung"/>
                        <w:bidi w:val="0"/>
                      </w:pPr>
                      <w:r>
                        <w:rPr>
                          <w:rtl w:val="0"/>
                        </w:rPr>
                        <w:t>Ein netter Screenshot wie das Aussieht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3246687</wp:posOffset>
                </wp:positionH>
                <wp:positionV relativeFrom="page">
                  <wp:posOffset>3393519</wp:posOffset>
                </wp:positionV>
                <wp:extent cx="2864565" cy="909559"/>
                <wp:effectExtent l="0" t="0" r="0" b="0"/>
                <wp:wrapNone/>
                <wp:docPr id="1073741848" name="officeArt object" descr="Erklärungen zu dem was in dem Screenshot steh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4565" cy="9095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Erkl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ä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rungen zu dem was in dem Screenshot steht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visibility:visible;position:absolute;margin-left:255.6pt;margin-top:267.2pt;width:225.6pt;height:71.6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</w:pP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Erkl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ä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rungen zu dem was in dem Screenshot steht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490926</wp:posOffset>
                </wp:positionH>
                <wp:positionV relativeFrom="page">
                  <wp:posOffset>4936172</wp:posOffset>
                </wp:positionV>
                <wp:extent cx="3175000" cy="392986"/>
                <wp:effectExtent l="0" t="0" r="0" b="0"/>
                <wp:wrapNone/>
                <wp:docPr id="1073741849" name="officeArt object" descr="Funktion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3929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Untertit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Funktionen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visibility:visible;position:absolute;margin-left:38.7pt;margin-top:388.7pt;width:250.0pt;height:30.9pt;z-index:2516838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Untertitel"/>
                        <w:bidi w:val="0"/>
                      </w:pPr>
                      <w:r>
                        <w:rPr>
                          <w:rtl w:val="0"/>
                        </w:rPr>
                        <w:t>Funktionen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4864" behindDoc="0" locked="0" layoutInCell="1" allowOverlap="1">
                <wp:simplePos x="0" y="0"/>
                <wp:positionH relativeFrom="page">
                  <wp:posOffset>490926</wp:posOffset>
                </wp:positionH>
                <wp:positionV relativeFrom="page">
                  <wp:posOffset>5329158</wp:posOffset>
                </wp:positionV>
                <wp:extent cx="6171804" cy="909559"/>
                <wp:effectExtent l="0" t="0" r="0" b="0"/>
                <wp:wrapNone/>
                <wp:docPr id="1073741850" name="officeArt object" descr="Ein netter Text darüber was das ist und wie es funktioniert (Funktionen definieren, verwenden, Parameter, return, return einer Funktion als Variable speichern…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1804" cy="9095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Ein netter Text dar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ber was das ist und wie es funktioniert (Funktionen definieren, verwenden, Parameter, return, return einer Funktion als Variable speichern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…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visibility:visible;position:absolute;margin-left:38.7pt;margin-top:419.6pt;width:486.0pt;height:71.6pt;z-index:2516848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</w:pP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Ein netter Text dar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ber was das ist und wie es funktioniert (Funktionen definieren, verwenden, Parameter, return, return einer Funktion als Variable speichern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…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)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5888" behindDoc="0" locked="0" layoutInCell="1" allowOverlap="1">
                <wp:simplePos x="0" y="0"/>
                <wp:positionH relativeFrom="page">
                  <wp:posOffset>490926</wp:posOffset>
                </wp:positionH>
                <wp:positionV relativeFrom="page">
                  <wp:posOffset>6063932</wp:posOffset>
                </wp:positionV>
                <wp:extent cx="2610128" cy="2226945"/>
                <wp:effectExtent l="0" t="0" r="0" b="0"/>
                <wp:wrapNone/>
                <wp:docPr id="1073741851" name="officeArt object" descr="Ein netter Screenshot wie das Aussieh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128" cy="222694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eschriftu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Ein netter Screenshot wie das Aussieht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38.7pt;margin-top:477.5pt;width:205.5pt;height:175.3pt;z-index:251685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C0C0C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eschriftung"/>
                        <w:bidi w:val="0"/>
                      </w:pPr>
                      <w:r>
                        <w:rPr>
                          <w:rtl w:val="0"/>
                        </w:rPr>
                        <w:t>Ein netter Screenshot wie das Aussieht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6912" behindDoc="0" locked="0" layoutInCell="1" allowOverlap="1">
                <wp:simplePos x="0" y="0"/>
                <wp:positionH relativeFrom="page">
                  <wp:posOffset>3246687</wp:posOffset>
                </wp:positionH>
                <wp:positionV relativeFrom="page">
                  <wp:posOffset>7035879</wp:posOffset>
                </wp:positionV>
                <wp:extent cx="2864565" cy="909559"/>
                <wp:effectExtent l="0" t="0" r="0" b="0"/>
                <wp:wrapNone/>
                <wp:docPr id="1073741852" name="officeArt object" descr="Erklärungen zu dem was in dem Screenshot steh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4565" cy="9095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Erkl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ä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rungen zu dem was in dem Screenshot steht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visibility:visible;position:absolute;margin-left:255.6pt;margin-top:554.0pt;width:225.6pt;height:71.6pt;z-index:2516869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</w:pP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Erkl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ä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rungen zu dem was in dem Screenshot steht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7936" behindDoc="0" locked="0" layoutInCell="1" allowOverlap="1">
                <wp:simplePos x="0" y="0"/>
                <wp:positionH relativeFrom="page">
                  <wp:posOffset>401828</wp:posOffset>
                </wp:positionH>
                <wp:positionV relativeFrom="page">
                  <wp:posOffset>8527732</wp:posOffset>
                </wp:positionV>
                <wp:extent cx="5285939" cy="392986"/>
                <wp:effectExtent l="0" t="0" r="0" b="0"/>
                <wp:wrapNone/>
                <wp:docPr id="1073741853" name="officeArt object" descr="Vllt was zu verschiedenen Fehlertyp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5939" cy="3929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Untertit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Vllt was zu verschiedenen Fehlertypen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visibility:visible;position:absolute;margin-left:31.6pt;margin-top:671.5pt;width:416.2pt;height:30.9pt;z-index:2516879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Untertitel"/>
                        <w:bidi w:val="0"/>
                      </w:pPr>
                      <w:r>
                        <w:rPr>
                          <w:rtl w:val="0"/>
                        </w:rPr>
                        <w:t>Vllt was zu verschiedenen Fehlertypen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8960" behindDoc="0" locked="0" layoutInCell="1" allowOverlap="1">
                <wp:simplePos x="0" y="0"/>
                <wp:positionH relativeFrom="page">
                  <wp:posOffset>490926</wp:posOffset>
                </wp:positionH>
                <wp:positionV relativeFrom="page">
                  <wp:posOffset>9150945</wp:posOffset>
                </wp:positionV>
                <wp:extent cx="6171804" cy="909559"/>
                <wp:effectExtent l="0" t="0" r="0" b="0"/>
                <wp:wrapNone/>
                <wp:docPr id="1073741854" name="officeArt object" descr="Tabelle mit verschiedenen Fehlermeldungen und was sie heißen (falscher Datentyp, fehlende Zeichen …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1804" cy="9095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Tabelle mit verschiedenen Fehlermeldungen und was sie hei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ß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 xml:space="preserve">en (falscher Datentyp, fehlende Zeichen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…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visibility:visible;position:absolute;margin-left:38.7pt;margin-top:720.5pt;width:486.0pt;height:71.6pt;z-index:2516889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</w:pP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Tabelle mit verschiedenen Fehlermeldungen und was sie hei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ß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 xml:space="preserve">en (falscher Datentyp, fehlende Zeichen 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…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>)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Monaco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Untertitel">
    <w:name w:val="Unter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onaco" w:cs="Arial Unicode MS" w:hAnsi="Monac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Beschriftung">
    <w:name w:val="Beschriftung"/>
    <w:next w:val="Beschriftung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Blank_Layout">
  <a:themeElements>
    <a:clrScheme name="21_Blank_Layou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Blank_Layout">
      <a:majorFont>
        <a:latin typeface="Helvetica Neue"/>
        <a:ea typeface="Helvetica Neue"/>
        <a:cs typeface="Helvetica Neue"/>
      </a:majorFont>
      <a:minorFont>
        <a:latin typeface="Monaco"/>
        <a:ea typeface="Monaco"/>
        <a:cs typeface="Monaco"/>
      </a:minorFont>
    </a:fontScheme>
    <a:fmtScheme name="21_Blank_Layou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