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3841" w14:textId="3D8E05FE" w:rsidR="00F6189D" w:rsidRDefault="00CF0979">
      <w:r>
        <w:t xml:space="preserve">Exploration: </w:t>
      </w:r>
    </w:p>
    <w:p w14:paraId="0C88AC5B" w14:textId="2E1E47E1" w:rsidR="00086598" w:rsidRDefault="00086598">
      <w:r>
        <w:t>Hintergrund Beschrieben, Logo, Klickbare Dinge gut abgehoben, Sieht man  (bunte Buttons)</w:t>
      </w:r>
    </w:p>
    <w:p w14:paraId="5AB857DB" w14:textId="29F30831" w:rsidR="00086598" w:rsidRDefault="00086598">
      <w:r>
        <w:t>Webseiten erkannt, Kopfzeile mit sachlichen Infos, Suchleiste, Newsticker erkannt</w:t>
      </w:r>
    </w:p>
    <w:p w14:paraId="0815E490" w14:textId="6B8E06D5" w:rsidR="00CF0979" w:rsidRDefault="00CF0979">
      <w:r>
        <w:t>Task 1:</w:t>
      </w:r>
    </w:p>
    <w:p w14:paraId="42A8FAB6" w14:textId="0E87F596" w:rsidR="00086598" w:rsidRDefault="00086598">
      <w:r>
        <w:t xml:space="preserve">Eingabe in Suchleiste, </w:t>
      </w:r>
    </w:p>
    <w:p w14:paraId="10E53796" w14:textId="46E9CAB6" w:rsidR="00086598" w:rsidRDefault="00086598">
      <w:r>
        <w:t xml:space="preserve">19 sek, Standartpaket in suche-&gt; Danach Fakultäten, </w:t>
      </w:r>
    </w:p>
    <w:p w14:paraId="1C324E7E" w14:textId="121291D8" w:rsidR="00CF0979" w:rsidRDefault="00CF0979">
      <w:r>
        <w:t>Task 2:</w:t>
      </w:r>
    </w:p>
    <w:p w14:paraId="6D71CA42" w14:textId="121F61EE" w:rsidR="00086598" w:rsidRDefault="00086598">
      <w:r>
        <w:t>Lesesaal eingabe Mathe, Suche im linken Menü, Nach Öffnungszeiten findet Mathe Öffunungszeit</w:t>
      </w:r>
    </w:p>
    <w:p w14:paraId="58FCA56D" w14:textId="5EDE042A" w:rsidR="00086598" w:rsidRDefault="00086598">
      <w:r>
        <w:t>1:00</w:t>
      </w:r>
    </w:p>
    <w:p w14:paraId="1D43A650" w14:textId="0652A5FD" w:rsidR="00CF0979" w:rsidRDefault="00CF0979">
      <w:r>
        <w:t>Task 3:</w:t>
      </w:r>
    </w:p>
    <w:p w14:paraId="2BB68F83" w14:textId="73F0DD1C" w:rsidR="00086598" w:rsidRDefault="00086598">
      <w:r>
        <w:t xml:space="preserve">Eingabe IT ausbildung, 2ter Link, Aufbau in der Linken Seite, Version 2015, Sieht was man wählen muss, </w:t>
      </w:r>
      <w:r w:rsidR="0069217E">
        <w:t xml:space="preserve">Klick auf Spur, Angebot alles Fakultäten, Neue Studienordnung, Word Kurse angeklickt </w:t>
      </w:r>
    </w:p>
    <w:p w14:paraId="7A5F7E98" w14:textId="20CEDF3D" w:rsidR="0069217E" w:rsidRDefault="0069217E">
      <w:r>
        <w:t>3:34</w:t>
      </w:r>
    </w:p>
    <w:p w14:paraId="2DA3AB00" w14:textId="0FBBE24F" w:rsidR="00CF0979" w:rsidRDefault="00CF0979">
      <w:r>
        <w:t>Ergebnis</w:t>
      </w:r>
    </w:p>
    <w:sectPr w:rsidR="00CF0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FD"/>
    <w:rsid w:val="00086598"/>
    <w:rsid w:val="004A3F85"/>
    <w:rsid w:val="0069217E"/>
    <w:rsid w:val="00792903"/>
    <w:rsid w:val="009942FD"/>
    <w:rsid w:val="00CF0979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C73C"/>
  <w15:chartTrackingRefBased/>
  <w15:docId w15:val="{06BF11E9-3B4E-486B-982E-9BDC6A0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2021-11-23T20:26:00Z</dcterms:created>
  <dcterms:modified xsi:type="dcterms:W3CDTF">2021-11-23T20:39:00Z</dcterms:modified>
</cp:coreProperties>
</file>