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 счета с суммой больше 2, выписанные позже 1 января 2010 года: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amount &gt; 2 AND date &gt; '2010-01-01';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Посчитать количество счетов, сумма которых больше или равна 13.86: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amount &gt;= 13.86;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Получить список исполнителей, у которых нет ни одного альбома: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artist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EXISTS (SELECT 1 FROM album WHERE album.artist_id = artist.id);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