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F3BD" w14:textId="1BA0DA6A" w:rsidR="00327C84" w:rsidRPr="00505E89" w:rsidRDefault="00964A63" w:rsidP="00383F20">
      <w:pPr>
        <w:pStyle w:val="ListParagraph"/>
        <w:numPr>
          <w:ilvl w:val="0"/>
          <w:numId w:val="1"/>
        </w:numPr>
        <w:rPr>
          <w:b/>
          <w:lang w:val="es-PE"/>
        </w:rPr>
      </w:pPr>
      <w:r>
        <w:rPr>
          <w:b/>
          <w:lang w:val="es-PE"/>
        </w:rPr>
        <w:t xml:space="preserve">Crear </w:t>
      </w:r>
      <w:r w:rsidR="002C25D9">
        <w:rPr>
          <w:b/>
          <w:lang w:val="es-PE"/>
        </w:rPr>
        <w:t>Curso</w:t>
      </w: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3516"/>
        <w:gridCol w:w="1256"/>
        <w:gridCol w:w="1760"/>
        <w:gridCol w:w="3014"/>
      </w:tblGrid>
      <w:tr w:rsidR="00383F20" w14:paraId="48F250AD" w14:textId="77777777" w:rsidTr="00505E89">
        <w:trPr>
          <w:trHeight w:val="1829"/>
        </w:trPr>
        <w:tc>
          <w:tcPr>
            <w:tcW w:w="3516" w:type="dxa"/>
          </w:tcPr>
          <w:p w14:paraId="4A15803D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Identificador:</w:t>
            </w:r>
          </w:p>
          <w:p w14:paraId="35E57130" w14:textId="4E8A96B4" w:rsidR="00383F20" w:rsidRPr="00964A63" w:rsidRDefault="00383F20" w:rsidP="00964A63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RF-00</w:t>
            </w:r>
            <w:r w:rsidR="002C25D9">
              <w:rPr>
                <w:sz w:val="24"/>
                <w:lang w:val="es-PE"/>
              </w:rPr>
              <w:t>3</w:t>
            </w:r>
          </w:p>
        </w:tc>
        <w:tc>
          <w:tcPr>
            <w:tcW w:w="3015" w:type="dxa"/>
            <w:gridSpan w:val="2"/>
          </w:tcPr>
          <w:p w14:paraId="3E340DC9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Nombre</w:t>
            </w:r>
            <w:r w:rsidR="00964A63" w:rsidRPr="00964A63">
              <w:rPr>
                <w:b/>
                <w:sz w:val="24"/>
                <w:u w:val="single"/>
                <w:lang w:val="es-PE"/>
              </w:rPr>
              <w:t xml:space="preserve"> del requisito</w:t>
            </w:r>
            <w:r w:rsidRPr="00964A63">
              <w:rPr>
                <w:b/>
                <w:sz w:val="24"/>
                <w:u w:val="single"/>
                <w:lang w:val="es-PE"/>
              </w:rPr>
              <w:t>:</w:t>
            </w:r>
          </w:p>
          <w:p w14:paraId="6E01BF91" w14:textId="40522D65" w:rsidR="00383F20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 xml:space="preserve">Crear </w:t>
            </w:r>
            <w:r w:rsidR="002C25D9">
              <w:rPr>
                <w:sz w:val="24"/>
                <w:lang w:val="es-PE"/>
              </w:rPr>
              <w:t>Curso</w:t>
            </w:r>
          </w:p>
        </w:tc>
        <w:tc>
          <w:tcPr>
            <w:tcW w:w="3014" w:type="dxa"/>
          </w:tcPr>
          <w:p w14:paraId="541F1EED" w14:textId="77777777" w:rsidR="00383F20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Tipo:</w:t>
            </w:r>
            <w:r w:rsidRPr="00964A63">
              <w:rPr>
                <w:sz w:val="24"/>
                <w:lang w:val="es-PE"/>
              </w:rPr>
              <w:t xml:space="preserve"> </w:t>
            </w:r>
            <w:r w:rsidR="00383F20" w:rsidRPr="00964A63">
              <w:rPr>
                <w:sz w:val="24"/>
                <w:lang w:val="es-PE"/>
              </w:rPr>
              <w:t>FUNCIONAL</w:t>
            </w:r>
          </w:p>
        </w:tc>
      </w:tr>
      <w:tr w:rsidR="00383F20" w:rsidRPr="002C25D9" w14:paraId="6A2924CF" w14:textId="77777777" w:rsidTr="00505E89">
        <w:trPr>
          <w:trHeight w:val="1881"/>
        </w:trPr>
        <w:tc>
          <w:tcPr>
            <w:tcW w:w="6532" w:type="dxa"/>
            <w:gridSpan w:val="3"/>
          </w:tcPr>
          <w:p w14:paraId="130DC9E1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Descripción:</w:t>
            </w:r>
          </w:p>
          <w:p w14:paraId="130665BA" w14:textId="6245453B" w:rsidR="00383F20" w:rsidRPr="00964A63" w:rsidRDefault="00383F20" w:rsidP="00964A63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 xml:space="preserve">El </w:t>
            </w:r>
            <w:r w:rsidR="00964A63" w:rsidRPr="00964A63">
              <w:rPr>
                <w:sz w:val="24"/>
                <w:lang w:val="es-PE"/>
              </w:rPr>
              <w:t xml:space="preserve">usuario podrá </w:t>
            </w:r>
            <w:r w:rsidR="002C25D9">
              <w:rPr>
                <w:sz w:val="24"/>
                <w:lang w:val="es-PE"/>
              </w:rPr>
              <w:t>crear curso una vez haya ingresado al sistema.</w:t>
            </w:r>
          </w:p>
        </w:tc>
        <w:tc>
          <w:tcPr>
            <w:tcW w:w="3014" w:type="dxa"/>
          </w:tcPr>
          <w:p w14:paraId="777951C1" w14:textId="77777777" w:rsidR="00383F20" w:rsidRPr="00964A63" w:rsidRDefault="00964A63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Categoría (</w:t>
            </w:r>
            <w:r w:rsidR="00383F20" w:rsidRPr="00964A63">
              <w:rPr>
                <w:b/>
                <w:sz w:val="24"/>
                <w:u w:val="single"/>
                <w:lang w:val="es-PE"/>
              </w:rPr>
              <w:t>Visible/No Visible)</w:t>
            </w:r>
            <w:r w:rsidRPr="00964A63">
              <w:rPr>
                <w:b/>
                <w:sz w:val="24"/>
                <w:u w:val="single"/>
                <w:lang w:val="es-PE"/>
              </w:rPr>
              <w:t>:</w:t>
            </w:r>
          </w:p>
          <w:p w14:paraId="04425A5E" w14:textId="77777777" w:rsidR="00964A63" w:rsidRPr="00964A63" w:rsidRDefault="00964A63" w:rsidP="00383F20">
            <w:pPr>
              <w:rPr>
                <w:sz w:val="24"/>
                <w:lang w:val="es-PE"/>
              </w:rPr>
            </w:pPr>
          </w:p>
          <w:p w14:paraId="0091885E" w14:textId="77777777" w:rsidR="00964A63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Visible</w:t>
            </w:r>
          </w:p>
        </w:tc>
      </w:tr>
      <w:tr w:rsidR="00383F20" w:rsidRPr="002C25D9" w14:paraId="4C5E6D44" w14:textId="77777777" w:rsidTr="00505E89">
        <w:trPr>
          <w:trHeight w:val="2770"/>
        </w:trPr>
        <w:tc>
          <w:tcPr>
            <w:tcW w:w="9546" w:type="dxa"/>
            <w:gridSpan w:val="4"/>
          </w:tcPr>
          <w:p w14:paraId="47760EEA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Objetivo:</w:t>
            </w:r>
          </w:p>
          <w:p w14:paraId="1726F3AA" w14:textId="10785978" w:rsidR="00383F20" w:rsidRPr="00964A63" w:rsidRDefault="002C25D9" w:rsidP="00383F20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Permitir crear curso al usuario.</w:t>
            </w:r>
          </w:p>
        </w:tc>
      </w:tr>
      <w:tr w:rsidR="00383F20" w14:paraId="5C1F53BD" w14:textId="77777777" w:rsidTr="00505E89">
        <w:trPr>
          <w:trHeight w:val="2874"/>
        </w:trPr>
        <w:tc>
          <w:tcPr>
            <w:tcW w:w="4772" w:type="dxa"/>
            <w:gridSpan w:val="2"/>
          </w:tcPr>
          <w:p w14:paraId="5D929F7F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Datos de entrada:</w:t>
            </w:r>
          </w:p>
          <w:p w14:paraId="5CFDA426" w14:textId="38991BEF" w:rsidR="00383F20" w:rsidRPr="00964A63" w:rsidRDefault="002C25D9" w:rsidP="00383F2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Nombre del curso</w:t>
            </w:r>
          </w:p>
          <w:p w14:paraId="098F3DEB" w14:textId="54989B6D" w:rsidR="00383F20" w:rsidRPr="00964A63" w:rsidRDefault="002C25D9" w:rsidP="00383F2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Horario</w:t>
            </w:r>
          </w:p>
        </w:tc>
        <w:tc>
          <w:tcPr>
            <w:tcW w:w="4773" w:type="dxa"/>
            <w:gridSpan w:val="2"/>
          </w:tcPr>
          <w:p w14:paraId="57471A5D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Datos de salida:</w:t>
            </w:r>
          </w:p>
          <w:p w14:paraId="4B565ACB" w14:textId="77777777" w:rsidR="00383F20" w:rsidRDefault="00964A63" w:rsidP="00383F20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Interfaz de usuario.</w:t>
            </w:r>
          </w:p>
          <w:p w14:paraId="5DCB5240" w14:textId="1E337057" w:rsidR="00377A5F" w:rsidRPr="00964A63" w:rsidRDefault="00377A5F" w:rsidP="00383F20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Curso Creado</w:t>
            </w:r>
          </w:p>
        </w:tc>
      </w:tr>
      <w:tr w:rsidR="00383F20" w:rsidRPr="002C25D9" w14:paraId="7AA102F5" w14:textId="77777777" w:rsidTr="00505E89">
        <w:trPr>
          <w:trHeight w:val="940"/>
        </w:trPr>
        <w:tc>
          <w:tcPr>
            <w:tcW w:w="9546" w:type="dxa"/>
            <w:gridSpan w:val="4"/>
          </w:tcPr>
          <w:p w14:paraId="38DC687B" w14:textId="0F856509" w:rsidR="00383F20" w:rsidRPr="00964A63" w:rsidRDefault="00383F20" w:rsidP="00383F20">
            <w:pPr>
              <w:rPr>
                <w:sz w:val="24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 xml:space="preserve">Criterios de aceptación: </w:t>
            </w:r>
            <w:r w:rsidR="002C25D9">
              <w:rPr>
                <w:sz w:val="24"/>
                <w:lang w:val="es-PE"/>
              </w:rPr>
              <w:t>El horario debe tener el formato de hora – minuto.</w:t>
            </w:r>
          </w:p>
        </w:tc>
      </w:tr>
      <w:tr w:rsidR="00383F20" w:rsidRPr="002C25D9" w14:paraId="01AE95F4" w14:textId="77777777" w:rsidTr="00505E89">
        <w:trPr>
          <w:trHeight w:val="887"/>
        </w:trPr>
        <w:tc>
          <w:tcPr>
            <w:tcW w:w="9546" w:type="dxa"/>
            <w:gridSpan w:val="4"/>
          </w:tcPr>
          <w:p w14:paraId="0DFB6DC3" w14:textId="6D5ADF83" w:rsidR="00383F20" w:rsidRPr="00964A63" w:rsidRDefault="00383F20" w:rsidP="00964A63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 xml:space="preserve">Precondición: </w:t>
            </w:r>
            <w:r w:rsidR="00964A63" w:rsidRPr="00964A63">
              <w:rPr>
                <w:sz w:val="24"/>
                <w:lang w:val="es-PE"/>
              </w:rPr>
              <w:t>El usuario debe de estar registrado en el sistema</w:t>
            </w:r>
            <w:r w:rsidR="002C25D9">
              <w:rPr>
                <w:sz w:val="24"/>
                <w:lang w:val="es-PE"/>
              </w:rPr>
              <w:t xml:space="preserve"> y haber ingresado</w:t>
            </w:r>
            <w:r w:rsidR="00964A63" w:rsidRPr="00964A63">
              <w:rPr>
                <w:sz w:val="24"/>
                <w:lang w:val="es-PE"/>
              </w:rPr>
              <w:t>.</w:t>
            </w:r>
          </w:p>
        </w:tc>
      </w:tr>
      <w:tr w:rsidR="00383F20" w:rsidRPr="002C25D9" w14:paraId="2DC6DA34" w14:textId="77777777" w:rsidTr="00505E89">
        <w:trPr>
          <w:trHeight w:val="940"/>
        </w:trPr>
        <w:tc>
          <w:tcPr>
            <w:tcW w:w="9546" w:type="dxa"/>
            <w:gridSpan w:val="4"/>
          </w:tcPr>
          <w:p w14:paraId="21BB6964" w14:textId="01B00478" w:rsidR="00383F20" w:rsidRPr="00964A63" w:rsidRDefault="00383F20" w:rsidP="00964A63">
            <w:pPr>
              <w:rPr>
                <w:b/>
                <w:sz w:val="24"/>
                <w:u w:val="single"/>
                <w:lang w:val="es-PE"/>
              </w:rPr>
            </w:pPr>
            <w:proofErr w:type="spellStart"/>
            <w:r w:rsidRPr="00964A63">
              <w:rPr>
                <w:b/>
                <w:sz w:val="24"/>
                <w:u w:val="single"/>
                <w:lang w:val="es-PE"/>
              </w:rPr>
              <w:t>Poscondición</w:t>
            </w:r>
            <w:proofErr w:type="spellEnd"/>
            <w:r w:rsidRPr="00964A63">
              <w:rPr>
                <w:b/>
                <w:sz w:val="24"/>
                <w:u w:val="single"/>
                <w:lang w:val="es-PE"/>
              </w:rPr>
              <w:t xml:space="preserve">: </w:t>
            </w:r>
            <w:r w:rsidRPr="00964A63">
              <w:rPr>
                <w:sz w:val="24"/>
                <w:lang w:val="es-PE"/>
              </w:rPr>
              <w:t xml:space="preserve">El sistema deberá </w:t>
            </w:r>
            <w:r w:rsidR="00964A63" w:rsidRPr="00964A63">
              <w:rPr>
                <w:sz w:val="24"/>
                <w:lang w:val="es-PE"/>
              </w:rPr>
              <w:t xml:space="preserve">mostrar </w:t>
            </w:r>
            <w:r w:rsidR="002C25D9">
              <w:rPr>
                <w:sz w:val="24"/>
                <w:lang w:val="es-PE"/>
              </w:rPr>
              <w:t>el curso creado</w:t>
            </w:r>
            <w:r w:rsidR="00964A63" w:rsidRPr="00964A63">
              <w:rPr>
                <w:sz w:val="24"/>
                <w:lang w:val="es-PE"/>
              </w:rPr>
              <w:t xml:space="preserve"> luego de validar los datos </w:t>
            </w:r>
            <w:r w:rsidR="002C25D9">
              <w:rPr>
                <w:sz w:val="24"/>
                <w:lang w:val="es-PE"/>
              </w:rPr>
              <w:t xml:space="preserve">de dicho curso. Si tuviese </w:t>
            </w:r>
            <w:proofErr w:type="gramStart"/>
            <w:r w:rsidR="002C25D9">
              <w:rPr>
                <w:sz w:val="24"/>
                <w:lang w:val="es-PE"/>
              </w:rPr>
              <w:t>otros curso</w:t>
            </w:r>
            <w:proofErr w:type="gramEnd"/>
            <w:r w:rsidR="002C25D9">
              <w:rPr>
                <w:sz w:val="24"/>
                <w:lang w:val="es-PE"/>
              </w:rPr>
              <w:t xml:space="preserve"> también deben ser mostrados.</w:t>
            </w:r>
          </w:p>
        </w:tc>
      </w:tr>
    </w:tbl>
    <w:p w14:paraId="40ADC233" w14:textId="77777777" w:rsidR="00383F20" w:rsidRPr="00383F20" w:rsidRDefault="00383F20" w:rsidP="00383F20">
      <w:pPr>
        <w:rPr>
          <w:lang w:val="es-PE"/>
        </w:rPr>
      </w:pPr>
    </w:p>
    <w:sectPr w:rsidR="00383F20" w:rsidRPr="00383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92B5F"/>
    <w:multiLevelType w:val="hybridMultilevel"/>
    <w:tmpl w:val="7DB8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5F9F"/>
    <w:multiLevelType w:val="hybridMultilevel"/>
    <w:tmpl w:val="2B3E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7A"/>
    <w:rsid w:val="001118EC"/>
    <w:rsid w:val="002C25D9"/>
    <w:rsid w:val="00327C84"/>
    <w:rsid w:val="00377A5F"/>
    <w:rsid w:val="00383F20"/>
    <w:rsid w:val="00505E89"/>
    <w:rsid w:val="0078797A"/>
    <w:rsid w:val="00960157"/>
    <w:rsid w:val="009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DEA8"/>
  <w15:chartTrackingRefBased/>
  <w15:docId w15:val="{B1FF08FB-82B8-4E6D-AB32-7A95252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20"/>
    <w:pPr>
      <w:ind w:left="720"/>
      <w:contextualSpacing/>
    </w:pPr>
  </w:style>
  <w:style w:type="table" w:styleId="TableGrid">
    <w:name w:val="Table Grid"/>
    <w:basedOn w:val="TableNormal"/>
    <w:uiPriority w:val="39"/>
    <w:rsid w:val="0038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Frank David Valentin Ricaldi</cp:lastModifiedBy>
  <cp:revision>5</cp:revision>
  <cp:lastPrinted>2020-12-09T04:25:00Z</cp:lastPrinted>
  <dcterms:created xsi:type="dcterms:W3CDTF">2020-12-09T05:09:00Z</dcterms:created>
  <dcterms:modified xsi:type="dcterms:W3CDTF">2020-12-09T08:03:00Z</dcterms:modified>
</cp:coreProperties>
</file>