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61477" w14:textId="13CF9943" w:rsidR="007D6A6C" w:rsidRPr="00660248" w:rsidRDefault="00660248">
      <w:pPr>
        <w:rPr>
          <w:b/>
          <w:bCs/>
          <w:u w:val="single"/>
          <w:lang w:val="es-CL"/>
        </w:rPr>
      </w:pPr>
      <w:r w:rsidRPr="00660248">
        <w:rPr>
          <w:b/>
          <w:bCs/>
          <w:u w:val="single"/>
          <w:lang w:val="es-CL"/>
        </w:rPr>
        <w:t>Clase Jueves 14 de julio</w:t>
      </w:r>
    </w:p>
    <w:p w14:paraId="1E376314" w14:textId="1B9B7271" w:rsidR="00660248" w:rsidRDefault="00660248">
      <w:pPr>
        <w:rPr>
          <w:b/>
          <w:bCs/>
          <w:u w:val="single"/>
          <w:lang w:val="es-CL"/>
        </w:rPr>
      </w:pPr>
      <w:r w:rsidRPr="00660248">
        <w:rPr>
          <w:b/>
          <w:bCs/>
          <w:u w:val="single"/>
          <w:lang w:val="es-CL"/>
        </w:rPr>
        <w:t>RecyclerView</w:t>
      </w:r>
    </w:p>
    <w:p w14:paraId="35820C74" w14:textId="7B097E69" w:rsidR="00660248" w:rsidRPr="00660248" w:rsidRDefault="00660248">
      <w:pPr>
        <w:rPr>
          <w:lang w:val="es-CL"/>
        </w:rPr>
      </w:pPr>
      <w:r>
        <w:rPr>
          <w:lang w:val="es-CL"/>
        </w:rPr>
        <w:t>Se compone de cardview, que es la pauta o la forma/estructura que va a tener mi vista y dependiendo de cuantos elementos sean se van llenando por código los diferentes card view para darle forma al recyclerView</w:t>
      </w:r>
      <w:r w:rsidR="002C7141">
        <w:rPr>
          <w:lang w:val="es-CL"/>
        </w:rPr>
        <w:t xml:space="preserve">, esta herramienta me sirve como idea para crear en mi aplicación mis diversos stocks de productos de forma que </w:t>
      </w:r>
      <w:r w:rsidR="00EC2601">
        <w:rPr>
          <w:lang w:val="es-CL"/>
        </w:rPr>
        <w:t xml:space="preserve">se muestre una imagen de mi producto el nombre al lado de la imagen y bajo </w:t>
      </w:r>
      <w:r w:rsidR="00290432">
        <w:rPr>
          <w:lang w:val="es-CL"/>
        </w:rPr>
        <w:t xml:space="preserve">el nombre la cantidad de stock disponible y así con los diversos productos usar el mismo card view para crear </w:t>
      </w:r>
      <w:r w:rsidR="00E17FA6">
        <w:rPr>
          <w:lang w:val="es-CL"/>
        </w:rPr>
        <w:t>la vista reciclada.</w:t>
      </w:r>
    </w:p>
    <w:p w14:paraId="315EC43F" w14:textId="77777777" w:rsidR="00660248" w:rsidRPr="00660248" w:rsidRDefault="00660248">
      <w:pPr>
        <w:rPr>
          <w:b/>
          <w:bCs/>
          <w:u w:val="single"/>
          <w:lang w:val="es-CL"/>
        </w:rPr>
      </w:pPr>
    </w:p>
    <w:sectPr w:rsidR="00660248" w:rsidRPr="00660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3A"/>
    <w:rsid w:val="00290432"/>
    <w:rsid w:val="002C7141"/>
    <w:rsid w:val="0051540F"/>
    <w:rsid w:val="00660248"/>
    <w:rsid w:val="007D6A6C"/>
    <w:rsid w:val="00BB593A"/>
    <w:rsid w:val="00E17FA6"/>
    <w:rsid w:val="00EC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14B2"/>
  <w15:chartTrackingRefBased/>
  <w15:docId w15:val="{192367E3-BB58-44EF-86DC-9993F842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6</cp:revision>
  <dcterms:created xsi:type="dcterms:W3CDTF">2021-07-15T16:24:00Z</dcterms:created>
  <dcterms:modified xsi:type="dcterms:W3CDTF">2021-07-24T16:49:00Z</dcterms:modified>
</cp:coreProperties>
</file>