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mpqgng5yb90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Reglamento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hkhjohgs1lyi" w:id="1"/>
      <w:bookmarkEnd w:id="1"/>
      <w:r w:rsidDel="00000000" w:rsidR="00000000" w:rsidRPr="00000000">
        <w:rPr>
          <w:rtl w:val="0"/>
        </w:rPr>
        <w:t xml:space="preserve">Reglamento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jc w:val="both"/>
        <w:rPr/>
      </w:pPr>
      <w:commentRangeStart w:id="0"/>
      <w:r w:rsidDel="00000000" w:rsidR="00000000" w:rsidRPr="00000000">
        <w:rPr>
          <w:rtl w:val="0"/>
        </w:rPr>
        <w:t xml:space="preserve">El juego es simple, para ganar alcanza con dejar los puntos de vida de tu oponente en 0 pero ojo, que si te quedas sin la posibilidad de robar cartas del mazo también puedes perder.</w:t>
      </w:r>
    </w:p>
    <w:p w:rsidR="00000000" w:rsidDel="00000000" w:rsidP="00000000" w:rsidRDefault="00000000" w:rsidRPr="00000000" w14:paraId="0000000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Pero vamos a lo básico y poco a poco.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kridnwo9x0z6" w:id="2"/>
      <w:bookmarkEnd w:id="2"/>
      <w:r w:rsidDel="00000000" w:rsidR="00000000" w:rsidRPr="00000000">
        <w:rPr>
          <w:sz w:val="32"/>
          <w:szCs w:val="32"/>
          <w:rtl w:val="0"/>
        </w:rPr>
        <w:t xml:space="preserve">1- El Mazo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Cada mazo se compone de 20 cartas de criaturas y 5 cartas de evento. Teniendo en cuenta que puedes tener hasta 4 cartas de criaturas iguales y no se pueden repetir las cartas de evento. Al comenzar la partida se mezclan las cartas de evento de ambos jugadores en una misma pila compartida.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pmshb7ur6ntx" w:id="3"/>
      <w:bookmarkEnd w:id="3"/>
      <w:r w:rsidDel="00000000" w:rsidR="00000000" w:rsidRPr="00000000">
        <w:rPr>
          <w:sz w:val="32"/>
          <w:szCs w:val="32"/>
          <w:rtl w:val="0"/>
        </w:rPr>
        <w:t xml:space="preserve">2- Ganar o Perder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ab/>
        <w:t xml:space="preserve">La partida se define al ganador de 3 rondas, donde para derrotar a tu oponente hay dos maneras, o queda en 0 (cero) puntos de vida o se queda sin cartas para robar de su mazo (Deckeo) Cada jugador inicia con un total de 20 puntos de vida en cada ronda.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jc w:val="both"/>
        <w:rPr>
          <w:sz w:val="32"/>
          <w:szCs w:val="32"/>
        </w:rPr>
      </w:pPr>
      <w:bookmarkStart w:colFirst="0" w:colLast="0" w:name="_v6n9c4c9aben" w:id="4"/>
      <w:bookmarkEnd w:id="4"/>
      <w:r w:rsidDel="00000000" w:rsidR="00000000" w:rsidRPr="00000000">
        <w:rPr>
          <w:sz w:val="32"/>
          <w:szCs w:val="32"/>
          <w:rtl w:val="0"/>
        </w:rPr>
        <w:t xml:space="preserve">3- Zona de conflicto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La zona de conflicto se compone de un recuadro de 2x5, donde cada jugador dispone de 5 espacios para colocar criaturas con las cuales atacar al oponente.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jc w:val="both"/>
        <w:rPr/>
      </w:pPr>
      <w:bookmarkStart w:colFirst="0" w:colLast="0" w:name="_iduwjemwv2l4" w:id="5"/>
      <w:bookmarkEnd w:id="5"/>
      <w:r w:rsidDel="00000000" w:rsidR="00000000" w:rsidRPr="00000000">
        <w:rPr>
          <w:sz w:val="32"/>
          <w:szCs w:val="32"/>
          <w:rtl w:val="0"/>
        </w:rPr>
        <w:t xml:space="preserve">4- Combate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Al inicio de la ronda, cada jugador roba 5 cartas. Luego, al iniciar cada</w:t>
      </w:r>
      <w:commentRangeStart w:id="1"/>
      <w:r w:rsidDel="00000000" w:rsidR="00000000" w:rsidRPr="00000000">
        <w:rPr>
          <w:rtl w:val="0"/>
        </w:rPr>
        <w:t xml:space="preserve"> turno roba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una carta más. No hay límite de cartas que se puedan jugar en cada turno.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Cada turno se divide en las </w:t>
      </w:r>
      <w:commentRangeStart w:id="2"/>
      <w:r w:rsidDel="00000000" w:rsidR="00000000" w:rsidRPr="00000000">
        <w:rPr>
          <w:rtl w:val="0"/>
        </w:rPr>
        <w:t xml:space="preserve">siguientes etapas: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1- Robo de cartas: Se roba la carta de cada turno</w:t>
        <w:tab/>
        <w:tab/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2- Etapa de Invocación: En esta etapa se juegan las cartas de criatura.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3- Etapa de combate: Cada criatura ataca (si puede).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4- Cálculo de daño: Se calcula el daño realizado al oponente y sus criaturas.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5- Fin de Turno: Se termina el turno e inicia el del oponente.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rPr/>
      </w:pPr>
      <w:bookmarkStart w:colFirst="0" w:colLast="0" w:name="_7w35qmng3ix8" w:id="6"/>
      <w:bookmarkEnd w:id="6"/>
      <w:r w:rsidDel="00000000" w:rsidR="00000000" w:rsidRPr="00000000">
        <w:rPr>
          <w:sz w:val="32"/>
          <w:szCs w:val="32"/>
          <w:rtl w:val="0"/>
        </w:rPr>
        <w:t xml:space="preserve">5-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Al finalizar ambos turnos, cada jugador roba, en orden, una carta de la pila de cartas de evento y acciona en base a la descripción de la carta. Luego se inicia el próximo turno de tu oponente.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/>
      </w:pPr>
      <w:bookmarkStart w:colFirst="0" w:colLast="0" w:name="_bwomestvn85p" w:id="7"/>
      <w:bookmarkEnd w:id="7"/>
      <w:commentRangeStart w:id="3"/>
      <w:r w:rsidDel="00000000" w:rsidR="00000000" w:rsidRPr="00000000">
        <w:rPr>
          <w:sz w:val="32"/>
          <w:szCs w:val="32"/>
          <w:rtl w:val="0"/>
        </w:rPr>
        <w:t xml:space="preserve">Resumen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Mazos de 20 cartas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20 ptos de vida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Entre turno y turno cada jugador saca una carta de evento.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Mapa de juego de 2 x 5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Máximo 4 copias de una carta en el mazo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te quedás sin cartas para robar perdés.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te quedas sin puntos de vida pierdes.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Partida a mejor de 3.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566.9291338582677" w:top="566.9291338582677" w:left="566.9291338582677" w:right="566.9291338582677" w:header="0" w:foot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nathan Del Giorgio" w:id="3" w:date="2026-04-18T18:44:08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agrega, para ir de la mano del lore, que el juego EKKO es la forma de las autoridades de enseñarle a los niños de las ciudades domo sobre los peligros de afuera del domo. Una forma de manipulacion de medios y control social.</w:t>
      </w:r>
    </w:p>
  </w:comment>
  <w:comment w:author="Jonathan Del Giorgio" w:id="2" w:date="2026-04-18T18:41:20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Separar las etapas bien detalladas</w:t>
      </w:r>
    </w:p>
  </w:comment>
  <w:comment w:author="Jonathan Del Giorgio" w:id="0" w:date="2026-04-18T18:43:20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agrega mecanica de manejo de Recurso Ekko. Donde para bajar las creaturas ya no es necesario sacrificar creaturas sino utilizar de estos recursos.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agrega lo siguiente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Ekko - En cada turno se obtiene 1 Ekko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Creaturas - Se agrega mecanica recolectora/generadora de recursos. Tambien robo de recursos y congelacion de recursos.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Domos - Se agrega interpretacion de que cada combatiente está defendiendo su domo. Asi se integra el lore al juego.</w:t>
      </w:r>
    </w:p>
  </w:comment>
  <w:comment w:author="Jonathan Del Giorgio" w:id="1" w:date="2026-04-18T18:41:04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turno suyo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