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ADC700" w14:textId="77777777" w:rsidR="005A58DC" w:rsidRPr="00E62C3B" w:rsidRDefault="00175683" w:rsidP="00907712">
      <w:pPr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CENTRO ESTADUAL DE EDUCAÇÃO TECNOLÓGICA</w:t>
      </w:r>
    </w:p>
    <w:p w14:paraId="7AB83625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PAULA SOUZA</w:t>
      </w:r>
    </w:p>
    <w:p w14:paraId="08021FE8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ETEC LAURO GOMES</w:t>
      </w:r>
    </w:p>
    <w:p w14:paraId="548EC180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  <w:szCs w:val="32"/>
        </w:rPr>
      </w:pPr>
    </w:p>
    <w:p w14:paraId="03A22A83" w14:textId="7E46E007" w:rsidR="005A58DC" w:rsidRPr="00E62C3B" w:rsidRDefault="00175683">
      <w:pPr>
        <w:ind w:firstLine="0"/>
        <w:jc w:val="center"/>
        <w:rPr>
          <w:rFonts w:cs="Arial"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t xml:space="preserve">Técnico em Desenvolvimento de </w:t>
      </w:r>
      <w:r w:rsidR="00885A5A" w:rsidRPr="00E62C3B">
        <w:rPr>
          <w:rFonts w:cs="Arial"/>
          <w:b/>
          <w:bCs/>
          <w:sz w:val="28"/>
          <w:szCs w:val="28"/>
        </w:rPr>
        <w:t>S</w:t>
      </w:r>
      <w:r w:rsidRPr="00E62C3B">
        <w:rPr>
          <w:rFonts w:cs="Arial"/>
          <w:b/>
          <w:bCs/>
          <w:sz w:val="28"/>
          <w:szCs w:val="28"/>
        </w:rPr>
        <w:t>istemas</w:t>
      </w:r>
    </w:p>
    <w:p w14:paraId="7F45A35A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2D98A3A4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53CA8C70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1C7A97EE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262346E0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3262C8CE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18D1E019" w14:textId="360B6012" w:rsidR="00F00E54" w:rsidRPr="00E62C3B" w:rsidRDefault="000E3934" w:rsidP="00F00E54">
      <w:pPr>
        <w:ind w:firstLine="0"/>
        <w:jc w:val="center"/>
        <w:rPr>
          <w:rFonts w:cs="Arial"/>
        </w:rPr>
      </w:pPr>
      <w:bookmarkStart w:id="0" w:name="_Hlk207369960"/>
      <w:r>
        <w:rPr>
          <w:rFonts w:cs="Arial"/>
          <w:b/>
          <w:bCs/>
          <w:sz w:val="28"/>
          <w:szCs w:val="28"/>
        </w:rPr>
        <w:t>Felipe Rodrigo dos Santos Rodrigues</w:t>
      </w:r>
    </w:p>
    <w:p w14:paraId="3C811A5A" w14:textId="44FC0535" w:rsidR="00885A5A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Lucas Braz da Silva</w:t>
      </w:r>
    </w:p>
    <w:p w14:paraId="0132230E" w14:textId="28C1509A" w:rsidR="00885A5A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Valter Sergio Ribeiro Tertuliano</w:t>
      </w:r>
    </w:p>
    <w:p w14:paraId="00B32AB5" w14:textId="4F73FA67" w:rsidR="00885A5A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Victor Gonçalves Chaves da Silva</w:t>
      </w:r>
    </w:p>
    <w:p w14:paraId="18C985C8" w14:textId="6EE736C3" w:rsidR="000E3934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Joshua </w:t>
      </w:r>
      <w:proofErr w:type="spellStart"/>
      <w:r>
        <w:rPr>
          <w:rFonts w:cs="Arial"/>
          <w:b/>
          <w:bCs/>
          <w:sz w:val="28"/>
          <w:szCs w:val="28"/>
        </w:rPr>
        <w:t>Lauviah</w:t>
      </w:r>
      <w:proofErr w:type="spellEnd"/>
      <w:r>
        <w:rPr>
          <w:rFonts w:cs="Arial"/>
          <w:b/>
          <w:bCs/>
          <w:sz w:val="28"/>
          <w:szCs w:val="28"/>
        </w:rPr>
        <w:t xml:space="preserve"> de Barros Melo</w:t>
      </w:r>
    </w:p>
    <w:p w14:paraId="301737FF" w14:textId="77201FA3" w:rsidR="00885A5A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Felipe Rodrigues de Souza</w:t>
      </w:r>
    </w:p>
    <w:bookmarkEnd w:id="0"/>
    <w:p w14:paraId="5B22324A" w14:textId="0C289F75" w:rsidR="005A58DC" w:rsidRPr="00E62C3B" w:rsidRDefault="005A58DC" w:rsidP="00885A5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0D8B38B5" w14:textId="310B3067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154C9F2F" w14:textId="378397A8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4E5DC9BE" w14:textId="77777777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49F0206B" w14:textId="4FB7EF2F" w:rsidR="005A58DC" w:rsidRPr="00E62C3B" w:rsidRDefault="005A58DC">
      <w:pPr>
        <w:ind w:firstLine="0"/>
        <w:jc w:val="center"/>
        <w:rPr>
          <w:rFonts w:cs="Arial"/>
        </w:rPr>
      </w:pPr>
    </w:p>
    <w:p w14:paraId="147A7597" w14:textId="77777777" w:rsidR="00885A5A" w:rsidRPr="00E62C3B" w:rsidRDefault="00885A5A">
      <w:pPr>
        <w:ind w:firstLine="0"/>
        <w:jc w:val="center"/>
        <w:rPr>
          <w:rFonts w:cs="Arial"/>
        </w:rPr>
      </w:pPr>
    </w:p>
    <w:p w14:paraId="1912AA8C" w14:textId="77777777" w:rsidR="00341017" w:rsidRPr="00E62C3B" w:rsidRDefault="00341017" w:rsidP="00341017">
      <w:pPr>
        <w:ind w:firstLine="0"/>
        <w:rPr>
          <w:rFonts w:cs="Arial"/>
        </w:rPr>
      </w:pPr>
    </w:p>
    <w:p w14:paraId="09E118A1" w14:textId="77777777" w:rsidR="005A58DC" w:rsidRPr="00E62C3B" w:rsidRDefault="005A58DC">
      <w:pPr>
        <w:ind w:firstLine="0"/>
        <w:jc w:val="center"/>
        <w:rPr>
          <w:rFonts w:cs="Arial"/>
        </w:rPr>
      </w:pPr>
    </w:p>
    <w:p w14:paraId="1B7A7EC7" w14:textId="77777777" w:rsidR="005A58DC" w:rsidRPr="00E62C3B" w:rsidRDefault="005A58DC">
      <w:pPr>
        <w:ind w:firstLine="0"/>
        <w:jc w:val="center"/>
        <w:rPr>
          <w:rFonts w:cs="Arial"/>
          <w:b/>
        </w:rPr>
      </w:pPr>
    </w:p>
    <w:p w14:paraId="455E6B2A" w14:textId="240BE0F0" w:rsidR="005A58DC" w:rsidRPr="00E62C3B" w:rsidRDefault="000E3934">
      <w:pPr>
        <w:ind w:firstLine="0"/>
        <w:jc w:val="center"/>
        <w:rPr>
          <w:rFonts w:cs="Arial"/>
          <w:b/>
          <w:bCs/>
          <w:sz w:val="28"/>
        </w:rPr>
      </w:pPr>
      <w:bookmarkStart w:id="1" w:name="_Hlk207369971"/>
      <w:r>
        <w:rPr>
          <w:rFonts w:cs="Arial"/>
          <w:b/>
          <w:bCs/>
          <w:sz w:val="28"/>
        </w:rPr>
        <w:t>Plataforma de gestão Nutricional</w:t>
      </w:r>
    </w:p>
    <w:p w14:paraId="5242000D" w14:textId="6ACEF6EC" w:rsidR="005A58DC" w:rsidRPr="00E62C3B" w:rsidRDefault="00B674FD">
      <w:pPr>
        <w:ind w:firstLine="0"/>
        <w:jc w:val="center"/>
        <w:rPr>
          <w:rFonts w:cs="Arial"/>
          <w:b/>
          <w:bCs/>
          <w:sz w:val="28"/>
        </w:rPr>
      </w:pPr>
      <w:proofErr w:type="spellStart"/>
      <w:r>
        <w:rPr>
          <w:rFonts w:cs="Arial"/>
          <w:b/>
          <w:bCs/>
          <w:sz w:val="28"/>
        </w:rPr>
        <w:t>TecNutri</w:t>
      </w:r>
      <w:proofErr w:type="spellEnd"/>
    </w:p>
    <w:bookmarkEnd w:id="1"/>
    <w:p w14:paraId="4908CBBD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</w:rPr>
      </w:pPr>
    </w:p>
    <w:p w14:paraId="717CE367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</w:rPr>
      </w:pPr>
    </w:p>
    <w:p w14:paraId="5F2CED23" w14:textId="6BBCA192" w:rsidR="005A58DC" w:rsidRPr="00E62C3B" w:rsidRDefault="00175683">
      <w:pPr>
        <w:ind w:firstLine="0"/>
        <w:jc w:val="center"/>
        <w:rPr>
          <w:rFonts w:cs="Arial"/>
          <w:b/>
          <w:bCs/>
          <w:sz w:val="28"/>
        </w:rPr>
      </w:pPr>
      <w:r w:rsidRPr="00E62C3B">
        <w:rPr>
          <w:rFonts w:cs="Arial"/>
          <w:b/>
          <w:bCs/>
          <w:sz w:val="28"/>
        </w:rPr>
        <w:t>São Bernardo do Campo</w:t>
      </w:r>
    </w:p>
    <w:p w14:paraId="16393BB3" w14:textId="3B9C189A" w:rsidR="00F00E54" w:rsidRPr="00E62C3B" w:rsidRDefault="00175683" w:rsidP="00885A5A">
      <w:pPr>
        <w:ind w:firstLine="0"/>
        <w:jc w:val="center"/>
        <w:rPr>
          <w:rFonts w:cs="Arial"/>
          <w:b/>
          <w:bCs/>
          <w:sz w:val="28"/>
        </w:rPr>
      </w:pPr>
      <w:r w:rsidRPr="00E62C3B">
        <w:rPr>
          <w:rFonts w:cs="Arial"/>
          <w:b/>
          <w:bCs/>
          <w:sz w:val="28"/>
        </w:rPr>
        <w:lastRenderedPageBreak/>
        <w:t>202</w:t>
      </w:r>
      <w:r w:rsidR="001A1C78">
        <w:rPr>
          <w:rFonts w:cs="Arial"/>
          <w:b/>
          <w:bCs/>
          <w:sz w:val="28"/>
        </w:rPr>
        <w:t>6</w:t>
      </w:r>
    </w:p>
    <w:p w14:paraId="178458C1" w14:textId="77777777" w:rsidR="001A1C78" w:rsidRPr="001A1C78" w:rsidRDefault="001A1C78" w:rsidP="001A1C78">
      <w:pPr>
        <w:ind w:firstLine="0"/>
        <w:jc w:val="center"/>
        <w:rPr>
          <w:rFonts w:cs="Arial"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Felipe Rodrigo dos Santos Rodrigues</w:t>
      </w:r>
    </w:p>
    <w:p w14:paraId="4B4D9A83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Lucas Braz da Silva</w:t>
      </w:r>
    </w:p>
    <w:p w14:paraId="7B2D687B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Valter Sergio Ribeiro Tertuliano</w:t>
      </w:r>
    </w:p>
    <w:p w14:paraId="180E2F2C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Victor Gonçalves Chaves da Silva</w:t>
      </w:r>
    </w:p>
    <w:p w14:paraId="73346174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 xml:space="preserve">Joshua </w:t>
      </w:r>
      <w:proofErr w:type="spellStart"/>
      <w:r w:rsidRPr="001A1C78">
        <w:rPr>
          <w:rFonts w:cs="Arial"/>
          <w:b/>
          <w:bCs/>
          <w:sz w:val="32"/>
          <w:szCs w:val="32"/>
        </w:rPr>
        <w:t>Lauviah</w:t>
      </w:r>
      <w:proofErr w:type="spellEnd"/>
      <w:r w:rsidRPr="001A1C78">
        <w:rPr>
          <w:rFonts w:cs="Arial"/>
          <w:b/>
          <w:bCs/>
          <w:sz w:val="32"/>
          <w:szCs w:val="32"/>
        </w:rPr>
        <w:t xml:space="preserve"> de Barros Melo</w:t>
      </w:r>
    </w:p>
    <w:p w14:paraId="3B8BA15E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Felipe Rodrigues de Souza</w:t>
      </w:r>
    </w:p>
    <w:p w14:paraId="77D668AD" w14:textId="7807364C" w:rsidR="005A58DC" w:rsidRPr="00E62C3B" w:rsidRDefault="00175683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br/>
      </w:r>
    </w:p>
    <w:p w14:paraId="47BB00FD" w14:textId="6C21BBA8" w:rsidR="00885A5A" w:rsidRPr="00E62C3B" w:rsidRDefault="00885A5A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46D7F831" w14:textId="77777777" w:rsidR="00885A5A" w:rsidRPr="00E62C3B" w:rsidRDefault="00885A5A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777AA144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3F8561BA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Plataforma de gestão Nutricional</w:t>
      </w:r>
    </w:p>
    <w:p w14:paraId="7B02E4A6" w14:textId="076E3B22" w:rsidR="001A1C78" w:rsidRPr="001A1C78" w:rsidRDefault="00B674FD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proofErr w:type="spellStart"/>
      <w:r>
        <w:rPr>
          <w:rFonts w:cs="Arial"/>
          <w:b/>
          <w:bCs/>
          <w:sz w:val="32"/>
          <w:szCs w:val="32"/>
        </w:rPr>
        <w:t>TecNutri</w:t>
      </w:r>
      <w:proofErr w:type="spellEnd"/>
    </w:p>
    <w:p w14:paraId="062EF9FE" w14:textId="77777777" w:rsidR="005A58DC" w:rsidRPr="00E62C3B" w:rsidRDefault="005A58DC" w:rsidP="00387EFC">
      <w:pPr>
        <w:jc w:val="center"/>
        <w:rPr>
          <w:rFonts w:cs="Arial"/>
          <w:b/>
          <w:bCs/>
        </w:rPr>
      </w:pPr>
    </w:p>
    <w:p w14:paraId="574B3803" w14:textId="77777777" w:rsidR="005A58DC" w:rsidRPr="00E62C3B" w:rsidRDefault="005A58DC" w:rsidP="00387EFC">
      <w:pPr>
        <w:ind w:firstLine="0"/>
        <w:jc w:val="center"/>
        <w:rPr>
          <w:rFonts w:cs="Arial"/>
          <w:b/>
          <w:bCs/>
        </w:rPr>
      </w:pPr>
    </w:p>
    <w:p w14:paraId="7BB0B9D5" w14:textId="77777777" w:rsidR="005A58DC" w:rsidRPr="00E62C3B" w:rsidRDefault="005A58DC" w:rsidP="00387EFC">
      <w:pPr>
        <w:jc w:val="center"/>
        <w:rPr>
          <w:rFonts w:cs="Arial"/>
          <w:b/>
          <w:bCs/>
        </w:rPr>
      </w:pPr>
    </w:p>
    <w:tbl>
      <w:tblPr>
        <w:tblStyle w:val="Tabelacomgrade"/>
        <w:tblpPr w:leftFromText="141" w:rightFromText="141" w:vertAnchor="text" w:horzAnchor="margin" w:tblpXSpec="center" w:tblpY="104"/>
        <w:tblOverlap w:val="never"/>
        <w:tblW w:w="4854" w:type="dxa"/>
        <w:tblLook w:val="04A0" w:firstRow="1" w:lastRow="0" w:firstColumn="1" w:lastColumn="0" w:noHBand="0" w:noVBand="1"/>
      </w:tblPr>
      <w:tblGrid>
        <w:gridCol w:w="4854"/>
      </w:tblGrid>
      <w:tr w:rsidR="00A560C3" w:rsidRPr="00E62C3B" w14:paraId="4BCA68B1" w14:textId="77777777" w:rsidTr="00A560C3">
        <w:trPr>
          <w:trHeight w:val="851"/>
        </w:trPr>
        <w:tc>
          <w:tcPr>
            <w:tcW w:w="4854" w:type="dxa"/>
            <w:tcBorders>
              <w:top w:val="nil"/>
              <w:left w:val="nil"/>
              <w:bottom w:val="nil"/>
              <w:right w:val="nil"/>
            </w:tcBorders>
          </w:tcPr>
          <w:p w14:paraId="35104240" w14:textId="77777777" w:rsidR="00A560C3" w:rsidRPr="00E62C3B" w:rsidRDefault="00A560C3" w:rsidP="00A560C3">
            <w:pPr>
              <w:spacing w:line="360" w:lineRule="auto"/>
              <w:ind w:left="45" w:firstLine="0"/>
              <w:rPr>
                <w:rFonts w:cs="Arial"/>
                <w:sz w:val="22"/>
              </w:rPr>
            </w:pPr>
            <w:bookmarkStart w:id="2" w:name="_Hlk207370022"/>
            <w:r w:rsidRPr="00E62C3B">
              <w:rPr>
                <w:rFonts w:cs="Arial"/>
                <w:sz w:val="22"/>
              </w:rPr>
              <w:t xml:space="preserve">Trabalho de Desenvolvimento de curso apresentado ao curso técnico em Desenvolvimento de Sistemas da </w:t>
            </w:r>
            <w:proofErr w:type="spellStart"/>
            <w:r w:rsidRPr="00E62C3B">
              <w:rPr>
                <w:rFonts w:cs="Arial"/>
                <w:sz w:val="22"/>
              </w:rPr>
              <w:t>Etec</w:t>
            </w:r>
            <w:proofErr w:type="spellEnd"/>
            <w:r w:rsidRPr="00E62C3B">
              <w:rPr>
                <w:rFonts w:cs="Arial"/>
                <w:sz w:val="22"/>
              </w:rPr>
              <w:t xml:space="preserve"> Lauro Gomes, orientado pelos professores Davidson Ribeiro e Rosa </w:t>
            </w:r>
            <w:proofErr w:type="spellStart"/>
            <w:r w:rsidRPr="00E62C3B">
              <w:rPr>
                <w:rFonts w:cs="Arial"/>
                <w:sz w:val="22"/>
              </w:rPr>
              <w:t>Mitiko</w:t>
            </w:r>
            <w:proofErr w:type="spellEnd"/>
            <w:r w:rsidRPr="00E62C3B">
              <w:rPr>
                <w:rFonts w:cs="Arial"/>
                <w:sz w:val="22"/>
              </w:rPr>
              <w:t>, como requisito parcial para obtenção do título de técnico em Desenvolvimento de Sistemas.</w:t>
            </w:r>
          </w:p>
        </w:tc>
      </w:tr>
      <w:bookmarkEnd w:id="2"/>
    </w:tbl>
    <w:p w14:paraId="71D2ACB0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3A37D8D8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0B86A885" w14:textId="77777777" w:rsidR="005A58DC" w:rsidRPr="00E62C3B" w:rsidRDefault="005A58DC">
      <w:pPr>
        <w:ind w:left="1200"/>
        <w:jc w:val="center"/>
        <w:rPr>
          <w:rFonts w:cs="Arial"/>
          <w:b/>
          <w:bCs/>
        </w:rPr>
      </w:pPr>
    </w:p>
    <w:p w14:paraId="47FBA5D2" w14:textId="77777777" w:rsidR="005A58DC" w:rsidRPr="00E62C3B" w:rsidRDefault="005A58DC">
      <w:pPr>
        <w:ind w:left="1200"/>
        <w:jc w:val="center"/>
        <w:rPr>
          <w:rFonts w:cs="Arial"/>
        </w:rPr>
      </w:pPr>
    </w:p>
    <w:p w14:paraId="1C154946" w14:textId="77777777" w:rsidR="005A58DC" w:rsidRPr="00E62C3B" w:rsidRDefault="005A58DC">
      <w:pPr>
        <w:ind w:left="400"/>
        <w:jc w:val="right"/>
        <w:rPr>
          <w:rFonts w:cs="Arial"/>
        </w:rPr>
      </w:pPr>
    </w:p>
    <w:p w14:paraId="77A8D00D" w14:textId="77777777" w:rsidR="005A58DC" w:rsidRPr="00E62C3B" w:rsidRDefault="005A58DC">
      <w:pPr>
        <w:jc w:val="right"/>
        <w:rPr>
          <w:rFonts w:cs="Arial"/>
        </w:rPr>
      </w:pPr>
    </w:p>
    <w:p w14:paraId="44A695A7" w14:textId="77777777" w:rsidR="00341017" w:rsidRPr="00E62C3B" w:rsidRDefault="00341017" w:rsidP="00341017">
      <w:pPr>
        <w:ind w:firstLine="0"/>
        <w:rPr>
          <w:rFonts w:cs="Arial"/>
        </w:rPr>
      </w:pPr>
    </w:p>
    <w:p w14:paraId="47DA3FC4" w14:textId="77777777" w:rsidR="005A58DC" w:rsidRPr="00E62C3B" w:rsidRDefault="005A58DC">
      <w:pPr>
        <w:jc w:val="right"/>
        <w:rPr>
          <w:rFonts w:cs="Arial"/>
        </w:rPr>
      </w:pPr>
    </w:p>
    <w:p w14:paraId="1ACD2EED" w14:textId="77777777" w:rsidR="005A58DC" w:rsidRPr="00E62C3B" w:rsidRDefault="005A58DC">
      <w:pPr>
        <w:jc w:val="right"/>
        <w:rPr>
          <w:rFonts w:cs="Arial"/>
        </w:rPr>
      </w:pPr>
    </w:p>
    <w:p w14:paraId="4C8E0314" w14:textId="77777777" w:rsidR="005A58DC" w:rsidRPr="00E62C3B" w:rsidRDefault="005A58DC">
      <w:pPr>
        <w:ind w:firstLine="0"/>
        <w:rPr>
          <w:rFonts w:cs="Arial"/>
        </w:rPr>
      </w:pPr>
    </w:p>
    <w:p w14:paraId="7A4752E9" w14:textId="77777777" w:rsidR="005A58DC" w:rsidRPr="00E62C3B" w:rsidRDefault="005A58DC">
      <w:pPr>
        <w:ind w:firstLine="0"/>
        <w:rPr>
          <w:rFonts w:cs="Arial"/>
          <w:b/>
          <w:bCs/>
        </w:rPr>
      </w:pPr>
    </w:p>
    <w:p w14:paraId="1D44A1AB" w14:textId="77777777" w:rsidR="005A58DC" w:rsidRPr="001A1C78" w:rsidRDefault="00175683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São Bernardo do Campo</w:t>
      </w:r>
    </w:p>
    <w:p w14:paraId="6CFADBAF" w14:textId="3C78C4B6" w:rsidR="005A58DC" w:rsidRPr="001A1C78" w:rsidRDefault="000C1907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2026</w:t>
      </w:r>
    </w:p>
    <w:p w14:paraId="729F81F8" w14:textId="4C3C525B" w:rsidR="005A58DC" w:rsidRPr="00E62C3B" w:rsidRDefault="00175683" w:rsidP="00621E39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lastRenderedPageBreak/>
        <w:t>AGRADECIMENTOS</w:t>
      </w:r>
    </w:p>
    <w:p w14:paraId="6C49F469" w14:textId="77777777" w:rsidR="005A58DC" w:rsidRPr="00621E39" w:rsidRDefault="005A58DC">
      <w:pPr>
        <w:jc w:val="center"/>
        <w:rPr>
          <w:rFonts w:cs="Arial"/>
          <w:b/>
          <w:bCs/>
          <w:szCs w:val="28"/>
        </w:rPr>
      </w:pPr>
    </w:p>
    <w:p w14:paraId="17B4EE07" w14:textId="32C8FF56" w:rsidR="00621E39" w:rsidRPr="00621E39" w:rsidRDefault="00621E39" w:rsidP="00621E39">
      <w:pPr>
        <w:rPr>
          <w:rFonts w:cs="Arial"/>
          <w:szCs w:val="24"/>
        </w:rPr>
      </w:pPr>
      <w:r w:rsidRPr="00621E39">
        <w:rPr>
          <w:rFonts w:cs="Arial"/>
          <w:szCs w:val="24"/>
        </w:rPr>
        <w:t>A finalização deste Trabalho de Conclusão de Curso representa o fechamento de um ciclo importante e o resultado de um percurso marcado por descobertas, esforço constante e evolução pessoal e acadêmica. Neste momento, é essencial reconhecermos e agradecermos a todos que contribuíram para que esta etapa se tornasse possível.</w:t>
      </w:r>
    </w:p>
    <w:p w14:paraId="3FF48596" w14:textId="1D559186" w:rsidR="00621E39" w:rsidRPr="00621E39" w:rsidRDefault="00621E39" w:rsidP="00694FF3">
      <w:pPr>
        <w:rPr>
          <w:rFonts w:cs="Arial"/>
          <w:szCs w:val="24"/>
        </w:rPr>
      </w:pPr>
      <w:r w:rsidRPr="00621E39">
        <w:rPr>
          <w:rFonts w:cs="Arial"/>
          <w:szCs w:val="24"/>
        </w:rPr>
        <w:t>Aos professores, expressamos nossa profunda gratidão. Cada orientação, explicação e palavra de incentivo teve papel decisivo em nossa formação. Suas experiências e ensinamentos ultrapassaram o conteúdo das aulas e ajudaram a moldar nossa visão profissional e nossa postura diante dos desafios.</w:t>
      </w:r>
    </w:p>
    <w:p w14:paraId="157BDF90" w14:textId="1B5FE5A2" w:rsidR="00621E39" w:rsidRPr="00E62C3B" w:rsidRDefault="00621E39" w:rsidP="00621E39">
      <w:pPr>
        <w:rPr>
          <w:rFonts w:cs="Arial"/>
          <w:szCs w:val="24"/>
        </w:rPr>
      </w:pPr>
      <w:r w:rsidRPr="00621E39">
        <w:rPr>
          <w:rFonts w:cs="Arial"/>
          <w:szCs w:val="24"/>
        </w:rPr>
        <w:t>Agradecemos a todos que, de alguma forma, contribuíram para a realização deste trabalho, seja de maneira direta ou indireta. Cada gesto, apoio ou orientação teve grande importância ao longo do percurso, e deixamos registrado nosso sincero reconhecimento a todos que fizeram parte dessa trajetória e tornaram essa experiência verdadeiramente significativa.</w:t>
      </w:r>
    </w:p>
    <w:p w14:paraId="47E6E735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BANCA EXAMINADORA</w:t>
      </w:r>
    </w:p>
    <w:p w14:paraId="0040A46A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4AF026E9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7A119F85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1121A89B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534DFC61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71D7E64F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02AB5313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019EA273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3DCABF24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26139CBE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5970F57F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5D86E61F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1B371D10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2C62B492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61B622FF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2369884D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229EA886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3BB3D926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RESUMO</w:t>
      </w:r>
    </w:p>
    <w:p w14:paraId="7D9E50AE" w14:textId="77777777" w:rsidR="005A58DC" w:rsidRPr="00E62C3B" w:rsidRDefault="005A58DC">
      <w:pPr>
        <w:rPr>
          <w:rFonts w:cs="Arial"/>
          <w:b/>
          <w:bCs/>
          <w:sz w:val="28"/>
          <w:szCs w:val="28"/>
        </w:rPr>
      </w:pPr>
    </w:p>
    <w:p w14:paraId="3116D0B3" w14:textId="22B75942" w:rsidR="005A58DC" w:rsidRPr="00E62C3B" w:rsidRDefault="00B201B5">
      <w:pPr>
        <w:rPr>
          <w:rFonts w:cs="Arial"/>
          <w:color w:val="FF0000"/>
        </w:rPr>
      </w:pPr>
      <w:r w:rsidRPr="00B201B5">
        <w:rPr>
          <w:rFonts w:cs="Arial"/>
        </w:rPr>
        <w:t xml:space="preserve">O presente Trabalho de Conclusão de Curso apresenta o desenvolvimento do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Finanças, um aplicativo e site voltados à gestão de finanças pessoais, criado com o objetivo de auxiliar jovens e adultos a melhorarem sua organização financeira. A partir de pesquisas, dados estatísticos e estudo de hábitos de consumo, identificou-se que grande parte da população brasileira enfrenta dificuldades para controlar receitas, despesas e metas, o que contribui para o endividamento e para o estresse emocional. Para responder a esse problema, o projeto foi desenvolvido utilizando tecnologias modernas, como HTML, CSS, </w:t>
      </w:r>
      <w:proofErr w:type="spellStart"/>
      <w:r w:rsidRPr="00B201B5">
        <w:rPr>
          <w:rFonts w:cs="Arial"/>
        </w:rPr>
        <w:t>JavaScript</w:t>
      </w:r>
      <w:proofErr w:type="spellEnd"/>
      <w:r w:rsidRPr="00B201B5">
        <w:rPr>
          <w:rFonts w:cs="Arial"/>
        </w:rPr>
        <w:t xml:space="preserve">, PHP, Java, </w:t>
      </w:r>
      <w:proofErr w:type="spellStart"/>
      <w:r w:rsidRPr="00B201B5">
        <w:rPr>
          <w:rFonts w:cs="Arial"/>
        </w:rPr>
        <w:t>Supabase</w:t>
      </w:r>
      <w:proofErr w:type="spellEnd"/>
      <w:r w:rsidRPr="00B201B5">
        <w:rPr>
          <w:rFonts w:cs="Arial"/>
        </w:rPr>
        <w:t xml:space="preserve"> e a API Gemini. O sistema oferece funcionalidades como registro de transações, análise gráfica de gastos, definição de metas financeiras, notificações, conversor de moedas e um </w:t>
      </w:r>
      <w:proofErr w:type="spellStart"/>
      <w:r w:rsidRPr="00B201B5">
        <w:rPr>
          <w:rFonts w:cs="Arial"/>
        </w:rPr>
        <w:t>chatbot</w:t>
      </w:r>
      <w:proofErr w:type="spellEnd"/>
      <w:r w:rsidRPr="00B201B5">
        <w:rPr>
          <w:rFonts w:cs="Arial"/>
        </w:rPr>
        <w:t xml:space="preserve"> inteligente para dúvidas sobre educação financeira. O desenvolvimento envolveu etapas de pesquisa de campo, definição de requisitos, modelagem, construção do banco de dados, criação das interfaces e elaboração dos fluxos de navegação. Os resultados demonstram que o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 é uma solução prática, acessível e eficiente para promover a educação financeira e incentivar hábitos mais saudáveis de organização do dinheiro.</w:t>
      </w:r>
    </w:p>
    <w:p w14:paraId="53513EE3" w14:textId="77777777" w:rsidR="005A58DC" w:rsidRPr="00E62C3B" w:rsidRDefault="005A58DC">
      <w:pPr>
        <w:rPr>
          <w:rFonts w:cs="Arial"/>
          <w:color w:val="FF0000"/>
        </w:rPr>
      </w:pPr>
    </w:p>
    <w:p w14:paraId="6EE67ED3" w14:textId="77777777" w:rsidR="005A58DC" w:rsidRPr="00E62C3B" w:rsidRDefault="005A58DC">
      <w:pPr>
        <w:ind w:firstLine="0"/>
        <w:rPr>
          <w:rFonts w:cs="Arial"/>
          <w:color w:val="FF0000"/>
        </w:rPr>
      </w:pPr>
    </w:p>
    <w:p w14:paraId="1B9C683B" w14:textId="6580BED6" w:rsidR="005A58DC" w:rsidRPr="00B201B5" w:rsidRDefault="00175683">
      <w:pPr>
        <w:ind w:firstLine="0"/>
        <w:rPr>
          <w:rFonts w:cs="Arial"/>
        </w:rPr>
      </w:pPr>
      <w:r w:rsidRPr="00B201B5">
        <w:rPr>
          <w:rFonts w:cs="Arial"/>
          <w:b/>
        </w:rPr>
        <w:t>Palavras-chave:</w:t>
      </w:r>
      <w:r w:rsidRPr="00B201B5">
        <w:rPr>
          <w:rFonts w:cs="Arial"/>
        </w:rPr>
        <w:t xml:space="preserve"> </w:t>
      </w:r>
      <w:r w:rsidR="00B201B5" w:rsidRPr="00B201B5">
        <w:rPr>
          <w:rFonts w:cs="Arial"/>
        </w:rPr>
        <w:t>Educação financeira, planejamento, aplicativo, organização, finanças pessoais</w:t>
      </w:r>
      <w:r w:rsidRPr="00B201B5">
        <w:rPr>
          <w:rFonts w:cs="Arial"/>
        </w:rPr>
        <w:t>.</w:t>
      </w:r>
    </w:p>
    <w:p w14:paraId="5A575169" w14:textId="77777777" w:rsidR="005A58DC" w:rsidRPr="00E62C3B" w:rsidRDefault="00175683" w:rsidP="00907712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ABSTRACT</w:t>
      </w:r>
    </w:p>
    <w:p w14:paraId="62DB08E7" w14:textId="77777777" w:rsidR="005A58DC" w:rsidRPr="00E62C3B" w:rsidRDefault="005A58DC">
      <w:pPr>
        <w:jc w:val="center"/>
        <w:rPr>
          <w:rFonts w:cs="Arial"/>
          <w:b/>
          <w:bCs/>
          <w:sz w:val="28"/>
          <w:szCs w:val="28"/>
        </w:rPr>
      </w:pPr>
    </w:p>
    <w:p w14:paraId="2909EA8B" w14:textId="53D935A5" w:rsidR="005A58DC" w:rsidRPr="00E62C3B" w:rsidRDefault="00B201B5" w:rsidP="00F27A2B">
      <w:pPr>
        <w:rPr>
          <w:rFonts w:cs="Arial"/>
          <w:color w:val="FF0000"/>
        </w:rPr>
      </w:pPr>
      <w:proofErr w:type="spellStart"/>
      <w:r w:rsidRPr="00B201B5">
        <w:rPr>
          <w:rFonts w:cs="Arial"/>
        </w:rPr>
        <w:t>This</w:t>
      </w:r>
      <w:proofErr w:type="spellEnd"/>
      <w:r w:rsidRPr="00B201B5">
        <w:rPr>
          <w:rFonts w:cs="Arial"/>
        </w:rPr>
        <w:t xml:space="preserve"> Final </w:t>
      </w:r>
      <w:proofErr w:type="spellStart"/>
      <w:r w:rsidRPr="00B201B5">
        <w:rPr>
          <w:rFonts w:cs="Arial"/>
        </w:rPr>
        <w:t>Course</w:t>
      </w:r>
      <w:proofErr w:type="spellEnd"/>
      <w:r w:rsidRPr="00B201B5">
        <w:rPr>
          <w:rFonts w:cs="Arial"/>
        </w:rPr>
        <w:t xml:space="preserve"> Project </w:t>
      </w:r>
      <w:proofErr w:type="spellStart"/>
      <w:r w:rsidRPr="00B201B5">
        <w:rPr>
          <w:rFonts w:cs="Arial"/>
        </w:rPr>
        <w:t>presents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development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Finanças, a mobile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web </w:t>
      </w:r>
      <w:proofErr w:type="spellStart"/>
      <w:r w:rsidRPr="00B201B5">
        <w:rPr>
          <w:rFonts w:cs="Arial"/>
        </w:rPr>
        <w:t>application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designed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help </w:t>
      </w:r>
      <w:proofErr w:type="spellStart"/>
      <w:r w:rsidRPr="00B201B5">
        <w:rPr>
          <w:rFonts w:cs="Arial"/>
        </w:rPr>
        <w:t>users</w:t>
      </w:r>
      <w:proofErr w:type="spellEnd"/>
      <w:r w:rsidRPr="00B201B5">
        <w:rPr>
          <w:rFonts w:cs="Arial"/>
        </w:rPr>
        <w:t xml:space="preserve"> improve </w:t>
      </w:r>
      <w:proofErr w:type="spellStart"/>
      <w:r w:rsidRPr="00B201B5">
        <w:rPr>
          <w:rFonts w:cs="Arial"/>
        </w:rPr>
        <w:t>their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personal</w:t>
      </w:r>
      <w:proofErr w:type="spellEnd"/>
      <w:r w:rsidRPr="00B201B5">
        <w:rPr>
          <w:rFonts w:cs="Arial"/>
        </w:rPr>
        <w:t xml:space="preserve"> financial management. </w:t>
      </w:r>
      <w:proofErr w:type="spellStart"/>
      <w:r w:rsidRPr="00B201B5">
        <w:rPr>
          <w:rFonts w:cs="Arial"/>
        </w:rPr>
        <w:t>Based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research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statistical</w:t>
      </w:r>
      <w:proofErr w:type="spellEnd"/>
      <w:r w:rsidRPr="00B201B5">
        <w:rPr>
          <w:rFonts w:cs="Arial"/>
        </w:rPr>
        <w:t xml:space="preserve"> data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consumer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habits</w:t>
      </w:r>
      <w:proofErr w:type="spellEnd"/>
      <w:r w:rsidRPr="00B201B5">
        <w:rPr>
          <w:rFonts w:cs="Arial"/>
        </w:rPr>
        <w:t xml:space="preserve">, it </w:t>
      </w:r>
      <w:proofErr w:type="spellStart"/>
      <w:r w:rsidRPr="00B201B5">
        <w:rPr>
          <w:rFonts w:cs="Arial"/>
        </w:rPr>
        <w:t>was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identified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that</w:t>
      </w:r>
      <w:proofErr w:type="spellEnd"/>
      <w:r w:rsidRPr="00B201B5">
        <w:rPr>
          <w:rFonts w:cs="Arial"/>
        </w:rPr>
        <w:t xml:space="preserve"> a </w:t>
      </w:r>
      <w:proofErr w:type="spellStart"/>
      <w:r w:rsidRPr="00B201B5">
        <w:rPr>
          <w:rFonts w:cs="Arial"/>
        </w:rPr>
        <w:t>large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part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Brazilian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population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struggles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control</w:t>
      </w:r>
      <w:proofErr w:type="spellEnd"/>
      <w:r w:rsidRPr="00B201B5">
        <w:rPr>
          <w:rFonts w:cs="Arial"/>
        </w:rPr>
        <w:t xml:space="preserve"> income, </w:t>
      </w:r>
      <w:proofErr w:type="spellStart"/>
      <w:r w:rsidRPr="00B201B5">
        <w:rPr>
          <w:rFonts w:cs="Arial"/>
        </w:rPr>
        <w:t>expenses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financial </w:t>
      </w:r>
      <w:proofErr w:type="spellStart"/>
      <w:r w:rsidRPr="00B201B5">
        <w:rPr>
          <w:rFonts w:cs="Arial"/>
        </w:rPr>
        <w:t>goals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which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contributes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debt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emotional</w:t>
      </w:r>
      <w:proofErr w:type="spellEnd"/>
      <w:r w:rsidRPr="00B201B5">
        <w:rPr>
          <w:rFonts w:cs="Arial"/>
        </w:rPr>
        <w:t xml:space="preserve"> stress.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address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this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problem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project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was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developed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using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modern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technologies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such</w:t>
      </w:r>
      <w:proofErr w:type="spellEnd"/>
      <w:r w:rsidRPr="00B201B5">
        <w:rPr>
          <w:rFonts w:cs="Arial"/>
        </w:rPr>
        <w:t xml:space="preserve"> as HTML, CSS, </w:t>
      </w:r>
      <w:proofErr w:type="spellStart"/>
      <w:r w:rsidRPr="00B201B5">
        <w:rPr>
          <w:rFonts w:cs="Arial"/>
        </w:rPr>
        <w:t>JavaScript</w:t>
      </w:r>
      <w:proofErr w:type="spellEnd"/>
      <w:r w:rsidRPr="00B201B5">
        <w:rPr>
          <w:rFonts w:cs="Arial"/>
        </w:rPr>
        <w:t xml:space="preserve">, PHP, Java, </w:t>
      </w:r>
      <w:proofErr w:type="spellStart"/>
      <w:r w:rsidRPr="00B201B5">
        <w:rPr>
          <w:rFonts w:cs="Arial"/>
        </w:rPr>
        <w:t>Supabase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Gemini API. The system </w:t>
      </w:r>
      <w:proofErr w:type="spellStart"/>
      <w:r w:rsidRPr="00B201B5">
        <w:rPr>
          <w:rFonts w:cs="Arial"/>
        </w:rPr>
        <w:t>offers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features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including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transaction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recording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graphical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spending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, financial </w:t>
      </w:r>
      <w:proofErr w:type="spellStart"/>
      <w:r w:rsidRPr="00B201B5">
        <w:rPr>
          <w:rFonts w:cs="Arial"/>
        </w:rPr>
        <w:t>goal</w:t>
      </w:r>
      <w:proofErr w:type="spellEnd"/>
      <w:r w:rsidRPr="00B201B5">
        <w:rPr>
          <w:rFonts w:cs="Arial"/>
        </w:rPr>
        <w:t xml:space="preserve"> management, </w:t>
      </w:r>
      <w:proofErr w:type="spellStart"/>
      <w:r w:rsidRPr="00B201B5">
        <w:rPr>
          <w:rFonts w:cs="Arial"/>
        </w:rPr>
        <w:t>notifications</w:t>
      </w:r>
      <w:proofErr w:type="spellEnd"/>
      <w:r w:rsidRPr="00B201B5">
        <w:rPr>
          <w:rFonts w:cs="Arial"/>
        </w:rPr>
        <w:t xml:space="preserve">, a </w:t>
      </w:r>
      <w:proofErr w:type="spellStart"/>
      <w:r w:rsidRPr="00B201B5">
        <w:rPr>
          <w:rFonts w:cs="Arial"/>
        </w:rPr>
        <w:t>currency</w:t>
      </w:r>
      <w:proofErr w:type="spellEnd"/>
      <w:r w:rsidRPr="00B201B5">
        <w:rPr>
          <w:rFonts w:cs="Arial"/>
        </w:rPr>
        <w:t xml:space="preserve"> converter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intelligent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chatbot</w:t>
      </w:r>
      <w:proofErr w:type="spellEnd"/>
      <w:r w:rsidRPr="00B201B5">
        <w:rPr>
          <w:rFonts w:cs="Arial"/>
        </w:rPr>
        <w:t xml:space="preserve"> for financial </w:t>
      </w:r>
      <w:proofErr w:type="spellStart"/>
      <w:r w:rsidRPr="00B201B5">
        <w:rPr>
          <w:rFonts w:cs="Arial"/>
        </w:rPr>
        <w:t>education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support</w:t>
      </w:r>
      <w:proofErr w:type="spellEnd"/>
      <w:r w:rsidRPr="00B201B5">
        <w:rPr>
          <w:rFonts w:cs="Arial"/>
        </w:rPr>
        <w:t xml:space="preserve">. The </w:t>
      </w:r>
      <w:proofErr w:type="spellStart"/>
      <w:r w:rsidRPr="00B201B5">
        <w:rPr>
          <w:rFonts w:cs="Arial"/>
        </w:rPr>
        <w:t>development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process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included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field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research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requirement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, data </w:t>
      </w:r>
      <w:proofErr w:type="spellStart"/>
      <w:r w:rsidRPr="00B201B5">
        <w:rPr>
          <w:rFonts w:cs="Arial"/>
        </w:rPr>
        <w:t>modeling</w:t>
      </w:r>
      <w:proofErr w:type="spellEnd"/>
      <w:r w:rsidRPr="00B201B5">
        <w:rPr>
          <w:rFonts w:cs="Arial"/>
        </w:rPr>
        <w:t xml:space="preserve">, interface design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creation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navigational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flows</w:t>
      </w:r>
      <w:proofErr w:type="spellEnd"/>
      <w:r w:rsidRPr="00B201B5">
        <w:rPr>
          <w:rFonts w:cs="Arial"/>
        </w:rPr>
        <w:t xml:space="preserve">. The </w:t>
      </w:r>
      <w:proofErr w:type="spellStart"/>
      <w:r w:rsidRPr="00B201B5">
        <w:rPr>
          <w:rFonts w:cs="Arial"/>
        </w:rPr>
        <w:t>results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indicate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that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 </w:t>
      </w:r>
      <w:proofErr w:type="spellStart"/>
      <w:r w:rsidRPr="00B201B5">
        <w:rPr>
          <w:rFonts w:cs="Arial"/>
        </w:rPr>
        <w:t>is</w:t>
      </w:r>
      <w:proofErr w:type="spellEnd"/>
      <w:r w:rsidRPr="00B201B5">
        <w:rPr>
          <w:rFonts w:cs="Arial"/>
        </w:rPr>
        <w:t xml:space="preserve"> a </w:t>
      </w:r>
      <w:proofErr w:type="spellStart"/>
      <w:r w:rsidRPr="00B201B5">
        <w:rPr>
          <w:rFonts w:cs="Arial"/>
        </w:rPr>
        <w:t>practical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accessible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effective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solution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promote</w:t>
      </w:r>
      <w:proofErr w:type="spellEnd"/>
      <w:r w:rsidRPr="00B201B5">
        <w:rPr>
          <w:rFonts w:cs="Arial"/>
        </w:rPr>
        <w:t xml:space="preserve"> financial </w:t>
      </w:r>
      <w:proofErr w:type="spellStart"/>
      <w:r w:rsidRPr="00B201B5">
        <w:rPr>
          <w:rFonts w:cs="Arial"/>
        </w:rPr>
        <w:t>education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encourage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healthier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money</w:t>
      </w:r>
      <w:proofErr w:type="spellEnd"/>
      <w:r w:rsidRPr="00B201B5">
        <w:rPr>
          <w:rFonts w:cs="Arial"/>
        </w:rPr>
        <w:t xml:space="preserve"> management </w:t>
      </w:r>
      <w:proofErr w:type="spellStart"/>
      <w:r w:rsidRPr="00B201B5">
        <w:rPr>
          <w:rFonts w:cs="Arial"/>
        </w:rPr>
        <w:t>habits</w:t>
      </w:r>
      <w:proofErr w:type="spellEnd"/>
      <w:r w:rsidRPr="00B201B5">
        <w:rPr>
          <w:rFonts w:cs="Arial"/>
        </w:rPr>
        <w:t>.</w:t>
      </w:r>
    </w:p>
    <w:p w14:paraId="7C779894" w14:textId="77777777" w:rsidR="005A58DC" w:rsidRPr="00E62C3B" w:rsidRDefault="005A58DC">
      <w:pPr>
        <w:rPr>
          <w:rFonts w:cs="Arial"/>
          <w:color w:val="FF0000"/>
        </w:rPr>
      </w:pPr>
    </w:p>
    <w:p w14:paraId="13256DEA" w14:textId="77777777" w:rsidR="005A58DC" w:rsidRPr="00E62C3B" w:rsidRDefault="005A58DC">
      <w:pPr>
        <w:rPr>
          <w:rFonts w:cs="Arial"/>
          <w:color w:val="FF0000"/>
        </w:rPr>
      </w:pPr>
    </w:p>
    <w:p w14:paraId="1DF65F22" w14:textId="77777777" w:rsidR="005A58DC" w:rsidRPr="00E62C3B" w:rsidRDefault="005A58DC">
      <w:pPr>
        <w:rPr>
          <w:rFonts w:cs="Arial"/>
          <w:color w:val="FF0000"/>
        </w:rPr>
      </w:pPr>
    </w:p>
    <w:p w14:paraId="0FAC6CE0" w14:textId="3D13271D" w:rsidR="005A58DC" w:rsidRPr="00B201B5" w:rsidRDefault="00175683" w:rsidP="00B201B5">
      <w:pPr>
        <w:ind w:firstLine="0"/>
        <w:rPr>
          <w:rFonts w:cs="Arial"/>
        </w:rPr>
      </w:pPr>
      <w:proofErr w:type="spellStart"/>
      <w:r w:rsidRPr="00B201B5">
        <w:rPr>
          <w:rFonts w:cs="Arial"/>
          <w:b/>
        </w:rPr>
        <w:t>Key-words</w:t>
      </w:r>
      <w:proofErr w:type="spellEnd"/>
      <w:r w:rsidRPr="00B201B5">
        <w:rPr>
          <w:rFonts w:cs="Arial"/>
          <w:b/>
        </w:rPr>
        <w:t>:</w:t>
      </w:r>
      <w:r w:rsidRPr="00B201B5">
        <w:rPr>
          <w:rFonts w:cs="Arial"/>
        </w:rPr>
        <w:t xml:space="preserve"> </w:t>
      </w:r>
      <w:r w:rsidR="00B201B5" w:rsidRPr="00B201B5">
        <w:rPr>
          <w:rFonts w:cs="Arial"/>
        </w:rPr>
        <w:t xml:space="preserve">Financial </w:t>
      </w:r>
      <w:proofErr w:type="spellStart"/>
      <w:r w:rsidR="00B201B5" w:rsidRPr="00B201B5">
        <w:rPr>
          <w:rFonts w:cs="Arial"/>
        </w:rPr>
        <w:t>education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planning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application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organization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personal</w:t>
      </w:r>
      <w:proofErr w:type="spellEnd"/>
      <w:r w:rsidR="00B201B5" w:rsidRPr="00B201B5">
        <w:rPr>
          <w:rFonts w:cs="Arial"/>
        </w:rPr>
        <w:t xml:space="preserve"> </w:t>
      </w:r>
      <w:proofErr w:type="spellStart"/>
      <w:r w:rsidR="00B201B5" w:rsidRPr="00B201B5">
        <w:rPr>
          <w:rFonts w:cs="Arial"/>
        </w:rPr>
        <w:t>finances</w:t>
      </w:r>
      <w:proofErr w:type="spellEnd"/>
      <w:r w:rsidR="00B201B5" w:rsidRPr="00B201B5">
        <w:rPr>
          <w:rFonts w:cs="Arial"/>
        </w:rPr>
        <w:t>.</w:t>
      </w:r>
    </w:p>
    <w:p w14:paraId="64D998D3" w14:textId="7CCB52EB" w:rsidR="005A58DC" w:rsidRPr="00E62C3B" w:rsidRDefault="00175683">
      <w:pPr>
        <w:ind w:firstLine="4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LISTA DE FIGURAS</w:t>
      </w:r>
    </w:p>
    <w:p w14:paraId="1F38EFE5" w14:textId="77777777" w:rsidR="00395CBA" w:rsidRPr="00E62C3B" w:rsidRDefault="00395CBA">
      <w:pPr>
        <w:ind w:firstLine="4"/>
        <w:jc w:val="center"/>
        <w:rPr>
          <w:rFonts w:cs="Arial"/>
          <w:b/>
          <w:bCs/>
          <w:sz w:val="28"/>
          <w:szCs w:val="28"/>
        </w:rPr>
      </w:pPr>
    </w:p>
    <w:p w14:paraId="376C411B" w14:textId="6E4C9BE1" w:rsidR="00F12995" w:rsidRPr="002B061D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E62C3B">
        <w:rPr>
          <w:rFonts w:eastAsia="Arial" w:cs="Arial"/>
          <w:b/>
          <w:bCs/>
          <w:color w:val="4D5156"/>
          <w:szCs w:val="24"/>
        </w:rPr>
        <w:fldChar w:fldCharType="begin"/>
      </w:r>
      <w:r w:rsidRPr="00E62C3B">
        <w:rPr>
          <w:rFonts w:eastAsia="Arial" w:cs="Arial"/>
          <w:b/>
          <w:bCs/>
          <w:color w:val="4D5156"/>
          <w:szCs w:val="24"/>
        </w:rPr>
        <w:instrText xml:space="preserve"> TOC \c "Figura" </w:instrText>
      </w:r>
      <w:r w:rsidRPr="00E62C3B">
        <w:rPr>
          <w:rFonts w:eastAsia="Arial" w:cs="Arial"/>
          <w:b/>
          <w:bCs/>
          <w:color w:val="4D5156"/>
          <w:szCs w:val="24"/>
        </w:rPr>
        <w:fldChar w:fldCharType="separate"/>
      </w:r>
      <w:r w:rsidR="00F12995" w:rsidRPr="002B061D">
        <w:rPr>
          <w:rFonts w:cs="Arial"/>
          <w:b/>
          <w:noProof/>
          <w:color w:val="000000" w:themeColor="text1"/>
        </w:rPr>
        <w:t>Figura 1 - Logo Organize</w:t>
      </w:r>
      <w:r w:rsidR="00F12995" w:rsidRPr="002B061D">
        <w:rPr>
          <w:b/>
          <w:noProof/>
        </w:rPr>
        <w:tab/>
      </w:r>
      <w:r w:rsidR="00F12995" w:rsidRPr="002B061D">
        <w:rPr>
          <w:b/>
          <w:noProof/>
        </w:rPr>
        <w:fldChar w:fldCharType="begin"/>
      </w:r>
      <w:r w:rsidR="00F12995" w:rsidRPr="002B061D">
        <w:rPr>
          <w:b/>
          <w:noProof/>
        </w:rPr>
        <w:instrText xml:space="preserve"> PAGEREF _Toc215586061 \h </w:instrText>
      </w:r>
      <w:r w:rsidR="00F12995" w:rsidRPr="002B061D">
        <w:rPr>
          <w:b/>
          <w:noProof/>
        </w:rPr>
      </w:r>
      <w:r w:rsidR="00F12995" w:rsidRPr="002B061D">
        <w:rPr>
          <w:b/>
          <w:noProof/>
        </w:rPr>
        <w:fldChar w:fldCharType="separate"/>
      </w:r>
      <w:r w:rsidR="00B72B23">
        <w:rPr>
          <w:b/>
          <w:noProof/>
        </w:rPr>
        <w:t>28</w:t>
      </w:r>
      <w:r w:rsidR="00F12995" w:rsidRPr="002B061D">
        <w:rPr>
          <w:b/>
          <w:noProof/>
        </w:rPr>
        <w:fldChar w:fldCharType="end"/>
      </w:r>
    </w:p>
    <w:p w14:paraId="4F0A71A3" w14:textId="36A06C0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2 - Logo Iq option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28</w:t>
      </w:r>
      <w:r w:rsidRPr="002B061D">
        <w:rPr>
          <w:b/>
          <w:noProof/>
        </w:rPr>
        <w:fldChar w:fldCharType="end"/>
      </w:r>
    </w:p>
    <w:p w14:paraId="5EB66955" w14:textId="7AA0591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3 - Logo HTML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29</w:t>
      </w:r>
      <w:r w:rsidRPr="002B061D">
        <w:rPr>
          <w:b/>
          <w:noProof/>
        </w:rPr>
        <w:fldChar w:fldCharType="end"/>
      </w:r>
    </w:p>
    <w:p w14:paraId="16F3CA08" w14:textId="61016A4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4 - Logo CSS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29</w:t>
      </w:r>
      <w:r w:rsidRPr="002B061D">
        <w:rPr>
          <w:b/>
          <w:noProof/>
        </w:rPr>
        <w:fldChar w:fldCharType="end"/>
      </w:r>
    </w:p>
    <w:p w14:paraId="219A5AD1" w14:textId="5FA790B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5 - Logo JavaScript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30</w:t>
      </w:r>
      <w:r w:rsidRPr="002B061D">
        <w:rPr>
          <w:b/>
          <w:noProof/>
        </w:rPr>
        <w:fldChar w:fldCharType="end"/>
      </w:r>
    </w:p>
    <w:p w14:paraId="399AC976" w14:textId="63D6A6E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6 - Logo Php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30</w:t>
      </w:r>
      <w:r w:rsidRPr="002B061D">
        <w:rPr>
          <w:b/>
          <w:noProof/>
        </w:rPr>
        <w:fldChar w:fldCharType="end"/>
      </w:r>
    </w:p>
    <w:p w14:paraId="022F7CED" w14:textId="2FF40D3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7 - Logo Java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31</w:t>
      </w:r>
      <w:r w:rsidRPr="002B061D">
        <w:rPr>
          <w:b/>
          <w:noProof/>
        </w:rPr>
        <w:fldChar w:fldCharType="end"/>
      </w:r>
    </w:p>
    <w:p w14:paraId="72D84764" w14:textId="390739F0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8 - Logo Android Studio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31</w:t>
      </w:r>
      <w:r w:rsidRPr="002B061D">
        <w:rPr>
          <w:b/>
          <w:noProof/>
        </w:rPr>
        <w:fldChar w:fldCharType="end"/>
      </w:r>
    </w:p>
    <w:p w14:paraId="6E37C97A" w14:textId="5B2F27A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9 - Logo Visual Studio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32</w:t>
      </w:r>
      <w:r w:rsidRPr="002B061D">
        <w:rPr>
          <w:b/>
          <w:noProof/>
        </w:rPr>
        <w:fldChar w:fldCharType="end"/>
      </w:r>
    </w:p>
    <w:p w14:paraId="6D3951B7" w14:textId="79D5E6B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10 - Logo Supabase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32</w:t>
      </w:r>
      <w:r w:rsidRPr="002B061D">
        <w:rPr>
          <w:b/>
          <w:noProof/>
        </w:rPr>
        <w:fldChar w:fldCharType="end"/>
      </w:r>
    </w:p>
    <w:p w14:paraId="4B00D82F" w14:textId="5525C565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11 - Logo Gemini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33</w:t>
      </w:r>
      <w:r w:rsidRPr="002B061D">
        <w:rPr>
          <w:b/>
          <w:noProof/>
        </w:rPr>
        <w:fldChar w:fldCharType="end"/>
      </w:r>
    </w:p>
    <w:p w14:paraId="7A7262E7" w14:textId="53E08B2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12 - Mapa do Site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45</w:t>
      </w:r>
      <w:r w:rsidRPr="002B061D">
        <w:rPr>
          <w:b/>
          <w:noProof/>
        </w:rPr>
        <w:fldChar w:fldCharType="end"/>
      </w:r>
    </w:p>
    <w:p w14:paraId="11494456" w14:textId="2C4A70A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13 - Mapa do Site Administrador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46</w:t>
      </w:r>
      <w:r w:rsidRPr="002B061D">
        <w:rPr>
          <w:b/>
          <w:noProof/>
        </w:rPr>
        <w:fldChar w:fldCharType="end"/>
      </w:r>
    </w:p>
    <w:p w14:paraId="42CF5A01" w14:textId="04B4B04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14 - Mapa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47</w:t>
      </w:r>
      <w:r w:rsidRPr="002B061D">
        <w:rPr>
          <w:b/>
          <w:noProof/>
        </w:rPr>
        <w:fldChar w:fldCharType="end"/>
      </w:r>
    </w:p>
    <w:p w14:paraId="27BCAC23" w14:textId="37907C0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15 - Fluxograma do Site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48</w:t>
      </w:r>
      <w:r w:rsidRPr="002B061D">
        <w:rPr>
          <w:b/>
          <w:noProof/>
        </w:rPr>
        <w:fldChar w:fldCharType="end"/>
      </w:r>
    </w:p>
    <w:p w14:paraId="0C24710B" w14:textId="4A10C76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16 - Fluxograma do Site Administrador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49</w:t>
      </w:r>
      <w:r w:rsidRPr="002B061D">
        <w:rPr>
          <w:b/>
          <w:noProof/>
        </w:rPr>
        <w:fldChar w:fldCharType="end"/>
      </w:r>
    </w:p>
    <w:p w14:paraId="6D115A8E" w14:textId="3570D93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17 -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50</w:t>
      </w:r>
      <w:r w:rsidRPr="002B061D">
        <w:rPr>
          <w:b/>
          <w:noProof/>
        </w:rPr>
        <w:fldChar w:fldCharType="end"/>
      </w:r>
    </w:p>
    <w:p w14:paraId="4DCBF631" w14:textId="5322D5B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18 -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51</w:t>
      </w:r>
      <w:r w:rsidRPr="002B061D">
        <w:rPr>
          <w:b/>
          <w:noProof/>
        </w:rPr>
        <w:fldChar w:fldCharType="end"/>
      </w:r>
    </w:p>
    <w:p w14:paraId="24B09257" w14:textId="46467D7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19 -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51</w:t>
      </w:r>
      <w:r w:rsidRPr="002B061D">
        <w:rPr>
          <w:b/>
          <w:noProof/>
        </w:rPr>
        <w:fldChar w:fldCharType="end"/>
      </w:r>
    </w:p>
    <w:p w14:paraId="24EAD399" w14:textId="0A412CE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20 - Caso de Uso Site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52</w:t>
      </w:r>
      <w:r w:rsidRPr="002B061D">
        <w:rPr>
          <w:b/>
          <w:noProof/>
        </w:rPr>
        <w:fldChar w:fldCharType="end"/>
      </w:r>
    </w:p>
    <w:p w14:paraId="5FC44CB4" w14:textId="1C84E49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21 - Caso de Uso Aplicativo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53</w:t>
      </w:r>
      <w:r w:rsidRPr="002B061D">
        <w:rPr>
          <w:b/>
          <w:noProof/>
        </w:rPr>
        <w:fldChar w:fldCharType="end"/>
      </w:r>
    </w:p>
    <w:p w14:paraId="08BF711B" w14:textId="7F9D158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22 - Diagrama Banco de Dados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54</w:t>
      </w:r>
      <w:r w:rsidRPr="002B061D">
        <w:rPr>
          <w:b/>
          <w:noProof/>
        </w:rPr>
        <w:fldChar w:fldCharType="end"/>
      </w:r>
    </w:p>
    <w:p w14:paraId="3362D8E0" w14:textId="1658A20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23 - Diagrama de Classes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60</w:t>
      </w:r>
      <w:r w:rsidRPr="002B061D">
        <w:rPr>
          <w:b/>
          <w:noProof/>
        </w:rPr>
        <w:fldChar w:fldCharType="end"/>
      </w:r>
    </w:p>
    <w:p w14:paraId="7226C876" w14:textId="3F0E863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24 – Canvas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102</w:t>
      </w:r>
      <w:r w:rsidRPr="002B061D">
        <w:rPr>
          <w:b/>
          <w:noProof/>
        </w:rPr>
        <w:fldChar w:fldCharType="end"/>
      </w:r>
    </w:p>
    <w:p w14:paraId="54E554D2" w14:textId="2D8DF240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25 - Manual do Aplicativo (Tela Inicial)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77</w:t>
      </w:r>
      <w:r w:rsidRPr="002B061D">
        <w:rPr>
          <w:b/>
          <w:noProof/>
        </w:rPr>
        <w:fldChar w:fldCharType="end"/>
      </w:r>
    </w:p>
    <w:p w14:paraId="7CF3E32A" w14:textId="628810A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26 - Manual do Aplicativo (Login)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78</w:t>
      </w:r>
      <w:r w:rsidRPr="002B061D">
        <w:rPr>
          <w:b/>
          <w:noProof/>
        </w:rPr>
        <w:fldChar w:fldCharType="end"/>
      </w:r>
    </w:p>
    <w:p w14:paraId="335EAB29" w14:textId="49E93C9E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27 - Manual do Aplicativo (Esqueceu Senha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79</w:t>
      </w:r>
      <w:r w:rsidRPr="002B061D">
        <w:rPr>
          <w:b/>
          <w:noProof/>
        </w:rPr>
        <w:fldChar w:fldCharType="end"/>
      </w:r>
    </w:p>
    <w:p w14:paraId="51D902C2" w14:textId="5ED453B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28 - Manual do Aplicativo (Esqueceu Senha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79</w:t>
      </w:r>
      <w:r w:rsidRPr="002B061D">
        <w:rPr>
          <w:b/>
          <w:noProof/>
        </w:rPr>
        <w:fldChar w:fldCharType="end"/>
      </w:r>
    </w:p>
    <w:p w14:paraId="0D4BB588" w14:textId="219D0FE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29 - Manual do Aplicativo (Esqueceu Senha 3)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80</w:t>
      </w:r>
      <w:r w:rsidRPr="002B061D">
        <w:rPr>
          <w:b/>
          <w:noProof/>
        </w:rPr>
        <w:fldChar w:fldCharType="end"/>
      </w:r>
    </w:p>
    <w:p w14:paraId="2C7FC8D9" w14:textId="0FC68E0A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30 - Manual do Aplicativo (Criar Conta)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82</w:t>
      </w:r>
      <w:r w:rsidRPr="002B061D">
        <w:rPr>
          <w:b/>
          <w:noProof/>
        </w:rPr>
        <w:fldChar w:fldCharType="end"/>
      </w:r>
    </w:p>
    <w:p w14:paraId="3D48E747" w14:textId="79A3450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31 - Manual do Aplicativo (Cadastre-se)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83</w:t>
      </w:r>
      <w:r w:rsidRPr="002B061D">
        <w:rPr>
          <w:b/>
          <w:noProof/>
        </w:rPr>
        <w:fldChar w:fldCharType="end"/>
      </w:r>
    </w:p>
    <w:p w14:paraId="30DD5C58" w14:textId="7B44D17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lastRenderedPageBreak/>
        <w:t>Figura 32 - Manual do Aplicativo (Verificar E-mail)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84</w:t>
      </w:r>
      <w:r w:rsidRPr="002B061D">
        <w:rPr>
          <w:b/>
          <w:noProof/>
        </w:rPr>
        <w:fldChar w:fldCharType="end"/>
      </w:r>
    </w:p>
    <w:p w14:paraId="372C75BC" w14:textId="0708ECF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33 - Manual do Aplicativo (Home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85</w:t>
      </w:r>
      <w:r w:rsidRPr="002B061D">
        <w:rPr>
          <w:b/>
          <w:noProof/>
        </w:rPr>
        <w:fldChar w:fldCharType="end"/>
      </w:r>
    </w:p>
    <w:p w14:paraId="3FAD7800" w14:textId="7153EEE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34 - Manual do Aplicativo (Home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85</w:t>
      </w:r>
      <w:r w:rsidRPr="002B061D">
        <w:rPr>
          <w:b/>
          <w:noProof/>
        </w:rPr>
        <w:fldChar w:fldCharType="end"/>
      </w:r>
    </w:p>
    <w:p w14:paraId="7CE17582" w14:textId="27167608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35 - Manual do Aplicativo (Notificações)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89</w:t>
      </w:r>
      <w:r w:rsidRPr="002B061D">
        <w:rPr>
          <w:b/>
          <w:noProof/>
        </w:rPr>
        <w:fldChar w:fldCharType="end"/>
      </w:r>
    </w:p>
    <w:p w14:paraId="7065F070" w14:textId="514E7B4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36 - Manual do Aplicativo (Sobre o App)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91</w:t>
      </w:r>
      <w:r w:rsidRPr="002B061D">
        <w:rPr>
          <w:b/>
          <w:noProof/>
        </w:rPr>
        <w:fldChar w:fldCharType="end"/>
      </w:r>
    </w:p>
    <w:p w14:paraId="11C5EE67" w14:textId="7DF09A4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37 - Manual do Aplicativo (Termos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92</w:t>
      </w:r>
      <w:r w:rsidRPr="002B061D">
        <w:rPr>
          <w:b/>
          <w:noProof/>
        </w:rPr>
        <w:fldChar w:fldCharType="end"/>
      </w:r>
    </w:p>
    <w:p w14:paraId="7157A6AE" w14:textId="4E6243E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38 - Manual do Aplicativo (Termos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92</w:t>
      </w:r>
      <w:r w:rsidRPr="002B061D">
        <w:rPr>
          <w:b/>
          <w:noProof/>
        </w:rPr>
        <w:fldChar w:fldCharType="end"/>
      </w:r>
    </w:p>
    <w:p w14:paraId="4AA24311" w14:textId="3D2B4CF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39 - Manual do Aplicativo (Análise Gráfica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94</w:t>
      </w:r>
      <w:r w:rsidRPr="002B061D">
        <w:rPr>
          <w:b/>
          <w:noProof/>
        </w:rPr>
        <w:fldChar w:fldCharType="end"/>
      </w:r>
    </w:p>
    <w:p w14:paraId="4DF3C5B5" w14:textId="3833F41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40 - Manual do Aplicativo (Análise Gráfica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94</w:t>
      </w:r>
      <w:r w:rsidRPr="002B061D">
        <w:rPr>
          <w:b/>
          <w:noProof/>
        </w:rPr>
        <w:fldChar w:fldCharType="end"/>
      </w:r>
    </w:p>
    <w:p w14:paraId="1BF48520" w14:textId="5BE1744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41 - Manual do Aplicativo (Extrato)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97</w:t>
      </w:r>
      <w:r w:rsidRPr="002B061D">
        <w:rPr>
          <w:b/>
          <w:noProof/>
        </w:rPr>
        <w:fldChar w:fldCharType="end"/>
      </w:r>
    </w:p>
    <w:p w14:paraId="0EA3E456" w14:textId="1E29682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42 - Manual do Aplicativo (Conversor)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98</w:t>
      </w:r>
      <w:r w:rsidRPr="002B061D">
        <w:rPr>
          <w:b/>
          <w:noProof/>
        </w:rPr>
        <w:fldChar w:fldCharType="end"/>
      </w:r>
    </w:p>
    <w:p w14:paraId="407B6433" w14:textId="29E0414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43 - Manual do Aplicativo (ChatBot)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99</w:t>
      </w:r>
      <w:r w:rsidRPr="002B061D">
        <w:rPr>
          <w:b/>
          <w:noProof/>
        </w:rPr>
        <w:fldChar w:fldCharType="end"/>
      </w:r>
    </w:p>
    <w:p w14:paraId="1227483B" w14:textId="1CE279ED" w:rsidR="005A58DC" w:rsidRPr="00E62C3B" w:rsidRDefault="00395CBA" w:rsidP="00395CBA">
      <w:pPr>
        <w:ind w:firstLine="0"/>
        <w:rPr>
          <w:rFonts w:eastAsia="Arial" w:cs="Arial"/>
          <w:b/>
          <w:bCs/>
          <w:color w:val="4D5156"/>
          <w:szCs w:val="24"/>
        </w:rPr>
      </w:pPr>
      <w:r w:rsidRPr="00E62C3B">
        <w:rPr>
          <w:rFonts w:eastAsia="Arial" w:cs="Arial"/>
          <w:b/>
          <w:bCs/>
          <w:color w:val="4D5156"/>
          <w:szCs w:val="24"/>
        </w:rPr>
        <w:fldChar w:fldCharType="end"/>
      </w:r>
    </w:p>
    <w:p w14:paraId="080AB589" w14:textId="4BE13CC9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LISTA DE GRÁFICOS</w:t>
      </w:r>
    </w:p>
    <w:p w14:paraId="1AE5BAE5" w14:textId="77777777" w:rsidR="00395CBA" w:rsidRPr="00E62C3B" w:rsidRDefault="00395CB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F44A598" w14:textId="364045CB" w:rsidR="00F12995" w:rsidRPr="002B061D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bCs/>
          <w:sz w:val="28"/>
          <w:szCs w:val="28"/>
        </w:rPr>
        <w:fldChar w:fldCharType="begin"/>
      </w:r>
      <w:r w:rsidRPr="002B061D">
        <w:rPr>
          <w:rFonts w:cs="Arial"/>
          <w:b/>
          <w:bCs/>
          <w:sz w:val="28"/>
          <w:szCs w:val="28"/>
        </w:rPr>
        <w:instrText xml:space="preserve"> TOC \c "Gráfico" </w:instrText>
      </w:r>
      <w:r w:rsidRPr="002B061D">
        <w:rPr>
          <w:rFonts w:cs="Arial"/>
          <w:b/>
          <w:bCs/>
          <w:sz w:val="28"/>
          <w:szCs w:val="28"/>
        </w:rPr>
        <w:fldChar w:fldCharType="separate"/>
      </w:r>
      <w:r w:rsidR="00F12995" w:rsidRPr="002B061D">
        <w:rPr>
          <w:rFonts w:cs="Arial"/>
          <w:b/>
          <w:noProof/>
          <w:color w:val="000000" w:themeColor="text1"/>
        </w:rPr>
        <w:t>Gráfico 1 – Primeira Pergunta</w:t>
      </w:r>
      <w:r w:rsidR="00F12995" w:rsidRPr="002B061D">
        <w:rPr>
          <w:b/>
          <w:noProof/>
        </w:rPr>
        <w:tab/>
      </w:r>
      <w:r w:rsidR="00F12995" w:rsidRPr="002B061D">
        <w:rPr>
          <w:b/>
          <w:noProof/>
        </w:rPr>
        <w:fldChar w:fldCharType="begin"/>
      </w:r>
      <w:r w:rsidR="00F12995" w:rsidRPr="002B061D">
        <w:rPr>
          <w:b/>
          <w:noProof/>
        </w:rPr>
        <w:instrText xml:space="preserve"> PAGEREF _Toc215586052 \h </w:instrText>
      </w:r>
      <w:r w:rsidR="00F12995" w:rsidRPr="002B061D">
        <w:rPr>
          <w:b/>
          <w:noProof/>
        </w:rPr>
      </w:r>
      <w:r w:rsidR="00F12995" w:rsidRPr="002B061D">
        <w:rPr>
          <w:b/>
          <w:noProof/>
        </w:rPr>
        <w:fldChar w:fldCharType="separate"/>
      </w:r>
      <w:r w:rsidR="00B72B23">
        <w:rPr>
          <w:b/>
          <w:noProof/>
        </w:rPr>
        <w:t>24</w:t>
      </w:r>
      <w:r w:rsidR="00F12995" w:rsidRPr="002B061D">
        <w:rPr>
          <w:b/>
          <w:noProof/>
        </w:rPr>
        <w:fldChar w:fldCharType="end"/>
      </w:r>
    </w:p>
    <w:p w14:paraId="679194C1" w14:textId="6BD1490E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2 - Segunda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24</w:t>
      </w:r>
      <w:r w:rsidRPr="002B061D">
        <w:rPr>
          <w:b/>
          <w:noProof/>
        </w:rPr>
        <w:fldChar w:fldCharType="end"/>
      </w:r>
    </w:p>
    <w:p w14:paraId="57049677" w14:textId="4A81FCA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3 - Terceira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25</w:t>
      </w:r>
      <w:r w:rsidRPr="002B061D">
        <w:rPr>
          <w:b/>
          <w:noProof/>
        </w:rPr>
        <w:fldChar w:fldCharType="end"/>
      </w:r>
    </w:p>
    <w:p w14:paraId="660D31B7" w14:textId="2B9B04C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4 - Quarta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25</w:t>
      </w:r>
      <w:r w:rsidRPr="002B061D">
        <w:rPr>
          <w:b/>
          <w:noProof/>
        </w:rPr>
        <w:fldChar w:fldCharType="end"/>
      </w:r>
    </w:p>
    <w:p w14:paraId="23391532" w14:textId="5363840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5 - Quinta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26</w:t>
      </w:r>
      <w:r w:rsidRPr="002B061D">
        <w:rPr>
          <w:b/>
          <w:noProof/>
        </w:rPr>
        <w:fldChar w:fldCharType="end"/>
      </w:r>
    </w:p>
    <w:p w14:paraId="5FEEDF3A" w14:textId="1BC6973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6 - Sexta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26</w:t>
      </w:r>
      <w:r w:rsidRPr="002B061D">
        <w:rPr>
          <w:b/>
          <w:noProof/>
        </w:rPr>
        <w:fldChar w:fldCharType="end"/>
      </w:r>
    </w:p>
    <w:p w14:paraId="69F69985" w14:textId="1F6C5E45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7 - Sétima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27</w:t>
      </w:r>
      <w:r w:rsidRPr="002B061D">
        <w:rPr>
          <w:b/>
          <w:noProof/>
        </w:rPr>
        <w:fldChar w:fldCharType="end"/>
      </w:r>
    </w:p>
    <w:p w14:paraId="346C8146" w14:textId="2F21830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8 - Oitava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27</w:t>
      </w:r>
      <w:r w:rsidRPr="002B061D">
        <w:rPr>
          <w:b/>
          <w:noProof/>
        </w:rPr>
        <w:fldChar w:fldCharType="end"/>
      </w:r>
    </w:p>
    <w:p w14:paraId="41A81ADE" w14:textId="7BD7245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9 - Ciclo de Vida de um Software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34</w:t>
      </w:r>
      <w:r w:rsidRPr="002B061D">
        <w:rPr>
          <w:b/>
          <w:noProof/>
        </w:rPr>
        <w:fldChar w:fldCharType="end"/>
      </w:r>
    </w:p>
    <w:p w14:paraId="370AA58B" w14:textId="2C1E0561" w:rsidR="00395CBA" w:rsidRPr="002B061D" w:rsidRDefault="00395CBA">
      <w:pPr>
        <w:rPr>
          <w:rFonts w:cs="Arial"/>
          <w:b/>
          <w:bCs/>
          <w:sz w:val="28"/>
          <w:szCs w:val="28"/>
        </w:rPr>
      </w:pPr>
      <w:r w:rsidRPr="002B061D">
        <w:rPr>
          <w:rFonts w:cs="Arial"/>
          <w:b/>
          <w:bCs/>
          <w:sz w:val="28"/>
          <w:szCs w:val="28"/>
        </w:rPr>
        <w:fldChar w:fldCharType="end"/>
      </w:r>
    </w:p>
    <w:p w14:paraId="64046640" w14:textId="77777777" w:rsidR="00395CBA" w:rsidRPr="00E62C3B" w:rsidRDefault="00395CBA">
      <w:pPr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br w:type="page"/>
      </w:r>
    </w:p>
    <w:p w14:paraId="4B697030" w14:textId="2AE134AE" w:rsidR="005A58DC" w:rsidRDefault="00175683" w:rsidP="002A01B6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lastRenderedPageBreak/>
        <w:t>LISTA DE TABELAS</w:t>
      </w:r>
    </w:p>
    <w:p w14:paraId="1CAEC211" w14:textId="77777777" w:rsidR="002A01B6" w:rsidRPr="00E62C3B" w:rsidRDefault="002A01B6" w:rsidP="002A01B6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</w:p>
    <w:p w14:paraId="1025374E" w14:textId="21FCA7EB" w:rsidR="00374763" w:rsidRPr="00374763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</w:rPr>
        <w:fldChar w:fldCharType="begin"/>
      </w:r>
      <w:r w:rsidRPr="00374763">
        <w:rPr>
          <w:rFonts w:cs="Arial"/>
          <w:b/>
        </w:rPr>
        <w:instrText xml:space="preserve"> TOC \c "Tabela" </w:instrText>
      </w:r>
      <w:r w:rsidRPr="00374763">
        <w:rPr>
          <w:rFonts w:cs="Arial"/>
          <w:b/>
        </w:rPr>
        <w:fldChar w:fldCharType="separate"/>
      </w:r>
      <w:r w:rsidR="00374763" w:rsidRPr="00374763">
        <w:rPr>
          <w:rFonts w:cs="Arial"/>
          <w:b/>
          <w:noProof/>
          <w:color w:val="000000" w:themeColor="text1"/>
        </w:rPr>
        <w:t>Tabela 1 - Requisitos Funcionais do Site</w:t>
      </w:r>
      <w:r w:rsidR="00374763" w:rsidRPr="00374763">
        <w:rPr>
          <w:b/>
          <w:noProof/>
        </w:rPr>
        <w:tab/>
      </w:r>
      <w:r w:rsidR="00374763" w:rsidRPr="00374763">
        <w:rPr>
          <w:b/>
          <w:noProof/>
        </w:rPr>
        <w:fldChar w:fldCharType="begin"/>
      </w:r>
      <w:r w:rsidR="00374763" w:rsidRPr="00374763">
        <w:rPr>
          <w:b/>
          <w:noProof/>
        </w:rPr>
        <w:instrText xml:space="preserve"> PAGEREF _Toc215588378 \h </w:instrText>
      </w:r>
      <w:r w:rsidR="00374763" w:rsidRPr="00374763">
        <w:rPr>
          <w:b/>
          <w:noProof/>
        </w:rPr>
      </w:r>
      <w:r w:rsidR="00374763" w:rsidRPr="00374763">
        <w:rPr>
          <w:b/>
          <w:noProof/>
        </w:rPr>
        <w:fldChar w:fldCharType="separate"/>
      </w:r>
      <w:r w:rsidR="00B72B23">
        <w:rPr>
          <w:b/>
          <w:noProof/>
        </w:rPr>
        <w:t>36</w:t>
      </w:r>
      <w:r w:rsidR="00374763" w:rsidRPr="00374763">
        <w:rPr>
          <w:b/>
          <w:noProof/>
        </w:rPr>
        <w:fldChar w:fldCharType="end"/>
      </w:r>
    </w:p>
    <w:p w14:paraId="7EC7731D" w14:textId="6B62705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2 - Detalhamento RFU 001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_Toc215588379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44982030" w14:textId="383C7E39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3 - Detalhamento RFU 002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1B17A6A2" w14:textId="70A5F5A4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4 - Detalhamento RFU 003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75605C7B" w14:textId="4E393555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5 - Detalhamento RFU 004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38</w:t>
      </w:r>
      <w:r w:rsidRPr="00374763">
        <w:rPr>
          <w:b/>
          <w:noProof/>
        </w:rPr>
        <w:fldChar w:fldCharType="end"/>
      </w:r>
    </w:p>
    <w:p w14:paraId="0CC8CD67" w14:textId="72059C8A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6 - Detalhamento RFU 005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38</w:t>
      </w:r>
      <w:r w:rsidRPr="00374763">
        <w:rPr>
          <w:b/>
          <w:noProof/>
        </w:rPr>
        <w:fldChar w:fldCharType="end"/>
      </w:r>
    </w:p>
    <w:p w14:paraId="0E7C9F7E" w14:textId="01F766D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7 - Detalhamento RFU 006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5DFF6BA7" w14:textId="10A1CD34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8 - Detalhamento RFU 007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2AD1DF6E" w14:textId="72194D0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9 - Detalhamento RFU 008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507538CE" w14:textId="5C6AB9F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10 - Requisitos Funcionais do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40</w:t>
      </w:r>
      <w:r w:rsidRPr="00374763">
        <w:rPr>
          <w:b/>
          <w:noProof/>
        </w:rPr>
        <w:fldChar w:fldCharType="end"/>
      </w:r>
    </w:p>
    <w:p w14:paraId="3C11195E" w14:textId="3120FB0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11 - Detalhamento RFU 001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41</w:t>
      </w:r>
      <w:r w:rsidRPr="00374763">
        <w:rPr>
          <w:b/>
          <w:noProof/>
        </w:rPr>
        <w:fldChar w:fldCharType="end"/>
      </w:r>
    </w:p>
    <w:p w14:paraId="7706FF84" w14:textId="28B81BE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12 - Detalhamento RFU 002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41</w:t>
      </w:r>
      <w:r w:rsidRPr="00374763">
        <w:rPr>
          <w:b/>
          <w:noProof/>
        </w:rPr>
        <w:fldChar w:fldCharType="end"/>
      </w:r>
    </w:p>
    <w:p w14:paraId="62855905" w14:textId="078A1A00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13 - Detalhamento RFU 003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30B50E93" w14:textId="195B9A9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14 - Detalhamento RFU 004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2CFCFD9D" w14:textId="0A4310B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15 - Detalhamento RFU 005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009A2C35" w14:textId="112F701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16 - Detalhamento RFU 006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359E9B43" w14:textId="4EEEAFA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17 - Detalhamento RFU 007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20B7210D" w14:textId="51FD819F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18 - Detalhamento RFU 008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2C7BA825" w14:textId="3393C347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19 - Detalhamento RFU 009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44</w:t>
      </w:r>
      <w:r w:rsidRPr="00374763">
        <w:rPr>
          <w:b/>
          <w:noProof/>
        </w:rPr>
        <w:fldChar w:fldCharType="end"/>
      </w:r>
    </w:p>
    <w:p w14:paraId="1EEE64AB" w14:textId="01144997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20 - USUARIOS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55</w:t>
      </w:r>
      <w:r w:rsidRPr="00374763">
        <w:rPr>
          <w:b/>
          <w:noProof/>
        </w:rPr>
        <w:fldChar w:fldCharType="end"/>
      </w:r>
    </w:p>
    <w:p w14:paraId="3A98A3B4" w14:textId="7E4ACE48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21 - OBJETIVOS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56</w:t>
      </w:r>
      <w:r w:rsidRPr="00374763">
        <w:rPr>
          <w:b/>
          <w:noProof/>
        </w:rPr>
        <w:fldChar w:fldCharType="end"/>
      </w:r>
    </w:p>
    <w:p w14:paraId="0CCCF0FB" w14:textId="10B906B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22 - APORTES_OBJETIVOS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56</w:t>
      </w:r>
      <w:r w:rsidRPr="00374763">
        <w:rPr>
          <w:b/>
          <w:noProof/>
        </w:rPr>
        <w:fldChar w:fldCharType="end"/>
      </w:r>
    </w:p>
    <w:p w14:paraId="2D4596B1" w14:textId="01239CFE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23 - CATEGORIAS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57</w:t>
      </w:r>
      <w:r w:rsidRPr="00374763">
        <w:rPr>
          <w:b/>
          <w:noProof/>
        </w:rPr>
        <w:fldChar w:fldCharType="end"/>
      </w:r>
    </w:p>
    <w:p w14:paraId="61B2BF0B" w14:textId="190146A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24 - GASTOS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58</w:t>
      </w:r>
      <w:r w:rsidRPr="00374763">
        <w:rPr>
          <w:b/>
          <w:noProof/>
        </w:rPr>
        <w:fldChar w:fldCharType="end"/>
      </w:r>
    </w:p>
    <w:p w14:paraId="2157F26C" w14:textId="018C4C7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25 - RECEITAS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59</w:t>
      </w:r>
      <w:r w:rsidRPr="00374763">
        <w:rPr>
          <w:b/>
          <w:noProof/>
        </w:rPr>
        <w:fldChar w:fldCharType="end"/>
      </w:r>
    </w:p>
    <w:p w14:paraId="45FBE284" w14:textId="6307ED10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26 - ADMINISTRADOR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59</w:t>
      </w:r>
      <w:r w:rsidRPr="00374763">
        <w:rPr>
          <w:b/>
          <w:noProof/>
        </w:rPr>
        <w:fldChar w:fldCharType="end"/>
      </w:r>
    </w:p>
    <w:p w14:paraId="6B2DAE27" w14:textId="2626D7B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27 - Cronograma de Atividades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61</w:t>
      </w:r>
      <w:r w:rsidRPr="00374763">
        <w:rPr>
          <w:b/>
          <w:noProof/>
        </w:rPr>
        <w:fldChar w:fldCharType="end"/>
      </w:r>
    </w:p>
    <w:p w14:paraId="527F03F4" w14:textId="603DA7AC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</w:rPr>
        <w:t>Tabela 28 - Gráfico de Gantt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62</w:t>
      </w:r>
      <w:r w:rsidRPr="00374763">
        <w:rPr>
          <w:b/>
          <w:noProof/>
        </w:rPr>
        <w:fldChar w:fldCharType="end"/>
      </w:r>
    </w:p>
    <w:p w14:paraId="6DC79628" w14:textId="640724A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29 - Custo de Profissionais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100</w:t>
      </w:r>
      <w:r w:rsidRPr="00374763">
        <w:rPr>
          <w:b/>
          <w:noProof/>
        </w:rPr>
        <w:fldChar w:fldCharType="end"/>
      </w:r>
    </w:p>
    <w:p w14:paraId="1CD879AA" w14:textId="231AD86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30 - Custo de Software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100</w:t>
      </w:r>
      <w:r w:rsidRPr="00374763">
        <w:rPr>
          <w:b/>
          <w:noProof/>
        </w:rPr>
        <w:fldChar w:fldCharType="end"/>
      </w:r>
    </w:p>
    <w:p w14:paraId="37C02F6C" w14:textId="510FA9F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31 - Suporte e Manutenção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101</w:t>
      </w:r>
      <w:r w:rsidRPr="00374763">
        <w:rPr>
          <w:b/>
          <w:noProof/>
        </w:rPr>
        <w:fldChar w:fldCharType="end"/>
      </w:r>
    </w:p>
    <w:p w14:paraId="62E812B5" w14:textId="195347BC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lastRenderedPageBreak/>
        <w:t>Tabela 32 - Relatório de Custos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101</w:t>
      </w:r>
      <w:r w:rsidRPr="00374763">
        <w:rPr>
          <w:b/>
          <w:noProof/>
        </w:rPr>
        <w:fldChar w:fldCharType="end"/>
      </w:r>
    </w:p>
    <w:p w14:paraId="0ADBDB5C" w14:textId="31F7F2AA" w:rsidR="005A58DC" w:rsidRPr="00E62C3B" w:rsidRDefault="00395CBA" w:rsidP="002A01B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374763">
        <w:rPr>
          <w:rFonts w:cs="Arial"/>
          <w:b/>
        </w:rPr>
        <w:fldChar w:fldCharType="end"/>
      </w:r>
      <w:r w:rsidR="00175683" w:rsidRPr="00E62C3B">
        <w:rPr>
          <w:rFonts w:cs="Arial"/>
        </w:rPr>
        <w:br w:type="page"/>
      </w:r>
      <w:r w:rsidR="00175683" w:rsidRPr="00E62C3B">
        <w:rPr>
          <w:rFonts w:cs="Arial"/>
          <w:b/>
          <w:bCs/>
          <w:sz w:val="28"/>
          <w:szCs w:val="28"/>
        </w:rPr>
        <w:lastRenderedPageBreak/>
        <w:t>SUMÁRIO</w:t>
      </w:r>
    </w:p>
    <w:p w14:paraId="2F7B090D" w14:textId="5AB6B36E" w:rsidR="005A58DC" w:rsidRPr="00E62C3B" w:rsidRDefault="005A58DC">
      <w:pPr>
        <w:pStyle w:val="CabealhodoSumrio"/>
        <w:rPr>
          <w:rFonts w:cs="Arial"/>
        </w:rPr>
      </w:pPr>
    </w:p>
    <w:p w14:paraId="5FC1A8E5" w14:textId="63C27EE1" w:rsidR="002A01B6" w:rsidRDefault="0017568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r w:rsidRPr="00E62C3B">
        <w:rPr>
          <w:rFonts w:cs="Arial"/>
          <w:sz w:val="22"/>
          <w:lang w:eastAsia="pt-BR"/>
        </w:rPr>
        <w:fldChar w:fldCharType="begin"/>
      </w:r>
      <w:r w:rsidRPr="00E62C3B">
        <w:rPr>
          <w:rFonts w:cs="Arial"/>
          <w:sz w:val="22"/>
          <w:lang w:eastAsia="pt-BR"/>
        </w:rPr>
        <w:instrText xml:space="preserve"> TOC \o \z \h </w:instrText>
      </w:r>
      <w:r w:rsidRPr="00E62C3B">
        <w:rPr>
          <w:rFonts w:cs="Arial"/>
          <w:sz w:val="22"/>
          <w:lang w:eastAsia="pt-BR"/>
        </w:rPr>
        <w:fldChar w:fldCharType="separate"/>
      </w:r>
      <w:hyperlink w:anchor="_Toc215588541" w:history="1">
        <w:r w:rsidR="002A01B6" w:rsidRPr="00AB1E1B">
          <w:rPr>
            <w:rStyle w:val="Hyperlink"/>
            <w:rFonts w:cs="Arial"/>
            <w:noProof/>
          </w:rPr>
          <w:t>1. INTRODUÇÃO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17</w:t>
        </w:r>
        <w:r w:rsidR="002A01B6">
          <w:rPr>
            <w:noProof/>
            <w:webHidden/>
          </w:rPr>
          <w:fldChar w:fldCharType="end"/>
        </w:r>
      </w:hyperlink>
    </w:p>
    <w:p w14:paraId="23794BAF" w14:textId="55F784C4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2" w:history="1">
        <w:r w:rsidR="002A01B6" w:rsidRPr="00AB1E1B">
          <w:rPr>
            <w:rStyle w:val="Hyperlink"/>
            <w:rFonts w:cs="Arial"/>
            <w:b/>
            <w:noProof/>
          </w:rPr>
          <w:t>1.1 Problematização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18</w:t>
        </w:r>
        <w:r w:rsidR="002A01B6">
          <w:rPr>
            <w:noProof/>
            <w:webHidden/>
          </w:rPr>
          <w:fldChar w:fldCharType="end"/>
        </w:r>
      </w:hyperlink>
    </w:p>
    <w:p w14:paraId="7F594107" w14:textId="77FE95A3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3" w:history="1">
        <w:r w:rsidR="002A01B6" w:rsidRPr="00AB1E1B">
          <w:rPr>
            <w:rStyle w:val="Hyperlink"/>
            <w:rFonts w:cs="Arial"/>
            <w:b/>
            <w:noProof/>
          </w:rPr>
          <w:t>1.2 Motivação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19</w:t>
        </w:r>
        <w:r w:rsidR="002A01B6">
          <w:rPr>
            <w:noProof/>
            <w:webHidden/>
          </w:rPr>
          <w:fldChar w:fldCharType="end"/>
        </w:r>
      </w:hyperlink>
    </w:p>
    <w:p w14:paraId="1E209C30" w14:textId="591E2F58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4" w:history="1">
        <w:r w:rsidR="002A01B6" w:rsidRPr="00AB1E1B">
          <w:rPr>
            <w:rStyle w:val="Hyperlink"/>
            <w:rFonts w:cs="Arial"/>
            <w:b/>
            <w:noProof/>
          </w:rPr>
          <w:t>1.3 Desafios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20</w:t>
        </w:r>
        <w:r w:rsidR="002A01B6">
          <w:rPr>
            <w:noProof/>
            <w:webHidden/>
          </w:rPr>
          <w:fldChar w:fldCharType="end"/>
        </w:r>
      </w:hyperlink>
    </w:p>
    <w:p w14:paraId="64148D9D" w14:textId="22490F4A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5" w:history="1">
        <w:r w:rsidR="002A01B6" w:rsidRPr="00AB1E1B">
          <w:rPr>
            <w:rStyle w:val="Hyperlink"/>
            <w:rFonts w:cs="Arial"/>
            <w:b/>
            <w:noProof/>
          </w:rPr>
          <w:t>1.4 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21</w:t>
        </w:r>
        <w:r w:rsidR="002A01B6">
          <w:rPr>
            <w:noProof/>
            <w:webHidden/>
          </w:rPr>
          <w:fldChar w:fldCharType="end"/>
        </w:r>
      </w:hyperlink>
    </w:p>
    <w:p w14:paraId="0389B860" w14:textId="08EB2FEC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6" w:history="1">
        <w:r w:rsidR="002A01B6" w:rsidRPr="00AB1E1B">
          <w:rPr>
            <w:rStyle w:val="Hyperlink"/>
            <w:rFonts w:cs="Arial"/>
            <w:noProof/>
          </w:rPr>
          <w:t>1.4.1 Objetivos Gerais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21</w:t>
        </w:r>
        <w:r w:rsidR="002A01B6">
          <w:rPr>
            <w:noProof/>
            <w:webHidden/>
          </w:rPr>
          <w:fldChar w:fldCharType="end"/>
        </w:r>
      </w:hyperlink>
    </w:p>
    <w:p w14:paraId="5572E369" w14:textId="52BF2E07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47" w:history="1">
        <w:r w:rsidR="002A01B6" w:rsidRPr="00AB1E1B">
          <w:rPr>
            <w:rStyle w:val="Hyperlink"/>
            <w:rFonts w:cs="Arial"/>
            <w:bCs/>
            <w:noProof/>
          </w:rPr>
          <w:t>2. REFERÊNCIAL TEÓRICO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22</w:t>
        </w:r>
        <w:r w:rsidR="002A01B6">
          <w:rPr>
            <w:noProof/>
            <w:webHidden/>
          </w:rPr>
          <w:fldChar w:fldCharType="end"/>
        </w:r>
      </w:hyperlink>
    </w:p>
    <w:p w14:paraId="338B1740" w14:textId="70291894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8" w:history="1">
        <w:r w:rsidR="002A01B6" w:rsidRPr="00AB1E1B">
          <w:rPr>
            <w:rStyle w:val="Hyperlink"/>
            <w:rFonts w:cs="Arial"/>
            <w:b/>
            <w:noProof/>
          </w:rPr>
          <w:t>2.1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Estudo da Viabilidade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22</w:t>
        </w:r>
        <w:r w:rsidR="002A01B6">
          <w:rPr>
            <w:noProof/>
            <w:webHidden/>
          </w:rPr>
          <w:fldChar w:fldCharType="end"/>
        </w:r>
      </w:hyperlink>
    </w:p>
    <w:p w14:paraId="7A07BF7F" w14:textId="7D7DFA07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49" w:history="1">
        <w:r w:rsidR="002A01B6" w:rsidRPr="00AB1E1B">
          <w:rPr>
            <w:rStyle w:val="Hyperlink"/>
            <w:rFonts w:cs="Arial"/>
            <w:bCs/>
            <w:noProof/>
          </w:rPr>
          <w:t>3. METODOLOGIAS DE PESQUISA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24</w:t>
        </w:r>
        <w:r w:rsidR="002A01B6">
          <w:rPr>
            <w:noProof/>
            <w:webHidden/>
          </w:rPr>
          <w:fldChar w:fldCharType="end"/>
        </w:r>
      </w:hyperlink>
    </w:p>
    <w:p w14:paraId="164A75C2" w14:textId="1544CE9A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0" w:history="1">
        <w:r w:rsidR="002A01B6" w:rsidRPr="00AB1E1B">
          <w:rPr>
            <w:rStyle w:val="Hyperlink"/>
            <w:rFonts w:cs="Arial"/>
            <w:b/>
            <w:noProof/>
          </w:rPr>
          <w:t>3.1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Pesquisa de Campo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24</w:t>
        </w:r>
        <w:r w:rsidR="002A01B6">
          <w:rPr>
            <w:noProof/>
            <w:webHidden/>
          </w:rPr>
          <w:fldChar w:fldCharType="end"/>
        </w:r>
      </w:hyperlink>
    </w:p>
    <w:p w14:paraId="41944873" w14:textId="7837E49A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1" w:history="1">
        <w:r w:rsidR="002A01B6" w:rsidRPr="00AB1E1B">
          <w:rPr>
            <w:rStyle w:val="Hyperlink"/>
            <w:rFonts w:cs="Arial"/>
            <w:b/>
            <w:noProof/>
          </w:rPr>
          <w:t>3.2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Aplicativos e Sites de Referência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28</w:t>
        </w:r>
        <w:r w:rsidR="002A01B6">
          <w:rPr>
            <w:noProof/>
            <w:webHidden/>
          </w:rPr>
          <w:fldChar w:fldCharType="end"/>
        </w:r>
      </w:hyperlink>
    </w:p>
    <w:p w14:paraId="70AC4DB9" w14:textId="12F7872D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52" w:history="1">
        <w:r w:rsidR="002A01B6" w:rsidRPr="00AB1E1B">
          <w:rPr>
            <w:rStyle w:val="Hyperlink"/>
            <w:rFonts w:cs="Arial"/>
            <w:bCs/>
            <w:noProof/>
          </w:rPr>
          <w:t>4. TECNOLOGIAS UTILIZADAS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1D2EAC45" w14:textId="315C8CF0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3" w:history="1">
        <w:r w:rsidR="002A01B6" w:rsidRPr="00AB1E1B">
          <w:rPr>
            <w:rStyle w:val="Hyperlink"/>
            <w:rFonts w:cs="Arial"/>
            <w:b/>
            <w:noProof/>
          </w:rPr>
          <w:t>4.1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Linguagens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22938280" w14:textId="3F43CBDA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4" w:history="1">
        <w:r w:rsidR="002A01B6" w:rsidRPr="00AB1E1B">
          <w:rPr>
            <w:rStyle w:val="Hyperlink"/>
            <w:rFonts w:cs="Arial"/>
            <w:bCs/>
            <w:noProof/>
          </w:rPr>
          <w:t>4.1.1 HTML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10021B28" w14:textId="68C29235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5" w:history="1">
        <w:r w:rsidR="002A01B6" w:rsidRPr="00AB1E1B">
          <w:rPr>
            <w:rStyle w:val="Hyperlink"/>
            <w:rFonts w:cs="Arial"/>
            <w:bCs/>
            <w:noProof/>
          </w:rPr>
          <w:t>4.1.2 CSS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3BD878EA" w14:textId="6205E990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6" w:history="1">
        <w:r w:rsidR="002A01B6" w:rsidRPr="00AB1E1B">
          <w:rPr>
            <w:rStyle w:val="Hyperlink"/>
            <w:rFonts w:cs="Arial"/>
            <w:bCs/>
            <w:noProof/>
          </w:rPr>
          <w:t>4.1.3 JavaScript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30</w:t>
        </w:r>
        <w:r w:rsidR="002A01B6">
          <w:rPr>
            <w:noProof/>
            <w:webHidden/>
          </w:rPr>
          <w:fldChar w:fldCharType="end"/>
        </w:r>
      </w:hyperlink>
    </w:p>
    <w:p w14:paraId="7AA3895D" w14:textId="3F5A9C47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7" w:history="1">
        <w:r w:rsidR="002A01B6" w:rsidRPr="00AB1E1B">
          <w:rPr>
            <w:rStyle w:val="Hyperlink"/>
            <w:rFonts w:cs="Arial"/>
            <w:bCs/>
            <w:noProof/>
          </w:rPr>
          <w:t>4.1.4 PHP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30</w:t>
        </w:r>
        <w:r w:rsidR="002A01B6">
          <w:rPr>
            <w:noProof/>
            <w:webHidden/>
          </w:rPr>
          <w:fldChar w:fldCharType="end"/>
        </w:r>
      </w:hyperlink>
    </w:p>
    <w:p w14:paraId="6ED9A540" w14:textId="7604E399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8" w:history="1">
        <w:r w:rsidR="002A01B6" w:rsidRPr="00AB1E1B">
          <w:rPr>
            <w:rStyle w:val="Hyperlink"/>
            <w:rFonts w:cs="Arial"/>
            <w:bCs/>
            <w:noProof/>
          </w:rPr>
          <w:t>4.1.5 Java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2EA57AD1" w14:textId="6F09E262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9" w:history="1">
        <w:r w:rsidR="002A01B6" w:rsidRPr="00AB1E1B">
          <w:rPr>
            <w:rStyle w:val="Hyperlink"/>
            <w:rFonts w:cs="Arial"/>
            <w:b/>
            <w:noProof/>
          </w:rPr>
          <w:t>4.2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Softwares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1D65736D" w14:textId="24DA0350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0" w:history="1">
        <w:r w:rsidR="002A01B6" w:rsidRPr="00AB1E1B">
          <w:rPr>
            <w:rStyle w:val="Hyperlink"/>
            <w:rFonts w:cs="Arial"/>
            <w:bCs/>
            <w:noProof/>
          </w:rPr>
          <w:t>4.2.1 Android Studio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5809EBB9" w14:textId="3F2C58D4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1" w:history="1">
        <w:r w:rsidR="002A01B6" w:rsidRPr="00AB1E1B">
          <w:rPr>
            <w:rStyle w:val="Hyperlink"/>
            <w:rFonts w:cs="Arial"/>
            <w:bCs/>
            <w:noProof/>
          </w:rPr>
          <w:t>4.2.2 Visual Studio Code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32</w:t>
        </w:r>
        <w:r w:rsidR="002A01B6">
          <w:rPr>
            <w:noProof/>
            <w:webHidden/>
          </w:rPr>
          <w:fldChar w:fldCharType="end"/>
        </w:r>
      </w:hyperlink>
    </w:p>
    <w:p w14:paraId="0FA4EADB" w14:textId="18F37D7C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2" w:history="1">
        <w:r w:rsidR="002A01B6" w:rsidRPr="00AB1E1B">
          <w:rPr>
            <w:rStyle w:val="Hyperlink"/>
            <w:rFonts w:cs="Arial"/>
            <w:bCs/>
            <w:noProof/>
          </w:rPr>
          <w:t>4.2.2 Supabase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32</w:t>
        </w:r>
        <w:r w:rsidR="002A01B6">
          <w:rPr>
            <w:noProof/>
            <w:webHidden/>
          </w:rPr>
          <w:fldChar w:fldCharType="end"/>
        </w:r>
      </w:hyperlink>
    </w:p>
    <w:p w14:paraId="44D29472" w14:textId="36E95BC2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3" w:history="1">
        <w:r w:rsidR="002A01B6" w:rsidRPr="00AB1E1B">
          <w:rPr>
            <w:rStyle w:val="Hyperlink"/>
            <w:rFonts w:cs="Arial"/>
            <w:bCs/>
            <w:noProof/>
          </w:rPr>
          <w:t>4.2.3 Gemini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33</w:t>
        </w:r>
        <w:r w:rsidR="002A01B6">
          <w:rPr>
            <w:noProof/>
            <w:webHidden/>
          </w:rPr>
          <w:fldChar w:fldCharType="end"/>
        </w:r>
      </w:hyperlink>
    </w:p>
    <w:p w14:paraId="5D95BECA" w14:textId="7C980609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64" w:history="1">
        <w:r w:rsidR="002A01B6" w:rsidRPr="00AB1E1B">
          <w:rPr>
            <w:rStyle w:val="Hyperlink"/>
            <w:rFonts w:cs="Arial"/>
            <w:bCs/>
            <w:noProof/>
          </w:rPr>
          <w:t>5. CICLO DE VIDA DE UM SOFTWARE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34</w:t>
        </w:r>
        <w:r w:rsidR="002A01B6">
          <w:rPr>
            <w:noProof/>
            <w:webHidden/>
          </w:rPr>
          <w:fldChar w:fldCharType="end"/>
        </w:r>
      </w:hyperlink>
    </w:p>
    <w:p w14:paraId="54C5425E" w14:textId="1808B94B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5" w:history="1">
        <w:r w:rsidR="002A01B6" w:rsidRPr="00AB1E1B">
          <w:rPr>
            <w:rStyle w:val="Hyperlink"/>
            <w:rFonts w:cs="Arial"/>
            <w:b/>
            <w:noProof/>
          </w:rPr>
          <w:t>5.1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Iniciação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34</w:t>
        </w:r>
        <w:r w:rsidR="002A01B6">
          <w:rPr>
            <w:noProof/>
            <w:webHidden/>
          </w:rPr>
          <w:fldChar w:fldCharType="end"/>
        </w:r>
      </w:hyperlink>
    </w:p>
    <w:p w14:paraId="2E8FFB13" w14:textId="5910E30C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6" w:history="1">
        <w:r w:rsidR="002A01B6" w:rsidRPr="00AB1E1B">
          <w:rPr>
            <w:rStyle w:val="Hyperlink"/>
            <w:rFonts w:cs="Arial"/>
            <w:b/>
            <w:noProof/>
          </w:rPr>
          <w:t>5.2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Elaboração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649FC318" w14:textId="60FAA725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7" w:history="1">
        <w:r w:rsidR="002A01B6" w:rsidRPr="00AB1E1B">
          <w:rPr>
            <w:rStyle w:val="Hyperlink"/>
            <w:rFonts w:cs="Arial"/>
            <w:b/>
            <w:noProof/>
          </w:rPr>
          <w:t>5.3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Construção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600C5C97" w14:textId="76E7EB4F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8" w:history="1">
        <w:r w:rsidR="002A01B6" w:rsidRPr="00AB1E1B">
          <w:rPr>
            <w:rStyle w:val="Hyperlink"/>
            <w:rFonts w:cs="Arial"/>
            <w:b/>
            <w:noProof/>
          </w:rPr>
          <w:t>5.4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Transição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5548E3C5" w14:textId="0A060DE5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69" w:history="1">
        <w:r w:rsidR="002A01B6" w:rsidRPr="00AB1E1B">
          <w:rPr>
            <w:rStyle w:val="Hyperlink"/>
            <w:rFonts w:cs="Arial"/>
            <w:bCs/>
            <w:noProof/>
          </w:rPr>
          <w:t>6. REQUISITOS FUNCIONAIS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36</w:t>
        </w:r>
        <w:r w:rsidR="002A01B6">
          <w:rPr>
            <w:noProof/>
            <w:webHidden/>
          </w:rPr>
          <w:fldChar w:fldCharType="end"/>
        </w:r>
      </w:hyperlink>
    </w:p>
    <w:p w14:paraId="6856F161" w14:textId="01BE5D2E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0" w:history="1">
        <w:r w:rsidR="002A01B6" w:rsidRPr="00AB1E1B">
          <w:rPr>
            <w:rStyle w:val="Hyperlink"/>
            <w:rFonts w:cs="Arial"/>
            <w:b/>
            <w:noProof/>
          </w:rPr>
          <w:t>6.1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Lista de Requisitos Funcionais do Site (Usuário e Adm)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36</w:t>
        </w:r>
        <w:r w:rsidR="002A01B6">
          <w:rPr>
            <w:noProof/>
            <w:webHidden/>
          </w:rPr>
          <w:fldChar w:fldCharType="end"/>
        </w:r>
      </w:hyperlink>
    </w:p>
    <w:p w14:paraId="6A76F6E5" w14:textId="281E4661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1" w:history="1">
        <w:r w:rsidR="002A01B6" w:rsidRPr="00AB1E1B">
          <w:rPr>
            <w:rStyle w:val="Hyperlink"/>
            <w:rFonts w:cs="Arial"/>
            <w:bCs/>
            <w:noProof/>
          </w:rPr>
          <w:t>6.1.1 Detalhamento de Requisitos Funcionais do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37</w:t>
        </w:r>
        <w:r w:rsidR="002A01B6">
          <w:rPr>
            <w:noProof/>
            <w:webHidden/>
          </w:rPr>
          <w:fldChar w:fldCharType="end"/>
        </w:r>
      </w:hyperlink>
    </w:p>
    <w:p w14:paraId="70EA952B" w14:textId="139E7230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2" w:history="1">
        <w:r w:rsidR="002A01B6" w:rsidRPr="00AB1E1B">
          <w:rPr>
            <w:rStyle w:val="Hyperlink"/>
            <w:rFonts w:cs="Arial"/>
            <w:b/>
            <w:noProof/>
          </w:rPr>
          <w:t>6.2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Lista de Requisitos Funcionais do Aplicativo (Usuário)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40</w:t>
        </w:r>
        <w:r w:rsidR="002A01B6">
          <w:rPr>
            <w:noProof/>
            <w:webHidden/>
          </w:rPr>
          <w:fldChar w:fldCharType="end"/>
        </w:r>
      </w:hyperlink>
    </w:p>
    <w:p w14:paraId="726974A0" w14:textId="570C5F12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3" w:history="1">
        <w:r w:rsidR="002A01B6" w:rsidRPr="00AB1E1B">
          <w:rPr>
            <w:rStyle w:val="Hyperlink"/>
            <w:rFonts w:cs="Arial"/>
            <w:bCs/>
            <w:noProof/>
          </w:rPr>
          <w:t>6.2.1 Detalhamento de Requisitos Funcionais do Aplicativo (Usuário)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41</w:t>
        </w:r>
        <w:r w:rsidR="002A01B6">
          <w:rPr>
            <w:noProof/>
            <w:webHidden/>
          </w:rPr>
          <w:fldChar w:fldCharType="end"/>
        </w:r>
      </w:hyperlink>
    </w:p>
    <w:p w14:paraId="52AC0E71" w14:textId="1E849E52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74" w:history="1">
        <w:r w:rsidR="002A01B6" w:rsidRPr="00AB1E1B">
          <w:rPr>
            <w:rStyle w:val="Hyperlink"/>
            <w:rFonts w:cs="Arial"/>
            <w:bCs/>
            <w:noProof/>
          </w:rPr>
          <w:t>7. MAPAS DO SITE E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45</w:t>
        </w:r>
        <w:r w:rsidR="002A01B6">
          <w:rPr>
            <w:noProof/>
            <w:webHidden/>
          </w:rPr>
          <w:fldChar w:fldCharType="end"/>
        </w:r>
      </w:hyperlink>
    </w:p>
    <w:p w14:paraId="2DB2E9AE" w14:textId="6C1F9B1C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5" w:history="1">
        <w:r w:rsidR="002A01B6" w:rsidRPr="00AB1E1B">
          <w:rPr>
            <w:rStyle w:val="Hyperlink"/>
            <w:rFonts w:cs="Arial"/>
            <w:b/>
            <w:noProof/>
          </w:rPr>
          <w:t>7.1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Mapa do Site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45</w:t>
        </w:r>
        <w:r w:rsidR="002A01B6">
          <w:rPr>
            <w:noProof/>
            <w:webHidden/>
          </w:rPr>
          <w:fldChar w:fldCharType="end"/>
        </w:r>
      </w:hyperlink>
    </w:p>
    <w:p w14:paraId="43BB8FE1" w14:textId="5C2B9B73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6" w:history="1">
        <w:r w:rsidR="002A01B6" w:rsidRPr="00AB1E1B">
          <w:rPr>
            <w:rStyle w:val="Hyperlink"/>
            <w:rFonts w:cs="Arial"/>
            <w:bCs/>
            <w:noProof/>
          </w:rPr>
          <w:t>7.1.1 Mapa do Site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46</w:t>
        </w:r>
        <w:r w:rsidR="002A01B6">
          <w:rPr>
            <w:noProof/>
            <w:webHidden/>
          </w:rPr>
          <w:fldChar w:fldCharType="end"/>
        </w:r>
      </w:hyperlink>
    </w:p>
    <w:p w14:paraId="0D8B7226" w14:textId="22C75CF5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7" w:history="1">
        <w:r w:rsidR="002A01B6" w:rsidRPr="00AB1E1B">
          <w:rPr>
            <w:rStyle w:val="Hyperlink"/>
            <w:rFonts w:cs="Arial"/>
            <w:b/>
            <w:noProof/>
          </w:rPr>
          <w:t xml:space="preserve">7.2 </w:t>
        </w:r>
        <w:r w:rsidR="002A01B6" w:rsidRPr="00AB1E1B">
          <w:rPr>
            <w:rStyle w:val="Hyperlink"/>
            <w:rFonts w:cs="Arial"/>
            <w:b/>
            <w:bCs/>
            <w:noProof/>
          </w:rPr>
          <w:t>Mapa do Aplicativo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47</w:t>
        </w:r>
        <w:r w:rsidR="002A01B6">
          <w:rPr>
            <w:noProof/>
            <w:webHidden/>
          </w:rPr>
          <w:fldChar w:fldCharType="end"/>
        </w:r>
      </w:hyperlink>
    </w:p>
    <w:p w14:paraId="39A6D341" w14:textId="76D1355B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78" w:history="1">
        <w:r w:rsidR="002A01B6" w:rsidRPr="00AB1E1B">
          <w:rPr>
            <w:rStyle w:val="Hyperlink"/>
            <w:rFonts w:cs="Arial"/>
            <w:bCs/>
            <w:noProof/>
          </w:rPr>
          <w:t>8. FLUXOGRAMAS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48</w:t>
        </w:r>
        <w:r w:rsidR="002A01B6">
          <w:rPr>
            <w:noProof/>
            <w:webHidden/>
          </w:rPr>
          <w:fldChar w:fldCharType="end"/>
        </w:r>
      </w:hyperlink>
    </w:p>
    <w:p w14:paraId="500327F9" w14:textId="30FAD46E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9" w:history="1">
        <w:r w:rsidR="002A01B6" w:rsidRPr="00AB1E1B">
          <w:rPr>
            <w:rStyle w:val="Hyperlink"/>
            <w:rFonts w:cs="Arial"/>
            <w:b/>
            <w:bCs/>
            <w:noProof/>
          </w:rPr>
          <w:t>8.1 Fluxograma do Site -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48</w:t>
        </w:r>
        <w:r w:rsidR="002A01B6">
          <w:rPr>
            <w:noProof/>
            <w:webHidden/>
          </w:rPr>
          <w:fldChar w:fldCharType="end"/>
        </w:r>
      </w:hyperlink>
    </w:p>
    <w:p w14:paraId="2421609D" w14:textId="1E4D8600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0" w:history="1">
        <w:r w:rsidR="002A01B6" w:rsidRPr="00AB1E1B">
          <w:rPr>
            <w:rStyle w:val="Hyperlink"/>
            <w:rFonts w:cs="Arial"/>
            <w:noProof/>
          </w:rPr>
          <w:t>8.1.1 Fluxograma do Site –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49</w:t>
        </w:r>
        <w:r w:rsidR="002A01B6">
          <w:rPr>
            <w:noProof/>
            <w:webHidden/>
          </w:rPr>
          <w:fldChar w:fldCharType="end"/>
        </w:r>
      </w:hyperlink>
    </w:p>
    <w:p w14:paraId="2F8422C1" w14:textId="560589DB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1" w:history="1">
        <w:r w:rsidR="002A01B6" w:rsidRPr="00AB1E1B">
          <w:rPr>
            <w:rStyle w:val="Hyperlink"/>
            <w:rFonts w:cs="Arial"/>
            <w:b/>
            <w:bCs/>
            <w:noProof/>
          </w:rPr>
          <w:t>9.1 Caso de Uso –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52</w:t>
        </w:r>
        <w:r w:rsidR="002A01B6">
          <w:rPr>
            <w:noProof/>
            <w:webHidden/>
          </w:rPr>
          <w:fldChar w:fldCharType="end"/>
        </w:r>
      </w:hyperlink>
    </w:p>
    <w:p w14:paraId="7B361708" w14:textId="1C6FC9C0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2" w:history="1">
        <w:r w:rsidR="002A01B6" w:rsidRPr="00AB1E1B">
          <w:rPr>
            <w:rStyle w:val="Hyperlink"/>
            <w:rFonts w:cs="Arial"/>
            <w:b/>
            <w:bCs/>
            <w:noProof/>
          </w:rPr>
          <w:t>9.2 Caso de Uso –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53</w:t>
        </w:r>
        <w:r w:rsidR="002A01B6">
          <w:rPr>
            <w:noProof/>
            <w:webHidden/>
          </w:rPr>
          <w:fldChar w:fldCharType="end"/>
        </w:r>
      </w:hyperlink>
    </w:p>
    <w:p w14:paraId="651E94B3" w14:textId="76B3014B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83" w:history="1">
        <w:r w:rsidR="002A01B6" w:rsidRPr="00AB1E1B">
          <w:rPr>
            <w:rStyle w:val="Hyperlink"/>
            <w:rFonts w:cs="Arial"/>
            <w:noProof/>
          </w:rPr>
          <w:t>10. MODELO DO BANCO DE DADOS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54</w:t>
        </w:r>
        <w:r w:rsidR="002A01B6">
          <w:rPr>
            <w:noProof/>
            <w:webHidden/>
          </w:rPr>
          <w:fldChar w:fldCharType="end"/>
        </w:r>
      </w:hyperlink>
    </w:p>
    <w:p w14:paraId="613B8E89" w14:textId="268D90BA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4" w:history="1">
        <w:r w:rsidR="002A01B6" w:rsidRPr="00AB1E1B">
          <w:rPr>
            <w:rStyle w:val="Hyperlink"/>
            <w:rFonts w:cs="Arial"/>
            <w:b/>
            <w:bCs/>
            <w:noProof/>
          </w:rPr>
          <w:t>10.2 Dicionário de Dados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55</w:t>
        </w:r>
        <w:r w:rsidR="002A01B6">
          <w:rPr>
            <w:noProof/>
            <w:webHidden/>
          </w:rPr>
          <w:fldChar w:fldCharType="end"/>
        </w:r>
      </w:hyperlink>
    </w:p>
    <w:p w14:paraId="44D8131B" w14:textId="3CD0F2F2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5" w:history="1">
        <w:r w:rsidR="002A01B6" w:rsidRPr="00AB1E1B">
          <w:rPr>
            <w:rStyle w:val="Hyperlink"/>
            <w:rFonts w:cs="Arial"/>
            <w:noProof/>
          </w:rPr>
          <w:t>10.2.1 Tabela: USUARIOS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55</w:t>
        </w:r>
        <w:r w:rsidR="002A01B6">
          <w:rPr>
            <w:noProof/>
            <w:webHidden/>
          </w:rPr>
          <w:fldChar w:fldCharType="end"/>
        </w:r>
      </w:hyperlink>
    </w:p>
    <w:p w14:paraId="3061DDE2" w14:textId="57942272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6" w:history="1">
        <w:r w:rsidR="002A01B6" w:rsidRPr="00AB1E1B">
          <w:rPr>
            <w:rStyle w:val="Hyperlink"/>
            <w:rFonts w:cs="Arial"/>
            <w:noProof/>
          </w:rPr>
          <w:t>10.2.2 Tabela: 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56</w:t>
        </w:r>
        <w:r w:rsidR="002A01B6">
          <w:rPr>
            <w:noProof/>
            <w:webHidden/>
          </w:rPr>
          <w:fldChar w:fldCharType="end"/>
        </w:r>
      </w:hyperlink>
    </w:p>
    <w:p w14:paraId="3589F03C" w14:textId="6903844E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7" w:history="1">
        <w:r w:rsidR="002A01B6" w:rsidRPr="00AB1E1B">
          <w:rPr>
            <w:rStyle w:val="Hyperlink"/>
            <w:rFonts w:cs="Arial"/>
            <w:noProof/>
          </w:rPr>
          <w:t>10.2.3 Tabela: APORTES_OBJETIVOS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56</w:t>
        </w:r>
        <w:r w:rsidR="002A01B6">
          <w:rPr>
            <w:noProof/>
            <w:webHidden/>
          </w:rPr>
          <w:fldChar w:fldCharType="end"/>
        </w:r>
      </w:hyperlink>
    </w:p>
    <w:p w14:paraId="07D1EC11" w14:textId="2076AD19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8" w:history="1">
        <w:r w:rsidR="002A01B6" w:rsidRPr="00AB1E1B">
          <w:rPr>
            <w:rStyle w:val="Hyperlink"/>
            <w:rFonts w:cs="Arial"/>
            <w:noProof/>
          </w:rPr>
          <w:t>10.2.4 Tabela: CATEGORIAS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57</w:t>
        </w:r>
        <w:r w:rsidR="002A01B6">
          <w:rPr>
            <w:noProof/>
            <w:webHidden/>
          </w:rPr>
          <w:fldChar w:fldCharType="end"/>
        </w:r>
      </w:hyperlink>
    </w:p>
    <w:p w14:paraId="1B59F97B" w14:textId="123E7879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9" w:history="1">
        <w:r w:rsidR="002A01B6" w:rsidRPr="00AB1E1B">
          <w:rPr>
            <w:rStyle w:val="Hyperlink"/>
            <w:rFonts w:cs="Arial"/>
            <w:noProof/>
          </w:rPr>
          <w:t>10.2.5 Tabela: GASTOS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58</w:t>
        </w:r>
        <w:r w:rsidR="002A01B6">
          <w:rPr>
            <w:noProof/>
            <w:webHidden/>
          </w:rPr>
          <w:fldChar w:fldCharType="end"/>
        </w:r>
      </w:hyperlink>
    </w:p>
    <w:p w14:paraId="65C4AB17" w14:textId="044AD937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0" w:history="1">
        <w:r w:rsidR="002A01B6" w:rsidRPr="00AB1E1B">
          <w:rPr>
            <w:rStyle w:val="Hyperlink"/>
            <w:rFonts w:cs="Arial"/>
            <w:noProof/>
          </w:rPr>
          <w:t>10.2.6 Tabela: RECEITAS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59</w:t>
        </w:r>
        <w:r w:rsidR="002A01B6">
          <w:rPr>
            <w:noProof/>
            <w:webHidden/>
          </w:rPr>
          <w:fldChar w:fldCharType="end"/>
        </w:r>
      </w:hyperlink>
    </w:p>
    <w:p w14:paraId="44E46F2A" w14:textId="12E7114B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1" w:history="1">
        <w:r w:rsidR="002A01B6" w:rsidRPr="00AB1E1B">
          <w:rPr>
            <w:rStyle w:val="Hyperlink"/>
            <w:rFonts w:cs="Arial"/>
            <w:noProof/>
          </w:rPr>
          <w:t>10.2.7 Tabela: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59</w:t>
        </w:r>
        <w:r w:rsidR="002A01B6">
          <w:rPr>
            <w:noProof/>
            <w:webHidden/>
          </w:rPr>
          <w:fldChar w:fldCharType="end"/>
        </w:r>
      </w:hyperlink>
    </w:p>
    <w:p w14:paraId="0A8987FC" w14:textId="1D23C303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2" w:history="1">
        <w:r w:rsidR="002A01B6" w:rsidRPr="00AB1E1B">
          <w:rPr>
            <w:rStyle w:val="Hyperlink"/>
            <w:rFonts w:cs="Arial"/>
            <w:noProof/>
          </w:rPr>
          <w:t>11</w:t>
        </w:r>
        <w:r w:rsidR="002A01B6" w:rsidRPr="00AB1E1B">
          <w:rPr>
            <w:rStyle w:val="Hyperlink"/>
            <w:rFonts w:cs="Arial"/>
            <w:bCs/>
            <w:noProof/>
          </w:rPr>
          <w:t>. DIAGRAMA DE CLASSES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60</w:t>
        </w:r>
        <w:r w:rsidR="002A01B6">
          <w:rPr>
            <w:noProof/>
            <w:webHidden/>
          </w:rPr>
          <w:fldChar w:fldCharType="end"/>
        </w:r>
      </w:hyperlink>
    </w:p>
    <w:p w14:paraId="59328D56" w14:textId="2ACBB07E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3" w:history="1">
        <w:r w:rsidR="002A01B6" w:rsidRPr="00AB1E1B">
          <w:rPr>
            <w:rStyle w:val="Hyperlink"/>
            <w:rFonts w:cs="Arial"/>
            <w:noProof/>
          </w:rPr>
          <w:t>12. CRONOGRAMA DE ATIVIDADES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61</w:t>
        </w:r>
        <w:r w:rsidR="002A01B6">
          <w:rPr>
            <w:noProof/>
            <w:webHidden/>
          </w:rPr>
          <w:fldChar w:fldCharType="end"/>
        </w:r>
      </w:hyperlink>
    </w:p>
    <w:p w14:paraId="0364FE54" w14:textId="72B2A117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4" w:history="1">
        <w:r w:rsidR="002A01B6" w:rsidRPr="00AB1E1B">
          <w:rPr>
            <w:rStyle w:val="Hyperlink"/>
            <w:rFonts w:cs="Arial"/>
            <w:noProof/>
          </w:rPr>
          <w:t>13. GRÁFICO DE GANTT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62</w:t>
        </w:r>
        <w:r w:rsidR="002A01B6">
          <w:rPr>
            <w:noProof/>
            <w:webHidden/>
          </w:rPr>
          <w:fldChar w:fldCharType="end"/>
        </w:r>
      </w:hyperlink>
    </w:p>
    <w:p w14:paraId="547D8713" w14:textId="6B7BFCDB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5" w:history="1">
        <w:r w:rsidR="002A01B6" w:rsidRPr="00AB1E1B">
          <w:rPr>
            <w:rStyle w:val="Hyperlink"/>
            <w:rFonts w:cs="Arial"/>
            <w:bCs/>
            <w:noProof/>
          </w:rPr>
          <w:t>14. DESENVOLVIMENTO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6EB3C455" w14:textId="3490E92F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6" w:history="1">
        <w:r w:rsidR="002A01B6" w:rsidRPr="00AB1E1B">
          <w:rPr>
            <w:rStyle w:val="Hyperlink"/>
            <w:rFonts w:cs="Arial"/>
            <w:b/>
            <w:bCs/>
            <w:noProof/>
          </w:rPr>
          <w:t>14.1 Desenvolvimento Web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017FE852" w14:textId="7B926442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7" w:history="1">
        <w:r w:rsidR="002A01B6" w:rsidRPr="00AB1E1B">
          <w:rPr>
            <w:rStyle w:val="Hyperlink"/>
            <w:rFonts w:cs="Arial"/>
            <w:noProof/>
          </w:rPr>
          <w:t>14.1.1 HTML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23003395" w14:textId="0C71805D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8" w:history="1">
        <w:r w:rsidR="002A01B6" w:rsidRPr="00AB1E1B">
          <w:rPr>
            <w:rStyle w:val="Hyperlink"/>
            <w:rFonts w:cs="Arial"/>
            <w:noProof/>
          </w:rPr>
          <w:t>14.1.2 CSS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59C7B1E5" w14:textId="781DB850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9" w:history="1">
        <w:r w:rsidR="002A01B6" w:rsidRPr="00AB1E1B">
          <w:rPr>
            <w:rStyle w:val="Hyperlink"/>
            <w:rFonts w:cs="Arial"/>
            <w:noProof/>
          </w:rPr>
          <w:t>14.1.3 JavaScript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5D009091" w14:textId="2D6B4B8B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0" w:history="1">
        <w:r w:rsidR="002A01B6" w:rsidRPr="00AB1E1B">
          <w:rPr>
            <w:rStyle w:val="Hyperlink"/>
            <w:rFonts w:cs="Arial"/>
            <w:noProof/>
          </w:rPr>
          <w:t>14.1.4 PHP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79B70242" w14:textId="47BBD0F6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1" w:history="1">
        <w:r w:rsidR="002A01B6" w:rsidRPr="00AB1E1B">
          <w:rPr>
            <w:rStyle w:val="Hyperlink"/>
            <w:rFonts w:cs="Arial"/>
            <w:b/>
            <w:bCs/>
            <w:noProof/>
          </w:rPr>
          <w:t>14.2 Desenvolvimento Mobile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66</w:t>
        </w:r>
        <w:r w:rsidR="002A01B6">
          <w:rPr>
            <w:noProof/>
            <w:webHidden/>
          </w:rPr>
          <w:fldChar w:fldCharType="end"/>
        </w:r>
      </w:hyperlink>
    </w:p>
    <w:p w14:paraId="7CDE9A47" w14:textId="08E72755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2" w:history="1">
        <w:r w:rsidR="002A01B6" w:rsidRPr="00AB1E1B">
          <w:rPr>
            <w:rStyle w:val="Hyperlink"/>
            <w:rFonts w:cs="Arial"/>
            <w:noProof/>
          </w:rPr>
          <w:t>14.2.1 Java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66</w:t>
        </w:r>
        <w:r w:rsidR="002A01B6">
          <w:rPr>
            <w:noProof/>
            <w:webHidden/>
          </w:rPr>
          <w:fldChar w:fldCharType="end"/>
        </w:r>
      </w:hyperlink>
    </w:p>
    <w:p w14:paraId="02D1A330" w14:textId="7B2F01F9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3" w:history="1">
        <w:r w:rsidR="002A01B6" w:rsidRPr="00AB1E1B">
          <w:rPr>
            <w:rStyle w:val="Hyperlink"/>
            <w:rFonts w:cs="Arial"/>
            <w:noProof/>
          </w:rPr>
          <w:t>14.2.2 Xml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71</w:t>
        </w:r>
        <w:r w:rsidR="002A01B6">
          <w:rPr>
            <w:noProof/>
            <w:webHidden/>
          </w:rPr>
          <w:fldChar w:fldCharType="end"/>
        </w:r>
      </w:hyperlink>
    </w:p>
    <w:p w14:paraId="3F6E129F" w14:textId="1EAA2174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04" w:history="1">
        <w:r w:rsidR="002A01B6" w:rsidRPr="00AB1E1B">
          <w:rPr>
            <w:rStyle w:val="Hyperlink"/>
            <w:rFonts w:cs="Arial"/>
            <w:noProof/>
          </w:rPr>
          <w:t xml:space="preserve">15. </w:t>
        </w:r>
        <w:r w:rsidR="002A01B6" w:rsidRPr="00AB1E1B">
          <w:rPr>
            <w:rStyle w:val="Hyperlink"/>
            <w:rFonts w:cs="Arial"/>
            <w:bCs/>
            <w:noProof/>
          </w:rPr>
          <w:t>MANUAIS ZENNO FINANÇAS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CCD41B7" w14:textId="3957A69D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5" w:history="1">
        <w:r w:rsidR="002A01B6" w:rsidRPr="00AB1E1B">
          <w:rPr>
            <w:rStyle w:val="Hyperlink"/>
            <w:rFonts w:cs="Arial"/>
            <w:b/>
            <w:bCs/>
            <w:noProof/>
          </w:rPr>
          <w:t>15.1 Manual do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695F0629" w14:textId="72B9DC68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6" w:history="1">
        <w:r w:rsidR="002A01B6" w:rsidRPr="00AB1E1B">
          <w:rPr>
            <w:rStyle w:val="Hyperlink"/>
            <w:rFonts w:cs="Arial"/>
            <w:noProof/>
          </w:rPr>
          <w:t>15.1.1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D7C3652" w14:textId="20CA80C8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7" w:history="1">
        <w:r w:rsidR="002A01B6" w:rsidRPr="00AB1E1B">
          <w:rPr>
            <w:rStyle w:val="Hyperlink"/>
            <w:rFonts w:cs="Arial"/>
            <w:noProof/>
          </w:rPr>
          <w:t>15.1.2 Quem Somos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213CE96B" w14:textId="0FC0F8B5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8" w:history="1">
        <w:r w:rsidR="002A01B6" w:rsidRPr="00AB1E1B">
          <w:rPr>
            <w:rStyle w:val="Hyperlink"/>
            <w:rFonts w:cs="Arial"/>
            <w:noProof/>
          </w:rPr>
          <w:t>15.1.3 Artigos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38D36AA4" w14:textId="3F09ED26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9" w:history="1">
        <w:r w:rsidR="002A01B6" w:rsidRPr="00AB1E1B">
          <w:rPr>
            <w:rStyle w:val="Hyperlink"/>
            <w:rFonts w:cs="Arial"/>
            <w:noProof/>
          </w:rPr>
          <w:t>15.1.4 Fale Conosco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21AED4F8" w14:textId="585093B7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0" w:history="1">
        <w:r w:rsidR="002A01B6" w:rsidRPr="00AB1E1B">
          <w:rPr>
            <w:rStyle w:val="Hyperlink"/>
            <w:rFonts w:cs="Arial"/>
            <w:noProof/>
          </w:rPr>
          <w:t>15.1.5 Dashboard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4B2CFB32" w14:textId="7489ED37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1" w:history="1">
        <w:r w:rsidR="002A01B6" w:rsidRPr="00AB1E1B">
          <w:rPr>
            <w:rStyle w:val="Hyperlink"/>
            <w:rFonts w:cs="Arial"/>
            <w:noProof/>
          </w:rPr>
          <w:t>15.1.6 Cadastrar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17AD837C" w14:textId="401B39A2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2" w:history="1">
        <w:r w:rsidR="002A01B6" w:rsidRPr="00AB1E1B">
          <w:rPr>
            <w:rStyle w:val="Hyperlink"/>
            <w:rFonts w:cs="Arial"/>
            <w:noProof/>
          </w:rPr>
          <w:t>15.1.7 Lista Administradores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699E91C" w14:textId="6DF8AE91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3" w:history="1">
        <w:r w:rsidR="002A01B6" w:rsidRPr="00AB1E1B">
          <w:rPr>
            <w:rStyle w:val="Hyperlink"/>
            <w:rFonts w:cs="Arial"/>
            <w:noProof/>
          </w:rPr>
          <w:t>15.1.8 Mensagens Recebidas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0990D8CD" w14:textId="60B73E24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4" w:history="1">
        <w:r w:rsidR="002A01B6" w:rsidRPr="00AB1E1B">
          <w:rPr>
            <w:rStyle w:val="Hyperlink"/>
            <w:rFonts w:cs="Arial"/>
            <w:b/>
            <w:bCs/>
            <w:noProof/>
          </w:rPr>
          <w:t>15.2 Manual do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77</w:t>
        </w:r>
        <w:r w:rsidR="002A01B6">
          <w:rPr>
            <w:noProof/>
            <w:webHidden/>
          </w:rPr>
          <w:fldChar w:fldCharType="end"/>
        </w:r>
      </w:hyperlink>
    </w:p>
    <w:p w14:paraId="14D9ED3E" w14:textId="20E3BA75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5" w:history="1">
        <w:r w:rsidR="002A01B6" w:rsidRPr="00AB1E1B">
          <w:rPr>
            <w:rStyle w:val="Hyperlink"/>
            <w:rFonts w:cs="Arial"/>
            <w:noProof/>
          </w:rPr>
          <w:t>15.2.1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77</w:t>
        </w:r>
        <w:r w:rsidR="002A01B6">
          <w:rPr>
            <w:noProof/>
            <w:webHidden/>
          </w:rPr>
          <w:fldChar w:fldCharType="end"/>
        </w:r>
      </w:hyperlink>
    </w:p>
    <w:p w14:paraId="076F22EB" w14:textId="2FE8AFFD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6" w:history="1">
        <w:r w:rsidR="002A01B6" w:rsidRPr="00AB1E1B">
          <w:rPr>
            <w:rStyle w:val="Hyperlink"/>
            <w:rFonts w:cs="Arial"/>
            <w:noProof/>
          </w:rPr>
          <w:t>15.2.2 Login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78</w:t>
        </w:r>
        <w:r w:rsidR="002A01B6">
          <w:rPr>
            <w:noProof/>
            <w:webHidden/>
          </w:rPr>
          <w:fldChar w:fldCharType="end"/>
        </w:r>
      </w:hyperlink>
    </w:p>
    <w:p w14:paraId="4D9B381C" w14:textId="7B09B118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7" w:history="1">
        <w:r w:rsidR="002A01B6" w:rsidRPr="00AB1E1B">
          <w:rPr>
            <w:rStyle w:val="Hyperlink"/>
            <w:rFonts w:cs="Arial"/>
            <w:noProof/>
          </w:rPr>
          <w:t>15.2.3 Esqueceu a Senha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79</w:t>
        </w:r>
        <w:r w:rsidR="002A01B6">
          <w:rPr>
            <w:noProof/>
            <w:webHidden/>
          </w:rPr>
          <w:fldChar w:fldCharType="end"/>
        </w:r>
      </w:hyperlink>
    </w:p>
    <w:p w14:paraId="56C4607D" w14:textId="37EDE209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8" w:history="1">
        <w:r w:rsidR="002A01B6" w:rsidRPr="00AB1E1B">
          <w:rPr>
            <w:rStyle w:val="Hyperlink"/>
            <w:rFonts w:cs="Arial"/>
            <w:noProof/>
          </w:rPr>
          <w:t>15.2.4 Criar Conta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82</w:t>
        </w:r>
        <w:r w:rsidR="002A01B6">
          <w:rPr>
            <w:noProof/>
            <w:webHidden/>
          </w:rPr>
          <w:fldChar w:fldCharType="end"/>
        </w:r>
      </w:hyperlink>
    </w:p>
    <w:p w14:paraId="46B67ED7" w14:textId="2F4FC0AB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9" w:history="1">
        <w:r w:rsidR="002A01B6" w:rsidRPr="00AB1E1B">
          <w:rPr>
            <w:rStyle w:val="Hyperlink"/>
            <w:rFonts w:cs="Arial"/>
            <w:noProof/>
          </w:rPr>
          <w:t>15.2.5 Cadastre-se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83</w:t>
        </w:r>
        <w:r w:rsidR="002A01B6">
          <w:rPr>
            <w:noProof/>
            <w:webHidden/>
          </w:rPr>
          <w:fldChar w:fldCharType="end"/>
        </w:r>
      </w:hyperlink>
    </w:p>
    <w:p w14:paraId="622CD95E" w14:textId="7306D4FA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0" w:history="1">
        <w:r w:rsidR="002A01B6" w:rsidRPr="00AB1E1B">
          <w:rPr>
            <w:rStyle w:val="Hyperlink"/>
            <w:rFonts w:cs="Arial"/>
            <w:noProof/>
          </w:rPr>
          <w:t>15.2.6 Verificar E-mail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84</w:t>
        </w:r>
        <w:r w:rsidR="002A01B6">
          <w:rPr>
            <w:noProof/>
            <w:webHidden/>
          </w:rPr>
          <w:fldChar w:fldCharType="end"/>
        </w:r>
      </w:hyperlink>
    </w:p>
    <w:p w14:paraId="6D9BCE20" w14:textId="014682FF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1" w:history="1">
        <w:r w:rsidR="002A01B6" w:rsidRPr="00AB1E1B">
          <w:rPr>
            <w:rStyle w:val="Hyperlink"/>
            <w:rFonts w:cs="Arial"/>
            <w:noProof/>
          </w:rPr>
          <w:t>15.2.7 Tela Home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85</w:t>
        </w:r>
        <w:r w:rsidR="002A01B6">
          <w:rPr>
            <w:noProof/>
            <w:webHidden/>
          </w:rPr>
          <w:fldChar w:fldCharType="end"/>
        </w:r>
      </w:hyperlink>
    </w:p>
    <w:p w14:paraId="0D3F9FCF" w14:textId="17C1DCCA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2" w:history="1">
        <w:r w:rsidR="002A01B6" w:rsidRPr="00AB1E1B">
          <w:rPr>
            <w:rStyle w:val="Hyperlink"/>
            <w:rFonts w:cs="Arial"/>
            <w:noProof/>
          </w:rPr>
          <w:t>15.2.8 Tela Meu Perfil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87</w:t>
        </w:r>
        <w:r w:rsidR="002A01B6">
          <w:rPr>
            <w:noProof/>
            <w:webHidden/>
          </w:rPr>
          <w:fldChar w:fldCharType="end"/>
        </w:r>
      </w:hyperlink>
    </w:p>
    <w:p w14:paraId="5CE2772E" w14:textId="45D8468C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3" w:history="1">
        <w:r w:rsidR="002A01B6" w:rsidRPr="00AB1E1B">
          <w:rPr>
            <w:rStyle w:val="Hyperlink"/>
            <w:rFonts w:cs="Arial"/>
            <w:noProof/>
          </w:rPr>
          <w:t>15.2.9 Tela Editar Perfil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88</w:t>
        </w:r>
        <w:r w:rsidR="002A01B6">
          <w:rPr>
            <w:noProof/>
            <w:webHidden/>
          </w:rPr>
          <w:fldChar w:fldCharType="end"/>
        </w:r>
      </w:hyperlink>
    </w:p>
    <w:p w14:paraId="7702F547" w14:textId="364BBDEA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4" w:history="1">
        <w:r w:rsidR="002A01B6" w:rsidRPr="00AB1E1B">
          <w:rPr>
            <w:rStyle w:val="Hyperlink"/>
            <w:rFonts w:cs="Arial"/>
            <w:noProof/>
          </w:rPr>
          <w:t>15.2.10 Tela Notificações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89</w:t>
        </w:r>
        <w:r w:rsidR="002A01B6">
          <w:rPr>
            <w:noProof/>
            <w:webHidden/>
          </w:rPr>
          <w:fldChar w:fldCharType="end"/>
        </w:r>
      </w:hyperlink>
    </w:p>
    <w:p w14:paraId="47888F44" w14:textId="262F6A91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5" w:history="1">
        <w:r w:rsidR="002A01B6" w:rsidRPr="00AB1E1B">
          <w:rPr>
            <w:rStyle w:val="Hyperlink"/>
            <w:rFonts w:cs="Arial"/>
            <w:noProof/>
          </w:rPr>
          <w:t>15.2.11 Tela Ajuda e Suporte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90</w:t>
        </w:r>
        <w:r w:rsidR="002A01B6">
          <w:rPr>
            <w:noProof/>
            <w:webHidden/>
          </w:rPr>
          <w:fldChar w:fldCharType="end"/>
        </w:r>
      </w:hyperlink>
    </w:p>
    <w:p w14:paraId="5CED01E3" w14:textId="2A36025C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6" w:history="1">
        <w:r w:rsidR="002A01B6" w:rsidRPr="00AB1E1B">
          <w:rPr>
            <w:rStyle w:val="Hyperlink"/>
            <w:rFonts w:cs="Arial"/>
            <w:noProof/>
          </w:rPr>
          <w:t>15.2.12 Tela Sobre o App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91</w:t>
        </w:r>
        <w:r w:rsidR="002A01B6">
          <w:rPr>
            <w:noProof/>
            <w:webHidden/>
          </w:rPr>
          <w:fldChar w:fldCharType="end"/>
        </w:r>
      </w:hyperlink>
    </w:p>
    <w:p w14:paraId="0B6E47AC" w14:textId="694ACB59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7" w:history="1">
        <w:r w:rsidR="002A01B6" w:rsidRPr="00AB1E1B">
          <w:rPr>
            <w:rStyle w:val="Hyperlink"/>
            <w:rFonts w:cs="Arial"/>
            <w:noProof/>
          </w:rPr>
          <w:t>15.2.13 Tela Termos e Políticas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92</w:t>
        </w:r>
        <w:r w:rsidR="002A01B6">
          <w:rPr>
            <w:noProof/>
            <w:webHidden/>
          </w:rPr>
          <w:fldChar w:fldCharType="end"/>
        </w:r>
      </w:hyperlink>
    </w:p>
    <w:p w14:paraId="20C03BAC" w14:textId="30C4EBD8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8" w:history="1">
        <w:r w:rsidR="002A01B6" w:rsidRPr="00AB1E1B">
          <w:rPr>
            <w:rStyle w:val="Hyperlink"/>
            <w:rFonts w:cs="Arial"/>
            <w:noProof/>
          </w:rPr>
          <w:t>15.2.14 Tela Análise Gráfica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94</w:t>
        </w:r>
        <w:r w:rsidR="002A01B6">
          <w:rPr>
            <w:noProof/>
            <w:webHidden/>
          </w:rPr>
          <w:fldChar w:fldCharType="end"/>
        </w:r>
      </w:hyperlink>
    </w:p>
    <w:p w14:paraId="09BDF314" w14:textId="321401D2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9" w:history="1">
        <w:r w:rsidR="002A01B6" w:rsidRPr="00AB1E1B">
          <w:rPr>
            <w:rStyle w:val="Hyperlink"/>
            <w:rFonts w:cs="Arial"/>
            <w:noProof/>
          </w:rPr>
          <w:t>15.2.15 Tela Metas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96</w:t>
        </w:r>
        <w:r w:rsidR="002A01B6">
          <w:rPr>
            <w:noProof/>
            <w:webHidden/>
          </w:rPr>
          <w:fldChar w:fldCharType="end"/>
        </w:r>
      </w:hyperlink>
    </w:p>
    <w:p w14:paraId="57230594" w14:textId="620EAA93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0" w:history="1">
        <w:r w:rsidR="002A01B6" w:rsidRPr="00AB1E1B">
          <w:rPr>
            <w:rStyle w:val="Hyperlink"/>
            <w:rFonts w:cs="Arial"/>
            <w:noProof/>
          </w:rPr>
          <w:t>15.2.16 Tela Extrato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97</w:t>
        </w:r>
        <w:r w:rsidR="002A01B6">
          <w:rPr>
            <w:noProof/>
            <w:webHidden/>
          </w:rPr>
          <w:fldChar w:fldCharType="end"/>
        </w:r>
      </w:hyperlink>
    </w:p>
    <w:p w14:paraId="7599EB42" w14:textId="4E3B3005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1" w:history="1">
        <w:r w:rsidR="002A01B6" w:rsidRPr="00AB1E1B">
          <w:rPr>
            <w:rStyle w:val="Hyperlink"/>
            <w:rFonts w:cs="Arial"/>
            <w:noProof/>
          </w:rPr>
          <w:t>15.2.17 Tela Conversor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98</w:t>
        </w:r>
        <w:r w:rsidR="002A01B6">
          <w:rPr>
            <w:noProof/>
            <w:webHidden/>
          </w:rPr>
          <w:fldChar w:fldCharType="end"/>
        </w:r>
      </w:hyperlink>
    </w:p>
    <w:p w14:paraId="2CE343C8" w14:textId="616212F6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2" w:history="1">
        <w:r w:rsidR="002A01B6" w:rsidRPr="00AB1E1B">
          <w:rPr>
            <w:rStyle w:val="Hyperlink"/>
            <w:rFonts w:cs="Arial"/>
            <w:noProof/>
          </w:rPr>
          <w:t>15.2.18 Tela ChatBot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99</w:t>
        </w:r>
        <w:r w:rsidR="002A01B6">
          <w:rPr>
            <w:noProof/>
            <w:webHidden/>
          </w:rPr>
          <w:fldChar w:fldCharType="end"/>
        </w:r>
      </w:hyperlink>
    </w:p>
    <w:p w14:paraId="25AC0C6D" w14:textId="2C69B3F5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33" w:history="1">
        <w:r w:rsidR="002A01B6" w:rsidRPr="00AB1E1B">
          <w:rPr>
            <w:rStyle w:val="Hyperlink"/>
            <w:rFonts w:cs="Arial"/>
            <w:noProof/>
          </w:rPr>
          <w:t>16. SIMULAÇÃO DE CUSTOS E HORAS TRABALHADAS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100</w:t>
        </w:r>
        <w:r w:rsidR="002A01B6">
          <w:rPr>
            <w:noProof/>
            <w:webHidden/>
          </w:rPr>
          <w:fldChar w:fldCharType="end"/>
        </w:r>
      </w:hyperlink>
    </w:p>
    <w:p w14:paraId="546570FC" w14:textId="499F6E93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34" w:history="1">
        <w:r w:rsidR="002A01B6" w:rsidRPr="00AB1E1B">
          <w:rPr>
            <w:rStyle w:val="Hyperlink"/>
            <w:rFonts w:cs="Arial"/>
            <w:noProof/>
          </w:rPr>
          <w:t>17. CANVAS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52AC6703" w14:textId="3AF81B43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5" w:history="1">
        <w:r w:rsidR="002A01B6" w:rsidRPr="00AB1E1B">
          <w:rPr>
            <w:rStyle w:val="Hyperlink"/>
            <w:rFonts w:cs="Arial"/>
            <w:b/>
            <w:bCs/>
            <w:noProof/>
          </w:rPr>
          <w:t>17.1 Como?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3AF8B468" w14:textId="74BC8B9B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6" w:history="1">
        <w:r w:rsidR="002A01B6" w:rsidRPr="00AB1E1B">
          <w:rPr>
            <w:rStyle w:val="Hyperlink"/>
            <w:rFonts w:cs="Arial"/>
            <w:noProof/>
          </w:rPr>
          <w:t>17.1.1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722DDD35" w14:textId="666E3544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7" w:history="1">
        <w:r w:rsidR="002A01B6" w:rsidRPr="00AB1E1B">
          <w:rPr>
            <w:rStyle w:val="Hyperlink"/>
            <w:rFonts w:cs="Arial"/>
            <w:noProof/>
          </w:rPr>
          <w:t>17.1.1 Principais Atividades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648C3BE1" w14:textId="37E35729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8" w:history="1">
        <w:r w:rsidR="002A01B6" w:rsidRPr="00AB1E1B">
          <w:rPr>
            <w:rStyle w:val="Hyperlink"/>
            <w:rFonts w:cs="Arial"/>
            <w:noProof/>
          </w:rPr>
          <w:t>17.1.1 Principais Recursos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72E209DE" w14:textId="62C00703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9" w:history="1">
        <w:r w:rsidR="002A01B6" w:rsidRPr="00AB1E1B">
          <w:rPr>
            <w:rStyle w:val="Hyperlink"/>
            <w:rFonts w:cs="Arial"/>
            <w:b/>
            <w:bCs/>
            <w:noProof/>
          </w:rPr>
          <w:t>17.2 O quê?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64A16F66" w14:textId="72E98CD7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0" w:history="1">
        <w:r w:rsidR="002A01B6" w:rsidRPr="00AB1E1B">
          <w:rPr>
            <w:rStyle w:val="Hyperlink"/>
            <w:rFonts w:cs="Arial"/>
            <w:noProof/>
          </w:rPr>
          <w:t>17.2.1 Proposta de Valor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03B8FAC" w14:textId="49C7B580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1" w:history="1">
        <w:r w:rsidR="002A01B6" w:rsidRPr="00AB1E1B">
          <w:rPr>
            <w:rStyle w:val="Hyperlink"/>
            <w:rFonts w:cs="Arial"/>
            <w:b/>
            <w:bCs/>
            <w:noProof/>
          </w:rPr>
          <w:t>17.3 Para Quem?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8037760" w14:textId="1E91D4D8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2" w:history="1">
        <w:r w:rsidR="002A01B6" w:rsidRPr="00AB1E1B">
          <w:rPr>
            <w:rStyle w:val="Hyperlink"/>
            <w:rFonts w:cs="Arial"/>
            <w:noProof/>
          </w:rPr>
          <w:t>17.3.1 Segmento de Clientes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8077911" w14:textId="017E5210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3" w:history="1">
        <w:r w:rsidR="002A01B6" w:rsidRPr="00AB1E1B">
          <w:rPr>
            <w:rStyle w:val="Hyperlink"/>
            <w:rFonts w:cs="Arial"/>
            <w:noProof/>
          </w:rPr>
          <w:t>17.3.2 Canais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41BC36D3" w14:textId="4B52B06D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4" w:history="1">
        <w:r w:rsidR="002A01B6" w:rsidRPr="00AB1E1B">
          <w:rPr>
            <w:rStyle w:val="Hyperlink"/>
            <w:rFonts w:cs="Arial"/>
            <w:noProof/>
          </w:rPr>
          <w:t>17.3.3 Relacionamento com o Cliente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6C901896" w14:textId="47EFEFFB" w:rsidR="002A01B6" w:rsidRDefault="00A560C3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5" w:history="1">
        <w:r w:rsidR="002A01B6" w:rsidRPr="00AB1E1B">
          <w:rPr>
            <w:rStyle w:val="Hyperlink"/>
            <w:rFonts w:cs="Arial"/>
            <w:b/>
            <w:bCs/>
            <w:noProof/>
          </w:rPr>
          <w:t>17.4 Quanto?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6F0C2DD2" w14:textId="6C833B96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6" w:history="1">
        <w:r w:rsidR="002A01B6" w:rsidRPr="00AB1E1B">
          <w:rPr>
            <w:rStyle w:val="Hyperlink"/>
            <w:rFonts w:cs="Arial"/>
            <w:noProof/>
          </w:rPr>
          <w:t>17.4.1 Estrutura de Custos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4146D0E4" w14:textId="54E4AD3D" w:rsidR="002A01B6" w:rsidRDefault="00A560C3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7" w:history="1">
        <w:r w:rsidR="002A01B6" w:rsidRPr="00AB1E1B">
          <w:rPr>
            <w:rStyle w:val="Hyperlink"/>
            <w:rFonts w:cs="Arial"/>
            <w:noProof/>
          </w:rPr>
          <w:t>17.4.2 Fonte de Receitas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54C8A18E" w14:textId="45EE8205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48" w:history="1">
        <w:r w:rsidR="002A01B6" w:rsidRPr="00AB1E1B">
          <w:rPr>
            <w:rStyle w:val="Hyperlink"/>
            <w:rFonts w:cs="Arial"/>
            <w:noProof/>
          </w:rPr>
          <w:t>18. CONCLUSÃO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105</w:t>
        </w:r>
        <w:r w:rsidR="002A01B6">
          <w:rPr>
            <w:noProof/>
            <w:webHidden/>
          </w:rPr>
          <w:fldChar w:fldCharType="end"/>
        </w:r>
      </w:hyperlink>
    </w:p>
    <w:p w14:paraId="2FEA9F8D" w14:textId="72664A8B" w:rsidR="002A01B6" w:rsidRDefault="00A560C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49" w:history="1">
        <w:r w:rsidR="002A01B6" w:rsidRPr="00AB1E1B">
          <w:rPr>
            <w:rStyle w:val="Hyperlink"/>
            <w:rFonts w:cs="Arial"/>
            <w:noProof/>
          </w:rPr>
          <w:t xml:space="preserve">19. </w:t>
        </w:r>
        <w:r w:rsidR="002A01B6" w:rsidRPr="00AB1E1B">
          <w:rPr>
            <w:rStyle w:val="Hyperlink"/>
            <w:noProof/>
          </w:rPr>
          <w:t>REFERÊNCIAS BIBLIOGRÁFICAS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106</w:t>
        </w:r>
        <w:r w:rsidR="002A01B6">
          <w:rPr>
            <w:noProof/>
            <w:webHidden/>
          </w:rPr>
          <w:fldChar w:fldCharType="end"/>
        </w:r>
      </w:hyperlink>
    </w:p>
    <w:p w14:paraId="4F566FBC" w14:textId="06D97748" w:rsidR="00EA4EAB" w:rsidRPr="00E62C3B" w:rsidRDefault="00175683">
      <w:pPr>
        <w:rPr>
          <w:rFonts w:cs="Arial"/>
        </w:rPr>
        <w:sectPr w:rsidR="00EA4EAB" w:rsidRPr="00E62C3B" w:rsidSect="00567DA8">
          <w:pgSz w:w="11906" w:h="16838" w:code="9"/>
          <w:pgMar w:top="1701" w:right="1134" w:bottom="1134" w:left="1701" w:header="0" w:footer="0" w:gutter="0"/>
          <w:cols w:space="720"/>
        </w:sectPr>
      </w:pPr>
      <w:r w:rsidRPr="00E62C3B">
        <w:rPr>
          <w:rFonts w:cs="Arial"/>
        </w:rPr>
        <w:fldChar w:fldCharType="end"/>
      </w:r>
    </w:p>
    <w:p w14:paraId="3087E0B3" w14:textId="5FD713C2" w:rsidR="005A58DC" w:rsidRPr="00E62C3B" w:rsidRDefault="00902FBE" w:rsidP="001D5B45">
      <w:pPr>
        <w:pStyle w:val="Ttulo1"/>
        <w:rPr>
          <w:rFonts w:cs="Arial"/>
        </w:rPr>
      </w:pPr>
      <w:bookmarkStart w:id="3" w:name="_Toc215588541"/>
      <w:bookmarkStart w:id="4" w:name="_Hlk236231034"/>
      <w:r w:rsidRPr="00E62C3B">
        <w:rPr>
          <w:rFonts w:cs="Arial"/>
        </w:rPr>
        <w:lastRenderedPageBreak/>
        <w:t>1</w:t>
      </w:r>
      <w:r w:rsidR="00EF3586" w:rsidRPr="00E62C3B">
        <w:rPr>
          <w:rFonts w:cs="Arial"/>
        </w:rPr>
        <w:t>.</w:t>
      </w:r>
      <w:r w:rsidRPr="00E62C3B">
        <w:rPr>
          <w:rFonts w:cs="Arial"/>
        </w:rPr>
        <w:t xml:space="preserve"> </w:t>
      </w:r>
      <w:r w:rsidR="00175683" w:rsidRPr="00E62C3B">
        <w:rPr>
          <w:rFonts w:cs="Arial"/>
        </w:rPr>
        <w:t>INTRODU</w:t>
      </w:r>
      <w:r w:rsidR="00907712" w:rsidRPr="00E62C3B">
        <w:rPr>
          <w:rFonts w:cs="Arial"/>
        </w:rPr>
        <w:t>ÇÃO</w:t>
      </w:r>
      <w:bookmarkEnd w:id="3"/>
    </w:p>
    <w:p w14:paraId="67C40FDD" w14:textId="77777777" w:rsidR="005A58DC" w:rsidRPr="00E62C3B" w:rsidRDefault="005A58DC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14:paraId="7F690007" w14:textId="77777777" w:rsidR="00600A1E" w:rsidRDefault="00600A1E" w:rsidP="00600A1E">
      <w:r w:rsidRPr="00600A1E">
        <w:t>Nos últimos anos, o assunto bem-estar tem se tornado cada vez mais desejado, seja entre jovens ou adultos de todas as idades. Decorrente de situações cotidianas, a busca por um padrão de beleza vem aumentando, seja por uma melhora física ou na saúde. Nesse contexto a demanda por nutricionistas cresce, porém, o custo não é acessível para todas as classes, o que acaba privatizando o serviço.</w:t>
      </w:r>
    </w:p>
    <w:p w14:paraId="7A32FEA8" w14:textId="77777777" w:rsidR="00600A1E" w:rsidRPr="00600A1E" w:rsidRDefault="00600A1E" w:rsidP="00600A1E">
      <w:r w:rsidRPr="00600A1E">
        <w:t xml:space="preserve">Com a popularização desse setor, torna-se fundamental a utilização de soluções tecnológicas que auxiliem na organização e no gerenciamento de suas refeições. Grande parte da população não se alimenta da maneira correta, o que gera o desperdício tanto de dinheiro quanto de alimentos. Além disso, muitos nutricionistas e até aplicativos, cobram para auxiliar no seu consumo, impedindo o acesso de pessoas de baixa renda. </w:t>
      </w:r>
    </w:p>
    <w:p w14:paraId="11606573" w14:textId="77777777" w:rsidR="00600A1E" w:rsidRPr="00600A1E" w:rsidRDefault="00600A1E" w:rsidP="00600A1E">
      <w:r w:rsidRPr="00600A1E">
        <w:t>Nesse cenário, o desenvolvimento de uma plataforma de gestão nutricional, apresenta-se como uma solução eficiente e de fácil acesso a todos, visando auxiliar principalmente pessoas de baixa renda e informatizando a questão da alimentação. Por meio de um sistema gratuito é possível monitorar dietas, cadastrar clientes e seus respectivos dados, gerar relatórios que auxiliem na tomada de decisões e gerenciar metas e objetivos.</w:t>
      </w:r>
    </w:p>
    <w:p w14:paraId="1C906A48" w14:textId="542F7422" w:rsidR="00F27A2B" w:rsidRPr="00E62C3B" w:rsidRDefault="00600A1E" w:rsidP="00600A1E">
      <w:pPr>
        <w:rPr>
          <w:rFonts w:cs="Arial"/>
        </w:rPr>
      </w:pPr>
      <w:r w:rsidRPr="00600A1E">
        <w:t>Dessa forma, o presente Trabalho de Conclusão de Curso, desenvolvido no âmbito do curso de Análise e Desenvolvimento de Sistemas (ADS), tem como objetivo projetar e desenvolver um sistema de gestão nutricional, utilizando conceitos e técnicas da área de desenvolvimento de software, modelagem de sistemas e banco de dados. A proposta busca demonstrar na prática, a aplicação dos conhecimentos adquiridos ao longo do curso, contribuindo para a criação de uma solução tecnológica que auxilie na organização, eficiência e qualidade de vida da população mais vulnerável.</w:t>
      </w:r>
      <w:r w:rsidRPr="00E62C3B">
        <w:rPr>
          <w:rFonts w:cs="Arial"/>
        </w:rPr>
        <w:br w:type="page"/>
      </w:r>
      <w:bookmarkEnd w:id="4"/>
    </w:p>
    <w:p w14:paraId="4CEE4860" w14:textId="49FB5AD8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5" w:name="_Toc215588542"/>
      <w:bookmarkStart w:id="6" w:name="_Hlk161838033"/>
      <w:bookmarkStart w:id="7" w:name="_Hlk236231119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  <w:bookmarkEnd w:id="5"/>
    </w:p>
    <w:bookmarkEnd w:id="7"/>
    <w:p w14:paraId="160ECB3F" w14:textId="77777777" w:rsidR="008E5A5B" w:rsidRPr="00E62C3B" w:rsidRDefault="008E5A5B" w:rsidP="008E5A5B">
      <w:pPr>
        <w:ind w:firstLine="0"/>
        <w:rPr>
          <w:rFonts w:cs="Arial"/>
          <w:szCs w:val="24"/>
        </w:rPr>
      </w:pPr>
    </w:p>
    <w:bookmarkEnd w:id="6"/>
    <w:p w14:paraId="3049E1AA" w14:textId="77777777" w:rsidR="00600A1E" w:rsidRPr="000E1E4C" w:rsidRDefault="00600A1E" w:rsidP="00600A1E">
      <w:pPr>
        <w:rPr>
          <w:lang w:eastAsia="pt-BR"/>
        </w:rPr>
      </w:pPr>
      <w:r w:rsidRPr="000E1E4C">
        <w:rPr>
          <w:lang w:eastAsia="pt-BR"/>
        </w:rPr>
        <w:t>O cenário da segurança alimentar no Brasil contemporâneo é marcado por um paradoxo entre a disponibilidade de alimentos e o poder de compra da classe trabalhadora. A manutenção de uma dieta nutricionalmente equilibrada esbarra, principalmente, na barreira econômica causada pelo descompasso entre o salário mínimo e o custo de vida. Atualmente, o salário mínimo não acompanha o aumento dos preços dos itens básicos. Como o rendimento mensal precisa cobrir moradia, transporte, saúde e educação, sobra pouco para alimentação, tornando difícil manter uma dieta adequada.</w:t>
      </w:r>
    </w:p>
    <w:p w14:paraId="1D62FC98" w14:textId="77777777" w:rsidR="00600A1E" w:rsidRPr="000E1E4C" w:rsidRDefault="00600A1E" w:rsidP="00600A1E">
      <w:pPr>
        <w:rPr>
          <w:lang w:eastAsia="pt-BR"/>
        </w:rPr>
      </w:pPr>
      <w:r w:rsidRPr="000E1E4C">
        <w:rPr>
          <w:lang w:eastAsia="pt-BR"/>
        </w:rPr>
        <w:t>O aumento dos preços dos alimentos essenciais faz com que muitas famílias adotem estratégias de sobrevivência, substituindo alimentos saudáveis por ultra processados, que são mais baratos e duram mais. Essa escolha, embora necessária, prejudica a qualidade da alimentação e contribui para o aumento de doenças crônicas. Assim, mesmo sem passar fome extrema, muitas pessoas vivem em situação de insegurança alimentar. Além disso, há falta de ferramentas que ajudem a planejar uma alimentação saudável dentro do orçamento disponível.</w:t>
      </w:r>
    </w:p>
    <w:p w14:paraId="798111C8" w14:textId="77777777" w:rsidR="00600A1E" w:rsidRDefault="00600A1E" w:rsidP="00600A1E">
      <w:pPr>
        <w:rPr>
          <w:lang w:eastAsia="pt-BR"/>
        </w:rPr>
      </w:pPr>
      <w:r w:rsidRPr="000E1E4C">
        <w:rPr>
          <w:lang w:eastAsia="pt-BR"/>
        </w:rPr>
        <w:t>De que maneira o desenvolvimento de um aplicativo de nutrição focado na otimização de custos pode auxiliar indivíduos que vivem com um salário mínimo a conciliar suas necessidades nutricionais com as limitações impostas pelo custo de vida no Brasil?</w:t>
      </w:r>
    </w:p>
    <w:p w14:paraId="3050D7CE" w14:textId="18B9F071" w:rsidR="00E14628" w:rsidRPr="00E62C3B" w:rsidRDefault="00EF3586" w:rsidP="00E14628">
      <w:pPr>
        <w:rPr>
          <w:rFonts w:cs="Arial"/>
          <w:szCs w:val="24"/>
        </w:rPr>
      </w:pPr>
      <w:r w:rsidRPr="00E62C3B">
        <w:rPr>
          <w:rFonts w:cs="Arial"/>
          <w:szCs w:val="24"/>
        </w:rPr>
        <w:t>.</w:t>
      </w:r>
      <w:r w:rsidR="00E14628" w:rsidRPr="00E62C3B">
        <w:rPr>
          <w:rFonts w:cs="Arial"/>
          <w:szCs w:val="24"/>
        </w:rPr>
        <w:t xml:space="preserve"> </w:t>
      </w:r>
    </w:p>
    <w:p w14:paraId="04F9CE58" w14:textId="25B12D55" w:rsidR="00F27A2B" w:rsidRPr="00E62C3B" w:rsidRDefault="00F27A2B" w:rsidP="00EF3586">
      <w:pPr>
        <w:rPr>
          <w:rFonts w:cs="Arial"/>
          <w:szCs w:val="24"/>
        </w:rPr>
      </w:pPr>
      <w:r w:rsidRPr="00E62C3B">
        <w:rPr>
          <w:rFonts w:cs="Arial"/>
          <w:szCs w:val="24"/>
        </w:rPr>
        <w:br w:type="page"/>
      </w:r>
    </w:p>
    <w:p w14:paraId="017609C9" w14:textId="7C5C6C40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8" w:name="_Toc215588543"/>
      <w:bookmarkStart w:id="9" w:name="_Hlk236231290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8"/>
    </w:p>
    <w:bookmarkEnd w:id="9"/>
    <w:p w14:paraId="7CDE6016" w14:textId="77777777" w:rsidR="005A58DC" w:rsidRPr="00E62C3B" w:rsidRDefault="005A58DC" w:rsidP="00600A1E"/>
    <w:p w14:paraId="73732670" w14:textId="054153EB" w:rsidR="00600A1E" w:rsidRPr="000E1E4C" w:rsidRDefault="00600A1E" w:rsidP="00600A1E">
      <w:pPr>
        <w:rPr>
          <w:szCs w:val="24"/>
        </w:rPr>
      </w:pPr>
      <w:r w:rsidRPr="000E1E4C">
        <w:rPr>
          <w:szCs w:val="24"/>
        </w:rPr>
        <w:t xml:space="preserve">A motivação para o desenvolvimento deste trabalho </w:t>
      </w:r>
      <w:r w:rsidR="00927400" w:rsidRPr="000E1E4C">
        <w:rPr>
          <w:szCs w:val="24"/>
        </w:rPr>
        <w:t>está</w:t>
      </w:r>
      <w:r w:rsidRPr="000E1E4C">
        <w:rPr>
          <w:szCs w:val="24"/>
        </w:rPr>
        <w:t xml:space="preserve"> diretamente relacionada à crescente necessidade de promover hábitos alimentares mais saudáveis e acessíveis à população. Atualmente, muitas pessoas enfrentam dificuldades em manter uma alimentação equilibrada, seja por falta de conhecimento nutricional, organização das refeições ou limitações financeiras para acessar serviços especializados, como consultas com nutricionistas.</w:t>
      </w:r>
    </w:p>
    <w:p w14:paraId="239684C2" w14:textId="77777777" w:rsidR="00600A1E" w:rsidRPr="000E1E4C" w:rsidRDefault="00600A1E" w:rsidP="00600A1E">
      <w:pPr>
        <w:rPr>
          <w:szCs w:val="24"/>
        </w:rPr>
      </w:pPr>
      <w:r w:rsidRPr="000E1E4C">
        <w:rPr>
          <w:szCs w:val="24"/>
        </w:rPr>
        <w:t>Além disso, é comum que o controle alimentar seja feito de forma desorganizada ou até mesmo inexistente, o que pode resultar em escolhas inadequadas, desperdício de alimentos e impactos negativos na saúde. Embora existam aplicativos voltados funcionalidades restritas ou exigem pagamento, o que limita o acesso de uma parcela significativa da população.</w:t>
      </w:r>
    </w:p>
    <w:p w14:paraId="4996D61F" w14:textId="606FD9DF" w:rsidR="00F27A2B" w:rsidRPr="00E62C3B" w:rsidRDefault="00600A1E" w:rsidP="00600A1E">
      <w:r w:rsidRPr="000E1E4C">
        <w:rPr>
          <w:szCs w:val="24"/>
        </w:rPr>
        <w:t>Diante desse cenário, o desenvolvimento de um aplicativo de nutrição surge como uma alternativa tecnológica viável para auxiliar no monitoramento da alimentação, no planejamento de refeições e no acompanhamento de metas nutricionais. A proposta busca oferecer uma solução acessível, prática e eficiente, contribuindo para a melhoria da qualidade de vida dos usuários.</w:t>
      </w:r>
      <w:r w:rsidR="00F27A2B" w:rsidRPr="00E62C3B">
        <w:br w:type="page"/>
      </w:r>
    </w:p>
    <w:p w14:paraId="182E5EED" w14:textId="2263DA7B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0" w:name="_Toc215588544"/>
      <w:bookmarkStart w:id="11" w:name="_Hlk236231317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10"/>
    </w:p>
    <w:bookmarkEnd w:id="11"/>
    <w:p w14:paraId="744AA7D4" w14:textId="77777777" w:rsidR="005A58DC" w:rsidRPr="00E62C3B" w:rsidRDefault="005A58DC">
      <w:pPr>
        <w:rPr>
          <w:rFonts w:cs="Arial"/>
        </w:rPr>
      </w:pPr>
    </w:p>
    <w:p w14:paraId="5A98B0C4" w14:textId="77777777" w:rsidR="0092159E" w:rsidRPr="000E1E4C" w:rsidRDefault="0092159E" w:rsidP="0092159E">
      <w:r w:rsidRPr="000E1E4C">
        <w:t>No desenvolvimento deste trabalho, serão enfrentados diversos desafios relacionados à criação de um sistema de auxílio e gerenciamento de rotinas alimentares. O sistema deverá ser capaz de atender a diferentes objetivos dos usuários, sendo acessível, autoexplicativo, eficiente e devidamente otimizado, de modo a suprir suas necessidades de forma prática.</w:t>
      </w:r>
    </w:p>
    <w:p w14:paraId="2EC22C31" w14:textId="77777777" w:rsidR="0092159E" w:rsidRPr="000E1E4C" w:rsidRDefault="0092159E" w:rsidP="0092159E">
      <w:r w:rsidRPr="000E1E4C">
        <w:t>Entre os principais obstáculos, destaca-se a integração de módulos essenciais, como o gerenciamento da ingestão de alimentos, o controle de carboidratos, o acompanhamento da hidratação e das calorias, além do cálculo do Índice de Massa Corporal (IMC) individual. Também será necessário implementar a atribuição de dados por meio de alimentos previamente definidos no aplicativo, garantindo simplicidade e funcionamento sem falhas.</w:t>
      </w:r>
    </w:p>
    <w:p w14:paraId="6A26173C" w14:textId="77777777" w:rsidR="0092159E" w:rsidRPr="000E1E4C" w:rsidRDefault="0092159E" w:rsidP="0092159E">
      <w:r w:rsidRPr="000E1E4C">
        <w:t>Adicionalmente, é fundamental que o sistema seja intuitivo, especialmente para usuários com pouca familiaridade com tecnologia. Dessa forma, o desenvolvimento deverá priorizar um ambiente seguro, eficaz e com layout simples, favorecendo a compreensão e a usabilidade.</w:t>
      </w:r>
    </w:p>
    <w:p w14:paraId="23B4F14E" w14:textId="77777777" w:rsid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  <w:sectPr w:rsidR="00C9398C" w:rsidSect="00512233">
          <w:headerReference w:type="default" r:id="rId11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628B10B" w14:textId="6F978ACE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2" w:name="_Toc215588545"/>
      <w:bookmarkStart w:id="13" w:name="_Hlk236231337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4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Objetivos</w:t>
      </w:r>
      <w:bookmarkEnd w:id="12"/>
    </w:p>
    <w:bookmarkEnd w:id="13"/>
    <w:p w14:paraId="0060AC82" w14:textId="77777777" w:rsidR="0035775F" w:rsidRPr="00E62C3B" w:rsidRDefault="0035775F" w:rsidP="0035775F">
      <w:pPr>
        <w:ind w:firstLine="0"/>
        <w:rPr>
          <w:rFonts w:cs="Arial"/>
        </w:rPr>
      </w:pPr>
    </w:p>
    <w:p w14:paraId="1845A6C7" w14:textId="5D3F7371" w:rsidR="0079097F" w:rsidRPr="0044505A" w:rsidRDefault="001D5B45" w:rsidP="0044505A">
      <w:pPr>
        <w:pStyle w:val="Ttulo3"/>
        <w:ind w:firstLine="567"/>
        <w:rPr>
          <w:rFonts w:cs="Arial"/>
        </w:rPr>
      </w:pPr>
      <w:bookmarkStart w:id="14" w:name="_Toc215588546"/>
      <w:bookmarkStart w:id="15" w:name="_Hlk236231350"/>
      <w:r w:rsidRPr="00E62C3B">
        <w:rPr>
          <w:rFonts w:cs="Arial"/>
        </w:rPr>
        <w:t>1.</w:t>
      </w:r>
      <w:r w:rsidR="0035775F" w:rsidRPr="00E62C3B">
        <w:rPr>
          <w:rFonts w:cs="Arial"/>
        </w:rPr>
        <w:t>4</w:t>
      </w:r>
      <w:r w:rsidRPr="00E62C3B">
        <w:rPr>
          <w:rFonts w:cs="Arial"/>
        </w:rPr>
        <w:t xml:space="preserve">.1 </w:t>
      </w:r>
      <w:r w:rsidR="00175683" w:rsidRPr="00E62C3B">
        <w:rPr>
          <w:rFonts w:cs="Arial"/>
        </w:rPr>
        <w:t>Objetivos Gerais</w:t>
      </w:r>
      <w:bookmarkEnd w:id="14"/>
    </w:p>
    <w:bookmarkEnd w:id="15"/>
    <w:p w14:paraId="47031B69" w14:textId="77777777" w:rsidR="0044505A" w:rsidRDefault="0044505A" w:rsidP="0044505A">
      <w:r w:rsidRPr="000E1E4C">
        <w:t>Desenvolver um sistema de nutrição com foco em acessibilidade e facilidade de uso. Nosso objetivo é criar um aplicativo ou site totalmente gratuito, que ofereça rotinas alimentares personalizadas para cada usuário, além de controle de calorias e carboidratos.</w:t>
      </w:r>
    </w:p>
    <w:p w14:paraId="12D9E6B0" w14:textId="1C1404A6" w:rsidR="005A58DC" w:rsidRPr="0044505A" w:rsidRDefault="0044505A" w:rsidP="0044505A">
      <w:r w:rsidRPr="000E1E4C">
        <w:t>O sistema também terá como propósito ajudar a evitar o desperdício de alimentos, sempre pensando em atender principalmente pessoas de baixa renda.</w:t>
      </w:r>
    </w:p>
    <w:p w14:paraId="4C73A10A" w14:textId="77777777" w:rsidR="005A58DC" w:rsidRPr="00E62C3B" w:rsidRDefault="005A58DC" w:rsidP="00DF66F0">
      <w:pPr>
        <w:pStyle w:val="PargrafodaLista"/>
        <w:spacing w:after="160" w:line="257" w:lineRule="auto"/>
        <w:ind w:left="0" w:firstLine="0"/>
        <w:rPr>
          <w:rFonts w:cs="Arial"/>
          <w:color w:val="000000" w:themeColor="text1"/>
        </w:rPr>
      </w:pPr>
    </w:p>
    <w:p w14:paraId="6E003919" w14:textId="2C56AEF4" w:rsidR="004B64B0" w:rsidRPr="00E62C3B" w:rsidRDefault="00175683" w:rsidP="00C9398C">
      <w:pPr>
        <w:pStyle w:val="PargrafodaLista"/>
        <w:numPr>
          <w:ilvl w:val="2"/>
          <w:numId w:val="41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16" w:name="_Hlk236231455"/>
      <w:r w:rsidRPr="00E62C3B">
        <w:rPr>
          <w:rFonts w:cs="Arial"/>
          <w:b/>
          <w:bCs/>
          <w:color w:val="000000" w:themeColor="text1"/>
        </w:rPr>
        <w:t>Objetivos Específicos</w:t>
      </w:r>
    </w:p>
    <w:bookmarkEnd w:id="16"/>
    <w:p w14:paraId="0CFE3B1B" w14:textId="13C87620" w:rsidR="005A58DC" w:rsidRPr="00E62C3B" w:rsidRDefault="005A58DC" w:rsidP="0079097F">
      <w:pPr>
        <w:ind w:firstLine="0"/>
        <w:rPr>
          <w:rFonts w:cs="Arial"/>
          <w:b/>
          <w:bCs/>
          <w:color w:val="000000" w:themeColor="text1"/>
        </w:rPr>
      </w:pPr>
    </w:p>
    <w:p w14:paraId="1C18D0FD" w14:textId="658A5A8D" w:rsidR="0079097F" w:rsidRPr="00E62C3B" w:rsidRDefault="0092159E" w:rsidP="0035775F">
      <w:pPr>
        <w:pStyle w:val="PargrafodaLista"/>
        <w:numPr>
          <w:ilvl w:val="0"/>
          <w:numId w:val="42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Desenvolver rotinas alimentares personalizadas com base no IMC de cada usuário.</w:t>
      </w:r>
    </w:p>
    <w:p w14:paraId="7F163D7E" w14:textId="77A5FEA2" w:rsidR="0079097F" w:rsidRPr="00E62C3B" w:rsidRDefault="0092159E" w:rsidP="0035775F">
      <w:pPr>
        <w:pStyle w:val="PargrafodaLista"/>
        <w:numPr>
          <w:ilvl w:val="0"/>
          <w:numId w:val="42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Planejar sugestões de refeições para o dia a dia, priorizando o aproveitamento</w:t>
      </w:r>
      <w:r w:rsidR="00186F20">
        <w:rPr>
          <w:rFonts w:cs="Arial"/>
          <w:color w:val="000000" w:themeColor="text1"/>
        </w:rPr>
        <w:t xml:space="preserve"> de ingredientes a fim de evitar o desperdício de alimentos.</w:t>
      </w:r>
    </w:p>
    <w:p w14:paraId="134204D6" w14:textId="56CC8B2E" w:rsidR="0079097F" w:rsidRPr="00E62C3B" w:rsidRDefault="00186F20" w:rsidP="0035775F">
      <w:pPr>
        <w:pStyle w:val="PargrafodaLista"/>
        <w:numPr>
          <w:ilvl w:val="0"/>
          <w:numId w:val="42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Realizar o cálculo de calorias, carboidratos e proteínas das refeições.</w:t>
      </w:r>
    </w:p>
    <w:p w14:paraId="76C4B1FF" w14:textId="4EA0FAE0" w:rsidR="0079097F" w:rsidRPr="00E62C3B" w:rsidRDefault="00186F20" w:rsidP="0070548A">
      <w:pPr>
        <w:pStyle w:val="PargrafodaLista"/>
        <w:numPr>
          <w:ilvl w:val="0"/>
          <w:numId w:val="42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Definir a estrutura do projeto, incluindo banco de dados, fluxo de processos e as tecnologias a serem utilizadas.</w:t>
      </w:r>
    </w:p>
    <w:p w14:paraId="72ED7BBE" w14:textId="7298CBAB" w:rsidR="0079097F" w:rsidRPr="00E62C3B" w:rsidRDefault="00186F20" w:rsidP="0035775F">
      <w:pPr>
        <w:pStyle w:val="PargrafodaLista"/>
        <w:numPr>
          <w:ilvl w:val="0"/>
          <w:numId w:val="42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Testar as funcionalidades do sistema, visando minimizar erros e possíveis falhas.</w:t>
      </w:r>
    </w:p>
    <w:p w14:paraId="0C6865DF" w14:textId="2B057FB1" w:rsidR="0079097F" w:rsidRPr="00E62C3B" w:rsidRDefault="00186F20" w:rsidP="0035775F">
      <w:pPr>
        <w:pStyle w:val="PargrafodaLista"/>
        <w:numPr>
          <w:ilvl w:val="0"/>
          <w:numId w:val="42"/>
        </w:numPr>
        <w:rPr>
          <w:rFonts w:cs="Arial"/>
        </w:rPr>
      </w:pPr>
      <w:r>
        <w:rPr>
          <w:rFonts w:cs="Arial"/>
        </w:rPr>
        <w:t>Documentar todo o projeto, incluindo instruções de uso e orientações para manutenção.</w:t>
      </w:r>
    </w:p>
    <w:p w14:paraId="102E2E0E" w14:textId="77777777" w:rsidR="005A58DC" w:rsidRPr="00E62C3B" w:rsidRDefault="005A58DC">
      <w:pPr>
        <w:pStyle w:val="PargrafodaLista"/>
        <w:ind w:left="1429" w:firstLine="0"/>
        <w:rPr>
          <w:rFonts w:cs="Arial"/>
        </w:rPr>
      </w:pPr>
    </w:p>
    <w:p w14:paraId="56A97C98" w14:textId="2218F079" w:rsidR="005A58DC" w:rsidRPr="00E62C3B" w:rsidRDefault="005A58DC">
      <w:pPr>
        <w:pStyle w:val="PargrafodaLista"/>
        <w:ind w:left="1429" w:firstLine="0"/>
        <w:rPr>
          <w:rFonts w:cs="Arial"/>
        </w:rPr>
      </w:pPr>
    </w:p>
    <w:p w14:paraId="3F1DBE4B" w14:textId="77777777" w:rsidR="005A58DC" w:rsidRPr="00E62C3B" w:rsidRDefault="005A58DC">
      <w:pPr>
        <w:pStyle w:val="PargrafodaLista"/>
        <w:ind w:left="1429" w:firstLine="0"/>
        <w:rPr>
          <w:rFonts w:cs="Arial"/>
        </w:rPr>
      </w:pPr>
    </w:p>
    <w:p w14:paraId="14FD3453" w14:textId="77777777" w:rsidR="005A58DC" w:rsidRPr="00E62C3B" w:rsidRDefault="005A58DC" w:rsidP="00322441">
      <w:pPr>
        <w:ind w:firstLine="0"/>
        <w:rPr>
          <w:rFonts w:cs="Arial"/>
        </w:rPr>
      </w:pPr>
    </w:p>
    <w:p w14:paraId="061BE049" w14:textId="74E602FE" w:rsidR="00CA5931" w:rsidRPr="00E62C3B" w:rsidRDefault="00DF66F0" w:rsidP="00713AB9">
      <w:pPr>
        <w:pStyle w:val="Ttulo1"/>
        <w:rPr>
          <w:rFonts w:cs="Arial"/>
          <w:bCs/>
          <w:szCs w:val="28"/>
        </w:rPr>
      </w:pPr>
      <w:bookmarkStart w:id="17" w:name="_Toc215588547"/>
      <w:r w:rsidRPr="00E62C3B">
        <w:rPr>
          <w:rFonts w:cs="Arial"/>
          <w:bCs/>
          <w:szCs w:val="28"/>
        </w:rPr>
        <w:t xml:space="preserve">2. </w:t>
      </w:r>
      <w:bookmarkStart w:id="18" w:name="_Hlk236232028"/>
      <w:r w:rsidR="00175683" w:rsidRPr="00E62C3B">
        <w:rPr>
          <w:rFonts w:cs="Arial"/>
          <w:bCs/>
          <w:szCs w:val="28"/>
        </w:rPr>
        <w:t>REFERÊNCIAL TEÓRICO</w:t>
      </w:r>
      <w:bookmarkEnd w:id="17"/>
      <w:bookmarkEnd w:id="18"/>
    </w:p>
    <w:p w14:paraId="6FFD4F87" w14:textId="7BDC4120" w:rsidR="005A58DC" w:rsidRPr="00E62C3B" w:rsidRDefault="00175683" w:rsidP="00DF66F0">
      <w:pPr>
        <w:pStyle w:val="Ttulo2"/>
        <w:ind w:firstLine="0"/>
        <w:rPr>
          <w:rFonts w:ascii="Arial" w:hAnsi="Arial" w:cs="Arial"/>
          <w:color w:val="auto"/>
          <w:sz w:val="24"/>
          <w:szCs w:val="24"/>
        </w:rPr>
      </w:pPr>
      <w:bookmarkStart w:id="19" w:name="_Toc215588548"/>
      <w:bookmarkStart w:id="20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19"/>
    </w:p>
    <w:bookmarkEnd w:id="20"/>
    <w:p w14:paraId="63E0DB23" w14:textId="77777777" w:rsidR="005A58DC" w:rsidRPr="00E62C3B" w:rsidRDefault="005A58DC">
      <w:pPr>
        <w:rPr>
          <w:rFonts w:cs="Arial"/>
        </w:rPr>
      </w:pPr>
    </w:p>
    <w:p w14:paraId="148944C0" w14:textId="068395A8" w:rsidR="007C1068" w:rsidRPr="00E62C3B" w:rsidRDefault="007F374C" w:rsidP="007C1068">
      <w:pPr>
        <w:rPr>
          <w:rFonts w:cs="Arial"/>
          <w:color w:val="000000" w:themeColor="text1"/>
        </w:rPr>
      </w:pPr>
      <w:r w:rsidRPr="00A934CD">
        <w:rPr>
          <w:rFonts w:cs="Arial"/>
          <w:color w:val="000000" w:themeColor="text1"/>
        </w:rPr>
        <w:t xml:space="preserve">Nosso Trabalho de Conclusão de Curso é viável, pois tem como objetivo desenvolver um aplicativo de </w:t>
      </w:r>
      <w:r>
        <w:rPr>
          <w:rFonts w:cs="Arial"/>
          <w:color w:val="000000" w:themeColor="text1"/>
        </w:rPr>
        <w:t>Gestão nutricional</w:t>
      </w:r>
      <w:r w:rsidRPr="00A934CD">
        <w:rPr>
          <w:rFonts w:cs="Arial"/>
          <w:color w:val="000000" w:themeColor="text1"/>
        </w:rPr>
        <w:t xml:space="preserve"> que una tecnologia e conhecimento, oferecendo uma solução prática e acessível para um dos maiores desafios da sociedade atual: </w:t>
      </w:r>
      <w:r>
        <w:rPr>
          <w:rFonts w:cs="Arial"/>
          <w:color w:val="000000" w:themeColor="text1"/>
        </w:rPr>
        <w:t>a alimentação saudável</w:t>
      </w:r>
      <w:r w:rsidRPr="00A934CD">
        <w:rPr>
          <w:rFonts w:cs="Arial"/>
          <w:color w:val="000000" w:themeColor="text1"/>
        </w:rPr>
        <w:t xml:space="preserve">. A proposta é criar uma ferramenta intuitiva </w:t>
      </w:r>
      <w:r w:rsidRPr="00A934CD">
        <w:rPr>
          <w:rFonts w:cs="Arial"/>
          <w:color w:val="000000" w:themeColor="text1"/>
        </w:rPr>
        <w:lastRenderedPageBreak/>
        <w:t xml:space="preserve">que incentive </w:t>
      </w:r>
      <w:r>
        <w:rPr>
          <w:rFonts w:cs="Arial"/>
          <w:color w:val="000000" w:themeColor="text1"/>
        </w:rPr>
        <w:t>a alimentação equilibrada</w:t>
      </w:r>
      <w:r w:rsidRPr="00A934CD">
        <w:rPr>
          <w:rFonts w:cs="Arial"/>
          <w:color w:val="000000" w:themeColor="text1"/>
        </w:rPr>
        <w:t xml:space="preserve">, promova </w:t>
      </w:r>
      <w:r>
        <w:rPr>
          <w:rFonts w:cs="Arial"/>
          <w:color w:val="000000" w:themeColor="text1"/>
        </w:rPr>
        <w:t>a disciplina</w:t>
      </w:r>
      <w:r w:rsidRPr="00A934CD">
        <w:rPr>
          <w:rFonts w:cs="Arial"/>
          <w:color w:val="000000" w:themeColor="text1"/>
        </w:rPr>
        <w:t xml:space="preserve"> e contribua para o bem-estar dos usuários.</w:t>
      </w:r>
    </w:p>
    <w:p w14:paraId="711F3CBC" w14:textId="024F273A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Do ponto de vista técnico, o projeto é viável, já que o desenvolvimento pode ser realizado em plataforma mobile, com interface simples e recursos como conteúdos educativos, dicas personalizadas e ferramentas </w:t>
      </w:r>
      <w:r>
        <w:rPr>
          <w:rFonts w:cs="Arial"/>
          <w:color w:val="000000" w:themeColor="text1"/>
        </w:rPr>
        <w:t>que auxiliam a organização alimentar</w:t>
      </w:r>
      <w:r w:rsidRPr="00E62C3B">
        <w:rPr>
          <w:rFonts w:cs="Arial"/>
          <w:color w:val="000000" w:themeColor="text1"/>
        </w:rPr>
        <w:t>. A equipe necessária envolve desenvolvedores mobile e web, garantindo a qualidade do sistema</w:t>
      </w:r>
      <w:r w:rsidR="007C1068" w:rsidRPr="00E62C3B">
        <w:rPr>
          <w:rFonts w:cs="Arial"/>
          <w:color w:val="000000" w:themeColor="text1"/>
        </w:rPr>
        <w:t>.</w:t>
      </w:r>
    </w:p>
    <w:p w14:paraId="5669E0F8" w14:textId="68EE825F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Em relação à viabilidade econômica, os custos se concentram no desenvolvimento, hospedagem e manutenção do aplicativo. A previsão de retorno é favorável, considerando a possibilidade de receitas por meio de </w:t>
      </w:r>
      <w:r>
        <w:rPr>
          <w:rFonts w:cs="Arial"/>
          <w:color w:val="000000" w:themeColor="text1"/>
        </w:rPr>
        <w:t>parcerias com profissionais da área e anúncios patrocinados.</w:t>
      </w:r>
      <w:r w:rsidRPr="00E62C3B">
        <w:rPr>
          <w:rFonts w:cs="Arial"/>
          <w:color w:val="000000" w:themeColor="text1"/>
        </w:rPr>
        <w:t xml:space="preserve"> Diante da crescente demanda por soluções digitais voltadas à </w:t>
      </w:r>
      <w:r>
        <w:rPr>
          <w:rFonts w:cs="Arial"/>
          <w:color w:val="000000" w:themeColor="text1"/>
        </w:rPr>
        <w:t>saúde</w:t>
      </w:r>
      <w:r w:rsidRPr="00E62C3B">
        <w:rPr>
          <w:rFonts w:cs="Arial"/>
          <w:color w:val="000000" w:themeColor="text1"/>
        </w:rPr>
        <w:t xml:space="preserve">, o projeto mostra-se promissor no </w:t>
      </w:r>
      <w:r>
        <w:rPr>
          <w:rFonts w:cs="Arial"/>
          <w:color w:val="000000" w:themeColor="text1"/>
        </w:rPr>
        <w:t>longo</w:t>
      </w:r>
      <w:r w:rsidRPr="00E62C3B">
        <w:rPr>
          <w:rFonts w:cs="Arial"/>
          <w:color w:val="000000" w:themeColor="text1"/>
        </w:rPr>
        <w:t xml:space="preserve"> prazo</w:t>
      </w:r>
      <w:r w:rsidR="007C1068" w:rsidRPr="00E62C3B">
        <w:rPr>
          <w:rFonts w:cs="Arial"/>
          <w:color w:val="000000" w:themeColor="text1"/>
        </w:rPr>
        <w:t>.</w:t>
      </w:r>
    </w:p>
    <w:p w14:paraId="36E880DB" w14:textId="03BE48DA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>Do ponto de vista operacional, o aplicativo poderá ser acessado por smartphones e laptops, atendendo a diferentes perfis de usuários. A linguagem adotada será clara e acessível, de forma a engajar pessoas que ainda têm dificuldade com termos técnicos d</w:t>
      </w:r>
      <w:r>
        <w:rPr>
          <w:rFonts w:cs="Arial"/>
          <w:color w:val="000000" w:themeColor="text1"/>
        </w:rPr>
        <w:t>a área nutricional</w:t>
      </w:r>
      <w:r w:rsidR="007C1068" w:rsidRPr="00E62C3B">
        <w:rPr>
          <w:rFonts w:cs="Arial"/>
          <w:color w:val="000000" w:themeColor="text1"/>
        </w:rPr>
        <w:t>.</w:t>
      </w:r>
    </w:p>
    <w:p w14:paraId="10A42794" w14:textId="4E685AA3" w:rsidR="007C1068" w:rsidRPr="00E62C3B" w:rsidRDefault="007F374C" w:rsidP="007F374C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>No aspecto legal, o sistema será desenvolvido em conformidade com a LGPD, assegurando proteção de dados e transparência no uso das informações. O cronograma previsto inclui de</w:t>
      </w:r>
      <w:r>
        <w:rPr>
          <w:rFonts w:cs="Arial"/>
          <w:color w:val="000000" w:themeColor="text1"/>
        </w:rPr>
        <w:t xml:space="preserve"> </w:t>
      </w:r>
      <w:r w:rsidRPr="00E62C3B">
        <w:rPr>
          <w:rFonts w:cs="Arial"/>
          <w:color w:val="000000" w:themeColor="text1"/>
        </w:rPr>
        <w:t>quatro a seis meses para desenvolvimento, um mês para testes e ajustes e, por fim, o lançamento de uma versão inicial em até três meses</w:t>
      </w:r>
      <w:r>
        <w:rPr>
          <w:rFonts w:cs="Arial"/>
          <w:color w:val="000000" w:themeColor="text1"/>
        </w:rPr>
        <w:t>.</w:t>
      </w:r>
    </w:p>
    <w:p w14:paraId="048F2053" w14:textId="3EE8E587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Quanto aos riscos, destacam-se a possibilidade de baixo engajamento, a dificuldade de compreensão dos termos </w:t>
      </w:r>
      <w:r>
        <w:rPr>
          <w:rFonts w:cs="Arial"/>
          <w:color w:val="000000" w:themeColor="text1"/>
        </w:rPr>
        <w:t>profissionais</w:t>
      </w:r>
      <w:r w:rsidRPr="00E62C3B">
        <w:rPr>
          <w:rFonts w:cs="Arial"/>
          <w:color w:val="000000" w:themeColor="text1"/>
        </w:rPr>
        <w:t xml:space="preserve"> e a </w:t>
      </w:r>
      <w:r>
        <w:rPr>
          <w:rFonts w:cs="Arial"/>
          <w:color w:val="000000" w:themeColor="text1"/>
        </w:rPr>
        <w:t>adaptação conforme a necessidade dos usuários</w:t>
      </w:r>
      <w:r w:rsidRPr="00E62C3B">
        <w:rPr>
          <w:rFonts w:cs="Arial"/>
          <w:color w:val="000000" w:themeColor="text1"/>
        </w:rPr>
        <w:t>. Para mitigá-los, serão adotadas estratégias de gamificação, linguagem simplificada e</w:t>
      </w:r>
      <w:r>
        <w:rPr>
          <w:rFonts w:cs="Arial"/>
          <w:color w:val="000000" w:themeColor="text1"/>
        </w:rPr>
        <w:t xml:space="preserve"> análise de dados cadastrados para melhor atendimento</w:t>
      </w:r>
      <w:r w:rsidR="007C1068" w:rsidRPr="00E62C3B">
        <w:rPr>
          <w:rFonts w:cs="Arial"/>
          <w:color w:val="000000" w:themeColor="text1"/>
        </w:rPr>
        <w:t>.</w:t>
      </w:r>
    </w:p>
    <w:p w14:paraId="4F15239E" w14:textId="1CDD3735" w:rsidR="00B978BB" w:rsidRPr="00E62C3B" w:rsidRDefault="00F412FA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Dessa forma, concluímos que o projeto é viável de forma técnica, econômica e operacional, além de ter grande potencial de impacto social positivo, ao </w:t>
      </w:r>
      <w:r>
        <w:rPr>
          <w:rFonts w:cs="Arial"/>
          <w:color w:val="000000" w:themeColor="text1"/>
        </w:rPr>
        <w:t>influenciar a busca por uma vida mais saudável</w:t>
      </w:r>
      <w:r w:rsidRPr="00E62C3B">
        <w:rPr>
          <w:rFonts w:cs="Arial"/>
          <w:color w:val="000000" w:themeColor="text1"/>
        </w:rPr>
        <w:t xml:space="preserve"> e incentivar práticas mais conscientes e </w:t>
      </w:r>
      <w:r>
        <w:rPr>
          <w:rFonts w:cs="Arial"/>
          <w:color w:val="000000" w:themeColor="text1"/>
        </w:rPr>
        <w:t>econômicas</w:t>
      </w:r>
      <w:r w:rsidRPr="00E62C3B">
        <w:rPr>
          <w:rFonts w:cs="Arial"/>
          <w:color w:val="000000" w:themeColor="text1"/>
        </w:rPr>
        <w:t xml:space="preserve"> no dia a dia das pessoas</w:t>
      </w:r>
      <w:r w:rsidR="009C4281" w:rsidRPr="00E62C3B">
        <w:rPr>
          <w:rFonts w:cs="Arial"/>
          <w:color w:val="000000" w:themeColor="text1"/>
        </w:rPr>
        <w:t>.</w:t>
      </w:r>
    </w:p>
    <w:p w14:paraId="2B165EDA" w14:textId="77777777" w:rsidR="007C1068" w:rsidRPr="00E62C3B" w:rsidRDefault="007C1068" w:rsidP="00F126A2">
      <w:pPr>
        <w:pStyle w:val="Ttulo1"/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br w:type="page"/>
      </w:r>
    </w:p>
    <w:p w14:paraId="1EA8F69F" w14:textId="0CEB27E0" w:rsidR="00F126A2" w:rsidRPr="00E62C3B" w:rsidRDefault="00F126A2" w:rsidP="00F126A2">
      <w:pPr>
        <w:pStyle w:val="Ttulo1"/>
        <w:rPr>
          <w:rFonts w:cs="Arial"/>
          <w:bCs/>
          <w:szCs w:val="28"/>
        </w:rPr>
      </w:pPr>
      <w:bookmarkStart w:id="21" w:name="_Toc215588549"/>
      <w:bookmarkStart w:id="22" w:name="_Hlk236232135"/>
      <w:r w:rsidRPr="00E62C3B">
        <w:rPr>
          <w:rFonts w:cs="Arial"/>
          <w:bCs/>
          <w:szCs w:val="28"/>
        </w:rPr>
        <w:lastRenderedPageBreak/>
        <w:t>3. METODOLOGIAS DE PESQUISA</w:t>
      </w:r>
      <w:bookmarkEnd w:id="21"/>
    </w:p>
    <w:p w14:paraId="09C2025E" w14:textId="5FD104E7" w:rsidR="00395CBA" w:rsidRPr="00E62C3B" w:rsidRDefault="00395CBA" w:rsidP="00395CB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23" w:name="_Toc215588550"/>
      <w:bookmarkStart w:id="24" w:name="_Hlk236232146"/>
      <w:bookmarkEnd w:id="22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23"/>
    </w:p>
    <w:p w14:paraId="0FF3DF60" w14:textId="309084D3" w:rsidR="00395CBA" w:rsidRPr="00E62C3B" w:rsidRDefault="00395CBA" w:rsidP="00395CBA">
      <w:pPr>
        <w:ind w:firstLine="0"/>
        <w:rPr>
          <w:rFonts w:cs="Arial"/>
        </w:rPr>
      </w:pPr>
      <w:bookmarkStart w:id="25" w:name="_Hlk229577288"/>
      <w:bookmarkEnd w:id="24"/>
    </w:p>
    <w:p w14:paraId="05368C5A" w14:textId="6248244A" w:rsidR="00395CBA" w:rsidRPr="00E62C3B" w:rsidRDefault="00395CBA" w:rsidP="00395CBA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26" w:name="_Toc215586052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begin"/>
      </w:r>
      <w:r w:rsidR="006D1039"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– </w:t>
      </w:r>
      <w:r w:rsidR="006D1039" w:rsidRPr="00E62C3B">
        <w:rPr>
          <w:rFonts w:cs="Arial"/>
          <w:i w:val="0"/>
          <w:color w:val="000000" w:themeColor="text1"/>
          <w:sz w:val="20"/>
        </w:rPr>
        <w:t>Primeira Pergunta</w:t>
      </w:r>
      <w:bookmarkEnd w:id="26"/>
    </w:p>
    <w:p w14:paraId="24924C1A" w14:textId="4DA826E2" w:rsidR="00B978BB" w:rsidRPr="00E62C3B" w:rsidRDefault="00B26EC0" w:rsidP="00B978BB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  <w:noProof/>
        </w:rPr>
        <w:drawing>
          <wp:inline distT="0" distB="0" distL="0" distR="0" wp14:anchorId="22B58476" wp14:editId="2BEAED4D">
            <wp:extent cx="5760085" cy="2420703"/>
            <wp:effectExtent l="0" t="0" r="0" b="0"/>
            <wp:docPr id="15" name="Imagem 15" descr="C:\Users\alunoinfo.DESKTOP-FFTGG6Q\AppData\Local\Microsoft\Windows\INetCache\Content.MSO\5F80576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alunoinfo.DESKTOP-FFTGG6Q\AppData\Local\Microsoft\Windows\INetCache\Content.MSO\5F805760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978BB" w:rsidRPr="00E62C3B">
        <w:rPr>
          <w:rFonts w:eastAsia="Segoe UI" w:cs="Arial"/>
          <w:sz w:val="20"/>
          <w:szCs w:val="24"/>
        </w:rPr>
        <w:t xml:space="preserve"> 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="00B978BB" w:rsidRPr="00E62C3B">
        <w:rPr>
          <w:rFonts w:eastAsia="Segoe UI" w:cs="Arial"/>
          <w:sz w:val="20"/>
          <w:szCs w:val="24"/>
        </w:rPr>
        <w:t>)</w:t>
      </w:r>
    </w:p>
    <w:p w14:paraId="1F449D88" w14:textId="77777777" w:rsidR="006D1039" w:rsidRPr="00E62C3B" w:rsidRDefault="006D1039" w:rsidP="006D1039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79925E29" w14:textId="45CC57BF" w:rsidR="00B978BB" w:rsidRDefault="006D1039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7" w:name="_Toc215586053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Segunda Pergunta</w:t>
      </w:r>
      <w:bookmarkEnd w:id="27"/>
    </w:p>
    <w:p w14:paraId="4B4F2190" w14:textId="55D3231D" w:rsidR="00B26EC0" w:rsidRPr="00B26EC0" w:rsidRDefault="00B26EC0" w:rsidP="00B26EC0">
      <w:r>
        <w:rPr>
          <w:noProof/>
        </w:rPr>
        <w:drawing>
          <wp:inline distT="0" distB="0" distL="0" distR="0" wp14:anchorId="029C14CA" wp14:editId="2B223164">
            <wp:extent cx="5760085" cy="2420703"/>
            <wp:effectExtent l="0" t="0" r="0" b="0"/>
            <wp:docPr id="23" name="Imagem 23" descr="C:\Users\alunoinfo.DESKTOP-FFTGG6Q\AppData\Local\Microsoft\Windows\INetCache\Content.MSO\E839946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alunoinfo.DESKTOP-FFTGG6Q\AppData\Local\Microsoft\Windows\INetCache\Content.MSO\E839946E.tm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09A4E" w14:textId="5F95A38F" w:rsidR="003607D5" w:rsidRPr="00E62C3B" w:rsidRDefault="00B978BB" w:rsidP="006D103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08464AA" w14:textId="59CD86C5" w:rsidR="006D1039" w:rsidRDefault="006D1039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54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3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Terceira Pergunta</w:t>
      </w:r>
      <w:bookmarkEnd w:id="28"/>
    </w:p>
    <w:p w14:paraId="3CB80B4F" w14:textId="6880BCC5" w:rsidR="00B26EC0" w:rsidRPr="00B26EC0" w:rsidRDefault="00B26EC0" w:rsidP="00B26EC0">
      <w:r>
        <w:rPr>
          <w:noProof/>
        </w:rPr>
        <w:drawing>
          <wp:inline distT="0" distB="0" distL="0" distR="0" wp14:anchorId="48801366" wp14:editId="165FDEC1">
            <wp:extent cx="5760085" cy="2420703"/>
            <wp:effectExtent l="0" t="0" r="0" b="0"/>
            <wp:docPr id="25" name="Imagem 25" descr="C:\Users\alunoinfo.DESKTOP-FFTGG6Q\AppData\Local\Microsoft\Windows\INetCache\Content.MSO\5983EAA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alunoinfo.DESKTOP-FFTGG6Q\AppData\Local\Microsoft\Windows\INetCache\Content.MSO\5983EAAC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A0B9F" w14:textId="3183CB78" w:rsidR="00F126A2" w:rsidRPr="00E62C3B" w:rsidRDefault="00C6645E" w:rsidP="00BC141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A981F73" w14:textId="60705A75" w:rsidR="00BF4747" w:rsidRPr="00E62C3B" w:rsidRDefault="00BF4747" w:rsidP="00BF4747">
      <w:pPr>
        <w:ind w:firstLine="0"/>
        <w:jc w:val="center"/>
        <w:rPr>
          <w:rFonts w:cs="Arial"/>
        </w:rPr>
      </w:pPr>
    </w:p>
    <w:p w14:paraId="17D13A07" w14:textId="76F14F67" w:rsidR="006D1039" w:rsidRDefault="006D1039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9" w:name="_Toc215586055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4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Quarta Pergunta</w:t>
      </w:r>
      <w:bookmarkEnd w:id="29"/>
    </w:p>
    <w:p w14:paraId="22801296" w14:textId="2ECE100B" w:rsidR="00B26EC0" w:rsidRPr="00B26EC0" w:rsidRDefault="00B26EC0" w:rsidP="00B26EC0">
      <w:r>
        <w:rPr>
          <w:noProof/>
        </w:rPr>
        <w:drawing>
          <wp:inline distT="0" distB="0" distL="0" distR="0" wp14:anchorId="7585469B" wp14:editId="704A9F2F">
            <wp:extent cx="5760085" cy="2735080"/>
            <wp:effectExtent l="0" t="0" r="0" b="8255"/>
            <wp:docPr id="26" name="Imagem 26" descr="C:\Users\alunoinfo.DESKTOP-FFTGG6Q\AppData\Local\Microsoft\Windows\INetCache\Content.MSO\4A25219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alunoinfo.DESKTOP-FFTGG6Q\AppData\Local\Microsoft\Windows\INetCache\Content.MSO\4A25219A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3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EEEC0" w14:textId="6B68DEC4" w:rsidR="006D1039" w:rsidRPr="00E62C3B" w:rsidRDefault="00BF4747" w:rsidP="00BC141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576CB3BC" w14:textId="77777777" w:rsidR="006D1039" w:rsidRPr="00E62C3B" w:rsidRDefault="006D1039" w:rsidP="006D1039">
      <w:pPr>
        <w:pStyle w:val="Legenda"/>
        <w:ind w:firstLine="0"/>
        <w:jc w:val="center"/>
        <w:rPr>
          <w:rFonts w:cs="Arial"/>
        </w:rPr>
      </w:pPr>
    </w:p>
    <w:p w14:paraId="27B62120" w14:textId="2FEA05BF" w:rsidR="000C1907" w:rsidRDefault="001F3A1B" w:rsidP="001F3A1B">
      <w:pPr>
        <w:pStyle w:val="Legenda"/>
        <w:numPr>
          <w:ilvl w:val="0"/>
          <w:numId w:val="42"/>
        </w:numPr>
        <w:rPr>
          <w:rFonts w:cs="Arial"/>
          <w:i w:val="0"/>
          <w:color w:val="000000" w:themeColor="text1"/>
          <w:sz w:val="20"/>
        </w:rPr>
      </w:pPr>
      <w:bookmarkStart w:id="30" w:name="_Toc215586056"/>
      <w:r>
        <w:rPr>
          <w:rFonts w:cs="Arial"/>
          <w:i w:val="0"/>
          <w:color w:val="000000" w:themeColor="text1"/>
          <w:sz w:val="20"/>
        </w:rPr>
        <w:t xml:space="preserve">Como pode ser observado no gráfico, a maior parcela das pessoas não tem uma rotina alimentar saudável por falta de dinheiro ou tempo em seu dia a dia, com isso, é possível concluir que caso </w:t>
      </w:r>
      <w:r w:rsidR="005D2337">
        <w:rPr>
          <w:rFonts w:cs="Arial"/>
          <w:i w:val="0"/>
          <w:color w:val="000000" w:themeColor="text1"/>
          <w:sz w:val="20"/>
        </w:rPr>
        <w:t>exista algo que seja financeiramente acessível e seja possível de incluir em sua rotina, muitas pessoas começariam a se alimentar melhor.</w:t>
      </w:r>
    </w:p>
    <w:p w14:paraId="4D7D394A" w14:textId="77777777" w:rsidR="000C1907" w:rsidRDefault="000C1907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14:paraId="50DEC784" w14:textId="77777777" w:rsidR="000C1907" w:rsidRDefault="000C1907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14:paraId="4286CDF7" w14:textId="77777777" w:rsidR="000C1907" w:rsidRDefault="000C1907">
      <w:pPr>
        <w:rPr>
          <w:rFonts w:cs="Arial"/>
          <w:iCs/>
          <w:color w:val="000000" w:themeColor="text1"/>
          <w:sz w:val="20"/>
          <w:szCs w:val="18"/>
        </w:rPr>
      </w:pPr>
      <w:r>
        <w:rPr>
          <w:rFonts w:cs="Arial"/>
          <w:i/>
          <w:color w:val="000000" w:themeColor="text1"/>
          <w:sz w:val="20"/>
        </w:rPr>
        <w:br w:type="page"/>
      </w:r>
    </w:p>
    <w:p w14:paraId="69064C1D" w14:textId="0D9905F9" w:rsidR="00B25B00" w:rsidRDefault="006D1039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5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Quinta Pergunta</w:t>
      </w:r>
      <w:bookmarkEnd w:id="30"/>
    </w:p>
    <w:p w14:paraId="4A5AD53D" w14:textId="1DBF780D" w:rsidR="00B26EC0" w:rsidRPr="00B26EC0" w:rsidRDefault="00B26EC0" w:rsidP="00B26EC0">
      <w:r>
        <w:rPr>
          <w:noProof/>
        </w:rPr>
        <w:drawing>
          <wp:inline distT="0" distB="0" distL="0" distR="0" wp14:anchorId="662BFBB6" wp14:editId="7353614E">
            <wp:extent cx="5760085" cy="2923706"/>
            <wp:effectExtent l="0" t="0" r="0" b="0"/>
            <wp:docPr id="28" name="Imagem 28" descr="C:\Users\alunoinfo.DESKTOP-FFTGG6Q\AppData\Local\Microsoft\Windows\INetCache\Content.MSO\7A5FECB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alunoinfo.DESKTOP-FFTGG6Q\AppData\Local\Microsoft\Windows\INetCache\Content.MSO\7A5FECB8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23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47B7B" w14:textId="3FEB4E6C" w:rsidR="00B25B00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06428A17" w14:textId="41B85AB7" w:rsidR="005D2337" w:rsidRDefault="005D2337" w:rsidP="005D2337">
      <w:pPr>
        <w:ind w:firstLine="0"/>
        <w:rPr>
          <w:rFonts w:eastAsia="Segoe UI" w:cs="Arial"/>
          <w:sz w:val="20"/>
          <w:szCs w:val="24"/>
        </w:rPr>
      </w:pPr>
    </w:p>
    <w:p w14:paraId="587CE776" w14:textId="038581EF" w:rsidR="005D2337" w:rsidRPr="005D2337" w:rsidRDefault="005D2337" w:rsidP="005D2337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Com base no gráfico. É possível identificar que uma plataforma que possua um método de planejamento de dietas e um design </w:t>
      </w:r>
      <w:proofErr w:type="spellStart"/>
      <w:r>
        <w:rPr>
          <w:rFonts w:eastAsia="Segoe UI" w:cs="Arial"/>
          <w:sz w:val="20"/>
          <w:szCs w:val="24"/>
        </w:rPr>
        <w:t>gameficado</w:t>
      </w:r>
      <w:proofErr w:type="spellEnd"/>
      <w:r>
        <w:rPr>
          <w:rFonts w:eastAsia="Segoe UI" w:cs="Arial"/>
          <w:sz w:val="20"/>
          <w:szCs w:val="24"/>
        </w:rPr>
        <w:t xml:space="preserve"> com metas, seria bem recebido pelo público.</w:t>
      </w:r>
    </w:p>
    <w:p w14:paraId="6EA1F88B" w14:textId="77777777" w:rsidR="00B25B00" w:rsidRPr="00E62C3B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8754B67" w14:textId="0BBEF338" w:rsidR="003607D5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1" w:name="_Toc215586057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6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Sexta Pergunta</w:t>
      </w:r>
      <w:bookmarkEnd w:id="31"/>
    </w:p>
    <w:p w14:paraId="089F63C3" w14:textId="6C076C9D" w:rsidR="00B25B00" w:rsidRPr="00E62C3B" w:rsidRDefault="00B26EC0" w:rsidP="00892C9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  <w:noProof/>
          <w:sz w:val="20"/>
        </w:rPr>
        <w:drawing>
          <wp:inline distT="0" distB="0" distL="0" distR="0" wp14:anchorId="52644042" wp14:editId="43424480">
            <wp:extent cx="5760085" cy="2420703"/>
            <wp:effectExtent l="0" t="0" r="0" b="0"/>
            <wp:docPr id="29" name="Imagem 29" descr="C:\Users\alunoinfo.DESKTOP-FFTGG6Q\AppData\Local\Microsoft\Windows\INetCache\Content.MSO\92BECB8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alunoinfo.DESKTOP-FFTGG6Q\AppData\Local\Microsoft\Windows\INetCache\Content.MSO\92BECB86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5B00" w:rsidRPr="00E62C3B">
        <w:rPr>
          <w:rFonts w:cs="Arial"/>
          <w:sz w:val="20"/>
        </w:rPr>
        <w:t xml:space="preserve"> </w:t>
      </w:r>
      <w:r w:rsidR="00B25B00"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="00B25B00" w:rsidRPr="00E62C3B">
        <w:rPr>
          <w:rFonts w:eastAsia="Segoe UI" w:cs="Arial"/>
          <w:sz w:val="20"/>
          <w:szCs w:val="24"/>
        </w:rPr>
        <w:t>)</w:t>
      </w:r>
    </w:p>
    <w:p w14:paraId="0063AE6E" w14:textId="3D5AF26D" w:rsidR="00B25B00" w:rsidRPr="005D2337" w:rsidRDefault="005D2337" w:rsidP="005D2337">
      <w:pPr>
        <w:pStyle w:val="PargrafodaLista"/>
        <w:numPr>
          <w:ilvl w:val="0"/>
          <w:numId w:val="42"/>
        </w:numPr>
        <w:rPr>
          <w:rFonts w:cs="Arial"/>
          <w:sz w:val="20"/>
        </w:rPr>
      </w:pPr>
      <w:r>
        <w:rPr>
          <w:rFonts w:cs="Arial"/>
          <w:sz w:val="20"/>
        </w:rPr>
        <w:t>É denotado que a maior parcela dos entrevistados, buscam uma melhora na saúde acima de resultados estéticos, sendo seu principal foco.</w:t>
      </w:r>
    </w:p>
    <w:p w14:paraId="5E563D84" w14:textId="737DC7D9" w:rsidR="00B25B00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2" w:name="_Toc215586058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7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Sétima Pergunta</w:t>
      </w:r>
      <w:bookmarkEnd w:id="32"/>
      <w:r w:rsidR="00B26EC0">
        <w:rPr>
          <w:rFonts w:cs="Arial"/>
          <w:iCs w:val="0"/>
          <w:noProof/>
          <w:color w:val="000000" w:themeColor="text1"/>
          <w:sz w:val="20"/>
        </w:rPr>
        <w:drawing>
          <wp:inline distT="0" distB="0" distL="0" distR="0" wp14:anchorId="0A278EDE" wp14:editId="2F89A047">
            <wp:extent cx="5760085" cy="2609329"/>
            <wp:effectExtent l="0" t="0" r="0" b="635"/>
            <wp:docPr id="350999041" name="Imagem 350999041" descr="C:\Users\alunoinfo.DESKTOP-FFTGG6Q\AppData\Local\Microsoft\Windows\INetCache\Content.MSO\81E98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alunoinfo.DESKTOP-FFTGG6Q\AppData\Local\Microsoft\Windows\INetCache\Content.MSO\81E984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60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CE8AC" w14:textId="65131730" w:rsidR="00B25B00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286D733E" w14:textId="49EEFE1B" w:rsidR="005D2337" w:rsidRPr="005D2337" w:rsidRDefault="005D2337" w:rsidP="005D2337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É correto afirmar segundos os dados, que grande margem da população não conhece aplicativos de alimentação que sejam acessíveis financeiramente.</w:t>
      </w:r>
    </w:p>
    <w:p w14:paraId="6E5E3E7F" w14:textId="77777777" w:rsidR="006D1039" w:rsidRPr="00E62C3B" w:rsidRDefault="006D1039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6CE94A98" w14:textId="1BF5D2C6" w:rsidR="00B25B00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3" w:name="_Toc215586059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8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Oitava Pergunta</w:t>
      </w:r>
      <w:bookmarkEnd w:id="33"/>
    </w:p>
    <w:p w14:paraId="46396A90" w14:textId="75E1501B" w:rsidR="00B25B00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0C1907">
        <w:rPr>
          <w:rFonts w:eastAsia="Segoe UI" w:cs="Arial"/>
          <w:noProof/>
          <w:sz w:val="20"/>
          <w:szCs w:val="24"/>
        </w:rPr>
        <w:drawing>
          <wp:inline distT="0" distB="0" distL="0" distR="0" wp14:anchorId="4C9C18EC" wp14:editId="24A71AA7">
            <wp:extent cx="5760085" cy="3421380"/>
            <wp:effectExtent l="0" t="0" r="0" b="7620"/>
            <wp:docPr id="350999042" name="Imagem 350999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B00"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="00B25B00"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3405F90B" w14:textId="7CF3E590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33BAB8EE" w14:textId="2551DDE8" w:rsidR="000C1907" w:rsidRPr="00241DB4" w:rsidRDefault="00241DB4" w:rsidP="00241DB4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Referente ao público que conhece ou já ouviu falar, podemos identificar 5 aplicativos que possivelmente exercem funções que auxiliam em sua rotina </w:t>
      </w:r>
      <w:proofErr w:type="gramStart"/>
      <w:r>
        <w:rPr>
          <w:rFonts w:eastAsia="Segoe UI" w:cs="Arial"/>
          <w:sz w:val="20"/>
          <w:szCs w:val="24"/>
        </w:rPr>
        <w:t xml:space="preserve">alimentar </w:t>
      </w:r>
      <w:r w:rsidR="00C839BB">
        <w:rPr>
          <w:rFonts w:eastAsia="Segoe UI" w:cs="Arial"/>
          <w:sz w:val="20"/>
          <w:szCs w:val="24"/>
        </w:rPr>
        <w:t>.</w:t>
      </w:r>
      <w:proofErr w:type="gramEnd"/>
      <w:r>
        <w:rPr>
          <w:rFonts w:eastAsia="Segoe UI" w:cs="Arial"/>
          <w:sz w:val="20"/>
          <w:szCs w:val="24"/>
        </w:rPr>
        <w:t xml:space="preserve"> </w:t>
      </w:r>
    </w:p>
    <w:p w14:paraId="6A9577C0" w14:textId="031FFF02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D86A5AC" w14:textId="318EAF4C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49E7D219" w14:textId="5D73DA9A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409637C3" w14:textId="5DE60A4E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5D2643B3" w14:textId="77777777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AA7A4F1" w14:textId="6327F749" w:rsidR="000C1907" w:rsidRDefault="000C1907" w:rsidP="000C19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t>9</w:t>
      </w:r>
      <w:r w:rsidRPr="00E62C3B">
        <w:rPr>
          <w:rFonts w:cs="Arial"/>
          <w:i w:val="0"/>
          <w:color w:val="000000" w:themeColor="text1"/>
          <w:sz w:val="20"/>
        </w:rPr>
        <w:t xml:space="preserve"> - </w:t>
      </w:r>
      <w:r>
        <w:rPr>
          <w:rFonts w:cs="Arial"/>
          <w:i w:val="0"/>
          <w:color w:val="000000" w:themeColor="text1"/>
          <w:sz w:val="20"/>
        </w:rPr>
        <w:t>Nona</w:t>
      </w:r>
      <w:r w:rsidRPr="00E62C3B">
        <w:rPr>
          <w:rFonts w:cs="Arial"/>
          <w:i w:val="0"/>
          <w:color w:val="000000" w:themeColor="text1"/>
          <w:sz w:val="20"/>
        </w:rPr>
        <w:t xml:space="preserve"> Pergunta</w:t>
      </w:r>
    </w:p>
    <w:p w14:paraId="0F469925" w14:textId="44562E51" w:rsidR="000C1907" w:rsidRPr="000C1907" w:rsidRDefault="000C1907" w:rsidP="000C1907">
      <w:r>
        <w:rPr>
          <w:noProof/>
        </w:rPr>
        <w:drawing>
          <wp:inline distT="0" distB="0" distL="0" distR="0" wp14:anchorId="5FB29CC1" wp14:editId="26543D2F">
            <wp:extent cx="5760085" cy="2420703"/>
            <wp:effectExtent l="0" t="0" r="0" b="0"/>
            <wp:docPr id="350999044" name="Imagem 350999044" descr="C:\Users\alunoinfo.DESKTOP-FFTGG6Q\AppData\Local\Microsoft\Windows\INetCache\Content.MSO\4D4A2D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:\Users\alunoinfo.DESKTOP-FFTGG6Q\AppData\Local\Microsoft\Windows\INetCache\Content.MSO\4D4A2D10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CA44C" w14:textId="7C54502E" w:rsidR="000C1907" w:rsidRDefault="000C1907" w:rsidP="000C1907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12561A55" w14:textId="0C3CE342" w:rsidR="00241DB4" w:rsidRDefault="00241DB4" w:rsidP="00241DB4">
      <w:pPr>
        <w:ind w:firstLine="0"/>
        <w:rPr>
          <w:rFonts w:eastAsia="Segoe UI" w:cs="Arial"/>
          <w:sz w:val="20"/>
          <w:szCs w:val="24"/>
        </w:rPr>
      </w:pPr>
    </w:p>
    <w:p w14:paraId="16E70D2E" w14:textId="639F4C45" w:rsidR="00241DB4" w:rsidRPr="00241DB4" w:rsidRDefault="00241DB4" w:rsidP="00241DB4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A maioria dos entrevistados </w:t>
      </w:r>
      <w:r w:rsidR="00C839BB">
        <w:rPr>
          <w:rFonts w:eastAsia="Segoe UI" w:cs="Arial"/>
          <w:sz w:val="20"/>
          <w:szCs w:val="24"/>
        </w:rPr>
        <w:t>não têm a certeza se sabem ou não montar um prato equilibrado, e isso pode afetar o equilíbrio entre os alimentos.</w:t>
      </w:r>
    </w:p>
    <w:p w14:paraId="0B20A027" w14:textId="77777777" w:rsidR="000C1907" w:rsidRPr="000C1907" w:rsidRDefault="000C1907" w:rsidP="000C1907"/>
    <w:p w14:paraId="5A5E213E" w14:textId="45061181" w:rsidR="000C1907" w:rsidRDefault="000C1907" w:rsidP="000C19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t>10</w:t>
      </w:r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r>
        <w:rPr>
          <w:rFonts w:cs="Arial"/>
          <w:i w:val="0"/>
          <w:color w:val="000000" w:themeColor="text1"/>
          <w:sz w:val="20"/>
        </w:rPr>
        <w:t>–</w:t>
      </w:r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r>
        <w:rPr>
          <w:rFonts w:cs="Arial"/>
          <w:i w:val="0"/>
          <w:color w:val="000000" w:themeColor="text1"/>
          <w:sz w:val="20"/>
        </w:rPr>
        <w:t xml:space="preserve">Decima </w:t>
      </w:r>
      <w:r w:rsidRPr="00E62C3B">
        <w:rPr>
          <w:rFonts w:cs="Arial"/>
          <w:i w:val="0"/>
          <w:color w:val="000000" w:themeColor="text1"/>
          <w:sz w:val="20"/>
        </w:rPr>
        <w:t>Pergunta</w:t>
      </w:r>
    </w:p>
    <w:p w14:paraId="75FF1908" w14:textId="1C0A5764" w:rsidR="000C1907" w:rsidRPr="000C1907" w:rsidRDefault="000C1907" w:rsidP="000C1907">
      <w:r>
        <w:rPr>
          <w:noProof/>
        </w:rPr>
        <w:drawing>
          <wp:inline distT="0" distB="0" distL="0" distR="0" wp14:anchorId="31B9C3B4" wp14:editId="2F1AFBA2">
            <wp:extent cx="5760085" cy="2420703"/>
            <wp:effectExtent l="0" t="0" r="0" b="0"/>
            <wp:docPr id="350999045" name="Imagem 350999045" descr="C:\Users\alunoinfo.DESKTOP-FFTGG6Q\AppData\Local\Microsoft\Windows\INetCache\Content.MSO\F9C2E59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alunoinfo.DESKTOP-FFTGG6Q\AppData\Local\Microsoft\Windows\INetCache\Content.MSO\F9C2E59E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E3EA8" w14:textId="77777777" w:rsidR="000C1907" w:rsidRPr="000C1907" w:rsidRDefault="000C1907" w:rsidP="000C1907"/>
    <w:p w14:paraId="5126ABE4" w14:textId="7800980D" w:rsidR="000C1907" w:rsidRDefault="000C1907" w:rsidP="000C1907">
      <w:pPr>
        <w:ind w:left="708" w:hanging="708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09AD2911" w14:textId="1A5A9C31" w:rsidR="00C839BB" w:rsidRDefault="00C839BB" w:rsidP="00C839BB">
      <w:pPr>
        <w:pStyle w:val="PargrafodaLista"/>
        <w:numPr>
          <w:ilvl w:val="0"/>
          <w:numId w:val="42"/>
        </w:numPr>
        <w:rPr>
          <w:rFonts w:cs="Arial"/>
        </w:rPr>
      </w:pPr>
      <w:r>
        <w:rPr>
          <w:rFonts w:cs="Arial"/>
        </w:rPr>
        <w:t>Dessa forma sabemos que boa parte da população estaria disposta a utilizar o nosso aplicativo/site.</w:t>
      </w:r>
    </w:p>
    <w:p w14:paraId="3FA11F2F" w14:textId="502C3480" w:rsidR="00C839BB" w:rsidRDefault="00C839BB" w:rsidP="00C839BB">
      <w:pPr>
        <w:pStyle w:val="PargrafodaLista"/>
        <w:ind w:left="525" w:firstLine="0"/>
        <w:rPr>
          <w:rFonts w:cs="Arial"/>
        </w:rPr>
      </w:pPr>
    </w:p>
    <w:p w14:paraId="4AE6E333" w14:textId="02AA9891" w:rsidR="00C839BB" w:rsidRDefault="00C839BB" w:rsidP="00C839BB">
      <w:pPr>
        <w:pStyle w:val="PargrafodaLista"/>
        <w:ind w:left="525" w:firstLine="0"/>
        <w:rPr>
          <w:rFonts w:cs="Arial"/>
        </w:rPr>
      </w:pPr>
    </w:p>
    <w:p w14:paraId="65AB9FB5" w14:textId="77777777" w:rsidR="00C839BB" w:rsidRPr="00C839BB" w:rsidRDefault="00C839BB" w:rsidP="00C839BB">
      <w:pPr>
        <w:pStyle w:val="PargrafodaLista"/>
        <w:ind w:left="525" w:firstLine="0"/>
        <w:rPr>
          <w:rFonts w:cs="Arial"/>
        </w:rPr>
      </w:pPr>
    </w:p>
    <w:bookmarkEnd w:id="25"/>
    <w:p w14:paraId="52CF2280" w14:textId="231881E6" w:rsidR="00892C91" w:rsidRPr="00E62C3B" w:rsidRDefault="00892C91" w:rsidP="00892C91">
      <w:pPr>
        <w:rPr>
          <w:rFonts w:cs="Arial"/>
        </w:rPr>
      </w:pPr>
      <w:r w:rsidRPr="00E62C3B">
        <w:rPr>
          <w:rFonts w:cs="Arial"/>
        </w:rPr>
        <w:t xml:space="preserve">A pesquisa realizada mostra que muitas pessoas ainda enfrentam dificuldades para </w:t>
      </w:r>
      <w:r w:rsidR="003E0C99">
        <w:rPr>
          <w:rFonts w:cs="Arial"/>
        </w:rPr>
        <w:t>começar uma dieta saudável</w:t>
      </w:r>
      <w:r w:rsidRPr="00E62C3B">
        <w:rPr>
          <w:rFonts w:cs="Arial"/>
        </w:rPr>
        <w:t xml:space="preserve">, seja por falta de </w:t>
      </w:r>
      <w:r w:rsidR="003E0C99">
        <w:rPr>
          <w:rFonts w:cs="Arial"/>
        </w:rPr>
        <w:t>tempo</w:t>
      </w:r>
      <w:r w:rsidRPr="00E62C3B">
        <w:rPr>
          <w:rFonts w:cs="Arial"/>
        </w:rPr>
        <w:t>, p</w:t>
      </w:r>
      <w:r w:rsidR="003E0C99">
        <w:rPr>
          <w:rFonts w:cs="Arial"/>
        </w:rPr>
        <w:t xml:space="preserve">ela condição financeira </w:t>
      </w:r>
      <w:r w:rsidR="003E0C99" w:rsidRPr="00E62C3B">
        <w:rPr>
          <w:rFonts w:cs="Arial"/>
        </w:rPr>
        <w:t>ou</w:t>
      </w:r>
      <w:r w:rsidRPr="00E62C3B">
        <w:rPr>
          <w:rFonts w:cs="Arial"/>
        </w:rPr>
        <w:t xml:space="preserve"> pela</w:t>
      </w:r>
      <w:r w:rsidR="003E0C99">
        <w:rPr>
          <w:rFonts w:cs="Arial"/>
        </w:rPr>
        <w:t xml:space="preserve"> falta de incentivo, conhecimento e a</w:t>
      </w:r>
      <w:r w:rsidRPr="00E62C3B">
        <w:rPr>
          <w:rFonts w:cs="Arial"/>
        </w:rPr>
        <w:t xml:space="preserve"> ausência de ferramentas práticas. Ao mesmo tempo, nota-se um interesse crescente em aprender e</w:t>
      </w:r>
      <w:r w:rsidR="003E0C99">
        <w:rPr>
          <w:rFonts w:cs="Arial"/>
        </w:rPr>
        <w:t xml:space="preserve"> começar uma rotina alimentar controlada,</w:t>
      </w:r>
      <w:r w:rsidRPr="00E62C3B">
        <w:rPr>
          <w:rFonts w:cs="Arial"/>
        </w:rPr>
        <w:t xml:space="preserve"> que </w:t>
      </w:r>
      <w:r w:rsidR="003E0C99">
        <w:rPr>
          <w:rFonts w:cs="Arial"/>
        </w:rPr>
        <w:t xml:space="preserve">auxilie na conclusão de </w:t>
      </w:r>
      <w:r w:rsidR="00D34A92">
        <w:rPr>
          <w:rFonts w:cs="Arial"/>
        </w:rPr>
        <w:t>seus respectivos objetivos</w:t>
      </w:r>
      <w:r w:rsidR="003E0C99">
        <w:rPr>
          <w:rFonts w:cs="Arial"/>
        </w:rPr>
        <w:t>,</w:t>
      </w:r>
      <w:r w:rsidRPr="00E62C3B">
        <w:rPr>
          <w:rFonts w:cs="Arial"/>
        </w:rPr>
        <w:t xml:space="preserve"> oferecendo recursos como </w:t>
      </w:r>
      <w:r w:rsidR="00D34A92">
        <w:rPr>
          <w:rFonts w:cs="Arial"/>
        </w:rPr>
        <w:t>rotina</w:t>
      </w:r>
      <w:r w:rsidRPr="00E62C3B">
        <w:rPr>
          <w:rFonts w:cs="Arial"/>
        </w:rPr>
        <w:t xml:space="preserve"> </w:t>
      </w:r>
      <w:r w:rsidR="00D34A92">
        <w:rPr>
          <w:rFonts w:cs="Arial"/>
        </w:rPr>
        <w:t>alimentar personalizada</w:t>
      </w:r>
      <w:r w:rsidRPr="00E62C3B">
        <w:rPr>
          <w:rFonts w:cs="Arial"/>
        </w:rPr>
        <w:t>, lembretes</w:t>
      </w:r>
      <w:r w:rsidR="00D34A92">
        <w:rPr>
          <w:rFonts w:cs="Arial"/>
        </w:rPr>
        <w:t xml:space="preserve"> e metas</w:t>
      </w:r>
      <w:r w:rsidRPr="00E62C3B">
        <w:rPr>
          <w:rFonts w:cs="Arial"/>
        </w:rPr>
        <w:t>.</w:t>
      </w:r>
    </w:p>
    <w:p w14:paraId="667A0324" w14:textId="71B2E41F" w:rsidR="00C839BB" w:rsidRDefault="00892C91" w:rsidP="00C839BB">
      <w:pPr>
        <w:rPr>
          <w:rFonts w:cs="Arial"/>
        </w:rPr>
      </w:pPr>
      <w:r w:rsidRPr="00E62C3B">
        <w:rPr>
          <w:rFonts w:cs="Arial"/>
        </w:rPr>
        <w:t xml:space="preserve">Esses dados mostram que </w:t>
      </w:r>
      <w:r w:rsidR="00D34A92">
        <w:rPr>
          <w:rFonts w:cs="Arial"/>
        </w:rPr>
        <w:t>a alimentação adequada</w:t>
      </w:r>
      <w:r w:rsidRPr="00E62C3B">
        <w:rPr>
          <w:rFonts w:cs="Arial"/>
        </w:rPr>
        <w:t xml:space="preserve"> e o acesso a </w:t>
      </w:r>
      <w:r w:rsidR="00D34A92">
        <w:rPr>
          <w:rFonts w:cs="Arial"/>
        </w:rPr>
        <w:t xml:space="preserve">ferramentas </w:t>
      </w:r>
      <w:r w:rsidRPr="00E62C3B">
        <w:rPr>
          <w:rFonts w:cs="Arial"/>
        </w:rPr>
        <w:t>simples e acessíveis podem ter um impacto direto na qualidade de vida, ajudando as pessoas a alcançarem maior</w:t>
      </w:r>
      <w:r w:rsidR="00D34A92">
        <w:rPr>
          <w:rFonts w:cs="Arial"/>
        </w:rPr>
        <w:t xml:space="preserve"> autoconfiança</w:t>
      </w:r>
      <w:r w:rsidRPr="00E62C3B">
        <w:rPr>
          <w:rFonts w:cs="Arial"/>
        </w:rPr>
        <w:t xml:space="preserve"> e </w:t>
      </w:r>
      <w:r w:rsidR="00D34A92">
        <w:rPr>
          <w:rFonts w:cs="Arial"/>
        </w:rPr>
        <w:t>bem-estar</w:t>
      </w:r>
      <w:r w:rsidRPr="00E62C3B">
        <w:rPr>
          <w:rFonts w:cs="Arial"/>
        </w:rPr>
        <w:t xml:space="preserve"> no futuro.</w:t>
      </w:r>
      <w:bookmarkStart w:id="34" w:name="_Toc215588551"/>
    </w:p>
    <w:p w14:paraId="23C427BF" w14:textId="1A048CD4" w:rsidR="00C839BB" w:rsidRDefault="00C839BB" w:rsidP="00C839BB">
      <w:pPr>
        <w:rPr>
          <w:rFonts w:cs="Arial"/>
        </w:rPr>
      </w:pPr>
    </w:p>
    <w:p w14:paraId="3B9B5996" w14:textId="77777777" w:rsidR="00C839BB" w:rsidRPr="00C839BB" w:rsidRDefault="00C839BB" w:rsidP="00C839BB">
      <w:pPr>
        <w:rPr>
          <w:rFonts w:cs="Arial"/>
        </w:rPr>
      </w:pPr>
    </w:p>
    <w:p w14:paraId="3A6C7A1C" w14:textId="2126BEFF" w:rsidR="005A58DC" w:rsidRPr="00E62C3B" w:rsidRDefault="009F5F75" w:rsidP="00DF66F0">
      <w:pPr>
        <w:pStyle w:val="Ttulo2"/>
        <w:ind w:firstLine="0"/>
        <w:rPr>
          <w:rFonts w:ascii="Arial" w:hAnsi="Arial" w:cs="Arial"/>
          <w:color w:val="auto"/>
          <w:sz w:val="24"/>
        </w:rPr>
      </w:pPr>
      <w:bookmarkStart w:id="35" w:name="_Hlk236232177"/>
      <w:r w:rsidRPr="00E62C3B">
        <w:rPr>
          <w:rFonts w:ascii="Arial" w:hAnsi="Arial" w:cs="Arial"/>
          <w:b/>
          <w:color w:val="auto"/>
          <w:sz w:val="24"/>
        </w:rPr>
        <w:t>3</w:t>
      </w:r>
      <w:r w:rsidR="00175683" w:rsidRPr="00E62C3B">
        <w:rPr>
          <w:rFonts w:ascii="Arial" w:hAnsi="Arial" w:cs="Arial"/>
          <w:b/>
          <w:color w:val="auto"/>
          <w:sz w:val="24"/>
        </w:rPr>
        <w:t>.</w:t>
      </w:r>
      <w:r w:rsidRPr="00E62C3B">
        <w:rPr>
          <w:rFonts w:ascii="Arial" w:hAnsi="Arial" w:cs="Arial"/>
          <w:b/>
          <w:color w:val="auto"/>
          <w:sz w:val="24"/>
        </w:rPr>
        <w:t>2</w:t>
      </w:r>
      <w:r w:rsidR="00175683" w:rsidRPr="00E62C3B">
        <w:rPr>
          <w:rFonts w:ascii="Arial" w:hAnsi="Arial" w:cs="Arial"/>
          <w:color w:val="auto"/>
          <w:sz w:val="24"/>
        </w:rPr>
        <w:t xml:space="preserve"> 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>A</w:t>
      </w:r>
      <w:r w:rsidR="00C748F6" w:rsidRPr="00E62C3B">
        <w:rPr>
          <w:rFonts w:ascii="Arial" w:hAnsi="Arial" w:cs="Arial"/>
          <w:b/>
          <w:bCs/>
          <w:color w:val="auto"/>
          <w:sz w:val="24"/>
        </w:rPr>
        <w:t>plicativos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 xml:space="preserve"> e Sites de Referência</w:t>
      </w:r>
      <w:bookmarkEnd w:id="34"/>
      <w:r w:rsidR="00175683" w:rsidRPr="00E62C3B">
        <w:rPr>
          <w:rFonts w:ascii="Arial" w:hAnsi="Arial" w:cs="Arial"/>
          <w:color w:val="auto"/>
          <w:sz w:val="24"/>
        </w:rPr>
        <w:t xml:space="preserve"> </w:t>
      </w:r>
    </w:p>
    <w:bookmarkEnd w:id="35"/>
    <w:p w14:paraId="2BCBB6C0" w14:textId="6AD3A99F" w:rsidR="000474E2" w:rsidRPr="00E62C3B" w:rsidRDefault="000474E2" w:rsidP="001D0D6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</w:p>
    <w:p w14:paraId="0DDFC440" w14:textId="2EE14B78" w:rsidR="00395CBA" w:rsidRPr="00E62C3B" w:rsidRDefault="00395CBA" w:rsidP="00395CBA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6" w:name="_Toc215586061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Organize</w:t>
      </w:r>
      <w:bookmarkEnd w:id="36"/>
    </w:p>
    <w:p w14:paraId="229FC951" w14:textId="3A1AA8E9" w:rsidR="00DA1328" w:rsidRPr="00E62C3B" w:rsidRDefault="000474E2" w:rsidP="000474E2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b/>
          <w:bCs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3A7C9054" wp14:editId="75BA2CB7">
            <wp:extent cx="2892658" cy="61194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851" cy="637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77F1B" w14:textId="26C03991" w:rsidR="00DA1328" w:rsidRPr="00E62C3B" w:rsidRDefault="000474E2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  <w:u w:val="single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A165C0" w:rsidRPr="00E62C3B">
        <w:rPr>
          <w:rFonts w:cs="Arial"/>
          <w:sz w:val="20"/>
          <w:szCs w:val="18"/>
        </w:rPr>
        <w:t>ORGANIZZE</w:t>
      </w:r>
      <w:r w:rsidRPr="00E62C3B">
        <w:rPr>
          <w:rFonts w:cs="Arial"/>
          <w:sz w:val="20"/>
          <w:szCs w:val="18"/>
        </w:rPr>
        <w:t xml:space="preserve">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0E2599D4" w14:textId="2F02190D" w:rsidR="00C748F6" w:rsidRPr="00E62C3B" w:rsidRDefault="00C748F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59D3CAE" w14:textId="5900791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7" w:name="_Toc215586062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Iq</w:t>
      </w:r>
      <w:proofErr w:type="spellEnd"/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option</w:t>
      </w:r>
      <w:bookmarkEnd w:id="37"/>
      <w:proofErr w:type="spellEnd"/>
    </w:p>
    <w:p w14:paraId="2EA9E6CC" w14:textId="771B4A5B" w:rsidR="000474E2" w:rsidRPr="00E62C3B" w:rsidRDefault="00BC1410" w:rsidP="000474E2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6D0082B6" wp14:editId="47A3717C">
            <wp:extent cx="2883877" cy="957537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6676" cy="96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4982" w14:textId="71157EE6" w:rsidR="001D0D66" w:rsidRPr="00E62C3B" w:rsidRDefault="009762BA" w:rsidP="001D0D6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A165C0" w:rsidRPr="00E62C3B">
        <w:rPr>
          <w:rFonts w:cs="Arial"/>
          <w:sz w:val="20"/>
          <w:szCs w:val="18"/>
        </w:rPr>
        <w:t xml:space="preserve">IQ OPTION </w:t>
      </w:r>
      <w:r w:rsidR="000474E2" w:rsidRPr="00E62C3B">
        <w:rPr>
          <w:rFonts w:cs="Arial"/>
          <w:sz w:val="20"/>
          <w:szCs w:val="18"/>
        </w:rPr>
        <w:t>(</w:t>
      </w:r>
      <w:r w:rsidR="000C1907">
        <w:rPr>
          <w:rFonts w:cs="Arial"/>
          <w:sz w:val="20"/>
          <w:szCs w:val="18"/>
        </w:rPr>
        <w:t>2026</w:t>
      </w:r>
      <w:r w:rsidR="000474E2" w:rsidRPr="00E62C3B">
        <w:rPr>
          <w:rFonts w:cs="Arial"/>
          <w:sz w:val="20"/>
          <w:szCs w:val="18"/>
        </w:rPr>
        <w:t>)</w:t>
      </w:r>
      <w:r w:rsidRPr="00E62C3B">
        <w:rPr>
          <w:rFonts w:cs="Arial"/>
          <w:sz w:val="20"/>
          <w:szCs w:val="18"/>
        </w:rPr>
        <w:t>.</w:t>
      </w:r>
    </w:p>
    <w:p w14:paraId="75966A45" w14:textId="77777777" w:rsidR="00560019" w:rsidRPr="00E62C3B" w:rsidRDefault="00560019" w:rsidP="00560019">
      <w:pPr>
        <w:ind w:firstLine="0"/>
        <w:rPr>
          <w:rFonts w:cs="Arial"/>
        </w:rPr>
      </w:pPr>
    </w:p>
    <w:p w14:paraId="576912A4" w14:textId="346EEAAC" w:rsidR="001D0D66" w:rsidRPr="00E62C3B" w:rsidRDefault="00B31397" w:rsidP="00560019">
      <w:pPr>
        <w:rPr>
          <w:rFonts w:cs="Arial"/>
        </w:rPr>
      </w:pPr>
      <w:r w:rsidRPr="00E62C3B">
        <w:rPr>
          <w:rFonts w:cs="Arial"/>
        </w:rPr>
        <w:t>Esses aplicativos foram selecionados por representarem ferramentas de relevância na área de gestão financeira.</w:t>
      </w:r>
      <w:r w:rsidR="00F5684F" w:rsidRPr="00E62C3B">
        <w:rPr>
          <w:rFonts w:cs="Arial"/>
        </w:rPr>
        <w:t xml:space="preserve"> </w:t>
      </w:r>
      <w:r w:rsidRPr="00E62C3B">
        <w:rPr>
          <w:rFonts w:cs="Arial"/>
        </w:rPr>
        <w:t>O</w:t>
      </w:r>
      <w:r w:rsidR="00F5684F" w:rsidRPr="00E62C3B">
        <w:rPr>
          <w:rFonts w:cs="Arial"/>
        </w:rPr>
        <w:t xml:space="preserve"> app</w:t>
      </w:r>
      <w:r w:rsidRPr="00E62C3B">
        <w:rPr>
          <w:rFonts w:cs="Arial"/>
        </w:rPr>
        <w:t xml:space="preserve"> “</w:t>
      </w:r>
      <w:proofErr w:type="spellStart"/>
      <w:r w:rsidRPr="00E62C3B">
        <w:rPr>
          <w:rFonts w:cs="Arial"/>
        </w:rPr>
        <w:t>Organizze</w:t>
      </w:r>
      <w:proofErr w:type="spellEnd"/>
      <w:r w:rsidRPr="00E62C3B">
        <w:rPr>
          <w:rFonts w:cs="Arial"/>
        </w:rPr>
        <w:t xml:space="preserve">” se destaca pelo foco no controle de gastos pessoais e apresenta um design simples e intuitivo, facilitando a visualização de informações. Já o </w:t>
      </w:r>
      <w:r w:rsidR="00F5684F" w:rsidRPr="00E62C3B">
        <w:rPr>
          <w:rFonts w:cs="Arial"/>
        </w:rPr>
        <w:t xml:space="preserve">site </w:t>
      </w:r>
      <w:r w:rsidRPr="00E62C3B">
        <w:rPr>
          <w:rFonts w:cs="Arial"/>
        </w:rPr>
        <w:t xml:space="preserve">“IQ </w:t>
      </w:r>
      <w:proofErr w:type="spellStart"/>
      <w:r w:rsidRPr="00E62C3B">
        <w:rPr>
          <w:rFonts w:cs="Arial"/>
        </w:rPr>
        <w:t>Option</w:t>
      </w:r>
      <w:proofErr w:type="spellEnd"/>
      <w:r w:rsidRPr="00E62C3B">
        <w:rPr>
          <w:rFonts w:cs="Arial"/>
        </w:rPr>
        <w:t>” é referência na área de investimentos e negociações financeiras, com um design mais sofisticado e voltado à análise gráfica.</w:t>
      </w:r>
    </w:p>
    <w:p w14:paraId="70AFF5B6" w14:textId="0D461BAE" w:rsidR="00560019" w:rsidRPr="00E62C3B" w:rsidRDefault="00560019" w:rsidP="00560019">
      <w:pPr>
        <w:ind w:firstLine="0"/>
        <w:rPr>
          <w:rFonts w:cs="Arial"/>
          <w:b/>
        </w:rPr>
      </w:pPr>
    </w:p>
    <w:p w14:paraId="55A0A592" w14:textId="52841306" w:rsidR="00560019" w:rsidRPr="00E62C3B" w:rsidRDefault="00560019" w:rsidP="00560019">
      <w:pPr>
        <w:ind w:firstLine="0"/>
        <w:rPr>
          <w:rFonts w:cs="Arial"/>
          <w:b/>
        </w:rPr>
      </w:pPr>
    </w:p>
    <w:p w14:paraId="2FDAAD9D" w14:textId="1F48F89E" w:rsidR="00560019" w:rsidRPr="00E62C3B" w:rsidRDefault="00560019" w:rsidP="00560019">
      <w:pPr>
        <w:ind w:firstLine="0"/>
        <w:rPr>
          <w:rFonts w:cs="Arial"/>
          <w:b/>
        </w:rPr>
      </w:pPr>
    </w:p>
    <w:p w14:paraId="4D769532" w14:textId="673B049E" w:rsidR="00560019" w:rsidRPr="00E62C3B" w:rsidRDefault="00560019" w:rsidP="00560019">
      <w:pPr>
        <w:ind w:firstLine="0"/>
        <w:rPr>
          <w:rFonts w:cs="Arial"/>
          <w:b/>
        </w:rPr>
      </w:pPr>
    </w:p>
    <w:p w14:paraId="5E2D1F0E" w14:textId="278B8926" w:rsidR="00560019" w:rsidRPr="00E62C3B" w:rsidRDefault="00560019" w:rsidP="00560019">
      <w:pPr>
        <w:ind w:firstLine="0"/>
        <w:rPr>
          <w:rFonts w:cs="Arial"/>
          <w:b/>
        </w:rPr>
      </w:pPr>
    </w:p>
    <w:p w14:paraId="2F194721" w14:textId="19CFED39" w:rsidR="00560019" w:rsidRPr="00E62C3B" w:rsidRDefault="00560019" w:rsidP="00560019">
      <w:pPr>
        <w:ind w:firstLine="0"/>
        <w:rPr>
          <w:rFonts w:cs="Arial"/>
          <w:b/>
        </w:rPr>
      </w:pPr>
    </w:p>
    <w:p w14:paraId="58CC7048" w14:textId="16E19B73" w:rsidR="00560019" w:rsidRPr="00E62C3B" w:rsidRDefault="00560019" w:rsidP="00560019">
      <w:pPr>
        <w:ind w:firstLine="0"/>
        <w:rPr>
          <w:rFonts w:cs="Arial"/>
          <w:b/>
        </w:rPr>
      </w:pPr>
    </w:p>
    <w:p w14:paraId="681539AE" w14:textId="099E1E81" w:rsidR="00560019" w:rsidRPr="00E62C3B" w:rsidRDefault="00560019" w:rsidP="00560019">
      <w:pPr>
        <w:ind w:firstLine="0"/>
        <w:rPr>
          <w:rFonts w:cs="Arial"/>
          <w:b/>
        </w:rPr>
      </w:pPr>
    </w:p>
    <w:p w14:paraId="1204F742" w14:textId="18A8236E" w:rsidR="00560019" w:rsidRPr="00E62C3B" w:rsidRDefault="00560019" w:rsidP="00560019">
      <w:pPr>
        <w:ind w:firstLine="0"/>
        <w:rPr>
          <w:rFonts w:cs="Arial"/>
          <w:b/>
        </w:rPr>
      </w:pPr>
    </w:p>
    <w:p w14:paraId="056401A4" w14:textId="58ADF564" w:rsidR="00560019" w:rsidRPr="00E62C3B" w:rsidRDefault="00560019" w:rsidP="00560019">
      <w:pPr>
        <w:ind w:firstLine="0"/>
        <w:rPr>
          <w:rFonts w:cs="Arial"/>
          <w:b/>
        </w:rPr>
      </w:pPr>
    </w:p>
    <w:p w14:paraId="24ABE315" w14:textId="3678D7AE" w:rsidR="00560019" w:rsidRPr="00E62C3B" w:rsidRDefault="00560019" w:rsidP="00560019">
      <w:pPr>
        <w:ind w:firstLine="0"/>
        <w:rPr>
          <w:rFonts w:cs="Arial"/>
          <w:b/>
        </w:rPr>
      </w:pPr>
    </w:p>
    <w:p w14:paraId="54F70979" w14:textId="7AAB7FB4" w:rsidR="00560019" w:rsidRPr="00E62C3B" w:rsidRDefault="00560019" w:rsidP="00560019">
      <w:pPr>
        <w:ind w:firstLine="0"/>
        <w:rPr>
          <w:rFonts w:cs="Arial"/>
          <w:b/>
        </w:rPr>
      </w:pPr>
    </w:p>
    <w:p w14:paraId="5E9D8066" w14:textId="77777777" w:rsidR="00560019" w:rsidRPr="00E62C3B" w:rsidRDefault="00560019" w:rsidP="00560019">
      <w:pPr>
        <w:ind w:firstLine="0"/>
        <w:rPr>
          <w:rFonts w:cs="Arial"/>
          <w:b/>
        </w:rPr>
      </w:pPr>
    </w:p>
    <w:p w14:paraId="4CAA92C3" w14:textId="49A966CA" w:rsidR="00B60F90" w:rsidRPr="00E62C3B" w:rsidRDefault="001D0D66" w:rsidP="00B60F90">
      <w:pPr>
        <w:pStyle w:val="Ttulo1"/>
        <w:rPr>
          <w:rFonts w:cs="Arial"/>
          <w:bCs/>
          <w:szCs w:val="28"/>
        </w:rPr>
      </w:pPr>
      <w:bookmarkStart w:id="38" w:name="_Toc215588552"/>
      <w:bookmarkStart w:id="39" w:name="_Hlk236232206"/>
      <w:r w:rsidRPr="00E62C3B">
        <w:rPr>
          <w:rFonts w:cs="Arial"/>
          <w:bCs/>
          <w:szCs w:val="28"/>
        </w:rPr>
        <w:t>4. TECNOLOGIAS UTILIZADAS</w:t>
      </w:r>
      <w:bookmarkEnd w:id="38"/>
    </w:p>
    <w:p w14:paraId="074E7718" w14:textId="57D67C9A" w:rsidR="00B60F90" w:rsidRPr="00E62C3B" w:rsidRDefault="00B60F90" w:rsidP="00B60F90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40" w:name="_Toc215588553"/>
      <w:bookmarkStart w:id="41" w:name="_Hlk207372423"/>
      <w:bookmarkEnd w:id="39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40"/>
    </w:p>
    <w:bookmarkEnd w:id="41"/>
    <w:p w14:paraId="5A76FF8D" w14:textId="77777777" w:rsidR="00B60F90" w:rsidRPr="00E62C3B" w:rsidRDefault="00B60F90" w:rsidP="00B60F90">
      <w:pPr>
        <w:rPr>
          <w:rFonts w:cs="Arial"/>
        </w:rPr>
      </w:pPr>
    </w:p>
    <w:p w14:paraId="1DA461FD" w14:textId="7C5137FB" w:rsidR="00B60F90" w:rsidRPr="00E62C3B" w:rsidRDefault="00B60F90" w:rsidP="00B60F90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2" w:name="_Toc215588554"/>
      <w:bookmarkStart w:id="43" w:name="_Hlk236232226"/>
      <w:r w:rsidRPr="00E62C3B">
        <w:rPr>
          <w:rFonts w:cs="Arial"/>
          <w:bCs/>
          <w:szCs w:val="28"/>
        </w:rPr>
        <w:t>4.1.1 HTML</w:t>
      </w:r>
      <w:bookmarkEnd w:id="42"/>
    </w:p>
    <w:bookmarkEnd w:id="43"/>
    <w:p w14:paraId="0B2869D3" w14:textId="2ACC529E" w:rsidR="00B60F90" w:rsidRPr="00E62C3B" w:rsidRDefault="00B60F90" w:rsidP="00B60F9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75FAD2A" w14:textId="67FD1FF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4" w:name="_Toc215586063"/>
      <w:bookmarkStart w:id="45" w:name="_Hlk2362322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44"/>
    </w:p>
    <w:p w14:paraId="2870890A" w14:textId="77777777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8714EA8" wp14:editId="4DE337B5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0C8C2F03" w14:textId="2D631668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F4AFF13" w14:textId="77777777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414976EA" w14:textId="74193D78" w:rsidR="00B60F90" w:rsidRPr="00E62C3B" w:rsidRDefault="00B60F90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bookmarkEnd w:id="45"/>
    <w:p w14:paraId="075811FE" w14:textId="77777777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00FC8F7C" w14:textId="0A1B9372" w:rsidR="00B60F90" w:rsidRPr="00E62C3B" w:rsidRDefault="00B60F90" w:rsidP="00B60F90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6" w:name="_Toc215588555"/>
      <w:bookmarkStart w:id="47" w:name="_Hlk236232296"/>
      <w:r w:rsidRPr="00E62C3B">
        <w:rPr>
          <w:rFonts w:cs="Arial"/>
          <w:bCs/>
          <w:szCs w:val="28"/>
        </w:rPr>
        <w:lastRenderedPageBreak/>
        <w:t>4.1.2 CSS</w:t>
      </w:r>
      <w:bookmarkEnd w:id="46"/>
    </w:p>
    <w:p w14:paraId="65139DAC" w14:textId="18580B8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8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4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48"/>
    </w:p>
    <w:p w14:paraId="6E694B89" w14:textId="77777777" w:rsidR="00B60F90" w:rsidRPr="00E62C3B" w:rsidRDefault="00B60F90" w:rsidP="00B60F90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027CACA" wp14:editId="219B8F89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A7977FA" w14:textId="67DE40AD" w:rsidR="00B60F90" w:rsidRPr="00E62C3B" w:rsidRDefault="00B60F90" w:rsidP="00B60F90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14:paraId="546418BE" w14:textId="77777777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</w:p>
    <w:p w14:paraId="56C46265" w14:textId="0DD53B00" w:rsidR="00B60F90" w:rsidRPr="00E62C3B" w:rsidRDefault="00B60F90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 xml:space="preserve">) é uma linguagem voltada para o visual das páginas da web. É o CSS que cuida da parte estética. Com ela, é possível escolher cores, ajustar fontes, organizar o layout e deixar tudo </w:t>
      </w:r>
      <w:r w:rsidR="00801AC7" w:rsidRPr="00E62C3B">
        <w:rPr>
          <w:rFonts w:cs="Arial"/>
          <w:szCs w:val="24"/>
        </w:rPr>
        <w:t xml:space="preserve">mais </w:t>
      </w:r>
      <w:r w:rsidRPr="00E62C3B">
        <w:rPr>
          <w:rFonts w:cs="Arial"/>
          <w:szCs w:val="24"/>
        </w:rPr>
        <w:t>bonito e agradável de navegar.</w:t>
      </w:r>
    </w:p>
    <w:bookmarkEnd w:id="47"/>
    <w:p w14:paraId="42FEE18E" w14:textId="471FEBB0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0812E01B" w14:textId="25C1A9B4" w:rsidR="00B60F90" w:rsidRPr="00E62C3B" w:rsidRDefault="00B60F90" w:rsidP="00B60F90">
      <w:pPr>
        <w:pStyle w:val="Ttulo3"/>
        <w:ind w:firstLine="567"/>
        <w:rPr>
          <w:rFonts w:cs="Arial"/>
          <w:bCs/>
          <w:szCs w:val="28"/>
        </w:rPr>
      </w:pPr>
      <w:bookmarkStart w:id="49" w:name="_Toc215588556"/>
      <w:bookmarkStart w:id="50" w:name="_Hlk236232347"/>
      <w:r w:rsidRPr="00E62C3B">
        <w:rPr>
          <w:rFonts w:cs="Arial"/>
          <w:bCs/>
          <w:szCs w:val="28"/>
        </w:rPr>
        <w:t xml:space="preserve">4.1.3 </w:t>
      </w:r>
      <w:proofErr w:type="spellStart"/>
      <w:r w:rsidR="0097248B" w:rsidRPr="00E62C3B">
        <w:rPr>
          <w:rFonts w:cs="Arial"/>
          <w:bCs/>
          <w:szCs w:val="28"/>
        </w:rPr>
        <w:t>JavaScript</w:t>
      </w:r>
      <w:bookmarkEnd w:id="49"/>
      <w:proofErr w:type="spellEnd"/>
    </w:p>
    <w:p w14:paraId="4D74E4CD" w14:textId="77777777" w:rsidR="0097248B" w:rsidRPr="00E62C3B" w:rsidRDefault="0097248B" w:rsidP="0097248B">
      <w:pPr>
        <w:rPr>
          <w:rFonts w:cs="Arial"/>
        </w:rPr>
      </w:pPr>
    </w:p>
    <w:p w14:paraId="30E8668E" w14:textId="33A2431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1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5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51"/>
      <w:proofErr w:type="spellEnd"/>
    </w:p>
    <w:p w14:paraId="6AD3A15F" w14:textId="77777777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374FA907" wp14:editId="061445EB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3E97E" w14:textId="5CB60FB5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6A0D398A" w14:textId="77777777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</w:p>
    <w:p w14:paraId="55EB113A" w14:textId="1FAFEF57" w:rsidR="00735344" w:rsidRPr="00E62C3B" w:rsidRDefault="00B5219A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</w:t>
      </w:r>
      <w:r w:rsidR="00801AC7" w:rsidRPr="00E62C3B">
        <w:rPr>
          <w:rFonts w:cs="Arial"/>
          <w:szCs w:val="24"/>
        </w:rPr>
        <w:t>É</w:t>
      </w:r>
      <w:r w:rsidRPr="00E62C3B">
        <w:rPr>
          <w:rFonts w:cs="Arial"/>
          <w:szCs w:val="24"/>
        </w:rPr>
        <w:t xml:space="preserve"> possível adicionar animações, mapas, gráficos e até mostrar informações que se atualizam automaticamente de tempos em tempos</w:t>
      </w:r>
      <w:r w:rsidR="00175683" w:rsidRPr="00E62C3B">
        <w:rPr>
          <w:rFonts w:cs="Arial"/>
          <w:szCs w:val="24"/>
        </w:rPr>
        <w:t>.</w:t>
      </w:r>
    </w:p>
    <w:bookmarkEnd w:id="50"/>
    <w:p w14:paraId="184179DC" w14:textId="77777777" w:rsidR="0097248B" w:rsidRPr="00E62C3B" w:rsidRDefault="0097248B" w:rsidP="0097248B">
      <w:pPr>
        <w:ind w:firstLine="567"/>
        <w:rPr>
          <w:rFonts w:cs="Arial"/>
          <w:szCs w:val="24"/>
        </w:rPr>
      </w:pPr>
    </w:p>
    <w:p w14:paraId="11D204D3" w14:textId="5431E1EF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52" w:name="_Toc215588557"/>
      <w:bookmarkStart w:id="53" w:name="_Hlk236232391"/>
      <w:r w:rsidRPr="00E62C3B">
        <w:rPr>
          <w:rFonts w:cs="Arial"/>
          <w:bCs/>
          <w:szCs w:val="28"/>
        </w:rPr>
        <w:t>4.1.4 PHP</w:t>
      </w:r>
      <w:bookmarkEnd w:id="52"/>
    </w:p>
    <w:p w14:paraId="7813C77C" w14:textId="77777777" w:rsidR="0097248B" w:rsidRPr="00E62C3B" w:rsidRDefault="0097248B" w:rsidP="0097248B">
      <w:pPr>
        <w:rPr>
          <w:rFonts w:cs="Arial"/>
        </w:rPr>
      </w:pPr>
    </w:p>
    <w:p w14:paraId="390530F4" w14:textId="1606908B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4" w:name="_Toc215586066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6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54"/>
      <w:proofErr w:type="spellEnd"/>
    </w:p>
    <w:p w14:paraId="79B7070F" w14:textId="77777777" w:rsidR="0097248B" w:rsidRPr="00E62C3B" w:rsidRDefault="0097248B" w:rsidP="0097248B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CDADB24" wp14:editId="1315A35C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7D96CA46" w14:textId="4C283A74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A0E22E5" w14:textId="77777777" w:rsidR="005A58DC" w:rsidRPr="00E62C3B" w:rsidRDefault="005A58DC" w:rsidP="0097248B">
      <w:pPr>
        <w:ind w:firstLine="0"/>
        <w:rPr>
          <w:rFonts w:cs="Arial"/>
          <w:b/>
          <w:bCs/>
          <w:color w:val="36344D"/>
          <w:szCs w:val="24"/>
        </w:rPr>
      </w:pPr>
    </w:p>
    <w:p w14:paraId="1B5D828F" w14:textId="3B7D94BA" w:rsidR="005A58DC" w:rsidRPr="00E62C3B" w:rsidRDefault="006B0678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</w:t>
      </w:r>
      <w:r w:rsidR="00175683" w:rsidRPr="00E62C3B">
        <w:rPr>
          <w:rFonts w:cs="Arial"/>
          <w:szCs w:val="24"/>
        </w:rPr>
        <w:t xml:space="preserve"> uma linguagem de programação para páginas. Com ela, você desenvolve sites dinâmicos, extensões de aplicações e agilizar o processo de desenvolvimento de um sistema.</w:t>
      </w:r>
    </w:p>
    <w:bookmarkEnd w:id="53"/>
    <w:p w14:paraId="614DE5C4" w14:textId="04747DAD" w:rsidR="0097248B" w:rsidRPr="00E62C3B" w:rsidRDefault="0097248B">
      <w:pPr>
        <w:ind w:firstLine="567"/>
        <w:rPr>
          <w:rFonts w:cs="Arial"/>
          <w:szCs w:val="24"/>
        </w:rPr>
      </w:pPr>
    </w:p>
    <w:p w14:paraId="040617CA" w14:textId="78CB4DDC" w:rsidR="0097248B" w:rsidRPr="00E62C3B" w:rsidRDefault="0097248B">
      <w:pPr>
        <w:ind w:firstLine="567"/>
        <w:rPr>
          <w:rFonts w:cs="Arial"/>
          <w:szCs w:val="24"/>
        </w:rPr>
      </w:pPr>
    </w:p>
    <w:p w14:paraId="2A76FAF1" w14:textId="3185B982" w:rsidR="0097248B" w:rsidRPr="00E62C3B" w:rsidRDefault="0097248B">
      <w:pPr>
        <w:ind w:firstLine="567"/>
        <w:rPr>
          <w:rFonts w:cs="Arial"/>
          <w:szCs w:val="24"/>
        </w:rPr>
      </w:pPr>
    </w:p>
    <w:p w14:paraId="722A6E6A" w14:textId="27CE5FF5" w:rsidR="0097248B" w:rsidRPr="00E62C3B" w:rsidRDefault="0097248B">
      <w:pPr>
        <w:ind w:firstLine="567"/>
        <w:rPr>
          <w:rFonts w:cs="Arial"/>
          <w:szCs w:val="24"/>
        </w:rPr>
      </w:pPr>
    </w:p>
    <w:p w14:paraId="3343FD97" w14:textId="77777777" w:rsidR="0097248B" w:rsidRPr="00E62C3B" w:rsidRDefault="0097248B">
      <w:pPr>
        <w:ind w:firstLine="567"/>
        <w:rPr>
          <w:rFonts w:cs="Arial"/>
          <w:szCs w:val="24"/>
        </w:rPr>
      </w:pPr>
    </w:p>
    <w:p w14:paraId="0BF7A29B" w14:textId="6D23F602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55" w:name="_Toc215588558"/>
      <w:bookmarkStart w:id="56" w:name="_Hlk236232448"/>
      <w:r w:rsidRPr="00E62C3B">
        <w:rPr>
          <w:rFonts w:cs="Arial"/>
          <w:bCs/>
          <w:szCs w:val="28"/>
        </w:rPr>
        <w:t>4.1.5 Java</w:t>
      </w:r>
      <w:bookmarkEnd w:id="55"/>
    </w:p>
    <w:p w14:paraId="6F65BFF0" w14:textId="77777777" w:rsidR="0097248B" w:rsidRPr="00E62C3B" w:rsidRDefault="0097248B" w:rsidP="0097248B">
      <w:pPr>
        <w:rPr>
          <w:rFonts w:cs="Arial"/>
        </w:rPr>
      </w:pPr>
    </w:p>
    <w:p w14:paraId="61684352" w14:textId="2AAD18D5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7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7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57"/>
    </w:p>
    <w:p w14:paraId="0B6075E0" w14:textId="77777777" w:rsidR="0097248B" w:rsidRPr="00E62C3B" w:rsidRDefault="0097248B" w:rsidP="0097248B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995A957" wp14:editId="0D8E5137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85F0E" w14:textId="3415A1DA" w:rsidR="005A58DC" w:rsidRPr="00E62C3B" w:rsidRDefault="0097248B" w:rsidP="0097248B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554A8D86" w14:textId="6D8BBCAE" w:rsidR="0097248B" w:rsidRPr="00E62C3B" w:rsidRDefault="0097248B" w:rsidP="0097248B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14:paraId="24D24EDC" w14:textId="14D3C038" w:rsidR="0097248B" w:rsidRPr="00E62C3B" w:rsidRDefault="003B221B" w:rsidP="002C59F1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Java </w:t>
      </w:r>
      <w:r w:rsidR="0097248B" w:rsidRPr="00E62C3B">
        <w:rPr>
          <w:rFonts w:eastAsia="Arial" w:cs="Arial"/>
          <w:szCs w:val="24"/>
        </w:rPr>
        <w:t>é uma linguagem de programação extremamente versátil que pode ser usado para programar softwares e aplicativos para muitos sistemas operacionais e dispositivos diferentes.</w:t>
      </w:r>
    </w:p>
    <w:bookmarkEnd w:id="56"/>
    <w:p w14:paraId="2628925D" w14:textId="7D83C755" w:rsidR="0097248B" w:rsidRPr="00E62C3B" w:rsidRDefault="0097248B" w:rsidP="0097248B">
      <w:pPr>
        <w:ind w:firstLine="0"/>
        <w:rPr>
          <w:rFonts w:cs="Arial"/>
          <w:b/>
          <w:bCs/>
          <w:color w:val="36344D"/>
          <w:szCs w:val="24"/>
        </w:rPr>
      </w:pPr>
    </w:p>
    <w:p w14:paraId="0C5C2865" w14:textId="27D8DC5A" w:rsidR="0097248B" w:rsidRPr="00E62C3B" w:rsidRDefault="0097248B" w:rsidP="00B24237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58" w:name="_Toc215588559"/>
      <w:bookmarkStart w:id="59" w:name="_Hlk236233181"/>
      <w:r w:rsidRPr="00E62C3B">
        <w:rPr>
          <w:rFonts w:ascii="Arial" w:hAnsi="Arial" w:cs="Arial"/>
          <w:b/>
          <w:color w:val="auto"/>
          <w:sz w:val="24"/>
        </w:rPr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</w:t>
      </w:r>
      <w:r w:rsidR="006A2A76" w:rsidRPr="00E62C3B">
        <w:rPr>
          <w:rFonts w:ascii="Arial" w:hAnsi="Arial" w:cs="Arial"/>
          <w:b/>
          <w:color w:val="auto"/>
          <w:sz w:val="24"/>
        </w:rPr>
        <w:t>s</w:t>
      </w:r>
      <w:bookmarkEnd w:id="58"/>
    </w:p>
    <w:bookmarkEnd w:id="59"/>
    <w:p w14:paraId="458A3832" w14:textId="77777777" w:rsidR="00B24237" w:rsidRPr="00E62C3B" w:rsidRDefault="00B24237" w:rsidP="00B24237">
      <w:pPr>
        <w:rPr>
          <w:rFonts w:cs="Arial"/>
        </w:rPr>
      </w:pPr>
    </w:p>
    <w:p w14:paraId="1717BC37" w14:textId="36E84C51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60" w:name="_Toc215588560"/>
      <w:bookmarkStart w:id="61" w:name="_Hlk236233200"/>
      <w:r w:rsidRPr="00E62C3B">
        <w:rPr>
          <w:rFonts w:cs="Arial"/>
          <w:bCs/>
          <w:szCs w:val="28"/>
        </w:rPr>
        <w:lastRenderedPageBreak/>
        <w:t>4.2.1 Android Studio</w:t>
      </w:r>
      <w:bookmarkEnd w:id="60"/>
    </w:p>
    <w:bookmarkEnd w:id="61"/>
    <w:p w14:paraId="5BDFC0A4" w14:textId="77777777" w:rsidR="00BC1410" w:rsidRPr="00E62C3B" w:rsidRDefault="00BC1410" w:rsidP="00BC1410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5D11F23D" w14:textId="1BFB1DF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2" w:name="_Toc215586068"/>
      <w:bookmarkStart w:id="63" w:name="_GoBack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8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62"/>
    </w:p>
    <w:p w14:paraId="04A94ADB" w14:textId="77777777" w:rsidR="0097248B" w:rsidRPr="00E62C3B" w:rsidRDefault="0097248B" w:rsidP="0097248B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45EB2EA" wp14:editId="3EEC54A2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03F224B" w14:textId="35C3E0BF" w:rsidR="0097248B" w:rsidRPr="00E62C3B" w:rsidRDefault="0097248B" w:rsidP="0097248B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1D866D2D" w14:textId="628596AE" w:rsidR="0097248B" w:rsidRPr="00E62C3B" w:rsidRDefault="0097248B" w:rsidP="0097248B">
      <w:pPr>
        <w:ind w:firstLine="0"/>
        <w:jc w:val="center"/>
        <w:rPr>
          <w:rFonts w:cs="Arial"/>
        </w:rPr>
      </w:pPr>
    </w:p>
    <w:p w14:paraId="3273732F" w14:textId="062440ED" w:rsidR="005A58DC" w:rsidRPr="00E62C3B" w:rsidRDefault="003B221B" w:rsidP="005D014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</w:t>
      </w:r>
      <w:r w:rsidR="0097248B" w:rsidRPr="00E62C3B">
        <w:rPr>
          <w:rFonts w:eastAsia="Segoe UI" w:cs="Arial"/>
          <w:szCs w:val="24"/>
        </w:rPr>
        <w:t xml:space="preserve"> um ambiente de desenvolvimento integrado (IDE) para criar aplicativos Android. Inclui um editor de código, ferramentas de compilação e um gerenciador de pacotes, entre muitos outros recursos.</w:t>
      </w:r>
    </w:p>
    <w:bookmarkEnd w:id="63"/>
    <w:p w14:paraId="37DB868F" w14:textId="77777777" w:rsidR="005D0143" w:rsidRPr="00E62C3B" w:rsidRDefault="005D0143" w:rsidP="005D0143">
      <w:pPr>
        <w:rPr>
          <w:rFonts w:eastAsia="Segoe UI" w:cs="Arial"/>
          <w:szCs w:val="24"/>
        </w:rPr>
      </w:pPr>
    </w:p>
    <w:p w14:paraId="4D18DD30" w14:textId="4DEA4D9B" w:rsidR="006A2A76" w:rsidRPr="00E62C3B" w:rsidRDefault="006A2A7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14:paraId="70875359" w14:textId="05CD134C" w:rsidR="006A2A76" w:rsidRPr="00E62C3B" w:rsidRDefault="006A2A76" w:rsidP="006A2A76">
      <w:pPr>
        <w:pStyle w:val="Ttulo3"/>
        <w:ind w:firstLine="567"/>
        <w:rPr>
          <w:rFonts w:cs="Arial"/>
          <w:bCs/>
          <w:szCs w:val="28"/>
        </w:rPr>
      </w:pPr>
      <w:bookmarkStart w:id="64" w:name="_Toc215588561"/>
      <w:r w:rsidRPr="00E62C3B">
        <w:rPr>
          <w:rFonts w:cs="Arial"/>
          <w:bCs/>
          <w:szCs w:val="28"/>
        </w:rPr>
        <w:t xml:space="preserve">4.2.2 Visual Studio </w:t>
      </w:r>
      <w:proofErr w:type="spellStart"/>
      <w:r w:rsidRPr="00E62C3B">
        <w:rPr>
          <w:rFonts w:cs="Arial"/>
          <w:bCs/>
          <w:szCs w:val="28"/>
        </w:rPr>
        <w:t>Code</w:t>
      </w:r>
      <w:bookmarkEnd w:id="64"/>
      <w:proofErr w:type="spellEnd"/>
    </w:p>
    <w:p w14:paraId="77B0D9E4" w14:textId="77777777" w:rsidR="006A2A76" w:rsidRPr="00E62C3B" w:rsidRDefault="006A2A76" w:rsidP="006A2A76">
      <w:pPr>
        <w:rPr>
          <w:rFonts w:cs="Arial"/>
        </w:rPr>
      </w:pPr>
    </w:p>
    <w:p w14:paraId="6C222EA2" w14:textId="3A38A1A1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5" w:name="_Toc21558606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9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65"/>
    </w:p>
    <w:p w14:paraId="211A1CDC" w14:textId="77777777" w:rsidR="006A2A76" w:rsidRPr="00E62C3B" w:rsidRDefault="006A2A76" w:rsidP="006A2A7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6EB0A2A4" wp14:editId="095C5CC7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1F500" w14:textId="14C2F22F" w:rsidR="006A2A76" w:rsidRPr="00E62C3B" w:rsidRDefault="006A2A76" w:rsidP="006A2A76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30B024FA" w14:textId="77777777" w:rsidR="006A2A76" w:rsidRPr="00E62C3B" w:rsidRDefault="006A2A7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14:paraId="3D346F28" w14:textId="63B2B3A7" w:rsidR="00C748F6" w:rsidRPr="00E62C3B" w:rsidRDefault="00175683" w:rsidP="002C59F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</w:t>
      </w:r>
      <w:r w:rsidR="003B221B" w:rsidRPr="00E62C3B">
        <w:rPr>
          <w:rFonts w:eastAsia="Arial" w:cs="Arial"/>
          <w:szCs w:val="24"/>
        </w:rPr>
        <w:t xml:space="preserve"> </w:t>
      </w:r>
      <w:r w:rsidRPr="00E62C3B">
        <w:rPr>
          <w:rFonts w:eastAsia="Arial" w:cs="Arial"/>
          <w:szCs w:val="24"/>
        </w:rPr>
        <w:t xml:space="preserve">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14:paraId="4FE886CA" w14:textId="2687D71D" w:rsidR="00C748F6" w:rsidRPr="00E62C3B" w:rsidRDefault="00C748F6" w:rsidP="0097248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szCs w:val="24"/>
        </w:rPr>
      </w:pPr>
    </w:p>
    <w:p w14:paraId="36612114" w14:textId="4D285C15" w:rsidR="006A2A76" w:rsidRPr="00E62C3B" w:rsidRDefault="006A2A76" w:rsidP="006A2A76">
      <w:pPr>
        <w:pStyle w:val="Ttulo3"/>
        <w:ind w:firstLine="567"/>
        <w:rPr>
          <w:rFonts w:cs="Arial"/>
          <w:bCs/>
          <w:szCs w:val="28"/>
        </w:rPr>
      </w:pPr>
      <w:bookmarkStart w:id="66" w:name="_Toc215588562"/>
      <w:r w:rsidRPr="00E62C3B">
        <w:rPr>
          <w:rFonts w:cs="Arial"/>
          <w:bCs/>
          <w:szCs w:val="28"/>
        </w:rPr>
        <w:lastRenderedPageBreak/>
        <w:t xml:space="preserve">4.2.2 </w:t>
      </w:r>
      <w:proofErr w:type="spellStart"/>
      <w:r w:rsidR="001959F3" w:rsidRPr="00E62C3B">
        <w:rPr>
          <w:rFonts w:cs="Arial"/>
          <w:bCs/>
          <w:szCs w:val="28"/>
        </w:rPr>
        <w:t>Supabase</w:t>
      </w:r>
      <w:bookmarkEnd w:id="66"/>
      <w:proofErr w:type="spellEnd"/>
    </w:p>
    <w:p w14:paraId="1A4B484B" w14:textId="77777777" w:rsidR="00BC1410" w:rsidRPr="00E62C3B" w:rsidRDefault="00BC1410" w:rsidP="00BC1410">
      <w:pPr>
        <w:pStyle w:val="Legenda"/>
        <w:keepNext/>
        <w:ind w:firstLine="0"/>
        <w:rPr>
          <w:rFonts w:cs="Arial"/>
          <w:i w:val="0"/>
          <w:sz w:val="20"/>
        </w:rPr>
      </w:pPr>
    </w:p>
    <w:p w14:paraId="167F083E" w14:textId="718834DB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7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10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="009A379C">
        <w:rPr>
          <w:rFonts w:cs="Arial"/>
          <w:i w:val="0"/>
          <w:color w:val="000000" w:themeColor="text1"/>
          <w:sz w:val="20"/>
        </w:rPr>
        <w:t>Supabase</w:t>
      </w:r>
      <w:bookmarkEnd w:id="67"/>
      <w:proofErr w:type="spellEnd"/>
    </w:p>
    <w:p w14:paraId="2B6D921E" w14:textId="4CAF8226" w:rsidR="006A2A76" w:rsidRPr="00E62C3B" w:rsidRDefault="009A379C" w:rsidP="006A2A76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5387B39B" wp14:editId="334BF5F7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7983E" w14:textId="295B4274" w:rsidR="006A2A76" w:rsidRPr="00E62C3B" w:rsidRDefault="006A2A76" w:rsidP="006A2A76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9A379C"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9D6010E" w14:textId="77777777" w:rsidR="006A2A76" w:rsidRPr="00E62C3B" w:rsidRDefault="006A2A76" w:rsidP="006A2A76">
      <w:pPr>
        <w:ind w:firstLine="0"/>
        <w:jc w:val="center"/>
        <w:rPr>
          <w:rFonts w:cs="Arial"/>
        </w:rPr>
      </w:pPr>
    </w:p>
    <w:p w14:paraId="403A7DAD" w14:textId="77777777" w:rsidR="009A379C" w:rsidRDefault="009A379C" w:rsidP="002C59F1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14:paraId="1B0F6B01" w14:textId="77777777" w:rsidR="009A379C" w:rsidRDefault="009A379C" w:rsidP="002C59F1">
      <w:pPr>
        <w:rPr>
          <w:rFonts w:cs="Arial"/>
          <w:b/>
        </w:rPr>
      </w:pPr>
    </w:p>
    <w:p w14:paraId="614BD647" w14:textId="629AA549" w:rsidR="005A58DC" w:rsidRPr="00E62C3B" w:rsidRDefault="00284EBB" w:rsidP="00B24237">
      <w:pPr>
        <w:pStyle w:val="Ttulo1"/>
        <w:rPr>
          <w:rFonts w:cs="Arial"/>
          <w:b w:val="0"/>
          <w:bCs/>
          <w:szCs w:val="28"/>
        </w:rPr>
      </w:pPr>
      <w:bookmarkStart w:id="68" w:name="_Toc215588564"/>
      <w:r w:rsidRPr="00E62C3B">
        <w:rPr>
          <w:rFonts w:cs="Arial"/>
          <w:bCs/>
          <w:szCs w:val="28"/>
        </w:rPr>
        <w:t>5</w:t>
      </w:r>
      <w:r w:rsidR="00DF66F0" w:rsidRPr="00E62C3B">
        <w:rPr>
          <w:rFonts w:cs="Arial"/>
          <w:bCs/>
          <w:szCs w:val="28"/>
        </w:rPr>
        <w:t xml:space="preserve">. </w:t>
      </w:r>
      <w:r w:rsidR="00175683" w:rsidRPr="00E62C3B">
        <w:rPr>
          <w:rFonts w:cs="Arial"/>
          <w:bCs/>
          <w:szCs w:val="28"/>
        </w:rPr>
        <w:t>CICLO DE VIDA DE UM SOFTWARE</w:t>
      </w:r>
      <w:bookmarkEnd w:id="68"/>
    </w:p>
    <w:p w14:paraId="7B95D4E1" w14:textId="73B399B0" w:rsidR="00C748F6" w:rsidRPr="00E62C3B" w:rsidRDefault="00C748F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06E5EE39" w14:textId="5FBC197D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9" w:name="_Toc215586060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9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Ciclo de Vida de um Software</w:t>
      </w:r>
      <w:bookmarkEnd w:id="69"/>
    </w:p>
    <w:p w14:paraId="3F7E90F0" w14:textId="59A329EB" w:rsidR="006145AC" w:rsidRPr="00E62C3B" w:rsidRDefault="001975C3" w:rsidP="001975C3">
      <w:pPr>
        <w:ind w:firstLine="0"/>
        <w:jc w:val="center"/>
        <w:rPr>
          <w:rFonts w:cs="Arial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0E391459" wp14:editId="1960A0AA">
            <wp:extent cx="3874259" cy="2860158"/>
            <wp:effectExtent l="0" t="0" r="0" b="0"/>
            <wp:docPr id="623465599" name="Imagem 18" descr="RUP - Processo Unificado: Engenharia de Software em Desta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RUP - Processo Unificado: Engenharia de Software em Destaque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019" cy="28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0BBAF" w14:textId="6387A439" w:rsidR="006145AC" w:rsidRPr="00E62C3B" w:rsidRDefault="006145AC" w:rsidP="00BC1410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</w:t>
      </w:r>
      <w:r w:rsidR="00C90529">
        <w:rPr>
          <w:rFonts w:cs="Arial"/>
          <w:sz w:val="20"/>
          <w:szCs w:val="18"/>
        </w:rPr>
        <w:t>Google Imagens</w:t>
      </w:r>
      <w:r w:rsidRPr="00E62C3B">
        <w:rPr>
          <w:rFonts w:cs="Arial"/>
          <w:sz w:val="20"/>
          <w:szCs w:val="18"/>
        </w:rPr>
        <w:t>.</w:t>
      </w:r>
    </w:p>
    <w:p w14:paraId="58519660" w14:textId="77777777" w:rsidR="00C90529" w:rsidRDefault="00C90529" w:rsidP="00C90529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lastRenderedPageBreak/>
        <w:t>Durante o desenvolvimento do projeto de criação de um site e aplicativo para Gestão nutricional, nosso grupo seguirá as etapas do ciclo de vida do software, divididas em quatro fases principais: Iniciação, Elaboração, Construção e Transição.</w:t>
      </w:r>
    </w:p>
    <w:p w14:paraId="4D02CD4C" w14:textId="77777777" w:rsidR="00C90529" w:rsidRDefault="00C90529" w:rsidP="00C90529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</w:p>
    <w:p w14:paraId="19D862C7" w14:textId="77777777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70" w:name="_Toc215588565"/>
      <w:r w:rsidRPr="00E62C3B">
        <w:rPr>
          <w:rFonts w:ascii="Arial" w:hAnsi="Arial" w:cs="Arial"/>
          <w:b/>
          <w:color w:val="auto"/>
          <w:sz w:val="24"/>
        </w:rPr>
        <w:t>5.1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Iniciação</w:t>
      </w:r>
      <w:bookmarkEnd w:id="70"/>
    </w:p>
    <w:p w14:paraId="0691D672" w14:textId="77777777" w:rsidR="00C90529" w:rsidRDefault="00C90529" w:rsidP="00C90529"/>
    <w:p w14:paraId="23DC8B8A" w14:textId="77777777" w:rsidR="00C90529" w:rsidRDefault="00C90529" w:rsidP="00C90529">
      <w:r>
        <w:t>Nesta fase inicial, o grupo realizou uma pesquisa de campo com público de todas as idades para compreender as Preferencias e dificuldades enfrentadas no acesso. Com base nas respostas coletadas, foram identificadas as principais necessidades do público-alvo e definidos os requisitos essenciais da plataforma, além de ser elaborado um cronograma para a entrega das funcionalidades planejadas.</w:t>
      </w:r>
    </w:p>
    <w:p w14:paraId="5EE1E27B" w14:textId="77777777" w:rsidR="00C90529" w:rsidRDefault="00C90529" w:rsidP="00C90529"/>
    <w:p w14:paraId="2297A17D" w14:textId="6C86C9BD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5.</w:t>
      </w:r>
      <w:r>
        <w:rPr>
          <w:rFonts w:ascii="Arial" w:hAnsi="Arial" w:cs="Arial"/>
          <w:b/>
          <w:color w:val="auto"/>
          <w:sz w:val="24"/>
        </w:rPr>
        <w:t>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Elaboração</w:t>
      </w:r>
    </w:p>
    <w:p w14:paraId="7D456A9F" w14:textId="77777777" w:rsidR="00C90529" w:rsidRDefault="00C90529" w:rsidP="00C90529">
      <w:pPr>
        <w:rPr>
          <w:lang w:eastAsia="pt-BR"/>
        </w:rPr>
      </w:pPr>
    </w:p>
    <w:p w14:paraId="6B1853B7" w14:textId="781D09A2" w:rsidR="00C90529" w:rsidRDefault="00C90529" w:rsidP="00C90529">
      <w:pPr>
        <w:rPr>
          <w:lang w:eastAsia="pt-BR"/>
        </w:rPr>
      </w:pPr>
      <w:r>
        <w:rPr>
          <w:lang w:eastAsia="pt-BR"/>
        </w:rPr>
        <w:t>Com base nos dados coletados na etapa anterior, a equipe iniciou o planejamento do desenvolvimento da plataforma. Foram criados fluxogramas para definir o funcionamento do projeto, além do mapa do site e do aplicativo, organizando a navegação entre as aulas e os conteúdos. Também foram desenvolvidos os primeiros protótipos das interfaces, visando a melhor identidade visual e uma experiência intuitiva para os usuários.</w:t>
      </w:r>
    </w:p>
    <w:p w14:paraId="0D0789E2" w14:textId="77777777" w:rsidR="00C90529" w:rsidRDefault="00C90529" w:rsidP="00C90529">
      <w:pPr>
        <w:rPr>
          <w:lang w:eastAsia="pt-BR"/>
        </w:rPr>
      </w:pPr>
    </w:p>
    <w:p w14:paraId="09F64DD3" w14:textId="34CCA240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5.</w:t>
      </w:r>
      <w:r>
        <w:rPr>
          <w:rFonts w:ascii="Arial" w:hAnsi="Arial" w:cs="Arial"/>
          <w:b/>
          <w:color w:val="auto"/>
          <w:sz w:val="24"/>
        </w:rPr>
        <w:t>3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Construção</w:t>
      </w:r>
    </w:p>
    <w:p w14:paraId="6ABCC51A" w14:textId="77777777" w:rsidR="00C90529" w:rsidRDefault="00C90529" w:rsidP="00C90529">
      <w:pPr>
        <w:ind w:firstLine="0"/>
        <w:rPr>
          <w:lang w:eastAsia="pt-BR"/>
        </w:rPr>
      </w:pPr>
    </w:p>
    <w:p w14:paraId="66E25B5F" w14:textId="77777777" w:rsidR="00C90529" w:rsidRDefault="00C90529" w:rsidP="00C90529">
      <w:pPr>
        <w:rPr>
          <w:lang w:eastAsia="pt-BR"/>
        </w:rPr>
      </w:pPr>
      <w:r>
        <w:rPr>
          <w:lang w:eastAsia="pt-BR"/>
        </w:rPr>
        <w:t>Na fase de construção, foi iniciada a implementação prática da plataforma de gestão nutricional, com foco em facilitar o acesso ao conteúdo para pessoas de baixa renda. Foram utilizadas linguagens de programação compatíveis com os requisitos do sistema, garantindo que a plataforma fosse acessível, eficiente e de fácil navegação. Ferramentas tecnológicas adequadas foram selecionadas para otimizar a performance e a segurança do sistema. Testes contínuos foram realizados ao longo do desenvolvimento para identificar e corrigir possíveis erros, assegurando que as funcionalidades planejadas fossem entregues com qualidade, proporcionando uma disciplina agradável de se manter.</w:t>
      </w:r>
    </w:p>
    <w:p w14:paraId="14D83F0E" w14:textId="77777777" w:rsidR="00C90529" w:rsidRDefault="00C90529" w:rsidP="00C90529">
      <w:pPr>
        <w:rPr>
          <w:lang w:eastAsia="pt-BR"/>
        </w:rPr>
      </w:pPr>
    </w:p>
    <w:p w14:paraId="611D6DBF" w14:textId="5DA7FDE0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lastRenderedPageBreak/>
        <w:t>5.</w:t>
      </w:r>
      <w:r>
        <w:rPr>
          <w:rFonts w:ascii="Arial" w:hAnsi="Arial" w:cs="Arial"/>
          <w:b/>
          <w:color w:val="auto"/>
          <w:sz w:val="24"/>
        </w:rPr>
        <w:t>4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Transição</w:t>
      </w:r>
    </w:p>
    <w:p w14:paraId="279B330A" w14:textId="77777777" w:rsidR="00C90529" w:rsidRDefault="00C90529" w:rsidP="00C90529">
      <w:pPr>
        <w:rPr>
          <w:lang w:eastAsia="pt-BR"/>
        </w:rPr>
      </w:pPr>
    </w:p>
    <w:p w14:paraId="0801BBE9" w14:textId="77777777" w:rsidR="00C90529" w:rsidRDefault="00C90529" w:rsidP="00C90529">
      <w:pPr>
        <w:rPr>
          <w:lang w:eastAsia="pt-BR"/>
        </w:rPr>
      </w:pPr>
      <w:r>
        <w:rPr>
          <w:lang w:eastAsia="pt-BR"/>
        </w:rPr>
        <w:t>Na fase final do desenvolvimento, foram realizados testes de validação para garantir que todas as funcionalidades estivessem operando corretamente, verificando a estabilidade, o desempenho e a facilidade de navegação da plataforma. A equipe participou da revisão do sistema, corrigindo possíveis falhas e otimizando a experiência do usuário. Esse processo assegurou a entrega de um produto funcional, acessível e alinhado às necessidades e preferencias dos usuários do sistema.</w:t>
      </w:r>
    </w:p>
    <w:p w14:paraId="43FA7E6A" w14:textId="459292BD" w:rsidR="002C59F1" w:rsidRPr="00E62C3B" w:rsidRDefault="00C90529" w:rsidP="00C90529">
      <w:pPr>
        <w:pStyle w:val="Ttulo1"/>
        <w:rPr>
          <w:rFonts w:cs="Arial"/>
          <w:bCs/>
          <w:szCs w:val="28"/>
        </w:rPr>
      </w:pPr>
      <w:r>
        <w:br w:type="page"/>
      </w:r>
      <w:r w:rsidR="002C59F1" w:rsidRPr="00E62C3B">
        <w:rPr>
          <w:rFonts w:cs="Arial"/>
          <w:bCs/>
          <w:szCs w:val="28"/>
        </w:rPr>
        <w:lastRenderedPageBreak/>
        <w:t>6. REQUISITOS FUNCIONAIS</w:t>
      </w:r>
    </w:p>
    <w:p w14:paraId="589BA1D0" w14:textId="0BBEB9A6" w:rsidR="0017614F" w:rsidRPr="00E62C3B" w:rsidRDefault="002C59F1" w:rsidP="002C59F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1" w:name="_Toc215588570"/>
      <w:r w:rsidRPr="00E62C3B">
        <w:rPr>
          <w:rFonts w:ascii="Arial" w:hAnsi="Arial" w:cs="Arial"/>
          <w:b/>
          <w:color w:val="auto"/>
          <w:sz w:val="24"/>
          <w:szCs w:val="24"/>
        </w:rPr>
        <w:t>6.1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Lista de Requisitos Funcionais 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>do Site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 (Usuário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 xml:space="preserve"> e </w:t>
      </w:r>
      <w:proofErr w:type="spellStart"/>
      <w:r w:rsidR="00BB134F">
        <w:rPr>
          <w:rFonts w:ascii="Arial" w:hAnsi="Arial" w:cs="Arial"/>
          <w:b/>
          <w:bCs/>
          <w:color w:val="auto"/>
          <w:sz w:val="24"/>
          <w:szCs w:val="24"/>
        </w:rPr>
        <w:t>Adm</w:t>
      </w:r>
      <w:proofErr w:type="spellEnd"/>
      <w:r w:rsidRPr="00E62C3B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71"/>
    </w:p>
    <w:p w14:paraId="3301E1C7" w14:textId="77777777" w:rsidR="00BC1410" w:rsidRPr="00E62C3B" w:rsidRDefault="00BC1410" w:rsidP="00BC1410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14:paraId="2C2D8D22" w14:textId="2CC25463" w:rsidR="00395CBA" w:rsidRPr="00E62C3B" w:rsidRDefault="00395CBA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2" w:name="_Toc215588378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begin"/>
      </w:r>
      <w:r w:rsidR="006D1039"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6D1039" w:rsidRPr="00E62C3B">
        <w:rPr>
          <w:rFonts w:cs="Arial"/>
          <w:i w:val="0"/>
          <w:noProof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Requisitos Funcionais </w:t>
      </w:r>
      <w:r w:rsidR="00BB134F">
        <w:rPr>
          <w:rFonts w:cs="Arial"/>
          <w:i w:val="0"/>
          <w:color w:val="000000" w:themeColor="text1"/>
          <w:sz w:val="20"/>
        </w:rPr>
        <w:t>do Site</w:t>
      </w:r>
      <w:bookmarkEnd w:id="72"/>
    </w:p>
    <w:p w14:paraId="74EE5D7E" w14:textId="718654EA" w:rsidR="006A13F1" w:rsidRPr="00E62C3B" w:rsidRDefault="000E3934" w:rsidP="00AE394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  <w:b/>
          <w:bCs/>
        </w:rPr>
      </w:pPr>
      <w:r>
        <w:rPr>
          <w:rFonts w:eastAsia="Segoe UI" w:cs="Arial"/>
        </w:rPr>
        <w:object w:dxaOrig="7562" w:dyaOrig="11035" w14:anchorId="49748B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0.25pt;height:549.75pt" o:ole="">
            <v:imagedata r:id="rId33" o:title=""/>
          </v:shape>
          <o:OLEObject Type="Embed" ProgID="Excel.Sheet.12" ShapeID="_x0000_i1025" DrawAspect="Content" ObjectID="_1846846063" r:id="rId34"/>
        </w:object>
      </w:r>
    </w:p>
    <w:p w14:paraId="200C1DAF" w14:textId="0681E4AE" w:rsidR="00AE3947" w:rsidRDefault="0017614F" w:rsidP="0017614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C75E698" w14:textId="77777777" w:rsidR="00AE3947" w:rsidRDefault="00AE3947" w:rsidP="00AE3947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cs="Arial"/>
          <w:b/>
          <w:bCs/>
        </w:rPr>
      </w:pPr>
    </w:p>
    <w:p w14:paraId="05D058EA" w14:textId="0A21EF33" w:rsidR="0086705A" w:rsidRDefault="00BB134F" w:rsidP="0086705A">
      <w:pPr>
        <w:pStyle w:val="Ttulo3"/>
        <w:ind w:firstLine="567"/>
        <w:rPr>
          <w:rFonts w:cs="Arial"/>
          <w:bCs/>
          <w:szCs w:val="28"/>
        </w:rPr>
      </w:pPr>
      <w:bookmarkStart w:id="73" w:name="_Toc215588571"/>
      <w:r>
        <w:rPr>
          <w:rFonts w:cs="Arial"/>
          <w:bCs/>
          <w:szCs w:val="28"/>
        </w:rPr>
        <w:lastRenderedPageBreak/>
        <w:t>6</w:t>
      </w:r>
      <w:r w:rsidRPr="00E62C3B">
        <w:rPr>
          <w:rFonts w:cs="Arial"/>
          <w:bCs/>
          <w:szCs w:val="28"/>
        </w:rPr>
        <w:t xml:space="preserve">.1.1 </w:t>
      </w:r>
      <w:r>
        <w:rPr>
          <w:rFonts w:cs="Arial"/>
          <w:bCs/>
          <w:szCs w:val="28"/>
        </w:rPr>
        <w:t>Detalhamento de Requisitos Funcionais do Site</w:t>
      </w:r>
      <w:bookmarkEnd w:id="73"/>
    </w:p>
    <w:p w14:paraId="072AFAE9" w14:textId="77777777" w:rsidR="0086705A" w:rsidRDefault="0086705A" w:rsidP="0086705A">
      <w:pPr>
        <w:ind w:firstLine="0"/>
      </w:pPr>
    </w:p>
    <w:p w14:paraId="0D9487E7" w14:textId="3435405A" w:rsidR="00955D1A" w:rsidRPr="00955D1A" w:rsidRDefault="00955D1A" w:rsidP="00955D1A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4" w:name="_Toc215588379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001 Site</w:t>
      </w:r>
      <w:bookmarkEnd w:id="74"/>
    </w:p>
    <w:p w14:paraId="4090DD56" w14:textId="77777777" w:rsidR="0086705A" w:rsidRDefault="000E3934" w:rsidP="0086705A">
      <w:pPr>
        <w:ind w:firstLine="0"/>
        <w:jc w:val="center"/>
      </w:pPr>
      <w:r>
        <w:object w:dxaOrig="7159" w:dyaOrig="3152" w14:anchorId="7397806A">
          <v:shape id="_x0000_i1026" type="#_x0000_t75" style="width:5in;height:159.75pt" o:ole="">
            <v:imagedata r:id="rId35" o:title=""/>
          </v:shape>
          <o:OLEObject Type="Embed" ProgID="Excel.Sheet.12" ShapeID="_x0000_i1026" DrawAspect="Content" ObjectID="_1846846064" r:id="rId36"/>
        </w:object>
      </w:r>
    </w:p>
    <w:p w14:paraId="3E293E2C" w14:textId="5891F0DB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407FDFE" w14:textId="77777777" w:rsidR="00955D1A" w:rsidRDefault="00955D1A" w:rsidP="0086705A">
      <w:pPr>
        <w:ind w:firstLine="0"/>
        <w:jc w:val="center"/>
      </w:pPr>
    </w:p>
    <w:p w14:paraId="414DA8BA" w14:textId="0B3AE219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5" w:name="_Toc215588380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002 Site</w:t>
      </w:r>
      <w:bookmarkEnd w:id="75"/>
    </w:p>
    <w:p w14:paraId="5A79269F" w14:textId="28CC510A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7443D94C">
          <v:shape id="_x0000_i1027" type="#_x0000_t75" style="width:5in;height:159.75pt" o:ole="">
            <v:imagedata r:id="rId37" o:title=""/>
          </v:shape>
          <o:OLEObject Type="Embed" ProgID="Excel.Sheet.12" ShapeID="_x0000_i1027" DrawAspect="Content" ObjectID="_1846846065" r:id="rId38"/>
        </w:object>
      </w:r>
    </w:p>
    <w:p w14:paraId="4F42F892" w14:textId="1D392E71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C743E93" w14:textId="77777777" w:rsidR="00955D1A" w:rsidRDefault="00955D1A" w:rsidP="0086705A">
      <w:pPr>
        <w:ind w:firstLine="0"/>
        <w:jc w:val="center"/>
      </w:pPr>
    </w:p>
    <w:p w14:paraId="57E00911" w14:textId="41D0B2C2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6" w:name="_Toc215588381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003 Site</w:t>
      </w:r>
      <w:bookmarkEnd w:id="76"/>
    </w:p>
    <w:p w14:paraId="59209466" w14:textId="04234378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3F08FA10">
          <v:shape id="_x0000_i1028" type="#_x0000_t75" style="width:5in;height:159.75pt" o:ole="">
            <v:imagedata r:id="rId39" o:title=""/>
          </v:shape>
          <o:OLEObject Type="Embed" ProgID="Excel.Sheet.12" ShapeID="_x0000_i1028" DrawAspect="Content" ObjectID="_1846846066" r:id="rId40"/>
        </w:object>
      </w:r>
    </w:p>
    <w:p w14:paraId="5746EA08" w14:textId="57A92F3F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4D0166D" w14:textId="77777777" w:rsidR="00955D1A" w:rsidRDefault="00955D1A" w:rsidP="0086705A">
      <w:pPr>
        <w:ind w:firstLine="0"/>
        <w:jc w:val="center"/>
      </w:pPr>
    </w:p>
    <w:p w14:paraId="050C2828" w14:textId="6E85E493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7" w:name="_Toc215588382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5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004 Site</w:t>
      </w:r>
      <w:bookmarkEnd w:id="77"/>
    </w:p>
    <w:p w14:paraId="3B856B0C" w14:textId="6F0DF20F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1F5CD464">
          <v:shape id="_x0000_i1029" type="#_x0000_t75" style="width:5in;height:159.75pt" o:ole="">
            <v:imagedata r:id="rId41" o:title=""/>
          </v:shape>
          <o:OLEObject Type="Embed" ProgID="Excel.Sheet.12" ShapeID="_x0000_i1029" DrawAspect="Content" ObjectID="_1846846067" r:id="rId42"/>
        </w:object>
      </w:r>
    </w:p>
    <w:p w14:paraId="08686EB9" w14:textId="0EAC6FE6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3BBDF53" w14:textId="77777777" w:rsidR="00955D1A" w:rsidRDefault="00955D1A" w:rsidP="00DA1CBF">
      <w:pPr>
        <w:ind w:firstLine="0"/>
      </w:pPr>
    </w:p>
    <w:p w14:paraId="30125E8E" w14:textId="7CAC70C8" w:rsidR="00DA1CBF" w:rsidRPr="00DA1CBF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8" w:name="_Toc215588383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6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005 Site</w:t>
      </w:r>
      <w:bookmarkEnd w:id="78"/>
    </w:p>
    <w:p w14:paraId="77CE69A6" w14:textId="5D92EFDA" w:rsidR="00955D1A" w:rsidRDefault="000E3934" w:rsidP="0086705A">
      <w:pPr>
        <w:ind w:firstLine="0"/>
        <w:jc w:val="center"/>
      </w:pPr>
      <w:r>
        <w:object w:dxaOrig="7159" w:dyaOrig="3152" w14:anchorId="52E5186F">
          <v:shape id="_x0000_i1030" type="#_x0000_t75" style="width:5in;height:159.75pt" o:ole="">
            <v:imagedata r:id="rId43" o:title=""/>
          </v:shape>
          <o:OLEObject Type="Embed" ProgID="Excel.Sheet.12" ShapeID="_x0000_i1030" DrawAspect="Content" ObjectID="_1846846068" r:id="rId44"/>
        </w:object>
      </w:r>
    </w:p>
    <w:p w14:paraId="2BA42DA9" w14:textId="222D7075" w:rsidR="00DA1CBF" w:rsidRPr="002B061D" w:rsidRDefault="00DA1CBF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  <w:sectPr w:rsidR="00DA1CBF" w:rsidRPr="002B061D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D29A644" w14:textId="5364116B" w:rsidR="002B061D" w:rsidRPr="00955D1A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9" w:name="_Toc215588384"/>
      <w:r w:rsidRPr="00DA1CBF">
        <w:rPr>
          <w:i w:val="0"/>
          <w:color w:val="auto"/>
          <w:sz w:val="20"/>
        </w:rPr>
        <w:lastRenderedPageBreak/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7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006 Site</w:t>
      </w:r>
      <w:bookmarkEnd w:id="79"/>
    </w:p>
    <w:p w14:paraId="5E6B2508" w14:textId="3A878C99" w:rsidR="00DA1CBF" w:rsidRDefault="000E3934" w:rsidP="002B061D">
      <w:pPr>
        <w:pStyle w:val="Legenda"/>
        <w:keepNext/>
        <w:ind w:firstLine="0"/>
        <w:jc w:val="center"/>
      </w:pPr>
      <w:r>
        <w:object w:dxaOrig="7159" w:dyaOrig="3152" w14:anchorId="2027B369">
          <v:shape id="_x0000_i1031" type="#_x0000_t75" style="width:5in;height:159.75pt" o:ole="">
            <v:imagedata r:id="rId45" o:title=""/>
          </v:shape>
          <o:OLEObject Type="Embed" ProgID="Excel.Sheet.12" ShapeID="_x0000_i1031" DrawAspect="Content" ObjectID="_1846846069" r:id="rId46"/>
        </w:object>
      </w:r>
    </w:p>
    <w:p w14:paraId="580C263A" w14:textId="64F63AB7" w:rsidR="002B061D" w:rsidRPr="002B061D" w:rsidRDefault="00DA1CBF" w:rsidP="002B061D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B8D66DC" w14:textId="77777777" w:rsidR="00955D1A" w:rsidRDefault="00955D1A" w:rsidP="0086705A">
      <w:pPr>
        <w:ind w:firstLine="0"/>
        <w:jc w:val="center"/>
      </w:pPr>
    </w:p>
    <w:p w14:paraId="5EA01A6C" w14:textId="0535A154" w:rsidR="00DA1CBF" w:rsidRPr="00DA1CBF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0" w:name="_Toc215588385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8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007 Site</w:t>
      </w:r>
      <w:bookmarkEnd w:id="80"/>
    </w:p>
    <w:p w14:paraId="429C3D6B" w14:textId="77777777" w:rsidR="00955D1A" w:rsidRDefault="000E3934" w:rsidP="0086705A">
      <w:pPr>
        <w:ind w:firstLine="0"/>
        <w:jc w:val="center"/>
      </w:pPr>
      <w:r>
        <w:object w:dxaOrig="7159" w:dyaOrig="3152" w14:anchorId="16CDFE40">
          <v:shape id="_x0000_i1032" type="#_x0000_t75" style="width:5in;height:159.75pt" o:ole="">
            <v:imagedata r:id="rId47" o:title=""/>
          </v:shape>
          <o:OLEObject Type="Embed" ProgID="Excel.Sheet.12" ShapeID="_x0000_i1032" DrawAspect="Content" ObjectID="_1846846070" r:id="rId48"/>
        </w:object>
      </w:r>
    </w:p>
    <w:p w14:paraId="189CB9DA" w14:textId="47C84D83" w:rsidR="00955D1A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970AC2C" w14:textId="728A044D" w:rsidR="00DA1CBF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33D3E29A" w14:textId="77777777" w:rsidR="00DA1CBF" w:rsidRPr="00DA1CBF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79C55A37" w14:textId="15524EC4" w:rsidR="002B061D" w:rsidRPr="00955D1A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1" w:name="_Toc215588386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9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008 Site</w:t>
      </w:r>
      <w:bookmarkEnd w:id="81"/>
    </w:p>
    <w:p w14:paraId="69E10F77" w14:textId="3DECDA6B" w:rsidR="00DA1CBF" w:rsidRPr="002B061D" w:rsidRDefault="000E3934" w:rsidP="002B061D">
      <w:pPr>
        <w:pStyle w:val="Legenda"/>
        <w:keepNext/>
        <w:ind w:firstLine="0"/>
        <w:jc w:val="center"/>
        <w:rPr>
          <w:i w:val="0"/>
        </w:rPr>
      </w:pPr>
      <w:r>
        <w:object w:dxaOrig="7159" w:dyaOrig="3692" w14:anchorId="42841503">
          <v:shape id="_x0000_i1033" type="#_x0000_t75" style="width:5in;height:185.25pt" o:ole="">
            <v:imagedata r:id="rId49" o:title=""/>
          </v:shape>
          <o:OLEObject Type="Embed" ProgID="Excel.Sheet.12" ShapeID="_x0000_i1033" DrawAspect="Content" ObjectID="_1846846071" r:id="rId50"/>
        </w:object>
      </w:r>
    </w:p>
    <w:p w14:paraId="7A1B3F4A" w14:textId="788E6E87" w:rsidR="00DA1CBF" w:rsidRDefault="00DA1CBF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0F0BF15" w14:textId="2FC313F3" w:rsidR="00DA1CBF" w:rsidRPr="0086705A" w:rsidRDefault="00DA1CBF" w:rsidP="00DA1CBF">
      <w:pPr>
        <w:ind w:firstLine="0"/>
        <w:jc w:val="center"/>
        <w:sectPr w:rsidR="00DA1CBF" w:rsidRPr="0086705A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DC63945" w14:textId="094BFF51" w:rsidR="00F156EA" w:rsidRPr="00E62C3B" w:rsidRDefault="00C61BB8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82" w:name="_Toc215588572"/>
      <w:r w:rsidRPr="00E62C3B">
        <w:rPr>
          <w:rFonts w:ascii="Arial" w:hAnsi="Arial" w:cs="Arial"/>
          <w:b/>
          <w:color w:val="auto"/>
          <w:sz w:val="24"/>
          <w:szCs w:val="24"/>
        </w:rPr>
        <w:lastRenderedPageBreak/>
        <w:t>6.</w:t>
      </w:r>
      <w:r w:rsidR="00DA1CBF">
        <w:rPr>
          <w:rFonts w:ascii="Arial" w:hAnsi="Arial" w:cs="Arial"/>
          <w:b/>
          <w:color w:val="auto"/>
          <w:sz w:val="24"/>
          <w:szCs w:val="24"/>
        </w:rPr>
        <w:t>2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Lista de Requisitos Funcionais 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>do Aplicativo (Usuário)</w:t>
      </w:r>
      <w:bookmarkEnd w:id="82"/>
    </w:p>
    <w:p w14:paraId="197CA658" w14:textId="77777777" w:rsidR="00BC1410" w:rsidRPr="00E62C3B" w:rsidRDefault="00BC1410" w:rsidP="00BC1410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14:paraId="0C074EF3" w14:textId="731C881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3" w:name="_Toc215588387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10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Requisitos Funcionais </w:t>
      </w:r>
      <w:r w:rsidR="00BB134F">
        <w:rPr>
          <w:rFonts w:cs="Arial"/>
          <w:i w:val="0"/>
          <w:color w:val="000000" w:themeColor="text1"/>
          <w:sz w:val="20"/>
        </w:rPr>
        <w:t>do Aplicativo</w:t>
      </w:r>
      <w:bookmarkEnd w:id="83"/>
    </w:p>
    <w:p w14:paraId="077EA9C0" w14:textId="68AD1233" w:rsidR="00C61BB8" w:rsidRPr="00E62C3B" w:rsidRDefault="000E3934" w:rsidP="00AE394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Cs w:val="24"/>
        </w:rPr>
      </w:pPr>
      <w:r>
        <w:rPr>
          <w:rFonts w:eastAsia="Segoe UI" w:cs="Arial"/>
        </w:rPr>
        <w:object w:dxaOrig="7562" w:dyaOrig="12199" w14:anchorId="52A01DCC">
          <v:shape id="_x0000_i1034" type="#_x0000_t75" style="width:380.25pt;height:612pt" o:ole="">
            <v:imagedata r:id="rId51" o:title=""/>
          </v:shape>
          <o:OLEObject Type="Embed" ProgID="Excel.Sheet.12" ShapeID="_x0000_i1034" DrawAspect="Content" ObjectID="_1846846072" r:id="rId52"/>
        </w:object>
      </w:r>
    </w:p>
    <w:p w14:paraId="05AF34DA" w14:textId="4290F6B1" w:rsidR="00DA1CBF" w:rsidRDefault="00FA2FB6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700A0D2" w14:textId="77777777" w:rsidR="00495AC3" w:rsidRDefault="00DA1CBF" w:rsidP="00495AC3">
      <w:pPr>
        <w:pStyle w:val="Ttulo3"/>
        <w:ind w:firstLine="567"/>
        <w:rPr>
          <w:rFonts w:cs="Arial"/>
          <w:bCs/>
          <w:szCs w:val="28"/>
        </w:rPr>
      </w:pPr>
      <w:bookmarkStart w:id="84" w:name="_Toc215588573"/>
      <w:r>
        <w:rPr>
          <w:rFonts w:cs="Arial"/>
          <w:bCs/>
          <w:szCs w:val="28"/>
        </w:rPr>
        <w:lastRenderedPageBreak/>
        <w:t>6</w:t>
      </w:r>
      <w:r w:rsidRPr="00E62C3B">
        <w:rPr>
          <w:rFonts w:cs="Arial"/>
          <w:bCs/>
          <w:szCs w:val="28"/>
        </w:rPr>
        <w:t>.</w:t>
      </w:r>
      <w:r>
        <w:rPr>
          <w:rFonts w:cs="Arial"/>
          <w:bCs/>
          <w:szCs w:val="28"/>
        </w:rPr>
        <w:t>2</w:t>
      </w:r>
      <w:r w:rsidRPr="00E62C3B">
        <w:rPr>
          <w:rFonts w:cs="Arial"/>
          <w:bCs/>
          <w:szCs w:val="28"/>
        </w:rPr>
        <w:t xml:space="preserve">.1 </w:t>
      </w:r>
      <w:r>
        <w:rPr>
          <w:rFonts w:cs="Arial"/>
          <w:bCs/>
          <w:szCs w:val="28"/>
        </w:rPr>
        <w:t>Detalhamento de Requisitos Funcionais do Aplicativo (Usuário)</w:t>
      </w:r>
      <w:bookmarkEnd w:id="84"/>
    </w:p>
    <w:p w14:paraId="1422B962" w14:textId="77777777" w:rsidR="00495AC3" w:rsidRDefault="00495AC3" w:rsidP="00495AC3">
      <w:pPr>
        <w:ind w:firstLine="0"/>
      </w:pPr>
    </w:p>
    <w:p w14:paraId="0386AD09" w14:textId="11B605D2" w:rsidR="002B061D" w:rsidRPr="00955D1A" w:rsidRDefault="00495AC3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5" w:name="_Toc215588388"/>
      <w:r w:rsidRPr="00D83BA6">
        <w:rPr>
          <w:i w:val="0"/>
          <w:color w:val="auto"/>
          <w:sz w:val="20"/>
        </w:rPr>
        <w:t xml:space="preserve">Tabela </w:t>
      </w:r>
      <w:r w:rsidRPr="00D83BA6">
        <w:rPr>
          <w:i w:val="0"/>
          <w:color w:val="auto"/>
          <w:sz w:val="20"/>
        </w:rPr>
        <w:fldChar w:fldCharType="begin"/>
      </w:r>
      <w:r w:rsidRPr="00D83BA6">
        <w:rPr>
          <w:i w:val="0"/>
          <w:color w:val="auto"/>
          <w:sz w:val="20"/>
        </w:rPr>
        <w:instrText xml:space="preserve"> SEQ Tabela \* ARABIC </w:instrText>
      </w:r>
      <w:r w:rsidRPr="00D83BA6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11</w:t>
      </w:r>
      <w:r w:rsidRPr="00D83BA6">
        <w:rPr>
          <w:i w:val="0"/>
          <w:color w:val="auto"/>
          <w:sz w:val="20"/>
        </w:rPr>
        <w:fldChar w:fldCharType="end"/>
      </w:r>
      <w:r w:rsidRPr="00D83BA6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001 Aplicativo</w:t>
      </w:r>
      <w:bookmarkEnd w:id="85"/>
    </w:p>
    <w:p w14:paraId="5C321DC1" w14:textId="1659866C" w:rsidR="00D83BA6" w:rsidRPr="00D83BA6" w:rsidRDefault="000E3934" w:rsidP="002B061D">
      <w:pPr>
        <w:pStyle w:val="Legenda"/>
        <w:keepNext/>
        <w:ind w:firstLine="0"/>
        <w:jc w:val="center"/>
      </w:pPr>
      <w:r>
        <w:object w:dxaOrig="7159" w:dyaOrig="3790" w14:anchorId="09AC650F">
          <v:shape id="_x0000_i1035" type="#_x0000_t75" style="width:5in;height:190.5pt" o:ole="">
            <v:imagedata r:id="rId53" o:title=""/>
          </v:shape>
          <o:OLEObject Type="Embed" ProgID="Excel.Sheet.12" ShapeID="_x0000_i1035" DrawAspect="Content" ObjectID="_1846846073" r:id="rId54"/>
        </w:object>
      </w:r>
    </w:p>
    <w:p w14:paraId="6E852858" w14:textId="21D3367D" w:rsidR="00495AC3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1613D76" w14:textId="48F9325F" w:rsidR="00495AC3" w:rsidRDefault="00621E39" w:rsidP="00621E39">
      <w:pPr>
        <w:tabs>
          <w:tab w:val="left" w:pos="7267"/>
        </w:tabs>
        <w:ind w:firstLine="0"/>
      </w:pPr>
      <w:r>
        <w:tab/>
      </w:r>
    </w:p>
    <w:p w14:paraId="50222E08" w14:textId="75E92458" w:rsidR="00495AC3" w:rsidRPr="008D461B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6" w:name="_Toc215588389"/>
      <w:r w:rsidRPr="008D461B">
        <w:rPr>
          <w:i w:val="0"/>
          <w:color w:val="auto"/>
          <w:sz w:val="20"/>
        </w:rPr>
        <w:t xml:space="preserve">Tabela </w:t>
      </w:r>
      <w:r w:rsidR="00FB5BAF" w:rsidRPr="008D461B">
        <w:rPr>
          <w:i w:val="0"/>
          <w:color w:val="auto"/>
          <w:sz w:val="20"/>
        </w:rPr>
        <w:fldChar w:fldCharType="begin"/>
      </w:r>
      <w:r w:rsidR="00FB5BAF" w:rsidRPr="008D461B">
        <w:rPr>
          <w:i w:val="0"/>
          <w:color w:val="auto"/>
          <w:sz w:val="20"/>
        </w:rPr>
        <w:instrText xml:space="preserve"> SEQ Tabela \* ARABIC </w:instrText>
      </w:r>
      <w:r w:rsidR="00FB5BAF" w:rsidRPr="008D461B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12</w:t>
      </w:r>
      <w:r w:rsidR="00FB5BAF" w:rsidRPr="008D461B">
        <w:rPr>
          <w:i w:val="0"/>
          <w:noProof/>
          <w:color w:val="auto"/>
          <w:sz w:val="20"/>
        </w:rPr>
        <w:fldChar w:fldCharType="end"/>
      </w:r>
      <w:r w:rsidRPr="008D461B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002 Aplicativo</w:t>
      </w:r>
      <w:bookmarkEnd w:id="86"/>
    </w:p>
    <w:p w14:paraId="43BFF1F8" w14:textId="1F85C5F4" w:rsidR="008D461B" w:rsidRPr="008D461B" w:rsidRDefault="000E3934" w:rsidP="008D461B">
      <w:pPr>
        <w:ind w:firstLine="0"/>
        <w:jc w:val="center"/>
      </w:pPr>
      <w:r>
        <w:object w:dxaOrig="7159" w:dyaOrig="3152" w14:anchorId="35B29834">
          <v:shape id="_x0000_i1036" type="#_x0000_t75" style="width:5in;height:159.75pt" o:ole="">
            <v:imagedata r:id="rId55" o:title=""/>
          </v:shape>
          <o:OLEObject Type="Embed" ProgID="Excel.Sheet.12" ShapeID="_x0000_i1036" DrawAspect="Content" ObjectID="_1846846074" r:id="rId56"/>
        </w:object>
      </w:r>
    </w:p>
    <w:p w14:paraId="3B1FE934" w14:textId="69BAB9F3" w:rsidR="00495AC3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BC7AA8B" w14:textId="75E66338" w:rsidR="00691B89" w:rsidRDefault="00691B89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2795B8C" w14:textId="77777777" w:rsidR="00691B89" w:rsidRPr="00691B89" w:rsidRDefault="00691B89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00A390E9" w14:textId="5CB9B458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7" w:name="_Toc215588390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13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003 Aplicativo</w:t>
      </w:r>
      <w:bookmarkEnd w:id="87"/>
    </w:p>
    <w:bookmarkStart w:id="88" w:name="_MON_1825502429"/>
    <w:bookmarkEnd w:id="88"/>
    <w:p w14:paraId="79C43119" w14:textId="4ADFA401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4EB11402">
          <v:shape id="_x0000_i1037" type="#_x0000_t75" style="width:5in;height:159.75pt" o:ole="">
            <v:imagedata r:id="rId57" o:title=""/>
          </v:shape>
          <o:OLEObject Type="Embed" ProgID="Excel.Sheet.12" ShapeID="_x0000_i1037" DrawAspect="Content" ObjectID="_1846846075" r:id="rId58"/>
        </w:object>
      </w:r>
    </w:p>
    <w:p w14:paraId="6C5D39AE" w14:textId="366C69F4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416DFE0" w14:textId="77777777" w:rsidR="00495AC3" w:rsidRDefault="00495AC3" w:rsidP="00495AC3">
      <w:pPr>
        <w:ind w:firstLine="0"/>
        <w:jc w:val="center"/>
      </w:pPr>
    </w:p>
    <w:p w14:paraId="55157106" w14:textId="1F0818D3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9" w:name="_Toc215588391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14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004 Aplicativo</w:t>
      </w:r>
      <w:bookmarkEnd w:id="89"/>
    </w:p>
    <w:p w14:paraId="6DA33DC0" w14:textId="2AE60332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1C7EECC6">
          <v:shape id="_x0000_i1038" type="#_x0000_t75" style="width:5in;height:159.75pt" o:ole="">
            <v:imagedata r:id="rId59" o:title=""/>
          </v:shape>
          <o:OLEObject Type="Embed" ProgID="Excel.Sheet.12" ShapeID="_x0000_i1038" DrawAspect="Content" ObjectID="_1846846076" r:id="rId60"/>
        </w:object>
      </w:r>
    </w:p>
    <w:p w14:paraId="587E1FA2" w14:textId="6A6176A9" w:rsidR="00D83BA6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AC79F6A" w14:textId="77777777" w:rsidR="00495AC3" w:rsidRDefault="00495AC3" w:rsidP="00691B89">
      <w:pPr>
        <w:ind w:firstLine="0"/>
      </w:pPr>
    </w:p>
    <w:p w14:paraId="7336AB86" w14:textId="6030FF68" w:rsidR="00D83BA6" w:rsidRPr="00691B89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0" w:name="_Toc215588392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15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005 Aplicativo</w:t>
      </w:r>
      <w:bookmarkEnd w:id="90"/>
    </w:p>
    <w:p w14:paraId="011DBFF3" w14:textId="77777777" w:rsidR="00495AC3" w:rsidRDefault="000E3934" w:rsidP="00495AC3">
      <w:pPr>
        <w:ind w:firstLine="0"/>
        <w:jc w:val="center"/>
      </w:pPr>
      <w:r>
        <w:object w:dxaOrig="7159" w:dyaOrig="3152" w14:anchorId="11903CA2">
          <v:shape id="_x0000_i1039" type="#_x0000_t75" style="width:5in;height:159.75pt" o:ole="">
            <v:imagedata r:id="rId61" o:title=""/>
          </v:shape>
          <o:OLEObject Type="Embed" ProgID="Excel.Sheet.12" ShapeID="_x0000_i1039" DrawAspect="Content" ObjectID="_1846846077" r:id="rId62"/>
        </w:object>
      </w:r>
    </w:p>
    <w:p w14:paraId="59CAE0C3" w14:textId="29177985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13F500F" w14:textId="2C21337D" w:rsidR="00D83BA6" w:rsidRPr="00691B89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1" w:name="_Toc215588393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16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006 Aplicativo</w:t>
      </w:r>
      <w:bookmarkEnd w:id="91"/>
    </w:p>
    <w:p w14:paraId="522ABFAE" w14:textId="7F153E34" w:rsidR="00495AC3" w:rsidRDefault="000E3934" w:rsidP="00495AC3">
      <w:pPr>
        <w:ind w:firstLine="0"/>
        <w:jc w:val="center"/>
      </w:pPr>
      <w:r>
        <w:object w:dxaOrig="7159" w:dyaOrig="3152" w14:anchorId="6D004C4C">
          <v:shape id="_x0000_i1040" type="#_x0000_t75" style="width:5in;height:159.75pt" o:ole="">
            <v:imagedata r:id="rId63" o:title=""/>
          </v:shape>
          <o:OLEObject Type="Embed" ProgID="Excel.Sheet.12" ShapeID="_x0000_i1040" DrawAspect="Content" ObjectID="_1846846078" r:id="rId64"/>
        </w:object>
      </w:r>
    </w:p>
    <w:p w14:paraId="51FF7F63" w14:textId="300D149F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441529E" w14:textId="77777777" w:rsidR="00495AC3" w:rsidRDefault="00495AC3" w:rsidP="00495AC3">
      <w:pPr>
        <w:ind w:firstLine="0"/>
        <w:jc w:val="center"/>
      </w:pPr>
    </w:p>
    <w:p w14:paraId="770788FA" w14:textId="736405A9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2" w:name="_Toc215588394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17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007 Aplicativo</w:t>
      </w:r>
      <w:bookmarkEnd w:id="92"/>
    </w:p>
    <w:p w14:paraId="3E23921D" w14:textId="34DF5689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6B6E211B">
          <v:shape id="_x0000_i1041" type="#_x0000_t75" style="width:5in;height:159.75pt" o:ole="">
            <v:imagedata r:id="rId65" o:title=""/>
          </v:shape>
          <o:OLEObject Type="Embed" ProgID="Excel.Sheet.12" ShapeID="_x0000_i1041" DrawAspect="Content" ObjectID="_1846846079" r:id="rId66"/>
        </w:object>
      </w:r>
    </w:p>
    <w:p w14:paraId="78C2FD71" w14:textId="35CEC265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BF3AE28" w14:textId="77777777" w:rsidR="00495AC3" w:rsidRDefault="00495AC3" w:rsidP="00495AC3">
      <w:pPr>
        <w:ind w:firstLine="0"/>
        <w:jc w:val="center"/>
      </w:pPr>
    </w:p>
    <w:p w14:paraId="6E8A2F90" w14:textId="6D42268D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3" w:name="_Toc215588395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18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008 Aplicativo</w:t>
      </w:r>
      <w:bookmarkEnd w:id="93"/>
    </w:p>
    <w:p w14:paraId="268DFC54" w14:textId="17929C7D" w:rsidR="00495AC3" w:rsidRDefault="000E3934" w:rsidP="002B061D">
      <w:pPr>
        <w:pStyle w:val="Legenda"/>
        <w:keepNext/>
        <w:ind w:firstLine="0"/>
        <w:jc w:val="center"/>
      </w:pPr>
      <w:r>
        <w:object w:dxaOrig="7159" w:dyaOrig="3689" w14:anchorId="6C6C7D6C">
          <v:shape id="_x0000_i1042" type="#_x0000_t75" style="width:5in;height:185.25pt" o:ole="">
            <v:imagedata r:id="rId67" o:title=""/>
          </v:shape>
          <o:OLEObject Type="Embed" ProgID="Excel.Sheet.12" ShapeID="_x0000_i1042" DrawAspect="Content" ObjectID="_1846846080" r:id="rId68"/>
        </w:object>
      </w:r>
    </w:p>
    <w:p w14:paraId="2B9DE0F4" w14:textId="3ECE1656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7BA9CCD" w14:textId="0EE9CE8F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4" w:name="_Toc215588396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19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009 Aplicativo</w:t>
      </w:r>
      <w:bookmarkEnd w:id="94"/>
    </w:p>
    <w:p w14:paraId="08920E6C" w14:textId="3F4651BD" w:rsidR="00D83BA6" w:rsidRDefault="000E3934" w:rsidP="002B061D">
      <w:pPr>
        <w:pStyle w:val="Legenda"/>
        <w:keepNext/>
        <w:ind w:firstLine="0"/>
        <w:jc w:val="center"/>
      </w:pPr>
      <w:r>
        <w:object w:dxaOrig="7159" w:dyaOrig="3152" w14:anchorId="39E03481">
          <v:shape id="_x0000_i1043" type="#_x0000_t75" style="width:5in;height:159.75pt" o:ole="">
            <v:imagedata r:id="rId69" o:title=""/>
          </v:shape>
          <o:OLEObject Type="Embed" ProgID="Excel.Sheet.12" ShapeID="_x0000_i1043" DrawAspect="Content" ObjectID="_1846846081" r:id="rId70"/>
        </w:object>
      </w:r>
    </w:p>
    <w:p w14:paraId="663FFFAD" w14:textId="235A1F43" w:rsidR="00D83BA6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1802666" w14:textId="400B3236" w:rsidR="00D83BA6" w:rsidRPr="00495AC3" w:rsidRDefault="00D83BA6" w:rsidP="00495AC3">
      <w:pPr>
        <w:ind w:firstLine="0"/>
        <w:jc w:val="center"/>
        <w:sectPr w:rsidR="00D83BA6" w:rsidRPr="00495AC3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D053730" w14:textId="3FFB9BF6" w:rsidR="009C4EB8" w:rsidRPr="00E62C3B" w:rsidRDefault="00C61BB8" w:rsidP="0013708C">
      <w:pPr>
        <w:pStyle w:val="Ttulo1"/>
        <w:keepLines/>
        <w:rPr>
          <w:rFonts w:cs="Arial"/>
          <w:b w:val="0"/>
          <w:bCs/>
          <w:szCs w:val="28"/>
        </w:rPr>
      </w:pPr>
      <w:bookmarkStart w:id="95" w:name="_Toc215588574"/>
      <w:r w:rsidRPr="00E62C3B">
        <w:rPr>
          <w:rFonts w:cs="Arial"/>
          <w:bCs/>
          <w:szCs w:val="28"/>
        </w:rPr>
        <w:lastRenderedPageBreak/>
        <w:t>7</w:t>
      </w:r>
      <w:r w:rsidR="00175683" w:rsidRPr="00E62C3B">
        <w:rPr>
          <w:rFonts w:cs="Arial"/>
          <w:bCs/>
          <w:szCs w:val="28"/>
        </w:rPr>
        <w:t xml:space="preserve">. </w:t>
      </w:r>
      <w:r w:rsidR="00705D1A" w:rsidRPr="00E62C3B">
        <w:rPr>
          <w:rFonts w:cs="Arial"/>
          <w:bCs/>
          <w:szCs w:val="28"/>
        </w:rPr>
        <w:t>MAPA</w:t>
      </w:r>
      <w:r w:rsidR="0013708C" w:rsidRPr="00E62C3B">
        <w:rPr>
          <w:rFonts w:cs="Arial"/>
          <w:bCs/>
          <w:szCs w:val="28"/>
        </w:rPr>
        <w:t>S</w:t>
      </w:r>
      <w:r w:rsidR="00705D1A" w:rsidRPr="00E62C3B">
        <w:rPr>
          <w:rFonts w:cs="Arial"/>
          <w:bCs/>
          <w:szCs w:val="28"/>
        </w:rPr>
        <w:t xml:space="preserve"> DO SITE E AP</w:t>
      </w:r>
      <w:r w:rsidR="0013708C" w:rsidRPr="00E62C3B">
        <w:rPr>
          <w:rFonts w:cs="Arial"/>
          <w:bCs/>
          <w:szCs w:val="28"/>
        </w:rPr>
        <w:t>LICATIVO</w:t>
      </w:r>
      <w:bookmarkEnd w:id="95"/>
    </w:p>
    <w:p w14:paraId="027CC34C" w14:textId="4074F91B" w:rsidR="00FF4E64" w:rsidRPr="00E62C3B" w:rsidRDefault="00C61BB8" w:rsidP="00C61BB8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6" w:name="_Toc215588575"/>
      <w:r w:rsidRPr="00E62C3B">
        <w:rPr>
          <w:rFonts w:ascii="Arial" w:hAnsi="Arial" w:cs="Arial"/>
          <w:b/>
          <w:color w:val="auto"/>
          <w:sz w:val="24"/>
          <w:szCs w:val="24"/>
        </w:rPr>
        <w:t>7.1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Mapa do Site Usuário</w:t>
      </w:r>
      <w:bookmarkEnd w:id="96"/>
    </w:p>
    <w:p w14:paraId="24BFB6AC" w14:textId="77777777" w:rsidR="00180215" w:rsidRPr="00E62C3B" w:rsidRDefault="00180215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1505C56C" w14:textId="74CED4C9" w:rsidR="00BC1410" w:rsidRPr="00E62C3B" w:rsidRDefault="00BC1410" w:rsidP="00B2423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97" w:name="_Toc215586072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12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Mapa do Site Usuário</w:t>
      </w:r>
      <w:bookmarkEnd w:id="97"/>
    </w:p>
    <w:p w14:paraId="5F2A65D4" w14:textId="1AE8E843" w:rsidR="00180215" w:rsidRPr="00E62C3B" w:rsidRDefault="00D43905" w:rsidP="0042385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1671" w:dyaOrig="6571" w14:anchorId="78F2B2DE">
          <v:shape id="_x0000_i1044" type="#_x0000_t75" style="width:453pt;height:257.25pt" o:ole="">
            <v:imagedata r:id="rId71" o:title=""/>
          </v:shape>
          <o:OLEObject Type="Embed" ProgID="Visio.Drawing.15" ShapeID="_x0000_i1044" DrawAspect="Content" ObjectID="_1846846082" r:id="rId72"/>
        </w:object>
      </w:r>
    </w:p>
    <w:p w14:paraId="4F853B54" w14:textId="4246EAE1" w:rsidR="00FF4E64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9631C08" w14:textId="56092753" w:rsidR="009C4EB8" w:rsidRPr="00E62C3B" w:rsidRDefault="00175683" w:rsidP="0023640A">
      <w:pPr>
        <w:pStyle w:val="Ttulo3"/>
        <w:ind w:firstLine="567"/>
        <w:rPr>
          <w:rFonts w:cs="Arial"/>
          <w:bCs/>
        </w:rPr>
      </w:pPr>
      <w:r w:rsidRPr="00E62C3B">
        <w:rPr>
          <w:rFonts w:cs="Arial"/>
        </w:rPr>
        <w:br w:type="page"/>
      </w:r>
      <w:bookmarkStart w:id="98" w:name="_Toc215588576"/>
      <w:r w:rsidR="00C61BB8" w:rsidRPr="00E62C3B">
        <w:rPr>
          <w:rFonts w:cs="Arial"/>
          <w:bCs/>
          <w:szCs w:val="28"/>
        </w:rPr>
        <w:lastRenderedPageBreak/>
        <w:t>7</w:t>
      </w:r>
      <w:r w:rsidRPr="00E62C3B">
        <w:rPr>
          <w:rFonts w:cs="Arial"/>
          <w:bCs/>
          <w:szCs w:val="28"/>
        </w:rPr>
        <w:t>.1.1 Mapa do Site</w:t>
      </w:r>
      <w:r w:rsidR="00CF7F37" w:rsidRPr="00E62C3B">
        <w:rPr>
          <w:rFonts w:cs="Arial"/>
          <w:bCs/>
          <w:szCs w:val="28"/>
        </w:rPr>
        <w:t xml:space="preserve"> </w:t>
      </w:r>
      <w:r w:rsidR="00CF7F37" w:rsidRPr="00E62C3B">
        <w:rPr>
          <w:rFonts w:cs="Arial"/>
          <w:bCs/>
        </w:rPr>
        <w:t>Administrador</w:t>
      </w:r>
      <w:bookmarkEnd w:id="98"/>
    </w:p>
    <w:p w14:paraId="0CA6CBC0" w14:textId="75E34410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07224C5" w14:textId="2E08C0EB" w:rsidR="00180215" w:rsidRDefault="00BC1410" w:rsidP="00EF44D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99" w:name="_Toc21558607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Mapa do Site Administrador</w:t>
      </w:r>
      <w:bookmarkEnd w:id="99"/>
    </w:p>
    <w:p w14:paraId="14FDA66A" w14:textId="59AE88EB" w:rsidR="00EF44DB" w:rsidRPr="00EF44DB" w:rsidRDefault="00D43905" w:rsidP="0042385C">
      <w:pPr>
        <w:ind w:firstLine="0"/>
        <w:jc w:val="center"/>
      </w:pPr>
      <w:r>
        <w:rPr>
          <w:noProof/>
        </w:rPr>
        <w:object w:dxaOrig="11625" w:dyaOrig="9180" w14:anchorId="39ECDE04">
          <v:shape id="_x0000_i1045" type="#_x0000_t75" style="width:453pt;height:5in" o:ole="">
            <v:imagedata r:id="rId73" o:title=""/>
          </v:shape>
          <o:OLEObject Type="Embed" ProgID="Visio.Drawing.15" ShapeID="_x0000_i1045" DrawAspect="Content" ObjectID="_1846846083" r:id="rId74"/>
        </w:object>
      </w:r>
    </w:p>
    <w:p w14:paraId="33E7A4CB" w14:textId="5FAA1EEF" w:rsidR="009C4EB8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CD88E88" w14:textId="1153C715" w:rsidR="004302A2" w:rsidRPr="00E62C3B" w:rsidRDefault="00175683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r w:rsidRPr="00E62C3B">
        <w:rPr>
          <w:rFonts w:ascii="Arial" w:hAnsi="Arial" w:cs="Arial"/>
        </w:rPr>
        <w:br w:type="page"/>
      </w:r>
      <w:bookmarkStart w:id="100" w:name="_Toc215588577"/>
      <w:r w:rsidR="00C61BB8" w:rsidRPr="00E62C3B">
        <w:rPr>
          <w:rFonts w:ascii="Arial" w:hAnsi="Arial" w:cs="Arial"/>
          <w:b/>
          <w:color w:val="auto"/>
          <w:sz w:val="24"/>
          <w:szCs w:val="24"/>
        </w:rPr>
        <w:lastRenderedPageBreak/>
        <w:t>7</w:t>
      </w:r>
      <w:r w:rsidR="00D75211" w:rsidRPr="00E62C3B">
        <w:rPr>
          <w:rFonts w:ascii="Arial" w:hAnsi="Arial" w:cs="Arial"/>
          <w:b/>
          <w:color w:val="auto"/>
          <w:sz w:val="24"/>
          <w:szCs w:val="24"/>
        </w:rPr>
        <w:t xml:space="preserve">.2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Mapa do </w:t>
      </w:r>
      <w:r w:rsidR="00CF7F37" w:rsidRPr="00E62C3B">
        <w:rPr>
          <w:rFonts w:ascii="Arial" w:hAnsi="Arial" w:cs="Arial"/>
          <w:b/>
          <w:bCs/>
          <w:color w:val="auto"/>
          <w:sz w:val="24"/>
          <w:szCs w:val="24"/>
        </w:rPr>
        <w:t>Aplicativo</w:t>
      </w:r>
      <w:r w:rsidR="00C61BB8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Usuário</w:t>
      </w:r>
      <w:bookmarkEnd w:id="100"/>
    </w:p>
    <w:p w14:paraId="18CFF373" w14:textId="2A7C437D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5BD05C00" w14:textId="0584C0D7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1" w:name="_Toc21558607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14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Mapa do Aplicativo Usuário</w:t>
      </w:r>
      <w:bookmarkEnd w:id="101"/>
    </w:p>
    <w:p w14:paraId="0E275A5E" w14:textId="42CD9E44" w:rsidR="00180215" w:rsidRPr="00E62C3B" w:rsidRDefault="00D43905" w:rsidP="00F60CF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5780" w:dyaOrig="11025" w14:anchorId="5096A7C9">
          <v:shape id="_x0000_i1046" type="#_x0000_t75" style="width:453pt;height:318.75pt" o:ole="">
            <v:imagedata r:id="rId75" o:title=""/>
          </v:shape>
          <o:OLEObject Type="Embed" ProgID="Visio.Drawing.15" ShapeID="_x0000_i1046" DrawAspect="Content" ObjectID="_1846846084" r:id="rId76"/>
        </w:object>
      </w:r>
    </w:p>
    <w:p w14:paraId="39922C08" w14:textId="5022E940" w:rsidR="004302A2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5D165DA" w14:textId="2028A1F0" w:rsidR="008B39DA" w:rsidRPr="00E62C3B" w:rsidRDefault="00175683" w:rsidP="007806EB">
      <w:pPr>
        <w:pStyle w:val="Ttulo3"/>
        <w:rPr>
          <w:rFonts w:cs="Arial"/>
          <w:b w:val="0"/>
          <w:bCs/>
          <w:color w:val="1F3763"/>
        </w:rPr>
      </w:pPr>
      <w:r w:rsidRPr="00E62C3B">
        <w:rPr>
          <w:rFonts w:cs="Arial"/>
        </w:rPr>
        <w:br w:type="page"/>
      </w:r>
    </w:p>
    <w:p w14:paraId="2578ACF5" w14:textId="17CCDD24" w:rsidR="007806EB" w:rsidRPr="00E62C3B" w:rsidRDefault="007806EB" w:rsidP="007806EB">
      <w:pPr>
        <w:ind w:firstLine="0"/>
        <w:rPr>
          <w:rFonts w:cs="Arial"/>
        </w:rPr>
        <w:sectPr w:rsidR="007806EB" w:rsidRPr="00E62C3B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6054CC9" w14:textId="432CC46B" w:rsidR="005A58DC" w:rsidRPr="00E62C3B" w:rsidRDefault="00EE53A3">
      <w:pPr>
        <w:pStyle w:val="Ttulo1"/>
        <w:rPr>
          <w:rFonts w:cs="Arial"/>
          <w:b w:val="0"/>
          <w:bCs/>
          <w:szCs w:val="28"/>
          <w:u w:val="single"/>
        </w:rPr>
      </w:pPr>
      <w:bookmarkStart w:id="102" w:name="_Toc215588578"/>
      <w:r w:rsidRPr="00E62C3B">
        <w:rPr>
          <w:rFonts w:cs="Arial"/>
          <w:bCs/>
          <w:szCs w:val="28"/>
        </w:rPr>
        <w:lastRenderedPageBreak/>
        <w:t>8</w:t>
      </w:r>
      <w:r w:rsidR="00175683" w:rsidRPr="00E62C3B">
        <w:rPr>
          <w:rFonts w:cs="Arial"/>
          <w:bCs/>
          <w:szCs w:val="28"/>
        </w:rPr>
        <w:t>. FLUXOGRAMAS</w:t>
      </w:r>
      <w:bookmarkEnd w:id="102"/>
    </w:p>
    <w:p w14:paraId="298BC92D" w14:textId="1FA29E60" w:rsidR="004302A2" w:rsidRPr="00E62C3B" w:rsidRDefault="00EE53A3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3" w:name="_Toc215588579"/>
      <w:r w:rsidRPr="00E62C3B">
        <w:rPr>
          <w:rFonts w:ascii="Arial" w:hAnsi="Arial" w:cs="Arial"/>
          <w:b/>
          <w:bCs/>
          <w:color w:val="auto"/>
          <w:sz w:val="24"/>
        </w:rPr>
        <w:t>8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175683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Fluxograma do Site </w:t>
      </w:r>
      <w:r w:rsidR="004302A2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- </w:t>
      </w:r>
      <w:r w:rsidR="00175683" w:rsidRPr="00E62C3B">
        <w:rPr>
          <w:rFonts w:ascii="Arial" w:hAnsi="Arial" w:cs="Arial"/>
          <w:b/>
          <w:bCs/>
          <w:color w:val="auto"/>
          <w:sz w:val="24"/>
          <w:szCs w:val="24"/>
        </w:rPr>
        <w:t>Usuário</w:t>
      </w:r>
      <w:bookmarkEnd w:id="103"/>
    </w:p>
    <w:p w14:paraId="765D9A53" w14:textId="7FF658FC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61E07086" w14:textId="3D798316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4" w:name="_Toc21558607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15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Site Usuário</w:t>
      </w:r>
      <w:bookmarkEnd w:id="104"/>
    </w:p>
    <w:p w14:paraId="28C0BF0C" w14:textId="70292AE2" w:rsidR="00180215" w:rsidRPr="00E62C3B" w:rsidRDefault="00D4390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5091" w:dyaOrig="6581" w14:anchorId="73431929">
          <v:shape id="_x0000_i1047" type="#_x0000_t75" style="width:453pt;height:195.75pt" o:ole="">
            <v:imagedata r:id="rId77" o:title=""/>
          </v:shape>
          <o:OLEObject Type="Embed" ProgID="Visio.Drawing.15" ShapeID="_x0000_i1047" DrawAspect="Content" ObjectID="_1846846085" r:id="rId78"/>
        </w:object>
      </w:r>
    </w:p>
    <w:p w14:paraId="6821C9AE" w14:textId="77777777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6F2302B5" w14:textId="51316D98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0EADAFB" w14:textId="1EA0DFAF" w:rsidR="00892EEE" w:rsidRPr="00E62C3B" w:rsidRDefault="00892EEE" w:rsidP="004302A2">
      <w:pPr>
        <w:ind w:firstLine="0"/>
        <w:rPr>
          <w:rFonts w:cs="Arial"/>
        </w:rPr>
      </w:pPr>
    </w:p>
    <w:p w14:paraId="257AEFA1" w14:textId="77777777" w:rsidR="00D51E72" w:rsidRPr="00E62C3B" w:rsidRDefault="00D51E72" w:rsidP="004302A2">
      <w:pPr>
        <w:ind w:firstLine="0"/>
        <w:rPr>
          <w:rFonts w:cs="Arial"/>
        </w:rPr>
      </w:pPr>
    </w:p>
    <w:p w14:paraId="4615D115" w14:textId="77777777" w:rsidR="00FA3561" w:rsidRPr="00E62C3B" w:rsidRDefault="00FA3561" w:rsidP="00FA3561">
      <w:pPr>
        <w:pStyle w:val="Ttulo3"/>
        <w:rPr>
          <w:rFonts w:cs="Arial"/>
        </w:rPr>
        <w:sectPr w:rsidR="00FA3561" w:rsidRPr="00E62C3B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3708127" w14:textId="38EB2C6D" w:rsidR="00FA3561" w:rsidRPr="00E62C3B" w:rsidRDefault="00EE53A3" w:rsidP="0023640A">
      <w:pPr>
        <w:pStyle w:val="Ttulo3"/>
        <w:ind w:firstLine="567"/>
        <w:rPr>
          <w:rFonts w:cs="Arial"/>
        </w:rPr>
      </w:pPr>
      <w:bookmarkStart w:id="105" w:name="_Toc215588580"/>
      <w:r w:rsidRPr="00E62C3B">
        <w:rPr>
          <w:rFonts w:cs="Arial"/>
        </w:rPr>
        <w:lastRenderedPageBreak/>
        <w:t>8</w:t>
      </w:r>
      <w:r w:rsidR="00FA3561" w:rsidRPr="00E62C3B">
        <w:rPr>
          <w:rFonts w:cs="Arial"/>
        </w:rPr>
        <w:t>.1.1 Fluxograma do Site – Administrador</w:t>
      </w:r>
      <w:bookmarkEnd w:id="105"/>
    </w:p>
    <w:p w14:paraId="2A8BAAD9" w14:textId="3D433243" w:rsidR="00180215" w:rsidRPr="00E62C3B" w:rsidRDefault="00180215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44CD44AD" w14:textId="5C88F251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6" w:name="_Toc21558607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16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Site Administrador</w:t>
      </w:r>
      <w:bookmarkEnd w:id="106"/>
    </w:p>
    <w:p w14:paraId="10197FA9" w14:textId="0B027F2B" w:rsidR="00180215" w:rsidRPr="00E62C3B" w:rsidRDefault="00D43905" w:rsidP="00F60CF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3560" w:dyaOrig="10455" w14:anchorId="6D4DE05A">
          <v:shape id="_x0000_i1048" type="#_x0000_t75" style="width:452.25pt;height:349.5pt" o:ole="">
            <v:imagedata r:id="rId79" o:title=""/>
          </v:shape>
          <o:OLEObject Type="Embed" ProgID="Visio.Drawing.15" ShapeID="_x0000_i1048" DrawAspect="Content" ObjectID="_1846846086" r:id="rId80"/>
        </w:object>
      </w:r>
    </w:p>
    <w:p w14:paraId="670EBFA2" w14:textId="51452216" w:rsidR="00FA3561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668DF74" w14:textId="77777777" w:rsidR="006B31AE" w:rsidRPr="00E62C3B" w:rsidRDefault="006B31AE" w:rsidP="006B31AE">
      <w:pPr>
        <w:pStyle w:val="PargrafodaLista"/>
        <w:keepLines/>
        <w:ind w:left="0" w:firstLine="0"/>
        <w:outlineLvl w:val="1"/>
        <w:rPr>
          <w:rFonts w:cs="Arial"/>
          <w:b/>
          <w:bCs/>
        </w:rPr>
        <w:sectPr w:rsidR="006B31AE" w:rsidRPr="00E62C3B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6EFD529" w14:textId="3CA280D9" w:rsidR="006B31AE" w:rsidRPr="00E62C3B" w:rsidRDefault="00EE53A3" w:rsidP="00B24237">
      <w:pPr>
        <w:pStyle w:val="PargrafodaLista"/>
        <w:keepLines/>
        <w:ind w:left="0" w:firstLine="0"/>
        <w:outlineLvl w:val="1"/>
        <w:rPr>
          <w:rFonts w:cs="Arial"/>
          <w:b/>
          <w:bCs/>
          <w:szCs w:val="24"/>
        </w:rPr>
      </w:pPr>
      <w:r w:rsidRPr="00E62C3B">
        <w:rPr>
          <w:rFonts w:cs="Arial"/>
          <w:b/>
          <w:bCs/>
        </w:rPr>
        <w:lastRenderedPageBreak/>
        <w:t>8</w:t>
      </w:r>
      <w:r w:rsidR="00175683" w:rsidRPr="00E62C3B">
        <w:rPr>
          <w:rFonts w:cs="Arial"/>
          <w:b/>
          <w:bCs/>
        </w:rPr>
        <w:t>.2</w:t>
      </w:r>
      <w:r w:rsidR="00175683" w:rsidRPr="00E62C3B">
        <w:rPr>
          <w:rFonts w:cs="Arial"/>
          <w:b/>
          <w:bCs/>
          <w:szCs w:val="24"/>
        </w:rPr>
        <w:t xml:space="preserve"> Fluxograma do A</w:t>
      </w:r>
      <w:r w:rsidR="007F5AF0" w:rsidRPr="00E62C3B">
        <w:rPr>
          <w:rFonts w:cs="Arial"/>
          <w:b/>
          <w:bCs/>
          <w:szCs w:val="24"/>
        </w:rPr>
        <w:t>plicativo</w:t>
      </w:r>
      <w:r w:rsidR="00175683" w:rsidRPr="00E62C3B">
        <w:rPr>
          <w:rFonts w:cs="Arial"/>
          <w:b/>
          <w:bCs/>
          <w:szCs w:val="24"/>
        </w:rPr>
        <w:t xml:space="preserve"> </w:t>
      </w:r>
      <w:r w:rsidR="006B31AE" w:rsidRPr="00E62C3B">
        <w:rPr>
          <w:rFonts w:cs="Arial"/>
          <w:b/>
          <w:bCs/>
          <w:szCs w:val="24"/>
        </w:rPr>
        <w:t xml:space="preserve">- </w:t>
      </w:r>
      <w:r w:rsidR="00175683" w:rsidRPr="00E62C3B">
        <w:rPr>
          <w:rFonts w:cs="Arial"/>
          <w:b/>
          <w:bCs/>
          <w:szCs w:val="24"/>
        </w:rPr>
        <w:t>Usuário</w:t>
      </w:r>
    </w:p>
    <w:p w14:paraId="058986C2" w14:textId="0803856A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1F346B8" w14:textId="7B963909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7" w:name="_Toc21558607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17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7"/>
    </w:p>
    <w:p w14:paraId="33661E9D" w14:textId="2A2C6478" w:rsidR="00180215" w:rsidRPr="00E62C3B" w:rsidRDefault="00D43905" w:rsidP="004F06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5765" w:dyaOrig="10966" w14:anchorId="62380F71">
          <v:shape id="_x0000_i1049" type="#_x0000_t75" style="width:452.25pt;height:313.5pt" o:ole="">
            <v:imagedata r:id="rId81" o:title=""/>
          </v:shape>
          <o:OLEObject Type="Embed" ProgID="Visio.Drawing.15" ShapeID="_x0000_i1049" DrawAspect="Content" ObjectID="_1846846087" r:id="rId82"/>
        </w:object>
      </w:r>
    </w:p>
    <w:p w14:paraId="57F0E9AD" w14:textId="0DAD5743" w:rsidR="00D41280" w:rsidRPr="00E62C3B" w:rsidRDefault="00180215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  <w:r w:rsidR="00D41280" w:rsidRPr="00E62C3B">
        <w:rPr>
          <w:rFonts w:eastAsia="Segoe UI" w:cs="Arial"/>
          <w:sz w:val="20"/>
          <w:szCs w:val="24"/>
        </w:rPr>
        <w:br w:type="page"/>
      </w:r>
    </w:p>
    <w:p w14:paraId="57722E33" w14:textId="52633317" w:rsidR="00D41280" w:rsidRPr="00E62C3B" w:rsidRDefault="00D41280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18655DA" w14:textId="340B6E88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8" w:name="_Toc21558607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18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8"/>
    </w:p>
    <w:p w14:paraId="4C6F5DFD" w14:textId="1DDB2B89" w:rsidR="00D41280" w:rsidRPr="00E62C3B" w:rsidRDefault="00D43905" w:rsidP="002D260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2136" w:dyaOrig="8445" w14:anchorId="56412CB7">
          <v:shape id="_x0000_i1050" type="#_x0000_t75" style="width:453pt;height:313.5pt" o:ole="">
            <v:imagedata r:id="rId83" o:title=""/>
          </v:shape>
          <o:OLEObject Type="Embed" ProgID="Visio.Drawing.15" ShapeID="_x0000_i1050" DrawAspect="Content" ObjectID="_1846846088" r:id="rId84"/>
        </w:object>
      </w:r>
    </w:p>
    <w:p w14:paraId="2327D8BF" w14:textId="6FFF708C" w:rsidR="00150FBA" w:rsidRPr="00E62C3B" w:rsidRDefault="00D41280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29C820D" w14:textId="4935ECC9" w:rsidR="00D41280" w:rsidRPr="00E62C3B" w:rsidRDefault="00D41280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14AE2302" w14:textId="54381D5B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9" w:name="_Toc21558607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19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9"/>
    </w:p>
    <w:p w14:paraId="36F28EF5" w14:textId="10917D2F" w:rsidR="00D41280" w:rsidRPr="00E62C3B" w:rsidRDefault="00D43905" w:rsidP="002D260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4385" w:dyaOrig="2730" w14:anchorId="4C064F79">
          <v:shape id="_x0000_i1051" type="#_x0000_t75" style="width:452.25pt;height:87.75pt" o:ole="">
            <v:imagedata r:id="rId85" o:title=""/>
          </v:shape>
          <o:OLEObject Type="Embed" ProgID="Visio.Drawing.15" ShapeID="_x0000_i1051" DrawAspect="Content" ObjectID="_1846846089" r:id="rId86"/>
        </w:object>
      </w:r>
    </w:p>
    <w:p w14:paraId="68573767" w14:textId="13677EE9" w:rsidR="00150FBA" w:rsidRPr="00E62C3B" w:rsidRDefault="00D41280" w:rsidP="0051223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</w:t>
      </w:r>
      <w:r w:rsidR="0058147B" w:rsidRPr="00E62C3B">
        <w:rPr>
          <w:rFonts w:eastAsia="Segoe UI" w:cs="Arial"/>
          <w:sz w:val="20"/>
          <w:szCs w:val="24"/>
        </w:rPr>
        <w:t xml:space="preserve"> (</w:t>
      </w:r>
      <w:r w:rsidR="000C1907">
        <w:rPr>
          <w:rFonts w:eastAsia="Segoe UI" w:cs="Arial"/>
          <w:sz w:val="20"/>
          <w:szCs w:val="24"/>
        </w:rPr>
        <w:t>2026</w:t>
      </w:r>
      <w:r w:rsidR="0058147B" w:rsidRPr="00E62C3B">
        <w:rPr>
          <w:rFonts w:eastAsia="Segoe UI" w:cs="Arial"/>
          <w:sz w:val="20"/>
          <w:szCs w:val="24"/>
        </w:rPr>
        <w:t>)</w:t>
      </w:r>
    </w:p>
    <w:p w14:paraId="01E37729" w14:textId="77777777" w:rsidR="0058147B" w:rsidRPr="00E62C3B" w:rsidRDefault="0058147B" w:rsidP="0051223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3A454570" w14:textId="77777777" w:rsidR="0058147B" w:rsidRPr="00E62C3B" w:rsidRDefault="0058147B" w:rsidP="0058147B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  <w:sectPr w:rsidR="0058147B" w:rsidRPr="00E62C3B" w:rsidSect="00D055D1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306F719" w14:textId="2E8DB3DE" w:rsidR="00B24237" w:rsidRPr="00E62C3B" w:rsidRDefault="00531507" w:rsidP="00B24237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9</w:t>
      </w:r>
      <w:r w:rsidR="0058147B" w:rsidRPr="00E62C3B">
        <w:rPr>
          <w:rFonts w:cs="Arial"/>
          <w:b/>
          <w:bCs/>
          <w:sz w:val="28"/>
          <w:szCs w:val="28"/>
        </w:rPr>
        <w:t>. CASO DE USO</w:t>
      </w:r>
    </w:p>
    <w:p w14:paraId="6146C660" w14:textId="0B413823" w:rsidR="0058147B" w:rsidRPr="00E62C3B" w:rsidRDefault="00531507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0" w:name="_Toc215588581"/>
      <w:r>
        <w:rPr>
          <w:rFonts w:ascii="Arial" w:hAnsi="Arial" w:cs="Arial"/>
          <w:b/>
          <w:bCs/>
          <w:color w:val="auto"/>
          <w:sz w:val="24"/>
        </w:rPr>
        <w:t>9</w:t>
      </w:r>
      <w:r w:rsidR="0058147B"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58147B" w:rsidRPr="00E62C3B">
        <w:rPr>
          <w:rFonts w:ascii="Arial" w:hAnsi="Arial" w:cs="Arial"/>
          <w:b/>
          <w:bCs/>
          <w:color w:val="auto"/>
          <w:sz w:val="24"/>
          <w:szCs w:val="24"/>
        </w:rPr>
        <w:t>Caso de Uso – Site</w:t>
      </w:r>
      <w:bookmarkEnd w:id="110"/>
    </w:p>
    <w:p w14:paraId="73353C52" w14:textId="77777777" w:rsidR="0058147B" w:rsidRPr="00E62C3B" w:rsidRDefault="0058147B" w:rsidP="0058147B">
      <w:pPr>
        <w:ind w:firstLine="0"/>
        <w:rPr>
          <w:rFonts w:cs="Arial"/>
        </w:rPr>
      </w:pPr>
    </w:p>
    <w:p w14:paraId="4C287BEB" w14:textId="0724F118" w:rsidR="00750AD6" w:rsidRPr="00E62C3B" w:rsidRDefault="00750AD6" w:rsidP="00B2423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1" w:name="_Toc215586080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20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Caso de Uso Site</w:t>
      </w:r>
      <w:bookmarkEnd w:id="111"/>
    </w:p>
    <w:p w14:paraId="7137ECB4" w14:textId="0E85ADD6" w:rsidR="0058147B" w:rsidRPr="00E62C3B" w:rsidRDefault="00D43905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5541" w:dyaOrig="9765" w14:anchorId="0E5F0523">
          <v:shape id="_x0000_i1052" type="#_x0000_t75" style="width:452.25pt;height:4in" o:ole="">
            <v:imagedata r:id="rId87" o:title=""/>
          </v:shape>
          <o:OLEObject Type="Embed" ProgID="Visio.Drawing.15" ShapeID="_x0000_i1052" DrawAspect="Content" ObjectID="_1846846090" r:id="rId88"/>
        </w:object>
      </w:r>
    </w:p>
    <w:p w14:paraId="09809FB8" w14:textId="32163BD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67BFFBB" w14:textId="77777777" w:rsidR="0058147B" w:rsidRPr="00E62C3B" w:rsidRDefault="0058147B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8147B" w:rsidRPr="00E62C3B" w:rsidSect="00D055D1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E0E7103" w14:textId="5F57085E" w:rsidR="0058147B" w:rsidRPr="00E62C3B" w:rsidRDefault="00531507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2" w:name="_Toc215588582"/>
      <w:r>
        <w:rPr>
          <w:rFonts w:ascii="Arial" w:hAnsi="Arial" w:cs="Arial"/>
          <w:b/>
          <w:bCs/>
          <w:color w:val="auto"/>
          <w:sz w:val="24"/>
        </w:rPr>
        <w:lastRenderedPageBreak/>
        <w:t>9</w:t>
      </w:r>
      <w:r w:rsidR="0058147B" w:rsidRPr="00E62C3B">
        <w:rPr>
          <w:rFonts w:ascii="Arial" w:hAnsi="Arial" w:cs="Arial"/>
          <w:b/>
          <w:bCs/>
          <w:color w:val="auto"/>
          <w:sz w:val="24"/>
        </w:rPr>
        <w:t xml:space="preserve">.2 </w:t>
      </w:r>
      <w:r w:rsidR="0058147B" w:rsidRPr="00E62C3B">
        <w:rPr>
          <w:rFonts w:ascii="Arial" w:hAnsi="Arial" w:cs="Arial"/>
          <w:b/>
          <w:bCs/>
          <w:color w:val="auto"/>
          <w:sz w:val="24"/>
          <w:szCs w:val="24"/>
        </w:rPr>
        <w:t>Caso de Uso – Aplicativo</w:t>
      </w:r>
      <w:bookmarkEnd w:id="112"/>
    </w:p>
    <w:p w14:paraId="5E4F6052" w14:textId="452BA95B" w:rsidR="0058147B" w:rsidRPr="00E62C3B" w:rsidRDefault="0058147B" w:rsidP="00750AD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262F1949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5E08CDAF" w14:textId="44F51A22" w:rsidR="0058147B" w:rsidRDefault="00750AD6" w:rsidP="002D260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3" w:name="_Toc215586081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21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Caso de Uso Aplicativo</w:t>
      </w:r>
      <w:bookmarkEnd w:id="113"/>
    </w:p>
    <w:p w14:paraId="30518906" w14:textId="4ED20C3B" w:rsidR="002D2607" w:rsidRPr="002D2607" w:rsidRDefault="00D43905" w:rsidP="002D2607">
      <w:pPr>
        <w:ind w:firstLine="0"/>
        <w:jc w:val="center"/>
      </w:pPr>
      <w:r>
        <w:rPr>
          <w:noProof/>
        </w:rPr>
        <w:object w:dxaOrig="13635" w:dyaOrig="9765" w14:anchorId="3F690698">
          <v:shape id="_x0000_i1053" type="#_x0000_t75" style="width:453pt;height:324pt" o:ole="">
            <v:imagedata r:id="rId89" o:title=""/>
          </v:shape>
          <o:OLEObject Type="Embed" ProgID="Visio.Drawing.15" ShapeID="_x0000_i1053" DrawAspect="Content" ObjectID="_1846846091" r:id="rId90"/>
        </w:object>
      </w:r>
    </w:p>
    <w:p w14:paraId="12C7A07F" w14:textId="6811CF8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F64ED86" w14:textId="77777777" w:rsidR="0058147B" w:rsidRPr="00E62C3B" w:rsidRDefault="0058147B" w:rsidP="0058147B">
      <w:pPr>
        <w:rPr>
          <w:rFonts w:cs="Arial"/>
        </w:rPr>
      </w:pPr>
    </w:p>
    <w:p w14:paraId="2DF8E8CD" w14:textId="77777777" w:rsidR="0058147B" w:rsidRPr="00E62C3B" w:rsidRDefault="0058147B" w:rsidP="0058147B">
      <w:pPr>
        <w:rPr>
          <w:rFonts w:cs="Arial"/>
        </w:rPr>
      </w:pPr>
    </w:p>
    <w:p w14:paraId="4107C003" w14:textId="77777777" w:rsidR="0058147B" w:rsidRPr="00E62C3B" w:rsidRDefault="0058147B" w:rsidP="0058147B">
      <w:pPr>
        <w:rPr>
          <w:rFonts w:cs="Arial"/>
        </w:rPr>
        <w:sectPr w:rsidR="0058147B" w:rsidRPr="00E62C3B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15E0E20" w14:textId="32419C9F" w:rsidR="0058147B" w:rsidRPr="00E62C3B" w:rsidRDefault="00531507" w:rsidP="0058147B">
      <w:pPr>
        <w:pStyle w:val="Ttulo1"/>
        <w:rPr>
          <w:rFonts w:cs="Arial"/>
        </w:rPr>
      </w:pPr>
      <w:bookmarkStart w:id="114" w:name="_Toc215588583"/>
      <w:r>
        <w:rPr>
          <w:rFonts w:cs="Arial"/>
        </w:rPr>
        <w:lastRenderedPageBreak/>
        <w:t>10</w:t>
      </w:r>
      <w:r w:rsidR="0058147B" w:rsidRPr="00E62C3B">
        <w:rPr>
          <w:rFonts w:cs="Arial"/>
        </w:rPr>
        <w:t>. MODELO D</w:t>
      </w:r>
      <w:r w:rsidR="00334C79">
        <w:rPr>
          <w:rFonts w:cs="Arial"/>
        </w:rPr>
        <w:t>O</w:t>
      </w:r>
      <w:r w:rsidR="0058147B" w:rsidRPr="00E62C3B">
        <w:rPr>
          <w:rFonts w:cs="Arial"/>
        </w:rPr>
        <w:t xml:space="preserve"> BANCO DE DADOS</w:t>
      </w:r>
      <w:bookmarkEnd w:id="114"/>
    </w:p>
    <w:p w14:paraId="7050D610" w14:textId="77777777" w:rsidR="0058147B" w:rsidRPr="00E62C3B" w:rsidRDefault="0058147B" w:rsidP="0058147B">
      <w:pPr>
        <w:rPr>
          <w:rFonts w:cs="Arial"/>
        </w:rPr>
      </w:pPr>
    </w:p>
    <w:p w14:paraId="3F5B4DBC" w14:textId="5E66A3D9" w:rsidR="0058147B" w:rsidRDefault="00750AD6" w:rsidP="002D260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5" w:name="_Toc215586082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22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Diagrama Banco de Dados</w:t>
      </w:r>
      <w:bookmarkEnd w:id="115"/>
    </w:p>
    <w:p w14:paraId="3235608E" w14:textId="16CD9C38" w:rsidR="002D2607" w:rsidRPr="002D2607" w:rsidRDefault="002D2607" w:rsidP="002D2607">
      <w:pPr>
        <w:ind w:firstLine="0"/>
        <w:jc w:val="center"/>
      </w:pPr>
      <w:r>
        <w:rPr>
          <w:noProof/>
        </w:rPr>
        <w:drawing>
          <wp:inline distT="0" distB="0" distL="0" distR="0" wp14:anchorId="1EE5EAC5" wp14:editId="326266D5">
            <wp:extent cx="5760085" cy="471094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1FE2A" w14:textId="26E0757D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9405512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  <w:sectPr w:rsidR="0058147B" w:rsidRPr="00E62C3B" w:rsidSect="00541D57">
          <w:headerReference w:type="default" r:id="rId92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1E60F03" w14:textId="4FCA0BD7" w:rsidR="00531507" w:rsidRDefault="00531507" w:rsidP="00531507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16" w:name="_Toc215588584"/>
      <w:r>
        <w:rPr>
          <w:rFonts w:ascii="Arial" w:hAnsi="Arial" w:cs="Arial"/>
          <w:b/>
          <w:bCs/>
          <w:color w:val="auto"/>
          <w:sz w:val="24"/>
        </w:rPr>
        <w:lastRenderedPageBreak/>
        <w:t>10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.2 </w:t>
      </w:r>
      <w:r>
        <w:rPr>
          <w:rFonts w:ascii="Arial" w:hAnsi="Arial" w:cs="Arial"/>
          <w:b/>
          <w:bCs/>
          <w:color w:val="auto"/>
          <w:sz w:val="24"/>
        </w:rPr>
        <w:t>Dicionário de Dados</w:t>
      </w:r>
      <w:bookmarkEnd w:id="116"/>
      <w:r>
        <w:rPr>
          <w:rFonts w:ascii="Arial" w:hAnsi="Arial" w:cs="Arial"/>
          <w:b/>
          <w:bCs/>
          <w:color w:val="auto"/>
          <w:sz w:val="24"/>
        </w:rPr>
        <w:t xml:space="preserve"> </w:t>
      </w:r>
    </w:p>
    <w:p w14:paraId="15351A50" w14:textId="77777777" w:rsidR="00531507" w:rsidRPr="00531507" w:rsidRDefault="00531507" w:rsidP="00531507"/>
    <w:p w14:paraId="17D8EEDF" w14:textId="2DB5F574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17" w:name="_Toc215588585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 xml:space="preserve">.1 </w:t>
      </w:r>
      <w:r>
        <w:rPr>
          <w:rFonts w:cs="Arial"/>
        </w:rPr>
        <w:t>Tabela: USUARIOS</w:t>
      </w:r>
      <w:bookmarkEnd w:id="117"/>
    </w:p>
    <w:p w14:paraId="4395ACB1" w14:textId="77777777" w:rsidR="000A631B" w:rsidRPr="00E62C3B" w:rsidRDefault="000A631B" w:rsidP="00B24237">
      <w:pPr>
        <w:ind w:firstLine="0"/>
        <w:rPr>
          <w:rFonts w:cs="Arial"/>
        </w:rPr>
      </w:pPr>
    </w:p>
    <w:p w14:paraId="7C539636" w14:textId="0BAE2DF7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  <w:szCs w:val="20"/>
        </w:rPr>
      </w:pPr>
      <w:bookmarkStart w:id="118" w:name="_Toc215588397"/>
      <w:r w:rsidRPr="00E62C3B">
        <w:rPr>
          <w:rFonts w:cs="Arial"/>
          <w:i w:val="0"/>
          <w:color w:val="000000" w:themeColor="text1"/>
          <w:sz w:val="20"/>
          <w:szCs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  <w:szCs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  <w:szCs w:val="20"/>
        </w:rPr>
        <w:t>20</w: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  <w:szCs w:val="20"/>
        </w:rPr>
        <w:t xml:space="preserve"> - USUARIOS</w:t>
      </w:r>
      <w:bookmarkEnd w:id="118"/>
    </w:p>
    <w:p w14:paraId="5B32A0A7" w14:textId="10A0A867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7E693DC6" wp14:editId="4E734B6C">
            <wp:extent cx="5760085" cy="37693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2047" w14:textId="2BE5F6F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3911471" w14:textId="77777777" w:rsidR="00531507" w:rsidRDefault="00531507" w:rsidP="00531507">
      <w:pPr>
        <w:ind w:firstLine="0"/>
        <w:outlineLvl w:val="2"/>
        <w:rPr>
          <w:rFonts w:cs="Arial"/>
          <w:b/>
          <w:bCs/>
        </w:rPr>
        <w:sectPr w:rsidR="00531507" w:rsidSect="00541D57">
          <w:headerReference w:type="default" r:id="rId94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705B9F4" w14:textId="597EB22E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19" w:name="_Toc215588586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 xml:space="preserve"> </w:t>
      </w:r>
      <w:r>
        <w:rPr>
          <w:rFonts w:cs="Arial"/>
        </w:rPr>
        <w:t>Tabela: OBJETIVOS</w:t>
      </w:r>
      <w:bookmarkEnd w:id="119"/>
    </w:p>
    <w:p w14:paraId="7570FB6D" w14:textId="77777777" w:rsidR="000A631B" w:rsidRPr="00E62C3B" w:rsidRDefault="000A631B" w:rsidP="000A631B">
      <w:pPr>
        <w:rPr>
          <w:rFonts w:cs="Arial"/>
        </w:rPr>
      </w:pPr>
    </w:p>
    <w:p w14:paraId="6EA43F90" w14:textId="390E0579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0" w:name="_Toc215588398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21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OBJETIVOS</w:t>
      </w:r>
      <w:bookmarkEnd w:id="120"/>
    </w:p>
    <w:p w14:paraId="5E9A9B28" w14:textId="0592B6D4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687CA8D9" wp14:editId="4545FAF8">
            <wp:extent cx="5760085" cy="339852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F3694" w14:textId="2180D1B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866477A" w14:textId="77777777" w:rsidR="00531507" w:rsidRDefault="00531507" w:rsidP="00531507"/>
    <w:p w14:paraId="6C868791" w14:textId="1A7C8862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1" w:name="_Toc215588587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 xml:space="preserve"> </w:t>
      </w:r>
      <w:r>
        <w:rPr>
          <w:rFonts w:cs="Arial"/>
        </w:rPr>
        <w:t>Tabela: APORTES_OBJETIVOS</w:t>
      </w:r>
      <w:bookmarkEnd w:id="121"/>
    </w:p>
    <w:p w14:paraId="6E863490" w14:textId="77777777" w:rsidR="000A631B" w:rsidRPr="00E62C3B" w:rsidRDefault="000A631B" w:rsidP="000A631B">
      <w:pPr>
        <w:rPr>
          <w:rFonts w:cs="Arial"/>
        </w:rPr>
      </w:pPr>
    </w:p>
    <w:p w14:paraId="1B7F84BA" w14:textId="50B748E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2" w:name="_Toc215588399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22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APORTES_OBJETIVOS</w:t>
      </w:r>
      <w:bookmarkEnd w:id="122"/>
    </w:p>
    <w:p w14:paraId="2C68F7B8" w14:textId="1B7F2443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779EEC31" wp14:editId="69FB6B5A">
            <wp:extent cx="5760085" cy="29533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12DA" w14:textId="3F2725DB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B841A34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3688DA5E" w14:textId="7C6EB577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3" w:name="_Toc215588588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 xml:space="preserve"> </w:t>
      </w:r>
      <w:r>
        <w:rPr>
          <w:rFonts w:cs="Arial"/>
        </w:rPr>
        <w:t>Tabela: CATEGORIAS</w:t>
      </w:r>
      <w:bookmarkEnd w:id="123"/>
    </w:p>
    <w:p w14:paraId="3DB0B10D" w14:textId="77777777" w:rsidR="000A631B" w:rsidRPr="00E62C3B" w:rsidRDefault="000A631B" w:rsidP="000A631B">
      <w:pPr>
        <w:rPr>
          <w:rFonts w:cs="Arial"/>
        </w:rPr>
      </w:pPr>
    </w:p>
    <w:p w14:paraId="6F3A4287" w14:textId="66348B3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4" w:name="_Toc215588400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23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CATEGORIAS</w:t>
      </w:r>
      <w:bookmarkEnd w:id="124"/>
    </w:p>
    <w:p w14:paraId="47563CFD" w14:textId="0CDE1F38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40605C51" wp14:editId="6B59C585">
            <wp:extent cx="5760085" cy="25279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BA1A" w14:textId="59DFFE31" w:rsidR="00304804" w:rsidRPr="00E62C3B" w:rsidRDefault="0058147B" w:rsidP="00334C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1E89FA7" w14:textId="77777777" w:rsidR="00334C79" w:rsidRDefault="00334C79" w:rsidP="00334C79">
      <w:pPr>
        <w:pStyle w:val="PargrafodaLista"/>
        <w:ind w:left="0" w:firstLine="567"/>
        <w:outlineLvl w:val="2"/>
        <w:rPr>
          <w:rFonts w:cs="Arial"/>
          <w:b/>
          <w:bCs/>
        </w:rPr>
        <w:sectPr w:rsidR="00334C79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E34886C" w14:textId="63468202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5" w:name="_Toc215588589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5</w:t>
      </w:r>
      <w:r w:rsidRPr="00E62C3B">
        <w:rPr>
          <w:rFonts w:cs="Arial"/>
        </w:rPr>
        <w:t xml:space="preserve"> </w:t>
      </w:r>
      <w:r>
        <w:rPr>
          <w:rFonts w:cs="Arial"/>
        </w:rPr>
        <w:t>Tabela: GASTOS</w:t>
      </w:r>
      <w:bookmarkEnd w:id="125"/>
    </w:p>
    <w:p w14:paraId="7771F4F1" w14:textId="77777777" w:rsidR="000A631B" w:rsidRPr="00E62C3B" w:rsidRDefault="000A631B" w:rsidP="000A631B">
      <w:pPr>
        <w:rPr>
          <w:rFonts w:cs="Arial"/>
        </w:rPr>
      </w:pPr>
    </w:p>
    <w:p w14:paraId="62A80815" w14:textId="210408E9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6" w:name="_Toc215588401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24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GASTOS</w:t>
      </w:r>
      <w:bookmarkEnd w:id="126"/>
    </w:p>
    <w:p w14:paraId="1C819F15" w14:textId="43775C12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5513F83A" wp14:editId="65F24E05">
            <wp:extent cx="5760085" cy="3845560"/>
            <wp:effectExtent l="0" t="0" r="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A0623" w14:textId="619026F9" w:rsidR="00304804" w:rsidRPr="00334C79" w:rsidRDefault="0058147B" w:rsidP="00334C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1727DDE" w14:textId="77777777" w:rsidR="00334C79" w:rsidRDefault="00334C79" w:rsidP="00334C79">
      <w:pPr>
        <w:pStyle w:val="PargrafodaLista"/>
        <w:ind w:left="0" w:firstLine="567"/>
        <w:outlineLvl w:val="2"/>
        <w:rPr>
          <w:rFonts w:cs="Arial"/>
          <w:b/>
          <w:bCs/>
        </w:rPr>
        <w:sectPr w:rsidR="00334C79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2F674E0" w14:textId="2997504A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7" w:name="_Toc215588590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6</w:t>
      </w:r>
      <w:r w:rsidRPr="00E62C3B">
        <w:rPr>
          <w:rFonts w:cs="Arial"/>
        </w:rPr>
        <w:t xml:space="preserve"> </w:t>
      </w:r>
      <w:r>
        <w:rPr>
          <w:rFonts w:cs="Arial"/>
        </w:rPr>
        <w:t>Tabela: RECEITAS</w:t>
      </w:r>
      <w:bookmarkEnd w:id="127"/>
    </w:p>
    <w:p w14:paraId="13B994E9" w14:textId="77777777" w:rsidR="000A631B" w:rsidRPr="00E62C3B" w:rsidRDefault="000A631B" w:rsidP="000A631B">
      <w:pPr>
        <w:rPr>
          <w:rFonts w:cs="Arial"/>
        </w:rPr>
      </w:pPr>
    </w:p>
    <w:p w14:paraId="6DD09AA6" w14:textId="00AD997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8" w:name="_Toc215588402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25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RECEITAS</w:t>
      </w:r>
      <w:bookmarkEnd w:id="128"/>
    </w:p>
    <w:p w14:paraId="64772920" w14:textId="65E384EA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646EE5E3" wp14:editId="4930A18B">
            <wp:extent cx="5760085" cy="338645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9195" w14:textId="521672B9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4C41B72" w14:textId="77777777" w:rsidR="000A631B" w:rsidRPr="00E62C3B" w:rsidRDefault="000A631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2CEFF0C3" w14:textId="7AE6934D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9" w:name="_Toc215588591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7</w:t>
      </w:r>
      <w:r w:rsidRPr="00E62C3B">
        <w:rPr>
          <w:rFonts w:cs="Arial"/>
        </w:rPr>
        <w:t xml:space="preserve"> </w:t>
      </w:r>
      <w:r>
        <w:rPr>
          <w:rFonts w:cs="Arial"/>
        </w:rPr>
        <w:t>Tabela: ADMINISTRADOR</w:t>
      </w:r>
      <w:bookmarkEnd w:id="129"/>
    </w:p>
    <w:p w14:paraId="38101DD2" w14:textId="77777777" w:rsidR="000A631B" w:rsidRPr="00E62C3B" w:rsidRDefault="000A631B" w:rsidP="000A631B">
      <w:pPr>
        <w:rPr>
          <w:rFonts w:cs="Arial"/>
        </w:rPr>
      </w:pPr>
    </w:p>
    <w:p w14:paraId="4D915257" w14:textId="0D45909B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0" w:name="_Toc215588403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26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ADMINISTRADOR</w:t>
      </w:r>
      <w:bookmarkEnd w:id="130"/>
    </w:p>
    <w:p w14:paraId="3DCC3DE8" w14:textId="793CFDD3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33E288C1" wp14:editId="64A4BE1F">
            <wp:extent cx="5760085" cy="2964815"/>
            <wp:effectExtent l="0" t="0" r="0" b="698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C48D" w14:textId="138CB9D8" w:rsidR="0058147B" w:rsidRPr="00E62C3B" w:rsidRDefault="0058147B" w:rsidP="00304804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F12EB0B" w14:textId="59347752" w:rsidR="0058147B" w:rsidRPr="00E62C3B" w:rsidRDefault="0058147B" w:rsidP="0058147B">
      <w:pPr>
        <w:pStyle w:val="Ttulo1"/>
        <w:rPr>
          <w:rFonts w:cs="Arial"/>
          <w:bCs/>
          <w:szCs w:val="28"/>
        </w:rPr>
      </w:pPr>
      <w:r w:rsidRPr="00E62C3B">
        <w:rPr>
          <w:rFonts w:cs="Arial"/>
        </w:rPr>
        <w:br w:type="page"/>
      </w:r>
      <w:bookmarkStart w:id="131" w:name="_Toc215588592"/>
      <w:r w:rsidR="00531507">
        <w:rPr>
          <w:rFonts w:cs="Arial"/>
        </w:rPr>
        <w:lastRenderedPageBreak/>
        <w:t>1</w:t>
      </w:r>
      <w:r w:rsidR="00334C79">
        <w:rPr>
          <w:rFonts w:cs="Arial"/>
        </w:rPr>
        <w:t>1</w:t>
      </w:r>
      <w:r w:rsidRPr="00E62C3B">
        <w:rPr>
          <w:rFonts w:cs="Arial"/>
          <w:bCs/>
          <w:szCs w:val="28"/>
        </w:rPr>
        <w:t>. DIAGRAMA DE CLASSES</w:t>
      </w:r>
      <w:bookmarkEnd w:id="131"/>
    </w:p>
    <w:p w14:paraId="0959FC73" w14:textId="77777777" w:rsidR="000A631B" w:rsidRPr="00E62C3B" w:rsidRDefault="000A631B" w:rsidP="000A631B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20908586" w14:textId="635EDCAC" w:rsidR="000A631B" w:rsidRDefault="000A631B" w:rsidP="002D26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2" w:name="_Toc21558608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Diagrama de Classes</w:t>
      </w:r>
      <w:bookmarkEnd w:id="132"/>
    </w:p>
    <w:p w14:paraId="3A1DDE45" w14:textId="77777777" w:rsidR="002D2607" w:rsidRPr="002D2607" w:rsidRDefault="002D2607" w:rsidP="002D2607">
      <w:pPr>
        <w:ind w:firstLine="0"/>
      </w:pPr>
    </w:p>
    <w:p w14:paraId="0D83EFE2" w14:textId="70568184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996798F" w14:textId="77777777" w:rsidR="0058147B" w:rsidRPr="00E62C3B" w:rsidRDefault="0058147B" w:rsidP="0058147B">
      <w:pPr>
        <w:ind w:firstLine="708"/>
        <w:rPr>
          <w:rFonts w:cs="Arial"/>
        </w:rPr>
      </w:pPr>
    </w:p>
    <w:p w14:paraId="3CC22F3A" w14:textId="414AECB5" w:rsidR="0058147B" w:rsidRPr="00E62C3B" w:rsidRDefault="0058147B" w:rsidP="0058147B">
      <w:pPr>
        <w:pStyle w:val="Ttulo1"/>
        <w:rPr>
          <w:rFonts w:cs="Arial"/>
          <w:b w:val="0"/>
          <w:szCs w:val="28"/>
        </w:rPr>
      </w:pPr>
      <w:r w:rsidRPr="00E62C3B">
        <w:rPr>
          <w:rFonts w:cs="Arial"/>
        </w:rPr>
        <w:br w:type="page"/>
      </w:r>
      <w:bookmarkStart w:id="133" w:name="_Toc215588593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2</w:t>
      </w:r>
      <w:r w:rsidRPr="00E62C3B">
        <w:rPr>
          <w:rFonts w:cs="Arial"/>
          <w:szCs w:val="28"/>
        </w:rPr>
        <w:t>. CRONOGRAMA DE ATIVIDADES</w:t>
      </w:r>
      <w:bookmarkEnd w:id="133"/>
    </w:p>
    <w:p w14:paraId="5A851896" w14:textId="77777777" w:rsidR="000A631B" w:rsidRPr="00E62C3B" w:rsidRDefault="000A631B" w:rsidP="000A631B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1E9525B8" w14:textId="394279AA" w:rsidR="00512B23" w:rsidRDefault="000A631B" w:rsidP="00621E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4" w:name="_Toc215588404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27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Cronograma de Atividades</w:t>
      </w:r>
      <w:bookmarkEnd w:id="134"/>
    </w:p>
    <w:p w14:paraId="3124553C" w14:textId="68277B1A" w:rsidR="00621E39" w:rsidRPr="00621E39" w:rsidRDefault="000E3934" w:rsidP="00621E39">
      <w:pPr>
        <w:ind w:firstLine="0"/>
        <w:jc w:val="center"/>
      </w:pPr>
      <w:r>
        <w:object w:dxaOrig="7577" w:dyaOrig="2453" w14:anchorId="4DAA82BD">
          <v:shape id="_x0000_i1054" type="#_x0000_t75" style="width:380.25pt;height:123.75pt" o:ole="">
            <v:imagedata r:id="rId101" o:title=""/>
          </v:shape>
          <o:OLEObject Type="Embed" ProgID="Excel.Sheet.12" ShapeID="_x0000_i1054" DrawAspect="Content" ObjectID="_1846846092" r:id="rId102"/>
        </w:object>
      </w:r>
    </w:p>
    <w:p w14:paraId="771F96B0" w14:textId="1FA0B1A6" w:rsidR="000A631B" w:rsidRPr="00E62C3B" w:rsidRDefault="000A631B" w:rsidP="000E63E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B1E363A" w14:textId="77777777" w:rsidR="0058147B" w:rsidRPr="00E62C3B" w:rsidRDefault="0058147B" w:rsidP="0058147B">
      <w:pPr>
        <w:ind w:firstLine="0"/>
        <w:rPr>
          <w:rFonts w:cs="Arial"/>
        </w:rPr>
      </w:pPr>
    </w:p>
    <w:p w14:paraId="61131BB8" w14:textId="77777777" w:rsidR="0058147B" w:rsidRPr="00E62C3B" w:rsidRDefault="0058147B" w:rsidP="0058147B">
      <w:pPr>
        <w:ind w:firstLine="0"/>
        <w:rPr>
          <w:rFonts w:cs="Arial"/>
        </w:rPr>
      </w:pPr>
    </w:p>
    <w:p w14:paraId="351B5B14" w14:textId="77777777" w:rsidR="0058147B" w:rsidRPr="00E62C3B" w:rsidRDefault="0058147B" w:rsidP="0058147B">
      <w:pPr>
        <w:rPr>
          <w:rFonts w:cs="Arial"/>
        </w:rPr>
      </w:pPr>
    </w:p>
    <w:p w14:paraId="7581E40E" w14:textId="0F1320E1" w:rsidR="0058147B" w:rsidRPr="00E62C3B" w:rsidRDefault="0058147B" w:rsidP="0058147B">
      <w:pPr>
        <w:pStyle w:val="Ttulo1"/>
        <w:rPr>
          <w:rFonts w:cs="Arial"/>
          <w:szCs w:val="28"/>
        </w:rPr>
      </w:pPr>
      <w:r w:rsidRPr="00E62C3B">
        <w:rPr>
          <w:rFonts w:cs="Arial"/>
        </w:rPr>
        <w:br w:type="page"/>
      </w:r>
      <w:bookmarkStart w:id="135" w:name="_Toc215588594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3</w:t>
      </w:r>
      <w:r w:rsidRPr="00E62C3B">
        <w:rPr>
          <w:rFonts w:cs="Arial"/>
          <w:szCs w:val="28"/>
        </w:rPr>
        <w:t>. GRÁFICO DE GANTT</w:t>
      </w:r>
      <w:bookmarkEnd w:id="135"/>
    </w:p>
    <w:p w14:paraId="597EB8CC" w14:textId="77777777" w:rsidR="00304804" w:rsidRPr="00E62C3B" w:rsidRDefault="00304804" w:rsidP="00304804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2CFE2729" w14:textId="5CD2B96A" w:rsidR="002878EA" w:rsidRDefault="00304804" w:rsidP="00152DF3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36" w:name="_Toc215588405"/>
      <w:r w:rsidRPr="00E62C3B">
        <w:rPr>
          <w:rFonts w:cs="Arial"/>
          <w:i w:val="0"/>
          <w:color w:val="auto"/>
          <w:sz w:val="20"/>
        </w:rPr>
        <w:t xml:space="preserve">Tabela </w:t>
      </w:r>
      <w:r w:rsidRPr="00E62C3B">
        <w:rPr>
          <w:rFonts w:cs="Arial"/>
          <w:i w:val="0"/>
          <w:color w:val="auto"/>
          <w:sz w:val="20"/>
        </w:rPr>
        <w:fldChar w:fldCharType="begin"/>
      </w:r>
      <w:r w:rsidRPr="00E62C3B">
        <w:rPr>
          <w:rFonts w:cs="Arial"/>
          <w:i w:val="0"/>
          <w:color w:val="auto"/>
          <w:sz w:val="20"/>
        </w:rPr>
        <w:instrText xml:space="preserve"> SEQ Tabela \* ARABIC </w:instrText>
      </w:r>
      <w:r w:rsidRPr="00E62C3B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28</w:t>
      </w:r>
      <w:r w:rsidRPr="00E62C3B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Gráfico de </w:t>
      </w:r>
      <w:proofErr w:type="spellStart"/>
      <w:r w:rsidRPr="00E62C3B">
        <w:rPr>
          <w:rFonts w:cs="Arial"/>
          <w:i w:val="0"/>
          <w:color w:val="auto"/>
          <w:sz w:val="20"/>
        </w:rPr>
        <w:t>Gantt</w:t>
      </w:r>
      <w:bookmarkEnd w:id="136"/>
      <w:proofErr w:type="spellEnd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 w:rsidR="00152DF3" w:rsidRPr="00152DF3" w14:paraId="1B1695E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18F97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2648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B0B3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DE3F7C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DA4FD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8EEC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0155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13460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15C2E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65E7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5E77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</w:t>
            </w:r>
          </w:p>
        </w:tc>
      </w:tr>
      <w:tr w:rsidR="00152DF3" w:rsidRPr="00152DF3" w14:paraId="5EF80A5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C81E50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2E3C58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C1BCB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169B5C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F7080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A06E7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5E6B06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E0B37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F4B549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67FA37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52B08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219CCB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CB2A33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2C8A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D718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CECC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7BC8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BEC4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351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D136E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3330C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E3105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7CA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A149A3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2D0286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ABDF8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AAF02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CC8F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A2ED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7537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E3BA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6EE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B07B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84B7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FFB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225A63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36D043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46F8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BE46F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4FD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6DB8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D8A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BFBC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9E70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5585E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FE95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4A4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A82B1E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65CC4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5B241A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84BE8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8E2D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61C2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6E9BD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5E23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77A6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3959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25A7C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A2BE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38F230C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EFF32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A4F68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35F0D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8C7BA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71D9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2A606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66232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04615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BAC84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60B5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D120F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20</w:t>
            </w:r>
          </w:p>
        </w:tc>
      </w:tr>
      <w:tr w:rsidR="00152DF3" w:rsidRPr="00152DF3" w14:paraId="00372AB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E45426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210CDD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9B5B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2B45EB0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45645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6CA7F2A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215232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FF236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A109B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A244A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1D5926E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1EF06C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F6F69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3F9E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9FA2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272E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3F1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977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AC90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23B7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489E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0541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AB41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C8FAC63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9E3CE1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6550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DB53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129D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35A0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49CA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C1C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15CF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C91E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A14E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5178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ED0B63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ED5318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D8C5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2477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01D60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7CE3E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40A7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6ABB1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98AD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4359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D1BC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538C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8EFB38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EC0A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01BAC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1292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8118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97FD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D53E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D3A09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C382F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84F31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6F52C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C7CC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14AC14B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C842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39AC3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3393A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57553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100E2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A0CCF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8913F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4625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0827D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ECF47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6C3EA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30</w:t>
            </w:r>
          </w:p>
        </w:tc>
      </w:tr>
      <w:tr w:rsidR="00152DF3" w:rsidRPr="00152DF3" w14:paraId="0A897C2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8A2682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981525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140AE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97B9D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664ED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FBE2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1F7E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D34C0E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D9062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CDF4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33BA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5DF269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76CF3F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9D7C7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0507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0613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62BF60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8981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93C85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1DB24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F0A52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9FB0D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F3817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3A1C97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CD9577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FE12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9EB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3BF3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0A8D7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3E0EB90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152DF3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6B9C00B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152DF3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F0919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2308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A0EE1E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FC42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51734F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BB660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45D5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0B9B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2E1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A29C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6498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39EC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3FC54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7F1D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9F05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572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0CE383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58130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DE632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8DF1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7C9FD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0D8F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36585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E7E14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BAAC0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6546D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C04A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2AF3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22BF33D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50A26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740B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0F3FB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0438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BEB75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F487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078E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EB5F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6AFA3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B16E74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8B27F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40</w:t>
            </w:r>
          </w:p>
        </w:tc>
      </w:tr>
      <w:tr w:rsidR="00152DF3" w:rsidRPr="00152DF3" w14:paraId="67567CF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C3476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C068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318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84BC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02FC16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31A5A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13119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970F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930B6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CDA46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D08A4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FDC665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051D9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B4C3DF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F1CA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4F748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D9B76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02B34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247BB2F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88DE4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67A7DB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143673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7F07C4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4393D4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4EFA7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1EA64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820EC4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2149B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B913F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2C90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EAC2EC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8BA26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DE2D5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21779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A1EE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2B7564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2EFDB9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C785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8E8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0271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BBF5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B9C4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A2CE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ADD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8DED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DDE5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CB84E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047238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75EE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460FF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DF81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668F0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8A38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B091A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D023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F3DC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42A7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BCE0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02677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58DFBCC6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2BDF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23452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C517C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2B51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1E92C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96564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1D29A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739B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91514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8AFC0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8405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50</w:t>
            </w:r>
          </w:p>
        </w:tc>
      </w:tr>
      <w:tr w:rsidR="00152DF3" w:rsidRPr="00152DF3" w14:paraId="5EC805E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59EB6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A858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4528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2261C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0E8BB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A134D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18CC1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EC2DB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A216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432A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CB78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4DBF7F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A9717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165E1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C88E7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B20719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B183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3104A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3015D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66332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84C3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E5AE1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F8ED0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0F8218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C5A9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AFD13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F3C3A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A668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5FAB6D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E44600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0246F7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0D505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73BB88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922AA3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1E81E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91A198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A2A017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8633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F76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6003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7CEC8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8B33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4035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5956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59DA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260F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2AFC3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47C6B9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512F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9FA498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7A28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6C87F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A961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000A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A47BA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28CC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3CF6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C950D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2EEE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0E278B9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37491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7FC69D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7495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8944A6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BF78E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32CA8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588C8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12B1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32367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04A8CF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70D8E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60</w:t>
            </w:r>
          </w:p>
        </w:tc>
      </w:tr>
      <w:tr w:rsidR="00152DF3" w:rsidRPr="00152DF3" w14:paraId="14329D5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E230CA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1A932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7A9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106F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8D9F6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27F6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19F1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5A7C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56918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D304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6EA1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EA15C1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4CB2A4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12118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DB19C4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1C440F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0FDAF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F32808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F7AED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9E9C1A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7B7B3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D741B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2A501E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5912BB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55BD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76177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14221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10C0F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6A87B9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89A60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57684A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CC7B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5AE70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01EC9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816964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5CA4BA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46091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8288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877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102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30FB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233B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B8713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DB5E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BED4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ECC76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AA1A9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66313A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C5F0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9EF337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E5335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F03A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132C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A71C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F0F7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4B9E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1C1FF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043AD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518B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10AA114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F51A4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2FDC2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C2AD8B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C973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55AE9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BA9DD1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93ED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BFB39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CBCCE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7FB3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618CE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70</w:t>
            </w:r>
          </w:p>
        </w:tc>
      </w:tr>
      <w:tr w:rsidR="00152DF3" w:rsidRPr="00152DF3" w14:paraId="409D651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76599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BD98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8267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BA62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5B23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6C0B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FE6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E97B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2C349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EC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8F6EE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22AF3F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13CC5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381FE5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D0864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5FC6C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E159F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3448EE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82BF7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9B88A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799778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158A48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503E9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34E329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DE31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B27AF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C95DA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BE326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43AF8D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56907B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95955B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3391DD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3AF0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D2F73A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07428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7B744B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9F796E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52A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0E2AB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8ADD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A96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0E0F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62A13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CF54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C5D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FE781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52D4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E06753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367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296B7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0C40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05A0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34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3A3F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9579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634E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D537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1BA3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1202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442475C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CABC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B81D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65BBA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1D24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101B5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990F3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E90F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F881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A8716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B6A13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6D034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80</w:t>
            </w:r>
          </w:p>
        </w:tc>
      </w:tr>
      <w:tr w:rsidR="00152DF3" w:rsidRPr="00152DF3" w14:paraId="282952F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C7B7E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E6D38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4D24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6DE4C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EE4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CDBC4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BD0E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E1C6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8F989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DA6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3A49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65871E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460441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C20097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41799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87084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8BA0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AA73B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C9F38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8B0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9E17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8C00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EB92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FE1F08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17AF2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A615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3871B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42EAC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F36BE6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2340A0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17286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194B31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0A8616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6ACE4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1C93A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4397FC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D4BF3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84A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0E8F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9F3A4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8B9E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5C71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6D4E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7383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7A5F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A436E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DACE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9C7B72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6BBF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C6F7E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216A3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F42E7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A6B8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FE5F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962DE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6C71C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5BE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F96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E323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231F07F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9366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39810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81717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E781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45499D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C9F4AF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60BA8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84BBD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CB35A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978B0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BBC55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90</w:t>
            </w:r>
          </w:p>
        </w:tc>
      </w:tr>
      <w:tr w:rsidR="00152DF3" w:rsidRPr="00152DF3" w14:paraId="04FDAC3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822D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28E6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EF58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ED8C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355DF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63237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54C9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B4A7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80CE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7D818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DE4B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2D4C8B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2C5734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E36F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321C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46B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1731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2616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F064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46645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83B49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B503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65EA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55B046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23DEB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323864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E2C7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B1044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A14350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43673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8DBBE1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183D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A027D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C8CAA1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B660F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6E5F5C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FC528E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C004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8544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A4B1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314C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6013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DD0B6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0B76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A8DF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B5CF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E031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542EAA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11BA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27660B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8268D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FC1C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D691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A86C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B9C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8150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F6D5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7193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41681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7A3E519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321B8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4580AA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9D6A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1F891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E6BC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E1E5D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3B0F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6C4A8D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8D5E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686E6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C60D7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100</w:t>
            </w:r>
          </w:p>
        </w:tc>
      </w:tr>
      <w:tr w:rsidR="00152DF3" w:rsidRPr="00152DF3" w14:paraId="088D52D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3CD47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35446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8D8DF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8CFEB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13E0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8780C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6450B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78A6E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A828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1B8B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8908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E79119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0AF42F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A7ECA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F432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2FD94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AF55C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7A9D2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EC475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9FB2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A598A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E3E6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0D837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8FAF2E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A5CCD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4AF2F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FBAC6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4CEB1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0E4A4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7E40F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C8ECD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D7605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3C09F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FA2E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9061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477A7C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E4566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8798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ECA8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1302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4761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67B3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543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F5FF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4AD9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8911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75F65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399939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BED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CBBA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702F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920F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23A70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41F52" w14:textId="77777777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655B360" w14:textId="77777777" w:rsidR="004C214B" w:rsidRDefault="004C214B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21B88F97" w14:textId="382248F5" w:rsidR="004C214B" w:rsidRPr="00152DF3" w:rsidRDefault="004C214B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9507A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120C7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A0166" w14:textId="250CC805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7662246E" w14:textId="77777777" w:rsidR="00C81C48" w:rsidRDefault="00C81C48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4E0DE59" w14:textId="77777777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4933E93" w14:textId="7304A954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43D6E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58F5C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48E54B8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BEDEA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6711A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0F3B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6EA71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0DDC7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CFFF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77D26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384CE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EC5A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74B17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6DFF5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110</w:t>
            </w:r>
          </w:p>
        </w:tc>
      </w:tr>
      <w:tr w:rsidR="00152DF3" w:rsidRPr="00152DF3" w14:paraId="5F7FCF4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F8F71A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07036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B79E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0CF8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C5B5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DB36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D8408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30479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3881A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D34D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2FC8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984E09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4045D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C3270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BD626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7402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8FB0A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77CDB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1B5BA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986A7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3942A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BFD2D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07925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3D9482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9A9501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F7305B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AADD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A297E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4F2C3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038AE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97F35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03D66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8D857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645BA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C1A9B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9FE742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B1806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976B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F37D3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175B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0FEB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7ACC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6B39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91CD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86F97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DAF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1C8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1B6582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C28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A94F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1140FD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6F66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057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59E1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E8A4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ADEC4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0E86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0CA8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57FD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089BEE2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60FCC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2CF31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AA93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7EE4D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2787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3759C7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00AD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F0105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3BB0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DE271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1CF2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120</w:t>
            </w:r>
          </w:p>
        </w:tc>
      </w:tr>
      <w:tr w:rsidR="00152DF3" w:rsidRPr="00152DF3" w14:paraId="0B869D6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10B364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2E9E9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7297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4E00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80067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84E3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2A415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1877F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BE6FA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CF4E3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F84BF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E2ED35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651DA5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3194C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26062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C6571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08CAA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4493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88E5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8126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478D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04BB8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9B34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A9C5E5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56F3EC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7C8F1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2F109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3FB17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2D02CF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758EC5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96FE1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1D98A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76A9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9512A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DE27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3AFC28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DCEBB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C259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4B2F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909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BDE15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A8C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7B83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F129C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48162C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5AF73C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06F943E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A2E0C6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575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7AB8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BBF8FE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BDC6D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40543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A8FA4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5582C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5488C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0FBFEA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23F6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68877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33ED089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9FB19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6C37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29B42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48CB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C1D5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F35A3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7C86C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E88C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A5457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0A24CD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D6AC3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130</w:t>
            </w:r>
          </w:p>
        </w:tc>
      </w:tr>
      <w:tr w:rsidR="00152DF3" w:rsidRPr="00152DF3" w14:paraId="3FDD38D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76E714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FC790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BBB8E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B1CBC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E2E11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E2F73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33D9F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3DCD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0BCDC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E1B1D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F82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D6B797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4DA5D3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36909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5514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FF1AD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B6268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F153F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2E669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B75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3CFBF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9BF70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605A0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9A8D603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1FB4C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671B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491E6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C495D2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5881A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17459F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7ABD0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55EA68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26F1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FFAEE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891BA6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F3ED65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D270DB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0E4579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A4D25C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CAED9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7ADF87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6C5FD7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3CB16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12DC6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24144A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9809F4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66BC3A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</w:tbl>
    <w:p w14:paraId="39892393" w14:textId="77777777" w:rsidR="004C214B" w:rsidRDefault="004C214B" w:rsidP="004C214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</w:p>
    <w:p w14:paraId="670CB609" w14:textId="1477F371" w:rsidR="002878EA" w:rsidRPr="00E62C3B" w:rsidRDefault="002878EA" w:rsidP="004C214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D0EE2F5" w14:textId="5246D930" w:rsidR="002878EA" w:rsidRPr="00E62C3B" w:rsidRDefault="002878EA" w:rsidP="002878EA">
      <w:pPr>
        <w:tabs>
          <w:tab w:val="center" w:pos="4890"/>
        </w:tabs>
        <w:rPr>
          <w:rFonts w:cs="Arial"/>
        </w:rPr>
        <w:sectPr w:rsidR="002878EA" w:rsidRPr="00E62C3B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 w:rsidRPr="00E62C3B">
        <w:rPr>
          <w:rFonts w:cs="Arial"/>
        </w:rPr>
        <w:tab/>
      </w:r>
    </w:p>
    <w:p w14:paraId="5DB4E9C1" w14:textId="307E5585" w:rsidR="00ED6CAE" w:rsidRPr="00E62C3B" w:rsidRDefault="0058147B" w:rsidP="00ED6CAE">
      <w:pPr>
        <w:pStyle w:val="Ttulo1"/>
        <w:rPr>
          <w:rFonts w:cs="Arial"/>
          <w:bCs/>
          <w:szCs w:val="28"/>
        </w:rPr>
      </w:pPr>
      <w:bookmarkStart w:id="137" w:name="_Toc215588595"/>
      <w:r w:rsidRPr="00E62C3B">
        <w:rPr>
          <w:rFonts w:cs="Arial"/>
          <w:bCs/>
          <w:szCs w:val="28"/>
        </w:rPr>
        <w:lastRenderedPageBreak/>
        <w:t>1</w:t>
      </w:r>
      <w:r w:rsidR="00334C79">
        <w:rPr>
          <w:rFonts w:cs="Arial"/>
          <w:bCs/>
          <w:szCs w:val="28"/>
        </w:rPr>
        <w:t>4</w:t>
      </w:r>
      <w:r w:rsidRPr="00E62C3B">
        <w:rPr>
          <w:rFonts w:cs="Arial"/>
          <w:bCs/>
          <w:szCs w:val="28"/>
        </w:rPr>
        <w:t>.</w:t>
      </w:r>
      <w:r w:rsidRPr="00E62C3B">
        <w:rPr>
          <w:rFonts w:cs="Arial"/>
          <w:bCs/>
          <w:sz w:val="24"/>
          <w:szCs w:val="24"/>
        </w:rPr>
        <w:t xml:space="preserve"> </w:t>
      </w:r>
      <w:r w:rsidRPr="00E62C3B">
        <w:rPr>
          <w:rFonts w:cs="Arial"/>
          <w:bCs/>
          <w:szCs w:val="28"/>
        </w:rPr>
        <w:t>DESENVOLVIMENTO</w:t>
      </w:r>
      <w:bookmarkEnd w:id="137"/>
    </w:p>
    <w:p w14:paraId="5E0B5DC3" w14:textId="680629EB" w:rsidR="00ED6CAE" w:rsidRDefault="00ED6CAE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8" w:name="_Toc215588596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 w:rsidR="00334C79"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9C12AC">
        <w:rPr>
          <w:rFonts w:ascii="Arial" w:hAnsi="Arial" w:cs="Arial"/>
          <w:b/>
          <w:bCs/>
          <w:color w:val="auto"/>
          <w:sz w:val="24"/>
          <w:szCs w:val="24"/>
        </w:rPr>
        <w:t>Desenvolvimento Web</w:t>
      </w:r>
      <w:bookmarkEnd w:id="138"/>
    </w:p>
    <w:p w14:paraId="4F8312C2" w14:textId="77777777" w:rsidR="00F12995" w:rsidRPr="00F12995" w:rsidRDefault="00F12995" w:rsidP="00F12995"/>
    <w:p w14:paraId="5283539D" w14:textId="5A5E4E5A" w:rsidR="00F12995" w:rsidRPr="00F12995" w:rsidRDefault="0050338C" w:rsidP="00F12995">
      <w:pPr>
        <w:pStyle w:val="Ttulo3"/>
        <w:ind w:firstLine="567"/>
        <w:rPr>
          <w:rFonts w:cs="Arial"/>
        </w:rPr>
      </w:pPr>
      <w:bookmarkStart w:id="139" w:name="_Toc215588597"/>
      <w:bookmarkStart w:id="140" w:name="_Toc215580730"/>
      <w:r>
        <w:rPr>
          <w:rFonts w:cs="Arial"/>
        </w:rPr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.1</w:t>
      </w:r>
      <w:r>
        <w:rPr>
          <w:rFonts w:cs="Arial"/>
        </w:rPr>
        <w:t xml:space="preserve"> HTML</w:t>
      </w:r>
      <w:bookmarkEnd w:id="139"/>
      <w:r>
        <w:rPr>
          <w:rFonts w:cs="Arial"/>
        </w:rPr>
        <w:t xml:space="preserve"> </w:t>
      </w:r>
      <w:bookmarkEnd w:id="140"/>
    </w:p>
    <w:p w14:paraId="5E9DB510" w14:textId="77777777" w:rsidR="00F85DBC" w:rsidRDefault="00F85DBC">
      <w:pPr>
        <w:rPr>
          <w:rFonts w:eastAsia="Calibri Light" w:cs="Arial"/>
          <w:b/>
          <w:szCs w:val="24"/>
        </w:rPr>
      </w:pPr>
      <w:bookmarkStart w:id="141" w:name="_Toc215588598"/>
      <w:r>
        <w:rPr>
          <w:rFonts w:cs="Arial"/>
        </w:rPr>
        <w:br w:type="page"/>
      </w:r>
    </w:p>
    <w:p w14:paraId="0A75521E" w14:textId="3E585ABC" w:rsidR="00F12995" w:rsidRPr="00F12995" w:rsidRDefault="0050338C" w:rsidP="00F12995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2 CSS</w:t>
      </w:r>
      <w:bookmarkEnd w:id="141"/>
    </w:p>
    <w:p w14:paraId="787201D6" w14:textId="77777777" w:rsidR="00F85DBC" w:rsidRDefault="00F85DBC">
      <w:pPr>
        <w:rPr>
          <w:rFonts w:eastAsia="Calibri Light" w:cs="Arial"/>
          <w:b/>
          <w:szCs w:val="24"/>
        </w:rPr>
      </w:pPr>
      <w:bookmarkStart w:id="142" w:name="_Toc215588599"/>
      <w:r>
        <w:rPr>
          <w:rFonts w:cs="Arial"/>
        </w:rPr>
        <w:br w:type="page"/>
      </w:r>
    </w:p>
    <w:p w14:paraId="7E318EC5" w14:textId="63380DB0" w:rsidR="00F12995" w:rsidRPr="00F12995" w:rsidRDefault="0050338C" w:rsidP="00F12995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 xml:space="preserve">3 </w:t>
      </w:r>
      <w:proofErr w:type="spellStart"/>
      <w:r>
        <w:rPr>
          <w:rFonts w:cs="Arial"/>
        </w:rPr>
        <w:t>JavaScript</w:t>
      </w:r>
      <w:bookmarkEnd w:id="142"/>
      <w:proofErr w:type="spellEnd"/>
    </w:p>
    <w:p w14:paraId="224B3A38" w14:textId="77777777" w:rsidR="00F85DBC" w:rsidRDefault="00F85DBC">
      <w:pPr>
        <w:rPr>
          <w:rFonts w:eastAsia="Calibri Light" w:cs="Arial"/>
          <w:b/>
          <w:szCs w:val="24"/>
        </w:rPr>
      </w:pPr>
      <w:bookmarkStart w:id="143" w:name="_Toc215588600"/>
      <w:r>
        <w:rPr>
          <w:rFonts w:cs="Arial"/>
        </w:rPr>
        <w:br w:type="page"/>
      </w:r>
    </w:p>
    <w:p w14:paraId="3A73A12C" w14:textId="48BD53F8" w:rsidR="0050338C" w:rsidRPr="00E62C3B" w:rsidRDefault="0050338C" w:rsidP="0050338C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4 PHP</w:t>
      </w:r>
      <w:bookmarkEnd w:id="143"/>
    </w:p>
    <w:p w14:paraId="0B22EF5E" w14:textId="3BD182E8" w:rsidR="009C12AC" w:rsidRDefault="009C12AC" w:rsidP="005D6479">
      <w:pPr>
        <w:ind w:firstLine="0"/>
      </w:pPr>
    </w:p>
    <w:p w14:paraId="6604F212" w14:textId="77777777" w:rsidR="00F12995" w:rsidRDefault="00F12995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F12995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F97C0E4" w14:textId="66C78DC1" w:rsidR="009C12AC" w:rsidRDefault="009C12AC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4" w:name="_Toc215588601"/>
      <w:r w:rsidRPr="00E62C3B">
        <w:rPr>
          <w:rFonts w:ascii="Arial" w:hAnsi="Arial" w:cs="Arial"/>
          <w:b/>
          <w:bCs/>
          <w:color w:val="auto"/>
          <w:sz w:val="24"/>
        </w:rPr>
        <w:lastRenderedPageBreak/>
        <w:t>1</w:t>
      </w:r>
      <w:r w:rsidR="00334C79"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Mobile</w:t>
      </w:r>
      <w:bookmarkEnd w:id="144"/>
    </w:p>
    <w:p w14:paraId="10961090" w14:textId="77777777" w:rsidR="00F12995" w:rsidRPr="00F12995" w:rsidRDefault="00F12995" w:rsidP="00F12995"/>
    <w:p w14:paraId="74A26C6B" w14:textId="6EF0C40F" w:rsidR="0050338C" w:rsidRDefault="0050338C" w:rsidP="0050338C">
      <w:pPr>
        <w:pStyle w:val="Ttulo3"/>
        <w:ind w:firstLine="567"/>
        <w:rPr>
          <w:rFonts w:cs="Arial"/>
        </w:rPr>
      </w:pPr>
      <w:bookmarkStart w:id="145" w:name="_Toc215588602"/>
      <w:r>
        <w:rPr>
          <w:rFonts w:cs="Arial"/>
        </w:rPr>
        <w:t>14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.1</w:t>
      </w:r>
      <w:r>
        <w:rPr>
          <w:rFonts w:cs="Arial"/>
        </w:rPr>
        <w:t xml:space="preserve"> Java</w:t>
      </w:r>
      <w:bookmarkEnd w:id="145"/>
      <w:r>
        <w:rPr>
          <w:rFonts w:cs="Arial"/>
        </w:rPr>
        <w:t xml:space="preserve"> </w:t>
      </w:r>
    </w:p>
    <w:p w14:paraId="259E6CD6" w14:textId="77777777" w:rsidR="00F12995" w:rsidRPr="00F12995" w:rsidRDefault="00F12995" w:rsidP="00F12995"/>
    <w:p w14:paraId="2E9B4606" w14:textId="5891D1A0" w:rsidR="001227B7" w:rsidRPr="007A6E86" w:rsidRDefault="007A6E86" w:rsidP="007A6E86">
      <w:pPr>
        <w:ind w:firstLine="0"/>
        <w:rPr>
          <w:b/>
        </w:rPr>
      </w:pPr>
      <w:r w:rsidRPr="007A6E86">
        <w:rPr>
          <w:b/>
        </w:rPr>
        <w:t>MainActivity.java:</w:t>
      </w:r>
    </w:p>
    <w:p w14:paraId="665BA9FF" w14:textId="77777777" w:rsidR="007A6E86" w:rsidRDefault="007A6E86" w:rsidP="007A6E86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14:paraId="65959385" w14:textId="77777777" w:rsidR="007A6E86" w:rsidRDefault="007A6E86" w:rsidP="007A6E86">
      <w:pPr>
        <w:ind w:firstLine="0"/>
      </w:pPr>
    </w:p>
    <w:p w14:paraId="36494722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14:paraId="343AB9D2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14:paraId="4BF7784B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14:paraId="6FCEA844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14:paraId="661A1C6E" w14:textId="77777777" w:rsidR="007A6E86" w:rsidRDefault="007A6E86" w:rsidP="007A6E86">
      <w:pPr>
        <w:ind w:firstLine="0"/>
      </w:pPr>
    </w:p>
    <w:p w14:paraId="12C19F2D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gramEnd"/>
      <w:r>
        <w:t>.classes.clsDadosUsuario</w:t>
      </w:r>
      <w:proofErr w:type="spellEnd"/>
      <w:r>
        <w:t>;</w:t>
      </w:r>
    </w:p>
    <w:p w14:paraId="29043473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.firebase.FirebaseApp</w:t>
      </w:r>
      <w:proofErr w:type="spellEnd"/>
      <w:r>
        <w:t>;</w:t>
      </w:r>
    </w:p>
    <w:p w14:paraId="215CF4F9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.firebase.messaging.FirebaseMessaging</w:t>
      </w:r>
      <w:proofErr w:type="spellEnd"/>
      <w:r>
        <w:t>;</w:t>
      </w:r>
    </w:p>
    <w:p w14:paraId="062EBC18" w14:textId="77777777" w:rsidR="007A6E86" w:rsidRDefault="007A6E86" w:rsidP="007A6E86">
      <w:pPr>
        <w:ind w:firstLine="0"/>
      </w:pPr>
    </w:p>
    <w:p w14:paraId="49F28AB5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>/**</w:t>
      </w:r>
    </w:p>
    <w:p w14:paraId="78C01F1D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* Tela inicial do app: responsável por exibir os botões de entrada e cadastro, além de verificar se o usuário já está </w:t>
      </w:r>
      <w:proofErr w:type="spellStart"/>
      <w:r w:rsidRPr="007A6E86">
        <w:rPr>
          <w:b/>
          <w:color w:val="8064A2" w:themeColor="accent4"/>
        </w:rPr>
        <w:t>logado</w:t>
      </w:r>
      <w:proofErr w:type="spellEnd"/>
      <w:r w:rsidRPr="007A6E86">
        <w:rPr>
          <w:b/>
          <w:color w:val="8064A2" w:themeColor="accent4"/>
        </w:rPr>
        <w:t>.</w:t>
      </w:r>
    </w:p>
    <w:p w14:paraId="7D7681CF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*/</w:t>
      </w:r>
    </w:p>
    <w:p w14:paraId="465EE027" w14:textId="77777777" w:rsidR="007A6E86" w:rsidRDefault="007A6E86" w:rsidP="007A6E86">
      <w:pPr>
        <w:ind w:firstLine="0"/>
      </w:pPr>
    </w:p>
    <w:p w14:paraId="40CA1F0B" w14:textId="77777777" w:rsidR="007A6E86" w:rsidRDefault="007A6E86" w:rsidP="007A6E86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14:paraId="2515D1E6" w14:textId="77777777" w:rsidR="007A6E86" w:rsidRDefault="007A6E86" w:rsidP="007A6E86">
      <w:pPr>
        <w:ind w:firstLine="0"/>
      </w:pPr>
      <w:r>
        <w:t>{</w:t>
      </w:r>
    </w:p>
    <w:p w14:paraId="5122236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// Declaração de Componentes</w:t>
      </w:r>
    </w:p>
    <w:p w14:paraId="25B5A8EC" w14:textId="77777777" w:rsidR="007A6E86" w:rsidRDefault="007A6E86" w:rsidP="007A6E86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 xml:space="preserve">, </w:t>
      </w:r>
      <w:proofErr w:type="spellStart"/>
      <w:r>
        <w:t>btnCadastrar</w:t>
      </w:r>
      <w:proofErr w:type="spellEnd"/>
      <w:r>
        <w:t>;</w:t>
      </w:r>
    </w:p>
    <w:p w14:paraId="451E3289" w14:textId="77777777" w:rsidR="007A6E86" w:rsidRDefault="007A6E86" w:rsidP="007A6E86">
      <w:pPr>
        <w:ind w:firstLine="0"/>
      </w:pPr>
    </w:p>
    <w:p w14:paraId="32859294" w14:textId="77777777" w:rsidR="007A6E86" w:rsidRDefault="007A6E86" w:rsidP="007A6E86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14:paraId="49550551" w14:textId="77777777" w:rsidR="007A6E86" w:rsidRDefault="007A6E86" w:rsidP="007A6E86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14:paraId="5DB9CE30" w14:textId="77777777" w:rsidR="007A6E86" w:rsidRDefault="007A6E86" w:rsidP="007A6E86">
      <w:pPr>
        <w:ind w:firstLine="0"/>
      </w:pPr>
      <w:r>
        <w:t xml:space="preserve">    {</w:t>
      </w:r>
    </w:p>
    <w:p w14:paraId="3C27F881" w14:textId="77777777" w:rsidR="007A6E86" w:rsidRDefault="007A6E86" w:rsidP="007A6E86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14:paraId="64754A5F" w14:textId="77777777" w:rsidR="007A6E86" w:rsidRDefault="007A6E86" w:rsidP="007A6E86">
      <w:pPr>
        <w:ind w:firstLine="0"/>
      </w:pPr>
    </w:p>
    <w:p w14:paraId="02B312B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Inicializa o </w:t>
      </w:r>
      <w:proofErr w:type="spellStart"/>
      <w:r w:rsidRPr="007A6E86">
        <w:rPr>
          <w:b/>
          <w:color w:val="8064A2" w:themeColor="accent4"/>
        </w:rPr>
        <w:t>Firebase</w:t>
      </w:r>
      <w:proofErr w:type="spellEnd"/>
      <w:r w:rsidRPr="007A6E86">
        <w:rPr>
          <w:b/>
          <w:color w:val="8064A2" w:themeColor="accent4"/>
        </w:rPr>
        <w:t xml:space="preserve"> para uso de autenticação, banco e notificações</w:t>
      </w:r>
    </w:p>
    <w:p w14:paraId="2AE238D9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FirebaseApp.initializeApp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14:paraId="43AB970E" w14:textId="77777777" w:rsidR="007A6E86" w:rsidRDefault="007A6E86" w:rsidP="007A6E86">
      <w:pPr>
        <w:ind w:firstLine="0"/>
      </w:pPr>
    </w:p>
    <w:p w14:paraId="28CEC3BD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lastRenderedPageBreak/>
        <w:t xml:space="preserve">        // Carrega o layout da tela inicial</w:t>
      </w:r>
    </w:p>
    <w:p w14:paraId="1F37E05C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.activity_main</w:t>
      </w:r>
      <w:proofErr w:type="spellEnd"/>
      <w:r>
        <w:t>);</w:t>
      </w:r>
    </w:p>
    <w:p w14:paraId="3DA6F3D3" w14:textId="77777777" w:rsidR="007A6E86" w:rsidRDefault="007A6E86" w:rsidP="007A6E86">
      <w:pPr>
        <w:ind w:firstLine="0"/>
      </w:pPr>
    </w:p>
    <w:p w14:paraId="48E4CDA7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Associação de Elementos</w:t>
      </w:r>
    </w:p>
    <w:p w14:paraId="0CB25E02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id.btnEntrarInicial</w:t>
      </w:r>
      <w:proofErr w:type="spellEnd"/>
      <w:proofErr w:type="gramEnd"/>
      <w:r>
        <w:t>);</w:t>
      </w:r>
    </w:p>
    <w:p w14:paraId="31CD1A24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btnCadastrar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id.btnCadastrarInicial</w:t>
      </w:r>
      <w:proofErr w:type="spellEnd"/>
      <w:proofErr w:type="gramEnd"/>
      <w:r>
        <w:t>);</w:t>
      </w:r>
    </w:p>
    <w:p w14:paraId="24709F63" w14:textId="77777777" w:rsidR="007A6E86" w:rsidRDefault="007A6E86" w:rsidP="007A6E86">
      <w:pPr>
        <w:ind w:firstLine="0"/>
      </w:pPr>
    </w:p>
    <w:p w14:paraId="0F9F574F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Recupera dados do usuário já salvo no app</w:t>
      </w:r>
    </w:p>
    <w:p w14:paraId="6EE529F8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clsDadosUsuario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= </w:t>
      </w:r>
      <w:proofErr w:type="spellStart"/>
      <w:r>
        <w:t>clsDadosUsuario.getUsuarioAtual</w:t>
      </w:r>
      <w:proofErr w:type="spellEnd"/>
      <w:r>
        <w:t>(</w:t>
      </w:r>
      <w:proofErr w:type="spellStart"/>
      <w:r>
        <w:t>MainActivity.this</w:t>
      </w:r>
      <w:proofErr w:type="spellEnd"/>
      <w:r>
        <w:t>);</w:t>
      </w:r>
    </w:p>
    <w:p w14:paraId="6887F8BE" w14:textId="77777777" w:rsidR="007A6E86" w:rsidRDefault="007A6E86" w:rsidP="007A6E86">
      <w:pPr>
        <w:ind w:firstLine="0"/>
      </w:pPr>
    </w:p>
    <w:p w14:paraId="435E6F5C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Se existir um usuário </w:t>
      </w:r>
      <w:proofErr w:type="spellStart"/>
      <w:r w:rsidRPr="007A6E86">
        <w:rPr>
          <w:b/>
          <w:color w:val="8064A2" w:themeColor="accent4"/>
        </w:rPr>
        <w:t>logado</w:t>
      </w:r>
      <w:proofErr w:type="spellEnd"/>
      <w:r w:rsidRPr="007A6E86">
        <w:rPr>
          <w:b/>
          <w:color w:val="8064A2" w:themeColor="accent4"/>
        </w:rPr>
        <w:t>, redireciona para a tela principal</w:t>
      </w:r>
    </w:p>
    <w:p w14:paraId="18E2EA3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usuario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 xml:space="preserve"> &amp;&amp; </w:t>
      </w:r>
      <w:proofErr w:type="spellStart"/>
      <w:r>
        <w:t>usuario.getIdUsuario</w:t>
      </w:r>
      <w:proofErr w:type="spellEnd"/>
      <w:r>
        <w:t xml:space="preserve">() != </w:t>
      </w:r>
      <w:proofErr w:type="spellStart"/>
      <w:r>
        <w:t>null</w:t>
      </w:r>
      <w:proofErr w:type="spellEnd"/>
      <w:r>
        <w:t>)</w:t>
      </w:r>
    </w:p>
    <w:p w14:paraId="543F6ED5" w14:textId="77777777" w:rsidR="007A6E86" w:rsidRDefault="007A6E86" w:rsidP="007A6E86">
      <w:pPr>
        <w:ind w:firstLine="0"/>
      </w:pPr>
      <w:r>
        <w:t xml:space="preserve">        {</w:t>
      </w:r>
    </w:p>
    <w:p w14:paraId="208BC616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TelaInicial.class</w:t>
      </w:r>
      <w:proofErr w:type="spellEnd"/>
      <w:r>
        <w:t>);</w:t>
      </w:r>
    </w:p>
    <w:p w14:paraId="2D3AF244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496CDDFD" w14:textId="77777777" w:rsidR="007A6E86" w:rsidRDefault="007A6E86" w:rsidP="007A6E86">
      <w:pPr>
        <w:ind w:firstLine="0"/>
      </w:pPr>
      <w:r>
        <w:t xml:space="preserve">        }</w:t>
      </w:r>
    </w:p>
    <w:p w14:paraId="708D1118" w14:textId="77777777" w:rsidR="007A6E86" w:rsidRDefault="007A6E86" w:rsidP="007A6E86">
      <w:pPr>
        <w:ind w:firstLine="0"/>
      </w:pPr>
    </w:p>
    <w:p w14:paraId="6ED5ABE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Botão "Entrar" → direciona para tela de login</w:t>
      </w:r>
    </w:p>
    <w:p w14:paraId="16314D49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14:paraId="7C6EA72F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TelaEntrar.class</w:t>
      </w:r>
      <w:proofErr w:type="spellEnd"/>
      <w:r>
        <w:t>);</w:t>
      </w:r>
    </w:p>
    <w:p w14:paraId="3C10A2B9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653F555E" w14:textId="77777777" w:rsidR="007A6E86" w:rsidRDefault="007A6E86" w:rsidP="007A6E86">
      <w:pPr>
        <w:ind w:firstLine="0"/>
      </w:pPr>
      <w:r>
        <w:t xml:space="preserve">        });</w:t>
      </w:r>
    </w:p>
    <w:p w14:paraId="49BADFE6" w14:textId="77777777" w:rsidR="007A6E86" w:rsidRDefault="007A6E86" w:rsidP="007A6E86">
      <w:pPr>
        <w:ind w:firstLine="0"/>
      </w:pPr>
    </w:p>
    <w:p w14:paraId="212C51D9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Botão "Cadastrar" → direciona para tela de cadastro</w:t>
      </w:r>
    </w:p>
    <w:p w14:paraId="3C4CBCC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btnCadastrar.setOnClickListener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14:paraId="66F250E4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TelaCadastrar.class</w:t>
      </w:r>
      <w:proofErr w:type="spellEnd"/>
      <w:r>
        <w:t>);</w:t>
      </w:r>
    </w:p>
    <w:p w14:paraId="791622AD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613D3D9B" w14:textId="77777777" w:rsidR="007A6E86" w:rsidRDefault="007A6E86" w:rsidP="007A6E86">
      <w:pPr>
        <w:ind w:firstLine="0"/>
      </w:pPr>
      <w:r>
        <w:t xml:space="preserve">        });</w:t>
      </w:r>
    </w:p>
    <w:p w14:paraId="05715FC5" w14:textId="77777777" w:rsidR="007A6E86" w:rsidRDefault="007A6E86" w:rsidP="007A6E86">
      <w:pPr>
        <w:ind w:firstLine="0"/>
      </w:pPr>
    </w:p>
    <w:p w14:paraId="6973B0BA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Obtém o </w:t>
      </w:r>
      <w:proofErr w:type="spellStart"/>
      <w:r w:rsidRPr="007A6E86">
        <w:rPr>
          <w:b/>
          <w:color w:val="8064A2" w:themeColor="accent4"/>
        </w:rPr>
        <w:t>token</w:t>
      </w:r>
      <w:proofErr w:type="spellEnd"/>
      <w:r w:rsidRPr="007A6E86">
        <w:rPr>
          <w:b/>
          <w:color w:val="8064A2" w:themeColor="accent4"/>
        </w:rPr>
        <w:t xml:space="preserve"> do </w:t>
      </w:r>
      <w:proofErr w:type="spellStart"/>
      <w:r w:rsidRPr="007A6E86">
        <w:rPr>
          <w:b/>
          <w:color w:val="8064A2" w:themeColor="accent4"/>
        </w:rPr>
        <w:t>Firebase</w:t>
      </w:r>
      <w:proofErr w:type="spellEnd"/>
      <w:r w:rsidRPr="007A6E86">
        <w:rPr>
          <w:b/>
          <w:color w:val="8064A2" w:themeColor="accent4"/>
        </w:rPr>
        <w:t xml:space="preserve"> Cloud </w:t>
      </w:r>
      <w:proofErr w:type="spellStart"/>
      <w:r w:rsidRPr="007A6E86">
        <w:rPr>
          <w:b/>
          <w:color w:val="8064A2" w:themeColor="accent4"/>
        </w:rPr>
        <w:t>Messaging</w:t>
      </w:r>
      <w:proofErr w:type="spellEnd"/>
      <w:r w:rsidRPr="007A6E86">
        <w:rPr>
          <w:b/>
          <w:color w:val="8064A2" w:themeColor="accent4"/>
        </w:rPr>
        <w:t xml:space="preserve"> para notificações </w:t>
      </w:r>
      <w:proofErr w:type="spellStart"/>
      <w:r w:rsidRPr="007A6E86">
        <w:rPr>
          <w:b/>
          <w:color w:val="8064A2" w:themeColor="accent4"/>
        </w:rPr>
        <w:t>push</w:t>
      </w:r>
      <w:proofErr w:type="spellEnd"/>
    </w:p>
    <w:p w14:paraId="164FB73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FirebaseMessaging.getInstance</w:t>
      </w:r>
      <w:proofErr w:type="spellEnd"/>
      <w:r>
        <w:t>(</w:t>
      </w:r>
      <w:proofErr w:type="gramStart"/>
      <w:r>
        <w:t>).</w:t>
      </w:r>
      <w:proofErr w:type="spellStart"/>
      <w:r>
        <w:t>getToken</w:t>
      </w:r>
      <w:proofErr w:type="spellEnd"/>
      <w:proofErr w:type="gramEnd"/>
      <w:r>
        <w:t>()</w:t>
      </w:r>
    </w:p>
    <w:p w14:paraId="0B33DB06" w14:textId="77777777" w:rsidR="007A6E86" w:rsidRDefault="007A6E86" w:rsidP="007A6E86">
      <w:pPr>
        <w:ind w:firstLine="0"/>
      </w:pPr>
      <w:r>
        <w:t xml:space="preserve">                </w:t>
      </w:r>
      <w:proofErr w:type="gramStart"/>
      <w:r>
        <w:t>.</w:t>
      </w:r>
      <w:proofErr w:type="spellStart"/>
      <w:r>
        <w:t>addOnCompleteListener</w:t>
      </w:r>
      <w:proofErr w:type="spellEnd"/>
      <w:proofErr w:type="gramEnd"/>
      <w:r>
        <w:t>(</w:t>
      </w:r>
      <w:proofErr w:type="spellStart"/>
      <w:r>
        <w:t>task</w:t>
      </w:r>
      <w:proofErr w:type="spellEnd"/>
      <w:r>
        <w:t xml:space="preserve"> -&gt; {</w:t>
      </w:r>
    </w:p>
    <w:p w14:paraId="5F663132" w14:textId="77777777" w:rsidR="007A6E86" w:rsidRDefault="007A6E86" w:rsidP="007A6E86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task</w:t>
      </w:r>
      <w:proofErr w:type="gramEnd"/>
      <w:r>
        <w:t>.isSuccessful</w:t>
      </w:r>
      <w:proofErr w:type="spellEnd"/>
      <w:r>
        <w:t xml:space="preserve">()) </w:t>
      </w:r>
      <w:proofErr w:type="spellStart"/>
      <w:r>
        <w:t>return</w:t>
      </w:r>
      <w:proofErr w:type="spellEnd"/>
      <w:r>
        <w:t>;</w:t>
      </w:r>
    </w:p>
    <w:p w14:paraId="6E7A37F5" w14:textId="77777777" w:rsidR="007A6E86" w:rsidRDefault="007A6E86" w:rsidP="007A6E86">
      <w:pPr>
        <w:ind w:firstLine="0"/>
      </w:pPr>
    </w:p>
    <w:p w14:paraId="61C1A850" w14:textId="77777777" w:rsidR="007A6E86" w:rsidRDefault="007A6E86" w:rsidP="007A6E86">
      <w:pPr>
        <w:ind w:firstLine="0"/>
      </w:pPr>
      <w:r>
        <w:lastRenderedPageBreak/>
        <w:t xml:space="preserve">    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= </w:t>
      </w:r>
      <w:proofErr w:type="spellStart"/>
      <w:proofErr w:type="gramStart"/>
      <w:r>
        <w:t>task.getResult</w:t>
      </w:r>
      <w:proofErr w:type="spellEnd"/>
      <w:proofErr w:type="gramEnd"/>
      <w:r>
        <w:t>();</w:t>
      </w:r>
    </w:p>
    <w:p w14:paraId="5D62FE12" w14:textId="77777777" w:rsidR="007A6E86" w:rsidRDefault="007A6E86" w:rsidP="007A6E86">
      <w:pPr>
        <w:ind w:firstLine="0"/>
      </w:pPr>
      <w:r>
        <w:t xml:space="preserve">                    </w:t>
      </w:r>
      <w:proofErr w:type="spellStart"/>
      <w:r>
        <w:t>System.out.println</w:t>
      </w:r>
      <w:proofErr w:type="spellEnd"/>
      <w:r>
        <w:t xml:space="preserve">("Token FCM: " + </w:t>
      </w:r>
      <w:proofErr w:type="spellStart"/>
      <w:r>
        <w:t>token</w:t>
      </w:r>
      <w:proofErr w:type="spellEnd"/>
      <w:r>
        <w:t>);</w:t>
      </w:r>
    </w:p>
    <w:p w14:paraId="39B9DFCA" w14:textId="77777777" w:rsidR="007A6E86" w:rsidRDefault="007A6E86" w:rsidP="007A6E86">
      <w:pPr>
        <w:ind w:firstLine="0"/>
      </w:pPr>
      <w:r>
        <w:t xml:space="preserve">                });</w:t>
      </w:r>
    </w:p>
    <w:p w14:paraId="2ACB2DC3" w14:textId="77777777" w:rsidR="007A6E86" w:rsidRDefault="007A6E86" w:rsidP="007A6E86">
      <w:pPr>
        <w:ind w:firstLine="0"/>
      </w:pPr>
      <w:r>
        <w:t xml:space="preserve">    }</w:t>
      </w:r>
    </w:p>
    <w:p w14:paraId="6D23CDED" w14:textId="637933CA" w:rsidR="007A6E86" w:rsidRDefault="007A6E86" w:rsidP="007A6E86">
      <w:pPr>
        <w:ind w:firstLine="0"/>
      </w:pPr>
      <w:r>
        <w:t>}</w:t>
      </w:r>
    </w:p>
    <w:p w14:paraId="3BC4ADF1" w14:textId="0351BD10" w:rsidR="007A6E86" w:rsidRDefault="007A6E86" w:rsidP="007A6E86">
      <w:pPr>
        <w:ind w:firstLine="0"/>
      </w:pPr>
    </w:p>
    <w:p w14:paraId="71CEBF5D" w14:textId="30EE7EA3" w:rsidR="007A6E86" w:rsidRPr="00750FD7" w:rsidRDefault="007A6E86" w:rsidP="007A6E86">
      <w:pPr>
        <w:ind w:firstLine="0"/>
        <w:rPr>
          <w:b/>
        </w:rPr>
      </w:pPr>
      <w:r w:rsidRPr="00750FD7">
        <w:rPr>
          <w:b/>
        </w:rPr>
        <w:t>TelaEntrar.java:</w:t>
      </w:r>
    </w:p>
    <w:p w14:paraId="0A1F5CEE" w14:textId="77777777" w:rsidR="00750FD7" w:rsidRDefault="00750FD7" w:rsidP="00750FD7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14:paraId="703CBDB9" w14:textId="77777777" w:rsidR="00750FD7" w:rsidRDefault="00750FD7" w:rsidP="00750FD7">
      <w:pPr>
        <w:ind w:firstLine="0"/>
      </w:pPr>
    </w:p>
    <w:p w14:paraId="654742F0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14:paraId="79DFDE34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14:paraId="1C5C7C1C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14:paraId="23120488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14:paraId="05449E64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  <w:r>
        <w:t>;</w:t>
      </w:r>
    </w:p>
    <w:p w14:paraId="347D12A8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.TextView</w:t>
      </w:r>
      <w:proofErr w:type="spellEnd"/>
      <w:r>
        <w:t>;</w:t>
      </w:r>
    </w:p>
    <w:p w14:paraId="3D4196F1" w14:textId="77777777" w:rsidR="00750FD7" w:rsidRDefault="00750FD7" w:rsidP="00750FD7">
      <w:pPr>
        <w:ind w:firstLine="0"/>
      </w:pPr>
    </w:p>
    <w:p w14:paraId="184862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>/**</w:t>
      </w:r>
    </w:p>
    <w:p w14:paraId="2BEC701C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* Tela de Login: responsável pela autenticação do usuário e pela navegação para recuperação de senha.</w:t>
      </w:r>
    </w:p>
    <w:p w14:paraId="2895A862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*/</w:t>
      </w:r>
    </w:p>
    <w:p w14:paraId="106972A6" w14:textId="77777777" w:rsidR="00750FD7" w:rsidRDefault="00750FD7" w:rsidP="00750FD7">
      <w:pPr>
        <w:ind w:firstLine="0"/>
      </w:pPr>
    </w:p>
    <w:p w14:paraId="386002E0" w14:textId="77777777" w:rsidR="00750FD7" w:rsidRDefault="00750FD7" w:rsidP="00750FD7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TelaEntrar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14:paraId="565B2A88" w14:textId="77777777" w:rsidR="00750FD7" w:rsidRDefault="00750FD7" w:rsidP="00750FD7">
      <w:pPr>
        <w:ind w:firstLine="0"/>
      </w:pPr>
      <w:r>
        <w:t>{</w:t>
      </w:r>
    </w:p>
    <w:p w14:paraId="027B9779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// Declaração de Componentes</w:t>
      </w:r>
    </w:p>
    <w:p w14:paraId="5A6EBE4B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EditText</w:t>
      </w:r>
      <w:proofErr w:type="spellEnd"/>
      <w:r>
        <w:t xml:space="preserve"> </w:t>
      </w:r>
      <w:proofErr w:type="spellStart"/>
      <w:r>
        <w:t>txtEmail</w:t>
      </w:r>
      <w:proofErr w:type="spellEnd"/>
      <w:r>
        <w:t xml:space="preserve">, </w:t>
      </w:r>
      <w:proofErr w:type="spellStart"/>
      <w:r>
        <w:t>txtSenha</w:t>
      </w:r>
      <w:proofErr w:type="spellEnd"/>
      <w:r>
        <w:t>;</w:t>
      </w:r>
    </w:p>
    <w:p w14:paraId="65872C12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TextView</w:t>
      </w:r>
      <w:proofErr w:type="spellEnd"/>
      <w:r>
        <w:t xml:space="preserve"> </w:t>
      </w:r>
      <w:proofErr w:type="spellStart"/>
      <w:r>
        <w:t>lblEsqSenha</w:t>
      </w:r>
      <w:proofErr w:type="spellEnd"/>
      <w:r>
        <w:t>;</w:t>
      </w:r>
    </w:p>
    <w:p w14:paraId="0DB2A3CE" w14:textId="77777777" w:rsidR="00750FD7" w:rsidRDefault="00750FD7" w:rsidP="00750FD7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>;</w:t>
      </w:r>
    </w:p>
    <w:p w14:paraId="1942D394" w14:textId="77777777" w:rsidR="00750FD7" w:rsidRDefault="00750FD7" w:rsidP="00750FD7">
      <w:pPr>
        <w:ind w:firstLine="0"/>
      </w:pPr>
    </w:p>
    <w:p w14:paraId="33BBA205" w14:textId="77777777" w:rsidR="00750FD7" w:rsidRDefault="00750FD7" w:rsidP="00750FD7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14:paraId="404357B5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14:paraId="728895F0" w14:textId="77777777" w:rsidR="00750FD7" w:rsidRDefault="00750FD7" w:rsidP="00750FD7">
      <w:pPr>
        <w:ind w:firstLine="0"/>
      </w:pPr>
      <w:r>
        <w:t xml:space="preserve">    {</w:t>
      </w:r>
    </w:p>
    <w:p w14:paraId="7CED1A8F" w14:textId="77777777" w:rsidR="00750FD7" w:rsidRDefault="00750FD7" w:rsidP="00750FD7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14:paraId="2F20E240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.activity_tela_entrar</w:t>
      </w:r>
      <w:proofErr w:type="spellEnd"/>
      <w:r>
        <w:t>);</w:t>
      </w:r>
    </w:p>
    <w:p w14:paraId="1B94864C" w14:textId="77777777" w:rsidR="00750FD7" w:rsidRDefault="00750FD7" w:rsidP="00750FD7">
      <w:pPr>
        <w:ind w:firstLine="0"/>
      </w:pPr>
    </w:p>
    <w:p w14:paraId="2BF0CB4E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lastRenderedPageBreak/>
        <w:t xml:space="preserve">        // Associação de Elementos</w:t>
      </w:r>
    </w:p>
    <w:p w14:paraId="4FB443EE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(Button)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id.btnLogin</w:t>
      </w:r>
      <w:proofErr w:type="spellEnd"/>
      <w:proofErr w:type="gramEnd"/>
      <w:r>
        <w:t>);</w:t>
      </w:r>
    </w:p>
    <w:p w14:paraId="519EDE12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txtEmail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id.txtEmailLogin</w:t>
      </w:r>
      <w:proofErr w:type="spellEnd"/>
      <w:proofErr w:type="gramEnd"/>
      <w:r>
        <w:t>);</w:t>
      </w:r>
    </w:p>
    <w:p w14:paraId="56BA45DC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txtSenha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id.txtSenhaLogin</w:t>
      </w:r>
      <w:proofErr w:type="spellEnd"/>
      <w:proofErr w:type="gramEnd"/>
      <w:r>
        <w:t>);</w:t>
      </w:r>
    </w:p>
    <w:p w14:paraId="4316E349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lblEsqSenha</w:t>
      </w:r>
      <w:proofErr w:type="spellEnd"/>
      <w:r>
        <w:t xml:space="preserve"> = (</w:t>
      </w:r>
      <w:proofErr w:type="spellStart"/>
      <w:r>
        <w:t>TextView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id.lblEsqSenha</w:t>
      </w:r>
      <w:proofErr w:type="spellEnd"/>
      <w:proofErr w:type="gramEnd"/>
      <w:r>
        <w:t>);</w:t>
      </w:r>
    </w:p>
    <w:p w14:paraId="601A439B" w14:textId="77777777" w:rsidR="00750FD7" w:rsidRDefault="00750FD7" w:rsidP="00750FD7">
      <w:pPr>
        <w:ind w:firstLine="0"/>
      </w:pPr>
    </w:p>
    <w:p w14:paraId="6AA074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// Detecta toque no ícone de "ver senha" dentro do </w:t>
      </w:r>
      <w:proofErr w:type="spellStart"/>
      <w:r w:rsidRPr="00750FD7">
        <w:rPr>
          <w:b/>
          <w:color w:val="8064A2" w:themeColor="accent4"/>
        </w:rPr>
        <w:t>EditText</w:t>
      </w:r>
      <w:proofErr w:type="spellEnd"/>
    </w:p>
    <w:p w14:paraId="289732D4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txtSenha.setOnTouchListener</w:t>
      </w:r>
      <w:proofErr w:type="spellEnd"/>
      <w:r>
        <w:t xml:space="preserve">((v, </w:t>
      </w:r>
      <w:proofErr w:type="spellStart"/>
      <w:r>
        <w:t>event</w:t>
      </w:r>
      <w:proofErr w:type="spellEnd"/>
      <w:r>
        <w:t>) -&gt;</w:t>
      </w:r>
    </w:p>
    <w:p w14:paraId="4B85C87B" w14:textId="77777777" w:rsidR="00750FD7" w:rsidRDefault="00750FD7" w:rsidP="00750FD7">
      <w:pPr>
        <w:ind w:firstLine="0"/>
      </w:pPr>
      <w:r>
        <w:t xml:space="preserve">        {</w:t>
      </w:r>
    </w:p>
    <w:p w14:paraId="6668EBE0" w14:textId="77777777" w:rsidR="00750FD7" w:rsidRDefault="00750FD7" w:rsidP="00750FD7">
      <w:pPr>
        <w:ind w:firstLine="0"/>
      </w:pPr>
      <w:r>
        <w:t xml:space="preserve">            final </w:t>
      </w:r>
      <w:proofErr w:type="spellStart"/>
      <w:r>
        <w:t>int</w:t>
      </w:r>
      <w:proofErr w:type="spellEnd"/>
      <w:r>
        <w:t xml:space="preserve"> DRAWABLE_RIGHT = 2;</w:t>
      </w:r>
    </w:p>
    <w:p w14:paraId="622DDE5E" w14:textId="77777777" w:rsidR="00750FD7" w:rsidRDefault="00750FD7" w:rsidP="00750FD7">
      <w:pPr>
        <w:ind w:firstLine="0"/>
      </w:pPr>
    </w:p>
    <w:p w14:paraId="14B8AEDE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event.getAction</w:t>
      </w:r>
      <w:proofErr w:type="spellEnd"/>
      <w:proofErr w:type="gramEnd"/>
      <w:r>
        <w:t xml:space="preserve">() == </w:t>
      </w:r>
      <w:proofErr w:type="spellStart"/>
      <w:r>
        <w:t>android.view.MotionEvent.ACTION_UP</w:t>
      </w:r>
      <w:proofErr w:type="spellEnd"/>
      <w:r>
        <w:t>)</w:t>
      </w:r>
    </w:p>
    <w:p w14:paraId="0C1931A6" w14:textId="77777777" w:rsidR="00750FD7" w:rsidRDefault="00750FD7" w:rsidP="00750FD7">
      <w:pPr>
        <w:ind w:firstLine="0"/>
      </w:pPr>
      <w:r>
        <w:t xml:space="preserve">            {</w:t>
      </w:r>
    </w:p>
    <w:p w14:paraId="3D926D38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// Verifica se o toque foi exatamente no ícone de visualizar senha</w:t>
      </w:r>
    </w:p>
    <w:p w14:paraId="3574D4DC" w14:textId="77777777" w:rsidR="00750FD7" w:rsidRDefault="00750FD7" w:rsidP="00750FD7">
      <w:pPr>
        <w:ind w:firstLine="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event.getRawX</w:t>
      </w:r>
      <w:proofErr w:type="spellEnd"/>
      <w:proofErr w:type="gramEnd"/>
      <w:r>
        <w:t>() &gt;= (</w:t>
      </w:r>
      <w:proofErr w:type="spellStart"/>
      <w:r>
        <w:t>txtSenha.getRight</w:t>
      </w:r>
      <w:proofErr w:type="spellEnd"/>
      <w:r>
        <w:t>()</w:t>
      </w:r>
    </w:p>
    <w:p w14:paraId="5E16DBC1" w14:textId="77777777" w:rsidR="00750FD7" w:rsidRDefault="00750FD7" w:rsidP="00750FD7">
      <w:pPr>
        <w:ind w:firstLine="0"/>
      </w:pPr>
      <w:r>
        <w:t xml:space="preserve">                        - txtSenha.getCompoundDrawables</w:t>
      </w:r>
      <w:proofErr w:type="gramStart"/>
      <w:r>
        <w:t>()[</w:t>
      </w:r>
      <w:proofErr w:type="gramEnd"/>
      <w:r>
        <w:t>DRAWABLE_RIGHT].getBounds().width()))</w:t>
      </w:r>
    </w:p>
    <w:p w14:paraId="2DF9612B" w14:textId="77777777" w:rsidR="00750FD7" w:rsidRDefault="00750FD7" w:rsidP="00750FD7">
      <w:pPr>
        <w:ind w:firstLine="0"/>
      </w:pPr>
      <w:r>
        <w:t xml:space="preserve">                {</w:t>
      </w:r>
    </w:p>
    <w:p w14:paraId="5311713B" w14:textId="77777777" w:rsidR="00750FD7" w:rsidRDefault="00750FD7" w:rsidP="00750FD7">
      <w:pPr>
        <w:ind w:firstLine="0"/>
      </w:pPr>
    </w:p>
    <w:p w14:paraId="5F31D0A1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// Verifica se a senha está oculta ou visível</w:t>
      </w:r>
    </w:p>
    <w:p w14:paraId="151D956B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senhaOculta</w:t>
      </w:r>
      <w:proofErr w:type="spellEnd"/>
      <w:r>
        <w:t xml:space="preserve"> =</w:t>
      </w:r>
    </w:p>
    <w:p w14:paraId="2AF9F70D" w14:textId="77777777" w:rsidR="00750FD7" w:rsidRDefault="00750FD7" w:rsidP="00750FD7">
      <w:pPr>
        <w:ind w:firstLine="0"/>
      </w:pPr>
      <w:r>
        <w:t xml:space="preserve">                            </w:t>
      </w:r>
      <w:proofErr w:type="spellStart"/>
      <w:r>
        <w:t>txtSenha.getInputType</w:t>
      </w:r>
      <w:proofErr w:type="spellEnd"/>
      <w:r>
        <w:t>() ==</w:t>
      </w:r>
    </w:p>
    <w:p w14:paraId="528764A5" w14:textId="77777777" w:rsidR="00750FD7" w:rsidRDefault="00750FD7" w:rsidP="00750FD7">
      <w:pPr>
        <w:ind w:firstLine="0"/>
      </w:pPr>
      <w:r>
        <w:t xml:space="preserve">                                    (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2F2CED40" w14:textId="77777777" w:rsidR="00750FD7" w:rsidRDefault="00750FD7" w:rsidP="00750FD7">
      <w:pPr>
        <w:ind w:firstLine="0"/>
      </w:pPr>
      <w:r>
        <w:t xml:space="preserve">    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14:paraId="69968BE3" w14:textId="77777777" w:rsidR="00750FD7" w:rsidRDefault="00750FD7" w:rsidP="00750FD7">
      <w:pPr>
        <w:ind w:firstLine="0"/>
      </w:pPr>
    </w:p>
    <w:p w14:paraId="4F8162EC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senhaOculta</w:t>
      </w:r>
      <w:proofErr w:type="spellEnd"/>
      <w:r>
        <w:t>)</w:t>
      </w:r>
    </w:p>
    <w:p w14:paraId="31BCE14F" w14:textId="77777777" w:rsidR="00750FD7" w:rsidRDefault="00750FD7" w:rsidP="00750FD7">
      <w:pPr>
        <w:ind w:firstLine="0"/>
      </w:pPr>
      <w:r>
        <w:t xml:space="preserve">                    {</w:t>
      </w:r>
    </w:p>
    <w:p w14:paraId="361C6AEB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    // Mostrar senha</w:t>
      </w:r>
    </w:p>
    <w:p w14:paraId="7B3E7D54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14:paraId="275AF60E" w14:textId="77777777" w:rsidR="00750FD7" w:rsidRDefault="00750FD7" w:rsidP="00750FD7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679E3859" w14:textId="77777777" w:rsidR="00750FD7" w:rsidRDefault="00750FD7" w:rsidP="00750FD7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_TEXT_VARIATION_VISIBLE_PASSWORD</w:t>
      </w:r>
      <w:proofErr w:type="spellEnd"/>
      <w:r>
        <w:t>);</w:t>
      </w:r>
    </w:p>
    <w:p w14:paraId="3BE49030" w14:textId="77777777" w:rsidR="00750FD7" w:rsidRDefault="00750FD7" w:rsidP="00750FD7">
      <w:pPr>
        <w:ind w:firstLine="0"/>
      </w:pPr>
      <w:r>
        <w:lastRenderedPageBreak/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r>
        <w:t>R.drawable.nao_vizualizar_senha</w:t>
      </w:r>
      <w:proofErr w:type="spellEnd"/>
      <w:r>
        <w:t>, 0);</w:t>
      </w:r>
    </w:p>
    <w:p w14:paraId="4A7C63D1" w14:textId="77777777" w:rsidR="00750FD7" w:rsidRDefault="00750FD7" w:rsidP="00750FD7">
      <w:pPr>
        <w:ind w:firstLine="0"/>
      </w:pPr>
    </w:p>
    <w:p w14:paraId="210E35B9" w14:textId="77777777" w:rsidR="00750FD7" w:rsidRDefault="00750FD7" w:rsidP="00750FD7">
      <w:pPr>
        <w:ind w:firstLine="0"/>
      </w:pPr>
      <w:r>
        <w:t xml:space="preserve">                    }</w:t>
      </w:r>
    </w:p>
    <w:p w14:paraId="392FCA28" w14:textId="77777777" w:rsidR="00750FD7" w:rsidRDefault="00750FD7" w:rsidP="00750FD7">
      <w:pPr>
        <w:ind w:firstLine="0"/>
      </w:pPr>
    </w:p>
    <w:p w14:paraId="796B3319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else</w:t>
      </w:r>
      <w:proofErr w:type="spellEnd"/>
    </w:p>
    <w:p w14:paraId="20944CBB" w14:textId="77777777" w:rsidR="00750FD7" w:rsidRDefault="00750FD7" w:rsidP="00750FD7">
      <w:pPr>
        <w:ind w:firstLine="0"/>
      </w:pPr>
      <w:r>
        <w:t xml:space="preserve">                    {</w:t>
      </w:r>
    </w:p>
    <w:p w14:paraId="74506524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    // Ocultar senha novamente</w:t>
      </w:r>
    </w:p>
    <w:p w14:paraId="4B4513A8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14:paraId="340FFE5B" w14:textId="77777777" w:rsidR="00750FD7" w:rsidRDefault="00750FD7" w:rsidP="00750FD7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649DB93B" w14:textId="77777777" w:rsidR="00750FD7" w:rsidRDefault="00750FD7" w:rsidP="00750FD7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14:paraId="11D7F3EA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proofErr w:type="gramStart"/>
      <w:r>
        <w:t>R.drawable</w:t>
      </w:r>
      <w:proofErr w:type="gramEnd"/>
      <w:r>
        <w:t>.vizualizar_senha</w:t>
      </w:r>
      <w:proofErr w:type="spellEnd"/>
      <w:r>
        <w:t>, 0);</w:t>
      </w:r>
    </w:p>
    <w:p w14:paraId="24B50591" w14:textId="77777777" w:rsidR="00750FD7" w:rsidRDefault="00750FD7" w:rsidP="00750FD7">
      <w:pPr>
        <w:ind w:firstLine="0"/>
      </w:pPr>
      <w:r>
        <w:t xml:space="preserve">                    }</w:t>
      </w:r>
    </w:p>
    <w:p w14:paraId="4FA34FEF" w14:textId="77777777" w:rsidR="00750FD7" w:rsidRDefault="00750FD7" w:rsidP="00750FD7">
      <w:pPr>
        <w:ind w:firstLine="0"/>
      </w:pPr>
    </w:p>
    <w:p w14:paraId="473E6FDF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// Mantém o cursor sempre no final do texto</w:t>
      </w:r>
    </w:p>
    <w:p w14:paraId="41569501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txtSenha.setSelection</w:t>
      </w:r>
      <w:proofErr w:type="spellEnd"/>
      <w:r>
        <w:t>(</w:t>
      </w:r>
      <w:proofErr w:type="spellStart"/>
      <w:r>
        <w:t>txtSenha.getText</w:t>
      </w:r>
      <w:proofErr w:type="spellEnd"/>
      <w:r>
        <w:t>(</w:t>
      </w:r>
      <w:proofErr w:type="gramStart"/>
      <w:r>
        <w:t>).</w:t>
      </w:r>
      <w:proofErr w:type="spellStart"/>
      <w:r>
        <w:t>length</w:t>
      </w:r>
      <w:proofErr w:type="spellEnd"/>
      <w:proofErr w:type="gramEnd"/>
      <w:r>
        <w:t>());</w:t>
      </w:r>
    </w:p>
    <w:p w14:paraId="319F1CC8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14:paraId="40200131" w14:textId="77777777" w:rsidR="00750FD7" w:rsidRDefault="00750FD7" w:rsidP="00750FD7">
      <w:pPr>
        <w:ind w:firstLine="0"/>
      </w:pPr>
      <w:r>
        <w:t xml:space="preserve">                }</w:t>
      </w:r>
    </w:p>
    <w:p w14:paraId="26DA9B28" w14:textId="77777777" w:rsidR="00750FD7" w:rsidRDefault="00750FD7" w:rsidP="00750FD7">
      <w:pPr>
        <w:ind w:firstLine="0"/>
      </w:pPr>
      <w:r>
        <w:t xml:space="preserve">            }</w:t>
      </w:r>
    </w:p>
    <w:p w14:paraId="2B7F05A7" w14:textId="77777777" w:rsidR="00750FD7" w:rsidRDefault="00750FD7" w:rsidP="00750FD7">
      <w:pPr>
        <w:ind w:firstLine="0"/>
      </w:pPr>
    </w:p>
    <w:p w14:paraId="4308B361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return</w:t>
      </w:r>
      <w:proofErr w:type="spellEnd"/>
      <w:r>
        <w:t xml:space="preserve"> false;</w:t>
      </w:r>
    </w:p>
    <w:p w14:paraId="3FD676AA" w14:textId="77777777" w:rsidR="00750FD7" w:rsidRDefault="00750FD7" w:rsidP="00750FD7">
      <w:pPr>
        <w:ind w:firstLine="0"/>
      </w:pPr>
      <w:r>
        <w:t xml:space="preserve">        });</w:t>
      </w:r>
    </w:p>
    <w:p w14:paraId="21933D37" w14:textId="77777777" w:rsidR="00750FD7" w:rsidRDefault="00750FD7" w:rsidP="00750FD7">
      <w:pPr>
        <w:ind w:firstLine="0"/>
      </w:pPr>
    </w:p>
    <w:p w14:paraId="28A018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// Evento do botão "Entrar"</w:t>
      </w:r>
    </w:p>
    <w:p w14:paraId="20CD900F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 xml:space="preserve">(new </w:t>
      </w:r>
      <w:proofErr w:type="spellStart"/>
      <w:r>
        <w:t>View.OnClickListener</w:t>
      </w:r>
      <w:proofErr w:type="spellEnd"/>
      <w:r>
        <w:t>()</w:t>
      </w:r>
    </w:p>
    <w:p w14:paraId="091C4B05" w14:textId="77777777" w:rsidR="00750FD7" w:rsidRDefault="00750FD7" w:rsidP="00750FD7">
      <w:pPr>
        <w:ind w:firstLine="0"/>
      </w:pPr>
      <w:r>
        <w:t xml:space="preserve">        {</w:t>
      </w:r>
    </w:p>
    <w:p w14:paraId="1D76C1CE" w14:textId="77777777" w:rsidR="00750FD7" w:rsidRDefault="00750FD7" w:rsidP="00750FD7">
      <w:pPr>
        <w:ind w:firstLine="0"/>
      </w:pPr>
      <w:r>
        <w:t xml:space="preserve">            @</w:t>
      </w:r>
      <w:proofErr w:type="spellStart"/>
      <w:r>
        <w:t>Override</w:t>
      </w:r>
      <w:proofErr w:type="spellEnd"/>
    </w:p>
    <w:p w14:paraId="6FF5BE25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onClick</w:t>
      </w:r>
      <w:proofErr w:type="spellEnd"/>
      <w:r>
        <w:t>(</w:t>
      </w:r>
      <w:proofErr w:type="spellStart"/>
      <w:proofErr w:type="gramEnd"/>
      <w:r>
        <w:t>View</w:t>
      </w:r>
      <w:proofErr w:type="spellEnd"/>
      <w:r>
        <w:t xml:space="preserve"> </w:t>
      </w:r>
      <w:proofErr w:type="spellStart"/>
      <w:r>
        <w:t>view</w:t>
      </w:r>
      <w:proofErr w:type="spellEnd"/>
      <w:r>
        <w:t>)</w:t>
      </w:r>
    </w:p>
    <w:p w14:paraId="418C8821" w14:textId="77777777" w:rsidR="00750FD7" w:rsidRDefault="00750FD7" w:rsidP="00750FD7">
      <w:pPr>
        <w:ind w:firstLine="0"/>
      </w:pPr>
      <w:r>
        <w:t xml:space="preserve">            {</w:t>
      </w:r>
    </w:p>
    <w:p w14:paraId="474F290A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// Captura e limpa valores inseridos</w:t>
      </w:r>
    </w:p>
    <w:p w14:paraId="42E6304F" w14:textId="77777777" w:rsidR="00750FD7" w:rsidRDefault="00750FD7" w:rsidP="00750FD7">
      <w:pPr>
        <w:ind w:firstLine="0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emailUsuario</w:t>
      </w:r>
      <w:proofErr w:type="spellEnd"/>
      <w:r>
        <w:t xml:space="preserve">, </w:t>
      </w:r>
      <w:proofErr w:type="spellStart"/>
      <w:r>
        <w:t>senhaUsuario</w:t>
      </w:r>
      <w:proofErr w:type="spellEnd"/>
      <w:r>
        <w:t>;</w:t>
      </w:r>
    </w:p>
    <w:p w14:paraId="633B54D7" w14:textId="49C20B1C" w:rsidR="00750FD7" w:rsidRDefault="00750FD7" w:rsidP="00F12995">
      <w:pPr>
        <w:ind w:firstLine="0"/>
      </w:pPr>
      <w:r>
        <w:t xml:space="preserve">                </w:t>
      </w:r>
      <w:proofErr w:type="spellStart"/>
      <w:r>
        <w:t>emailUsuario</w:t>
      </w:r>
      <w:proofErr w:type="spellEnd"/>
      <w:r>
        <w:t xml:space="preserve"> = </w:t>
      </w:r>
      <w:proofErr w:type="spellStart"/>
      <w:r>
        <w:t>txtEmail.getText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().</w:t>
      </w:r>
      <w:proofErr w:type="spellStart"/>
      <w:r>
        <w:t>trim</w:t>
      </w:r>
      <w:proofErr w:type="spellEnd"/>
      <w:r>
        <w:t>();</w:t>
      </w:r>
    </w:p>
    <w:p w14:paraId="6603CE00" w14:textId="2110805F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46" w:name="_Toc215588603"/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 xml:space="preserve">2 </w:t>
      </w:r>
      <w:proofErr w:type="spellStart"/>
      <w:r>
        <w:rPr>
          <w:rFonts w:cs="Arial"/>
        </w:rPr>
        <w:t>Xml</w:t>
      </w:r>
      <w:bookmarkEnd w:id="146"/>
      <w:proofErr w:type="spellEnd"/>
    </w:p>
    <w:p w14:paraId="47D90498" w14:textId="1D30D6CE" w:rsidR="001227B7" w:rsidRDefault="001227B7" w:rsidP="001227B7"/>
    <w:p w14:paraId="75AD54A8" w14:textId="6FDD7537" w:rsidR="001227B7" w:rsidRPr="001227B7" w:rsidRDefault="001227B7" w:rsidP="001227B7">
      <w:pPr>
        <w:ind w:firstLine="0"/>
        <w:rPr>
          <w:b/>
        </w:rPr>
      </w:pPr>
      <w:r w:rsidRPr="001227B7">
        <w:rPr>
          <w:b/>
        </w:rPr>
        <w:t>Activity_main.xml:</w:t>
      </w:r>
    </w:p>
    <w:p w14:paraId="703B92A6" w14:textId="77777777" w:rsidR="00710AF7" w:rsidRPr="00710AF7" w:rsidRDefault="00710AF7" w:rsidP="00710AF7">
      <w:r w:rsidRPr="00710AF7">
        <w:t>&lt;?</w:t>
      </w:r>
      <w:proofErr w:type="spellStart"/>
      <w:r w:rsidRPr="00710AF7">
        <w:t>xml</w:t>
      </w:r>
      <w:proofErr w:type="spellEnd"/>
      <w:r w:rsidRPr="00710AF7">
        <w:t xml:space="preserve"> </w:t>
      </w:r>
      <w:proofErr w:type="spellStart"/>
      <w:r w:rsidRPr="00710AF7">
        <w:t>version</w:t>
      </w:r>
      <w:proofErr w:type="spellEnd"/>
      <w:r w:rsidRPr="00710AF7">
        <w:t xml:space="preserve">="1.0" </w:t>
      </w:r>
      <w:proofErr w:type="spellStart"/>
      <w:r w:rsidRPr="00710AF7">
        <w:t>encoding</w:t>
      </w:r>
      <w:proofErr w:type="spellEnd"/>
      <w:r w:rsidRPr="00710AF7">
        <w:t>="utf-8"?&gt;</w:t>
      </w:r>
    </w:p>
    <w:p w14:paraId="3875E590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>&lt;!--</w:t>
      </w:r>
    </w:p>
    <w:p w14:paraId="1DF49783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Layout inicial da aplicação.</w:t>
      </w:r>
    </w:p>
    <w:p w14:paraId="4B653A08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Tela composta por logo, título e botões principais.</w:t>
      </w:r>
    </w:p>
    <w:p w14:paraId="05701CA7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>--&gt;</w:t>
      </w:r>
    </w:p>
    <w:p w14:paraId="3907DAAE" w14:textId="77777777" w:rsidR="00710AF7" w:rsidRPr="00710AF7" w:rsidRDefault="00710AF7" w:rsidP="00710AF7">
      <w:r w:rsidRPr="00710AF7">
        <w:t>&lt;</w:t>
      </w:r>
      <w:proofErr w:type="spellStart"/>
      <w:proofErr w:type="gramStart"/>
      <w:r w:rsidRPr="00710AF7">
        <w:t>androidx.constraintlayout</w:t>
      </w:r>
      <w:proofErr w:type="gramEnd"/>
      <w:r w:rsidRPr="00710AF7">
        <w:t>.widget.ConstraintLayout</w:t>
      </w:r>
      <w:proofErr w:type="spellEnd"/>
      <w:r w:rsidRPr="00710AF7">
        <w:t xml:space="preserve"> </w:t>
      </w:r>
      <w:proofErr w:type="spellStart"/>
      <w:r w:rsidRPr="00710AF7">
        <w:t>xmlns:android</w:t>
      </w:r>
      <w:proofErr w:type="spellEnd"/>
      <w:r w:rsidRPr="00710AF7">
        <w:t>="http://schemas.android.com/</w:t>
      </w:r>
      <w:proofErr w:type="spellStart"/>
      <w:r w:rsidRPr="00710AF7">
        <w:t>apk</w:t>
      </w:r>
      <w:proofErr w:type="spellEnd"/>
      <w:r w:rsidRPr="00710AF7">
        <w:t>/res/</w:t>
      </w:r>
      <w:proofErr w:type="spellStart"/>
      <w:r w:rsidRPr="00710AF7">
        <w:t>android</w:t>
      </w:r>
      <w:proofErr w:type="spellEnd"/>
      <w:r w:rsidRPr="00710AF7">
        <w:t>"</w:t>
      </w:r>
    </w:p>
    <w:p w14:paraId="7D5D1EE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xmlns:app</w:t>
      </w:r>
      <w:proofErr w:type="spellEnd"/>
      <w:r w:rsidRPr="00710AF7">
        <w:t>="http://schemas.android.com/</w:t>
      </w:r>
      <w:proofErr w:type="spellStart"/>
      <w:r w:rsidRPr="00710AF7">
        <w:t>apk</w:t>
      </w:r>
      <w:proofErr w:type="spellEnd"/>
      <w:r w:rsidRPr="00710AF7">
        <w:t>/</w:t>
      </w:r>
      <w:proofErr w:type="spellStart"/>
      <w:r w:rsidRPr="00710AF7">
        <w:t>res-auto</w:t>
      </w:r>
      <w:proofErr w:type="spellEnd"/>
      <w:r w:rsidRPr="00710AF7">
        <w:t>"</w:t>
      </w:r>
    </w:p>
    <w:p w14:paraId="787747A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xmlns:tools</w:t>
      </w:r>
      <w:proofErr w:type="spellEnd"/>
      <w:r w:rsidRPr="00710AF7">
        <w:t>="http://schemas.android.com/tools"</w:t>
      </w:r>
    </w:p>
    <w:p w14:paraId="1304B34D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android:layout_width</w:t>
      </w:r>
      <w:proofErr w:type="spellEnd"/>
      <w:r w:rsidRPr="00710AF7">
        <w:t>="</w:t>
      </w:r>
      <w:proofErr w:type="spellStart"/>
      <w:r w:rsidRPr="00710AF7">
        <w:t>match_parent</w:t>
      </w:r>
      <w:proofErr w:type="spellEnd"/>
      <w:r w:rsidRPr="00710AF7">
        <w:t>"</w:t>
      </w:r>
    </w:p>
    <w:p w14:paraId="365F5E8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android:layout_height</w:t>
      </w:r>
      <w:proofErr w:type="spellEnd"/>
      <w:r w:rsidRPr="00710AF7">
        <w:t>="</w:t>
      </w:r>
      <w:proofErr w:type="spellStart"/>
      <w:r w:rsidRPr="00710AF7">
        <w:t>match_parent</w:t>
      </w:r>
      <w:proofErr w:type="spellEnd"/>
      <w:r w:rsidRPr="00710AF7">
        <w:t>"</w:t>
      </w:r>
    </w:p>
    <w:p w14:paraId="03BA1473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android:background</w:t>
      </w:r>
      <w:proofErr w:type="spellEnd"/>
      <w:r w:rsidRPr="00710AF7">
        <w:t>="@</w:t>
      </w:r>
      <w:proofErr w:type="spellStart"/>
      <w:r w:rsidRPr="00710AF7">
        <w:t>drawable</w:t>
      </w:r>
      <w:proofErr w:type="spellEnd"/>
      <w:r w:rsidRPr="00710AF7">
        <w:t>/fundo_1"</w:t>
      </w:r>
    </w:p>
    <w:p w14:paraId="14AF241F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tools:context</w:t>
      </w:r>
      <w:proofErr w:type="spellEnd"/>
      <w:r w:rsidRPr="00710AF7">
        <w:t>=</w:t>
      </w:r>
      <w:proofErr w:type="gramStart"/>
      <w:r w:rsidRPr="00710AF7">
        <w:t>".</w:t>
      </w:r>
      <w:proofErr w:type="spellStart"/>
      <w:r w:rsidRPr="00710AF7">
        <w:t>MainActivity</w:t>
      </w:r>
      <w:proofErr w:type="spellEnd"/>
      <w:proofErr w:type="gramEnd"/>
      <w:r w:rsidRPr="00710AF7">
        <w:t>"&gt;</w:t>
      </w:r>
    </w:p>
    <w:p w14:paraId="1E097069" w14:textId="77777777" w:rsidR="00710AF7" w:rsidRPr="00710AF7" w:rsidRDefault="00710AF7" w:rsidP="00710AF7"/>
    <w:p w14:paraId="6B2A39FE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</w:t>
      </w:r>
      <w:proofErr w:type="gramStart"/>
      <w:r w:rsidRPr="00710AF7">
        <w:rPr>
          <w:b/>
          <w:color w:val="8064A2" w:themeColor="accent4"/>
        </w:rPr>
        <w:t>&lt;!--</w:t>
      </w:r>
      <w:proofErr w:type="gramEnd"/>
      <w:r w:rsidRPr="00710AF7">
        <w:rPr>
          <w:b/>
          <w:color w:val="8064A2" w:themeColor="accent4"/>
        </w:rPr>
        <w:t xml:space="preserve"> Exibe a logo centralizada no topo --&gt;</w:t>
      </w:r>
    </w:p>
    <w:p w14:paraId="4DFFBAE9" w14:textId="77777777" w:rsidR="00710AF7" w:rsidRPr="00710AF7" w:rsidRDefault="00710AF7" w:rsidP="00710AF7">
      <w:r w:rsidRPr="00710AF7">
        <w:t xml:space="preserve">    &lt;</w:t>
      </w:r>
      <w:proofErr w:type="spellStart"/>
      <w:r w:rsidRPr="00710AF7">
        <w:t>ImageView</w:t>
      </w:r>
      <w:proofErr w:type="spellEnd"/>
    </w:p>
    <w:p w14:paraId="66B25D6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imgLogoInicial</w:t>
      </w:r>
      <w:proofErr w:type="spellEnd"/>
      <w:r w:rsidRPr="00710AF7">
        <w:t>"</w:t>
      </w:r>
    </w:p>
    <w:p w14:paraId="63B518D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="0dp"</w:t>
      </w:r>
    </w:p>
    <w:p w14:paraId="35860E2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="200dp"</w:t>
      </w:r>
    </w:p>
    <w:p w14:paraId="72DA9EAC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android:layout_marginTop</w:t>
      </w:r>
      <w:proofErr w:type="spellEnd"/>
      <w:r w:rsidRPr="00710AF7">
        <w:t>="80dp"</w:t>
      </w:r>
    </w:p>
    <w:p w14:paraId="480633E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android:contentDescription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app_name</w:t>
      </w:r>
      <w:proofErr w:type="spellEnd"/>
      <w:r w:rsidRPr="00710AF7">
        <w:t>"</w:t>
      </w:r>
    </w:p>
    <w:p w14:paraId="3101214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1366287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app:layout_constraintHorizontal_bias</w:t>
      </w:r>
      <w:proofErr w:type="spellEnd"/>
      <w:r w:rsidRPr="00710AF7">
        <w:t>="0.5"</w:t>
      </w:r>
    </w:p>
    <w:p w14:paraId="512A186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6F6AE0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app:layout_constraintTop_toTopOf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07E825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app:srcCompat</w:t>
      </w:r>
      <w:proofErr w:type="spellEnd"/>
      <w:r w:rsidRPr="00710AF7">
        <w:t>="@</w:t>
      </w:r>
      <w:proofErr w:type="spellStart"/>
      <w:r w:rsidRPr="00710AF7">
        <w:t>drawable</w:t>
      </w:r>
      <w:proofErr w:type="spellEnd"/>
      <w:r w:rsidRPr="00710AF7">
        <w:t>/logo_1" /&gt;</w:t>
      </w:r>
    </w:p>
    <w:p w14:paraId="205AB72B" w14:textId="77777777" w:rsidR="00710AF7" w:rsidRPr="00710AF7" w:rsidRDefault="00710AF7" w:rsidP="00710AF7"/>
    <w:p w14:paraId="5331C09D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Título centralizado abaixo da logo --&gt;</w:t>
      </w:r>
    </w:p>
    <w:p w14:paraId="36B738A1" w14:textId="77777777" w:rsidR="00710AF7" w:rsidRPr="00710AF7" w:rsidRDefault="00710AF7" w:rsidP="00710AF7">
      <w:r w:rsidRPr="00710AF7">
        <w:t xml:space="preserve">    &lt;</w:t>
      </w:r>
      <w:proofErr w:type="spellStart"/>
      <w:r w:rsidRPr="00710AF7">
        <w:t>TextView</w:t>
      </w:r>
      <w:proofErr w:type="spellEnd"/>
    </w:p>
    <w:p w14:paraId="2E043A0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tituloInicial</w:t>
      </w:r>
      <w:proofErr w:type="spellEnd"/>
      <w:r w:rsidRPr="00710AF7">
        <w:t>"</w:t>
      </w:r>
    </w:p>
    <w:p w14:paraId="7333DC1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="300dp"</w:t>
      </w:r>
    </w:p>
    <w:p w14:paraId="278F3041" w14:textId="77777777" w:rsidR="00710AF7" w:rsidRPr="00710AF7" w:rsidRDefault="00710AF7" w:rsidP="00710AF7">
      <w:r w:rsidRPr="00710AF7">
        <w:lastRenderedPageBreak/>
        <w:t xml:space="preserve">        </w:t>
      </w:r>
      <w:proofErr w:type="spellStart"/>
      <w:r w:rsidRPr="00710AF7">
        <w:t>android:layout_height</w:t>
      </w:r>
      <w:proofErr w:type="spellEnd"/>
      <w:r w:rsidRPr="00710AF7">
        <w:t>="53dp"</w:t>
      </w:r>
    </w:p>
    <w:p w14:paraId="3B3AF59F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="101dp"</w:t>
      </w:r>
    </w:p>
    <w:p w14:paraId="5FED9D9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39C398F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tituloInicial</w:t>
      </w:r>
      <w:proofErr w:type="spellEnd"/>
      <w:r w:rsidRPr="00710AF7">
        <w:t>"</w:t>
      </w:r>
    </w:p>
    <w:p w14:paraId="1FD0709C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android:textAlignment</w:t>
      </w:r>
      <w:proofErr w:type="spellEnd"/>
      <w:r w:rsidRPr="00710AF7">
        <w:t>="center"</w:t>
      </w:r>
    </w:p>
    <w:p w14:paraId="1A7CD69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="#FFFFFF"</w:t>
      </w:r>
    </w:p>
    <w:p w14:paraId="4240D7A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="22sp"</w:t>
      </w:r>
    </w:p>
    <w:p w14:paraId="4C9E5DD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app:layout_constraintBottom_toTopOf</w:t>
      </w:r>
      <w:proofErr w:type="spellEnd"/>
      <w:r w:rsidRPr="00710AF7">
        <w:t>="@+id/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7281D238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796AB07E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0D01BF3F" w14:textId="77777777" w:rsidR="00710AF7" w:rsidRPr="00710AF7" w:rsidRDefault="00710AF7" w:rsidP="00710AF7"/>
    <w:p w14:paraId="171295E7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Botão de acesso para usuários já cadastrados --&gt;</w:t>
      </w:r>
    </w:p>
    <w:p w14:paraId="3F0D735E" w14:textId="77777777" w:rsidR="00710AF7" w:rsidRPr="00710AF7" w:rsidRDefault="00710AF7" w:rsidP="00710AF7">
      <w:r w:rsidRPr="00710AF7">
        <w:t xml:space="preserve">    &lt;Button</w:t>
      </w:r>
    </w:p>
    <w:p w14:paraId="020FBCB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30C64FC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="331dp"</w:t>
      </w:r>
    </w:p>
    <w:p w14:paraId="42EE723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="55dp"</w:t>
      </w:r>
    </w:p>
    <w:p w14:paraId="50A05CF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android:layout_marginStart</w:t>
      </w:r>
      <w:proofErr w:type="spellEnd"/>
      <w:r w:rsidRPr="00710AF7">
        <w:t>="40dp"</w:t>
      </w:r>
    </w:p>
    <w:p w14:paraId="331AE69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android:layout_marginEnd</w:t>
      </w:r>
      <w:proofErr w:type="spellEnd"/>
      <w:r w:rsidRPr="00710AF7">
        <w:t>="40dp"</w:t>
      </w:r>
    </w:p>
    <w:p w14:paraId="2A0D028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="18dp"</w:t>
      </w:r>
    </w:p>
    <w:p w14:paraId="5027B0F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android:backgroundTint</w:t>
      </w:r>
      <w:proofErr w:type="spellEnd"/>
      <w:r w:rsidRPr="00710AF7">
        <w:t>="#1C9D6A"</w:t>
      </w:r>
    </w:p>
    <w:p w14:paraId="1DBBDF9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4B7DC67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333309C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="@</w:t>
      </w:r>
      <w:proofErr w:type="spellStart"/>
      <w:r w:rsidRPr="00710AF7">
        <w:t>android:color</w:t>
      </w:r>
      <w:proofErr w:type="spellEnd"/>
      <w:r w:rsidRPr="00710AF7">
        <w:t>/</w:t>
      </w:r>
      <w:proofErr w:type="spellStart"/>
      <w:r w:rsidRPr="00710AF7">
        <w:t>white</w:t>
      </w:r>
      <w:proofErr w:type="spellEnd"/>
      <w:r w:rsidRPr="00710AF7">
        <w:t>"</w:t>
      </w:r>
    </w:p>
    <w:p w14:paraId="480A4B7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="20sp"</w:t>
      </w:r>
    </w:p>
    <w:p w14:paraId="4DFDF4F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app:cornerRadius</w:t>
      </w:r>
      <w:proofErr w:type="spellEnd"/>
      <w:r w:rsidRPr="00710AF7">
        <w:t>="12dp"</w:t>
      </w:r>
    </w:p>
    <w:p w14:paraId="22AB6E5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app:layout_constraintBottom_toTopOf</w:t>
      </w:r>
      <w:proofErr w:type="spellEnd"/>
      <w:r w:rsidRPr="00710AF7">
        <w:t>="@+id/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25B3D0F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7E63C49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547A4F57" w14:textId="77777777" w:rsidR="00710AF7" w:rsidRPr="00710AF7" w:rsidRDefault="00710AF7" w:rsidP="00710AF7"/>
    <w:p w14:paraId="73429F22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Botão para novos usuários criarem uma conta --&gt;</w:t>
      </w:r>
    </w:p>
    <w:p w14:paraId="5DDFD615" w14:textId="77777777" w:rsidR="00710AF7" w:rsidRPr="00710AF7" w:rsidRDefault="00710AF7" w:rsidP="00710AF7">
      <w:r w:rsidRPr="00710AF7">
        <w:t xml:space="preserve">    &lt;Button</w:t>
      </w:r>
    </w:p>
    <w:p w14:paraId="6F24D1D9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7293531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="331dp"</w:t>
      </w:r>
    </w:p>
    <w:p w14:paraId="18E76A8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="55dp"</w:t>
      </w:r>
    </w:p>
    <w:p w14:paraId="00EDA5EB" w14:textId="77777777" w:rsidR="00710AF7" w:rsidRPr="00710AF7" w:rsidRDefault="00710AF7" w:rsidP="00710AF7">
      <w:r w:rsidRPr="00710AF7">
        <w:lastRenderedPageBreak/>
        <w:t xml:space="preserve">        </w:t>
      </w:r>
      <w:proofErr w:type="spellStart"/>
      <w:r w:rsidRPr="00710AF7">
        <w:t>android:layout_marginStart</w:t>
      </w:r>
      <w:proofErr w:type="spellEnd"/>
      <w:r w:rsidRPr="00710AF7">
        <w:t>="40dp"</w:t>
      </w:r>
    </w:p>
    <w:p w14:paraId="3802CDB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android:layout_marginEnd</w:t>
      </w:r>
      <w:proofErr w:type="spellEnd"/>
      <w:r w:rsidRPr="00710AF7">
        <w:t>="40dp"</w:t>
      </w:r>
    </w:p>
    <w:p w14:paraId="5E999DF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="130dp"</w:t>
      </w:r>
    </w:p>
    <w:p w14:paraId="464D3D6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android:backgroundTint</w:t>
      </w:r>
      <w:proofErr w:type="spellEnd"/>
      <w:r w:rsidRPr="00710AF7">
        <w:t>="#712AAF"</w:t>
      </w:r>
    </w:p>
    <w:p w14:paraId="1C38A4BB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4414626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5D0F629B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="@</w:t>
      </w:r>
      <w:proofErr w:type="spellStart"/>
      <w:r w:rsidRPr="00710AF7">
        <w:t>android:color</w:t>
      </w:r>
      <w:proofErr w:type="spellEnd"/>
      <w:r w:rsidRPr="00710AF7">
        <w:t>/</w:t>
      </w:r>
      <w:proofErr w:type="spellStart"/>
      <w:r w:rsidRPr="00710AF7">
        <w:t>white</w:t>
      </w:r>
      <w:proofErr w:type="spellEnd"/>
      <w:r w:rsidRPr="00710AF7">
        <w:t>"</w:t>
      </w:r>
    </w:p>
    <w:p w14:paraId="3246AAB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="14sp"</w:t>
      </w:r>
    </w:p>
    <w:p w14:paraId="5C0F7F6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app:cornerRadius</w:t>
      </w:r>
      <w:proofErr w:type="spellEnd"/>
      <w:r w:rsidRPr="00710AF7">
        <w:t>="12dp"</w:t>
      </w:r>
    </w:p>
    <w:p w14:paraId="59984FB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app:layout_constraintBottom_toBottomOf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4337E90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2F312BF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5223107D" w14:textId="77777777" w:rsidR="00710AF7" w:rsidRPr="00710AF7" w:rsidRDefault="00710AF7" w:rsidP="00710AF7"/>
    <w:p w14:paraId="1B31D453" w14:textId="56C00CF3" w:rsidR="00710AF7" w:rsidRDefault="00710AF7" w:rsidP="00710AF7">
      <w:r w:rsidRPr="00710AF7">
        <w:t>&lt;/</w:t>
      </w:r>
      <w:proofErr w:type="spellStart"/>
      <w:proofErr w:type="gramStart"/>
      <w:r w:rsidRPr="00710AF7">
        <w:t>androidx.constraintlayout</w:t>
      </w:r>
      <w:proofErr w:type="gramEnd"/>
      <w:r w:rsidRPr="00710AF7">
        <w:t>.widget.ConstraintLayout</w:t>
      </w:r>
      <w:proofErr w:type="spellEnd"/>
      <w:r w:rsidRPr="00710AF7">
        <w:t>&gt;</w:t>
      </w:r>
    </w:p>
    <w:p w14:paraId="20BDA5BD" w14:textId="268C06DF" w:rsidR="001227B7" w:rsidRDefault="001227B7" w:rsidP="001227B7">
      <w:pPr>
        <w:ind w:firstLine="0"/>
      </w:pPr>
    </w:p>
    <w:p w14:paraId="64F0703A" w14:textId="69AA2EB2" w:rsidR="001227B7" w:rsidRPr="001227B7" w:rsidRDefault="001227B7" w:rsidP="001227B7">
      <w:pPr>
        <w:ind w:firstLine="0"/>
        <w:rPr>
          <w:b/>
        </w:rPr>
      </w:pPr>
      <w:r w:rsidRPr="001227B7">
        <w:rPr>
          <w:b/>
        </w:rPr>
        <w:t>Activity_tela_entrar.xml:</w:t>
      </w:r>
    </w:p>
    <w:p w14:paraId="771229EC" w14:textId="77777777" w:rsidR="001227B7" w:rsidRDefault="001227B7" w:rsidP="001227B7">
      <w:pPr>
        <w:ind w:firstLine="0"/>
      </w:pPr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14:paraId="0EDF43C4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>&lt;!--</w:t>
      </w:r>
    </w:p>
    <w:p w14:paraId="26376197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Tela de Login do aplicativo.</w:t>
      </w:r>
    </w:p>
    <w:p w14:paraId="35A797DA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Contém logo, título, campos de </w:t>
      </w:r>
      <w:proofErr w:type="spellStart"/>
      <w:r w:rsidRPr="001227B7">
        <w:rPr>
          <w:b/>
          <w:color w:val="8064A2" w:themeColor="accent4"/>
        </w:rPr>
        <w:t>email</w:t>
      </w:r>
      <w:proofErr w:type="spellEnd"/>
      <w:r w:rsidRPr="001227B7">
        <w:rPr>
          <w:b/>
          <w:color w:val="8064A2" w:themeColor="accent4"/>
        </w:rPr>
        <w:t>/senha, botão de login</w:t>
      </w:r>
    </w:p>
    <w:p w14:paraId="7979504C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e opção de cadastro.</w:t>
      </w:r>
    </w:p>
    <w:p w14:paraId="3E0A661A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>--&gt;</w:t>
      </w:r>
    </w:p>
    <w:p w14:paraId="2FFBBBE7" w14:textId="77777777" w:rsidR="001227B7" w:rsidRDefault="001227B7" w:rsidP="001227B7">
      <w:pPr>
        <w:ind w:firstLine="0"/>
      </w:pPr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14:paraId="67645931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14:paraId="0FBEA98F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14:paraId="207B96FD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14:paraId="405C18B0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14:paraId="282BFB4B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14:paraId="3A54408B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TelaEntrar</w:t>
      </w:r>
      <w:proofErr w:type="spellEnd"/>
      <w:proofErr w:type="gramEnd"/>
      <w:r>
        <w:t>"&gt;</w:t>
      </w:r>
    </w:p>
    <w:p w14:paraId="4D3CD53C" w14:textId="77777777" w:rsidR="001227B7" w:rsidRDefault="001227B7" w:rsidP="001227B7">
      <w:pPr>
        <w:ind w:firstLine="0"/>
      </w:pPr>
    </w:p>
    <w:p w14:paraId="31CD363D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Ícone para retornar à tela anterior --&gt;</w:t>
      </w:r>
    </w:p>
    <w:p w14:paraId="28A69B07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14:paraId="1A961F5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btnVoltarEntrar</w:t>
      </w:r>
      <w:proofErr w:type="spellEnd"/>
      <w:r>
        <w:t>"</w:t>
      </w:r>
    </w:p>
    <w:p w14:paraId="0C3DA84C" w14:textId="77777777" w:rsidR="001227B7" w:rsidRDefault="001227B7" w:rsidP="001227B7">
      <w:pPr>
        <w:ind w:firstLine="0"/>
      </w:pPr>
      <w:r>
        <w:lastRenderedPageBreak/>
        <w:t xml:space="preserve">        </w:t>
      </w:r>
      <w:proofErr w:type="spellStart"/>
      <w:r>
        <w:t>android:layout_width</w:t>
      </w:r>
      <w:proofErr w:type="spellEnd"/>
      <w:r>
        <w:t>="50dp"</w:t>
      </w:r>
    </w:p>
    <w:p w14:paraId="346E34F7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="50dp"</w:t>
      </w:r>
    </w:p>
    <w:p w14:paraId="02F2BAE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="32dp"</w:t>
      </w:r>
    </w:p>
    <w:p w14:paraId="34F8FB3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="34dp"</w:t>
      </w:r>
    </w:p>
    <w:p w14:paraId="4ECA823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="347dp"</w:t>
      </w:r>
    </w:p>
    <w:p w14:paraId="49F3486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android:contentDescription</w:t>
      </w:r>
      <w:proofErr w:type="spellEnd"/>
      <w:r>
        <w:t>="Voltar"</w:t>
      </w:r>
    </w:p>
    <w:p w14:paraId="152DAD5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android:padding</w:t>
      </w:r>
      <w:proofErr w:type="spellEnd"/>
      <w:r>
        <w:t>="8dp"</w:t>
      </w:r>
    </w:p>
    <w:p w14:paraId="14601AE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android:src</w:t>
      </w:r>
      <w:proofErr w:type="spellEnd"/>
      <w:r>
        <w:t>="@</w:t>
      </w:r>
      <w:proofErr w:type="spellStart"/>
      <w:r>
        <w:t>drawable</w:t>
      </w:r>
      <w:proofErr w:type="spellEnd"/>
      <w:r>
        <w:t>/voltar"</w:t>
      </w:r>
    </w:p>
    <w:p w14:paraId="45F5F00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0705448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7022098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14:paraId="64D3E212" w14:textId="77777777" w:rsidR="001227B7" w:rsidRDefault="001227B7" w:rsidP="001227B7">
      <w:pPr>
        <w:ind w:firstLine="0"/>
      </w:pPr>
    </w:p>
    <w:p w14:paraId="2F94B391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Logo centralizada no topo --&gt;</w:t>
      </w:r>
    </w:p>
    <w:p w14:paraId="76B99225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14:paraId="482898C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imgLogoLogin</w:t>
      </w:r>
      <w:proofErr w:type="spellEnd"/>
      <w:r>
        <w:t>"</w:t>
      </w:r>
    </w:p>
    <w:p w14:paraId="587A674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="191dp"</w:t>
      </w:r>
    </w:p>
    <w:p w14:paraId="6AD81BB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="61dp"</w:t>
      </w:r>
    </w:p>
    <w:p w14:paraId="7FABA23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="110dp"</w:t>
      </w:r>
    </w:p>
    <w:p w14:paraId="767B832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="44dp"</w:t>
      </w:r>
    </w:p>
    <w:p w14:paraId="7B645C2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="110dp"</w:t>
      </w:r>
    </w:p>
    <w:p w14:paraId="542FC89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482F17E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14:paraId="51B4EAF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24A6A46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27FCDBE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/logo_3" /&gt;</w:t>
      </w:r>
    </w:p>
    <w:p w14:paraId="2A8C1AE2" w14:textId="77777777" w:rsidR="001227B7" w:rsidRDefault="001227B7" w:rsidP="001227B7">
      <w:pPr>
        <w:ind w:firstLine="0"/>
      </w:pPr>
    </w:p>
    <w:p w14:paraId="5BF02944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Texto exibido no rodapé, direcionando para criar conta --&gt;</w:t>
      </w:r>
    </w:p>
    <w:p w14:paraId="276BF563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TextView</w:t>
      </w:r>
      <w:proofErr w:type="spellEnd"/>
    </w:p>
    <w:p w14:paraId="73B1AF1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txtCadastrar</w:t>
      </w:r>
      <w:proofErr w:type="spellEnd"/>
      <w:r>
        <w:t>"</w:t>
      </w:r>
    </w:p>
    <w:p w14:paraId="0296837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14:paraId="633EF13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14:paraId="00B84AD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="95dp"</w:t>
      </w:r>
    </w:p>
    <w:p w14:paraId="391BB04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="94dp"</w:t>
      </w:r>
    </w:p>
    <w:p w14:paraId="7646B15E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android:layout_marginBottom</w:t>
      </w:r>
      <w:proofErr w:type="spellEnd"/>
      <w:r>
        <w:t>="16dp"</w:t>
      </w:r>
    </w:p>
    <w:p w14:paraId="110F4814" w14:textId="77777777" w:rsidR="001227B7" w:rsidRDefault="001227B7" w:rsidP="001227B7">
      <w:pPr>
        <w:ind w:firstLine="0"/>
      </w:pPr>
      <w:r>
        <w:lastRenderedPageBreak/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14:paraId="124CF48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subtituloSemConta</w:t>
      </w:r>
      <w:proofErr w:type="spellEnd"/>
      <w:r>
        <w:t>"</w:t>
      </w:r>
    </w:p>
    <w:p w14:paraId="2D4D503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14:paraId="0A0ADC7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14:paraId="5DB7B710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="12sp"</w:t>
      </w:r>
    </w:p>
    <w:p w14:paraId="6BF6BCB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73B3E6B7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7A6FA1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14:paraId="3BD4DE5B" w14:textId="77777777" w:rsidR="001227B7" w:rsidRDefault="001227B7" w:rsidP="001227B7">
      <w:pPr>
        <w:ind w:firstLine="0"/>
      </w:pPr>
    </w:p>
    <w:p w14:paraId="70632405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Entrada de texto para o </w:t>
      </w:r>
      <w:proofErr w:type="spellStart"/>
      <w:r w:rsidRPr="001227B7">
        <w:rPr>
          <w:b/>
          <w:color w:val="8064A2" w:themeColor="accent4"/>
        </w:rPr>
        <w:t>email</w:t>
      </w:r>
      <w:proofErr w:type="spellEnd"/>
      <w:r w:rsidRPr="001227B7">
        <w:rPr>
          <w:b/>
          <w:color w:val="8064A2" w:themeColor="accent4"/>
        </w:rPr>
        <w:t xml:space="preserve"> do usuário --&gt;</w:t>
      </w:r>
    </w:p>
    <w:p w14:paraId="2669C14A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EditText</w:t>
      </w:r>
      <w:proofErr w:type="spellEnd"/>
    </w:p>
    <w:p w14:paraId="4228F5E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txtEmailLogin</w:t>
      </w:r>
      <w:proofErr w:type="spellEnd"/>
      <w:r>
        <w:t>"</w:t>
      </w:r>
    </w:p>
    <w:p w14:paraId="386E2D0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="357dp"</w:t>
      </w:r>
    </w:p>
    <w:p w14:paraId="75C15EE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="48dp"</w:t>
      </w:r>
    </w:p>
    <w:p w14:paraId="166267B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="46dp"</w:t>
      </w:r>
    </w:p>
    <w:p w14:paraId="58326A8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="51dp"</w:t>
      </w:r>
    </w:p>
    <w:p w14:paraId="212E28C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backgroud_verde</w:t>
      </w:r>
      <w:proofErr w:type="spellEnd"/>
      <w:r>
        <w:t>"</w:t>
      </w:r>
    </w:p>
    <w:p w14:paraId="02DED1F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14:paraId="392A377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android:drawableTint</w:t>
      </w:r>
      <w:proofErr w:type="spellEnd"/>
      <w:r>
        <w:t>="#FFFFFF"</w:t>
      </w:r>
    </w:p>
    <w:p w14:paraId="239DB8CE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android:ems</w:t>
      </w:r>
      <w:proofErr w:type="spellEnd"/>
      <w:r>
        <w:t>="10"</w:t>
      </w:r>
    </w:p>
    <w:p w14:paraId="74C77DA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14:paraId="242BEF5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hintEmailLogin</w:t>
      </w:r>
      <w:proofErr w:type="spellEnd"/>
      <w:r>
        <w:t>"</w:t>
      </w:r>
    </w:p>
    <w:p w14:paraId="448ACD7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</w:p>
    <w:p w14:paraId="1BF9A37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</w:t>
      </w:r>
      <w:proofErr w:type="spellStart"/>
      <w:r>
        <w:t>textStart</w:t>
      </w:r>
      <w:proofErr w:type="spellEnd"/>
      <w:r>
        <w:t>"</w:t>
      </w:r>
    </w:p>
    <w:p w14:paraId="5301573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14:paraId="757B8EE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android:textColorHint</w:t>
      </w:r>
      <w:proofErr w:type="spellEnd"/>
      <w:r>
        <w:t>="#BFBFBF"</w:t>
      </w:r>
    </w:p>
    <w:p w14:paraId="202711E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="15sp"</w:t>
      </w:r>
    </w:p>
    <w:p w14:paraId="15E6DC3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49A987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="0.533"</w:t>
      </w:r>
    </w:p>
    <w:p w14:paraId="49D73A4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144EE3A" w14:textId="4425026A" w:rsidR="001227B7" w:rsidRDefault="001227B7" w:rsidP="00750FD7">
      <w:pPr>
        <w:ind w:firstLine="0"/>
      </w:pPr>
      <w:r>
        <w:t xml:space="preserve">        </w:t>
      </w:r>
      <w:proofErr w:type="spellStart"/>
      <w:r>
        <w:t>app:layout_constraintTop_toBottomOf</w:t>
      </w:r>
      <w:proofErr w:type="spellEnd"/>
      <w:r>
        <w:t>="@+id/</w:t>
      </w:r>
      <w:proofErr w:type="spellStart"/>
      <w:r>
        <w:t>lblEmailLogin</w:t>
      </w:r>
      <w:proofErr w:type="spellEnd"/>
      <w:r>
        <w:t>" /&gt;</w:t>
      </w:r>
    </w:p>
    <w:p w14:paraId="01A83534" w14:textId="53E04313" w:rsidR="00D953ED" w:rsidRPr="00E62C3B" w:rsidRDefault="00D953ED" w:rsidP="00D953ED"/>
    <w:p w14:paraId="43419BBC" w14:textId="12F8B933" w:rsidR="0058147B" w:rsidRPr="00E62C3B" w:rsidRDefault="0058147B" w:rsidP="00710AF7">
      <w:pPr>
        <w:rPr>
          <w:rFonts w:cs="Arial"/>
          <w:b/>
          <w:bCs/>
        </w:rPr>
      </w:pPr>
      <w:r w:rsidRPr="00E62C3B">
        <w:rPr>
          <w:rFonts w:cs="Arial"/>
        </w:rPr>
        <w:br w:type="page"/>
      </w:r>
    </w:p>
    <w:p w14:paraId="2CFE6ECD" w14:textId="7047063D" w:rsidR="00A50729" w:rsidRPr="00A50729" w:rsidRDefault="00A50729" w:rsidP="00A50729">
      <w:pPr>
        <w:pStyle w:val="Ttulo1"/>
        <w:rPr>
          <w:rFonts w:cs="Arial"/>
          <w:szCs w:val="28"/>
        </w:rPr>
      </w:pPr>
      <w:bookmarkStart w:id="147" w:name="_Toc215588604"/>
      <w:r w:rsidRPr="00A50729">
        <w:rPr>
          <w:rFonts w:cs="Arial"/>
          <w:szCs w:val="28"/>
        </w:rPr>
        <w:lastRenderedPageBreak/>
        <w:t>1</w:t>
      </w:r>
      <w:r w:rsidR="00D953ED">
        <w:rPr>
          <w:rFonts w:cs="Arial"/>
          <w:szCs w:val="28"/>
        </w:rPr>
        <w:t>5</w:t>
      </w:r>
      <w:r w:rsidRPr="00A50729">
        <w:rPr>
          <w:rFonts w:cs="Arial"/>
          <w:szCs w:val="28"/>
        </w:rPr>
        <w:t xml:space="preserve">. </w:t>
      </w:r>
      <w:r w:rsidRPr="00A50729">
        <w:rPr>
          <w:rFonts w:cs="Arial"/>
          <w:bCs/>
          <w:szCs w:val="28"/>
        </w:rPr>
        <w:t>MANUAIS ZENNO FINANÇAS</w:t>
      </w:r>
      <w:bookmarkEnd w:id="147"/>
    </w:p>
    <w:p w14:paraId="15A0BDBE" w14:textId="499BEEF8" w:rsidR="0050338C" w:rsidRDefault="0050338C" w:rsidP="0050338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8" w:name="_Toc21558860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 w:rsidR="00D953ED">
        <w:rPr>
          <w:rFonts w:ascii="Arial" w:hAnsi="Arial" w:cs="Arial"/>
          <w:b/>
          <w:bCs/>
          <w:color w:val="auto"/>
          <w:sz w:val="24"/>
        </w:rPr>
        <w:t>5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1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Manual do Site</w:t>
      </w:r>
      <w:bookmarkEnd w:id="148"/>
    </w:p>
    <w:p w14:paraId="1DA3B25E" w14:textId="77777777" w:rsidR="00C2337B" w:rsidRDefault="00C2337B" w:rsidP="00A50729">
      <w:pPr>
        <w:ind w:firstLine="0"/>
      </w:pPr>
    </w:p>
    <w:p w14:paraId="32832F99" w14:textId="62ACF19E" w:rsidR="00867041" w:rsidRPr="00AD53C8" w:rsidRDefault="00AD53C8" w:rsidP="00AD53C8">
      <w:pPr>
        <w:pStyle w:val="Ttulo3"/>
        <w:ind w:firstLine="567"/>
        <w:rPr>
          <w:rFonts w:cs="Arial"/>
        </w:rPr>
      </w:pPr>
      <w:bookmarkStart w:id="149" w:name="_Toc215588606"/>
      <w:r>
        <w:rPr>
          <w:rFonts w:cs="Arial"/>
        </w:rPr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149"/>
    </w:p>
    <w:p w14:paraId="54F91738" w14:textId="77777777" w:rsidR="00F85DBC" w:rsidRDefault="00F85DBC">
      <w:pPr>
        <w:rPr>
          <w:rFonts w:eastAsia="Calibri Light" w:cs="Arial"/>
          <w:b/>
          <w:szCs w:val="24"/>
        </w:rPr>
      </w:pPr>
      <w:bookmarkStart w:id="150" w:name="_Toc215588607"/>
      <w:r>
        <w:rPr>
          <w:rFonts w:cs="Arial"/>
        </w:rPr>
        <w:br w:type="page"/>
      </w:r>
    </w:p>
    <w:p w14:paraId="65A9566A" w14:textId="3B054A1D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2 Quem Somos</w:t>
      </w:r>
      <w:bookmarkEnd w:id="150"/>
    </w:p>
    <w:p w14:paraId="63842418" w14:textId="77777777" w:rsidR="00F85DBC" w:rsidRDefault="00F85DBC">
      <w:pPr>
        <w:rPr>
          <w:rFonts w:eastAsia="Calibri Light" w:cs="Arial"/>
          <w:b/>
          <w:szCs w:val="24"/>
        </w:rPr>
      </w:pPr>
      <w:bookmarkStart w:id="151" w:name="_Toc215588608"/>
      <w:r>
        <w:rPr>
          <w:rFonts w:cs="Arial"/>
        </w:rPr>
        <w:br w:type="page"/>
      </w:r>
    </w:p>
    <w:p w14:paraId="7ED99134" w14:textId="72FCB3A1" w:rsidR="00AD53C8" w:rsidRP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3 Artigos</w:t>
      </w:r>
      <w:bookmarkEnd w:id="151"/>
    </w:p>
    <w:p w14:paraId="6EC368F6" w14:textId="77777777" w:rsidR="00F85DBC" w:rsidRDefault="00F85DBC">
      <w:pPr>
        <w:rPr>
          <w:rFonts w:eastAsia="Calibri Light" w:cs="Arial"/>
          <w:b/>
          <w:szCs w:val="24"/>
        </w:rPr>
      </w:pPr>
      <w:bookmarkStart w:id="152" w:name="_Toc215588609"/>
      <w:r>
        <w:rPr>
          <w:rFonts w:cs="Arial"/>
        </w:rPr>
        <w:br w:type="page"/>
      </w:r>
    </w:p>
    <w:p w14:paraId="7BA47145" w14:textId="5F698941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4 Fale Conosco</w:t>
      </w:r>
      <w:bookmarkEnd w:id="152"/>
    </w:p>
    <w:p w14:paraId="36F4DBC5" w14:textId="77777777" w:rsidR="00F85DBC" w:rsidRDefault="00F85DBC">
      <w:pPr>
        <w:rPr>
          <w:rFonts w:eastAsia="Calibri Light" w:cs="Arial"/>
          <w:b/>
          <w:szCs w:val="24"/>
        </w:rPr>
      </w:pPr>
      <w:bookmarkStart w:id="153" w:name="_Toc215588610"/>
      <w:r>
        <w:rPr>
          <w:rFonts w:cs="Arial"/>
        </w:rPr>
        <w:br w:type="page"/>
      </w:r>
    </w:p>
    <w:p w14:paraId="6E0E0302" w14:textId="599EAA37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5 Dashboard Administrador</w:t>
      </w:r>
      <w:bookmarkEnd w:id="153"/>
    </w:p>
    <w:p w14:paraId="11B85DEB" w14:textId="77777777" w:rsidR="00F85DBC" w:rsidRDefault="00F85DBC">
      <w:pPr>
        <w:rPr>
          <w:rFonts w:eastAsia="Calibri Light" w:cs="Arial"/>
          <w:b/>
          <w:szCs w:val="24"/>
        </w:rPr>
      </w:pPr>
      <w:bookmarkStart w:id="154" w:name="_Toc215588611"/>
      <w:r>
        <w:rPr>
          <w:rFonts w:cs="Arial"/>
        </w:rPr>
        <w:br w:type="page"/>
      </w:r>
    </w:p>
    <w:p w14:paraId="67627B67" w14:textId="6A9FDB99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6 Cadastrar Administrador</w:t>
      </w:r>
      <w:bookmarkEnd w:id="154"/>
    </w:p>
    <w:p w14:paraId="017380BE" w14:textId="77777777" w:rsidR="00F85DBC" w:rsidRDefault="00F85DBC">
      <w:pPr>
        <w:rPr>
          <w:rFonts w:eastAsia="Calibri Light" w:cs="Arial"/>
          <w:b/>
          <w:szCs w:val="24"/>
        </w:rPr>
      </w:pPr>
      <w:bookmarkStart w:id="155" w:name="_Toc215588612"/>
      <w:r>
        <w:rPr>
          <w:rFonts w:cs="Arial"/>
        </w:rPr>
        <w:br w:type="page"/>
      </w:r>
    </w:p>
    <w:p w14:paraId="7DA495BA" w14:textId="68F7B1F9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7 Lista Administradores</w:t>
      </w:r>
      <w:bookmarkEnd w:id="155"/>
    </w:p>
    <w:p w14:paraId="7CEC71C4" w14:textId="77777777" w:rsidR="00F85DBC" w:rsidRDefault="00F85DBC">
      <w:pPr>
        <w:rPr>
          <w:rFonts w:eastAsia="Calibri Light" w:cs="Arial"/>
          <w:b/>
          <w:szCs w:val="24"/>
        </w:rPr>
      </w:pPr>
      <w:bookmarkStart w:id="156" w:name="_Toc215588613"/>
      <w:r>
        <w:rPr>
          <w:rFonts w:cs="Arial"/>
        </w:rPr>
        <w:br w:type="page"/>
      </w:r>
    </w:p>
    <w:p w14:paraId="402B4FD2" w14:textId="471E9FFC" w:rsidR="00AD53C8" w:rsidRPr="00AD53C8" w:rsidRDefault="00AD53C8" w:rsidP="00AD53C8">
      <w:pPr>
        <w:pStyle w:val="Ttulo3"/>
        <w:ind w:firstLine="567"/>
        <w:rPr>
          <w:rFonts w:cs="Arial"/>
        </w:rPr>
        <w:sectPr w:rsidR="00AD53C8" w:rsidRPr="00AD53C8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8 Mensagens Recebidas</w:t>
      </w:r>
      <w:bookmarkEnd w:id="156"/>
    </w:p>
    <w:p w14:paraId="5EF15891" w14:textId="3D263E72" w:rsidR="0050338C" w:rsidRDefault="0050338C" w:rsidP="0050338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57" w:name="_Toc215588614"/>
      <w:r w:rsidRPr="00E62C3B">
        <w:rPr>
          <w:rFonts w:ascii="Arial" w:hAnsi="Arial" w:cs="Arial"/>
          <w:b/>
          <w:bCs/>
          <w:color w:val="auto"/>
          <w:sz w:val="24"/>
        </w:rPr>
        <w:lastRenderedPageBreak/>
        <w:t>1</w:t>
      </w:r>
      <w:r w:rsidR="00D953ED">
        <w:rPr>
          <w:rFonts w:ascii="Arial" w:hAnsi="Arial" w:cs="Arial"/>
          <w:b/>
          <w:bCs/>
          <w:color w:val="auto"/>
          <w:sz w:val="24"/>
        </w:rPr>
        <w:t>5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Manual do Aplicativo</w:t>
      </w:r>
      <w:bookmarkEnd w:id="157"/>
    </w:p>
    <w:p w14:paraId="1B1F4D22" w14:textId="648E0F31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58" w:name="_Toc215588615"/>
      <w:r>
        <w:rPr>
          <w:rFonts w:cs="Arial"/>
        </w:rPr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158"/>
    </w:p>
    <w:p w14:paraId="16B608BB" w14:textId="77777777" w:rsidR="00607FC1" w:rsidRDefault="00607FC1" w:rsidP="00607FC1"/>
    <w:p w14:paraId="5A5B040E" w14:textId="2DB9A0A1" w:rsidR="00C81C48" w:rsidRPr="00C81C48" w:rsidRDefault="00C81C48" w:rsidP="00C81C48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59" w:name="_Toc215586085"/>
      <w:r w:rsidRPr="00C81C48">
        <w:rPr>
          <w:i w:val="0"/>
          <w:color w:val="auto"/>
          <w:sz w:val="20"/>
        </w:rPr>
        <w:t xml:space="preserve">Figura </w:t>
      </w:r>
      <w:r w:rsidR="00423A0C">
        <w:rPr>
          <w:i w:val="0"/>
          <w:color w:val="auto"/>
          <w:sz w:val="20"/>
        </w:rPr>
        <w:fldChar w:fldCharType="begin"/>
      </w:r>
      <w:r w:rsidR="00423A0C">
        <w:rPr>
          <w:i w:val="0"/>
          <w:color w:val="auto"/>
          <w:sz w:val="20"/>
        </w:rPr>
        <w:instrText xml:space="preserve"> SEQ Figura \* ARABIC </w:instrText>
      </w:r>
      <w:r w:rsid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24</w:t>
      </w:r>
      <w:r w:rsidR="00423A0C"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- Manual do Aplicativo (Tela Inicial)</w:t>
      </w:r>
      <w:bookmarkEnd w:id="159"/>
    </w:p>
    <w:p w14:paraId="246288BD" w14:textId="6079BDBB" w:rsidR="0000768C" w:rsidRDefault="00607FC1" w:rsidP="00607FC1">
      <w:pPr>
        <w:ind w:firstLine="0"/>
        <w:jc w:val="center"/>
      </w:pPr>
      <w:r>
        <w:rPr>
          <w:b/>
          <w:bCs/>
          <w:noProof/>
        </w:rPr>
        <w:drawing>
          <wp:inline distT="0" distB="0" distL="0" distR="0" wp14:anchorId="014191CC" wp14:editId="6BA4CFD4">
            <wp:extent cx="1619910" cy="3600000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_20251124_234334_Zenno Finanas.jpg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99EF" w14:textId="48633344" w:rsidR="00607FC1" w:rsidRPr="00C81C48" w:rsidRDefault="00C81C48" w:rsidP="00C81C48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B75172C" w14:textId="77777777" w:rsidR="00C81C48" w:rsidRPr="0000768C" w:rsidRDefault="00C81C48" w:rsidP="00607FC1"/>
    <w:p w14:paraId="17DBF631" w14:textId="2B7357E2" w:rsidR="0000768C" w:rsidRDefault="0000768C" w:rsidP="0000768C">
      <w:r>
        <w:t>Ao abrir o aplicativo, você será direcionado à tela inicial, onde estão disponíveis duas ações principais. Se for sua primeira vez utilizando o sistema, selecione “Não tem uma conta? Cadastre-se” para criar sua conta e registrar suas informações. Já para usuários que retornam ao app, basta escolher “Entrar” e fazer login normalmente.</w:t>
      </w:r>
    </w:p>
    <w:p w14:paraId="114E4FB7" w14:textId="00FD0111" w:rsidR="0000768C" w:rsidRPr="00607FC1" w:rsidRDefault="0000768C" w:rsidP="00607FC1">
      <w:r>
        <w:t>Essas opções organizam o acesso de forma simples e objetiva, garantindo uma autenticação segura e permitindo que cada usuário tenha uma experiência personalizada desde o início.</w:t>
      </w:r>
    </w:p>
    <w:p w14:paraId="6B720744" w14:textId="77777777" w:rsidR="006764D5" w:rsidRDefault="006764D5" w:rsidP="0058147B">
      <w:pPr>
        <w:pStyle w:val="PargrafodaLista"/>
        <w:ind w:left="0" w:firstLine="567"/>
        <w:outlineLvl w:val="2"/>
        <w:rPr>
          <w:rFonts w:cs="Arial"/>
          <w:b/>
          <w:bCs/>
        </w:rPr>
        <w:sectPr w:rsidR="006764D5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071741A5" w14:textId="3FE417D2" w:rsidR="0050338C" w:rsidRPr="00E62C3B" w:rsidRDefault="00D953ED" w:rsidP="0050338C">
      <w:pPr>
        <w:pStyle w:val="Ttulo3"/>
        <w:ind w:firstLine="567"/>
        <w:rPr>
          <w:rFonts w:cs="Arial"/>
        </w:rPr>
      </w:pPr>
      <w:bookmarkStart w:id="160" w:name="_Toc215588616"/>
      <w:r>
        <w:rPr>
          <w:rFonts w:cs="Arial"/>
        </w:rPr>
        <w:lastRenderedPageBreak/>
        <w:t>15</w:t>
      </w:r>
      <w:r w:rsidR="0050338C" w:rsidRPr="00E62C3B">
        <w:rPr>
          <w:rFonts w:cs="Arial"/>
        </w:rPr>
        <w:t>.</w:t>
      </w:r>
      <w:r w:rsidR="0050338C">
        <w:rPr>
          <w:rFonts w:cs="Arial"/>
        </w:rPr>
        <w:t>2</w:t>
      </w:r>
      <w:r w:rsidR="0050338C" w:rsidRPr="00E62C3B">
        <w:rPr>
          <w:rFonts w:cs="Arial"/>
        </w:rPr>
        <w:t>.</w:t>
      </w:r>
      <w:r w:rsidR="0050338C">
        <w:rPr>
          <w:rFonts w:cs="Arial"/>
        </w:rPr>
        <w:t>2 Login</w:t>
      </w:r>
      <w:bookmarkEnd w:id="160"/>
    </w:p>
    <w:p w14:paraId="2E37E7A0" w14:textId="77777777" w:rsidR="00607FC1" w:rsidRPr="00607FC1" w:rsidRDefault="00607FC1" w:rsidP="00607FC1">
      <w:pPr>
        <w:ind w:firstLine="0"/>
      </w:pPr>
    </w:p>
    <w:p w14:paraId="1EC04943" w14:textId="032CF8F1" w:rsidR="00C81C48" w:rsidRPr="00C81C48" w:rsidRDefault="00C81C48" w:rsidP="00C81C48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1" w:name="_Toc215586086"/>
      <w:r w:rsidRPr="00C81C48">
        <w:rPr>
          <w:i w:val="0"/>
          <w:color w:val="auto"/>
          <w:sz w:val="20"/>
        </w:rPr>
        <w:t xml:space="preserve">Figura </w:t>
      </w:r>
      <w:r w:rsidR="00423A0C">
        <w:rPr>
          <w:i w:val="0"/>
          <w:color w:val="auto"/>
          <w:sz w:val="20"/>
        </w:rPr>
        <w:fldChar w:fldCharType="begin"/>
      </w:r>
      <w:r w:rsidR="00423A0C">
        <w:rPr>
          <w:i w:val="0"/>
          <w:color w:val="auto"/>
          <w:sz w:val="20"/>
        </w:rPr>
        <w:instrText xml:space="preserve"> SEQ Figura \* ARABIC </w:instrText>
      </w:r>
      <w:r w:rsid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25</w:t>
      </w:r>
      <w:r w:rsidR="00423A0C"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- Manual do Aplicativo (Login)</w:t>
      </w:r>
      <w:bookmarkEnd w:id="161"/>
    </w:p>
    <w:p w14:paraId="65E2C409" w14:textId="3493606B" w:rsidR="00607FC1" w:rsidRDefault="00607FC1" w:rsidP="00607FC1">
      <w:pPr>
        <w:ind w:firstLine="0"/>
        <w:jc w:val="center"/>
      </w:pPr>
      <w:r>
        <w:rPr>
          <w:noProof/>
        </w:rPr>
        <w:drawing>
          <wp:inline distT="0" distB="0" distL="0" distR="0" wp14:anchorId="532768A6" wp14:editId="71378CC6">
            <wp:extent cx="1621128" cy="3600000"/>
            <wp:effectExtent l="0" t="0" r="0" b="63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_20251124_234344_Zenno Finanas.jpg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AC9C" w14:textId="7F1E80CD" w:rsidR="00607FC1" w:rsidRPr="00C81C48" w:rsidRDefault="00C81C48" w:rsidP="00C81C48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4CF46CD" w14:textId="77777777" w:rsidR="00C81C48" w:rsidRPr="006764D5" w:rsidRDefault="00C81C48" w:rsidP="00607FC1"/>
    <w:p w14:paraId="1415BA56" w14:textId="5018E2BB" w:rsidR="006764D5" w:rsidRDefault="006764D5" w:rsidP="006764D5">
      <w:r>
        <w:t>A tela “Entrar” é responsável por permitir o acesso à sua conta no aplicativo. Para iniciar a sessão, informe o e-mail e a senha criados anteriormente durante o processo de cadastro. Após preencher os campos corretamente, o sistema libera todas as funcionalidades vinculadas ao seu perfil, garantindo uma navegação segura e adaptada ao usuário.</w:t>
      </w:r>
    </w:p>
    <w:p w14:paraId="52FB609B" w14:textId="1B06C19C" w:rsidR="006764D5" w:rsidRDefault="006764D5" w:rsidP="00607FC1">
      <w:r>
        <w:t>Além disso, essa página oferece duas opções de apoio: “Esqueceu a senha?”, para recuperação de acesso caso você não se lembre das credenciais, e “Não possui uma conta? Cadastre-se”, que direciona novos usuários à etapa de criação de conta.</w:t>
      </w:r>
    </w:p>
    <w:p w14:paraId="7D855C87" w14:textId="77777777" w:rsidR="0023640A" w:rsidRDefault="0023640A" w:rsidP="0023640A">
      <w:pPr>
        <w:pStyle w:val="Ttulo3"/>
        <w:rPr>
          <w:rFonts w:cs="Arial"/>
        </w:rPr>
        <w:sectPr w:rsidR="0023640A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0D996F9" w14:textId="442116EA" w:rsidR="0023640A" w:rsidRPr="00423A0C" w:rsidRDefault="0023640A" w:rsidP="00423A0C">
      <w:pPr>
        <w:pStyle w:val="Ttulo3"/>
        <w:rPr>
          <w:rFonts w:cs="Arial"/>
        </w:rPr>
      </w:pPr>
      <w:bookmarkStart w:id="162" w:name="_Toc215588617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 w:rsidR="00F45FAC">
        <w:rPr>
          <w:rFonts w:cs="Arial"/>
        </w:rPr>
        <w:t>3</w:t>
      </w:r>
      <w:r w:rsidRPr="00E62C3B">
        <w:rPr>
          <w:rFonts w:cs="Arial"/>
        </w:rPr>
        <w:t xml:space="preserve"> </w:t>
      </w:r>
      <w:r>
        <w:rPr>
          <w:rFonts w:cs="Arial"/>
        </w:rPr>
        <w:t>Esqueceu a Senha</w:t>
      </w:r>
      <w:bookmarkEnd w:id="162"/>
    </w:p>
    <w:p w14:paraId="1D764F54" w14:textId="77777777" w:rsidR="00423A0C" w:rsidRDefault="00423A0C" w:rsidP="0023640A">
      <w:pPr>
        <w:ind w:firstLine="0"/>
      </w:pPr>
    </w:p>
    <w:p w14:paraId="3FD6FEBD" w14:textId="54AD687E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3" w:name="_Toc215586087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26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1)</w:t>
      </w:r>
      <w:bookmarkEnd w:id="163"/>
    </w:p>
    <w:p w14:paraId="63B5BCAA" w14:textId="093BE2D6" w:rsidR="00423A0C" w:rsidRPr="00423A0C" w:rsidRDefault="00423A0C" w:rsidP="00423A0C">
      <w:pPr>
        <w:ind w:firstLine="0"/>
        <w:jc w:val="center"/>
      </w:pPr>
      <w:r>
        <w:rPr>
          <w:noProof/>
        </w:rPr>
        <w:drawing>
          <wp:inline distT="0" distB="0" distL="0" distR="0" wp14:anchorId="5979E044" wp14:editId="560100CB">
            <wp:extent cx="1701921" cy="3600000"/>
            <wp:effectExtent l="0" t="0" r="0" b="63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sq_senha.png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92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FC88" w14:textId="4944282F" w:rsidR="00423A0C" w:rsidRPr="00423A0C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ED7B0AA" w14:textId="0FC4D9F4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4" w:name="_Toc215586088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27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2)</w:t>
      </w:r>
      <w:bookmarkEnd w:id="164"/>
    </w:p>
    <w:p w14:paraId="18C4648B" w14:textId="14084D4C" w:rsidR="00423A0C" w:rsidRPr="00423A0C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 wp14:anchorId="4832A809" wp14:editId="758044EF">
            <wp:extent cx="1701905" cy="3600000"/>
            <wp:effectExtent l="0" t="0" r="0" b="63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3640A">
        <w:br w:type="textWrapping" w:clear="all"/>
      </w: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4F405E9" w14:textId="77777777" w:rsidR="00423A0C" w:rsidRDefault="00423A0C" w:rsidP="00423A0C">
      <w:pPr>
        <w:ind w:firstLine="0"/>
        <w:rPr>
          <w:noProof/>
        </w:rPr>
      </w:pPr>
    </w:p>
    <w:p w14:paraId="5A5DEBE8" w14:textId="7A435049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5" w:name="_Toc215586089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28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3)</w:t>
      </w:r>
      <w:bookmarkEnd w:id="165"/>
    </w:p>
    <w:p w14:paraId="0464BCF8" w14:textId="6C707015" w:rsidR="0023640A" w:rsidRDefault="00423A0C" w:rsidP="00423A0C">
      <w:pPr>
        <w:ind w:firstLine="0"/>
        <w:jc w:val="center"/>
      </w:pPr>
      <w:r>
        <w:rPr>
          <w:noProof/>
        </w:rPr>
        <w:drawing>
          <wp:inline distT="0" distB="0" distL="0" distR="0" wp14:anchorId="0B2A52E2" wp14:editId="30C2A0E5">
            <wp:extent cx="1701905" cy="3600000"/>
            <wp:effectExtent l="0" t="0" r="0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8C439" w14:textId="5552C542" w:rsidR="00423A0C" w:rsidRDefault="00423A0C" w:rsidP="00423A0C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369311C" w14:textId="77777777" w:rsidR="00423A0C" w:rsidRPr="00E62C3B" w:rsidRDefault="00423A0C" w:rsidP="00423A0C">
      <w:pPr>
        <w:ind w:firstLine="0"/>
        <w:jc w:val="center"/>
      </w:pPr>
    </w:p>
    <w:p w14:paraId="4254E3C1" w14:textId="42A321AB" w:rsidR="0023640A" w:rsidRDefault="0023640A" w:rsidP="00423A0C">
      <w:r w:rsidRPr="0023640A">
        <w:t xml:space="preserve">Na </w:t>
      </w:r>
      <w:r w:rsidR="00423A0C">
        <w:t>figura</w:t>
      </w:r>
      <w:r w:rsidRPr="0023640A">
        <w:t xml:space="preserve"> </w:t>
      </w:r>
      <w:r w:rsidR="00423A0C">
        <w:t>27</w:t>
      </w:r>
      <w:r w:rsidRPr="0023640A">
        <w:t>, temos a tela onde o usuário inicia o processo de recuperação de senha. Ela permite que o usuário digite o e-mail cadastrado e, ao clicar no botão, o sistema verifica se esse e-mail existe no banco de dados. Caso o campo esteja vazio, a tela exibe uma mensagem de alerta pedindo para inserir um e-mail. Se o e-mail existir, o aplicativo segue para a próxima etapa do fluxo, enviando o código de verificação correspondente.</w:t>
      </w:r>
    </w:p>
    <w:p w14:paraId="2E52761C" w14:textId="5892EDD2" w:rsidR="0023640A" w:rsidRDefault="00423A0C" w:rsidP="00423A0C">
      <w:r>
        <w:t>Na figura 28</w:t>
      </w:r>
      <w:r w:rsidR="0023640A" w:rsidRPr="0023640A">
        <w:t xml:space="preserve"> mostra a tela onde o usuário recebe e insere o código enviado por e-mail. Essa etapa valida se o código está correto</w:t>
      </w:r>
      <w:r>
        <w:t xml:space="preserve"> </w:t>
      </w:r>
      <w:r w:rsidR="0023640A" w:rsidRPr="0023640A">
        <w:t>para recuperação de senha. A tela também apresenta uma mensagem personalizada informando que o código foi enviado. Ao digitar o código corretamente, o usuário é encaminhado</w:t>
      </w:r>
      <w:r w:rsidR="00A344FD">
        <w:t xml:space="preserve"> </w:t>
      </w:r>
      <w:r w:rsidR="0023640A" w:rsidRPr="0023640A">
        <w:t>para redefinir a senha</w:t>
      </w:r>
      <w:r w:rsidR="00A344FD">
        <w:t xml:space="preserve">. </w:t>
      </w:r>
      <w:r w:rsidR="0023640A" w:rsidRPr="0023640A">
        <w:t>Se o código estiver errado ou inválido, uma mensagem de erro é exibida.</w:t>
      </w:r>
    </w:p>
    <w:p w14:paraId="6F545C28" w14:textId="359E5364" w:rsidR="00423A0C" w:rsidRDefault="0023640A" w:rsidP="00423A0C">
      <w:r w:rsidRPr="0023640A">
        <w:t xml:space="preserve">Na </w:t>
      </w:r>
      <w:r w:rsidR="00423A0C">
        <w:t>figura 29</w:t>
      </w:r>
      <w:r w:rsidRPr="0023640A">
        <w:t xml:space="preserve">, encontramos a tela usada para criar uma nova senha após a validação do código. O usuário deve inserir a nova senha duas vezes. O app verifica campos vazios, igualdade entre as senhas e se o tamanho mínimo foi atingido. Quando tudo está correto, a nova senha é enviada ao banco de dados, atualizando o </w:t>
      </w:r>
      <w:r w:rsidRPr="0023640A">
        <w:lastRenderedPageBreak/>
        <w:t>cadastro do usuário. Caso haja qualquer falha nas validações, a tela exibe mensagens claras informando o problema antes de permitir a conclusão</w:t>
      </w:r>
      <w:r w:rsidR="00423A0C">
        <w:t>.</w:t>
      </w:r>
    </w:p>
    <w:p w14:paraId="0C920F20" w14:textId="77777777" w:rsidR="00423A0C" w:rsidRDefault="00423A0C" w:rsidP="00423A0C">
      <w:pPr>
        <w:ind w:firstLine="567"/>
        <w:rPr>
          <w:rFonts w:cs="Arial"/>
          <w:b/>
          <w:bCs/>
        </w:rPr>
      </w:pPr>
    </w:p>
    <w:p w14:paraId="4F1F4B32" w14:textId="77777777" w:rsidR="00867041" w:rsidRDefault="00867041" w:rsidP="0050338C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8AF13DA" w14:textId="6C5BCC15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66" w:name="_Toc215588618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4 Criar Conta</w:t>
      </w:r>
      <w:bookmarkEnd w:id="166"/>
    </w:p>
    <w:p w14:paraId="73682228" w14:textId="77777777" w:rsidR="00423A0C" w:rsidRDefault="00423A0C" w:rsidP="00423A0C">
      <w:pPr>
        <w:ind w:firstLine="0"/>
      </w:pPr>
    </w:p>
    <w:p w14:paraId="169A5B81" w14:textId="565D0109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7" w:name="_Toc215586090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29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(Criar Conta)</w:t>
      </w:r>
      <w:bookmarkEnd w:id="167"/>
    </w:p>
    <w:p w14:paraId="1E131C75" w14:textId="48758B5C" w:rsidR="00423A0C" w:rsidRDefault="00296D8B" w:rsidP="00423A0C">
      <w:pPr>
        <w:ind w:firstLine="0"/>
        <w:jc w:val="center"/>
      </w:pPr>
      <w:r>
        <w:rPr>
          <w:noProof/>
        </w:rPr>
        <w:drawing>
          <wp:inline distT="0" distB="0" distL="0" distR="0" wp14:anchorId="6FCC38AA" wp14:editId="51D9731F">
            <wp:extent cx="1702352" cy="3600000"/>
            <wp:effectExtent l="0" t="0" r="0" b="63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77FA8" w14:textId="66F31935" w:rsidR="00423A0C" w:rsidRPr="00C81C48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2930FE" w14:textId="77777777" w:rsidR="00423A0C" w:rsidRPr="00E62C3B" w:rsidRDefault="00423A0C" w:rsidP="00423A0C"/>
    <w:p w14:paraId="51914661" w14:textId="222930E7" w:rsidR="00423A0C" w:rsidRDefault="00296D8B" w:rsidP="00296D8B">
      <w:r w:rsidRPr="00296D8B">
        <w:t>Nesta etapa, o usuário encontra duas opções principais. A primeira permite iniciar o processo de criação de uma nova conta utilizando um endereço de e-mail. Ao selecionar essa opção, ele é encaminhado para a próxima tela, onde poderá inserir seus dados de cadastro. A segunda opção é destinada a quem já possui uma conta: ao tocar no texto de acesso, o usuário retorna diretamente para a área de login. Dessa forma, esta tela funciona como um ponto de decisão, guiando tanto novos usuários quanto aqueles que já utilizam o aplicativo.</w:t>
      </w:r>
    </w:p>
    <w:p w14:paraId="2ACE6584" w14:textId="2145DD7E" w:rsidR="00296D8B" w:rsidRDefault="00296D8B" w:rsidP="00296D8B">
      <w:pPr>
        <w:ind w:firstLine="567"/>
        <w:rPr>
          <w:rFonts w:cs="Arial"/>
          <w:b/>
          <w:bCs/>
        </w:rPr>
      </w:pPr>
    </w:p>
    <w:p w14:paraId="104F00DF" w14:textId="77777777" w:rsidR="00296D8B" w:rsidRDefault="00296D8B" w:rsidP="00296D8B">
      <w:pPr>
        <w:ind w:firstLine="567"/>
        <w:rPr>
          <w:rFonts w:cs="Arial"/>
          <w:b/>
          <w:bCs/>
        </w:rPr>
      </w:pPr>
    </w:p>
    <w:p w14:paraId="27C7B823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1187AAD" w14:textId="2BC85148" w:rsidR="005E5CFD" w:rsidRPr="00E62C3B" w:rsidRDefault="00D953ED" w:rsidP="005E5CFD">
      <w:pPr>
        <w:pStyle w:val="Ttulo3"/>
        <w:ind w:firstLine="567"/>
        <w:rPr>
          <w:rFonts w:cs="Arial"/>
        </w:rPr>
      </w:pPr>
      <w:bookmarkStart w:id="168" w:name="_Toc215588619"/>
      <w:r>
        <w:rPr>
          <w:rFonts w:cs="Arial"/>
        </w:rPr>
        <w:lastRenderedPageBreak/>
        <w:t>15</w:t>
      </w:r>
      <w:r w:rsidR="005E5CFD" w:rsidRPr="00E62C3B">
        <w:rPr>
          <w:rFonts w:cs="Arial"/>
        </w:rPr>
        <w:t>.</w:t>
      </w:r>
      <w:r w:rsidR="005E5CFD">
        <w:rPr>
          <w:rFonts w:cs="Arial"/>
        </w:rPr>
        <w:t>2</w:t>
      </w:r>
      <w:r w:rsidR="005E5CFD" w:rsidRPr="00E62C3B">
        <w:rPr>
          <w:rFonts w:cs="Arial"/>
        </w:rPr>
        <w:t>.</w:t>
      </w:r>
      <w:r w:rsidR="005E5CFD">
        <w:rPr>
          <w:rFonts w:cs="Arial"/>
        </w:rPr>
        <w:t>5 Cadastre-se</w:t>
      </w:r>
      <w:bookmarkEnd w:id="168"/>
    </w:p>
    <w:p w14:paraId="21683703" w14:textId="77777777" w:rsidR="00296D8B" w:rsidRDefault="00296D8B" w:rsidP="00296D8B">
      <w:pPr>
        <w:ind w:firstLine="0"/>
      </w:pPr>
    </w:p>
    <w:p w14:paraId="16722AF7" w14:textId="51B35162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9" w:name="_Toc215586091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30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(Cadastre-se)</w:t>
      </w:r>
      <w:bookmarkEnd w:id="169"/>
    </w:p>
    <w:p w14:paraId="19F826F3" w14:textId="77777777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5EDBC87D" wp14:editId="4750DD15">
            <wp:extent cx="1621128" cy="3600000"/>
            <wp:effectExtent l="0" t="0" r="0" b="63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creenshot_20251124_234442_Zenno Finanas.jpg"/>
                    <pic:cNvPicPr/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FBA3" w14:textId="00E7FE4B" w:rsidR="00296D8B" w:rsidRPr="00C81C48" w:rsidRDefault="00296D8B" w:rsidP="00296D8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A94815E" w14:textId="77777777" w:rsidR="00296D8B" w:rsidRPr="00E62C3B" w:rsidRDefault="00296D8B" w:rsidP="00296D8B"/>
    <w:p w14:paraId="6E33D53A" w14:textId="77777777" w:rsidR="00296D8B" w:rsidRDefault="00296D8B" w:rsidP="00296D8B">
      <w:r>
        <w:t>A tela “Cadastrar-se” é responsável pela criação de uma nova conta no aplicativo. Nessa etapa, você deve preencher os campos solicitados, como nome de usuário, e-mail e senha. Essas informações serão utilizadas para configurar o seu perfil, garantindo uma experiência personalizada e mantendo a segurança do acesso.</w:t>
      </w:r>
    </w:p>
    <w:p w14:paraId="5588095B" w14:textId="77777777" w:rsidR="00296D8B" w:rsidRDefault="00296D8B" w:rsidP="00296D8B">
      <w:r>
        <w:t>Após inserir corretamente todos os dados obrigatórios, basta confirmar o cadastro para finalizar o processo e liberar o uso completo das funcionalidades oferecidas pela plataforma.</w:t>
      </w:r>
    </w:p>
    <w:p w14:paraId="605538A2" w14:textId="77777777" w:rsidR="00296D8B" w:rsidRDefault="00296D8B" w:rsidP="00296D8B"/>
    <w:p w14:paraId="53B74AE5" w14:textId="2681336B" w:rsidR="00423A0C" w:rsidRDefault="00423A0C" w:rsidP="00423A0C"/>
    <w:p w14:paraId="459E4D2A" w14:textId="65030E0F" w:rsidR="00296D8B" w:rsidRDefault="00296D8B" w:rsidP="00423A0C"/>
    <w:p w14:paraId="413F526E" w14:textId="354A1EE7" w:rsidR="00296D8B" w:rsidRDefault="00296D8B" w:rsidP="00423A0C"/>
    <w:p w14:paraId="77904EB1" w14:textId="7627E724" w:rsidR="00296D8B" w:rsidRDefault="00296D8B" w:rsidP="00423A0C"/>
    <w:p w14:paraId="562A18BF" w14:textId="77777777" w:rsidR="00296D8B" w:rsidRDefault="00296D8B" w:rsidP="005E5CFD">
      <w:pPr>
        <w:ind w:firstLine="0"/>
      </w:pPr>
    </w:p>
    <w:p w14:paraId="14E6E08A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3548692" w14:textId="275517B8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0" w:name="_Toc215588620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6 Verificar E-mail</w:t>
      </w:r>
      <w:bookmarkEnd w:id="170"/>
    </w:p>
    <w:p w14:paraId="6DF19511" w14:textId="77777777" w:rsidR="00423A0C" w:rsidRDefault="00423A0C" w:rsidP="00423A0C">
      <w:pPr>
        <w:ind w:firstLine="0"/>
      </w:pPr>
    </w:p>
    <w:p w14:paraId="5C44727B" w14:textId="0DDCDD7F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1" w:name="_Toc215586092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31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(Verificar E-mail)</w:t>
      </w:r>
      <w:bookmarkEnd w:id="171"/>
    </w:p>
    <w:p w14:paraId="16779C94" w14:textId="2AB0A36C" w:rsidR="00423A0C" w:rsidRDefault="00296D8B" w:rsidP="00423A0C">
      <w:pPr>
        <w:ind w:firstLine="0"/>
        <w:jc w:val="center"/>
      </w:pPr>
      <w:r>
        <w:rPr>
          <w:noProof/>
        </w:rPr>
        <w:drawing>
          <wp:inline distT="0" distB="0" distL="0" distR="0" wp14:anchorId="63E0DB89" wp14:editId="31121909">
            <wp:extent cx="1702351" cy="3600000"/>
            <wp:effectExtent l="0" t="0" r="0" b="63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945D" w14:textId="01353138" w:rsidR="00423A0C" w:rsidRPr="00C81C48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B4E68E8" w14:textId="77777777" w:rsidR="00423A0C" w:rsidRPr="00E62C3B" w:rsidRDefault="00423A0C" w:rsidP="00423A0C"/>
    <w:p w14:paraId="3E939847" w14:textId="423280BA" w:rsidR="00423A0C" w:rsidRDefault="00296D8B" w:rsidP="00423A0C">
      <w:r w:rsidRPr="00296D8B">
        <w:t>Após finalizar o cadastro, o usuário é direcionado para a etapa de validação. Nessa fase, o sistema envia automaticamente um código para o e-mail informado durante o registro. O usuário deve acessar sua caixa de entrada, copiar o código recebido e digitá-lo na tela indicada no aplicativo. Somente após essa confirmação o acesso à conta é liberado, garantindo mais segurança e autenticidade no processo de criação do usuário.</w:t>
      </w:r>
      <w:r>
        <w:t xml:space="preserve"> </w:t>
      </w:r>
    </w:p>
    <w:p w14:paraId="0047E3C3" w14:textId="60F95F6B" w:rsidR="00660456" w:rsidRDefault="00660456" w:rsidP="00423A0C"/>
    <w:p w14:paraId="59CE72D3" w14:textId="6017E08B" w:rsidR="00660456" w:rsidRDefault="00660456" w:rsidP="00423A0C"/>
    <w:p w14:paraId="0F0E10D0" w14:textId="29A7A6A6" w:rsidR="00660456" w:rsidRDefault="00660456" w:rsidP="00423A0C"/>
    <w:p w14:paraId="1FB0F2CB" w14:textId="625F09F8" w:rsidR="00660456" w:rsidRDefault="00660456" w:rsidP="00423A0C"/>
    <w:p w14:paraId="730E6015" w14:textId="0989028A" w:rsidR="00660456" w:rsidRDefault="00660456" w:rsidP="00423A0C"/>
    <w:p w14:paraId="683313D0" w14:textId="77777777" w:rsidR="00660456" w:rsidRDefault="00660456" w:rsidP="00423A0C"/>
    <w:p w14:paraId="692D79E0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7FFC4E1" w14:textId="542167D5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2" w:name="_Toc215588621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7 Tela Home</w:t>
      </w:r>
      <w:bookmarkEnd w:id="172"/>
    </w:p>
    <w:p w14:paraId="24D67D7E" w14:textId="77777777" w:rsidR="00296D8B" w:rsidRDefault="00296D8B" w:rsidP="00296D8B">
      <w:pPr>
        <w:ind w:firstLine="0"/>
        <w:rPr>
          <w:noProof/>
        </w:rPr>
      </w:pPr>
    </w:p>
    <w:p w14:paraId="7099A422" w14:textId="3A53D6C4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3" w:name="_Toc215586093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32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(Home 1)</w:t>
      </w:r>
      <w:bookmarkEnd w:id="173"/>
    </w:p>
    <w:p w14:paraId="28D7DB54" w14:textId="72E2470B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74A2629E" wp14:editId="468D377E">
            <wp:extent cx="1702351" cy="3600000"/>
            <wp:effectExtent l="0" t="0" r="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CF0FF" w14:textId="580DF688" w:rsidR="00F45FAC" w:rsidRPr="00867041" w:rsidRDefault="00F45FAC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088C402" w14:textId="7F066234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4" w:name="_Toc215586094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33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(Home 2)</w:t>
      </w:r>
      <w:bookmarkEnd w:id="174"/>
    </w:p>
    <w:p w14:paraId="6DCC6A74" w14:textId="47FB0D4E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2065D737" wp14:editId="21762D4C">
            <wp:extent cx="1702352" cy="3600000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95A08" w14:textId="6483E942" w:rsidR="00F45FAC" w:rsidRPr="00C81C48" w:rsidRDefault="00F45FAC" w:rsidP="00F45FA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53A382A" w14:textId="77777777" w:rsidR="00F45FAC" w:rsidRPr="009A4D06" w:rsidRDefault="00F45FAC" w:rsidP="00296D8B">
      <w:pPr>
        <w:ind w:firstLine="0"/>
        <w:jc w:val="center"/>
      </w:pPr>
    </w:p>
    <w:p w14:paraId="7753DE61" w14:textId="77777777" w:rsidR="00273CA8" w:rsidRDefault="00273CA8" w:rsidP="00273CA8">
      <w:r>
        <w:t xml:space="preserve">A tela inicial exibe o saldo atual do usuário, além do total de receitas e despesas. Também permite alternar entre exibir ou ocultar os valores financeiros, garantindo privacidade. Os dados são atualizados automaticamente a partir do </w:t>
      </w:r>
      <w:proofErr w:type="spellStart"/>
      <w:r>
        <w:t>Supabase</w:t>
      </w:r>
      <w:proofErr w:type="spellEnd"/>
      <w:r>
        <w:t>, considerando as receitas e despesas registradas.</w:t>
      </w:r>
    </w:p>
    <w:p w14:paraId="6787270C" w14:textId="77777777" w:rsidR="00273CA8" w:rsidRDefault="00273CA8" w:rsidP="00273CA8"/>
    <w:p w14:paraId="36B563C4" w14:textId="67C130A4" w:rsidR="00F45FAC" w:rsidRPr="00273CA8" w:rsidRDefault="00273CA8" w:rsidP="00F45FAC">
      <w:pPr>
        <w:rPr>
          <w:b/>
        </w:rPr>
      </w:pPr>
      <w:r w:rsidRPr="00273CA8">
        <w:rPr>
          <w:b/>
        </w:rPr>
        <w:t>Receitas Recentes</w:t>
      </w:r>
    </w:p>
    <w:p w14:paraId="5BE7C3FD" w14:textId="77777777" w:rsidR="00273CA8" w:rsidRDefault="00273CA8" w:rsidP="00273CA8">
      <w:r>
        <w:t>O app busca as receitas cadastradas nos últimos 15 dias, ordena pela transação mais recente e exibe apenas os 5 últimos lançamentos. Esses itens aparecem em uma lista na tela inicial, permitindo ao usuário visualizar rapidamente suas entradas mais recentes.</w:t>
      </w:r>
    </w:p>
    <w:p w14:paraId="655697D3" w14:textId="77777777" w:rsidR="00273CA8" w:rsidRDefault="00273CA8" w:rsidP="00273CA8"/>
    <w:p w14:paraId="0E874697" w14:textId="7973E6A1" w:rsidR="00F45FAC" w:rsidRPr="00273CA8" w:rsidRDefault="00273CA8" w:rsidP="00F45FAC">
      <w:pPr>
        <w:rPr>
          <w:b/>
        </w:rPr>
      </w:pPr>
      <w:r w:rsidRPr="00273CA8">
        <w:rPr>
          <w:b/>
        </w:rPr>
        <w:t>Adicionar Receita ou Despesa</w:t>
      </w:r>
    </w:p>
    <w:p w14:paraId="05640972" w14:textId="77777777" w:rsidR="00273CA8" w:rsidRDefault="00273CA8" w:rsidP="00273CA8">
      <w:r>
        <w:t>O usuário pode cadastrar novas receitas e despesas através de pop-ups dedicados, que incluem nome, valor, categoria e data (com validação automática). As categorias são carregadas do banco e vinculadas ao usuário. Após o registro, o saldo total é recalculado.</w:t>
      </w:r>
    </w:p>
    <w:p w14:paraId="69CB160E" w14:textId="77777777" w:rsidR="00273CA8" w:rsidRDefault="00273CA8" w:rsidP="00273CA8"/>
    <w:p w14:paraId="30D3A7B3" w14:textId="6E63B3A2" w:rsidR="00F45FAC" w:rsidRPr="00273CA8" w:rsidRDefault="00273CA8" w:rsidP="00F45FAC">
      <w:pPr>
        <w:rPr>
          <w:b/>
        </w:rPr>
      </w:pPr>
      <w:r w:rsidRPr="00273CA8">
        <w:rPr>
          <w:b/>
        </w:rPr>
        <w:t>Gerenciamento de Interface</w:t>
      </w:r>
    </w:p>
    <w:p w14:paraId="44A71F3C" w14:textId="72521EAE" w:rsidR="00423A0C" w:rsidRDefault="00273CA8" w:rsidP="00273CA8">
      <w:r>
        <w:t>A tela inicial possui atalhos para análise financeira, metas e perfil do usuário. O código também gerencia</w:t>
      </w:r>
      <w:r w:rsidR="00660456">
        <w:t xml:space="preserve"> </w:t>
      </w:r>
      <w:r>
        <w:t>exibição de foto, validação automática de datas digitadas e comportamento da lista de extrato.</w:t>
      </w:r>
    </w:p>
    <w:p w14:paraId="5A6610BE" w14:textId="7D319BEC" w:rsidR="00423A0C" w:rsidRDefault="00423A0C" w:rsidP="00423A0C"/>
    <w:p w14:paraId="48E3CA4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9F8A8A4" w14:textId="334B3E71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5" w:name="_Toc215588622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8 Tela Meu Perfil</w:t>
      </w:r>
      <w:bookmarkEnd w:id="175"/>
    </w:p>
    <w:p w14:paraId="1A49B5A8" w14:textId="2DB47144" w:rsidR="00F45FAC" w:rsidRPr="009A4D06" w:rsidRDefault="00F45FAC" w:rsidP="00F45FAC">
      <w:pPr>
        <w:ind w:firstLine="0"/>
      </w:pPr>
    </w:p>
    <w:p w14:paraId="4EDE1520" w14:textId="7C10E15A" w:rsidR="00273CA8" w:rsidRDefault="00273CA8" w:rsidP="00273CA8">
      <w:r w:rsidRPr="009A4D06">
        <w:t>Ao abrir a opção “</w:t>
      </w:r>
      <w:r>
        <w:t>Meu Perfil</w:t>
      </w:r>
      <w:r w:rsidRPr="009A4D06">
        <w:t xml:space="preserve">”, você será direcionado a uma página que reúne todas as informações principais da sua conta. Nela, é possível visualizar sua foto de perfil, além do e-mail e do número de telefone cadastrados. A mesma tela também concentra as opções de gerenciamento e configuração do aplicativo, incluindo acesso para editar informações do perfil, visualizar notificações, entrar na área de ajuda e suporte, consultar detalhes sobre o app, verificar os termos e políticas e, por fim, realizar o </w:t>
      </w:r>
      <w:proofErr w:type="spellStart"/>
      <w:r w:rsidRPr="009A4D06">
        <w:t>logout</w:t>
      </w:r>
      <w:proofErr w:type="spellEnd"/>
      <w:r w:rsidRPr="009A4D06">
        <w:t xml:space="preserve"> da conta. Essa organização permite que todas as funções essenciais fiquem acessíveis em um único lugar, facilitando a navegação</w:t>
      </w:r>
      <w:r w:rsidR="00F45FAC">
        <w:t>.</w:t>
      </w:r>
    </w:p>
    <w:p w14:paraId="2EA22957" w14:textId="1E18BAF6" w:rsidR="00660456" w:rsidRDefault="00660456" w:rsidP="00273CA8"/>
    <w:p w14:paraId="3CF54A1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6F9C2E5" w14:textId="7636CABD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6" w:name="_Toc215588623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9 Tela Editar Perfil</w:t>
      </w:r>
      <w:bookmarkEnd w:id="176"/>
    </w:p>
    <w:p w14:paraId="058FD155" w14:textId="77777777" w:rsidR="00660456" w:rsidRPr="009A4D06" w:rsidRDefault="00660456" w:rsidP="00660456">
      <w:pPr>
        <w:ind w:firstLine="0"/>
      </w:pPr>
    </w:p>
    <w:p w14:paraId="6118FE6D" w14:textId="66D8FB52" w:rsidR="00F12995" w:rsidRDefault="00F12995" w:rsidP="00F12995">
      <w:r>
        <w:t>A tela de edição de perfil é o espaço onde você mantém seus dados sempre atualizados dentro do aplicativo. Ao acessar essa página, suas informações já aparecem preenchidas automaticamente para facilitar a conferência.</w:t>
      </w:r>
    </w:p>
    <w:p w14:paraId="35C9265E" w14:textId="16E58DA4" w:rsidR="00660456" w:rsidRDefault="00F12995" w:rsidP="00F12995">
      <w:r>
        <w:t>Se precisar fazer mudanças, basta editar os campos de nome, e-mail e número de celular conforme necessário. O aplicativo também oferece a opção “Trocar Foto”, que permite acessar a galeria do seu celular e escolher uma nova imagem para personalizar seu perfil. Após realizar os ajustes, selecione “Salvar Alterações” para que o sistema grave as novas informações e atualize seu cadastro imediatamente.</w:t>
      </w:r>
    </w:p>
    <w:p w14:paraId="79E61EBD" w14:textId="25D717CB" w:rsidR="00F45FAC" w:rsidRDefault="00F45FAC" w:rsidP="00273CA8"/>
    <w:p w14:paraId="47B88B9B" w14:textId="0DD09061" w:rsidR="00660456" w:rsidRDefault="00660456" w:rsidP="00273CA8"/>
    <w:p w14:paraId="153F8F44" w14:textId="4267D5C1" w:rsidR="00660456" w:rsidRDefault="00660456" w:rsidP="00273CA8"/>
    <w:p w14:paraId="248033D8" w14:textId="65519A11" w:rsidR="00660456" w:rsidRDefault="00660456" w:rsidP="00273CA8"/>
    <w:p w14:paraId="06906BA6" w14:textId="6D7E813D" w:rsidR="00660456" w:rsidRDefault="00660456" w:rsidP="00273CA8"/>
    <w:p w14:paraId="2930FB5F" w14:textId="572828E0" w:rsidR="00660456" w:rsidRDefault="00660456" w:rsidP="00273CA8"/>
    <w:p w14:paraId="3AB51083" w14:textId="4F474416" w:rsidR="00660456" w:rsidRDefault="00660456" w:rsidP="00273CA8"/>
    <w:p w14:paraId="7C0BD94E" w14:textId="6D9C72F4" w:rsidR="00660456" w:rsidRDefault="00660456" w:rsidP="00273CA8"/>
    <w:p w14:paraId="25F2F0F4" w14:textId="74129349" w:rsidR="00660456" w:rsidRDefault="00660456" w:rsidP="00273CA8"/>
    <w:p w14:paraId="07A93EC6" w14:textId="02D9F119" w:rsidR="00660456" w:rsidRDefault="00660456" w:rsidP="00273CA8"/>
    <w:p w14:paraId="58B70E69" w14:textId="77777777" w:rsidR="00660456" w:rsidRDefault="00660456" w:rsidP="005E5CFD">
      <w:pPr>
        <w:ind w:firstLine="0"/>
      </w:pPr>
    </w:p>
    <w:p w14:paraId="319929F9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DDF014A" w14:textId="12E2B24C" w:rsidR="005E5CFD" w:rsidRDefault="005E5CFD" w:rsidP="005E5CFD">
      <w:pPr>
        <w:pStyle w:val="Ttulo3"/>
        <w:ind w:firstLine="567"/>
        <w:rPr>
          <w:rFonts w:cs="Arial"/>
        </w:rPr>
      </w:pPr>
      <w:bookmarkStart w:id="177" w:name="_Toc215588624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10 Tela Notificações</w:t>
      </w:r>
      <w:bookmarkEnd w:id="177"/>
    </w:p>
    <w:p w14:paraId="05F03C80" w14:textId="77777777" w:rsidR="005E5CFD" w:rsidRPr="005E5CFD" w:rsidRDefault="005E5CFD" w:rsidP="005E5CFD"/>
    <w:p w14:paraId="5886DCC5" w14:textId="2FD2A18F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8" w:name="_Toc215586095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34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(Notificações)</w:t>
      </w:r>
      <w:bookmarkEnd w:id="178"/>
    </w:p>
    <w:p w14:paraId="019139D6" w14:textId="111DEB04" w:rsidR="00F45FAC" w:rsidRDefault="00F45FAC" w:rsidP="00F45FAC">
      <w:pPr>
        <w:ind w:firstLine="0"/>
        <w:jc w:val="center"/>
      </w:pPr>
      <w:r>
        <w:rPr>
          <w:noProof/>
        </w:rPr>
        <w:drawing>
          <wp:inline distT="0" distB="0" distL="0" distR="0" wp14:anchorId="3F00F500" wp14:editId="6A64EDE2">
            <wp:extent cx="1701531" cy="3600000"/>
            <wp:effectExtent l="0" t="0" r="0" b="63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9338F" w14:textId="7B219A6B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3CDC2DB" w14:textId="77777777" w:rsidR="003E094E" w:rsidRPr="009A4D06" w:rsidRDefault="003E094E" w:rsidP="00F45FAC">
      <w:pPr>
        <w:ind w:firstLine="0"/>
        <w:jc w:val="center"/>
      </w:pPr>
    </w:p>
    <w:p w14:paraId="365E6B9F" w14:textId="67881EB7" w:rsidR="00273CA8" w:rsidRDefault="00273CA8" w:rsidP="00273CA8">
      <w:r w:rsidRPr="00273CA8">
        <w:t>A tela de notificações permite que o usuário personalize como deseja receber avisos do aplicativo. Ao ser aberta, ela carrega as preferências já salvas no dispositivo e ajusta os switches conforme as escolhas anteriores. O usuário pode desativar todas as notificações de uma vez ou configurar individualmente o uso de sons e vibrações. Caso a opção “desativar todas” seja ativada, as configurações de som e vibração são automaticamente bloqueadas para evitar conflitos. Ao final, o botão de salvar registra todas as escolhas no dispositivo, garantindo que as preferências sejam mantidas mesmo após fechar o app.</w:t>
      </w:r>
    </w:p>
    <w:p w14:paraId="75C696F6" w14:textId="5E9A5965" w:rsidR="00273CA8" w:rsidRDefault="00273CA8" w:rsidP="00273CA8"/>
    <w:p w14:paraId="0AE57ED8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1B7D9FA" w14:textId="0765865D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9" w:name="_Toc215588625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11 Tela Ajuda e Suporte</w:t>
      </w:r>
      <w:bookmarkEnd w:id="179"/>
    </w:p>
    <w:p w14:paraId="529D2C83" w14:textId="77777777" w:rsidR="00F45FAC" w:rsidRPr="009A4D06" w:rsidRDefault="00F45FAC" w:rsidP="00F45FAC"/>
    <w:p w14:paraId="14F8D35B" w14:textId="6F2BFF8E" w:rsidR="00273CA8" w:rsidRDefault="00273CA8" w:rsidP="00273CA8">
      <w:r w:rsidRPr="00273CA8">
        <w:t xml:space="preserve">A tela de Suporte oferece uma forma rápida e direta de obter ajuda. Ao selecioná-la, o usuário é encaminhado para um formulário oficial no site do </w:t>
      </w:r>
      <w:proofErr w:type="spellStart"/>
      <w:r w:rsidRPr="00273CA8">
        <w:t>Zenno</w:t>
      </w:r>
      <w:proofErr w:type="spellEnd"/>
      <w:r w:rsidRPr="00273CA8">
        <w:t xml:space="preserve"> Finanças, onde pode enviar dúvidas, relatar problemas, solicitar orientações ou buscar auxílio sobre qualquer funcionalidade do aplicativo. Esse contato é feito online, garantindo que a equipe receba as informações de forma organizada e possa responder de maneira mais eficiente.</w:t>
      </w:r>
    </w:p>
    <w:p w14:paraId="05F7D4C3" w14:textId="77777777" w:rsidR="00273CA8" w:rsidRDefault="00273CA8" w:rsidP="00273CA8"/>
    <w:p w14:paraId="2A23C6E3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A7F87D0" w14:textId="254F60DE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0" w:name="_Toc215588626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12 Tela Sobre o App</w:t>
      </w:r>
      <w:bookmarkEnd w:id="180"/>
    </w:p>
    <w:p w14:paraId="25E5654C" w14:textId="77777777" w:rsidR="003E094E" w:rsidRDefault="003E094E" w:rsidP="003E094E"/>
    <w:p w14:paraId="690691C4" w14:textId="6774CD09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1" w:name="_Toc215586096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35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(Sobre o App)</w:t>
      </w:r>
      <w:bookmarkEnd w:id="181"/>
    </w:p>
    <w:p w14:paraId="7219E033" w14:textId="6C6BDCEA" w:rsidR="00F45FAC" w:rsidRDefault="00F45FAC" w:rsidP="00F45FAC">
      <w:pPr>
        <w:ind w:firstLine="0"/>
        <w:jc w:val="center"/>
      </w:pPr>
      <w:r>
        <w:rPr>
          <w:noProof/>
        </w:rPr>
        <w:drawing>
          <wp:inline distT="0" distB="0" distL="0" distR="0" wp14:anchorId="1C50263B" wp14:editId="1C4012BA">
            <wp:extent cx="1701531" cy="3600000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DE1C1" w14:textId="24B2A8E9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106E1B7" w14:textId="77777777" w:rsidR="003E094E" w:rsidRPr="009A4D06" w:rsidRDefault="003E094E" w:rsidP="00F45FAC">
      <w:pPr>
        <w:ind w:firstLine="0"/>
        <w:jc w:val="center"/>
      </w:pPr>
    </w:p>
    <w:p w14:paraId="4AC7D465" w14:textId="55DC02D7" w:rsidR="00273CA8" w:rsidRDefault="00273CA8" w:rsidP="00273CA8">
      <w:r w:rsidRPr="00273CA8">
        <w:t xml:space="preserve">A </w:t>
      </w:r>
      <w:proofErr w:type="gramStart"/>
      <w:r w:rsidRPr="00273CA8">
        <w:t>tela Sobre</w:t>
      </w:r>
      <w:proofErr w:type="gramEnd"/>
      <w:r w:rsidRPr="00273CA8">
        <w:t xml:space="preserve"> o App apresenta ao usuário as principais informações institucionais do </w:t>
      </w:r>
      <w:proofErr w:type="spellStart"/>
      <w:r w:rsidRPr="00273CA8">
        <w:t>Zenno</w:t>
      </w:r>
      <w:proofErr w:type="spellEnd"/>
      <w:r w:rsidRPr="00273CA8">
        <w:t xml:space="preserve"> Finanças. Nela são exibidos a versão atual do aplicativo e a data da última atualização, além de um resumo claro sobre o propósito da plataforma: ajudar na organização financeira de maneira simples, rápida e segura. Também são destacados os recursos essenciais oferecidos, como o registro de receitas e despesas, a definição de metas e o acompanhamento mensal da evolução financeira. A tela reforça que todos os dados ficam protegidos dentro do próprio banco de dados do aplicativo, sem qualquer compartilhamento externo. Ao final, há a identificação dos desenvolvedores responsáveis pelo projeto, reconhecendo a equipe que construiu o sistema.</w:t>
      </w:r>
    </w:p>
    <w:p w14:paraId="7465C6C6" w14:textId="7F877D81" w:rsidR="00273CA8" w:rsidRDefault="00273CA8" w:rsidP="00273CA8"/>
    <w:p w14:paraId="28F30289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E73E510" w14:textId="540BE6AF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2" w:name="_Toc215588627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13 Tela Termos e Políticas</w:t>
      </w:r>
      <w:bookmarkEnd w:id="182"/>
    </w:p>
    <w:p w14:paraId="14FB7F78" w14:textId="77777777" w:rsidR="003E094E" w:rsidRDefault="003E094E" w:rsidP="003E094E"/>
    <w:p w14:paraId="3623AD54" w14:textId="6DEAE6AF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3" w:name="_Toc215586097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36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(Termos 1)</w:t>
      </w:r>
      <w:bookmarkEnd w:id="183"/>
    </w:p>
    <w:p w14:paraId="5D1FE527" w14:textId="3190E287" w:rsidR="00F45FAC" w:rsidRDefault="00F45FAC" w:rsidP="003E094E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331B1379" wp14:editId="62E4D460">
            <wp:extent cx="1701531" cy="3600000"/>
            <wp:effectExtent l="0" t="0" r="0" b="63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D7F4" w14:textId="1FFC6CF0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E1503AD" w14:textId="5E27F2C9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4" w:name="_Toc215586098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37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(Termos 2)</w:t>
      </w:r>
      <w:bookmarkEnd w:id="184"/>
    </w:p>
    <w:p w14:paraId="074FB481" w14:textId="23399B2D" w:rsidR="00F45FAC" w:rsidRDefault="00F45FAC" w:rsidP="003E094E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149F4C63" wp14:editId="30EC6BE8">
            <wp:extent cx="1701531" cy="3600000"/>
            <wp:effectExtent l="0" t="0" r="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89803" w14:textId="44BA39E0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402CEE8" w14:textId="77777777" w:rsidR="003E094E" w:rsidRPr="00F45FAC" w:rsidRDefault="003E094E" w:rsidP="003E094E">
      <w:pPr>
        <w:ind w:firstLine="0"/>
        <w:jc w:val="center"/>
        <w:rPr>
          <w:rFonts w:cs="Arial"/>
        </w:rPr>
      </w:pPr>
    </w:p>
    <w:p w14:paraId="5A7237EF" w14:textId="01A14450" w:rsidR="00273CA8" w:rsidRDefault="00273CA8" w:rsidP="00273CA8">
      <w:r>
        <w:t xml:space="preserve">A tela de Política de Privacidade apresenta de forma clara como o </w:t>
      </w:r>
      <w:proofErr w:type="spellStart"/>
      <w:r>
        <w:t>Zenno</w:t>
      </w:r>
      <w:proofErr w:type="spellEnd"/>
      <w:r>
        <w:t xml:space="preserve"> Finanças lida com as informações do usuário. Primeiro, ela explica que apenas os dados inseridos pelo próprio usuário são armazenados, como nome, metas, receitas e despesas. Em seguida, destaca que essas informações são utilizadas exclusivamente para garantir o funcionamento correto do aplicativo e facilitar o acompanhamento financeiro.</w:t>
      </w:r>
    </w:p>
    <w:p w14:paraId="1460DC0B" w14:textId="22C66DAF" w:rsidR="00273CA8" w:rsidRDefault="00273CA8" w:rsidP="00273CA8">
      <w:r>
        <w:t xml:space="preserve">A tela também reforça que todos os dados permanecem guardados somente no banco de dados interno do </w:t>
      </w:r>
      <w:proofErr w:type="spellStart"/>
      <w:r>
        <w:t>Zenno</w:t>
      </w:r>
      <w:proofErr w:type="spellEnd"/>
      <w:r>
        <w:t xml:space="preserve"> Finanças, com proteção adequada e sem qualquer tipo de uso comercial. O app não compartilha nenhuma informação pessoal com terceiros em nenhuma situação.</w:t>
      </w:r>
    </w:p>
    <w:p w14:paraId="21C3E022" w14:textId="6C4DBBE9" w:rsidR="00273CA8" w:rsidRDefault="00273CA8" w:rsidP="005E5CFD">
      <w:r>
        <w:t xml:space="preserve">O usuário é informado ainda sobre seus direitos, incluindo a possibilidade de solicitar a exclusão definitiva de todos os seus dados por meio do e-mail disponibilizado. Caso haja futuras alterações na política, os usuários serão notificados diretamente no aplicativo. Ao final, há um botão para confirmar a leitura e aceitar os termos. </w:t>
      </w:r>
    </w:p>
    <w:p w14:paraId="62520A76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2C2B7DD" w14:textId="246BBB03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5" w:name="_Toc215588628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14 Tela Análise Gráfica</w:t>
      </w:r>
      <w:bookmarkEnd w:id="185"/>
    </w:p>
    <w:p w14:paraId="7ED97D94" w14:textId="77777777" w:rsidR="003E094E" w:rsidRDefault="003E094E" w:rsidP="003E094E"/>
    <w:p w14:paraId="14A90185" w14:textId="073E4BB2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6" w:name="_Toc215586099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38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(Análise Gráfica 1)</w:t>
      </w:r>
      <w:bookmarkEnd w:id="186"/>
    </w:p>
    <w:p w14:paraId="5F4C9021" w14:textId="78B39D42" w:rsidR="00F45FAC" w:rsidRDefault="00F45FAC" w:rsidP="003E094E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18B46C8B" wp14:editId="361A8DF3">
            <wp:extent cx="1701532" cy="3600000"/>
            <wp:effectExtent l="0" t="0" r="0" b="63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4EEFB" w14:textId="56D7FE65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E07EE09" w14:textId="6C2EF00A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7" w:name="_Toc215586100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39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(Análise Gráfica 2)</w:t>
      </w:r>
      <w:bookmarkEnd w:id="187"/>
    </w:p>
    <w:p w14:paraId="52C9B108" w14:textId="115C893E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35146C10" wp14:editId="2A540591">
            <wp:extent cx="1701531" cy="3600000"/>
            <wp:effectExtent l="0" t="0" r="0" b="63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9BC42" w14:textId="45291D8F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DCAF743" w14:textId="111C84AD" w:rsidR="00273CA8" w:rsidRDefault="00273CA8" w:rsidP="00273CA8">
      <w:r w:rsidRPr="00273CA8">
        <w:lastRenderedPageBreak/>
        <w:t>A Tela de Análise Gráfica exibe um resumo visual das suas despesas do mês selecionado. O gráfico em formato de pizza organiza seus gastos por categoria, mostrando automaticamente a porcentagem que cada área representa no total. Você pode navegar entre os meses usando as setas e tocar em qualquer fatia do gráfico para ver o valor específico daquela categoria no centro da tela. Caso não haja despesas no período, o aplicativo informa que não há dados disponíveis. Além disso, essa tela também gera uma análise inteligente resumida, que destaca onde você mais gastou e oferece uma dica rápida de organização financeira</w:t>
      </w:r>
      <w:r>
        <w:t>.</w:t>
      </w:r>
    </w:p>
    <w:p w14:paraId="0E1A8DBC" w14:textId="2BBC1135" w:rsidR="00273CA8" w:rsidRDefault="00273CA8" w:rsidP="00273CA8"/>
    <w:p w14:paraId="4B88B4F1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CF435C8" w14:textId="0A126344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8" w:name="_Toc215588629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15 Tela Metas</w:t>
      </w:r>
      <w:bookmarkEnd w:id="188"/>
    </w:p>
    <w:p w14:paraId="2988F942" w14:textId="77777777" w:rsidR="00F45FAC" w:rsidRPr="009A4D06" w:rsidRDefault="00F45FAC" w:rsidP="00F45FAC"/>
    <w:p w14:paraId="570F51BC" w14:textId="6C0F3948" w:rsidR="00273CA8" w:rsidRDefault="00273CA8" w:rsidP="00273CA8">
      <w:r w:rsidRPr="00273CA8">
        <w:t>A Tela de Metas permite que você crie, visualize e acompanhe seus objetivos financeiros. Cada meta cadastrada aparece em formato de cartão, mostrando o nome, o valor total desejado e o progresso atual por meio de uma barra de preenchimento. É possível adicionar uma nova meta usando o botão “Criar meta”, onde você informa o nome e o valor que deseja alcançar. Depois de criada, cada meta pode receber aportes por meio da opção “Guardar”, que adiciona valores à barra de progresso e atualiza automaticamente o quanto já foi poupado. A qualquer momento, você também pode editar o nome ou o valor total de uma meta, ou excluí-la caso não seja mais necessária. Quando o valor poupado atinge o total definido, o app marca a meta como concluída e remove automaticamente o cartão da lista. Caso você não tenha metas cadastradas, a tela exibe uma mensagem informativa até que a primeira meta seja criada</w:t>
      </w:r>
      <w:r w:rsidR="008942EE">
        <w:t>.</w:t>
      </w:r>
    </w:p>
    <w:p w14:paraId="2DC08276" w14:textId="77777777" w:rsidR="00273CA8" w:rsidRDefault="00273CA8" w:rsidP="00273CA8"/>
    <w:p w14:paraId="4778609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50F87CD" w14:textId="2E845F40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9" w:name="_Toc215588630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16 Tela Extrato</w:t>
      </w:r>
      <w:bookmarkEnd w:id="189"/>
    </w:p>
    <w:p w14:paraId="22E8A10A" w14:textId="562A9E2C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0" w:name="_Toc215586101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40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(Extrato)</w:t>
      </w:r>
      <w:bookmarkEnd w:id="190"/>
    </w:p>
    <w:p w14:paraId="3DDED05C" w14:textId="5AEB8558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34F26968" wp14:editId="5A32CF29">
            <wp:extent cx="1701532" cy="3600000"/>
            <wp:effectExtent l="0" t="0" r="0" b="63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D9D9E" w14:textId="58696096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8676154" w14:textId="77777777" w:rsidR="003E094E" w:rsidRPr="009A4D06" w:rsidRDefault="003E094E" w:rsidP="003E094E">
      <w:pPr>
        <w:ind w:firstLine="0"/>
        <w:jc w:val="center"/>
      </w:pPr>
    </w:p>
    <w:p w14:paraId="63F83449" w14:textId="77777777" w:rsidR="00423A0C" w:rsidRDefault="00423A0C" w:rsidP="00423A0C">
      <w:r>
        <w:t>A tela “Extrato” permite visualizar de forma completa todos os movimentos da conta, incluindo receitas, despesas ou apenas um dos dois, conforme a filtragem escolhida pelo usuário. Essa visualização facilita o acompanhamento detalhado de cada registro financeiro.</w:t>
      </w:r>
    </w:p>
    <w:p w14:paraId="43FABE05" w14:textId="77777777" w:rsidR="00423A0C" w:rsidRDefault="00423A0C" w:rsidP="00423A0C">
      <w:r>
        <w:t>Além disso, é possível navegar entre os meses para consultar o extrato de períodos anteriores, mantendo o histórico sempre acessível. No topo da página, o aplicativo também exibe o saldo atual da conta, oferecendo uma visão geral e atualizada da situação financeira.</w:t>
      </w:r>
    </w:p>
    <w:p w14:paraId="05589612" w14:textId="77777777" w:rsidR="00423A0C" w:rsidRDefault="00423A0C" w:rsidP="00423A0C"/>
    <w:p w14:paraId="05825EE1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F5AF35B" w14:textId="650C8AAF" w:rsidR="005E5CFD" w:rsidRDefault="005E5CFD" w:rsidP="005E5CFD">
      <w:pPr>
        <w:pStyle w:val="Ttulo3"/>
        <w:ind w:firstLine="567"/>
        <w:rPr>
          <w:rFonts w:cs="Arial"/>
        </w:rPr>
      </w:pPr>
      <w:bookmarkStart w:id="191" w:name="_Toc215588631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17 Tela Conversor</w:t>
      </w:r>
      <w:bookmarkEnd w:id="191"/>
    </w:p>
    <w:p w14:paraId="6594D34E" w14:textId="77777777" w:rsidR="005E5CFD" w:rsidRPr="005E5CFD" w:rsidRDefault="005E5CFD" w:rsidP="005E5CFD"/>
    <w:p w14:paraId="12B46A09" w14:textId="1F9B2BE0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2" w:name="_Toc215586102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41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(Conversor)</w:t>
      </w:r>
      <w:bookmarkEnd w:id="192"/>
    </w:p>
    <w:p w14:paraId="2AE0A872" w14:textId="13B18317" w:rsidR="00F45FAC" w:rsidRPr="00F45FAC" w:rsidRDefault="00F45FAC" w:rsidP="003E094E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6DBBD468" wp14:editId="575520BB">
            <wp:extent cx="1701532" cy="3600000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C0381" w14:textId="0F8FC9B0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44B5D6" w14:textId="77777777" w:rsidR="00F45FAC" w:rsidRPr="009A4D06" w:rsidRDefault="00F45FAC" w:rsidP="00F45FAC"/>
    <w:p w14:paraId="396BFDC7" w14:textId="77777777" w:rsidR="00423A0C" w:rsidRDefault="00423A0C" w:rsidP="00423A0C">
      <w:r w:rsidRPr="00607FC1">
        <w:t>A tela “Conversor de Moedas” permite realizar conversões utilizando cotações atualizadas em tempo real por meio de uma API. Nela, o usuário informa o valor desejado e seleciona a moeda de origem. Em seguida, escolhe para qual moeda deseja converter e, ao tocar no botão de conversão, o aplicativo exibe imediatamente o resultado calculado com base na cotação atual.</w:t>
      </w:r>
    </w:p>
    <w:p w14:paraId="7EF37FEC" w14:textId="77777777" w:rsidR="00423A0C" w:rsidRDefault="00423A0C" w:rsidP="00423A0C"/>
    <w:p w14:paraId="69F38D9B" w14:textId="77777777" w:rsidR="00D953ED" w:rsidRDefault="00D953ED" w:rsidP="005E5CFD">
      <w:pPr>
        <w:pStyle w:val="Ttulo3"/>
        <w:ind w:firstLine="567"/>
        <w:rPr>
          <w:rFonts w:cs="Arial"/>
        </w:rPr>
        <w:sectPr w:rsidR="00D953ED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9A99406" w14:textId="585301B5" w:rsidR="005E5CFD" w:rsidRDefault="005E5CFD" w:rsidP="005E5CFD">
      <w:pPr>
        <w:pStyle w:val="Ttulo3"/>
        <w:ind w:firstLine="567"/>
        <w:rPr>
          <w:rFonts w:cs="Arial"/>
        </w:rPr>
      </w:pPr>
      <w:bookmarkStart w:id="193" w:name="_Toc215588632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 xml:space="preserve">18 Tela </w:t>
      </w:r>
      <w:proofErr w:type="spellStart"/>
      <w:r>
        <w:rPr>
          <w:rFonts w:cs="Arial"/>
        </w:rPr>
        <w:t>ChatBot</w:t>
      </w:r>
      <w:bookmarkEnd w:id="193"/>
      <w:proofErr w:type="spellEnd"/>
    </w:p>
    <w:p w14:paraId="4D9F6374" w14:textId="77777777" w:rsidR="00D953ED" w:rsidRPr="00D953ED" w:rsidRDefault="00D953ED" w:rsidP="00D953ED"/>
    <w:p w14:paraId="18B2C45E" w14:textId="0B4B5AFC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4" w:name="_Toc215586103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42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</w:t>
      </w:r>
      <w:proofErr w:type="spellStart"/>
      <w:r w:rsidRPr="003E094E">
        <w:rPr>
          <w:i w:val="0"/>
          <w:color w:val="auto"/>
          <w:sz w:val="20"/>
        </w:rPr>
        <w:t>ChatBot</w:t>
      </w:r>
      <w:proofErr w:type="spellEnd"/>
      <w:r w:rsidRPr="003E094E">
        <w:rPr>
          <w:i w:val="0"/>
          <w:color w:val="auto"/>
          <w:sz w:val="20"/>
        </w:rPr>
        <w:t>)</w:t>
      </w:r>
      <w:bookmarkEnd w:id="194"/>
    </w:p>
    <w:p w14:paraId="5209DC97" w14:textId="2D7B5DE2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4BA0780B" wp14:editId="7722409E">
            <wp:extent cx="1701531" cy="3600000"/>
            <wp:effectExtent l="0" t="0" r="0" b="635"/>
            <wp:docPr id="350999040" name="Imagem 350999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DE440" w14:textId="1BA9A956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0CD6238" w14:textId="77777777" w:rsidR="003E094E" w:rsidRPr="009A4D06" w:rsidRDefault="003E094E" w:rsidP="003E094E">
      <w:pPr>
        <w:ind w:firstLine="0"/>
        <w:jc w:val="center"/>
      </w:pPr>
    </w:p>
    <w:p w14:paraId="3FBE573D" w14:textId="437B23B7" w:rsidR="00423A0C" w:rsidRDefault="00423A0C" w:rsidP="00F45FAC">
      <w:r w:rsidRPr="00607FC1">
        <w:t>A tela “Chat</w:t>
      </w:r>
      <w:r>
        <w:t xml:space="preserve"> </w:t>
      </w:r>
      <w:proofErr w:type="spellStart"/>
      <w:r w:rsidRPr="00607FC1">
        <w:t>Bot</w:t>
      </w:r>
      <w:proofErr w:type="spellEnd"/>
      <w:r w:rsidRPr="00607FC1">
        <w:t>” oferece um espaço para tirar dúvidas relacionadas ao universo financeiro, como questões sobre investimentos, organização de gastos e demais tópicos do seu interesse. O recurso funciona por meio de uma API do Gemini, permitindo que o usuário envie perguntas e receba respostas em tempo real, facilitando o acesso a informações e orientações de maneira prática e rápida.</w:t>
      </w:r>
    </w:p>
    <w:p w14:paraId="66160C9A" w14:textId="76EE6A13" w:rsidR="00C9398C" w:rsidRDefault="00C9398C" w:rsidP="00C9398C">
      <w:pPr>
        <w:ind w:firstLine="0"/>
      </w:pPr>
    </w:p>
    <w:p w14:paraId="63216083" w14:textId="77777777" w:rsidR="00C9398C" w:rsidRDefault="00C9398C" w:rsidP="00C9398C">
      <w:pPr>
        <w:pStyle w:val="Ttulo1"/>
        <w:rPr>
          <w:rFonts w:cs="Arial"/>
          <w:szCs w:val="28"/>
        </w:rPr>
        <w:sectPr w:rsidR="00C9398C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508E6D1" w14:textId="48E0C75F" w:rsidR="00C9398C" w:rsidRPr="00E62C3B" w:rsidRDefault="00C9398C" w:rsidP="00C9398C">
      <w:pPr>
        <w:pStyle w:val="Ttulo1"/>
        <w:rPr>
          <w:rFonts w:cs="Arial"/>
          <w:b w:val="0"/>
          <w:bCs/>
          <w:szCs w:val="28"/>
        </w:rPr>
      </w:pPr>
      <w:bookmarkStart w:id="195" w:name="_Toc215588633"/>
      <w:r w:rsidRPr="00E62C3B">
        <w:rPr>
          <w:rFonts w:cs="Arial"/>
          <w:szCs w:val="28"/>
        </w:rPr>
        <w:lastRenderedPageBreak/>
        <w:t>1</w:t>
      </w:r>
      <w:r w:rsidR="00D953ED">
        <w:rPr>
          <w:rFonts w:cs="Arial"/>
          <w:szCs w:val="28"/>
        </w:rPr>
        <w:t>6</w:t>
      </w:r>
      <w:r>
        <w:rPr>
          <w:rFonts w:cs="Arial"/>
          <w:szCs w:val="28"/>
        </w:rPr>
        <w:t>.</w:t>
      </w:r>
      <w:r w:rsidRPr="00E62C3B">
        <w:rPr>
          <w:rFonts w:cs="Arial"/>
          <w:szCs w:val="28"/>
        </w:rPr>
        <w:t xml:space="preserve"> SIMULAÇÃO DE CUSTOS E HORAS TRABALHADAS</w:t>
      </w:r>
      <w:bookmarkEnd w:id="195"/>
    </w:p>
    <w:p w14:paraId="618BA6A8" w14:textId="1E2C44E7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E62C3B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 w:rsidRPr="00E62C3B">
        <w:rPr>
          <w:rFonts w:cs="Arial"/>
          <w:b/>
          <w:bCs/>
        </w:rPr>
        <w:t xml:space="preserve">.1 </w:t>
      </w:r>
      <w:r>
        <w:rPr>
          <w:rFonts w:cs="Arial"/>
          <w:b/>
          <w:bCs/>
        </w:rPr>
        <w:t>Custo de Profissionais</w:t>
      </w:r>
    </w:p>
    <w:p w14:paraId="458566DA" w14:textId="77777777" w:rsidR="00C9398C" w:rsidRPr="008C0EDA" w:rsidRDefault="00C9398C" w:rsidP="00C9398C"/>
    <w:p w14:paraId="29C7A1A6" w14:textId="6EBF1442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6" w:name="_Toc215588406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29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Custo de Profissionais</w:t>
      </w:r>
      <w:bookmarkEnd w:id="196"/>
    </w:p>
    <w:p w14:paraId="6A9118B8" w14:textId="77777777" w:rsidR="00C9398C" w:rsidRPr="00801F07" w:rsidRDefault="000E3934" w:rsidP="00C9398C">
      <w:pPr>
        <w:ind w:firstLine="0"/>
        <w:jc w:val="center"/>
      </w:pPr>
      <w:r>
        <w:object w:dxaOrig="7577" w:dyaOrig="4059" w14:anchorId="45E927A4">
          <v:shape id="_x0000_i1055" type="#_x0000_t75" style="width:380.25pt;height:200.25pt" o:ole="">
            <v:imagedata r:id="rId122" o:title=""/>
          </v:shape>
          <o:OLEObject Type="Embed" ProgID="Excel.Sheet.12" ShapeID="_x0000_i1055" DrawAspect="Content" ObjectID="_1846846093" r:id="rId123"/>
        </w:object>
      </w:r>
    </w:p>
    <w:p w14:paraId="5B6E4C9E" w14:textId="544A6A21" w:rsidR="00C9398C" w:rsidRPr="005D6479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17E3A51" w14:textId="77777777" w:rsidR="00C9398C" w:rsidRDefault="00C9398C" w:rsidP="00C9398C">
      <w:pPr>
        <w:ind w:firstLine="0"/>
      </w:pPr>
    </w:p>
    <w:p w14:paraId="52900500" w14:textId="1FD41C80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>
        <w:rPr>
          <w:rFonts w:cs="Arial"/>
          <w:b/>
          <w:bCs/>
        </w:rPr>
        <w:t>.2</w:t>
      </w:r>
      <w:r w:rsidRPr="00801F07">
        <w:rPr>
          <w:rFonts w:cs="Arial"/>
          <w:b/>
          <w:bCs/>
        </w:rPr>
        <w:t xml:space="preserve"> </w:t>
      </w:r>
      <w:r w:rsidRPr="00E62C3B">
        <w:rPr>
          <w:rFonts w:cs="Arial"/>
          <w:b/>
          <w:bCs/>
        </w:rPr>
        <w:t>Custo de Software</w:t>
      </w:r>
    </w:p>
    <w:p w14:paraId="7A1CA717" w14:textId="77777777" w:rsidR="00C9398C" w:rsidRDefault="00C9398C" w:rsidP="00387EFC">
      <w:pPr>
        <w:ind w:firstLine="0"/>
      </w:pPr>
    </w:p>
    <w:p w14:paraId="3843123F" w14:textId="169C3219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7" w:name="_Toc215588407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30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Custo de Software</w:t>
      </w:r>
      <w:bookmarkEnd w:id="197"/>
    </w:p>
    <w:p w14:paraId="001FBC27" w14:textId="77777777" w:rsidR="00C9398C" w:rsidRPr="00E62C3B" w:rsidRDefault="000E3934" w:rsidP="00C9398C">
      <w:pPr>
        <w:ind w:firstLine="0"/>
        <w:jc w:val="center"/>
      </w:pPr>
      <w:r>
        <w:object w:dxaOrig="5950" w:dyaOrig="4481" w14:anchorId="1CA29BCB">
          <v:shape id="_x0000_i1056" type="#_x0000_t75" style="width:298.5pt;height:226.5pt" o:ole="">
            <v:imagedata r:id="rId124" o:title=""/>
          </v:shape>
          <o:OLEObject Type="Embed" ProgID="Excel.Sheet.12" ShapeID="_x0000_i1056" DrawAspect="Content" ObjectID="_1846846094" r:id="rId125"/>
        </w:object>
      </w:r>
    </w:p>
    <w:p w14:paraId="5C81DFA9" w14:textId="4CFB2714" w:rsidR="00C9398C" w:rsidRPr="00C81C48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D6E38C6" w14:textId="77777777" w:rsidR="00C9398C" w:rsidRDefault="00C9398C" w:rsidP="00C9398C">
      <w:pPr>
        <w:ind w:firstLine="0"/>
        <w:outlineLvl w:val="1"/>
        <w:rPr>
          <w:rFonts w:cs="Arial"/>
          <w:b/>
          <w:bCs/>
        </w:rPr>
        <w:sectPr w:rsidR="00C9398C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0884FF1E" w14:textId="2BA23EA6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lastRenderedPageBreak/>
        <w:t>1</w:t>
      </w:r>
      <w:r w:rsidR="00D953ED">
        <w:rPr>
          <w:rFonts w:cs="Arial"/>
          <w:b/>
          <w:bCs/>
        </w:rPr>
        <w:t>6</w:t>
      </w:r>
      <w:r>
        <w:rPr>
          <w:rFonts w:cs="Arial"/>
          <w:b/>
          <w:bCs/>
        </w:rPr>
        <w:t>.2</w:t>
      </w:r>
      <w:r w:rsidRPr="00801F07">
        <w:rPr>
          <w:rFonts w:cs="Arial"/>
          <w:b/>
          <w:bCs/>
        </w:rPr>
        <w:t xml:space="preserve"> Suporte e Manutenção</w:t>
      </w:r>
    </w:p>
    <w:p w14:paraId="713BC6B0" w14:textId="77777777" w:rsidR="00C9398C" w:rsidRPr="00801F07" w:rsidRDefault="00C9398C" w:rsidP="00C9398C"/>
    <w:p w14:paraId="1D422EE6" w14:textId="28351F7D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8" w:name="_Toc215588408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31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Suporte e Manutenção</w:t>
      </w:r>
      <w:bookmarkEnd w:id="198"/>
    </w:p>
    <w:p w14:paraId="0F0DE2D5" w14:textId="77777777" w:rsidR="00C9398C" w:rsidRDefault="000E3934" w:rsidP="00C9398C">
      <w:pPr>
        <w:ind w:firstLine="0"/>
        <w:jc w:val="center"/>
      </w:pPr>
      <w:r>
        <w:object w:dxaOrig="4323" w:dyaOrig="2453" w14:anchorId="253F6CBA">
          <v:shape id="_x0000_i1057" type="#_x0000_t75" style="width:3in;height:123.75pt" o:ole="">
            <v:imagedata r:id="rId126" o:title=""/>
          </v:shape>
          <o:OLEObject Type="Embed" ProgID="Excel.Sheet.12" ShapeID="_x0000_i1057" DrawAspect="Content" ObjectID="_1846846095" r:id="rId127"/>
        </w:object>
      </w:r>
    </w:p>
    <w:p w14:paraId="22C3BE7A" w14:textId="4180C069" w:rsidR="00C9398C" w:rsidRPr="00C81C48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A6F1188" w14:textId="77777777" w:rsidR="00C9398C" w:rsidRPr="00E62C3B" w:rsidRDefault="00C9398C" w:rsidP="00C9398C"/>
    <w:p w14:paraId="220065A0" w14:textId="5B63B5F1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 w:rsidRPr="00801F07">
        <w:rPr>
          <w:rFonts w:cs="Arial"/>
          <w:b/>
          <w:bCs/>
        </w:rPr>
        <w:t>.4 Relatório de Custos</w:t>
      </w:r>
    </w:p>
    <w:p w14:paraId="04476F17" w14:textId="77777777" w:rsidR="00C9398C" w:rsidRPr="00801F07" w:rsidRDefault="00C9398C" w:rsidP="00C9398C"/>
    <w:p w14:paraId="437D6F2A" w14:textId="2CCEDDE8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9" w:name="_Toc215588409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32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Relatório de Custos</w:t>
      </w:r>
      <w:bookmarkEnd w:id="199"/>
    </w:p>
    <w:p w14:paraId="3E1E85BC" w14:textId="77777777" w:rsidR="00C9398C" w:rsidRPr="00E62C3B" w:rsidRDefault="000E3934" w:rsidP="00C9398C">
      <w:pPr>
        <w:ind w:firstLine="0"/>
        <w:jc w:val="center"/>
      </w:pPr>
      <w:r>
        <w:object w:dxaOrig="4323" w:dyaOrig="2453" w14:anchorId="0D3AD4F8">
          <v:shape id="_x0000_i1058" type="#_x0000_t75" style="width:3in;height:123.75pt" o:ole="">
            <v:imagedata r:id="rId128" o:title=""/>
          </v:shape>
          <o:OLEObject Type="Embed" ProgID="Excel.Sheet.12" ShapeID="_x0000_i1058" DrawAspect="Content" ObjectID="_1846846096" r:id="rId129"/>
        </w:object>
      </w:r>
    </w:p>
    <w:p w14:paraId="33FD5138" w14:textId="6D6FC2E4" w:rsidR="00C9398C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7C08FF" w14:textId="77777777" w:rsidR="00D953ED" w:rsidRDefault="00D953ED">
      <w:pPr>
        <w:rPr>
          <w:rFonts w:eastAsia="Calibri Light" w:cs="Arial"/>
          <w:b/>
          <w:caps/>
          <w:sz w:val="28"/>
          <w:szCs w:val="28"/>
        </w:rPr>
      </w:pPr>
      <w:r>
        <w:rPr>
          <w:rFonts w:cs="Arial"/>
          <w:szCs w:val="28"/>
        </w:rPr>
        <w:br w:type="page"/>
      </w:r>
    </w:p>
    <w:p w14:paraId="46241D0D" w14:textId="2D003D65" w:rsidR="00D953ED" w:rsidRDefault="00D953ED" w:rsidP="00D953ED">
      <w:pPr>
        <w:pStyle w:val="Ttulo1"/>
        <w:rPr>
          <w:rFonts w:cs="Arial"/>
          <w:szCs w:val="28"/>
        </w:rPr>
      </w:pPr>
      <w:bookmarkStart w:id="200" w:name="_Toc215588634"/>
      <w:r w:rsidRPr="00E62C3B">
        <w:rPr>
          <w:rFonts w:cs="Arial"/>
          <w:szCs w:val="28"/>
        </w:rPr>
        <w:lastRenderedPageBreak/>
        <w:t>1</w:t>
      </w:r>
      <w:r>
        <w:rPr>
          <w:rFonts w:cs="Arial"/>
          <w:szCs w:val="28"/>
        </w:rPr>
        <w:t>7</w:t>
      </w:r>
      <w:r w:rsidRPr="00E62C3B">
        <w:rPr>
          <w:rFonts w:cs="Arial"/>
          <w:szCs w:val="28"/>
        </w:rPr>
        <w:t>. CANVAS</w:t>
      </w:r>
      <w:bookmarkEnd w:id="200"/>
    </w:p>
    <w:p w14:paraId="727B4B5E" w14:textId="77777777" w:rsidR="00D953ED" w:rsidRPr="00C81C48" w:rsidRDefault="00D953ED" w:rsidP="00D953ED"/>
    <w:p w14:paraId="7F075892" w14:textId="67EC0AB5" w:rsidR="00D953ED" w:rsidRDefault="00D953ED" w:rsidP="00D953E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201" w:name="_Toc215586084"/>
      <w:r w:rsidRPr="00C81C48"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43</w:t>
      </w:r>
      <w:r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</w:t>
      </w:r>
      <w:r>
        <w:rPr>
          <w:i w:val="0"/>
          <w:color w:val="auto"/>
          <w:sz w:val="20"/>
        </w:rPr>
        <w:t>–</w:t>
      </w:r>
      <w:r w:rsidRPr="00C81C48">
        <w:rPr>
          <w:i w:val="0"/>
          <w:color w:val="auto"/>
          <w:sz w:val="20"/>
        </w:rPr>
        <w:t xml:space="preserve"> </w:t>
      </w:r>
      <w:proofErr w:type="spellStart"/>
      <w:r w:rsidRPr="00C81C48">
        <w:rPr>
          <w:i w:val="0"/>
          <w:color w:val="auto"/>
          <w:sz w:val="20"/>
        </w:rPr>
        <w:t>Canvas</w:t>
      </w:r>
      <w:bookmarkEnd w:id="201"/>
      <w:proofErr w:type="spellEnd"/>
    </w:p>
    <w:p w14:paraId="57DDC9F4" w14:textId="77777777" w:rsidR="00D953ED" w:rsidRPr="00C81C48" w:rsidRDefault="00D953ED" w:rsidP="00D953ED">
      <w:pPr>
        <w:ind w:firstLine="0"/>
        <w:jc w:val="center"/>
      </w:pPr>
      <w:r>
        <w:rPr>
          <w:noProof/>
        </w:rPr>
        <w:drawing>
          <wp:inline distT="0" distB="0" distL="0" distR="0" wp14:anchorId="25DC06FC" wp14:editId="779AA767">
            <wp:extent cx="5760085" cy="32397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nvas Zenn.png"/>
                    <pic:cNvPicPr/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8BA6" w14:textId="25C315BA" w:rsidR="00D953ED" w:rsidRPr="00C81C48" w:rsidRDefault="00D953ED" w:rsidP="00D953ED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78F62BC" w14:textId="77777777" w:rsidR="00D953ED" w:rsidRPr="00D3331F" w:rsidRDefault="00D953ED" w:rsidP="00D953ED">
      <w:pPr>
        <w:ind w:firstLine="0"/>
        <w:rPr>
          <w:noProof/>
        </w:rPr>
      </w:pPr>
    </w:p>
    <w:p w14:paraId="22CB6A7D" w14:textId="1CA85539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2" w:name="_Toc21558863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1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Como?</w:t>
      </w:r>
      <w:bookmarkEnd w:id="202"/>
    </w:p>
    <w:p w14:paraId="70C10CFB" w14:textId="77777777" w:rsidR="00D953ED" w:rsidRPr="00F12995" w:rsidRDefault="00D953ED" w:rsidP="00D953ED"/>
    <w:p w14:paraId="391BF5A4" w14:textId="4F96E9F2" w:rsidR="00D953ED" w:rsidRPr="00F12995" w:rsidRDefault="00D953ED" w:rsidP="00D953ED">
      <w:pPr>
        <w:pStyle w:val="Ttulo3"/>
        <w:ind w:firstLine="567"/>
        <w:rPr>
          <w:rFonts w:cs="Arial"/>
        </w:rPr>
      </w:pPr>
      <w:bookmarkStart w:id="203" w:name="_Toc215588636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203"/>
    </w:p>
    <w:p w14:paraId="00AB632F" w14:textId="77777777" w:rsidR="00D953ED" w:rsidRPr="00F12995" w:rsidRDefault="00D953ED" w:rsidP="00D953ED"/>
    <w:p w14:paraId="4A08A3F1" w14:textId="77777777" w:rsidR="00D953ED" w:rsidRDefault="00D953ED" w:rsidP="00D953ED">
      <w:pPr>
        <w:rPr>
          <w:noProof/>
        </w:rPr>
      </w:pPr>
      <w:r w:rsidRPr="00710AF7">
        <w:rPr>
          <w:noProof/>
        </w:rPr>
        <w:t>As parcerias principais envolvem instituições educacionais e produtoras de conteúdo, parceiros financeiros, especialistas em conformidade legal, além de agências ou profissionais de marketing digital. Também incluem desenvolvedores responsáveis pelas versões mobile e web da plataforma.</w:t>
      </w:r>
      <w:r w:rsidRPr="00D3331F">
        <w:rPr>
          <w:noProof/>
        </w:rPr>
        <w:t>.</w:t>
      </w:r>
    </w:p>
    <w:p w14:paraId="48863249" w14:textId="77777777" w:rsidR="00D953ED" w:rsidRPr="00D3331F" w:rsidRDefault="00D953ED" w:rsidP="00D953ED">
      <w:pPr>
        <w:rPr>
          <w:noProof/>
        </w:rPr>
      </w:pPr>
    </w:p>
    <w:p w14:paraId="5F4408BD" w14:textId="068BEF56" w:rsidR="00D953ED" w:rsidRDefault="00D953ED" w:rsidP="00D953ED">
      <w:pPr>
        <w:pStyle w:val="Ttulo3"/>
        <w:ind w:firstLine="567"/>
        <w:rPr>
          <w:rFonts w:cs="Arial"/>
        </w:rPr>
      </w:pPr>
      <w:bookmarkStart w:id="204" w:name="_Toc215588637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Principais Atividades</w:t>
      </w:r>
      <w:bookmarkEnd w:id="204"/>
    </w:p>
    <w:p w14:paraId="50101BEB" w14:textId="77777777" w:rsidR="00D953ED" w:rsidRPr="00F12995" w:rsidRDefault="00D953ED" w:rsidP="00D953ED"/>
    <w:p w14:paraId="150BD75F" w14:textId="77777777" w:rsidR="00D953ED" w:rsidRDefault="00D953ED" w:rsidP="00D953ED">
      <w:pPr>
        <w:rPr>
          <w:noProof/>
        </w:rPr>
      </w:pPr>
      <w:r w:rsidRPr="00710AF7">
        <w:rPr>
          <w:noProof/>
        </w:rPr>
        <w:t>As atividades centrais incluem o desenvolvimento do aplicativo e do site, pesquisa e criação de conteúdo educativo, gerenciamento da tecnologia e infraestrutura e a realização contínua de testes de usabilidade e desempenho para garantir uma experiência eficiente ao usuário.</w:t>
      </w:r>
    </w:p>
    <w:p w14:paraId="0252188E" w14:textId="77777777" w:rsidR="00D953ED" w:rsidRPr="00D3331F" w:rsidRDefault="00D953ED" w:rsidP="00D953ED">
      <w:pPr>
        <w:rPr>
          <w:noProof/>
        </w:rPr>
      </w:pPr>
    </w:p>
    <w:p w14:paraId="2284A62D" w14:textId="056839BE" w:rsidR="00D953ED" w:rsidRDefault="00D953ED" w:rsidP="00D953ED">
      <w:pPr>
        <w:pStyle w:val="Ttulo3"/>
        <w:ind w:firstLine="567"/>
        <w:rPr>
          <w:rFonts w:cs="Arial"/>
        </w:rPr>
      </w:pPr>
      <w:bookmarkStart w:id="205" w:name="_Toc215588638"/>
      <w:r>
        <w:rPr>
          <w:rFonts w:cs="Arial"/>
        </w:rPr>
        <w:lastRenderedPageBreak/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Principais Recursos</w:t>
      </w:r>
      <w:bookmarkEnd w:id="205"/>
    </w:p>
    <w:p w14:paraId="55E7D4BB" w14:textId="77777777" w:rsidR="00D953ED" w:rsidRPr="00F12995" w:rsidRDefault="00D953ED" w:rsidP="00D953ED"/>
    <w:p w14:paraId="39D8E63F" w14:textId="77777777" w:rsidR="00D953ED" w:rsidRPr="00D3331F" w:rsidRDefault="00D953ED" w:rsidP="00D953ED">
      <w:pPr>
        <w:rPr>
          <w:noProof/>
        </w:rPr>
      </w:pPr>
      <w:r w:rsidRPr="00710AF7">
        <w:rPr>
          <w:noProof/>
        </w:rPr>
        <w:t>Os recursos essenciais são a equipe de desenvolvimento do aplicativo e do site, a infraestrutura tecnológica que mantém a plataforma ativa, além da produção e atualização do conteúdo educativo. Testes de usabilidade e desempenho fazem parte dos recursos empregados para manter a eficiência do sistema</w:t>
      </w:r>
      <w:r w:rsidRPr="00D3331F">
        <w:rPr>
          <w:noProof/>
        </w:rPr>
        <w:t>.</w:t>
      </w:r>
    </w:p>
    <w:p w14:paraId="5105D055" w14:textId="77777777" w:rsidR="00D953ED" w:rsidRDefault="00D953ED" w:rsidP="00D953ED"/>
    <w:p w14:paraId="671637B9" w14:textId="4CDA44EE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6" w:name="_Toc215588639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O quê?</w:t>
      </w:r>
      <w:bookmarkEnd w:id="206"/>
    </w:p>
    <w:p w14:paraId="5A64B528" w14:textId="77777777" w:rsidR="00D953ED" w:rsidRPr="00F12995" w:rsidRDefault="00D953ED" w:rsidP="00D953ED"/>
    <w:p w14:paraId="6486B085" w14:textId="6961D6EF" w:rsidR="00D953ED" w:rsidRDefault="00D953ED" w:rsidP="00D953ED">
      <w:pPr>
        <w:pStyle w:val="Ttulo3"/>
        <w:ind w:firstLine="567"/>
        <w:rPr>
          <w:rFonts w:cs="Arial"/>
        </w:rPr>
      </w:pPr>
      <w:bookmarkStart w:id="207" w:name="_Toc215588640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 Proposta de Valor</w:t>
      </w:r>
      <w:bookmarkEnd w:id="207"/>
    </w:p>
    <w:p w14:paraId="1E2EDB39" w14:textId="77777777" w:rsidR="00D953ED" w:rsidRPr="00F12995" w:rsidRDefault="00D953ED" w:rsidP="00D953ED"/>
    <w:p w14:paraId="069CEBAF" w14:textId="77777777" w:rsidR="00D953ED" w:rsidRDefault="00D953ED" w:rsidP="00D953ED">
      <w:r w:rsidRPr="00710AF7">
        <w:t xml:space="preserve">O </w:t>
      </w:r>
      <w:proofErr w:type="spellStart"/>
      <w:r w:rsidRPr="00710AF7">
        <w:t>Zenno</w:t>
      </w:r>
      <w:proofErr w:type="spellEnd"/>
      <w:r w:rsidRPr="00710AF7">
        <w:t xml:space="preserve"> Finanças promove a educação financeira e facilita o controle das finanças pessoais de jovens e adultos. Oferece ferramentas para registrar receitas e despesas, criar metas personalizadas, receber alertas de gastos e organizar investimentos. Além disso, disponibiliza conteúdo educativo especialmente voltado para evitar vícios em jogos e estimular hábitos financeiros </w:t>
      </w:r>
      <w:proofErr w:type="gramStart"/>
      <w:r w:rsidRPr="00710AF7">
        <w:t>saudáveis.</w:t>
      </w:r>
      <w:r w:rsidRPr="00F17314">
        <w:t>.</w:t>
      </w:r>
      <w:proofErr w:type="gramEnd"/>
    </w:p>
    <w:p w14:paraId="4D0A411C" w14:textId="77777777" w:rsidR="00D953ED" w:rsidRDefault="00D953ED" w:rsidP="00D953ED"/>
    <w:p w14:paraId="1D70B347" w14:textId="58AE0A1E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8" w:name="_Toc215588641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3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Para Quem?</w:t>
      </w:r>
      <w:bookmarkEnd w:id="208"/>
    </w:p>
    <w:p w14:paraId="079A780C" w14:textId="77777777" w:rsidR="00D953ED" w:rsidRPr="00F12995" w:rsidRDefault="00D953ED" w:rsidP="00D953ED"/>
    <w:p w14:paraId="4BFC2240" w14:textId="1903A586" w:rsidR="00D953ED" w:rsidRDefault="00D953ED" w:rsidP="00D953ED">
      <w:pPr>
        <w:pStyle w:val="Ttulo3"/>
        <w:ind w:firstLine="567"/>
        <w:rPr>
          <w:rFonts w:cs="Arial"/>
        </w:rPr>
      </w:pPr>
      <w:bookmarkStart w:id="209" w:name="_Toc215588642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1 Segmento de Clientes</w:t>
      </w:r>
      <w:bookmarkEnd w:id="209"/>
    </w:p>
    <w:p w14:paraId="22BACC71" w14:textId="77777777" w:rsidR="00D953ED" w:rsidRPr="00F12995" w:rsidRDefault="00D953ED" w:rsidP="00D953ED"/>
    <w:p w14:paraId="7341C0B2" w14:textId="77777777" w:rsidR="00D953ED" w:rsidRDefault="00D953ED" w:rsidP="00D953ED">
      <w:r w:rsidRPr="00710AF7">
        <w:t>O público-alvo é composto por jovens e adultos que enfrentam dificuldades para manter um controle financeiro eficiente, ou que desejam melhorar sua organização, planejamento financeiro, sair do endividamento ou simplesmente guardar dinheiro com mais constância e estratégia</w:t>
      </w:r>
      <w:r w:rsidRPr="00F17314">
        <w:t>.</w:t>
      </w:r>
    </w:p>
    <w:p w14:paraId="3C8A6EF7" w14:textId="77777777" w:rsidR="00D953ED" w:rsidRDefault="00D953ED" w:rsidP="00D953ED"/>
    <w:p w14:paraId="25CFCEC7" w14:textId="437B83A7" w:rsidR="00D953ED" w:rsidRDefault="00D953ED" w:rsidP="00D953ED">
      <w:pPr>
        <w:pStyle w:val="Ttulo3"/>
        <w:ind w:firstLine="567"/>
        <w:rPr>
          <w:rFonts w:cs="Arial"/>
        </w:rPr>
      </w:pPr>
      <w:bookmarkStart w:id="210" w:name="_Toc215588643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2 Canais</w:t>
      </w:r>
      <w:bookmarkEnd w:id="210"/>
    </w:p>
    <w:p w14:paraId="303C61FD" w14:textId="77777777" w:rsidR="00D953ED" w:rsidRPr="00F12995" w:rsidRDefault="00D953ED" w:rsidP="00D953ED"/>
    <w:p w14:paraId="1787FB82" w14:textId="77777777" w:rsidR="00D953ED" w:rsidRDefault="00D953ED" w:rsidP="00D953ED">
      <w:r w:rsidRPr="00710AF7">
        <w:t>Os canais de acesso incluem o aplicativo mobile e o website, além da divulgação por redes sociais, campanhas de e-mail marketing e anúncios pagos.</w:t>
      </w:r>
    </w:p>
    <w:p w14:paraId="56C86079" w14:textId="77777777" w:rsidR="00D953ED" w:rsidRDefault="00D953ED" w:rsidP="00D953ED"/>
    <w:p w14:paraId="6029EF47" w14:textId="77777777" w:rsidR="00D953ED" w:rsidRDefault="00D953ED" w:rsidP="00D953ED">
      <w:pPr>
        <w:pStyle w:val="Ttulo3"/>
        <w:ind w:firstLine="567"/>
        <w:rPr>
          <w:rFonts w:cs="Arial"/>
        </w:rPr>
        <w:sectPr w:rsidR="00D953ED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3CD5128" w14:textId="7E18DBD0" w:rsidR="00D953ED" w:rsidRDefault="00D953ED" w:rsidP="00D953ED">
      <w:pPr>
        <w:pStyle w:val="Ttulo3"/>
        <w:ind w:firstLine="567"/>
        <w:rPr>
          <w:rFonts w:cs="Arial"/>
        </w:rPr>
      </w:pPr>
      <w:bookmarkStart w:id="211" w:name="_Toc215588644"/>
      <w:r>
        <w:rPr>
          <w:rFonts w:cs="Arial"/>
        </w:rPr>
        <w:lastRenderedPageBreak/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3 Relacionamento com o Cliente</w:t>
      </w:r>
      <w:bookmarkEnd w:id="211"/>
    </w:p>
    <w:p w14:paraId="36AF479E" w14:textId="77777777" w:rsidR="00D953ED" w:rsidRPr="00F12995" w:rsidRDefault="00D953ED" w:rsidP="00D953ED"/>
    <w:p w14:paraId="7D5B5B4D" w14:textId="77777777" w:rsidR="00D953ED" w:rsidRDefault="00D953ED" w:rsidP="00D953ED">
      <w:r w:rsidRPr="00710AF7">
        <w:t>O relacionamento é baseado em uma interface simples e didática, com funcionalidades intuitivas. O uso de linguagem clara facilita a compreensão, enquanto notificações e alertas mantêm o usuário atualizado sobre vencimentos e eventos importantes</w:t>
      </w:r>
      <w:r w:rsidRPr="00F17314">
        <w:t>.</w:t>
      </w:r>
    </w:p>
    <w:p w14:paraId="34CA902F" w14:textId="77777777" w:rsidR="00D953ED" w:rsidRDefault="00D953ED" w:rsidP="00D953ED"/>
    <w:p w14:paraId="5A0A349D" w14:textId="4618E1FD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12" w:name="_Toc21558864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Quanto?</w:t>
      </w:r>
      <w:bookmarkEnd w:id="212"/>
    </w:p>
    <w:p w14:paraId="54914732" w14:textId="77777777" w:rsidR="00D953ED" w:rsidRPr="00F12995" w:rsidRDefault="00D953ED" w:rsidP="00D953ED"/>
    <w:p w14:paraId="64653309" w14:textId="4BEA3AA8" w:rsidR="00D953ED" w:rsidRDefault="00D953ED" w:rsidP="00D953ED">
      <w:pPr>
        <w:pStyle w:val="Ttulo3"/>
        <w:ind w:firstLine="567"/>
        <w:rPr>
          <w:rFonts w:cs="Arial"/>
        </w:rPr>
      </w:pPr>
      <w:bookmarkStart w:id="213" w:name="_Toc215588646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>.</w:t>
      </w:r>
      <w:r>
        <w:rPr>
          <w:rFonts w:cs="Arial"/>
        </w:rPr>
        <w:t>1 Estrutura de Custos</w:t>
      </w:r>
      <w:bookmarkEnd w:id="213"/>
    </w:p>
    <w:p w14:paraId="1963D35D" w14:textId="77777777" w:rsidR="00D953ED" w:rsidRDefault="00D953ED" w:rsidP="00D953ED">
      <w:r w:rsidRPr="00710AF7">
        <w:t>Os custos principais incluem desenvolvimento, hospedagem e manutenção do aplicativo, investimentos em marketing digital e despesas relacionadas à equipe de atendimento, como salários e encargos</w:t>
      </w:r>
      <w:r w:rsidRPr="00F17314">
        <w:t>.</w:t>
      </w:r>
    </w:p>
    <w:p w14:paraId="25B04A43" w14:textId="77777777" w:rsidR="00D953ED" w:rsidRPr="00710AF7" w:rsidRDefault="00D953ED" w:rsidP="00D953ED"/>
    <w:p w14:paraId="771DBE02" w14:textId="68BBEA47" w:rsidR="00D953ED" w:rsidRDefault="00D953ED" w:rsidP="00D953ED">
      <w:pPr>
        <w:pStyle w:val="Ttulo3"/>
        <w:ind w:firstLine="567"/>
        <w:rPr>
          <w:rFonts w:cs="Arial"/>
        </w:rPr>
      </w:pPr>
      <w:bookmarkStart w:id="214" w:name="_Toc215588647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>.</w:t>
      </w:r>
      <w:r>
        <w:rPr>
          <w:rFonts w:cs="Arial"/>
        </w:rPr>
        <w:t>2 Fonte de Receitas</w:t>
      </w:r>
      <w:bookmarkEnd w:id="214"/>
    </w:p>
    <w:p w14:paraId="3152877A" w14:textId="4B0F527B" w:rsidR="00D953ED" w:rsidRPr="00D953ED" w:rsidRDefault="00D953ED" w:rsidP="00D953ED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  <w:r w:rsidRPr="00710AF7">
        <w:t>O modelo de receita é baseado em assinaturas acessíveis</w:t>
      </w:r>
      <w:r>
        <w:t xml:space="preserve"> (</w:t>
      </w:r>
      <w:r w:rsidRPr="00710AF7">
        <w:t>mensais ou anuai</w:t>
      </w:r>
      <w:r>
        <w:t xml:space="preserve">s) </w:t>
      </w:r>
      <w:r w:rsidRPr="00710AF7">
        <w:t>e em parcerias educacionais que agregam valor ao conteúdo e ampliam o alcance da plataforma.</w:t>
      </w:r>
    </w:p>
    <w:p w14:paraId="1821959B" w14:textId="77777777" w:rsidR="00C9398C" w:rsidRDefault="00C9398C" w:rsidP="00C9398C">
      <w:pPr>
        <w:ind w:firstLine="0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</w:p>
    <w:p w14:paraId="5B7520FE" w14:textId="531B689A" w:rsidR="00C9398C" w:rsidRPr="00E62C3B" w:rsidRDefault="00C9398C" w:rsidP="00C9398C">
      <w:pPr>
        <w:pStyle w:val="Ttulo1"/>
        <w:rPr>
          <w:rFonts w:cs="Arial"/>
          <w:b w:val="0"/>
          <w:bCs/>
          <w:szCs w:val="28"/>
        </w:rPr>
      </w:pPr>
      <w:bookmarkStart w:id="215" w:name="_Toc215588648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8</w:t>
      </w:r>
      <w:r>
        <w:rPr>
          <w:rFonts w:cs="Arial"/>
          <w:szCs w:val="28"/>
        </w:rPr>
        <w:t>. CONCLUSÃO</w:t>
      </w:r>
      <w:bookmarkEnd w:id="215"/>
      <w:r w:rsidRPr="00E62C3B">
        <w:rPr>
          <w:rFonts w:cs="Arial"/>
          <w:szCs w:val="28"/>
        </w:rPr>
        <w:t xml:space="preserve"> </w:t>
      </w:r>
    </w:p>
    <w:p w14:paraId="377F8744" w14:textId="77777777" w:rsidR="00C9398C" w:rsidRPr="00E62C3B" w:rsidRDefault="00C9398C" w:rsidP="00C9398C">
      <w:pPr>
        <w:pStyle w:val="Textbody"/>
        <w:tabs>
          <w:tab w:val="left" w:pos="5670"/>
        </w:tabs>
        <w:ind w:firstLine="709"/>
        <w:rPr>
          <w:rFonts w:ascii="Arial" w:hAnsi="Arial"/>
          <w:iCs/>
        </w:rPr>
      </w:pPr>
      <w:r w:rsidRPr="00E62C3B">
        <w:rPr>
          <w:rFonts w:ascii="Arial" w:hAnsi="Arial"/>
          <w:iCs/>
        </w:rPr>
        <w:tab/>
      </w:r>
    </w:p>
    <w:p w14:paraId="3275111F" w14:textId="77777777" w:rsidR="00C9398C" w:rsidRPr="00A50729" w:rsidRDefault="00C9398C" w:rsidP="00C9398C">
      <w:r w:rsidRPr="00A50729">
        <w:t xml:space="preserve">O desenvolvimento do </w:t>
      </w:r>
      <w:proofErr w:type="spellStart"/>
      <w:r w:rsidRPr="00A50729">
        <w:t>Zenno</w:t>
      </w:r>
      <w:proofErr w:type="spellEnd"/>
      <w:r w:rsidRPr="00A50729">
        <w:t xml:space="preserve"> Finanças representou uma resposta direta a um problema cada vez mais presente na vida dos brasileiros: a dificuldade em manter uma organização financeira eficiente. A partir dos dados levantados na pesquisa de campo e de estudos apresentados no referencial teórico, constatou-se que grande parte da população sofre com falta de planejamento, endividamento e ausência de controle sobre gastos diários. Esses fatores reforçaram a importância de criar uma solução tecnológica acessível, intuitiva e capaz de auxiliar os usuários a desenvolver hábitos financeiros mais conscientes.</w:t>
      </w:r>
    </w:p>
    <w:p w14:paraId="501EAECC" w14:textId="77777777" w:rsidR="00C9398C" w:rsidRPr="00A50729" w:rsidRDefault="00C9398C" w:rsidP="00C9398C">
      <w:r w:rsidRPr="00A50729">
        <w:t xml:space="preserve">Ao longo do projeto, foram exploradas ferramentas e metodologias que permitiram transformar um problema social relevante em uma solução prática. O </w:t>
      </w:r>
      <w:proofErr w:type="spellStart"/>
      <w:r w:rsidRPr="00A50729">
        <w:t>Zenno</w:t>
      </w:r>
      <w:proofErr w:type="spellEnd"/>
      <w:r w:rsidRPr="00A50729">
        <w:t xml:space="preserve"> Finanças foi projetado não apenas como um aplicativo de controle de gastos, mas como uma plataforma completa de educação financeira. Ele reúne funcionalidades essenciais como registro de receitas e despesas, metas personalizadas, análises gráficas, alertas de vencimentos, conversão de moedas e um </w:t>
      </w:r>
      <w:proofErr w:type="spellStart"/>
      <w:r w:rsidRPr="00A50729">
        <w:t>chatbot</w:t>
      </w:r>
      <w:proofErr w:type="spellEnd"/>
      <w:r w:rsidRPr="00A50729">
        <w:t xml:space="preserve"> integrado com inteligência artificial para esclarecimento de dúvidas. Cada recurso foi pensado para facilitar o dia a dia do usuário e aproximá-lo de uma rotina mais organizada e sustentável.</w:t>
      </w:r>
    </w:p>
    <w:p w14:paraId="4424AE76" w14:textId="77777777" w:rsidR="00C9398C" w:rsidRDefault="00C9398C" w:rsidP="00C9398C">
      <w:pPr>
        <w:rPr>
          <w:b/>
          <w:bCs/>
          <w:sz w:val="28"/>
          <w:szCs w:val="28"/>
        </w:rPr>
      </w:pPr>
      <w:r w:rsidRPr="00A50729">
        <w:t>Além disso, todo o processo de construção, desde a análise de requisitos, elaboração dos diagramas, definição das tecnologias até o desenvolvimento das interfaces e a aplicação de testes, permitiu ao grupo aplicar de forma prática os conhecimentos adquiridos ao longo do curso. Os desafios enfrentados, sejam técnicos, conceituais ou organizacionais, fortaleceram não apenas o projeto, mas também o aprendizado coletivo e a maturidade profissional dos integrantes.</w:t>
      </w:r>
      <w:r w:rsidRPr="00E62C3B">
        <w:br w:type="page"/>
      </w:r>
    </w:p>
    <w:p w14:paraId="4E45C35A" w14:textId="77B7B4BB" w:rsidR="00C9398C" w:rsidRPr="00E71A51" w:rsidRDefault="00334C79" w:rsidP="00C9398C">
      <w:pPr>
        <w:pStyle w:val="Ttulo1"/>
        <w:rPr>
          <w:rFonts w:cs="Calibri"/>
        </w:rPr>
      </w:pPr>
      <w:bookmarkStart w:id="216" w:name="_Toc215588649"/>
      <w:r>
        <w:rPr>
          <w:rFonts w:cs="Arial"/>
        </w:rPr>
        <w:lastRenderedPageBreak/>
        <w:t>19</w:t>
      </w:r>
      <w:r w:rsidR="00C9398C" w:rsidRPr="00E71A51">
        <w:rPr>
          <w:rFonts w:cs="Arial"/>
        </w:rPr>
        <w:t xml:space="preserve">. </w:t>
      </w:r>
      <w:r w:rsidR="00C9398C" w:rsidRPr="00E71A51">
        <w:t>REFERÊNCIAS BIBLIOGRÁFICAS</w:t>
      </w:r>
      <w:bookmarkEnd w:id="216"/>
    </w:p>
    <w:p w14:paraId="65642F68" w14:textId="77777777" w:rsidR="00C9398C" w:rsidRPr="00E62C3B" w:rsidRDefault="00C9398C" w:rsidP="00C9398C"/>
    <w:p w14:paraId="4F7B8F35" w14:textId="5AF64C3B" w:rsidR="00C9398C" w:rsidRDefault="00C9398C" w:rsidP="00334C79">
      <w:pPr>
        <w:ind w:firstLine="567"/>
      </w:pPr>
      <w:r>
        <w:t xml:space="preserve">FEDERAÇÃO DAS CÂMARAS DE DIRIGENTES LOJISTAS DE MINAS GERAIS. 48% dos brasileiros não controlam o próprio orçamento, revela pesquisa CNDL/SPC Brasil. Disponível em: </w:t>
      </w:r>
      <w:r w:rsidRPr="00C9398C">
        <w:rPr>
          <w:color w:val="4F81BD" w:themeColor="accent1"/>
          <w:u w:val="single"/>
        </w:rPr>
        <w:t>https://fcdlmg.org.br/48-dos-brasileiros-nao-controlam-o-proprio-orcamento-revela-pesquisa-cndlspc-brasil/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5231C9B5" w14:textId="77777777" w:rsidR="00C9398C" w:rsidRDefault="00C9398C" w:rsidP="00C9398C">
      <w:pPr>
        <w:ind w:firstLine="0"/>
      </w:pPr>
    </w:p>
    <w:p w14:paraId="5B13FC58" w14:textId="2176F430" w:rsidR="00C9398C" w:rsidRDefault="00C9398C" w:rsidP="00334C79">
      <w:pPr>
        <w:ind w:firstLine="567"/>
      </w:pPr>
      <w:r>
        <w:t xml:space="preserve">BRASIL. Relatório PEIC </w:t>
      </w:r>
      <w:proofErr w:type="spellStart"/>
      <w:r>
        <w:t>ago</w:t>
      </w:r>
      <w:proofErr w:type="spellEnd"/>
      <w:r>
        <w:t xml:space="preserve">/24. Disponível em: </w:t>
      </w:r>
      <w:r w:rsidRPr="00C9398C">
        <w:rPr>
          <w:color w:val="4F81BD" w:themeColor="accent1"/>
          <w:u w:val="single"/>
        </w:rPr>
        <w:t>https://portal-bucket.azureedge.net/wp-content/2024/09/Relatorio_Peic_ago24.pdf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28C4A2C6" w14:textId="77777777" w:rsidR="00C9398C" w:rsidRDefault="00C9398C" w:rsidP="00C9398C">
      <w:pPr>
        <w:ind w:firstLine="0"/>
      </w:pPr>
    </w:p>
    <w:p w14:paraId="1AA54180" w14:textId="0C5AAD32" w:rsidR="00C9398C" w:rsidRDefault="00C9398C" w:rsidP="00334C79">
      <w:pPr>
        <w:ind w:firstLine="567"/>
      </w:pPr>
      <w:r>
        <w:t xml:space="preserve">SERVIÇO DE PROTEÇÃO AO CRÉDITO (SPC BRASIL). Educação Financeira. Disponível em: </w:t>
      </w:r>
      <w:r w:rsidRPr="00C9398C">
        <w:rPr>
          <w:color w:val="4F81BD" w:themeColor="accent1"/>
          <w:u w:val="single"/>
        </w:rPr>
        <w:t>https://www.spcbrasil.org.br/blog/educacao-financeira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50CE8E7C" w14:textId="77777777" w:rsidR="00C9398C" w:rsidRDefault="00C9398C" w:rsidP="00C9398C">
      <w:pPr>
        <w:ind w:firstLine="0"/>
      </w:pPr>
    </w:p>
    <w:p w14:paraId="1A66C09C" w14:textId="2B8BE625" w:rsidR="005A58DC" w:rsidRPr="00E62C3B" w:rsidRDefault="00C9398C" w:rsidP="00334C79">
      <w:pPr>
        <w:ind w:firstLine="567"/>
        <w:rPr>
          <w:rFonts w:cs="Arial"/>
          <w:b/>
          <w:bCs/>
        </w:rPr>
      </w:pPr>
      <w:r>
        <w:t xml:space="preserve">RESEARCHGATE. Figura 1 – Ciclo de vida do Processo Unificado </w:t>
      </w:r>
      <w:proofErr w:type="spellStart"/>
      <w:r>
        <w:t>Rational</w:t>
      </w:r>
      <w:proofErr w:type="spellEnd"/>
      <w:r>
        <w:t xml:space="preserve">. Disponível em: </w:t>
      </w:r>
      <w:r w:rsidRPr="00C9398C">
        <w:rPr>
          <w:color w:val="4F81BD" w:themeColor="accent1"/>
          <w:u w:val="single"/>
        </w:rPr>
        <w:t>https://www.researchgate.net/figure/Figura-1-Ciclo-de-vida-do-Processo-Unificado-Rational-Adaptado-de-The-Rational-Unified_fig1_309405789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sectPr w:rsidR="005A58DC" w:rsidRPr="00E62C3B" w:rsidSect="00541D57">
      <w:headerReference w:type="default" r:id="rId131"/>
      <w:pgSz w:w="11906" w:h="16838"/>
      <w:pgMar w:top="1701" w:right="1134" w:bottom="1134" w:left="1701" w:header="1134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DBCF63" w14:textId="77777777" w:rsidR="00F6705B" w:rsidRDefault="00F6705B" w:rsidP="003C5133">
      <w:pPr>
        <w:spacing w:line="240" w:lineRule="auto"/>
      </w:pPr>
      <w:r>
        <w:separator/>
      </w:r>
    </w:p>
  </w:endnote>
  <w:endnote w:type="continuationSeparator" w:id="0">
    <w:p w14:paraId="4B88D6EC" w14:textId="77777777" w:rsidR="00F6705B" w:rsidRDefault="00F6705B" w:rsidP="003C51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64654D" w14:textId="77777777" w:rsidR="00F6705B" w:rsidRDefault="00F6705B" w:rsidP="003C5133">
      <w:pPr>
        <w:spacing w:line="240" w:lineRule="auto"/>
      </w:pPr>
      <w:r>
        <w:separator/>
      </w:r>
    </w:p>
  </w:footnote>
  <w:footnote w:type="continuationSeparator" w:id="0">
    <w:p w14:paraId="63FECE2A" w14:textId="77777777" w:rsidR="00F6705B" w:rsidRDefault="00F6705B" w:rsidP="003C51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52032592"/>
      <w:docPartObj>
        <w:docPartGallery w:val="Page Numbers (Top of Page)"/>
        <w:docPartUnique/>
      </w:docPartObj>
    </w:sdtPr>
    <w:sdtContent>
      <w:p w14:paraId="41EBEC14" w14:textId="34507981" w:rsidR="00A560C3" w:rsidRDefault="00A560C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43</w:t>
        </w:r>
        <w:r>
          <w:fldChar w:fldCharType="end"/>
        </w:r>
      </w:p>
    </w:sdtContent>
  </w:sdt>
  <w:p w14:paraId="21E86CFA" w14:textId="77777777" w:rsidR="00A560C3" w:rsidRDefault="00A560C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051352"/>
      <w:docPartObj>
        <w:docPartGallery w:val="Page Numbers (Top of Page)"/>
        <w:docPartUnique/>
      </w:docPartObj>
    </w:sdtPr>
    <w:sdtContent>
      <w:p w14:paraId="7456258A" w14:textId="7D8FE052" w:rsidR="00A560C3" w:rsidRDefault="00A560C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44</w:t>
        </w:r>
        <w:r>
          <w:fldChar w:fldCharType="end"/>
        </w:r>
      </w:p>
    </w:sdtContent>
  </w:sdt>
  <w:p w14:paraId="27EB0590" w14:textId="77777777" w:rsidR="00A560C3" w:rsidRDefault="00A560C3" w:rsidP="00541D57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5342470"/>
      <w:docPartObj>
        <w:docPartGallery w:val="Page Numbers (Top of Page)"/>
        <w:docPartUnique/>
      </w:docPartObj>
    </w:sdtPr>
    <w:sdtContent>
      <w:p w14:paraId="24213AE2" w14:textId="797FF919" w:rsidR="00A560C3" w:rsidRDefault="00A560C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55</w:t>
        </w:r>
        <w:r>
          <w:fldChar w:fldCharType="end"/>
        </w:r>
      </w:p>
    </w:sdtContent>
  </w:sdt>
  <w:p w14:paraId="29DCAC92" w14:textId="77777777" w:rsidR="00A560C3" w:rsidRDefault="00A560C3" w:rsidP="00541D57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7962213"/>
      <w:docPartObj>
        <w:docPartGallery w:val="Page Numbers (Top of Page)"/>
        <w:docPartUnique/>
      </w:docPartObj>
    </w:sdtPr>
    <w:sdtContent>
      <w:p w14:paraId="00450944" w14:textId="4D3FE19B" w:rsidR="00A560C3" w:rsidRDefault="00A560C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71</w:t>
        </w:r>
        <w:r>
          <w:fldChar w:fldCharType="end"/>
        </w:r>
      </w:p>
    </w:sdtContent>
  </w:sdt>
  <w:p w14:paraId="22A377ED" w14:textId="77777777" w:rsidR="00A560C3" w:rsidRDefault="00A560C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6DE2F6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82CAB1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8E012D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010CDE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B043D8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C4438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496C23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DA9DD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4665E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9A490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B657A5"/>
    <w:multiLevelType w:val="multilevel"/>
    <w:tmpl w:val="87A2E24A"/>
    <w:lvl w:ilvl="0">
      <w:start w:val="1"/>
      <w:numFmt w:val="decimal"/>
      <w:lvlText w:val="%1"/>
      <w:lvlJc w:val="left"/>
      <w:pPr>
        <w:ind w:left="0" w:firstLine="0"/>
      </w:pPr>
      <w:rPr>
        <w:b/>
      </w:rPr>
    </w:lvl>
    <w:lvl w:ilvl="1">
      <w:start w:val="3"/>
      <w:numFmt w:val="decimal"/>
      <w:lvlText w:val="%1.%2"/>
      <w:lvlJc w:val="left"/>
      <w:pPr>
        <w:ind w:left="567" w:firstLine="0"/>
      </w:pPr>
      <w:rPr>
        <w:color w:val="auto"/>
      </w:rPr>
    </w:lvl>
    <w:lvl w:ilvl="2">
      <w:start w:val="1"/>
      <w:numFmt w:val="decimal"/>
      <w:lvlText w:val="%1.%2.%3"/>
      <w:lvlJc w:val="left"/>
      <w:pPr>
        <w:ind w:left="1134" w:firstLine="0"/>
      </w:pPr>
    </w:lvl>
    <w:lvl w:ilvl="3">
      <w:start w:val="1"/>
      <w:numFmt w:val="decimal"/>
      <w:lvlText w:val="%1.%2.%3.%4"/>
      <w:lvlJc w:val="left"/>
      <w:pPr>
        <w:ind w:left="1701" w:firstLine="0"/>
      </w:pPr>
    </w:lvl>
    <w:lvl w:ilvl="4">
      <w:start w:val="1"/>
      <w:numFmt w:val="decimal"/>
      <w:lvlText w:val="%1.%2.%3.%4.%5"/>
      <w:lvlJc w:val="left"/>
      <w:pPr>
        <w:ind w:left="2268" w:firstLine="0"/>
      </w:pPr>
    </w:lvl>
    <w:lvl w:ilvl="5">
      <w:start w:val="1"/>
      <w:numFmt w:val="decimal"/>
      <w:lvlText w:val="%1.%2.%3.%4.%5.%6"/>
      <w:lvlJc w:val="left"/>
      <w:pPr>
        <w:ind w:left="2835" w:firstLine="0"/>
      </w:pPr>
    </w:lvl>
    <w:lvl w:ilvl="6">
      <w:start w:val="1"/>
      <w:numFmt w:val="decimal"/>
      <w:lvlText w:val="%1.%2.%3.%4.%5.%6.%7"/>
      <w:lvlJc w:val="left"/>
      <w:pPr>
        <w:ind w:left="3402" w:firstLine="0"/>
      </w:pPr>
    </w:lvl>
    <w:lvl w:ilvl="7">
      <w:start w:val="1"/>
      <w:numFmt w:val="decimal"/>
      <w:lvlText w:val="%1.%2.%3.%4.%5.%6.%7.%8"/>
      <w:lvlJc w:val="left"/>
      <w:pPr>
        <w:ind w:left="3969" w:firstLine="0"/>
      </w:pPr>
    </w:lvl>
    <w:lvl w:ilvl="8">
      <w:start w:val="1"/>
      <w:numFmt w:val="decimal"/>
      <w:lvlText w:val="%1.%2.%3.%4.%5.%6.%7.%8.%9"/>
      <w:lvlJc w:val="left"/>
      <w:pPr>
        <w:ind w:left="4536" w:firstLine="0"/>
      </w:pPr>
    </w:lvl>
  </w:abstractNum>
  <w:abstractNum w:abstractNumId="11" w15:restartNumberingAfterBreak="0">
    <w:nsid w:val="06BA33BE"/>
    <w:multiLevelType w:val="multilevel"/>
    <w:tmpl w:val="709688B6"/>
    <w:lvl w:ilvl="0">
      <w:start w:val="1"/>
      <w:numFmt w:val="bullet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0C402229"/>
    <w:multiLevelType w:val="multilevel"/>
    <w:tmpl w:val="57D63508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0D4D7E25"/>
    <w:multiLevelType w:val="multilevel"/>
    <w:tmpl w:val="4F922704"/>
    <w:lvl w:ilvl="0">
      <w:start w:val="7"/>
      <w:numFmt w:val="decimal"/>
      <w:lvlText w:val="%1"/>
      <w:lvlJc w:val="left"/>
      <w:pPr>
        <w:ind w:left="460" w:hanging="460"/>
      </w:pPr>
      <w:rPr>
        <w:rFonts w:ascii="Arial" w:hAnsi="Arial" w:hint="default"/>
        <w:b/>
        <w:sz w:val="24"/>
      </w:rPr>
    </w:lvl>
    <w:lvl w:ilvl="1">
      <w:start w:val="11"/>
      <w:numFmt w:val="decimal"/>
      <w:lvlText w:val="%1.%2"/>
      <w:lvlJc w:val="left"/>
      <w:pPr>
        <w:ind w:left="1145" w:hanging="720"/>
      </w:pPr>
      <w:rPr>
        <w:rFonts w:ascii="Arial" w:hAnsi="Arial" w:hint="default"/>
        <w:b/>
        <w:sz w:val="24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ascii="Arial" w:hAnsi="Arial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ascii="Arial" w:hAnsi="Arial" w:hint="default"/>
        <w:b/>
        <w:sz w:val="24"/>
      </w:rPr>
    </w:lvl>
    <w:lvl w:ilvl="4">
      <w:start w:val="1"/>
      <w:numFmt w:val="decimal"/>
      <w:lvlText w:val="%1.%2.%3.%4.%5"/>
      <w:lvlJc w:val="left"/>
      <w:pPr>
        <w:ind w:left="3140" w:hanging="1440"/>
      </w:pPr>
      <w:rPr>
        <w:rFonts w:ascii="Arial" w:hAnsi="Arial" w:hint="default"/>
        <w:b/>
        <w:sz w:val="24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ascii="Arial" w:hAnsi="Arial" w:hint="default"/>
        <w:b/>
        <w:sz w:val="24"/>
      </w:rPr>
    </w:lvl>
    <w:lvl w:ilvl="6">
      <w:start w:val="1"/>
      <w:numFmt w:val="decimal"/>
      <w:lvlText w:val="%1.%2.%3.%4.%5.%6.%7"/>
      <w:lvlJc w:val="left"/>
      <w:pPr>
        <w:ind w:left="4350" w:hanging="1800"/>
      </w:pPr>
      <w:rPr>
        <w:rFonts w:ascii="Arial" w:hAnsi="Arial" w:hint="default"/>
        <w:b/>
        <w:sz w:val="24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ascii="Arial" w:hAnsi="Arial" w:hint="default"/>
        <w:b/>
        <w:sz w:val="24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ascii="Arial" w:hAnsi="Arial" w:hint="default"/>
        <w:b/>
        <w:sz w:val="24"/>
      </w:rPr>
    </w:lvl>
  </w:abstractNum>
  <w:abstractNum w:abstractNumId="14" w15:restartNumberingAfterBreak="0">
    <w:nsid w:val="12853C1A"/>
    <w:multiLevelType w:val="multilevel"/>
    <w:tmpl w:val="E3082486"/>
    <w:name w:val="Lista numerada 5"/>
    <w:lvl w:ilvl="0">
      <w:start w:val="4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1459" w:firstLine="0"/>
      </w:pPr>
    </w:lvl>
    <w:lvl w:ilvl="2">
      <w:start w:val="1"/>
      <w:numFmt w:val="decimal"/>
      <w:lvlText w:val="%1.%2.%3"/>
      <w:lvlJc w:val="left"/>
      <w:pPr>
        <w:ind w:left="2918" w:firstLine="0"/>
      </w:pPr>
    </w:lvl>
    <w:lvl w:ilvl="3">
      <w:start w:val="1"/>
      <w:numFmt w:val="decimal"/>
      <w:lvlText w:val="%1.%2.%3.%4"/>
      <w:lvlJc w:val="left"/>
      <w:pPr>
        <w:ind w:left="4377" w:firstLine="0"/>
      </w:pPr>
    </w:lvl>
    <w:lvl w:ilvl="4">
      <w:start w:val="1"/>
      <w:numFmt w:val="decimal"/>
      <w:lvlText w:val="%1.%2.%3.%4.%5"/>
      <w:lvlJc w:val="left"/>
      <w:pPr>
        <w:ind w:left="5836" w:firstLine="0"/>
      </w:pPr>
    </w:lvl>
    <w:lvl w:ilvl="5">
      <w:start w:val="1"/>
      <w:numFmt w:val="decimal"/>
      <w:lvlText w:val="%1.%2.%3.%4.%5.%6"/>
      <w:lvlJc w:val="left"/>
      <w:pPr>
        <w:ind w:left="7295" w:firstLine="0"/>
      </w:pPr>
    </w:lvl>
    <w:lvl w:ilvl="6">
      <w:start w:val="1"/>
      <w:numFmt w:val="decimal"/>
      <w:lvlText w:val="%1.%2.%3.%4.%5.%6.%7"/>
      <w:lvlJc w:val="left"/>
      <w:pPr>
        <w:ind w:left="8754" w:firstLine="0"/>
      </w:pPr>
    </w:lvl>
    <w:lvl w:ilvl="7">
      <w:start w:val="1"/>
      <w:numFmt w:val="decimal"/>
      <w:lvlText w:val="%1.%2.%3.%4.%5.%6.%7.%8"/>
      <w:lvlJc w:val="left"/>
      <w:pPr>
        <w:ind w:left="10213" w:firstLine="0"/>
      </w:pPr>
    </w:lvl>
    <w:lvl w:ilvl="8">
      <w:start w:val="1"/>
      <w:numFmt w:val="decimal"/>
      <w:lvlText w:val="%1.%2.%3.%4.%5.%6.%7.%8.%9"/>
      <w:lvlJc w:val="left"/>
      <w:pPr>
        <w:ind w:left="11672" w:firstLine="0"/>
      </w:pPr>
    </w:lvl>
  </w:abstractNum>
  <w:abstractNum w:abstractNumId="15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149725B7"/>
    <w:multiLevelType w:val="hybridMultilevel"/>
    <w:tmpl w:val="43B27A9C"/>
    <w:name w:val="Lista numerada 8"/>
    <w:lvl w:ilvl="0" w:tplc="2FDC8DEE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86FCF0C8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E902AB0E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D3A64686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E1389B48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C8DAD108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D15C55EC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D4DC9F54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FE8037FC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17" w15:restartNumberingAfterBreak="0">
    <w:nsid w:val="18FF197C"/>
    <w:multiLevelType w:val="hybridMultilevel"/>
    <w:tmpl w:val="B902FBB0"/>
    <w:name w:val="Lista numerada 2"/>
    <w:lvl w:ilvl="0" w:tplc="4EEC1168">
      <w:start w:val="1"/>
      <w:numFmt w:val="decimal"/>
      <w:lvlText w:val="%1-"/>
      <w:lvlJc w:val="left"/>
      <w:pPr>
        <w:ind w:left="709" w:firstLine="0"/>
      </w:pPr>
    </w:lvl>
    <w:lvl w:ilvl="1" w:tplc="0C987FEA">
      <w:start w:val="1"/>
      <w:numFmt w:val="lowerLetter"/>
      <w:lvlText w:val="%2."/>
      <w:lvlJc w:val="left"/>
      <w:pPr>
        <w:ind w:left="1429" w:firstLine="0"/>
      </w:pPr>
    </w:lvl>
    <w:lvl w:ilvl="2" w:tplc="C4E4009E">
      <w:start w:val="1"/>
      <w:numFmt w:val="lowerRoman"/>
      <w:lvlText w:val="%3."/>
      <w:lvlJc w:val="right"/>
      <w:pPr>
        <w:ind w:left="2329" w:firstLine="0"/>
      </w:pPr>
    </w:lvl>
    <w:lvl w:ilvl="3" w:tplc="30325F30">
      <w:start w:val="1"/>
      <w:numFmt w:val="decimal"/>
      <w:lvlText w:val="%4."/>
      <w:lvlJc w:val="left"/>
      <w:pPr>
        <w:ind w:left="2869" w:firstLine="0"/>
      </w:pPr>
    </w:lvl>
    <w:lvl w:ilvl="4" w:tplc="292A90D2">
      <w:start w:val="1"/>
      <w:numFmt w:val="lowerLetter"/>
      <w:lvlText w:val="%5."/>
      <w:lvlJc w:val="left"/>
      <w:pPr>
        <w:ind w:left="3589" w:firstLine="0"/>
      </w:pPr>
    </w:lvl>
    <w:lvl w:ilvl="5" w:tplc="36D04752">
      <w:start w:val="1"/>
      <w:numFmt w:val="lowerRoman"/>
      <w:lvlText w:val="%6."/>
      <w:lvlJc w:val="right"/>
      <w:pPr>
        <w:ind w:left="4489" w:firstLine="0"/>
      </w:pPr>
    </w:lvl>
    <w:lvl w:ilvl="6" w:tplc="66B6ECA2">
      <w:start w:val="1"/>
      <w:numFmt w:val="decimal"/>
      <w:lvlText w:val="%7."/>
      <w:lvlJc w:val="left"/>
      <w:pPr>
        <w:ind w:left="5029" w:firstLine="0"/>
      </w:pPr>
    </w:lvl>
    <w:lvl w:ilvl="7" w:tplc="A2CA8E8E">
      <w:start w:val="1"/>
      <w:numFmt w:val="lowerLetter"/>
      <w:lvlText w:val="%8."/>
      <w:lvlJc w:val="left"/>
      <w:pPr>
        <w:ind w:left="5749" w:firstLine="0"/>
      </w:pPr>
    </w:lvl>
    <w:lvl w:ilvl="8" w:tplc="752C774A">
      <w:start w:val="1"/>
      <w:numFmt w:val="lowerRoman"/>
      <w:lvlText w:val="%9."/>
      <w:lvlJc w:val="right"/>
      <w:pPr>
        <w:ind w:left="6649" w:firstLine="0"/>
      </w:pPr>
    </w:lvl>
  </w:abstractNum>
  <w:abstractNum w:abstractNumId="18" w15:restartNumberingAfterBreak="0">
    <w:nsid w:val="1A4B5895"/>
    <w:multiLevelType w:val="hybridMultilevel"/>
    <w:tmpl w:val="2B20F220"/>
    <w:name w:val="Lista numerada 25"/>
    <w:lvl w:ilvl="0" w:tplc="5A10ACB2">
      <w:numFmt w:val="none"/>
      <w:lvlText w:val=""/>
      <w:lvlJc w:val="left"/>
      <w:pPr>
        <w:ind w:left="0" w:firstLine="0"/>
      </w:pPr>
    </w:lvl>
    <w:lvl w:ilvl="1" w:tplc="B4FA55D4">
      <w:numFmt w:val="none"/>
      <w:lvlText w:val=""/>
      <w:lvlJc w:val="left"/>
      <w:pPr>
        <w:ind w:left="0" w:firstLine="0"/>
      </w:pPr>
    </w:lvl>
    <w:lvl w:ilvl="2" w:tplc="421A5226">
      <w:numFmt w:val="none"/>
      <w:lvlText w:val=""/>
      <w:lvlJc w:val="left"/>
      <w:pPr>
        <w:ind w:left="0" w:firstLine="0"/>
      </w:pPr>
    </w:lvl>
    <w:lvl w:ilvl="3" w:tplc="D6DA247A">
      <w:numFmt w:val="none"/>
      <w:lvlText w:val=""/>
      <w:lvlJc w:val="left"/>
      <w:pPr>
        <w:ind w:left="0" w:firstLine="0"/>
      </w:pPr>
    </w:lvl>
    <w:lvl w:ilvl="4" w:tplc="B98CAE22">
      <w:numFmt w:val="none"/>
      <w:lvlText w:val=""/>
      <w:lvlJc w:val="left"/>
      <w:pPr>
        <w:ind w:left="0" w:firstLine="0"/>
      </w:pPr>
    </w:lvl>
    <w:lvl w:ilvl="5" w:tplc="CDB08972">
      <w:numFmt w:val="none"/>
      <w:lvlText w:val=""/>
      <w:lvlJc w:val="left"/>
      <w:pPr>
        <w:ind w:left="0" w:firstLine="0"/>
      </w:pPr>
    </w:lvl>
    <w:lvl w:ilvl="6" w:tplc="53F4537A">
      <w:numFmt w:val="none"/>
      <w:lvlText w:val=""/>
      <w:lvlJc w:val="left"/>
      <w:pPr>
        <w:ind w:left="0" w:firstLine="0"/>
      </w:pPr>
    </w:lvl>
    <w:lvl w:ilvl="7" w:tplc="E176000A">
      <w:numFmt w:val="none"/>
      <w:lvlText w:val=""/>
      <w:lvlJc w:val="left"/>
      <w:pPr>
        <w:ind w:left="0" w:firstLine="0"/>
      </w:pPr>
    </w:lvl>
    <w:lvl w:ilvl="8" w:tplc="C6D0A778">
      <w:numFmt w:val="none"/>
      <w:lvlText w:val=""/>
      <w:lvlJc w:val="left"/>
      <w:pPr>
        <w:ind w:left="0" w:firstLine="0"/>
      </w:pPr>
    </w:lvl>
  </w:abstractNum>
  <w:abstractNum w:abstractNumId="19" w15:restartNumberingAfterBreak="0">
    <w:nsid w:val="1D893BF7"/>
    <w:multiLevelType w:val="hybridMultilevel"/>
    <w:tmpl w:val="54465552"/>
    <w:name w:val="Lista numerada 23"/>
    <w:lvl w:ilvl="0" w:tplc="960612E8">
      <w:start w:val="1"/>
      <w:numFmt w:val="decimal"/>
      <w:lvlText w:val="%1-"/>
      <w:lvlJc w:val="left"/>
      <w:pPr>
        <w:ind w:left="709" w:firstLine="0"/>
      </w:pPr>
    </w:lvl>
    <w:lvl w:ilvl="1" w:tplc="C9D2F160">
      <w:start w:val="1"/>
      <w:numFmt w:val="lowerLetter"/>
      <w:lvlText w:val="%2."/>
      <w:lvlJc w:val="left"/>
      <w:pPr>
        <w:ind w:left="1429" w:firstLine="0"/>
      </w:pPr>
    </w:lvl>
    <w:lvl w:ilvl="2" w:tplc="B1C0AC52">
      <w:start w:val="1"/>
      <w:numFmt w:val="lowerRoman"/>
      <w:lvlText w:val="%3."/>
      <w:lvlJc w:val="right"/>
      <w:pPr>
        <w:ind w:left="2329" w:firstLine="0"/>
      </w:pPr>
    </w:lvl>
    <w:lvl w:ilvl="3" w:tplc="761EDF02">
      <w:start w:val="1"/>
      <w:numFmt w:val="decimal"/>
      <w:lvlText w:val="%4."/>
      <w:lvlJc w:val="left"/>
      <w:pPr>
        <w:ind w:left="2869" w:firstLine="0"/>
      </w:pPr>
    </w:lvl>
    <w:lvl w:ilvl="4" w:tplc="1250E310">
      <w:start w:val="1"/>
      <w:numFmt w:val="lowerLetter"/>
      <w:lvlText w:val="%5."/>
      <w:lvlJc w:val="left"/>
      <w:pPr>
        <w:ind w:left="3589" w:firstLine="0"/>
      </w:pPr>
    </w:lvl>
    <w:lvl w:ilvl="5" w:tplc="9C0A9956">
      <w:start w:val="1"/>
      <w:numFmt w:val="lowerRoman"/>
      <w:lvlText w:val="%6."/>
      <w:lvlJc w:val="right"/>
      <w:pPr>
        <w:ind w:left="4489" w:firstLine="0"/>
      </w:pPr>
    </w:lvl>
    <w:lvl w:ilvl="6" w:tplc="13702D22">
      <w:start w:val="1"/>
      <w:numFmt w:val="decimal"/>
      <w:lvlText w:val="%7."/>
      <w:lvlJc w:val="left"/>
      <w:pPr>
        <w:ind w:left="5029" w:firstLine="0"/>
      </w:pPr>
    </w:lvl>
    <w:lvl w:ilvl="7" w:tplc="E1401266">
      <w:start w:val="1"/>
      <w:numFmt w:val="lowerLetter"/>
      <w:lvlText w:val="%8."/>
      <w:lvlJc w:val="left"/>
      <w:pPr>
        <w:ind w:left="5749" w:firstLine="0"/>
      </w:pPr>
    </w:lvl>
    <w:lvl w:ilvl="8" w:tplc="30988000">
      <w:start w:val="1"/>
      <w:numFmt w:val="lowerRoman"/>
      <w:lvlText w:val="%9."/>
      <w:lvlJc w:val="right"/>
      <w:pPr>
        <w:ind w:left="6649" w:firstLine="0"/>
      </w:pPr>
    </w:lvl>
  </w:abstractNum>
  <w:abstractNum w:abstractNumId="20" w15:restartNumberingAfterBreak="0">
    <w:nsid w:val="20854FCA"/>
    <w:multiLevelType w:val="hybridMultilevel"/>
    <w:tmpl w:val="13E8140C"/>
    <w:lvl w:ilvl="0" w:tplc="CE88F644">
      <w:start w:val="1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9F1A52"/>
    <w:multiLevelType w:val="multilevel"/>
    <w:tmpl w:val="02D4F804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22" w15:restartNumberingAfterBreak="0">
    <w:nsid w:val="279B2A07"/>
    <w:multiLevelType w:val="hybridMultilevel"/>
    <w:tmpl w:val="2E54C566"/>
    <w:name w:val="Lista numerada 9"/>
    <w:lvl w:ilvl="0" w:tplc="4B8CA71A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24FC2D5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DA662DEA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B226F4B8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BEC88218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47EA50B2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3B02418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2766C0C2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6B2840F4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3" w15:restartNumberingAfterBreak="0">
    <w:nsid w:val="2DED0963"/>
    <w:multiLevelType w:val="hybridMultilevel"/>
    <w:tmpl w:val="A334AF3A"/>
    <w:name w:val="Lista numerada 4"/>
    <w:lvl w:ilvl="0" w:tplc="F31E6F30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1B700FA4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6B98173C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B05096A6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0256018A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5B9612CE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EBEE97F6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44FE4E2C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76E82CB0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24" w15:restartNumberingAfterBreak="0">
    <w:nsid w:val="3068322F"/>
    <w:multiLevelType w:val="hybridMultilevel"/>
    <w:tmpl w:val="F20C6192"/>
    <w:name w:val="Lista numerada 18"/>
    <w:lvl w:ilvl="0" w:tplc="7EE6DBB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9074327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66F2BB5E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86CCE524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5B7405C8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194E366A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FC248EB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23CA894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E392ED32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5" w15:restartNumberingAfterBreak="0">
    <w:nsid w:val="32687A21"/>
    <w:multiLevelType w:val="hybridMultilevel"/>
    <w:tmpl w:val="3F424C46"/>
    <w:name w:val="Lista numerada 17"/>
    <w:lvl w:ilvl="0" w:tplc="A5C859EA">
      <w:numFmt w:val="bullet"/>
      <w:lvlText w:val=""/>
      <w:lvlJc w:val="left"/>
      <w:pPr>
        <w:ind w:left="1429" w:firstLine="0"/>
      </w:pPr>
      <w:rPr>
        <w:rFonts w:ascii="Symbol" w:hAnsi="Symbol"/>
      </w:rPr>
    </w:lvl>
    <w:lvl w:ilvl="1" w:tplc="BDF6F93C">
      <w:numFmt w:val="bullet"/>
      <w:lvlText w:val="o"/>
      <w:lvlJc w:val="left"/>
      <w:pPr>
        <w:ind w:left="2149" w:firstLine="0"/>
      </w:pPr>
      <w:rPr>
        <w:rFonts w:ascii="Courier New" w:hAnsi="Courier New" w:cs="Courier New"/>
      </w:rPr>
    </w:lvl>
    <w:lvl w:ilvl="2" w:tplc="13028B24">
      <w:numFmt w:val="bullet"/>
      <w:lvlText w:val=""/>
      <w:lvlJc w:val="left"/>
      <w:pPr>
        <w:ind w:left="2869" w:firstLine="0"/>
      </w:pPr>
      <w:rPr>
        <w:rFonts w:ascii="Wingdings" w:eastAsia="Wingdings" w:hAnsi="Wingdings" w:cs="Wingdings"/>
      </w:rPr>
    </w:lvl>
    <w:lvl w:ilvl="3" w:tplc="687A7CB2">
      <w:numFmt w:val="bullet"/>
      <w:lvlText w:val=""/>
      <w:lvlJc w:val="left"/>
      <w:pPr>
        <w:ind w:left="3589" w:firstLine="0"/>
      </w:pPr>
      <w:rPr>
        <w:rFonts w:ascii="Symbol" w:hAnsi="Symbol"/>
      </w:rPr>
    </w:lvl>
    <w:lvl w:ilvl="4" w:tplc="1C2C1516">
      <w:numFmt w:val="bullet"/>
      <w:lvlText w:val="o"/>
      <w:lvlJc w:val="left"/>
      <w:pPr>
        <w:ind w:left="4309" w:firstLine="0"/>
      </w:pPr>
      <w:rPr>
        <w:rFonts w:ascii="Courier New" w:hAnsi="Courier New" w:cs="Courier New"/>
      </w:rPr>
    </w:lvl>
    <w:lvl w:ilvl="5" w:tplc="41722CD0">
      <w:numFmt w:val="bullet"/>
      <w:lvlText w:val=""/>
      <w:lvlJc w:val="left"/>
      <w:pPr>
        <w:ind w:left="5029" w:firstLine="0"/>
      </w:pPr>
      <w:rPr>
        <w:rFonts w:ascii="Wingdings" w:eastAsia="Wingdings" w:hAnsi="Wingdings" w:cs="Wingdings"/>
      </w:rPr>
    </w:lvl>
    <w:lvl w:ilvl="6" w:tplc="6DBEAFB0">
      <w:numFmt w:val="bullet"/>
      <w:lvlText w:val=""/>
      <w:lvlJc w:val="left"/>
      <w:pPr>
        <w:ind w:left="5749" w:firstLine="0"/>
      </w:pPr>
      <w:rPr>
        <w:rFonts w:ascii="Symbol" w:hAnsi="Symbol"/>
      </w:rPr>
    </w:lvl>
    <w:lvl w:ilvl="7" w:tplc="A0B032E2">
      <w:numFmt w:val="bullet"/>
      <w:lvlText w:val="o"/>
      <w:lvlJc w:val="left"/>
      <w:pPr>
        <w:ind w:left="6469" w:firstLine="0"/>
      </w:pPr>
      <w:rPr>
        <w:rFonts w:ascii="Courier New" w:hAnsi="Courier New" w:cs="Courier New"/>
      </w:rPr>
    </w:lvl>
    <w:lvl w:ilvl="8" w:tplc="56126D46">
      <w:numFmt w:val="bullet"/>
      <w:lvlText w:val=""/>
      <w:lvlJc w:val="left"/>
      <w:pPr>
        <w:ind w:left="7189" w:firstLine="0"/>
      </w:pPr>
      <w:rPr>
        <w:rFonts w:ascii="Wingdings" w:eastAsia="Wingdings" w:hAnsi="Wingdings" w:cs="Wingdings"/>
      </w:rPr>
    </w:lvl>
  </w:abstractNum>
  <w:abstractNum w:abstractNumId="26" w15:restartNumberingAfterBreak="0">
    <w:nsid w:val="33DB1C7B"/>
    <w:multiLevelType w:val="hybridMultilevel"/>
    <w:tmpl w:val="C7F6E05A"/>
    <w:name w:val="Lista numerada 24"/>
    <w:lvl w:ilvl="0" w:tplc="86701388">
      <w:numFmt w:val="none"/>
      <w:lvlText w:val=""/>
      <w:lvlJc w:val="left"/>
      <w:pPr>
        <w:ind w:left="0" w:firstLine="0"/>
      </w:pPr>
    </w:lvl>
    <w:lvl w:ilvl="1" w:tplc="B79EBF70">
      <w:numFmt w:val="none"/>
      <w:lvlText w:val=""/>
      <w:lvlJc w:val="left"/>
      <w:pPr>
        <w:ind w:left="0" w:firstLine="0"/>
      </w:pPr>
    </w:lvl>
    <w:lvl w:ilvl="2" w:tplc="D744D3E8">
      <w:numFmt w:val="none"/>
      <w:lvlText w:val=""/>
      <w:lvlJc w:val="left"/>
      <w:pPr>
        <w:ind w:left="0" w:firstLine="0"/>
      </w:pPr>
    </w:lvl>
    <w:lvl w:ilvl="3" w:tplc="E2883110">
      <w:numFmt w:val="none"/>
      <w:lvlText w:val=""/>
      <w:lvlJc w:val="left"/>
      <w:pPr>
        <w:ind w:left="0" w:firstLine="0"/>
      </w:pPr>
    </w:lvl>
    <w:lvl w:ilvl="4" w:tplc="C28C1618">
      <w:numFmt w:val="none"/>
      <w:lvlText w:val=""/>
      <w:lvlJc w:val="left"/>
      <w:pPr>
        <w:ind w:left="0" w:firstLine="0"/>
      </w:pPr>
    </w:lvl>
    <w:lvl w:ilvl="5" w:tplc="0EB0BA06">
      <w:numFmt w:val="none"/>
      <w:lvlText w:val=""/>
      <w:lvlJc w:val="left"/>
      <w:pPr>
        <w:ind w:left="0" w:firstLine="0"/>
      </w:pPr>
    </w:lvl>
    <w:lvl w:ilvl="6" w:tplc="08F03544">
      <w:numFmt w:val="none"/>
      <w:lvlText w:val=""/>
      <w:lvlJc w:val="left"/>
      <w:pPr>
        <w:ind w:left="0" w:firstLine="0"/>
      </w:pPr>
    </w:lvl>
    <w:lvl w:ilvl="7" w:tplc="F034AC86">
      <w:numFmt w:val="none"/>
      <w:lvlText w:val=""/>
      <w:lvlJc w:val="left"/>
      <w:pPr>
        <w:ind w:left="0" w:firstLine="0"/>
      </w:pPr>
    </w:lvl>
    <w:lvl w:ilvl="8" w:tplc="29620A84">
      <w:numFmt w:val="none"/>
      <w:lvlText w:val=""/>
      <w:lvlJc w:val="left"/>
      <w:pPr>
        <w:ind w:left="0" w:firstLine="0"/>
      </w:pPr>
    </w:lvl>
  </w:abstractNum>
  <w:abstractNum w:abstractNumId="27" w15:restartNumberingAfterBreak="0">
    <w:nsid w:val="3D466D82"/>
    <w:multiLevelType w:val="hybridMultilevel"/>
    <w:tmpl w:val="EBBC2A66"/>
    <w:name w:val="Lista numerada 16"/>
    <w:lvl w:ilvl="0" w:tplc="EA8EF6F4">
      <w:numFmt w:val="bullet"/>
      <w:lvlText w:val=""/>
      <w:lvlJc w:val="left"/>
      <w:pPr>
        <w:ind w:left="1069" w:firstLine="0"/>
      </w:pPr>
      <w:rPr>
        <w:rFonts w:ascii="Symbol" w:hAnsi="Symbol"/>
      </w:rPr>
    </w:lvl>
    <w:lvl w:ilvl="1" w:tplc="A1D61B7A">
      <w:numFmt w:val="bullet"/>
      <w:lvlText w:val="o"/>
      <w:lvlJc w:val="left"/>
      <w:pPr>
        <w:ind w:left="1789" w:firstLine="0"/>
      </w:pPr>
      <w:rPr>
        <w:rFonts w:ascii="Courier New" w:hAnsi="Courier New" w:cs="Courier New"/>
      </w:rPr>
    </w:lvl>
    <w:lvl w:ilvl="2" w:tplc="75DE5346">
      <w:numFmt w:val="bullet"/>
      <w:lvlText w:val=""/>
      <w:lvlJc w:val="left"/>
      <w:pPr>
        <w:ind w:left="2509" w:firstLine="0"/>
      </w:pPr>
      <w:rPr>
        <w:rFonts w:ascii="Wingdings" w:eastAsia="Wingdings" w:hAnsi="Wingdings" w:cs="Wingdings"/>
      </w:rPr>
    </w:lvl>
    <w:lvl w:ilvl="3" w:tplc="173A75B8">
      <w:numFmt w:val="bullet"/>
      <w:lvlText w:val=""/>
      <w:lvlJc w:val="left"/>
      <w:pPr>
        <w:ind w:left="3229" w:firstLine="0"/>
      </w:pPr>
      <w:rPr>
        <w:rFonts w:ascii="Symbol" w:hAnsi="Symbol"/>
      </w:rPr>
    </w:lvl>
    <w:lvl w:ilvl="4" w:tplc="75B89780">
      <w:numFmt w:val="bullet"/>
      <w:lvlText w:val="o"/>
      <w:lvlJc w:val="left"/>
      <w:pPr>
        <w:ind w:left="3949" w:firstLine="0"/>
      </w:pPr>
      <w:rPr>
        <w:rFonts w:ascii="Courier New" w:hAnsi="Courier New" w:cs="Courier New"/>
      </w:rPr>
    </w:lvl>
    <w:lvl w:ilvl="5" w:tplc="9ED6E886">
      <w:numFmt w:val="bullet"/>
      <w:lvlText w:val=""/>
      <w:lvlJc w:val="left"/>
      <w:pPr>
        <w:ind w:left="4669" w:firstLine="0"/>
      </w:pPr>
      <w:rPr>
        <w:rFonts w:ascii="Wingdings" w:eastAsia="Wingdings" w:hAnsi="Wingdings" w:cs="Wingdings"/>
      </w:rPr>
    </w:lvl>
    <w:lvl w:ilvl="6" w:tplc="F558D5E6">
      <w:numFmt w:val="bullet"/>
      <w:lvlText w:val=""/>
      <w:lvlJc w:val="left"/>
      <w:pPr>
        <w:ind w:left="5389" w:firstLine="0"/>
      </w:pPr>
      <w:rPr>
        <w:rFonts w:ascii="Symbol" w:hAnsi="Symbol"/>
      </w:rPr>
    </w:lvl>
    <w:lvl w:ilvl="7" w:tplc="88803834">
      <w:numFmt w:val="bullet"/>
      <w:lvlText w:val="o"/>
      <w:lvlJc w:val="left"/>
      <w:pPr>
        <w:ind w:left="6109" w:firstLine="0"/>
      </w:pPr>
      <w:rPr>
        <w:rFonts w:ascii="Courier New" w:hAnsi="Courier New" w:cs="Courier New"/>
      </w:rPr>
    </w:lvl>
    <w:lvl w:ilvl="8" w:tplc="84B0D678">
      <w:numFmt w:val="bullet"/>
      <w:lvlText w:val=""/>
      <w:lvlJc w:val="left"/>
      <w:pPr>
        <w:ind w:left="6829" w:firstLine="0"/>
      </w:pPr>
      <w:rPr>
        <w:rFonts w:ascii="Wingdings" w:eastAsia="Wingdings" w:hAnsi="Wingdings" w:cs="Wingdings"/>
      </w:rPr>
    </w:lvl>
  </w:abstractNum>
  <w:abstractNum w:abstractNumId="28" w15:restartNumberingAfterBreak="0">
    <w:nsid w:val="3FBA16CB"/>
    <w:multiLevelType w:val="hybridMultilevel"/>
    <w:tmpl w:val="58981568"/>
    <w:name w:val="Lista numerada 19"/>
    <w:lvl w:ilvl="0" w:tplc="9358204C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5002D2BC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240A058E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75083AE0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FE94FD86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92125EB8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46BC078A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94AC0922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D7708C2A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29" w15:restartNumberingAfterBreak="0">
    <w:nsid w:val="464B5FA3"/>
    <w:multiLevelType w:val="hybridMultilevel"/>
    <w:tmpl w:val="7854B1CE"/>
    <w:lvl w:ilvl="0" w:tplc="B7A22FAC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55EA69DE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C41626B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FB9ADB8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8D2A1CAC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67BABB8A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19C4EF74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E98E6E64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9C43F5A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30" w15:restartNumberingAfterBreak="0">
    <w:nsid w:val="4BFA7E9C"/>
    <w:multiLevelType w:val="hybridMultilevel"/>
    <w:tmpl w:val="F078C022"/>
    <w:name w:val="Lista numerada 21"/>
    <w:lvl w:ilvl="0" w:tplc="891808A6">
      <w:numFmt w:val="bullet"/>
      <w:lvlText w:val=""/>
      <w:lvlJc w:val="left"/>
      <w:pPr>
        <w:ind w:left="1069" w:firstLine="0"/>
      </w:pPr>
      <w:rPr>
        <w:rFonts w:ascii="Symbol" w:hAnsi="Symbol"/>
      </w:rPr>
    </w:lvl>
    <w:lvl w:ilvl="1" w:tplc="163658A2">
      <w:numFmt w:val="bullet"/>
      <w:lvlText w:val="o"/>
      <w:lvlJc w:val="left"/>
      <w:pPr>
        <w:ind w:left="1789" w:firstLine="0"/>
      </w:pPr>
      <w:rPr>
        <w:rFonts w:ascii="Courier New" w:hAnsi="Courier New" w:cs="Courier New"/>
      </w:rPr>
    </w:lvl>
    <w:lvl w:ilvl="2" w:tplc="BEF2E024">
      <w:numFmt w:val="bullet"/>
      <w:lvlText w:val=""/>
      <w:lvlJc w:val="left"/>
      <w:pPr>
        <w:ind w:left="2509" w:firstLine="0"/>
      </w:pPr>
      <w:rPr>
        <w:rFonts w:ascii="Wingdings" w:eastAsia="Wingdings" w:hAnsi="Wingdings" w:cs="Wingdings"/>
      </w:rPr>
    </w:lvl>
    <w:lvl w:ilvl="3" w:tplc="4BA21E46">
      <w:numFmt w:val="bullet"/>
      <w:lvlText w:val=""/>
      <w:lvlJc w:val="left"/>
      <w:pPr>
        <w:ind w:left="3229" w:firstLine="0"/>
      </w:pPr>
      <w:rPr>
        <w:rFonts w:ascii="Symbol" w:hAnsi="Symbol"/>
      </w:rPr>
    </w:lvl>
    <w:lvl w:ilvl="4" w:tplc="B4801D60">
      <w:numFmt w:val="bullet"/>
      <w:lvlText w:val="o"/>
      <w:lvlJc w:val="left"/>
      <w:pPr>
        <w:ind w:left="3949" w:firstLine="0"/>
      </w:pPr>
      <w:rPr>
        <w:rFonts w:ascii="Courier New" w:hAnsi="Courier New" w:cs="Courier New"/>
      </w:rPr>
    </w:lvl>
    <w:lvl w:ilvl="5" w:tplc="6A78E9EC">
      <w:numFmt w:val="bullet"/>
      <w:lvlText w:val=""/>
      <w:lvlJc w:val="left"/>
      <w:pPr>
        <w:ind w:left="4669" w:firstLine="0"/>
      </w:pPr>
      <w:rPr>
        <w:rFonts w:ascii="Wingdings" w:eastAsia="Wingdings" w:hAnsi="Wingdings" w:cs="Wingdings"/>
      </w:rPr>
    </w:lvl>
    <w:lvl w:ilvl="6" w:tplc="861EAF02">
      <w:numFmt w:val="bullet"/>
      <w:lvlText w:val=""/>
      <w:lvlJc w:val="left"/>
      <w:pPr>
        <w:ind w:left="5389" w:firstLine="0"/>
      </w:pPr>
      <w:rPr>
        <w:rFonts w:ascii="Symbol" w:hAnsi="Symbol"/>
      </w:rPr>
    </w:lvl>
    <w:lvl w:ilvl="7" w:tplc="745C858C">
      <w:numFmt w:val="bullet"/>
      <w:lvlText w:val="o"/>
      <w:lvlJc w:val="left"/>
      <w:pPr>
        <w:ind w:left="6109" w:firstLine="0"/>
      </w:pPr>
      <w:rPr>
        <w:rFonts w:ascii="Courier New" w:hAnsi="Courier New" w:cs="Courier New"/>
      </w:rPr>
    </w:lvl>
    <w:lvl w:ilvl="8" w:tplc="F4367664">
      <w:numFmt w:val="bullet"/>
      <w:lvlText w:val=""/>
      <w:lvlJc w:val="left"/>
      <w:pPr>
        <w:ind w:left="6829" w:firstLine="0"/>
      </w:pPr>
      <w:rPr>
        <w:rFonts w:ascii="Wingdings" w:eastAsia="Wingdings" w:hAnsi="Wingdings" w:cs="Wingdings"/>
      </w:rPr>
    </w:lvl>
  </w:abstractNum>
  <w:abstractNum w:abstractNumId="31" w15:restartNumberingAfterBreak="0">
    <w:nsid w:val="4CEA797F"/>
    <w:multiLevelType w:val="hybridMultilevel"/>
    <w:tmpl w:val="7EE80A2A"/>
    <w:name w:val="Lista numerada 10"/>
    <w:lvl w:ilvl="0" w:tplc="2AE62A9C">
      <w:start w:val="1"/>
      <w:numFmt w:val="decimal"/>
      <w:lvlText w:val="%1."/>
      <w:lvlJc w:val="left"/>
      <w:pPr>
        <w:ind w:left="7938" w:firstLine="0"/>
      </w:pPr>
      <w:rPr>
        <w:b w:val="0"/>
        <w:bCs/>
      </w:rPr>
    </w:lvl>
    <w:lvl w:ilvl="1" w:tplc="359E6280">
      <w:start w:val="1"/>
      <w:numFmt w:val="lowerLetter"/>
      <w:lvlText w:val="%2."/>
      <w:lvlJc w:val="left"/>
      <w:pPr>
        <w:ind w:left="8091" w:firstLine="0"/>
      </w:pPr>
    </w:lvl>
    <w:lvl w:ilvl="2" w:tplc="2A64CB08">
      <w:start w:val="1"/>
      <w:numFmt w:val="lowerRoman"/>
      <w:lvlText w:val="%3."/>
      <w:lvlJc w:val="right"/>
      <w:pPr>
        <w:ind w:left="8991" w:firstLine="0"/>
      </w:pPr>
    </w:lvl>
    <w:lvl w:ilvl="3" w:tplc="7B5021E6">
      <w:start w:val="1"/>
      <w:numFmt w:val="decimal"/>
      <w:lvlText w:val="%4."/>
      <w:lvlJc w:val="left"/>
      <w:pPr>
        <w:ind w:left="9531" w:firstLine="0"/>
      </w:pPr>
    </w:lvl>
    <w:lvl w:ilvl="4" w:tplc="BF104A66">
      <w:start w:val="1"/>
      <w:numFmt w:val="lowerLetter"/>
      <w:lvlText w:val="%5."/>
      <w:lvlJc w:val="left"/>
      <w:pPr>
        <w:ind w:left="10251" w:firstLine="0"/>
      </w:pPr>
    </w:lvl>
    <w:lvl w:ilvl="5" w:tplc="99EC7704">
      <w:start w:val="1"/>
      <w:numFmt w:val="lowerRoman"/>
      <w:lvlText w:val="%6."/>
      <w:lvlJc w:val="right"/>
      <w:pPr>
        <w:ind w:left="11151" w:firstLine="0"/>
      </w:pPr>
    </w:lvl>
    <w:lvl w:ilvl="6" w:tplc="3C34F056">
      <w:start w:val="1"/>
      <w:numFmt w:val="decimal"/>
      <w:lvlText w:val="%7."/>
      <w:lvlJc w:val="left"/>
      <w:pPr>
        <w:ind w:left="11691" w:firstLine="0"/>
      </w:pPr>
    </w:lvl>
    <w:lvl w:ilvl="7" w:tplc="CF044BAA">
      <w:start w:val="1"/>
      <w:numFmt w:val="lowerLetter"/>
      <w:lvlText w:val="%8."/>
      <w:lvlJc w:val="left"/>
      <w:pPr>
        <w:ind w:left="12411" w:firstLine="0"/>
      </w:pPr>
    </w:lvl>
    <w:lvl w:ilvl="8" w:tplc="1A14BC92">
      <w:start w:val="1"/>
      <w:numFmt w:val="lowerRoman"/>
      <w:lvlText w:val="%9."/>
      <w:lvlJc w:val="right"/>
      <w:pPr>
        <w:ind w:left="13311" w:firstLine="0"/>
      </w:pPr>
    </w:lvl>
  </w:abstractNum>
  <w:abstractNum w:abstractNumId="32" w15:restartNumberingAfterBreak="0">
    <w:nsid w:val="56F66A3D"/>
    <w:multiLevelType w:val="multilevel"/>
    <w:tmpl w:val="EA488FFE"/>
    <w:name w:val="Lista numerada 1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567" w:firstLine="0"/>
      </w:pPr>
    </w:lvl>
    <w:lvl w:ilvl="2">
      <w:start w:val="1"/>
      <w:numFmt w:val="decimal"/>
      <w:lvlText w:val="%1.%2.%3"/>
      <w:lvlJc w:val="left"/>
      <w:pPr>
        <w:ind w:left="1134" w:firstLine="0"/>
      </w:pPr>
    </w:lvl>
    <w:lvl w:ilvl="3">
      <w:start w:val="1"/>
      <w:numFmt w:val="decimal"/>
      <w:lvlText w:val="%1.%2.%3.%4"/>
      <w:lvlJc w:val="left"/>
      <w:pPr>
        <w:ind w:left="1701" w:firstLine="0"/>
      </w:pPr>
    </w:lvl>
    <w:lvl w:ilvl="4">
      <w:start w:val="1"/>
      <w:numFmt w:val="decimal"/>
      <w:lvlText w:val="%1.%2.%3.%4.%5"/>
      <w:lvlJc w:val="left"/>
      <w:pPr>
        <w:ind w:left="2268" w:firstLine="0"/>
      </w:pPr>
    </w:lvl>
    <w:lvl w:ilvl="5">
      <w:start w:val="1"/>
      <w:numFmt w:val="decimal"/>
      <w:lvlText w:val="%1.%2.%3.%4.%5.%6"/>
      <w:lvlJc w:val="left"/>
      <w:pPr>
        <w:ind w:left="2835" w:firstLine="0"/>
      </w:pPr>
    </w:lvl>
    <w:lvl w:ilvl="6">
      <w:start w:val="1"/>
      <w:numFmt w:val="decimal"/>
      <w:lvlText w:val="%1.%2.%3.%4.%5.%6.%7"/>
      <w:lvlJc w:val="left"/>
      <w:pPr>
        <w:ind w:left="3402" w:firstLine="0"/>
      </w:pPr>
    </w:lvl>
    <w:lvl w:ilvl="7">
      <w:start w:val="1"/>
      <w:numFmt w:val="decimal"/>
      <w:lvlText w:val="%1.%2.%3.%4.%5.%6.%7.%8"/>
      <w:lvlJc w:val="left"/>
      <w:pPr>
        <w:ind w:left="3969" w:firstLine="0"/>
      </w:pPr>
    </w:lvl>
    <w:lvl w:ilvl="8">
      <w:start w:val="1"/>
      <w:numFmt w:val="decimal"/>
      <w:lvlText w:val="%1.%2.%3.%4.%5.%6.%7.%8.%9"/>
      <w:lvlJc w:val="left"/>
      <w:pPr>
        <w:ind w:left="4536" w:firstLine="0"/>
      </w:pPr>
    </w:lvl>
  </w:abstractNum>
  <w:abstractNum w:abstractNumId="33" w15:restartNumberingAfterBreak="0">
    <w:nsid w:val="5718741B"/>
    <w:multiLevelType w:val="hybridMultilevel"/>
    <w:tmpl w:val="A042A884"/>
    <w:name w:val="Lista numerada 3"/>
    <w:lvl w:ilvl="0" w:tplc="4F82AA92">
      <w:start w:val="1"/>
      <w:numFmt w:val="decimal"/>
      <w:lvlText w:val="%1."/>
      <w:lvlJc w:val="left"/>
      <w:pPr>
        <w:ind w:left="927" w:firstLine="0"/>
      </w:pPr>
      <w:rPr>
        <w:b w:val="0"/>
        <w:bCs/>
      </w:rPr>
    </w:lvl>
    <w:lvl w:ilvl="1" w:tplc="FE78FF66">
      <w:start w:val="1"/>
      <w:numFmt w:val="lowerLetter"/>
      <w:lvlText w:val="%2."/>
      <w:lvlJc w:val="left"/>
      <w:pPr>
        <w:ind w:left="1647" w:firstLine="0"/>
      </w:pPr>
    </w:lvl>
    <w:lvl w:ilvl="2" w:tplc="B70E01CE">
      <w:start w:val="1"/>
      <w:numFmt w:val="lowerRoman"/>
      <w:lvlText w:val="%3."/>
      <w:lvlJc w:val="right"/>
      <w:pPr>
        <w:ind w:left="2547" w:firstLine="0"/>
      </w:pPr>
    </w:lvl>
    <w:lvl w:ilvl="3" w:tplc="7AEE831A">
      <w:start w:val="1"/>
      <w:numFmt w:val="decimal"/>
      <w:lvlText w:val="%4."/>
      <w:lvlJc w:val="left"/>
      <w:pPr>
        <w:ind w:left="3087" w:firstLine="0"/>
      </w:pPr>
    </w:lvl>
    <w:lvl w:ilvl="4" w:tplc="F054817E">
      <w:start w:val="1"/>
      <w:numFmt w:val="lowerLetter"/>
      <w:lvlText w:val="%5."/>
      <w:lvlJc w:val="left"/>
      <w:pPr>
        <w:ind w:left="3807" w:firstLine="0"/>
      </w:pPr>
    </w:lvl>
    <w:lvl w:ilvl="5" w:tplc="2ACAE76A">
      <w:start w:val="1"/>
      <w:numFmt w:val="lowerRoman"/>
      <w:lvlText w:val="%6."/>
      <w:lvlJc w:val="right"/>
      <w:pPr>
        <w:ind w:left="4707" w:firstLine="0"/>
      </w:pPr>
    </w:lvl>
    <w:lvl w:ilvl="6" w:tplc="7C80C518">
      <w:start w:val="1"/>
      <w:numFmt w:val="decimal"/>
      <w:lvlText w:val="%7."/>
      <w:lvlJc w:val="left"/>
      <w:pPr>
        <w:ind w:left="5247" w:firstLine="0"/>
      </w:pPr>
    </w:lvl>
    <w:lvl w:ilvl="7" w:tplc="CC0CA7B0">
      <w:start w:val="1"/>
      <w:numFmt w:val="lowerLetter"/>
      <w:lvlText w:val="%8."/>
      <w:lvlJc w:val="left"/>
      <w:pPr>
        <w:ind w:left="5967" w:firstLine="0"/>
      </w:pPr>
    </w:lvl>
    <w:lvl w:ilvl="8" w:tplc="9C260392">
      <w:start w:val="1"/>
      <w:numFmt w:val="lowerRoman"/>
      <w:lvlText w:val="%9."/>
      <w:lvlJc w:val="right"/>
      <w:pPr>
        <w:ind w:left="6867" w:firstLine="0"/>
      </w:pPr>
    </w:lvl>
  </w:abstractNum>
  <w:abstractNum w:abstractNumId="34" w15:restartNumberingAfterBreak="0">
    <w:nsid w:val="57E378A3"/>
    <w:multiLevelType w:val="hybridMultilevel"/>
    <w:tmpl w:val="A5924E96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E75D80"/>
    <w:multiLevelType w:val="multilevel"/>
    <w:tmpl w:val="EC422DB4"/>
    <w:name w:val="Lista numerada 1"/>
    <w:lvl w:ilvl="0">
      <w:start w:val="5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354" w:firstLine="0"/>
      </w:pPr>
    </w:lvl>
    <w:lvl w:ilvl="2">
      <w:start w:val="1"/>
      <w:numFmt w:val="decimal"/>
      <w:lvlText w:val="%1.%2.%3"/>
      <w:lvlJc w:val="left"/>
      <w:pPr>
        <w:ind w:left="708" w:firstLine="0"/>
      </w:pPr>
      <w:rPr>
        <w:color w:val="auto"/>
      </w:rPr>
    </w:lvl>
    <w:lvl w:ilvl="3">
      <w:start w:val="1"/>
      <w:numFmt w:val="decimal"/>
      <w:lvlText w:val="%1.%2.%3.%4"/>
      <w:lvlJc w:val="left"/>
      <w:pPr>
        <w:ind w:left="1062" w:firstLine="0"/>
      </w:pPr>
    </w:lvl>
    <w:lvl w:ilvl="4">
      <w:start w:val="1"/>
      <w:numFmt w:val="decimal"/>
      <w:lvlText w:val="%1.%2.%3.%4.%5"/>
      <w:lvlJc w:val="left"/>
      <w:pPr>
        <w:ind w:left="1416" w:firstLine="0"/>
      </w:pPr>
    </w:lvl>
    <w:lvl w:ilvl="5">
      <w:start w:val="1"/>
      <w:numFmt w:val="decimal"/>
      <w:lvlText w:val="%1.%2.%3.%4.%5.%6"/>
      <w:lvlJc w:val="left"/>
      <w:pPr>
        <w:ind w:left="1770" w:firstLine="0"/>
      </w:pPr>
    </w:lvl>
    <w:lvl w:ilvl="6">
      <w:start w:val="1"/>
      <w:numFmt w:val="decimal"/>
      <w:lvlText w:val="%1.%2.%3.%4.%5.%6.%7"/>
      <w:lvlJc w:val="left"/>
      <w:pPr>
        <w:ind w:left="2124" w:firstLine="0"/>
      </w:pPr>
    </w:lvl>
    <w:lvl w:ilvl="7">
      <w:start w:val="1"/>
      <w:numFmt w:val="decimal"/>
      <w:lvlText w:val="%1.%2.%3.%4.%5.%6.%7.%8"/>
      <w:lvlJc w:val="left"/>
      <w:pPr>
        <w:ind w:left="2478" w:firstLine="0"/>
      </w:pPr>
    </w:lvl>
    <w:lvl w:ilvl="8">
      <w:start w:val="1"/>
      <w:numFmt w:val="decimal"/>
      <w:lvlText w:val="%1.%2.%3.%4.%5.%6.%7.%8.%9"/>
      <w:lvlJc w:val="left"/>
      <w:pPr>
        <w:ind w:left="2832" w:firstLine="0"/>
      </w:pPr>
    </w:lvl>
  </w:abstractNum>
  <w:abstractNum w:abstractNumId="36" w15:restartNumberingAfterBreak="0">
    <w:nsid w:val="5A06741C"/>
    <w:multiLevelType w:val="hybridMultilevel"/>
    <w:tmpl w:val="3B8A7D9C"/>
    <w:name w:val="Lista numerada 7"/>
    <w:lvl w:ilvl="0" w:tplc="4F2476BE">
      <w:start w:val="1"/>
      <w:numFmt w:val="decimal"/>
      <w:lvlText w:val="%1."/>
      <w:lvlJc w:val="left"/>
      <w:pPr>
        <w:ind w:left="709" w:firstLine="0"/>
      </w:pPr>
    </w:lvl>
    <w:lvl w:ilvl="1" w:tplc="FB822DF6">
      <w:start w:val="1"/>
      <w:numFmt w:val="lowerLetter"/>
      <w:lvlText w:val="%2."/>
      <w:lvlJc w:val="left"/>
      <w:pPr>
        <w:ind w:left="1429" w:firstLine="0"/>
      </w:pPr>
    </w:lvl>
    <w:lvl w:ilvl="2" w:tplc="C4F6B366">
      <w:start w:val="1"/>
      <w:numFmt w:val="lowerRoman"/>
      <w:lvlText w:val="%3."/>
      <w:lvlJc w:val="right"/>
      <w:pPr>
        <w:ind w:left="2329" w:firstLine="0"/>
      </w:pPr>
    </w:lvl>
    <w:lvl w:ilvl="3" w:tplc="ECA2C398">
      <w:start w:val="1"/>
      <w:numFmt w:val="decimal"/>
      <w:lvlText w:val="%4."/>
      <w:lvlJc w:val="left"/>
      <w:pPr>
        <w:ind w:left="2869" w:firstLine="0"/>
      </w:pPr>
    </w:lvl>
    <w:lvl w:ilvl="4" w:tplc="1690ED9A">
      <w:start w:val="1"/>
      <w:numFmt w:val="lowerLetter"/>
      <w:lvlText w:val="%5."/>
      <w:lvlJc w:val="left"/>
      <w:pPr>
        <w:ind w:left="3589" w:firstLine="0"/>
      </w:pPr>
    </w:lvl>
    <w:lvl w:ilvl="5" w:tplc="B4829540">
      <w:start w:val="1"/>
      <w:numFmt w:val="lowerRoman"/>
      <w:lvlText w:val="%6."/>
      <w:lvlJc w:val="right"/>
      <w:pPr>
        <w:ind w:left="4489" w:firstLine="0"/>
      </w:pPr>
    </w:lvl>
    <w:lvl w:ilvl="6" w:tplc="63E6DFD0">
      <w:start w:val="1"/>
      <w:numFmt w:val="decimal"/>
      <w:lvlText w:val="%7."/>
      <w:lvlJc w:val="left"/>
      <w:pPr>
        <w:ind w:left="5029" w:firstLine="0"/>
      </w:pPr>
    </w:lvl>
    <w:lvl w:ilvl="7" w:tplc="F12A6B9E">
      <w:start w:val="1"/>
      <w:numFmt w:val="lowerLetter"/>
      <w:lvlText w:val="%8."/>
      <w:lvlJc w:val="left"/>
      <w:pPr>
        <w:ind w:left="5749" w:firstLine="0"/>
      </w:pPr>
    </w:lvl>
    <w:lvl w:ilvl="8" w:tplc="03007016">
      <w:start w:val="1"/>
      <w:numFmt w:val="lowerRoman"/>
      <w:lvlText w:val="%9."/>
      <w:lvlJc w:val="right"/>
      <w:pPr>
        <w:ind w:left="6649" w:firstLine="0"/>
      </w:pPr>
    </w:lvl>
  </w:abstractNum>
  <w:abstractNum w:abstractNumId="37" w15:restartNumberingAfterBreak="0">
    <w:nsid w:val="5F005CBE"/>
    <w:multiLevelType w:val="hybridMultilevel"/>
    <w:tmpl w:val="3DB013C8"/>
    <w:name w:val="Lista numerada 12"/>
    <w:lvl w:ilvl="0" w:tplc="3F4A7782">
      <w:start w:val="1"/>
      <w:numFmt w:val="decimal"/>
      <w:lvlText w:val="%1."/>
      <w:lvlJc w:val="left"/>
      <w:pPr>
        <w:ind w:left="709" w:firstLine="0"/>
      </w:pPr>
    </w:lvl>
    <w:lvl w:ilvl="1" w:tplc="2E84DB50">
      <w:start w:val="1"/>
      <w:numFmt w:val="lowerLetter"/>
      <w:lvlText w:val="%2."/>
      <w:lvlJc w:val="left"/>
      <w:pPr>
        <w:ind w:left="1429" w:firstLine="0"/>
      </w:pPr>
    </w:lvl>
    <w:lvl w:ilvl="2" w:tplc="165AC17A">
      <w:start w:val="1"/>
      <w:numFmt w:val="lowerRoman"/>
      <w:lvlText w:val="%3."/>
      <w:lvlJc w:val="right"/>
      <w:pPr>
        <w:ind w:left="2329" w:firstLine="0"/>
      </w:pPr>
    </w:lvl>
    <w:lvl w:ilvl="3" w:tplc="1AF23848">
      <w:start w:val="1"/>
      <w:numFmt w:val="decimal"/>
      <w:lvlText w:val="%4."/>
      <w:lvlJc w:val="left"/>
      <w:pPr>
        <w:ind w:left="2869" w:firstLine="0"/>
      </w:pPr>
    </w:lvl>
    <w:lvl w:ilvl="4" w:tplc="73283C2E">
      <w:start w:val="1"/>
      <w:numFmt w:val="lowerLetter"/>
      <w:lvlText w:val="%5."/>
      <w:lvlJc w:val="left"/>
      <w:pPr>
        <w:ind w:left="3589" w:firstLine="0"/>
      </w:pPr>
    </w:lvl>
    <w:lvl w:ilvl="5" w:tplc="41A271E6">
      <w:start w:val="1"/>
      <w:numFmt w:val="lowerRoman"/>
      <w:lvlText w:val="%6."/>
      <w:lvlJc w:val="right"/>
      <w:pPr>
        <w:ind w:left="4489" w:firstLine="0"/>
      </w:pPr>
    </w:lvl>
    <w:lvl w:ilvl="6" w:tplc="1F74F37C">
      <w:start w:val="1"/>
      <w:numFmt w:val="decimal"/>
      <w:lvlText w:val="%7."/>
      <w:lvlJc w:val="left"/>
      <w:pPr>
        <w:ind w:left="5029" w:firstLine="0"/>
      </w:pPr>
    </w:lvl>
    <w:lvl w:ilvl="7" w:tplc="7D9E80CE">
      <w:start w:val="1"/>
      <w:numFmt w:val="lowerLetter"/>
      <w:lvlText w:val="%8."/>
      <w:lvlJc w:val="left"/>
      <w:pPr>
        <w:ind w:left="5749" w:firstLine="0"/>
      </w:pPr>
    </w:lvl>
    <w:lvl w:ilvl="8" w:tplc="BCCC6E8A">
      <w:start w:val="1"/>
      <w:numFmt w:val="lowerRoman"/>
      <w:lvlText w:val="%9."/>
      <w:lvlJc w:val="right"/>
      <w:pPr>
        <w:ind w:left="6649" w:firstLine="0"/>
      </w:pPr>
    </w:lvl>
  </w:abstractNum>
  <w:abstractNum w:abstractNumId="38" w15:restartNumberingAfterBreak="0">
    <w:nsid w:val="65204D62"/>
    <w:multiLevelType w:val="hybridMultilevel"/>
    <w:tmpl w:val="E1C294E8"/>
    <w:name w:val="Lista numerada 13"/>
    <w:lvl w:ilvl="0" w:tplc="2CD67EC8">
      <w:start w:val="1"/>
      <w:numFmt w:val="decimal"/>
      <w:lvlText w:val="%1."/>
      <w:lvlJc w:val="left"/>
      <w:pPr>
        <w:ind w:left="360" w:firstLine="0"/>
      </w:pPr>
    </w:lvl>
    <w:lvl w:ilvl="1" w:tplc="6152141E">
      <w:start w:val="1"/>
      <w:numFmt w:val="lowerLetter"/>
      <w:lvlText w:val="%2."/>
      <w:lvlJc w:val="left"/>
      <w:pPr>
        <w:ind w:left="1080" w:firstLine="0"/>
      </w:pPr>
    </w:lvl>
    <w:lvl w:ilvl="2" w:tplc="09DC7C4A">
      <w:start w:val="1"/>
      <w:numFmt w:val="lowerRoman"/>
      <w:lvlText w:val="%3."/>
      <w:lvlJc w:val="right"/>
      <w:pPr>
        <w:ind w:left="1980" w:firstLine="0"/>
      </w:pPr>
    </w:lvl>
    <w:lvl w:ilvl="3" w:tplc="C8B692FE">
      <w:start w:val="1"/>
      <w:numFmt w:val="decimal"/>
      <w:lvlText w:val="%4."/>
      <w:lvlJc w:val="left"/>
      <w:pPr>
        <w:ind w:left="2520" w:firstLine="0"/>
      </w:pPr>
    </w:lvl>
    <w:lvl w:ilvl="4" w:tplc="A982572A">
      <w:start w:val="1"/>
      <w:numFmt w:val="lowerLetter"/>
      <w:lvlText w:val="%5."/>
      <w:lvlJc w:val="left"/>
      <w:pPr>
        <w:ind w:left="3240" w:firstLine="0"/>
      </w:pPr>
    </w:lvl>
    <w:lvl w:ilvl="5" w:tplc="448AC256">
      <w:start w:val="1"/>
      <w:numFmt w:val="lowerRoman"/>
      <w:lvlText w:val="%6."/>
      <w:lvlJc w:val="right"/>
      <w:pPr>
        <w:ind w:left="4140" w:firstLine="0"/>
      </w:pPr>
    </w:lvl>
    <w:lvl w:ilvl="6" w:tplc="D638BF98">
      <w:start w:val="1"/>
      <w:numFmt w:val="decimal"/>
      <w:lvlText w:val="%7."/>
      <w:lvlJc w:val="left"/>
      <w:pPr>
        <w:ind w:left="4680" w:firstLine="0"/>
      </w:pPr>
    </w:lvl>
    <w:lvl w:ilvl="7" w:tplc="D51E661C">
      <w:start w:val="1"/>
      <w:numFmt w:val="lowerLetter"/>
      <w:lvlText w:val="%8."/>
      <w:lvlJc w:val="left"/>
      <w:pPr>
        <w:ind w:left="5400" w:firstLine="0"/>
      </w:pPr>
    </w:lvl>
    <w:lvl w:ilvl="8" w:tplc="AA7E367C">
      <w:start w:val="1"/>
      <w:numFmt w:val="lowerRoman"/>
      <w:lvlText w:val="%9."/>
      <w:lvlJc w:val="right"/>
      <w:pPr>
        <w:ind w:left="6300" w:firstLine="0"/>
      </w:pPr>
    </w:lvl>
  </w:abstractNum>
  <w:abstractNum w:abstractNumId="39" w15:restartNumberingAfterBreak="0">
    <w:nsid w:val="65B3466E"/>
    <w:multiLevelType w:val="hybridMultilevel"/>
    <w:tmpl w:val="6D968898"/>
    <w:lvl w:ilvl="0" w:tplc="0416000F">
      <w:start w:val="1"/>
      <w:numFmt w:val="decimal"/>
      <w:lvlText w:val="%1."/>
      <w:lvlJc w:val="left"/>
      <w:pPr>
        <w:ind w:left="1490" w:hanging="360"/>
      </w:pPr>
    </w:lvl>
    <w:lvl w:ilvl="1" w:tplc="04160019" w:tentative="1">
      <w:start w:val="1"/>
      <w:numFmt w:val="lowerLetter"/>
      <w:lvlText w:val="%2."/>
      <w:lvlJc w:val="left"/>
      <w:pPr>
        <w:ind w:left="2210" w:hanging="360"/>
      </w:pPr>
    </w:lvl>
    <w:lvl w:ilvl="2" w:tplc="0416001B" w:tentative="1">
      <w:start w:val="1"/>
      <w:numFmt w:val="lowerRoman"/>
      <w:lvlText w:val="%3."/>
      <w:lvlJc w:val="right"/>
      <w:pPr>
        <w:ind w:left="2930" w:hanging="180"/>
      </w:pPr>
    </w:lvl>
    <w:lvl w:ilvl="3" w:tplc="0416000F" w:tentative="1">
      <w:start w:val="1"/>
      <w:numFmt w:val="decimal"/>
      <w:lvlText w:val="%4."/>
      <w:lvlJc w:val="left"/>
      <w:pPr>
        <w:ind w:left="3650" w:hanging="360"/>
      </w:pPr>
    </w:lvl>
    <w:lvl w:ilvl="4" w:tplc="04160019" w:tentative="1">
      <w:start w:val="1"/>
      <w:numFmt w:val="lowerLetter"/>
      <w:lvlText w:val="%5."/>
      <w:lvlJc w:val="left"/>
      <w:pPr>
        <w:ind w:left="4370" w:hanging="360"/>
      </w:pPr>
    </w:lvl>
    <w:lvl w:ilvl="5" w:tplc="0416001B" w:tentative="1">
      <w:start w:val="1"/>
      <w:numFmt w:val="lowerRoman"/>
      <w:lvlText w:val="%6."/>
      <w:lvlJc w:val="right"/>
      <w:pPr>
        <w:ind w:left="5090" w:hanging="180"/>
      </w:pPr>
    </w:lvl>
    <w:lvl w:ilvl="6" w:tplc="0416000F" w:tentative="1">
      <w:start w:val="1"/>
      <w:numFmt w:val="decimal"/>
      <w:lvlText w:val="%7."/>
      <w:lvlJc w:val="left"/>
      <w:pPr>
        <w:ind w:left="5810" w:hanging="360"/>
      </w:pPr>
    </w:lvl>
    <w:lvl w:ilvl="7" w:tplc="04160019" w:tentative="1">
      <w:start w:val="1"/>
      <w:numFmt w:val="lowerLetter"/>
      <w:lvlText w:val="%8."/>
      <w:lvlJc w:val="left"/>
      <w:pPr>
        <w:ind w:left="6530" w:hanging="360"/>
      </w:pPr>
    </w:lvl>
    <w:lvl w:ilvl="8" w:tplc="0416001B" w:tentative="1">
      <w:start w:val="1"/>
      <w:numFmt w:val="lowerRoman"/>
      <w:lvlText w:val="%9."/>
      <w:lvlJc w:val="right"/>
      <w:pPr>
        <w:ind w:left="7250" w:hanging="180"/>
      </w:pPr>
    </w:lvl>
  </w:abstractNum>
  <w:abstractNum w:abstractNumId="40" w15:restartNumberingAfterBreak="0">
    <w:nsid w:val="67DF35D0"/>
    <w:multiLevelType w:val="multilevel"/>
    <w:tmpl w:val="C5B0AB4A"/>
    <w:lvl w:ilvl="0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39" w:hanging="5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41" w15:restartNumberingAfterBreak="0">
    <w:nsid w:val="6D132F7C"/>
    <w:multiLevelType w:val="multilevel"/>
    <w:tmpl w:val="A2C4BF96"/>
    <w:name w:val="Lista numerada 20"/>
    <w:lvl w:ilvl="0">
      <w:start w:val="1"/>
      <w:numFmt w:val="decimal"/>
      <w:lvlText w:val="%1."/>
      <w:lvlJc w:val="left"/>
      <w:pPr>
        <w:ind w:left="1069" w:firstLine="0"/>
      </w:pPr>
    </w:lvl>
    <w:lvl w:ilvl="1">
      <w:start w:val="2"/>
      <w:numFmt w:val="decimal"/>
      <w:lvlText w:val="%1.%2"/>
      <w:lvlJc w:val="left"/>
      <w:pPr>
        <w:ind w:left="1069" w:firstLine="0"/>
      </w:pPr>
    </w:lvl>
    <w:lvl w:ilvl="2">
      <w:start w:val="1"/>
      <w:numFmt w:val="decimal"/>
      <w:lvlText w:val="%1.%2.%3"/>
      <w:lvlJc w:val="left"/>
      <w:pPr>
        <w:ind w:left="1069" w:firstLine="0"/>
      </w:pPr>
    </w:lvl>
    <w:lvl w:ilvl="3">
      <w:start w:val="1"/>
      <w:numFmt w:val="decimal"/>
      <w:lvlText w:val="%1.%2.%3.%4"/>
      <w:lvlJc w:val="left"/>
      <w:pPr>
        <w:ind w:left="1069" w:firstLine="0"/>
      </w:pPr>
    </w:lvl>
    <w:lvl w:ilvl="4">
      <w:start w:val="1"/>
      <w:numFmt w:val="decimal"/>
      <w:lvlText w:val="%1.%2.%3.%4.%5"/>
      <w:lvlJc w:val="left"/>
      <w:pPr>
        <w:ind w:left="1069" w:firstLine="0"/>
      </w:pPr>
    </w:lvl>
    <w:lvl w:ilvl="5">
      <w:start w:val="1"/>
      <w:numFmt w:val="decimal"/>
      <w:lvlText w:val="%1.%2.%3.%4.%5.%6"/>
      <w:lvlJc w:val="left"/>
      <w:pPr>
        <w:ind w:left="1069" w:firstLine="0"/>
      </w:pPr>
    </w:lvl>
    <w:lvl w:ilvl="6">
      <w:start w:val="1"/>
      <w:numFmt w:val="decimal"/>
      <w:lvlText w:val="%1.%2.%3.%4.%5.%6.%7"/>
      <w:lvlJc w:val="left"/>
      <w:pPr>
        <w:ind w:left="1069" w:firstLine="0"/>
      </w:pPr>
    </w:lvl>
    <w:lvl w:ilvl="7">
      <w:start w:val="1"/>
      <w:numFmt w:val="decimal"/>
      <w:lvlText w:val="%1.%2.%3.%4.%5.%6.%7.%8"/>
      <w:lvlJc w:val="left"/>
      <w:pPr>
        <w:ind w:left="1069" w:firstLine="0"/>
      </w:pPr>
    </w:lvl>
    <w:lvl w:ilvl="8">
      <w:start w:val="1"/>
      <w:numFmt w:val="decimal"/>
      <w:lvlText w:val="%1.%2.%3.%4.%5.%6.%7.%8.%9"/>
      <w:lvlJc w:val="left"/>
      <w:pPr>
        <w:ind w:left="1069" w:firstLine="0"/>
      </w:pPr>
    </w:lvl>
  </w:abstractNum>
  <w:abstractNum w:abstractNumId="42" w15:restartNumberingAfterBreak="0">
    <w:nsid w:val="6E655DA8"/>
    <w:multiLevelType w:val="hybridMultilevel"/>
    <w:tmpl w:val="23EA41C2"/>
    <w:name w:val="Lista numerada 22"/>
    <w:lvl w:ilvl="0" w:tplc="3930401A">
      <w:start w:val="1"/>
      <w:numFmt w:val="decimal"/>
      <w:lvlText w:val="%1."/>
      <w:lvlJc w:val="left"/>
      <w:pPr>
        <w:ind w:left="360" w:firstLine="0"/>
      </w:pPr>
      <w:rPr>
        <w:b w:val="0"/>
        <w:bCs/>
      </w:rPr>
    </w:lvl>
    <w:lvl w:ilvl="1" w:tplc="641A8EDE">
      <w:start w:val="1"/>
      <w:numFmt w:val="lowerLetter"/>
      <w:lvlText w:val="%2."/>
      <w:lvlJc w:val="left"/>
      <w:pPr>
        <w:ind w:left="1080" w:firstLine="0"/>
      </w:pPr>
    </w:lvl>
    <w:lvl w:ilvl="2" w:tplc="7302B43E">
      <w:start w:val="1"/>
      <w:numFmt w:val="lowerRoman"/>
      <w:lvlText w:val="%3."/>
      <w:lvlJc w:val="right"/>
      <w:pPr>
        <w:ind w:left="1980" w:firstLine="0"/>
      </w:pPr>
    </w:lvl>
    <w:lvl w:ilvl="3" w:tplc="57C455EE">
      <w:start w:val="1"/>
      <w:numFmt w:val="decimal"/>
      <w:lvlText w:val="%4."/>
      <w:lvlJc w:val="left"/>
      <w:pPr>
        <w:ind w:left="2520" w:firstLine="0"/>
      </w:pPr>
    </w:lvl>
    <w:lvl w:ilvl="4" w:tplc="0854E4C0">
      <w:start w:val="1"/>
      <w:numFmt w:val="lowerLetter"/>
      <w:lvlText w:val="%5."/>
      <w:lvlJc w:val="left"/>
      <w:pPr>
        <w:ind w:left="3240" w:firstLine="0"/>
      </w:pPr>
    </w:lvl>
    <w:lvl w:ilvl="5" w:tplc="236E990C">
      <w:start w:val="1"/>
      <w:numFmt w:val="lowerRoman"/>
      <w:lvlText w:val="%6."/>
      <w:lvlJc w:val="right"/>
      <w:pPr>
        <w:ind w:left="4140" w:firstLine="0"/>
      </w:pPr>
    </w:lvl>
    <w:lvl w:ilvl="6" w:tplc="F4526D96">
      <w:start w:val="1"/>
      <w:numFmt w:val="decimal"/>
      <w:lvlText w:val="%7."/>
      <w:lvlJc w:val="left"/>
      <w:pPr>
        <w:ind w:left="4680" w:firstLine="0"/>
      </w:pPr>
    </w:lvl>
    <w:lvl w:ilvl="7" w:tplc="8E9C793C">
      <w:start w:val="1"/>
      <w:numFmt w:val="lowerLetter"/>
      <w:lvlText w:val="%8."/>
      <w:lvlJc w:val="left"/>
      <w:pPr>
        <w:ind w:left="5400" w:firstLine="0"/>
      </w:pPr>
    </w:lvl>
    <w:lvl w:ilvl="8" w:tplc="84F88242">
      <w:start w:val="1"/>
      <w:numFmt w:val="lowerRoman"/>
      <w:lvlText w:val="%9."/>
      <w:lvlJc w:val="right"/>
      <w:pPr>
        <w:ind w:left="6300" w:firstLine="0"/>
      </w:pPr>
    </w:lvl>
  </w:abstractNum>
  <w:abstractNum w:abstractNumId="43" w15:restartNumberingAfterBreak="0">
    <w:nsid w:val="72C247D6"/>
    <w:multiLevelType w:val="multilevel"/>
    <w:tmpl w:val="46849DC8"/>
    <w:name w:val="Lista numerada 15"/>
    <w:lvl w:ilvl="0">
      <w:start w:val="4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354" w:firstLine="0"/>
      </w:pPr>
    </w:lvl>
    <w:lvl w:ilvl="2">
      <w:start w:val="1"/>
      <w:numFmt w:val="decimal"/>
      <w:lvlText w:val="%1.%2.%3"/>
      <w:lvlJc w:val="left"/>
      <w:pPr>
        <w:ind w:left="708" w:firstLine="0"/>
      </w:pPr>
    </w:lvl>
    <w:lvl w:ilvl="3">
      <w:start w:val="1"/>
      <w:numFmt w:val="decimal"/>
      <w:lvlText w:val="%1.%2.%3.%4"/>
      <w:lvlJc w:val="left"/>
      <w:pPr>
        <w:ind w:left="1062" w:firstLine="0"/>
      </w:pPr>
    </w:lvl>
    <w:lvl w:ilvl="4">
      <w:start w:val="1"/>
      <w:numFmt w:val="decimal"/>
      <w:lvlText w:val="%1.%2.%3.%4.%5"/>
      <w:lvlJc w:val="left"/>
      <w:pPr>
        <w:ind w:left="1416" w:firstLine="0"/>
      </w:pPr>
    </w:lvl>
    <w:lvl w:ilvl="5">
      <w:start w:val="1"/>
      <w:numFmt w:val="decimal"/>
      <w:lvlText w:val="%1.%2.%3.%4.%5.%6"/>
      <w:lvlJc w:val="left"/>
      <w:pPr>
        <w:ind w:left="1770" w:firstLine="0"/>
      </w:pPr>
    </w:lvl>
    <w:lvl w:ilvl="6">
      <w:start w:val="1"/>
      <w:numFmt w:val="decimal"/>
      <w:lvlText w:val="%1.%2.%3.%4.%5.%6.%7"/>
      <w:lvlJc w:val="left"/>
      <w:pPr>
        <w:ind w:left="2124" w:firstLine="0"/>
      </w:pPr>
    </w:lvl>
    <w:lvl w:ilvl="7">
      <w:start w:val="1"/>
      <w:numFmt w:val="decimal"/>
      <w:lvlText w:val="%1.%2.%3.%4.%5.%6.%7.%8"/>
      <w:lvlJc w:val="left"/>
      <w:pPr>
        <w:ind w:left="2478" w:firstLine="0"/>
      </w:pPr>
    </w:lvl>
    <w:lvl w:ilvl="8">
      <w:start w:val="1"/>
      <w:numFmt w:val="decimal"/>
      <w:lvlText w:val="%1.%2.%3.%4.%5.%6.%7.%8.%9"/>
      <w:lvlJc w:val="left"/>
      <w:pPr>
        <w:ind w:left="2832" w:firstLine="0"/>
      </w:pPr>
    </w:lvl>
  </w:abstractNum>
  <w:abstractNum w:abstractNumId="44" w15:restartNumberingAfterBreak="0">
    <w:nsid w:val="78034D72"/>
    <w:multiLevelType w:val="hybridMultilevel"/>
    <w:tmpl w:val="99D653FE"/>
    <w:name w:val="Lista numerada 11"/>
    <w:lvl w:ilvl="0" w:tplc="AAACF49E">
      <w:start w:val="6"/>
      <w:numFmt w:val="decimal"/>
      <w:lvlText w:val="%1."/>
      <w:lvlJc w:val="left"/>
      <w:pPr>
        <w:ind w:left="1069" w:firstLine="0"/>
      </w:pPr>
    </w:lvl>
    <w:lvl w:ilvl="1" w:tplc="D34CA45E">
      <w:start w:val="1"/>
      <w:numFmt w:val="lowerLetter"/>
      <w:lvlText w:val="%2."/>
      <w:lvlJc w:val="left"/>
      <w:pPr>
        <w:ind w:left="1789" w:firstLine="0"/>
      </w:pPr>
    </w:lvl>
    <w:lvl w:ilvl="2" w:tplc="4146812A">
      <w:start w:val="1"/>
      <w:numFmt w:val="lowerRoman"/>
      <w:lvlText w:val="%3."/>
      <w:lvlJc w:val="right"/>
      <w:pPr>
        <w:ind w:left="2689" w:firstLine="0"/>
      </w:pPr>
    </w:lvl>
    <w:lvl w:ilvl="3" w:tplc="ABAECC3C">
      <w:start w:val="1"/>
      <w:numFmt w:val="decimal"/>
      <w:lvlText w:val="%4."/>
      <w:lvlJc w:val="left"/>
      <w:pPr>
        <w:ind w:left="3229" w:firstLine="0"/>
      </w:pPr>
    </w:lvl>
    <w:lvl w:ilvl="4" w:tplc="C7E88CF6">
      <w:start w:val="1"/>
      <w:numFmt w:val="lowerLetter"/>
      <w:lvlText w:val="%5."/>
      <w:lvlJc w:val="left"/>
      <w:pPr>
        <w:ind w:left="3949" w:firstLine="0"/>
      </w:pPr>
    </w:lvl>
    <w:lvl w:ilvl="5" w:tplc="44E67E30">
      <w:start w:val="1"/>
      <w:numFmt w:val="lowerRoman"/>
      <w:lvlText w:val="%6."/>
      <w:lvlJc w:val="right"/>
      <w:pPr>
        <w:ind w:left="4849" w:firstLine="0"/>
      </w:pPr>
    </w:lvl>
    <w:lvl w:ilvl="6" w:tplc="80F018D4">
      <w:start w:val="1"/>
      <w:numFmt w:val="decimal"/>
      <w:lvlText w:val="%7."/>
      <w:lvlJc w:val="left"/>
      <w:pPr>
        <w:ind w:left="5389" w:firstLine="0"/>
      </w:pPr>
    </w:lvl>
    <w:lvl w:ilvl="7" w:tplc="F1EA50BE">
      <w:start w:val="1"/>
      <w:numFmt w:val="lowerLetter"/>
      <w:lvlText w:val="%8."/>
      <w:lvlJc w:val="left"/>
      <w:pPr>
        <w:ind w:left="6109" w:firstLine="0"/>
      </w:pPr>
    </w:lvl>
    <w:lvl w:ilvl="8" w:tplc="EFBEDF6A">
      <w:start w:val="1"/>
      <w:numFmt w:val="lowerRoman"/>
      <w:lvlText w:val="%9."/>
      <w:lvlJc w:val="right"/>
      <w:pPr>
        <w:ind w:left="7009" w:firstLine="0"/>
      </w:pPr>
    </w:lvl>
  </w:abstractNum>
  <w:num w:numId="1">
    <w:abstractNumId w:val="43"/>
  </w:num>
  <w:num w:numId="2">
    <w:abstractNumId w:val="32"/>
  </w:num>
  <w:num w:numId="3">
    <w:abstractNumId w:val="26"/>
  </w:num>
  <w:num w:numId="4">
    <w:abstractNumId w:val="37"/>
  </w:num>
  <w:num w:numId="5">
    <w:abstractNumId w:val="18"/>
  </w:num>
  <w:num w:numId="6">
    <w:abstractNumId w:val="17"/>
  </w:num>
  <w:num w:numId="7">
    <w:abstractNumId w:val="38"/>
  </w:num>
  <w:num w:numId="8">
    <w:abstractNumId w:val="27"/>
  </w:num>
  <w:num w:numId="9">
    <w:abstractNumId w:val="25"/>
  </w:num>
  <w:num w:numId="10">
    <w:abstractNumId w:val="30"/>
  </w:num>
  <w:num w:numId="11">
    <w:abstractNumId w:val="24"/>
  </w:num>
  <w:num w:numId="12">
    <w:abstractNumId w:val="16"/>
  </w:num>
  <w:num w:numId="13">
    <w:abstractNumId w:val="14"/>
  </w:num>
  <w:num w:numId="14">
    <w:abstractNumId w:val="22"/>
  </w:num>
  <w:num w:numId="15">
    <w:abstractNumId w:val="23"/>
  </w:num>
  <w:num w:numId="16">
    <w:abstractNumId w:val="41"/>
  </w:num>
  <w:num w:numId="17">
    <w:abstractNumId w:val="10"/>
  </w:num>
  <w:num w:numId="18">
    <w:abstractNumId w:val="42"/>
  </w:num>
  <w:num w:numId="19">
    <w:abstractNumId w:val="35"/>
  </w:num>
  <w:num w:numId="20">
    <w:abstractNumId w:val="44"/>
  </w:num>
  <w:num w:numId="21">
    <w:abstractNumId w:val="31"/>
  </w:num>
  <w:num w:numId="22">
    <w:abstractNumId w:val="36"/>
  </w:num>
  <w:num w:numId="23">
    <w:abstractNumId w:val="28"/>
  </w:num>
  <w:num w:numId="24">
    <w:abstractNumId w:val="33"/>
  </w:num>
  <w:num w:numId="25">
    <w:abstractNumId w:val="19"/>
  </w:num>
  <w:num w:numId="26">
    <w:abstractNumId w:val="29"/>
  </w:num>
  <w:num w:numId="27">
    <w:abstractNumId w:val="20"/>
  </w:num>
  <w:num w:numId="28">
    <w:abstractNumId w:val="40"/>
  </w:num>
  <w:num w:numId="29">
    <w:abstractNumId w:val="13"/>
  </w:num>
  <w:num w:numId="30">
    <w:abstractNumId w:val="9"/>
  </w:num>
  <w:num w:numId="31">
    <w:abstractNumId w:val="7"/>
  </w:num>
  <w:num w:numId="32">
    <w:abstractNumId w:val="6"/>
  </w:num>
  <w:num w:numId="33">
    <w:abstractNumId w:val="5"/>
  </w:num>
  <w:num w:numId="34">
    <w:abstractNumId w:val="4"/>
  </w:num>
  <w:num w:numId="35">
    <w:abstractNumId w:val="8"/>
  </w:num>
  <w:num w:numId="36">
    <w:abstractNumId w:val="3"/>
  </w:num>
  <w:num w:numId="37">
    <w:abstractNumId w:val="2"/>
  </w:num>
  <w:num w:numId="38">
    <w:abstractNumId w:val="1"/>
  </w:num>
  <w:num w:numId="39">
    <w:abstractNumId w:val="0"/>
  </w:num>
  <w:num w:numId="40">
    <w:abstractNumId w:val="21"/>
  </w:num>
  <w:num w:numId="41">
    <w:abstractNumId w:val="15"/>
  </w:num>
  <w:num w:numId="42">
    <w:abstractNumId w:val="11"/>
  </w:num>
  <w:num w:numId="43">
    <w:abstractNumId w:val="12"/>
  </w:num>
  <w:num w:numId="44">
    <w:abstractNumId w:val="34"/>
  </w:num>
  <w:num w:numId="4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DC"/>
    <w:rsid w:val="0000768C"/>
    <w:rsid w:val="00011759"/>
    <w:rsid w:val="00011E19"/>
    <w:rsid w:val="00026013"/>
    <w:rsid w:val="000307A9"/>
    <w:rsid w:val="000350AC"/>
    <w:rsid w:val="000433D1"/>
    <w:rsid w:val="000474E2"/>
    <w:rsid w:val="0005783E"/>
    <w:rsid w:val="0006567B"/>
    <w:rsid w:val="00072122"/>
    <w:rsid w:val="000A631B"/>
    <w:rsid w:val="000C1359"/>
    <w:rsid w:val="000C1907"/>
    <w:rsid w:val="000C6703"/>
    <w:rsid w:val="000D7F96"/>
    <w:rsid w:val="000E3934"/>
    <w:rsid w:val="000E63E7"/>
    <w:rsid w:val="000F1103"/>
    <w:rsid w:val="000F670B"/>
    <w:rsid w:val="00103E05"/>
    <w:rsid w:val="001100AE"/>
    <w:rsid w:val="00120CF9"/>
    <w:rsid w:val="001227B7"/>
    <w:rsid w:val="00123308"/>
    <w:rsid w:val="00135DF5"/>
    <w:rsid w:val="0013708C"/>
    <w:rsid w:val="00145BD7"/>
    <w:rsid w:val="00150FBA"/>
    <w:rsid w:val="00152DF3"/>
    <w:rsid w:val="00156492"/>
    <w:rsid w:val="001657A0"/>
    <w:rsid w:val="001664E6"/>
    <w:rsid w:val="00170802"/>
    <w:rsid w:val="001754AC"/>
    <w:rsid w:val="00175683"/>
    <w:rsid w:val="0017614F"/>
    <w:rsid w:val="0017699B"/>
    <w:rsid w:val="00177A72"/>
    <w:rsid w:val="00180215"/>
    <w:rsid w:val="00186DA0"/>
    <w:rsid w:val="00186F20"/>
    <w:rsid w:val="00192705"/>
    <w:rsid w:val="00194675"/>
    <w:rsid w:val="00195163"/>
    <w:rsid w:val="001959F3"/>
    <w:rsid w:val="001967C6"/>
    <w:rsid w:val="001975C3"/>
    <w:rsid w:val="001A0230"/>
    <w:rsid w:val="001A1C78"/>
    <w:rsid w:val="001A4043"/>
    <w:rsid w:val="001B49A6"/>
    <w:rsid w:val="001B5C82"/>
    <w:rsid w:val="001C6D8F"/>
    <w:rsid w:val="001D0D66"/>
    <w:rsid w:val="001D5B45"/>
    <w:rsid w:val="001F090B"/>
    <w:rsid w:val="001F3A1B"/>
    <w:rsid w:val="001F4618"/>
    <w:rsid w:val="001F4868"/>
    <w:rsid w:val="00201BA6"/>
    <w:rsid w:val="00204D9C"/>
    <w:rsid w:val="002121D1"/>
    <w:rsid w:val="00212A38"/>
    <w:rsid w:val="0023640A"/>
    <w:rsid w:val="00237E62"/>
    <w:rsid w:val="00241DB4"/>
    <w:rsid w:val="00245B8D"/>
    <w:rsid w:val="002470A8"/>
    <w:rsid w:val="0026301F"/>
    <w:rsid w:val="00273CA8"/>
    <w:rsid w:val="00284EBB"/>
    <w:rsid w:val="002878EA"/>
    <w:rsid w:val="00294F4E"/>
    <w:rsid w:val="00296D8B"/>
    <w:rsid w:val="002A01B6"/>
    <w:rsid w:val="002B061D"/>
    <w:rsid w:val="002B58A8"/>
    <w:rsid w:val="002C59F1"/>
    <w:rsid w:val="002D2607"/>
    <w:rsid w:val="002E0280"/>
    <w:rsid w:val="002E4B98"/>
    <w:rsid w:val="00304804"/>
    <w:rsid w:val="00311851"/>
    <w:rsid w:val="00322441"/>
    <w:rsid w:val="00326694"/>
    <w:rsid w:val="00334C79"/>
    <w:rsid w:val="00340D3D"/>
    <w:rsid w:val="00341017"/>
    <w:rsid w:val="0035775F"/>
    <w:rsid w:val="003607D5"/>
    <w:rsid w:val="003619DC"/>
    <w:rsid w:val="003637DB"/>
    <w:rsid w:val="00374763"/>
    <w:rsid w:val="00384809"/>
    <w:rsid w:val="00387EFC"/>
    <w:rsid w:val="0039301D"/>
    <w:rsid w:val="00395CBA"/>
    <w:rsid w:val="003A149F"/>
    <w:rsid w:val="003B221B"/>
    <w:rsid w:val="003B6734"/>
    <w:rsid w:val="003B7822"/>
    <w:rsid w:val="003C5133"/>
    <w:rsid w:val="003D2307"/>
    <w:rsid w:val="003E094E"/>
    <w:rsid w:val="003E0C99"/>
    <w:rsid w:val="003F3A24"/>
    <w:rsid w:val="003F6744"/>
    <w:rsid w:val="004139CF"/>
    <w:rsid w:val="00413B60"/>
    <w:rsid w:val="0042385C"/>
    <w:rsid w:val="00423A0C"/>
    <w:rsid w:val="00424DF6"/>
    <w:rsid w:val="00427FD5"/>
    <w:rsid w:val="004302A2"/>
    <w:rsid w:val="00430415"/>
    <w:rsid w:val="0043048F"/>
    <w:rsid w:val="00431F95"/>
    <w:rsid w:val="004401BD"/>
    <w:rsid w:val="0044505A"/>
    <w:rsid w:val="00445823"/>
    <w:rsid w:val="0046654F"/>
    <w:rsid w:val="00477D26"/>
    <w:rsid w:val="00491280"/>
    <w:rsid w:val="00495AC3"/>
    <w:rsid w:val="0049681E"/>
    <w:rsid w:val="004A49E8"/>
    <w:rsid w:val="004A5CF7"/>
    <w:rsid w:val="004B34C1"/>
    <w:rsid w:val="004B64B0"/>
    <w:rsid w:val="004C214B"/>
    <w:rsid w:val="004E1A4C"/>
    <w:rsid w:val="004E2D02"/>
    <w:rsid w:val="004E5A6C"/>
    <w:rsid w:val="004F0679"/>
    <w:rsid w:val="004F2D85"/>
    <w:rsid w:val="0050338C"/>
    <w:rsid w:val="00506F65"/>
    <w:rsid w:val="00507A6E"/>
    <w:rsid w:val="00512233"/>
    <w:rsid w:val="00512B23"/>
    <w:rsid w:val="00515255"/>
    <w:rsid w:val="00520A95"/>
    <w:rsid w:val="00531507"/>
    <w:rsid w:val="00541D57"/>
    <w:rsid w:val="00545099"/>
    <w:rsid w:val="00550307"/>
    <w:rsid w:val="00554CB6"/>
    <w:rsid w:val="00560019"/>
    <w:rsid w:val="00567DA8"/>
    <w:rsid w:val="00576E91"/>
    <w:rsid w:val="00580573"/>
    <w:rsid w:val="0058147B"/>
    <w:rsid w:val="00586211"/>
    <w:rsid w:val="00590D14"/>
    <w:rsid w:val="00591860"/>
    <w:rsid w:val="005A58DC"/>
    <w:rsid w:val="005C2A09"/>
    <w:rsid w:val="005C3B37"/>
    <w:rsid w:val="005D0143"/>
    <w:rsid w:val="005D2337"/>
    <w:rsid w:val="005D6479"/>
    <w:rsid w:val="005E4E28"/>
    <w:rsid w:val="005E5CFD"/>
    <w:rsid w:val="00600A1E"/>
    <w:rsid w:val="00605ADE"/>
    <w:rsid w:val="00607FC1"/>
    <w:rsid w:val="006145AC"/>
    <w:rsid w:val="00621063"/>
    <w:rsid w:val="00621CAF"/>
    <w:rsid w:val="00621E39"/>
    <w:rsid w:val="006240BA"/>
    <w:rsid w:val="00637CB8"/>
    <w:rsid w:val="00643CA2"/>
    <w:rsid w:val="00660456"/>
    <w:rsid w:val="00666435"/>
    <w:rsid w:val="006764D5"/>
    <w:rsid w:val="00682501"/>
    <w:rsid w:val="0068734E"/>
    <w:rsid w:val="0069128F"/>
    <w:rsid w:val="00691B89"/>
    <w:rsid w:val="00694FF3"/>
    <w:rsid w:val="006A0109"/>
    <w:rsid w:val="006A13F1"/>
    <w:rsid w:val="006A1A90"/>
    <w:rsid w:val="006A2A76"/>
    <w:rsid w:val="006B0678"/>
    <w:rsid w:val="006B31AE"/>
    <w:rsid w:val="006C0504"/>
    <w:rsid w:val="006C28CB"/>
    <w:rsid w:val="006C3371"/>
    <w:rsid w:val="006D1039"/>
    <w:rsid w:val="006D370F"/>
    <w:rsid w:val="006E7F15"/>
    <w:rsid w:val="0070548A"/>
    <w:rsid w:val="00705D1A"/>
    <w:rsid w:val="0070780A"/>
    <w:rsid w:val="00710AF7"/>
    <w:rsid w:val="00713AB9"/>
    <w:rsid w:val="0071431F"/>
    <w:rsid w:val="00714A3E"/>
    <w:rsid w:val="00715F47"/>
    <w:rsid w:val="00730388"/>
    <w:rsid w:val="00735344"/>
    <w:rsid w:val="00735630"/>
    <w:rsid w:val="00750AD6"/>
    <w:rsid w:val="00750FD7"/>
    <w:rsid w:val="00752091"/>
    <w:rsid w:val="00774906"/>
    <w:rsid w:val="007806EB"/>
    <w:rsid w:val="00782294"/>
    <w:rsid w:val="007830A7"/>
    <w:rsid w:val="00783BA1"/>
    <w:rsid w:val="00785702"/>
    <w:rsid w:val="0078672D"/>
    <w:rsid w:val="0079097F"/>
    <w:rsid w:val="007A2075"/>
    <w:rsid w:val="007A2E03"/>
    <w:rsid w:val="007A6E86"/>
    <w:rsid w:val="007C1068"/>
    <w:rsid w:val="007C1959"/>
    <w:rsid w:val="007C3E35"/>
    <w:rsid w:val="007C5D2E"/>
    <w:rsid w:val="007E5998"/>
    <w:rsid w:val="007F374C"/>
    <w:rsid w:val="007F3B0C"/>
    <w:rsid w:val="007F5AF0"/>
    <w:rsid w:val="00801AC7"/>
    <w:rsid w:val="00801F07"/>
    <w:rsid w:val="008163AA"/>
    <w:rsid w:val="00835D27"/>
    <w:rsid w:val="008376FC"/>
    <w:rsid w:val="00842822"/>
    <w:rsid w:val="0084438A"/>
    <w:rsid w:val="00845A0B"/>
    <w:rsid w:val="00855C82"/>
    <w:rsid w:val="008604D9"/>
    <w:rsid w:val="00867041"/>
    <w:rsid w:val="0086705A"/>
    <w:rsid w:val="00867341"/>
    <w:rsid w:val="00870537"/>
    <w:rsid w:val="0087686F"/>
    <w:rsid w:val="00880AC4"/>
    <w:rsid w:val="008828C7"/>
    <w:rsid w:val="00885A5A"/>
    <w:rsid w:val="00887670"/>
    <w:rsid w:val="00892129"/>
    <w:rsid w:val="00892C4C"/>
    <w:rsid w:val="00892C91"/>
    <w:rsid w:val="00892EEE"/>
    <w:rsid w:val="00893C7F"/>
    <w:rsid w:val="008942EE"/>
    <w:rsid w:val="008B39DA"/>
    <w:rsid w:val="008B761C"/>
    <w:rsid w:val="008C0EDA"/>
    <w:rsid w:val="008C1541"/>
    <w:rsid w:val="008C25F9"/>
    <w:rsid w:val="008C344C"/>
    <w:rsid w:val="008D0F22"/>
    <w:rsid w:val="008D461B"/>
    <w:rsid w:val="008D58FA"/>
    <w:rsid w:val="008E4560"/>
    <w:rsid w:val="008E5A5B"/>
    <w:rsid w:val="00902FBE"/>
    <w:rsid w:val="009075E0"/>
    <w:rsid w:val="00907712"/>
    <w:rsid w:val="00911DE5"/>
    <w:rsid w:val="00911E58"/>
    <w:rsid w:val="00912653"/>
    <w:rsid w:val="0092159E"/>
    <w:rsid w:val="00923F70"/>
    <w:rsid w:val="00927400"/>
    <w:rsid w:val="00951E2E"/>
    <w:rsid w:val="00954783"/>
    <w:rsid w:val="00955AA0"/>
    <w:rsid w:val="00955D1A"/>
    <w:rsid w:val="00966F08"/>
    <w:rsid w:val="0097248B"/>
    <w:rsid w:val="00973FEA"/>
    <w:rsid w:val="009762BA"/>
    <w:rsid w:val="00980A9E"/>
    <w:rsid w:val="00983B0A"/>
    <w:rsid w:val="00984000"/>
    <w:rsid w:val="00984387"/>
    <w:rsid w:val="0099306D"/>
    <w:rsid w:val="00993537"/>
    <w:rsid w:val="009A379C"/>
    <w:rsid w:val="009A4D06"/>
    <w:rsid w:val="009B729C"/>
    <w:rsid w:val="009C12AC"/>
    <w:rsid w:val="009C4281"/>
    <w:rsid w:val="009C4EB8"/>
    <w:rsid w:val="009E08CC"/>
    <w:rsid w:val="009E4E9D"/>
    <w:rsid w:val="009F5F75"/>
    <w:rsid w:val="009F7B1E"/>
    <w:rsid w:val="00A10FA3"/>
    <w:rsid w:val="00A165C0"/>
    <w:rsid w:val="00A17D51"/>
    <w:rsid w:val="00A3322A"/>
    <w:rsid w:val="00A344FD"/>
    <w:rsid w:val="00A35C74"/>
    <w:rsid w:val="00A45946"/>
    <w:rsid w:val="00A50729"/>
    <w:rsid w:val="00A54BD4"/>
    <w:rsid w:val="00A560C3"/>
    <w:rsid w:val="00A768F5"/>
    <w:rsid w:val="00A774D1"/>
    <w:rsid w:val="00A77E81"/>
    <w:rsid w:val="00A83239"/>
    <w:rsid w:val="00A834F3"/>
    <w:rsid w:val="00A95AB1"/>
    <w:rsid w:val="00AB7D29"/>
    <w:rsid w:val="00AD18C7"/>
    <w:rsid w:val="00AD1C23"/>
    <w:rsid w:val="00AD3F37"/>
    <w:rsid w:val="00AD53C8"/>
    <w:rsid w:val="00AE3947"/>
    <w:rsid w:val="00AF6973"/>
    <w:rsid w:val="00B03E67"/>
    <w:rsid w:val="00B201B5"/>
    <w:rsid w:val="00B211D4"/>
    <w:rsid w:val="00B21405"/>
    <w:rsid w:val="00B24237"/>
    <w:rsid w:val="00B25B00"/>
    <w:rsid w:val="00B26EC0"/>
    <w:rsid w:val="00B31397"/>
    <w:rsid w:val="00B4486A"/>
    <w:rsid w:val="00B5219A"/>
    <w:rsid w:val="00B54165"/>
    <w:rsid w:val="00B542C7"/>
    <w:rsid w:val="00B60F90"/>
    <w:rsid w:val="00B64478"/>
    <w:rsid w:val="00B64881"/>
    <w:rsid w:val="00B674FD"/>
    <w:rsid w:val="00B72B23"/>
    <w:rsid w:val="00B73D45"/>
    <w:rsid w:val="00B7578D"/>
    <w:rsid w:val="00B77743"/>
    <w:rsid w:val="00B85AD6"/>
    <w:rsid w:val="00B87DAC"/>
    <w:rsid w:val="00B91995"/>
    <w:rsid w:val="00B921D5"/>
    <w:rsid w:val="00B96FB3"/>
    <w:rsid w:val="00B978BB"/>
    <w:rsid w:val="00BA08C9"/>
    <w:rsid w:val="00BA7D0C"/>
    <w:rsid w:val="00BB134F"/>
    <w:rsid w:val="00BC1410"/>
    <w:rsid w:val="00BC4626"/>
    <w:rsid w:val="00BD0004"/>
    <w:rsid w:val="00BD3AFE"/>
    <w:rsid w:val="00BD4BE3"/>
    <w:rsid w:val="00BD52B1"/>
    <w:rsid w:val="00BE2467"/>
    <w:rsid w:val="00BE555E"/>
    <w:rsid w:val="00BF4747"/>
    <w:rsid w:val="00C07CFB"/>
    <w:rsid w:val="00C10B2E"/>
    <w:rsid w:val="00C1400E"/>
    <w:rsid w:val="00C14F3F"/>
    <w:rsid w:val="00C22C62"/>
    <w:rsid w:val="00C2337B"/>
    <w:rsid w:val="00C42F74"/>
    <w:rsid w:val="00C43AFF"/>
    <w:rsid w:val="00C552E6"/>
    <w:rsid w:val="00C61BB8"/>
    <w:rsid w:val="00C6645E"/>
    <w:rsid w:val="00C67753"/>
    <w:rsid w:val="00C748F6"/>
    <w:rsid w:val="00C81C48"/>
    <w:rsid w:val="00C839BB"/>
    <w:rsid w:val="00C90529"/>
    <w:rsid w:val="00C9398C"/>
    <w:rsid w:val="00CA5931"/>
    <w:rsid w:val="00CC00EC"/>
    <w:rsid w:val="00CF2AB6"/>
    <w:rsid w:val="00CF5876"/>
    <w:rsid w:val="00CF7F37"/>
    <w:rsid w:val="00D021E9"/>
    <w:rsid w:val="00D055D1"/>
    <w:rsid w:val="00D209FA"/>
    <w:rsid w:val="00D24D2A"/>
    <w:rsid w:val="00D34A92"/>
    <w:rsid w:val="00D40822"/>
    <w:rsid w:val="00D41280"/>
    <w:rsid w:val="00D43905"/>
    <w:rsid w:val="00D51E72"/>
    <w:rsid w:val="00D51F1B"/>
    <w:rsid w:val="00D52719"/>
    <w:rsid w:val="00D726D0"/>
    <w:rsid w:val="00D75211"/>
    <w:rsid w:val="00D7787B"/>
    <w:rsid w:val="00D83BA6"/>
    <w:rsid w:val="00D94C3C"/>
    <w:rsid w:val="00D953ED"/>
    <w:rsid w:val="00DA0F74"/>
    <w:rsid w:val="00DA1328"/>
    <w:rsid w:val="00DA1CBF"/>
    <w:rsid w:val="00DA206E"/>
    <w:rsid w:val="00DA2BD1"/>
    <w:rsid w:val="00DB2DE4"/>
    <w:rsid w:val="00DC2DFF"/>
    <w:rsid w:val="00DC5A4A"/>
    <w:rsid w:val="00DC5D6E"/>
    <w:rsid w:val="00DD3DB6"/>
    <w:rsid w:val="00DF01FE"/>
    <w:rsid w:val="00DF356A"/>
    <w:rsid w:val="00DF4E7E"/>
    <w:rsid w:val="00DF66F0"/>
    <w:rsid w:val="00E02822"/>
    <w:rsid w:val="00E14628"/>
    <w:rsid w:val="00E40CF5"/>
    <w:rsid w:val="00E41833"/>
    <w:rsid w:val="00E434DB"/>
    <w:rsid w:val="00E46447"/>
    <w:rsid w:val="00E62C3B"/>
    <w:rsid w:val="00E71A51"/>
    <w:rsid w:val="00E82711"/>
    <w:rsid w:val="00EA4EAB"/>
    <w:rsid w:val="00ED4946"/>
    <w:rsid w:val="00ED6CAE"/>
    <w:rsid w:val="00EE53A3"/>
    <w:rsid w:val="00EE6E4C"/>
    <w:rsid w:val="00EF10D1"/>
    <w:rsid w:val="00EF3586"/>
    <w:rsid w:val="00EF44DB"/>
    <w:rsid w:val="00F00E54"/>
    <w:rsid w:val="00F12435"/>
    <w:rsid w:val="00F126A2"/>
    <w:rsid w:val="00F12995"/>
    <w:rsid w:val="00F156EA"/>
    <w:rsid w:val="00F27A2B"/>
    <w:rsid w:val="00F412FA"/>
    <w:rsid w:val="00F45FAC"/>
    <w:rsid w:val="00F517FB"/>
    <w:rsid w:val="00F5684F"/>
    <w:rsid w:val="00F60CF9"/>
    <w:rsid w:val="00F62D06"/>
    <w:rsid w:val="00F659E5"/>
    <w:rsid w:val="00F66F61"/>
    <w:rsid w:val="00F6705B"/>
    <w:rsid w:val="00F7201C"/>
    <w:rsid w:val="00F73CD9"/>
    <w:rsid w:val="00F85DBC"/>
    <w:rsid w:val="00F95C5B"/>
    <w:rsid w:val="00FA0D6E"/>
    <w:rsid w:val="00FA0DF7"/>
    <w:rsid w:val="00FA2FB6"/>
    <w:rsid w:val="00FA3561"/>
    <w:rsid w:val="00FA4705"/>
    <w:rsid w:val="00FA6C32"/>
    <w:rsid w:val="00FB0909"/>
    <w:rsid w:val="00FB5BAF"/>
    <w:rsid w:val="00FB6F1A"/>
    <w:rsid w:val="00FD2122"/>
    <w:rsid w:val="00FD3699"/>
    <w:rsid w:val="00FE2CCD"/>
    <w:rsid w:val="00FF2574"/>
    <w:rsid w:val="00FF4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279858"/>
  <w15:docId w15:val="{7B75ADE9-2E77-4C96-B747-AE3389983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E094E"/>
    <w:rPr>
      <w:rFonts w:ascii="Arial" w:hAnsi="Arial"/>
      <w:sz w:val="24"/>
    </w:rPr>
  </w:style>
  <w:style w:type="paragraph" w:styleId="Ttulo1">
    <w:name w:val="heading 1"/>
    <w:aliases w:val="TITULO"/>
    <w:basedOn w:val="Normal"/>
    <w:next w:val="Normal"/>
    <w:qFormat/>
    <w:rsid w:val="001D5B4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uiPriority w:val="9"/>
    <w:qFormat/>
    <w:pPr>
      <w:keepNext/>
      <w:keepLines/>
      <w:spacing w:before="4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aliases w:val="SUBTÍTULO"/>
    <w:basedOn w:val="Normal"/>
    <w:next w:val="Normal"/>
    <w:qFormat/>
    <w:rsid w:val="001D5B45"/>
    <w:pPr>
      <w:keepNext/>
      <w:keepLines/>
      <w:ind w:firstLine="0"/>
      <w:outlineLvl w:val="2"/>
    </w:pPr>
    <w:rPr>
      <w:rFonts w:eastAsia="Calibri Light" w:cs="Calibri Light"/>
      <w:b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doSumrio">
    <w:name w:val="TOC Heading"/>
    <w:basedOn w:val="Ttulo1"/>
    <w:next w:val="Normal"/>
    <w:uiPriority w:val="39"/>
    <w:qFormat/>
    <w:pPr>
      <w:spacing w:line="259" w:lineRule="auto"/>
      <w:jc w:val="left"/>
      <w:outlineLvl w:val="9"/>
    </w:pPr>
    <w:rPr>
      <w:lang w:eastAsia="pt-BR"/>
    </w:rPr>
  </w:style>
  <w:style w:type="paragraph" w:styleId="Sumrio1">
    <w:name w:val="toc 1"/>
    <w:basedOn w:val="Normal"/>
    <w:next w:val="Normal"/>
    <w:uiPriority w:val="39"/>
    <w:qFormat/>
    <w:rsid w:val="00512233"/>
    <w:pPr>
      <w:tabs>
        <w:tab w:val="left" w:pos="709"/>
        <w:tab w:val="right" w:leader="dot" w:pos="9061"/>
      </w:tabs>
      <w:spacing w:after="100"/>
      <w:ind w:left="142" w:firstLine="284"/>
    </w:pPr>
    <w:rPr>
      <w:b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Sumrio2">
    <w:name w:val="toc 2"/>
    <w:basedOn w:val="Normal"/>
    <w:next w:val="Normal"/>
    <w:uiPriority w:val="39"/>
    <w:qFormat/>
    <w:pPr>
      <w:tabs>
        <w:tab w:val="right" w:leader="dot" w:pos="9061"/>
      </w:tabs>
      <w:spacing w:after="100"/>
      <w:ind w:left="-284"/>
    </w:pPr>
  </w:style>
  <w:style w:type="paragraph" w:styleId="Sumrio3">
    <w:name w:val="toc 3"/>
    <w:basedOn w:val="Normal"/>
    <w:next w:val="Normal"/>
    <w:uiPriority w:val="39"/>
    <w:qFormat/>
    <w:pPr>
      <w:tabs>
        <w:tab w:val="left" w:pos="1276"/>
        <w:tab w:val="right" w:leader="dot" w:pos="9061"/>
      </w:tabs>
      <w:spacing w:after="100"/>
      <w:ind w:left="480" w:hanging="54"/>
    </w:pPr>
  </w:style>
  <w:style w:type="paragraph" w:customStyle="1" w:styleId="Standard">
    <w:name w:val="Standard"/>
    <w:basedOn w:val="Normal"/>
    <w:pPr>
      <w:suppressAutoHyphens/>
      <w:spacing w:line="240" w:lineRule="auto"/>
      <w:ind w:firstLine="0"/>
      <w:jc w:val="left"/>
    </w:pPr>
    <w:rPr>
      <w:rFonts w:ascii="Liberation Serif" w:eastAsia="NSimSun" w:hAnsi="Liberation Serif" w:cs="Arial"/>
      <w:kern w:val="1"/>
      <w:szCs w:val="24"/>
      <w:lang w:eastAsia="zh-CN" w:bidi="hi-IN"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character" w:customStyle="1" w:styleId="Ttulo1Char">
    <w:name w:val="Título 1 Char"/>
    <w:basedOn w:val="Fontepargpadro"/>
    <w:rPr>
      <w:rFonts w:ascii="Calibri Light" w:eastAsia="Calibri Light" w:hAnsi="Calibri Light" w:cs="Calibri Light"/>
      <w:color w:val="2F5496"/>
      <w:sz w:val="32"/>
      <w:szCs w:val="32"/>
    </w:rPr>
  </w:style>
  <w:style w:type="character" w:styleId="Hyperlink">
    <w:name w:val="Hyperlink"/>
    <w:basedOn w:val="Fontepargpadro"/>
    <w:uiPriority w:val="99"/>
    <w:rPr>
      <w:color w:val="0563C1"/>
      <w:u w:val="single"/>
    </w:rPr>
  </w:style>
  <w:style w:type="character" w:customStyle="1" w:styleId="Ttulo2Char">
    <w:name w:val="Título 2 Char"/>
    <w:basedOn w:val="Fontepargpadro"/>
    <w:uiPriority w:val="9"/>
    <w:rPr>
      <w:rFonts w:ascii="Calibri Light" w:eastAsia="Calibri Light" w:hAnsi="Calibri Light" w:cs="Calibri Light"/>
      <w:color w:val="2F5496"/>
      <w:sz w:val="26"/>
      <w:szCs w:val="26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customStyle="1" w:styleId="Ttulo3Char">
    <w:name w:val="Título 3 Char"/>
    <w:basedOn w:val="Fontepargpadro"/>
    <w:rPr>
      <w:rFonts w:ascii="Calibri Light" w:eastAsia="Calibri Light" w:hAnsi="Calibri Light" w:cs="Calibri Light"/>
      <w:color w:val="1F3763"/>
      <w:sz w:val="24"/>
      <w:szCs w:val="24"/>
    </w:rPr>
  </w:style>
  <w:style w:type="character" w:styleId="TextodoEspaoReservado">
    <w:name w:val="Placeholder Text"/>
    <w:basedOn w:val="Fontepargpadro"/>
    <w:rPr>
      <w:color w:val="808080"/>
    </w:rPr>
  </w:style>
  <w:style w:type="character" w:styleId="HiperlinkVisitado">
    <w:name w:val="FollowedHyperlink"/>
    <w:basedOn w:val="Fontepargpadro"/>
    <w:uiPriority w:val="99"/>
    <w:rPr>
      <w:color w:val="800080"/>
      <w:u w:val="single"/>
    </w:rPr>
  </w:style>
  <w:style w:type="table" w:styleId="Tabelacomgrade">
    <w:name w:val="Table Grid"/>
    <w:basedOn w:val="Tabelanormal"/>
    <w:uiPriority w:val="3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1">
    <w:name w:val="Tabela com grade1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2">
    <w:name w:val="Tabela com grade2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3">
    <w:name w:val="Tabela com grade3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4">
    <w:name w:val="Tabela com grade4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5">
    <w:name w:val="Tabela com grade5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">
    <w:name w:val="header"/>
    <w:basedOn w:val="Normal"/>
    <w:link w:val="CabealhoChar"/>
    <w:uiPriority w:val="99"/>
    <w:rsid w:val="003C5133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5133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rsid w:val="003C5133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5133"/>
    <w:rPr>
      <w:rFonts w:ascii="Arial" w:hAnsi="Arial"/>
      <w:sz w:val="24"/>
    </w:rPr>
  </w:style>
  <w:style w:type="character" w:styleId="Nmerodepgina">
    <w:name w:val="page number"/>
    <w:basedOn w:val="Fontepargpadro"/>
    <w:uiPriority w:val="99"/>
    <w:unhideWhenUsed/>
    <w:rsid w:val="00902FBE"/>
  </w:style>
  <w:style w:type="character" w:customStyle="1" w:styleId="uv3um">
    <w:name w:val="uv3um"/>
    <w:basedOn w:val="Fontepargpadro"/>
    <w:rsid w:val="003619DC"/>
  </w:style>
  <w:style w:type="paragraph" w:styleId="Legenda">
    <w:name w:val="caption"/>
    <w:basedOn w:val="Normal"/>
    <w:next w:val="Normal"/>
    <w:uiPriority w:val="35"/>
    <w:qFormat/>
    <w:rsid w:val="00395CBA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rsid w:val="00395CBA"/>
  </w:style>
  <w:style w:type="paragraph" w:styleId="Sumrio4">
    <w:name w:val="toc 4"/>
    <w:basedOn w:val="Normal"/>
    <w:next w:val="Normal"/>
    <w:autoRedefine/>
    <w:uiPriority w:val="39"/>
    <w:unhideWhenUsed/>
    <w:rsid w:val="00512233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512233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512233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512233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512233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512233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12233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semiHidden/>
    <w:unhideWhenUsed/>
    <w:rsid w:val="002A01B6"/>
    <w:rPr>
      <w:color w:val="605E5C"/>
      <w:shd w:val="clear" w:color="auto" w:fill="E1DFDD"/>
    </w:rPr>
  </w:style>
  <w:style w:type="paragraph" w:customStyle="1" w:styleId="p1">
    <w:name w:val="p1"/>
    <w:basedOn w:val="Normal"/>
    <w:rsid w:val="0044505A"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customStyle="1" w:styleId="p2">
    <w:name w:val="p2"/>
    <w:basedOn w:val="Normal"/>
    <w:rsid w:val="0044505A"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74.png"/><Relationship Id="rId21" Type="http://schemas.openxmlformats.org/officeDocument/2006/relationships/image" Target="media/image10.png"/><Relationship Id="rId42" Type="http://schemas.openxmlformats.org/officeDocument/2006/relationships/package" Target="embeddings/Microsoft_Excel_Worksheet4.xlsx"/><Relationship Id="rId63" Type="http://schemas.openxmlformats.org/officeDocument/2006/relationships/image" Target="media/image37.emf"/><Relationship Id="rId84" Type="http://schemas.openxmlformats.org/officeDocument/2006/relationships/package" Target="embeddings/Microsoft_Visio_Drawing24.vsdx"/><Relationship Id="rId16" Type="http://schemas.openxmlformats.org/officeDocument/2006/relationships/image" Target="media/image5.png"/><Relationship Id="rId107" Type="http://schemas.openxmlformats.org/officeDocument/2006/relationships/image" Target="media/image64.jpeg"/><Relationship Id="rId11" Type="http://schemas.openxmlformats.org/officeDocument/2006/relationships/header" Target="header1.xml"/><Relationship Id="rId32" Type="http://schemas.openxmlformats.org/officeDocument/2006/relationships/image" Target="media/image21.png"/><Relationship Id="rId37" Type="http://schemas.openxmlformats.org/officeDocument/2006/relationships/image" Target="media/image24.emf"/><Relationship Id="rId53" Type="http://schemas.openxmlformats.org/officeDocument/2006/relationships/image" Target="media/image32.emf"/><Relationship Id="rId58" Type="http://schemas.openxmlformats.org/officeDocument/2006/relationships/package" Target="embeddings/Microsoft_Excel_Worksheet12.xlsx"/><Relationship Id="rId74" Type="http://schemas.openxmlformats.org/officeDocument/2006/relationships/package" Target="embeddings/Microsoft_Visio_Drawing19.vsdx"/><Relationship Id="rId79" Type="http://schemas.openxmlformats.org/officeDocument/2006/relationships/image" Target="media/image45.emf"/><Relationship Id="rId102" Type="http://schemas.openxmlformats.org/officeDocument/2006/relationships/package" Target="embeddings/Microsoft_Excel_Worksheet28.xlsx"/><Relationship Id="rId123" Type="http://schemas.openxmlformats.org/officeDocument/2006/relationships/package" Target="embeddings/Microsoft_Excel_Worksheet29.xlsx"/><Relationship Id="rId128" Type="http://schemas.openxmlformats.org/officeDocument/2006/relationships/image" Target="media/image82.emf"/><Relationship Id="rId5" Type="http://schemas.openxmlformats.org/officeDocument/2006/relationships/numbering" Target="numbering.xml"/><Relationship Id="rId90" Type="http://schemas.openxmlformats.org/officeDocument/2006/relationships/package" Target="embeddings/Microsoft_Visio_Drawing27.vsdx"/><Relationship Id="rId95" Type="http://schemas.openxmlformats.org/officeDocument/2006/relationships/image" Target="media/image5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27.emf"/><Relationship Id="rId48" Type="http://schemas.openxmlformats.org/officeDocument/2006/relationships/package" Target="embeddings/Microsoft_Excel_Worksheet7.xlsx"/><Relationship Id="rId64" Type="http://schemas.openxmlformats.org/officeDocument/2006/relationships/package" Target="embeddings/Microsoft_Excel_Worksheet15.xlsx"/><Relationship Id="rId69" Type="http://schemas.openxmlformats.org/officeDocument/2006/relationships/image" Target="media/image40.emf"/><Relationship Id="rId113" Type="http://schemas.openxmlformats.org/officeDocument/2006/relationships/image" Target="media/image70.png"/><Relationship Id="rId118" Type="http://schemas.openxmlformats.org/officeDocument/2006/relationships/image" Target="media/image75.png"/><Relationship Id="rId80" Type="http://schemas.openxmlformats.org/officeDocument/2006/relationships/package" Target="embeddings/Microsoft_Visio_Drawing22.vsdx"/><Relationship Id="rId85" Type="http://schemas.openxmlformats.org/officeDocument/2006/relationships/image" Target="media/image48.emf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emf"/><Relationship Id="rId38" Type="http://schemas.openxmlformats.org/officeDocument/2006/relationships/package" Target="embeddings/Microsoft_Excel_Worksheet2.xlsx"/><Relationship Id="rId59" Type="http://schemas.openxmlformats.org/officeDocument/2006/relationships/image" Target="media/image35.emf"/><Relationship Id="rId103" Type="http://schemas.openxmlformats.org/officeDocument/2006/relationships/image" Target="media/image60.jpeg"/><Relationship Id="rId108" Type="http://schemas.openxmlformats.org/officeDocument/2006/relationships/image" Target="media/image65.jpeg"/><Relationship Id="rId124" Type="http://schemas.openxmlformats.org/officeDocument/2006/relationships/image" Target="media/image80.emf"/><Relationship Id="rId129" Type="http://schemas.openxmlformats.org/officeDocument/2006/relationships/package" Target="embeddings/Microsoft_Excel_Worksheet32.xlsx"/><Relationship Id="rId54" Type="http://schemas.openxmlformats.org/officeDocument/2006/relationships/package" Target="embeddings/Microsoft_Excel_Worksheet10.xlsx"/><Relationship Id="rId70" Type="http://schemas.openxmlformats.org/officeDocument/2006/relationships/package" Target="embeddings/Microsoft_Excel_Worksheet18.xlsx"/><Relationship Id="rId75" Type="http://schemas.openxmlformats.org/officeDocument/2006/relationships/image" Target="media/image43.emf"/><Relationship Id="rId91" Type="http://schemas.openxmlformats.org/officeDocument/2006/relationships/image" Target="media/image51.jpeg"/><Relationship Id="rId96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49" Type="http://schemas.openxmlformats.org/officeDocument/2006/relationships/image" Target="media/image30.emf"/><Relationship Id="rId114" Type="http://schemas.openxmlformats.org/officeDocument/2006/relationships/image" Target="media/image71.jpeg"/><Relationship Id="rId119" Type="http://schemas.openxmlformats.org/officeDocument/2006/relationships/image" Target="media/image76.png"/><Relationship Id="rId44" Type="http://schemas.openxmlformats.org/officeDocument/2006/relationships/package" Target="embeddings/Microsoft_Excel_Worksheet5.xlsx"/><Relationship Id="rId60" Type="http://schemas.openxmlformats.org/officeDocument/2006/relationships/package" Target="embeddings/Microsoft_Excel_Worksheet13.xlsx"/><Relationship Id="rId65" Type="http://schemas.openxmlformats.org/officeDocument/2006/relationships/image" Target="media/image38.emf"/><Relationship Id="rId81" Type="http://schemas.openxmlformats.org/officeDocument/2006/relationships/image" Target="media/image46.emf"/><Relationship Id="rId86" Type="http://schemas.openxmlformats.org/officeDocument/2006/relationships/package" Target="embeddings/Microsoft_Visio_Drawing25.vsdx"/><Relationship Id="rId130" Type="http://schemas.openxmlformats.org/officeDocument/2006/relationships/image" Target="media/image83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5.emf"/><Relationship Id="rId109" Type="http://schemas.openxmlformats.org/officeDocument/2006/relationships/image" Target="media/image66.jpeg"/><Relationship Id="rId34" Type="http://schemas.openxmlformats.org/officeDocument/2006/relationships/package" Target="embeddings/Microsoft_Excel_Worksheet.xlsx"/><Relationship Id="rId50" Type="http://schemas.openxmlformats.org/officeDocument/2006/relationships/package" Target="embeddings/Microsoft_Excel_Worksheet8.xlsx"/><Relationship Id="rId55" Type="http://schemas.openxmlformats.org/officeDocument/2006/relationships/image" Target="media/image33.emf"/><Relationship Id="rId76" Type="http://schemas.openxmlformats.org/officeDocument/2006/relationships/package" Target="embeddings/Microsoft_Visio_Drawing20.vsdx"/><Relationship Id="rId97" Type="http://schemas.openxmlformats.org/officeDocument/2006/relationships/image" Target="media/image55.png"/><Relationship Id="rId104" Type="http://schemas.openxmlformats.org/officeDocument/2006/relationships/image" Target="media/image61.jpeg"/><Relationship Id="rId120" Type="http://schemas.openxmlformats.org/officeDocument/2006/relationships/image" Target="media/image77.png"/><Relationship Id="rId125" Type="http://schemas.openxmlformats.org/officeDocument/2006/relationships/package" Target="embeddings/Microsoft_Excel_Worksheet30.xlsx"/><Relationship Id="rId7" Type="http://schemas.openxmlformats.org/officeDocument/2006/relationships/settings" Target="settings.xml"/><Relationship Id="rId71" Type="http://schemas.openxmlformats.org/officeDocument/2006/relationships/image" Target="media/image41.emf"/><Relationship Id="rId92" Type="http://schemas.openxmlformats.org/officeDocument/2006/relationships/header" Target="header2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package" Target="embeddings/Microsoft_Excel_Worksheet3.xlsx"/><Relationship Id="rId45" Type="http://schemas.openxmlformats.org/officeDocument/2006/relationships/image" Target="media/image28.emf"/><Relationship Id="rId66" Type="http://schemas.openxmlformats.org/officeDocument/2006/relationships/package" Target="embeddings/Microsoft_Excel_Worksheet16.xlsx"/><Relationship Id="rId87" Type="http://schemas.openxmlformats.org/officeDocument/2006/relationships/image" Target="media/image49.emf"/><Relationship Id="rId110" Type="http://schemas.openxmlformats.org/officeDocument/2006/relationships/image" Target="media/image67.jpeg"/><Relationship Id="rId115" Type="http://schemas.openxmlformats.org/officeDocument/2006/relationships/image" Target="media/image72.jpeg"/><Relationship Id="rId131" Type="http://schemas.openxmlformats.org/officeDocument/2006/relationships/header" Target="header4.xml"/><Relationship Id="rId61" Type="http://schemas.openxmlformats.org/officeDocument/2006/relationships/image" Target="media/image36.emf"/><Relationship Id="rId82" Type="http://schemas.openxmlformats.org/officeDocument/2006/relationships/package" Target="embeddings/Microsoft_Visio_Drawing23.vsdx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3.emf"/><Relationship Id="rId56" Type="http://schemas.openxmlformats.org/officeDocument/2006/relationships/package" Target="embeddings/Microsoft_Excel_Worksheet11.xlsx"/><Relationship Id="rId77" Type="http://schemas.openxmlformats.org/officeDocument/2006/relationships/image" Target="media/image44.emf"/><Relationship Id="rId100" Type="http://schemas.openxmlformats.org/officeDocument/2006/relationships/image" Target="media/image58.png"/><Relationship Id="rId105" Type="http://schemas.openxmlformats.org/officeDocument/2006/relationships/image" Target="media/image62.jpeg"/><Relationship Id="rId126" Type="http://schemas.openxmlformats.org/officeDocument/2006/relationships/image" Target="media/image81.emf"/><Relationship Id="rId8" Type="http://schemas.openxmlformats.org/officeDocument/2006/relationships/webSettings" Target="webSettings.xml"/><Relationship Id="rId51" Type="http://schemas.openxmlformats.org/officeDocument/2006/relationships/image" Target="media/image31.emf"/><Relationship Id="rId72" Type="http://schemas.openxmlformats.org/officeDocument/2006/relationships/package" Target="embeddings/Microsoft_Visio_Drawing.vsdx"/><Relationship Id="rId93" Type="http://schemas.openxmlformats.org/officeDocument/2006/relationships/image" Target="media/image52.png"/><Relationship Id="rId98" Type="http://schemas.openxmlformats.org/officeDocument/2006/relationships/image" Target="media/image56.png"/><Relationship Id="rId121" Type="http://schemas.openxmlformats.org/officeDocument/2006/relationships/image" Target="media/image78.png"/><Relationship Id="rId3" Type="http://schemas.openxmlformats.org/officeDocument/2006/relationships/customXml" Target="../customXml/item3.xml"/><Relationship Id="rId25" Type="http://schemas.openxmlformats.org/officeDocument/2006/relationships/image" Target="media/image14.png"/><Relationship Id="rId46" Type="http://schemas.openxmlformats.org/officeDocument/2006/relationships/package" Target="embeddings/Microsoft_Excel_Worksheet6.xlsx"/><Relationship Id="rId67" Type="http://schemas.openxmlformats.org/officeDocument/2006/relationships/image" Target="media/image39.emf"/><Relationship Id="rId116" Type="http://schemas.openxmlformats.org/officeDocument/2006/relationships/image" Target="media/image73.jpeg"/><Relationship Id="rId20" Type="http://schemas.openxmlformats.org/officeDocument/2006/relationships/image" Target="media/image9.png"/><Relationship Id="rId41" Type="http://schemas.openxmlformats.org/officeDocument/2006/relationships/image" Target="media/image26.emf"/><Relationship Id="rId62" Type="http://schemas.openxmlformats.org/officeDocument/2006/relationships/package" Target="embeddings/Microsoft_Excel_Worksheet14.xlsx"/><Relationship Id="rId83" Type="http://schemas.openxmlformats.org/officeDocument/2006/relationships/image" Target="media/image47.emf"/><Relationship Id="rId88" Type="http://schemas.openxmlformats.org/officeDocument/2006/relationships/package" Target="embeddings/Microsoft_Visio_Drawing26.vsdx"/><Relationship Id="rId111" Type="http://schemas.openxmlformats.org/officeDocument/2006/relationships/image" Target="media/image68.jpeg"/><Relationship Id="rId132" Type="http://schemas.openxmlformats.org/officeDocument/2006/relationships/fontTable" Target="fontTable.xml"/><Relationship Id="rId15" Type="http://schemas.openxmlformats.org/officeDocument/2006/relationships/image" Target="media/image4.png"/><Relationship Id="rId36" Type="http://schemas.openxmlformats.org/officeDocument/2006/relationships/package" Target="embeddings/Microsoft_Excel_Worksheet1.xlsx"/><Relationship Id="rId57" Type="http://schemas.openxmlformats.org/officeDocument/2006/relationships/image" Target="media/image34.emf"/><Relationship Id="rId106" Type="http://schemas.openxmlformats.org/officeDocument/2006/relationships/image" Target="media/image63.jpeg"/><Relationship Id="rId127" Type="http://schemas.openxmlformats.org/officeDocument/2006/relationships/package" Target="embeddings/Microsoft_Excel_Worksheet31.xlsx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52" Type="http://schemas.openxmlformats.org/officeDocument/2006/relationships/package" Target="embeddings/Microsoft_Excel_Worksheet9.xlsx"/><Relationship Id="rId73" Type="http://schemas.openxmlformats.org/officeDocument/2006/relationships/image" Target="media/image42.emf"/><Relationship Id="rId78" Type="http://schemas.openxmlformats.org/officeDocument/2006/relationships/package" Target="embeddings/Microsoft_Visio_Drawing21.vsdx"/><Relationship Id="rId94" Type="http://schemas.openxmlformats.org/officeDocument/2006/relationships/header" Target="header3.xml"/><Relationship Id="rId99" Type="http://schemas.openxmlformats.org/officeDocument/2006/relationships/image" Target="media/image57.png"/><Relationship Id="rId101" Type="http://schemas.openxmlformats.org/officeDocument/2006/relationships/image" Target="media/image59.emf"/><Relationship Id="rId122" Type="http://schemas.openxmlformats.org/officeDocument/2006/relationships/image" Target="media/image79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6" Type="http://schemas.openxmlformats.org/officeDocument/2006/relationships/image" Target="media/image15.png"/><Relationship Id="rId47" Type="http://schemas.openxmlformats.org/officeDocument/2006/relationships/image" Target="media/image29.emf"/><Relationship Id="rId68" Type="http://schemas.openxmlformats.org/officeDocument/2006/relationships/package" Target="embeddings/Microsoft_Excel_Worksheet17.xlsx"/><Relationship Id="rId89" Type="http://schemas.openxmlformats.org/officeDocument/2006/relationships/image" Target="media/image50.emf"/><Relationship Id="rId112" Type="http://schemas.openxmlformats.org/officeDocument/2006/relationships/image" Target="media/image69.jpe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Arial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91CEA122DBE847B613DEF25610F733" ma:contentTypeVersion="12" ma:contentTypeDescription="Create a new document." ma:contentTypeScope="" ma:versionID="8df60811b4964aa8092dfa7e89b00b94">
  <xsd:schema xmlns:xsd="http://www.w3.org/2001/XMLSchema" xmlns:xs="http://www.w3.org/2001/XMLSchema" xmlns:p="http://schemas.microsoft.com/office/2006/metadata/properties" xmlns:ns2="857488e8-d440-4729-920b-0f3fd7df9887" xmlns:ns3="c236ffdb-e8cd-4112-8588-62a4c2905c46" targetNamespace="http://schemas.microsoft.com/office/2006/metadata/properties" ma:root="true" ma:fieldsID="ce430336cf7c2615a8861c08469d41d8" ns2:_="" ns3:_="">
    <xsd:import namespace="857488e8-d440-4729-920b-0f3fd7df9887"/>
    <xsd:import namespace="c236ffdb-e8cd-4112-8588-62a4c2905c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7488e8-d440-4729-920b-0f3fd7df988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36ffdb-e8cd-4112-8588-62a4c2905c4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d5923ac-cce8-4e5c-affe-41a78f22c286}" ma:internalName="TaxCatchAll" ma:showField="CatchAllData" ma:web="c236ffdb-e8cd-4112-8588-62a4c2905c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7488e8-d440-4729-920b-0f3fd7df9887">
      <Terms xmlns="http://schemas.microsoft.com/office/infopath/2007/PartnerControls"/>
    </lcf76f155ced4ddcb4097134ff3c332f>
    <TaxCatchAll xmlns="c236ffdb-e8cd-4112-8588-62a4c2905c46" xsi:nil="true"/>
    <ReferenceId xmlns="857488e8-d440-4729-920b-0f3fd7df988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1A840-4B83-4E6D-B03E-59A0C27E10C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FBC073-2D27-491F-9B0D-F8BBC54EF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7488e8-d440-4729-920b-0f3fd7df9887"/>
    <ds:schemaRef ds:uri="c236ffdb-e8cd-4112-8588-62a4c2905c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7BC2C32-CC8B-446E-AA72-E7B186D31CC0}">
  <ds:schemaRefs>
    <ds:schemaRef ds:uri="http://schemas.microsoft.com/office/2006/metadata/properties"/>
    <ds:schemaRef ds:uri="http://schemas.microsoft.com/office/infopath/2007/PartnerControls"/>
    <ds:schemaRef ds:uri="857488e8-d440-4729-920b-0f3fd7df9887"/>
    <ds:schemaRef ds:uri="c236ffdb-e8cd-4112-8588-62a4c2905c46"/>
  </ds:schemaRefs>
</ds:datastoreItem>
</file>

<file path=customXml/itemProps4.xml><?xml version="1.0" encoding="utf-8"?>
<ds:datastoreItem xmlns:ds="http://schemas.openxmlformats.org/officeDocument/2006/customXml" ds:itemID="{ADF64E08-C9A6-49C6-BDAF-CBEA5B65A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116</Pages>
  <Words>12213</Words>
  <Characters>65956</Characters>
  <Application>Microsoft Office Word</Application>
  <DocSecurity>0</DocSecurity>
  <Lines>549</Lines>
  <Paragraphs>156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78013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6</cp:revision>
  <cp:lastPrinted>2025-12-02T20:21:00Z</cp:lastPrinted>
  <dcterms:created xsi:type="dcterms:W3CDTF">2026-05-13T20:19:00Z</dcterms:created>
  <dcterms:modified xsi:type="dcterms:W3CDTF">2026-07-29T19:01:00Z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0x010100A791CEA122DBE847B613DEF25610F733</vt:lpwstr>
  </property>
</Properties>
</file>