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Source code for RestaurantWebsite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Ming's Kitchen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a:hover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#3a0039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"https://cdn.jsdelivr.net/npm/bootstrap@4.6.2/dist/css/bootstrap.min.css"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"sha384-xOolHFLEh07PJGoPkLv1IbcEPTNtaed2xpHsD9ESMhqIYd0nLMwNLD69Npy4HI+N"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"container-fluid"</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"background-image: linear-gradient(#454747,#981a28)"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"scroll"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 navbar-expand-sm bg-dark navbar-dark fixed-top"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"navbar-brand"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Ming's Kitchen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About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"nav-item"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"nav-link"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Contact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"padding-top: 70px; padding-bottom: 20px;"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Menu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h6</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Today's special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"badge badge-warning"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15% off</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 url(https://thumbs.dreamstime.com/z/sushi-wood-plate-8266237.jpg);background-size: 170px"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Sushi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 url(https://thumbs.dreamstime.com/z/pizza-white-background-multiple-topping-pepperoni-vegetables-olives-spicy-green-pepper-37068670.jpg);background-size: 190px"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Pizza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 url(https://thumbs.dreamstime.com/z/vegan-burger-beans-red-beet-wooden-background-vegetarian-vegetarian-homemade-food-fresh-organic-vegetables-49874071.jpg);background-size: 170px"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Burger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 url(https://thumbs.dreamstime.com/z/mutton-biriyani-homemade-delicious-arabic-cuisine-98979070.jpg);background-size: 190px"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Briyani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 url(https://thumbs.dreamstime.com/z/turkey-sandwich-white-background-11596718.jpg);background-size: 160px"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Sandwich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 40px 20px;background: url(https://thumbs.dreamstime.com/z/crispy-fried-chicken-wings-wooden-table-kentucky-88919528.jpg);background-size: 180px"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Fried Chicken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 url(https://thumbs.dreamstime.com/z/big-tasty-hot-dog-sauce-vegetables-parchment-wooden-background-hotdog-gourmet-89430331.jpg);background-size: 190px"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Hot Dog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 url(https://thumbs.dreamstime.com/b/chocolate-strawberry-vanilla-ice-cream-gourmet-serving-garnished-fresh-fruit-topped-whipped-88887193.jpg);background-size: 160px"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Ice cream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"padding-top: 20px; padding-bottom: 20px;"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About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"text-align: justify"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Ming's Kitchen was found in 2000 at Proddatur and within 10 years of its inception, it has spreaded it's wings all across the south Indian cities. The kitchen serves Italian, chinese, Japanese food in addition to the traditional Indian food. Pcaked with world class infrastructure and good amience to keep visitors amazes. A fountain in the moddle of restaurant will be the centre of attraction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"padding-top: 20px; padding-bottom: 20px;"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Contact 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Ming's Kitchen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h5</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Plot no.99, Gandhi road, Proddatur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Andhra Pradesh 516360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Phone: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9490096677</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 black;padding: 10px 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 white; padding: 30px 10px"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d4d4d4"/>
          <w:sz w:val="21"/>
          <w:szCs w:val="21"/>
          <w:rtl w:val="0"/>
        </w:rPr>
        <w:t xml:space="preserve">Copyright developed by: Kite Technologies</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"color: white;padding-right: 1px"</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Address: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Kite Technologies, 66,Kadapa,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Tirupathi Road, Kadapa,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Kadapa, Andhra Pradesh 516175</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"https://cdn.jsdelivr.net/npm/jquery@3.5.1/dist/jquery.slim.min.js"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"sha384-DfXdz2htPH0lsSSs5nCTpuj/zy4C+OGpamoFVy38MVBnE+IbbVYUew+OrCXaRkfj"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"https://cdn.jsdelivr.net/npm/bootstrap@4.6.2/dist/js/bootstrap.bundle.min.js"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integrity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"sha384-Fy6S3B9q64WdZWQUiU+q4/2Lc9npb8tCaSX9FK7E8HnRr0Jz8D6OP9dO5Vg3Q9ct"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crossorigin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"anonymous"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