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55578" w14:textId="7E0C0801" w:rsidR="001E2D37" w:rsidRDefault="001E2D37" w:rsidP="001E2D37">
      <w:pPr>
        <w:ind w:left="2160" w:firstLine="720"/>
        <w:rPr>
          <w:b/>
          <w:bCs/>
          <w:sz w:val="32"/>
          <w:szCs w:val="32"/>
          <w:lang w:val="en-US"/>
        </w:rPr>
      </w:pPr>
      <w:r w:rsidRPr="00B66078">
        <w:rPr>
          <w:b/>
          <w:bCs/>
          <w:sz w:val="32"/>
          <w:szCs w:val="32"/>
          <w:lang w:val="en-US"/>
        </w:rPr>
        <w:t>SWE 64</w:t>
      </w:r>
      <w:r>
        <w:rPr>
          <w:b/>
          <w:bCs/>
          <w:sz w:val="32"/>
          <w:szCs w:val="32"/>
          <w:lang w:val="en-US"/>
        </w:rPr>
        <w:t>5 Assignment-1 Part-2</w:t>
      </w:r>
    </w:p>
    <w:p w14:paraId="1EF9B142" w14:textId="148CB743" w:rsidR="001E2D37" w:rsidRDefault="001E2D37" w:rsidP="001E2D3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</w:t>
      </w:r>
      <w:r w:rsidRPr="00B66078">
        <w:rPr>
          <w:b/>
          <w:bCs/>
          <w:sz w:val="32"/>
          <w:szCs w:val="32"/>
          <w:lang w:val="en-US"/>
        </w:rPr>
        <w:t>Vamsi Krishna Maram, G01478991</w:t>
      </w:r>
    </w:p>
    <w:p w14:paraId="35A24E82" w14:textId="77777777" w:rsidR="001E2D37" w:rsidRDefault="001E2D37" w:rsidP="001E2D37">
      <w:pPr>
        <w:rPr>
          <w:b/>
          <w:bCs/>
          <w:sz w:val="32"/>
          <w:szCs w:val="32"/>
          <w:lang w:val="en-US"/>
        </w:rPr>
      </w:pPr>
    </w:p>
    <w:p w14:paraId="587D86F0" w14:textId="41130828" w:rsidR="001E2D37" w:rsidRDefault="001E2D37" w:rsidP="001E2D37">
      <w:pPr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AWS URL:</w:t>
      </w:r>
    </w:p>
    <w:p w14:paraId="2F6BBC43" w14:textId="183AD77F" w:rsidR="001E2D37" w:rsidRDefault="001E2D37" w:rsidP="001E2D37">
      <w:pPr>
        <w:rPr>
          <w:bCs/>
          <w:sz w:val="32"/>
          <w:szCs w:val="32"/>
          <w:lang w:val="en-US"/>
        </w:rPr>
      </w:pPr>
      <w:r w:rsidRPr="001E2D37">
        <w:rPr>
          <w:bCs/>
          <w:sz w:val="32"/>
          <w:szCs w:val="32"/>
          <w:lang w:val="en-US"/>
        </w:rPr>
        <w:t>http://assignment-1-645.s3-website.us-east-2.amazonaws.com/</w:t>
      </w:r>
    </w:p>
    <w:p w14:paraId="0A894027" w14:textId="77777777" w:rsidR="001E2D37" w:rsidRDefault="001E2D37" w:rsidP="001E2D37">
      <w:pPr>
        <w:rPr>
          <w:bCs/>
          <w:sz w:val="32"/>
          <w:szCs w:val="32"/>
          <w:lang w:val="en-US"/>
        </w:rPr>
      </w:pPr>
    </w:p>
    <w:p w14:paraId="4A8B6941" w14:textId="4207DB69" w:rsidR="001E2D37" w:rsidRPr="001E2D37" w:rsidRDefault="001E2D37" w:rsidP="001E2D37">
      <w:pPr>
        <w:rPr>
          <w:bCs/>
          <w:sz w:val="32"/>
          <w:szCs w:val="32"/>
        </w:rPr>
      </w:pPr>
      <w:r>
        <w:rPr>
          <w:bCs/>
          <w:sz w:val="32"/>
          <w:szCs w:val="32"/>
          <w:lang w:val="en-US"/>
        </w:rPr>
        <w:t>This link consists of Part-1&amp;2 of the project assignment as mentioned in the task, this link redirects to part-1 of the assignment(class  homepage) which contains information about class and small information about myself and survey section, which contains a link that will redirect to part-2, which contains the  form and that survey form is hosted in EC2 instance and it is linked in index.html file of the class homepage. Survey form</w:t>
      </w:r>
      <w:r w:rsidR="00C8273C">
        <w:rPr>
          <w:bCs/>
          <w:sz w:val="32"/>
          <w:szCs w:val="32"/>
          <w:lang w:val="en-US"/>
        </w:rPr>
        <w:t>(survey.html)</w:t>
      </w:r>
      <w:r>
        <w:rPr>
          <w:bCs/>
          <w:sz w:val="32"/>
          <w:szCs w:val="32"/>
          <w:lang w:val="en-US"/>
        </w:rPr>
        <w:t xml:space="preserve"> is the student survey form </w:t>
      </w:r>
      <w:r w:rsidRPr="001E2D37">
        <w:rPr>
          <w:bCs/>
          <w:sz w:val="32"/>
          <w:szCs w:val="32"/>
        </w:rPr>
        <w:t>with fields for personal details</w:t>
      </w:r>
      <w:r>
        <w:rPr>
          <w:bCs/>
          <w:sz w:val="32"/>
          <w:szCs w:val="32"/>
        </w:rPr>
        <w:t xml:space="preserve">, </w:t>
      </w:r>
      <w:r w:rsidRPr="001E2D37">
        <w:rPr>
          <w:bCs/>
          <w:sz w:val="32"/>
          <w:szCs w:val="32"/>
        </w:rPr>
        <w:t>preferences, and feedback</w:t>
      </w:r>
      <w:r>
        <w:rPr>
          <w:bCs/>
          <w:sz w:val="32"/>
          <w:szCs w:val="32"/>
        </w:rPr>
        <w:t xml:space="preserve"> and contains submit and cancel buttons also. We have the error.html file also, incase if there is error with rendering index.html file.</w:t>
      </w:r>
    </w:p>
    <w:p w14:paraId="760BDABF" w14:textId="6151C571" w:rsidR="001E2D37" w:rsidRDefault="001E2D37" w:rsidP="001E2D37">
      <w:pPr>
        <w:rPr>
          <w:bCs/>
          <w:sz w:val="32"/>
          <w:szCs w:val="32"/>
        </w:rPr>
      </w:pPr>
    </w:p>
    <w:p w14:paraId="4EFCF8E9" w14:textId="3BCE7866" w:rsidR="001E2D37" w:rsidRDefault="001E2D37" w:rsidP="001E2D37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Files:</w:t>
      </w:r>
    </w:p>
    <w:p w14:paraId="50E146BA" w14:textId="188E11D5" w:rsidR="001E2D37" w:rsidRDefault="001E2D37" w:rsidP="001E2D37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index.html</w:t>
      </w:r>
      <w:r w:rsidR="00B70591">
        <w:rPr>
          <w:bCs/>
          <w:sz w:val="32"/>
          <w:szCs w:val="32"/>
        </w:rPr>
        <w:t>(main home page)</w:t>
      </w:r>
    </w:p>
    <w:p w14:paraId="2739DD26" w14:textId="41BC73E3" w:rsidR="001E2D37" w:rsidRDefault="001E2D37" w:rsidP="001E2D37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error.html</w:t>
      </w:r>
      <w:r w:rsidR="00B70591">
        <w:rPr>
          <w:bCs/>
          <w:sz w:val="32"/>
          <w:szCs w:val="32"/>
        </w:rPr>
        <w:t>(error page)</w:t>
      </w:r>
    </w:p>
    <w:p w14:paraId="38B62D1D" w14:textId="53638584" w:rsidR="00C8273C" w:rsidRDefault="00C8273C" w:rsidP="001E2D37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survey.html</w:t>
      </w:r>
      <w:r w:rsidR="00B70591">
        <w:rPr>
          <w:bCs/>
          <w:sz w:val="32"/>
          <w:szCs w:val="32"/>
        </w:rPr>
        <w:t>(survey page)</w:t>
      </w:r>
    </w:p>
    <w:p w14:paraId="76332CAF" w14:textId="6AF6F679" w:rsidR="00B70591" w:rsidRDefault="00B70591" w:rsidP="001E2D37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readme.pdf(Steps to configure S3 and EC2)</w:t>
      </w:r>
    </w:p>
    <w:p w14:paraId="6A1C1D2C" w14:textId="0B9FD262" w:rsidR="0092768A" w:rsidRDefault="0092768A" w:rsidP="001E2D37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vamsi.ppk(key-value pair used for EC2)</w:t>
      </w:r>
    </w:p>
    <w:p w14:paraId="44BD5E96" w14:textId="486BD5CD" w:rsidR="001E2D37" w:rsidRDefault="001E2D37" w:rsidP="001E2D37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logo.jpg</w:t>
      </w:r>
      <w:r w:rsidR="00B70591">
        <w:rPr>
          <w:bCs/>
          <w:sz w:val="32"/>
          <w:szCs w:val="32"/>
        </w:rPr>
        <w:t>(College logo Image)</w:t>
      </w:r>
    </w:p>
    <w:p w14:paraId="0A178873" w14:textId="3E76C06F" w:rsidR="001E2D37" w:rsidRDefault="001E2D37" w:rsidP="001E2D37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img.jpg</w:t>
      </w:r>
      <w:r w:rsidR="00B70591">
        <w:rPr>
          <w:bCs/>
          <w:sz w:val="32"/>
          <w:szCs w:val="32"/>
        </w:rPr>
        <w:t>(Class Image)</w:t>
      </w:r>
    </w:p>
    <w:p w14:paraId="072CA514" w14:textId="77777777" w:rsidR="00B70591" w:rsidRDefault="00B70591" w:rsidP="001E2D37">
      <w:pPr>
        <w:rPr>
          <w:bCs/>
          <w:sz w:val="32"/>
          <w:szCs w:val="32"/>
        </w:rPr>
      </w:pPr>
    </w:p>
    <w:p w14:paraId="1CE03ED7" w14:textId="77777777" w:rsidR="001E2D37" w:rsidRDefault="001E2D37" w:rsidP="001E2D37">
      <w:pPr>
        <w:rPr>
          <w:bCs/>
          <w:sz w:val="32"/>
          <w:szCs w:val="32"/>
        </w:rPr>
      </w:pPr>
    </w:p>
    <w:p w14:paraId="624C758C" w14:textId="6A3B0434" w:rsidR="001E2D37" w:rsidRDefault="001E2D37" w:rsidP="001E2D37"/>
    <w:sectPr w:rsidR="001E2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37"/>
    <w:rsid w:val="001E2D37"/>
    <w:rsid w:val="003341E2"/>
    <w:rsid w:val="00374148"/>
    <w:rsid w:val="003F3E5E"/>
    <w:rsid w:val="008C2FCD"/>
    <w:rsid w:val="0092768A"/>
    <w:rsid w:val="009B2FC6"/>
    <w:rsid w:val="00B70591"/>
    <w:rsid w:val="00C8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51824"/>
  <w15:chartTrackingRefBased/>
  <w15:docId w15:val="{7E98243D-3ACE-45F0-BDD1-2C1A8E12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D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8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147</Words>
  <Characters>907</Characters>
  <Application>Microsoft Office Word</Application>
  <DocSecurity>0</DocSecurity>
  <Lines>28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4</cp:revision>
  <dcterms:created xsi:type="dcterms:W3CDTF">2024-09-21T02:03:00Z</dcterms:created>
  <dcterms:modified xsi:type="dcterms:W3CDTF">2024-09-21T02:30:00Z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ff033512-7c80-47f5-8162-71d14c820ff1</vt:lpwstr>
  </property>
</Properties>
</file>