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7C76" w14:textId="0B77AA0B" w:rsidR="00264F9D" w:rsidRDefault="00BC3995">
      <w:r>
        <w:t>Chương 3:</w:t>
      </w:r>
    </w:p>
    <w:p w14:paraId="01E97C09" w14:textId="77777777" w:rsidR="00BC3995" w:rsidRPr="00BC3995" w:rsidRDefault="00BC3995" w:rsidP="00BC3995">
      <w:pPr>
        <w:pStyle w:val="Tiumc"/>
      </w:pPr>
      <w:r w:rsidRPr="00BC3995">
        <w:t>Bài 2: Giải quyết Deadlock bằng Timeout - Lý thuyết &amp; Triển khai</w:t>
      </w:r>
    </w:p>
    <w:p w14:paraId="670E6DCC" w14:textId="77777777" w:rsidR="00BC3995" w:rsidRPr="00BC3995" w:rsidRDefault="00BC3995" w:rsidP="00BC3995">
      <w:r w:rsidRPr="00BC3995">
        <w:rPr>
          <w:b/>
          <w:bCs/>
        </w:rPr>
        <w:t>1. Deadlock là gì?</w:t>
      </w:r>
    </w:p>
    <w:p w14:paraId="2F9724A5" w14:textId="77777777" w:rsidR="00BC3995" w:rsidRPr="00BC3995" w:rsidRDefault="00BC3995" w:rsidP="00BC3995">
      <w:r w:rsidRPr="00BC3995">
        <w:t>Deadlock (bế tắc) là tình huống trong hệ thống đa tiến trình/đa luồng khi </w:t>
      </w:r>
      <w:r w:rsidRPr="00BC3995">
        <w:rPr>
          <w:b/>
          <w:bCs/>
        </w:rPr>
        <w:t>hai hoặc nhiều tiến trình chờ đợi lẫn nhau giải phóng tài nguyên</w:t>
      </w:r>
      <w:r w:rsidRPr="00BC3995">
        <w:t>, dẫn đến </w:t>
      </w:r>
      <w:r w:rsidRPr="00BC3995">
        <w:rPr>
          <w:b/>
          <w:bCs/>
        </w:rPr>
        <w:t>hệ thống bị đóng băng</w:t>
      </w:r>
      <w:r w:rsidRPr="00BC3995">
        <w:t>.</w:t>
      </w:r>
    </w:p>
    <w:p w14:paraId="5465993E" w14:textId="77777777" w:rsidR="00BC3995" w:rsidRPr="00BC3995" w:rsidRDefault="00BC3995" w:rsidP="00BC3995">
      <w:r w:rsidRPr="00BC3995">
        <w:rPr>
          <w:b/>
          <w:bCs/>
        </w:rPr>
        <w:t>4 Điều kiện cần để xảy ra Deadlock (Điều kiện Coffman):</w:t>
      </w:r>
    </w:p>
    <w:p w14:paraId="58B4CE6B" w14:textId="77777777" w:rsidR="00BC3995" w:rsidRPr="00BC3995" w:rsidRDefault="00BC3995" w:rsidP="00BC3995">
      <w:pPr>
        <w:numPr>
          <w:ilvl w:val="0"/>
          <w:numId w:val="3"/>
        </w:numPr>
      </w:pPr>
      <w:r w:rsidRPr="00BC3995">
        <w:rPr>
          <w:b/>
          <w:bCs/>
        </w:rPr>
        <w:t>Mutual Exclusion (Loại trừ tương hỗ)</w:t>
      </w:r>
      <w:r w:rsidRPr="00BC3995">
        <w:t>: Tài nguyên chỉ được cấp cho 1 tiến trình tại một thời điểm.</w:t>
      </w:r>
    </w:p>
    <w:p w14:paraId="2B5FB21E" w14:textId="77777777" w:rsidR="00BC3995" w:rsidRPr="00BC3995" w:rsidRDefault="00BC3995" w:rsidP="00BC3995">
      <w:pPr>
        <w:numPr>
          <w:ilvl w:val="0"/>
          <w:numId w:val="3"/>
        </w:numPr>
      </w:pPr>
      <w:r w:rsidRPr="00BC3995">
        <w:rPr>
          <w:b/>
          <w:bCs/>
        </w:rPr>
        <w:t>Hold and Wait (Giữ và chờ)</w:t>
      </w:r>
      <w:r w:rsidRPr="00BC3995">
        <w:t>: Tiến trình giữ ít nhất một tài nguyên và chờ thêm tài nguyên khác.</w:t>
      </w:r>
    </w:p>
    <w:p w14:paraId="1140FB2C" w14:textId="77777777" w:rsidR="00BC3995" w:rsidRPr="00BC3995" w:rsidRDefault="00BC3995" w:rsidP="00BC3995">
      <w:pPr>
        <w:numPr>
          <w:ilvl w:val="0"/>
          <w:numId w:val="3"/>
        </w:numPr>
      </w:pPr>
      <w:r w:rsidRPr="00BC3995">
        <w:rPr>
          <w:b/>
          <w:bCs/>
        </w:rPr>
        <w:t>No Preemption (Không có ưu tiên)</w:t>
      </w:r>
      <w:r w:rsidRPr="00BC3995">
        <w:t>: Tài nguyên chỉ được giải phóng tự nguyện bởi tiến trình đang giữ nó.</w:t>
      </w:r>
    </w:p>
    <w:p w14:paraId="04F08B66" w14:textId="77777777" w:rsidR="00BC3995" w:rsidRPr="00BC3995" w:rsidRDefault="00BC3995" w:rsidP="00BC3995">
      <w:pPr>
        <w:numPr>
          <w:ilvl w:val="0"/>
          <w:numId w:val="3"/>
        </w:numPr>
      </w:pPr>
      <w:r w:rsidRPr="00BC3995">
        <w:rPr>
          <w:b/>
          <w:bCs/>
        </w:rPr>
        <w:t>Circular Wait (Chờ vòng tròn)</w:t>
      </w:r>
      <w:r w:rsidRPr="00BC3995">
        <w:t>: Tồn tại một chuỗi tiến trình mà mỗi tiến trình chờ tài nguyên do tiến trình kế tiếp giữ.</w:t>
      </w:r>
    </w:p>
    <w:p w14:paraId="1B207550" w14:textId="77777777" w:rsidR="00BC3995" w:rsidRPr="00BC3995" w:rsidRDefault="00BC3995" w:rsidP="00BC3995">
      <w:r w:rsidRPr="00BC3995">
        <w:pict w14:anchorId="26BACB1A">
          <v:rect id="_x0000_i1043" style="width:0;height:.75pt" o:hralign="center" o:hrstd="t" o:hrnoshade="t" o:hr="t" fillcolor="#404040" stroked="f"/>
        </w:pict>
      </w:r>
    </w:p>
    <w:p w14:paraId="47414CD0" w14:textId="77777777" w:rsidR="00BC3995" w:rsidRPr="00BC3995" w:rsidRDefault="00BC3995" w:rsidP="00BC3995">
      <w:r w:rsidRPr="00BC3995">
        <w:rPr>
          <w:b/>
          <w:bCs/>
        </w:rPr>
        <w:t>2. Giải pháp: Timeout để phát hiện và xử lý Deadlock</w:t>
      </w:r>
    </w:p>
    <w:p w14:paraId="2F2C9DBB" w14:textId="77777777" w:rsidR="00BC3995" w:rsidRPr="00BC3995" w:rsidRDefault="00BC3995" w:rsidP="00BC3995">
      <w:r w:rsidRPr="00BC3995">
        <w:rPr>
          <w:b/>
          <w:bCs/>
        </w:rPr>
        <w:t>Ý tưởng chính:</w:t>
      </w:r>
    </w:p>
    <w:p w14:paraId="5DABE46D" w14:textId="77777777" w:rsidR="00BC3995" w:rsidRPr="00BC3995" w:rsidRDefault="00BC3995" w:rsidP="00BC3995">
      <w:pPr>
        <w:numPr>
          <w:ilvl w:val="0"/>
          <w:numId w:val="4"/>
        </w:numPr>
      </w:pPr>
      <w:r w:rsidRPr="00BC3995">
        <w:rPr>
          <w:b/>
          <w:bCs/>
        </w:rPr>
        <w:t>Đặt thời gian chờ (timeout)</w:t>
      </w:r>
      <w:r w:rsidRPr="00BC3995">
        <w:t> khi yêu cầu tài nguyên.</w:t>
      </w:r>
    </w:p>
    <w:p w14:paraId="26670D1B" w14:textId="77777777" w:rsidR="00BC3995" w:rsidRPr="00BC3995" w:rsidRDefault="00BC3995" w:rsidP="00BC3995">
      <w:pPr>
        <w:numPr>
          <w:ilvl w:val="0"/>
          <w:numId w:val="4"/>
        </w:numPr>
      </w:pPr>
      <w:r w:rsidRPr="00BC3995">
        <w:t>Nếu sau thời gian timeout mà không lấy được tài nguyên, tiến trình sẽ:</w:t>
      </w:r>
    </w:p>
    <w:p w14:paraId="5A6E80AD" w14:textId="77777777" w:rsidR="00BC3995" w:rsidRPr="00BC3995" w:rsidRDefault="00BC3995" w:rsidP="00BC3995">
      <w:pPr>
        <w:numPr>
          <w:ilvl w:val="1"/>
          <w:numId w:val="4"/>
        </w:numPr>
      </w:pPr>
      <w:r w:rsidRPr="00BC3995">
        <w:rPr>
          <w:b/>
          <w:bCs/>
        </w:rPr>
        <w:t>Tự giải phóng tài nguyên đang giữ</w:t>
      </w:r>
      <w:r w:rsidRPr="00BC3995">
        <w:t> (Rollback).</w:t>
      </w:r>
    </w:p>
    <w:p w14:paraId="5C4B4BB5" w14:textId="77777777" w:rsidR="00BC3995" w:rsidRPr="00BC3995" w:rsidRDefault="00BC3995" w:rsidP="00BC3995">
      <w:pPr>
        <w:numPr>
          <w:ilvl w:val="1"/>
          <w:numId w:val="4"/>
        </w:numPr>
      </w:pPr>
      <w:r w:rsidRPr="00BC3995">
        <w:rPr>
          <w:b/>
          <w:bCs/>
        </w:rPr>
        <w:t>Thử lại sau</w:t>
      </w:r>
      <w:r w:rsidRPr="00BC3995">
        <w:t> (Retry) hoặc </w:t>
      </w:r>
      <w:r w:rsidRPr="00BC3995">
        <w:rPr>
          <w:b/>
          <w:bCs/>
        </w:rPr>
        <w:t>hủy bỏ</w:t>
      </w:r>
      <w:r w:rsidRPr="00BC3995">
        <w:t> (Abort).</w:t>
      </w:r>
    </w:p>
    <w:p w14:paraId="3B619B2F" w14:textId="059CD167" w:rsidR="00BC3995" w:rsidRPr="00BC3995" w:rsidRDefault="005B2E2B" w:rsidP="005B2E2B">
      <w:pPr>
        <w:pStyle w:val="Tiumc"/>
      </w:pPr>
      <w:r>
        <w:t xml:space="preserve">Bài </w:t>
      </w:r>
      <w:r w:rsidR="00BC3995" w:rsidRPr="00BC3995">
        <w:t>3. Các phương pháp khác để xử lý Deadlock</w:t>
      </w:r>
    </w:p>
    <w:p w14:paraId="2A8B40A7" w14:textId="77777777" w:rsidR="00BC3995" w:rsidRPr="00BC3995" w:rsidRDefault="00BC3995" w:rsidP="00BC3995">
      <w:r w:rsidRPr="00BC3995">
        <w:rPr>
          <w:b/>
          <w:bCs/>
        </w:rPr>
        <w:t>a) Banker’s Algorithm (Thuật toán Ngân hàng)</w:t>
      </w:r>
    </w:p>
    <w:p w14:paraId="3B3C13B2" w14:textId="77777777" w:rsidR="00BC3995" w:rsidRDefault="00BC3995" w:rsidP="00BC3995">
      <w:pPr>
        <w:numPr>
          <w:ilvl w:val="0"/>
          <w:numId w:val="5"/>
        </w:numPr>
      </w:pPr>
      <w:r w:rsidRPr="00BC3995">
        <w:rPr>
          <w:b/>
          <w:bCs/>
        </w:rPr>
        <w:t>Ý tưởng</w:t>
      </w:r>
      <w:r w:rsidRPr="00BC3995">
        <w:t>: Kiểm tra trước khi cấp tài nguyên để đảm bảo hệ thống không rơi vào trạng thái không an toàn (unsafe state).</w:t>
      </w:r>
    </w:p>
    <w:p w14:paraId="55438FE6" w14:textId="48715AAE" w:rsidR="005B2E2B" w:rsidRDefault="005B2E2B" w:rsidP="005B2E2B">
      <w:r>
        <w:t>Giải thích code:</w:t>
      </w:r>
    </w:p>
    <w:p w14:paraId="73AAA039" w14:textId="77777777" w:rsidR="005B2E2B" w:rsidRDefault="005B2E2B" w:rsidP="005B2E2B"/>
    <w:p w14:paraId="28A340B2" w14:textId="77777777" w:rsidR="005B2E2B" w:rsidRPr="005B2E2B" w:rsidRDefault="005B2E2B" w:rsidP="005B2E2B">
      <w:r w:rsidRPr="005B2E2B">
        <w:t>Ví dụ cụ thể trong mã:</w:t>
      </w:r>
    </w:p>
    <w:p w14:paraId="19F5B815" w14:textId="77777777" w:rsidR="005B2E2B" w:rsidRPr="005B2E2B" w:rsidRDefault="005B2E2B" w:rsidP="005B2E2B">
      <w:r w:rsidRPr="005B2E2B">
        <w:t>Với dữ liệu đầu vào:</w:t>
      </w:r>
    </w:p>
    <w:p w14:paraId="02A3BD6F" w14:textId="77777777" w:rsidR="005B2E2B" w:rsidRPr="005B2E2B" w:rsidRDefault="005B2E2B" w:rsidP="005B2E2B">
      <w:pPr>
        <w:numPr>
          <w:ilvl w:val="0"/>
          <w:numId w:val="7"/>
        </w:numPr>
      </w:pPr>
      <w:r w:rsidRPr="005B2E2B">
        <w:t>available = [3, 3, 2]</w:t>
      </w:r>
    </w:p>
    <w:p w14:paraId="5EA70534" w14:textId="77777777" w:rsidR="005B2E2B" w:rsidRPr="005B2E2B" w:rsidRDefault="005B2E2B" w:rsidP="005B2E2B">
      <w:pPr>
        <w:numPr>
          <w:ilvl w:val="0"/>
          <w:numId w:val="7"/>
        </w:numPr>
      </w:pPr>
      <w:r w:rsidRPr="005B2E2B">
        <w:t>max_demand = [[5,5,3], [2,2,2], [4,2,2]]</w:t>
      </w:r>
    </w:p>
    <w:p w14:paraId="487F9517" w14:textId="77777777" w:rsidR="005B2E2B" w:rsidRPr="005B2E2B" w:rsidRDefault="005B2E2B" w:rsidP="005B2E2B">
      <w:pPr>
        <w:numPr>
          <w:ilvl w:val="0"/>
          <w:numId w:val="7"/>
        </w:numPr>
      </w:pPr>
      <w:r w:rsidRPr="005B2E2B">
        <w:t>allocation = [[1,1,1], [1,0,1], [2,1,1]]</w:t>
      </w:r>
    </w:p>
    <w:p w14:paraId="61876972" w14:textId="77777777" w:rsidR="005B2E2B" w:rsidRPr="005B2E2B" w:rsidRDefault="005B2E2B" w:rsidP="005B2E2B">
      <w:r w:rsidRPr="005B2E2B">
        <w:t>Tính được need = [[4,4,2], [1,2,1], [2,1,1]]</w:t>
      </w:r>
    </w:p>
    <w:p w14:paraId="22E52F4E" w14:textId="77777777" w:rsidR="005B2E2B" w:rsidRPr="005B2E2B" w:rsidRDefault="005B2E2B" w:rsidP="005B2E2B">
      <w:r w:rsidRPr="005B2E2B">
        <w:lastRenderedPageBreak/>
        <w:t>Quá trình kiểm tra:</w:t>
      </w:r>
    </w:p>
    <w:p w14:paraId="4D548499" w14:textId="77777777" w:rsidR="005B2E2B" w:rsidRPr="005B2E2B" w:rsidRDefault="005B2E2B" w:rsidP="005B2E2B">
      <w:pPr>
        <w:numPr>
          <w:ilvl w:val="0"/>
          <w:numId w:val="8"/>
        </w:numPr>
      </w:pPr>
      <w:r w:rsidRPr="005B2E2B">
        <w:t>Tiến trình 1 (index 0): need [4,4,2] &gt; work [3,3,2] → không đủ</w:t>
      </w:r>
    </w:p>
    <w:p w14:paraId="3E6FC370" w14:textId="77777777" w:rsidR="005B2E2B" w:rsidRPr="005B2E2B" w:rsidRDefault="005B2E2B" w:rsidP="005B2E2B">
      <w:pPr>
        <w:numPr>
          <w:ilvl w:val="0"/>
          <w:numId w:val="8"/>
        </w:numPr>
      </w:pPr>
      <w:r w:rsidRPr="005B2E2B">
        <w:t>Tiến trình 2 (index 1): need [1,2,1] ≤ work [3,3,2] → chọn</w:t>
      </w:r>
    </w:p>
    <w:p w14:paraId="60A98211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Cập nhật work = [3,3,2] + [1,0,1] = [4,3,3]</w:t>
      </w:r>
    </w:p>
    <w:p w14:paraId="61EFB2F8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Thêm 1 vào safe_sequence</w:t>
      </w:r>
    </w:p>
    <w:p w14:paraId="43B1CA68" w14:textId="77777777" w:rsidR="005B2E2B" w:rsidRPr="005B2E2B" w:rsidRDefault="005B2E2B" w:rsidP="005B2E2B">
      <w:pPr>
        <w:numPr>
          <w:ilvl w:val="0"/>
          <w:numId w:val="8"/>
        </w:numPr>
      </w:pPr>
      <w:r w:rsidRPr="005B2E2B">
        <w:t>Tiến trình 3 (index 2): need [2,1,1] ≤ work [4,3,3] → chọn</w:t>
      </w:r>
    </w:p>
    <w:p w14:paraId="16AECA5B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Cập nhật work = [4,3,3] + [2,1,1] = [6,4,4]</w:t>
      </w:r>
    </w:p>
    <w:p w14:paraId="4A95BEFA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Thêm 2 vào safe_sequence</w:t>
      </w:r>
    </w:p>
    <w:p w14:paraId="6DCC6651" w14:textId="77777777" w:rsidR="005B2E2B" w:rsidRPr="005B2E2B" w:rsidRDefault="005B2E2B" w:rsidP="005B2E2B">
      <w:pPr>
        <w:numPr>
          <w:ilvl w:val="0"/>
          <w:numId w:val="8"/>
        </w:numPr>
      </w:pPr>
      <w:r w:rsidRPr="005B2E2B">
        <w:t>Tiến trình 1 (index 0): need [4,4,2] ≤ work [6,4,4] → chọn</w:t>
      </w:r>
    </w:p>
    <w:p w14:paraId="557E2809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Cập nhật work = [6,4,4] + [1,1,1] = [7,5,5]</w:t>
      </w:r>
    </w:p>
    <w:p w14:paraId="63D2CFC9" w14:textId="77777777" w:rsidR="005B2E2B" w:rsidRPr="005B2E2B" w:rsidRDefault="005B2E2B" w:rsidP="005B2E2B">
      <w:pPr>
        <w:numPr>
          <w:ilvl w:val="1"/>
          <w:numId w:val="8"/>
        </w:numPr>
      </w:pPr>
      <w:r w:rsidRPr="005B2E2B">
        <w:t>Thêm 0 vào safe_sequence</w:t>
      </w:r>
    </w:p>
    <w:p w14:paraId="297A4F27" w14:textId="77777777" w:rsidR="005B2E2B" w:rsidRPr="005B2E2B" w:rsidRDefault="005B2E2B" w:rsidP="005B2E2B">
      <w:r w:rsidRPr="005B2E2B">
        <w:t>Kết quả: Hệ thống an toàn! Trình tự thực hiện: [1, 2, 0]</w:t>
      </w:r>
    </w:p>
    <w:p w14:paraId="4B5D57FF" w14:textId="77777777" w:rsidR="005B2E2B" w:rsidRPr="00BC3995" w:rsidRDefault="005B2E2B" w:rsidP="005B2E2B"/>
    <w:p w14:paraId="13844D2C" w14:textId="77777777" w:rsidR="00BC3995" w:rsidRPr="00BC3995" w:rsidRDefault="00BC3995" w:rsidP="005B2E2B">
      <w:pPr>
        <w:pStyle w:val="Tiumc"/>
      </w:pPr>
      <w:r w:rsidRPr="00BC3995">
        <w:t>b) Sử dụng Mutex/Semaphore</w:t>
      </w:r>
    </w:p>
    <w:p w14:paraId="55914A9A" w14:textId="77777777" w:rsidR="00BC3995" w:rsidRPr="00BC3995" w:rsidRDefault="00BC3995" w:rsidP="00BC3995">
      <w:pPr>
        <w:numPr>
          <w:ilvl w:val="0"/>
          <w:numId w:val="6"/>
        </w:numPr>
      </w:pPr>
      <w:r w:rsidRPr="00BC3995">
        <w:rPr>
          <w:b/>
          <w:bCs/>
        </w:rPr>
        <w:t>Mutex (Lock)</w:t>
      </w:r>
      <w:r w:rsidRPr="00BC3995">
        <w:t>: Chỉ cho phép 1 tiến trình truy cập tài nguyên.</w:t>
      </w:r>
    </w:p>
    <w:p w14:paraId="41E7E9EF" w14:textId="77777777" w:rsidR="00BC3995" w:rsidRPr="00BC3995" w:rsidRDefault="00BC3995" w:rsidP="00BC3995">
      <w:pPr>
        <w:numPr>
          <w:ilvl w:val="0"/>
          <w:numId w:val="6"/>
        </w:numPr>
      </w:pPr>
      <w:r w:rsidRPr="00BC3995">
        <w:rPr>
          <w:b/>
          <w:bCs/>
        </w:rPr>
        <w:t>Semaphore</w:t>
      </w:r>
      <w:r w:rsidRPr="00BC3995">
        <w:t>: Cho phép n tiến trình truy cập đồng thời.</w:t>
      </w:r>
    </w:p>
    <w:p w14:paraId="55AE8832" w14:textId="77777777" w:rsidR="00C079CD" w:rsidRPr="00C079CD" w:rsidRDefault="00C079CD" w:rsidP="00C079CD">
      <w:pPr>
        <w:pStyle w:val="Tiumc"/>
      </w:pPr>
      <w:r>
        <w:t xml:space="preserve">Bài 4: </w:t>
      </w:r>
      <w:r w:rsidRPr="00C079CD">
        <w:t>Xử lý Tranh Chấp Dữ Liệu Giữa Các Luồng (Race Condition)</w:t>
      </w:r>
    </w:p>
    <w:p w14:paraId="3AC1250C" w14:textId="77777777" w:rsidR="00C079CD" w:rsidRPr="00C079CD" w:rsidRDefault="00C079CD" w:rsidP="00C079CD">
      <w:r w:rsidRPr="00C079CD">
        <w:rPr>
          <w:b/>
          <w:bCs/>
        </w:rPr>
        <w:t>1. Race Condition là gì?</w:t>
      </w:r>
    </w:p>
    <w:p w14:paraId="1EB71614" w14:textId="77777777" w:rsidR="00C079CD" w:rsidRPr="00C079CD" w:rsidRDefault="00C079CD" w:rsidP="00C079CD">
      <w:r w:rsidRPr="00C079CD">
        <w:rPr>
          <w:b/>
          <w:bCs/>
        </w:rPr>
        <w:t>Race Condition (tranh chấp dữ liệu)</w:t>
      </w:r>
      <w:r w:rsidRPr="00C079CD">
        <w:t> xảy ra khi nhiều luồng (threads) cùng truy cập và thay đổi một </w:t>
      </w:r>
      <w:r w:rsidRPr="00C079CD">
        <w:rPr>
          <w:b/>
          <w:bCs/>
        </w:rPr>
        <w:t>tài nguyên dùng chung</w:t>
      </w:r>
      <w:r w:rsidRPr="00C079CD">
        <w:t> (biến, file, database,…) mà không có cơ chế đồng bộ. Kết quả có thể sai lệch do các luồng ghi đè lên nhau.</w:t>
      </w:r>
    </w:p>
    <w:p w14:paraId="70D6B323" w14:textId="77777777" w:rsidR="00C079CD" w:rsidRPr="00C079CD" w:rsidRDefault="00C079CD" w:rsidP="00C079CD">
      <w:r w:rsidRPr="00C079CD">
        <w:rPr>
          <w:b/>
          <w:bCs/>
        </w:rPr>
        <w:t>Ví dụ:</w:t>
      </w:r>
    </w:p>
    <w:p w14:paraId="77A3368E" w14:textId="77777777" w:rsidR="00C079CD" w:rsidRPr="00C079CD" w:rsidRDefault="00C079CD" w:rsidP="00C079CD">
      <w:pPr>
        <w:numPr>
          <w:ilvl w:val="0"/>
          <w:numId w:val="10"/>
        </w:numPr>
      </w:pPr>
      <w:r w:rsidRPr="00C079CD">
        <w:t>Giả sử có </w:t>
      </w:r>
      <w:r w:rsidRPr="00C079CD">
        <w:rPr>
          <w:b/>
          <w:bCs/>
        </w:rPr>
        <w:t>biến </w:t>
      </w:r>
      <w:r w:rsidRPr="00C079CD">
        <w:t>counter = 0 và </w:t>
      </w:r>
      <w:r w:rsidRPr="00C079CD">
        <w:rPr>
          <w:b/>
          <w:bCs/>
        </w:rPr>
        <w:t>2 luồng</w:t>
      </w:r>
      <w:r w:rsidRPr="00C079CD">
        <w:t> cùng tăng nó lên 1000 lần.</w:t>
      </w:r>
    </w:p>
    <w:p w14:paraId="4B70D4B4" w14:textId="77777777" w:rsidR="00C079CD" w:rsidRPr="00C079CD" w:rsidRDefault="00C079CD" w:rsidP="00C079CD">
      <w:pPr>
        <w:numPr>
          <w:ilvl w:val="0"/>
          <w:numId w:val="10"/>
        </w:numPr>
      </w:pPr>
      <w:r w:rsidRPr="00C079CD">
        <w:rPr>
          <w:b/>
          <w:bCs/>
        </w:rPr>
        <w:t>Kết quả mong đợi:</w:t>
      </w:r>
      <w:r w:rsidRPr="00C079CD">
        <w:t> counter = 2000.</w:t>
      </w:r>
    </w:p>
    <w:p w14:paraId="429CE59E" w14:textId="77777777" w:rsidR="00C079CD" w:rsidRPr="00C079CD" w:rsidRDefault="00C079CD" w:rsidP="00C079CD">
      <w:pPr>
        <w:numPr>
          <w:ilvl w:val="0"/>
          <w:numId w:val="10"/>
        </w:numPr>
      </w:pPr>
      <w:r w:rsidRPr="00C079CD">
        <w:rPr>
          <w:b/>
          <w:bCs/>
        </w:rPr>
        <w:t>Kết quả thực tế (không đồng bộ):</w:t>
      </w:r>
      <w:r w:rsidRPr="00C079CD">
        <w:t> counter &lt; 2000 do xảy ra race condition.</w:t>
      </w:r>
    </w:p>
    <w:p w14:paraId="1821AB47" w14:textId="77777777" w:rsidR="00C079CD" w:rsidRPr="00C079CD" w:rsidRDefault="00C079CD" w:rsidP="00C079CD">
      <w:r w:rsidRPr="00C079CD">
        <w:pict w14:anchorId="2E743279">
          <v:rect id="_x0000_i1051" style="width:0;height:.75pt" o:hralign="center" o:hrstd="t" o:hrnoshade="t" o:hr="t" fillcolor="#404040" stroked="f"/>
        </w:pict>
      </w:r>
    </w:p>
    <w:p w14:paraId="5EB48434" w14:textId="77777777" w:rsidR="00C079CD" w:rsidRPr="00C079CD" w:rsidRDefault="00C079CD" w:rsidP="00C079CD">
      <w:r w:rsidRPr="00C079CD">
        <w:rPr>
          <w:b/>
          <w:bCs/>
        </w:rPr>
        <w:t>2. Giải pháp: Sử dụng Lock/Mutex</w:t>
      </w:r>
    </w:p>
    <w:p w14:paraId="4E40AEAF" w14:textId="77777777" w:rsidR="00C079CD" w:rsidRPr="00C079CD" w:rsidRDefault="00C079CD" w:rsidP="00C079CD">
      <w:r w:rsidRPr="00C079CD">
        <w:rPr>
          <w:b/>
          <w:bCs/>
        </w:rPr>
        <w:t>a) Lock (Mutex - Mutual Exclusion)</w:t>
      </w:r>
    </w:p>
    <w:p w14:paraId="227A49B7" w14:textId="77777777" w:rsidR="00C079CD" w:rsidRPr="00C079CD" w:rsidRDefault="00C079CD" w:rsidP="00C079CD">
      <w:pPr>
        <w:numPr>
          <w:ilvl w:val="0"/>
          <w:numId w:val="11"/>
        </w:numPr>
      </w:pPr>
      <w:r w:rsidRPr="00C079CD">
        <w:rPr>
          <w:b/>
          <w:bCs/>
        </w:rPr>
        <w:t>Mutex (Lock)</w:t>
      </w:r>
      <w:r w:rsidRPr="00C079CD">
        <w:t> đảm bảo </w:t>
      </w:r>
      <w:r w:rsidRPr="00C079CD">
        <w:rPr>
          <w:b/>
          <w:bCs/>
        </w:rPr>
        <w:t>chỉ một luồng được phép truy cập tài nguyên tại một thời điểm</w:t>
      </w:r>
      <w:r w:rsidRPr="00C079CD">
        <w:t>.</w:t>
      </w:r>
    </w:p>
    <w:p w14:paraId="486AB8AA" w14:textId="77777777" w:rsidR="00C079CD" w:rsidRPr="00C079CD" w:rsidRDefault="00C079CD" w:rsidP="00C079CD">
      <w:pPr>
        <w:numPr>
          <w:ilvl w:val="0"/>
          <w:numId w:val="11"/>
        </w:numPr>
      </w:pPr>
      <w:r w:rsidRPr="00C079CD">
        <w:t>Luồng muốn truy cập phải </w:t>
      </w:r>
      <w:r w:rsidRPr="00C079CD">
        <w:rPr>
          <w:b/>
          <w:bCs/>
        </w:rPr>
        <w:t>acquire()</w:t>
      </w:r>
      <w:r w:rsidRPr="00C079CD">
        <w:t> lock, nếu lock đang bị giữ thì phải </w:t>
      </w:r>
      <w:r w:rsidRPr="00C079CD">
        <w:rPr>
          <w:b/>
          <w:bCs/>
        </w:rPr>
        <w:t>chờ</w:t>
      </w:r>
      <w:r w:rsidRPr="00C079CD">
        <w:t>.</w:t>
      </w:r>
    </w:p>
    <w:p w14:paraId="413B1AAA" w14:textId="77777777" w:rsidR="00C079CD" w:rsidRPr="00C079CD" w:rsidRDefault="00C079CD" w:rsidP="00C079CD">
      <w:pPr>
        <w:numPr>
          <w:ilvl w:val="0"/>
          <w:numId w:val="11"/>
        </w:numPr>
      </w:pPr>
      <w:r w:rsidRPr="00C079CD">
        <w:t>Sau khi xong, luồng phải </w:t>
      </w:r>
      <w:r w:rsidRPr="00C079CD">
        <w:rPr>
          <w:b/>
          <w:bCs/>
        </w:rPr>
        <w:t>release()</w:t>
      </w:r>
      <w:r w:rsidRPr="00C079CD">
        <w:t> lock để luồng khác dùng.</w:t>
      </w:r>
    </w:p>
    <w:p w14:paraId="137ABB7C" w14:textId="77777777" w:rsidR="00C079CD" w:rsidRPr="00C079CD" w:rsidRDefault="00C079CD" w:rsidP="00C079CD">
      <w:r w:rsidRPr="00C079CD">
        <w:rPr>
          <w:b/>
          <w:bCs/>
        </w:rPr>
        <w:t>b) Reentrant Lock (RLock)</w:t>
      </w:r>
    </w:p>
    <w:p w14:paraId="667741B6" w14:textId="77777777" w:rsidR="00C079CD" w:rsidRPr="00C079CD" w:rsidRDefault="00C079CD" w:rsidP="00C079CD">
      <w:pPr>
        <w:numPr>
          <w:ilvl w:val="0"/>
          <w:numId w:val="12"/>
        </w:numPr>
      </w:pPr>
      <w:r w:rsidRPr="00C079CD">
        <w:rPr>
          <w:b/>
          <w:bCs/>
        </w:rPr>
        <w:t>RLock</w:t>
      </w:r>
      <w:r w:rsidRPr="00C079CD">
        <w:t> cho phép </w:t>
      </w:r>
      <w:r w:rsidRPr="00C079CD">
        <w:rPr>
          <w:b/>
          <w:bCs/>
        </w:rPr>
        <w:t>một luồng chiếm lock nhiều lần</w:t>
      </w:r>
      <w:r w:rsidRPr="00C079CD">
        <w:t> mà không gây deadlock.</w:t>
      </w:r>
    </w:p>
    <w:p w14:paraId="0820CFC4" w14:textId="77777777" w:rsidR="00C079CD" w:rsidRPr="00C079CD" w:rsidRDefault="00C079CD" w:rsidP="00C079CD">
      <w:pPr>
        <w:numPr>
          <w:ilvl w:val="0"/>
          <w:numId w:val="12"/>
        </w:numPr>
      </w:pPr>
      <w:r w:rsidRPr="00C079CD">
        <w:lastRenderedPageBreak/>
        <w:t>Hữu ích khi có </w:t>
      </w:r>
      <w:r w:rsidRPr="00C079CD">
        <w:rPr>
          <w:b/>
          <w:bCs/>
        </w:rPr>
        <w:t>hàm đệ quy</w:t>
      </w:r>
      <w:r w:rsidRPr="00C079CD">
        <w:t> hoặc </w:t>
      </w:r>
      <w:r w:rsidRPr="00C079CD">
        <w:rPr>
          <w:b/>
          <w:bCs/>
        </w:rPr>
        <w:t>nhiều hàm gọi nhau</w:t>
      </w:r>
      <w:r w:rsidRPr="00C079CD">
        <w:t> cùng dùng chung lock.</w:t>
      </w:r>
    </w:p>
    <w:p w14:paraId="6DCF5436" w14:textId="77777777" w:rsidR="00C079CD" w:rsidRPr="00C079CD" w:rsidRDefault="00C079CD" w:rsidP="00C079CD">
      <w:pPr>
        <w:numPr>
          <w:ilvl w:val="0"/>
          <w:numId w:val="12"/>
        </w:numPr>
      </w:pPr>
      <w:r w:rsidRPr="00C079CD">
        <w:rPr>
          <w:b/>
          <w:bCs/>
        </w:rPr>
        <w:t>Khác biệt với Lock thường:</w:t>
      </w:r>
    </w:p>
    <w:p w14:paraId="45DE9CCB" w14:textId="77777777" w:rsidR="00C079CD" w:rsidRPr="00C079CD" w:rsidRDefault="00C079CD" w:rsidP="00C079CD">
      <w:pPr>
        <w:numPr>
          <w:ilvl w:val="1"/>
          <w:numId w:val="12"/>
        </w:numPr>
      </w:pPr>
      <w:r w:rsidRPr="00C079CD">
        <w:t>Lock thường: Nếu một luồng acquire() 2 lần → </w:t>
      </w:r>
      <w:r w:rsidRPr="00C079CD">
        <w:rPr>
          <w:b/>
          <w:bCs/>
        </w:rPr>
        <w:t>deadlock</w:t>
      </w:r>
      <w:r w:rsidRPr="00C079CD">
        <w:t>.</w:t>
      </w:r>
    </w:p>
    <w:p w14:paraId="0831F749" w14:textId="77777777" w:rsidR="00C079CD" w:rsidRPr="00C079CD" w:rsidRDefault="00C079CD" w:rsidP="00C079CD">
      <w:pPr>
        <w:numPr>
          <w:ilvl w:val="1"/>
          <w:numId w:val="12"/>
        </w:numPr>
      </w:pPr>
      <w:r w:rsidRPr="00C079CD">
        <w:t>RLock: Cho phép acquire() nhiều lần, nhưng phải release() đủ số lần.</w:t>
      </w:r>
    </w:p>
    <w:p w14:paraId="11E9DE75" w14:textId="760052A9" w:rsidR="00C079CD" w:rsidRPr="00C079CD" w:rsidRDefault="00C079CD" w:rsidP="00C079CD">
      <w:r w:rsidRPr="00C079CD">
        <w:t>Tổng kết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723"/>
        <w:gridCol w:w="3490"/>
      </w:tblGrid>
      <w:tr w:rsidR="00C079CD" w:rsidRPr="00C079CD" w14:paraId="12DD39EF" w14:textId="77777777" w:rsidTr="00C07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7FB15" w14:textId="77777777" w:rsidR="00C079CD" w:rsidRPr="00C079CD" w:rsidRDefault="00C079CD" w:rsidP="00C079C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79CD">
              <w:rPr>
                <w:rFonts w:eastAsia="Times New Roman" w:cs="Times New Roman"/>
                <w:b/>
                <w:bCs/>
                <w:sz w:val="24"/>
                <w:szCs w:val="24"/>
              </w:rPr>
              <w:t>Hành vi</w:t>
            </w:r>
          </w:p>
        </w:tc>
        <w:tc>
          <w:tcPr>
            <w:tcW w:w="0" w:type="auto"/>
            <w:vAlign w:val="center"/>
            <w:hideMark/>
          </w:tcPr>
          <w:p w14:paraId="51382EE6" w14:textId="77777777" w:rsidR="00C079CD" w:rsidRPr="00C079CD" w:rsidRDefault="00C079CD" w:rsidP="00C079C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79C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736C0A8A" w14:textId="77777777" w:rsidR="00C079CD" w:rsidRPr="00C079CD" w:rsidRDefault="00C079CD" w:rsidP="00C079C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079C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RLock</w:t>
            </w:r>
          </w:p>
        </w:tc>
      </w:tr>
      <w:tr w:rsidR="00C079CD" w:rsidRPr="00C079CD" w14:paraId="1A39F395" w14:textId="77777777" w:rsidTr="00C07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4B95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ascii="Courier New" w:eastAsia="Times New Roman" w:hAnsi="Courier New" w:cs="Courier New"/>
                <w:sz w:val="20"/>
                <w:szCs w:val="20"/>
              </w:rPr>
              <w:t>acquire()</w:t>
            </w:r>
            <w:r w:rsidRPr="00C079CD">
              <w:rPr>
                <w:rFonts w:eastAsia="Times New Roman" w:cs="Times New Roman"/>
                <w:sz w:val="24"/>
                <w:szCs w:val="24"/>
              </w:rPr>
              <w:t xml:space="preserve"> lồng nhau</w:t>
            </w:r>
          </w:p>
        </w:tc>
        <w:tc>
          <w:tcPr>
            <w:tcW w:w="0" w:type="auto"/>
            <w:vAlign w:val="center"/>
            <w:hideMark/>
          </w:tcPr>
          <w:p w14:paraId="5BD47116" w14:textId="6B9E6BBD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 xml:space="preserve"> Lỗi deadlock nếu gọi 2 lần từ 1 thread</w:t>
            </w:r>
          </w:p>
        </w:tc>
        <w:tc>
          <w:tcPr>
            <w:tcW w:w="0" w:type="auto"/>
            <w:vAlign w:val="center"/>
            <w:hideMark/>
          </w:tcPr>
          <w:p w14:paraId="000350A8" w14:textId="7B517119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</w:t>
            </w:r>
            <w:r w:rsidRPr="00C079CD">
              <w:rPr>
                <w:rFonts w:eastAsia="Times New Roman" w:cs="Times New Roman"/>
                <w:sz w:val="24"/>
                <w:szCs w:val="24"/>
              </w:rPr>
              <w:t>ho phép</w:t>
            </w:r>
          </w:p>
        </w:tc>
      </w:tr>
      <w:tr w:rsidR="00C079CD" w:rsidRPr="00C079CD" w14:paraId="642935B8" w14:textId="77777777" w:rsidTr="00C07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5799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ascii="Courier New" w:eastAsia="Times New Roman" w:hAnsi="Courier New" w:cs="Courier New"/>
                <w:sz w:val="20"/>
                <w:szCs w:val="20"/>
              </w:rPr>
              <w:t>release()</w:t>
            </w:r>
            <w:r w:rsidRPr="00C079CD">
              <w:rPr>
                <w:rFonts w:eastAsia="Times New Roman" w:cs="Times New Roman"/>
                <w:sz w:val="24"/>
                <w:szCs w:val="24"/>
              </w:rPr>
              <w:t xml:space="preserve"> bắt buộc</w:t>
            </w:r>
          </w:p>
        </w:tc>
        <w:tc>
          <w:tcPr>
            <w:tcW w:w="0" w:type="auto"/>
            <w:vAlign w:val="center"/>
            <w:hideMark/>
          </w:tcPr>
          <w:p w14:paraId="58276049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>Sau 1 lần acquire</w:t>
            </w:r>
          </w:p>
        </w:tc>
        <w:tc>
          <w:tcPr>
            <w:tcW w:w="0" w:type="auto"/>
            <w:vAlign w:val="center"/>
            <w:hideMark/>
          </w:tcPr>
          <w:p w14:paraId="79A5AEA0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>Sau mỗi lần acquire (phải đủ số lần)</w:t>
            </w:r>
          </w:p>
        </w:tc>
      </w:tr>
      <w:tr w:rsidR="00C079CD" w:rsidRPr="00C079CD" w14:paraId="6D6F720B" w14:textId="77777777" w:rsidTr="00C07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CEF4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>Dùng khi nào?</w:t>
            </w:r>
          </w:p>
        </w:tc>
        <w:tc>
          <w:tcPr>
            <w:tcW w:w="0" w:type="auto"/>
            <w:vAlign w:val="center"/>
            <w:hideMark/>
          </w:tcPr>
          <w:p w14:paraId="19562AD4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>Logic đơn giản, không lồng nhau</w:t>
            </w:r>
          </w:p>
        </w:tc>
        <w:tc>
          <w:tcPr>
            <w:tcW w:w="0" w:type="auto"/>
            <w:vAlign w:val="center"/>
            <w:hideMark/>
          </w:tcPr>
          <w:p w14:paraId="19B5C5BC" w14:textId="77777777" w:rsidR="00C079CD" w:rsidRPr="00C079CD" w:rsidRDefault="00C079CD" w:rsidP="00C079C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C079CD">
              <w:rPr>
                <w:rFonts w:eastAsia="Times New Roman" w:cs="Times New Roman"/>
                <w:sz w:val="24"/>
                <w:szCs w:val="24"/>
              </w:rPr>
              <w:t>Hàm gọi lồng nhau hoặc đệ quy</w:t>
            </w:r>
          </w:p>
        </w:tc>
      </w:tr>
    </w:tbl>
    <w:p w14:paraId="0BC9A87B" w14:textId="0BC2E1B9" w:rsidR="00C079CD" w:rsidRDefault="00414394" w:rsidP="00414394">
      <w:pPr>
        <w:pStyle w:val="Tiumc"/>
      </w:pPr>
      <w:r>
        <w:t>Bài 5: Pipe</w:t>
      </w:r>
    </w:p>
    <w:p w14:paraId="350A6B12" w14:textId="77777777" w:rsidR="00414394" w:rsidRPr="00414394" w:rsidRDefault="00414394" w:rsidP="00414394">
      <w:r w:rsidRPr="00414394">
        <w:rPr>
          <w:b/>
          <w:bCs/>
        </w:rPr>
        <w:t>Pipe (ống dẫn)</w:t>
      </w:r>
      <w:r w:rsidRPr="00414394">
        <w:t> là một cơ chế </w:t>
      </w:r>
      <w:r w:rsidRPr="00414394">
        <w:rPr>
          <w:b/>
          <w:bCs/>
        </w:rPr>
        <w:t>Giao tiếp liên tiến trình (IPC - Inter-Process Communication)</w:t>
      </w:r>
      <w:r w:rsidRPr="00414394">
        <w:t> cho phép truyền dữ liệu giữa các tiến trình theo nguyên tắc </w:t>
      </w:r>
      <w:r w:rsidRPr="00414394">
        <w:rPr>
          <w:b/>
          <w:bCs/>
        </w:rPr>
        <w:t>FIFO (First-In-First-Out)</w:t>
      </w:r>
      <w:r w:rsidRPr="00414394">
        <w:t>.</w:t>
      </w:r>
    </w:p>
    <w:p w14:paraId="6BBA514D" w14:textId="77777777" w:rsidR="00414394" w:rsidRPr="00414394" w:rsidRDefault="00414394" w:rsidP="00414394">
      <w:pPr>
        <w:numPr>
          <w:ilvl w:val="0"/>
          <w:numId w:val="13"/>
        </w:numPr>
      </w:pPr>
      <w:r w:rsidRPr="00414394">
        <w:rPr>
          <w:b/>
          <w:bCs/>
        </w:rPr>
        <w:t>Đặc điểm</w:t>
      </w:r>
      <w:r w:rsidRPr="00414394">
        <w:t>:</w:t>
      </w:r>
    </w:p>
    <w:p w14:paraId="65CDE6EA" w14:textId="77777777" w:rsidR="00414394" w:rsidRPr="00414394" w:rsidRDefault="00414394" w:rsidP="00414394">
      <w:pPr>
        <w:numPr>
          <w:ilvl w:val="1"/>
          <w:numId w:val="13"/>
        </w:numPr>
      </w:pPr>
      <w:r w:rsidRPr="00414394">
        <w:t>Dữ liệu được ghi từ một đầu (</w:t>
      </w:r>
      <w:r w:rsidRPr="00414394">
        <w:rPr>
          <w:b/>
          <w:bCs/>
        </w:rPr>
        <w:t>write end</w:t>
      </w:r>
      <w:r w:rsidRPr="00414394">
        <w:t>) và đọc từ đầu kia (</w:t>
      </w:r>
      <w:r w:rsidRPr="00414394">
        <w:rPr>
          <w:b/>
          <w:bCs/>
        </w:rPr>
        <w:t>read end</w:t>
      </w:r>
      <w:r w:rsidRPr="00414394">
        <w:t>).</w:t>
      </w:r>
    </w:p>
    <w:p w14:paraId="2720873C" w14:textId="77777777" w:rsidR="00414394" w:rsidRPr="00414394" w:rsidRDefault="00414394" w:rsidP="00414394">
      <w:pPr>
        <w:numPr>
          <w:ilvl w:val="1"/>
          <w:numId w:val="13"/>
        </w:numPr>
      </w:pPr>
      <w:r w:rsidRPr="00414394">
        <w:t>Pipe </w:t>
      </w:r>
      <w:r w:rsidRPr="00414394">
        <w:rPr>
          <w:b/>
          <w:bCs/>
        </w:rPr>
        <w:t>không có tên (unnamed pipe)</w:t>
      </w:r>
      <w:r w:rsidRPr="00414394">
        <w:t> chỉ hoạt động giữa các tiến trình có quan hệ cha-con.</w:t>
      </w:r>
    </w:p>
    <w:p w14:paraId="25F0D5AD" w14:textId="77777777" w:rsidR="00414394" w:rsidRPr="00414394" w:rsidRDefault="00414394" w:rsidP="00414394">
      <w:pPr>
        <w:numPr>
          <w:ilvl w:val="1"/>
          <w:numId w:val="13"/>
        </w:numPr>
      </w:pPr>
      <w:r w:rsidRPr="00414394">
        <w:t>Dữ liệu truyền qua pipe được lưu trong </w:t>
      </w:r>
      <w:r w:rsidRPr="00414394">
        <w:rPr>
          <w:b/>
          <w:bCs/>
        </w:rPr>
        <w:t>bộ đệm của kernel</w:t>
      </w:r>
      <w:r w:rsidRPr="00414394">
        <w:t>.</w:t>
      </w:r>
    </w:p>
    <w:p w14:paraId="23420F43" w14:textId="77777777" w:rsidR="00414394" w:rsidRPr="00414394" w:rsidRDefault="00414394" w:rsidP="00414394">
      <w:pPr>
        <w:numPr>
          <w:ilvl w:val="0"/>
          <w:numId w:val="13"/>
        </w:numPr>
      </w:pPr>
      <w:r w:rsidRPr="00414394">
        <w:rPr>
          <w:b/>
          <w:bCs/>
        </w:rPr>
        <w:t>Ứng dụng</w:t>
      </w:r>
      <w:r w:rsidRPr="00414394">
        <w:t>:</w:t>
      </w:r>
    </w:p>
    <w:p w14:paraId="385046C5" w14:textId="77777777" w:rsidR="00414394" w:rsidRPr="00414394" w:rsidRDefault="00414394" w:rsidP="00414394">
      <w:pPr>
        <w:numPr>
          <w:ilvl w:val="1"/>
          <w:numId w:val="13"/>
        </w:numPr>
      </w:pPr>
      <w:r w:rsidRPr="00414394">
        <w:t>Truyền dữ liệu giữa tiến trình cha và con.</w:t>
      </w:r>
    </w:p>
    <w:p w14:paraId="7AB7CDB4" w14:textId="77777777" w:rsidR="00414394" w:rsidRPr="00414394" w:rsidRDefault="00414394" w:rsidP="00414394">
      <w:pPr>
        <w:numPr>
          <w:ilvl w:val="1"/>
          <w:numId w:val="13"/>
        </w:numPr>
      </w:pPr>
      <w:r w:rsidRPr="00414394">
        <w:t>Kết hợp với fork() để chia sẻ thông tin.</w:t>
      </w:r>
    </w:p>
    <w:p w14:paraId="04985736" w14:textId="77777777" w:rsidR="00414394" w:rsidRPr="00414394" w:rsidRDefault="00414394" w:rsidP="00414394"/>
    <w:sectPr w:rsidR="00414394" w:rsidRPr="00414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952"/>
    <w:multiLevelType w:val="multilevel"/>
    <w:tmpl w:val="610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84A"/>
    <w:multiLevelType w:val="multilevel"/>
    <w:tmpl w:val="6242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F5972"/>
    <w:multiLevelType w:val="multilevel"/>
    <w:tmpl w:val="778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0026"/>
    <w:multiLevelType w:val="multilevel"/>
    <w:tmpl w:val="C58A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92C81"/>
    <w:multiLevelType w:val="multilevel"/>
    <w:tmpl w:val="048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D2038"/>
    <w:multiLevelType w:val="multilevel"/>
    <w:tmpl w:val="8C3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F47AD"/>
    <w:multiLevelType w:val="multilevel"/>
    <w:tmpl w:val="176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0748"/>
    <w:multiLevelType w:val="multilevel"/>
    <w:tmpl w:val="15A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61B1C"/>
    <w:multiLevelType w:val="multilevel"/>
    <w:tmpl w:val="6D8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71523"/>
    <w:multiLevelType w:val="multilevel"/>
    <w:tmpl w:val="3D7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1F7"/>
    <w:multiLevelType w:val="multilevel"/>
    <w:tmpl w:val="129C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C554D"/>
    <w:multiLevelType w:val="multilevel"/>
    <w:tmpl w:val="440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B6098"/>
    <w:multiLevelType w:val="multilevel"/>
    <w:tmpl w:val="C1D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97195">
    <w:abstractNumId w:val="3"/>
  </w:num>
  <w:num w:numId="2" w16cid:durableId="1330254686">
    <w:abstractNumId w:val="6"/>
  </w:num>
  <w:num w:numId="3" w16cid:durableId="2050570209">
    <w:abstractNumId w:val="1"/>
  </w:num>
  <w:num w:numId="4" w16cid:durableId="1355882718">
    <w:abstractNumId w:val="11"/>
  </w:num>
  <w:num w:numId="5" w16cid:durableId="1925456946">
    <w:abstractNumId w:val="5"/>
  </w:num>
  <w:num w:numId="6" w16cid:durableId="895043198">
    <w:abstractNumId w:val="4"/>
  </w:num>
  <w:num w:numId="7" w16cid:durableId="665593727">
    <w:abstractNumId w:val="2"/>
  </w:num>
  <w:num w:numId="8" w16cid:durableId="1061248301">
    <w:abstractNumId w:val="10"/>
  </w:num>
  <w:num w:numId="9" w16cid:durableId="7013939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04766765">
    <w:abstractNumId w:val="9"/>
  </w:num>
  <w:num w:numId="11" w16cid:durableId="189538164">
    <w:abstractNumId w:val="0"/>
  </w:num>
  <w:num w:numId="12" w16cid:durableId="757366637">
    <w:abstractNumId w:val="7"/>
  </w:num>
  <w:num w:numId="13" w16cid:durableId="3771254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95"/>
    <w:rsid w:val="00116C6D"/>
    <w:rsid w:val="00264F9D"/>
    <w:rsid w:val="00414394"/>
    <w:rsid w:val="0059351B"/>
    <w:rsid w:val="005B2E2B"/>
    <w:rsid w:val="005C3195"/>
    <w:rsid w:val="007E014E"/>
    <w:rsid w:val="00974CB7"/>
    <w:rsid w:val="00BC3995"/>
    <w:rsid w:val="00C0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5DC6"/>
  <w15:chartTrackingRefBased/>
  <w15:docId w15:val="{7091E8CC-A0E1-49F6-8281-4A3E8DB4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95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95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95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95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95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C3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95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9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95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BC3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95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BC399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079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2</cp:revision>
  <dcterms:created xsi:type="dcterms:W3CDTF">2025-04-17T02:06:00Z</dcterms:created>
  <dcterms:modified xsi:type="dcterms:W3CDTF">2025-04-17T03:23:00Z</dcterms:modified>
</cp:coreProperties>
</file>