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196D" w14:textId="3E6B6BE9" w:rsidR="002648E0" w:rsidRDefault="002B29EC">
      <w:r>
        <w:t xml:space="preserve">My name Vladimir </w:t>
      </w:r>
      <w:bookmarkStart w:id="0" w:name="_GoBack"/>
      <w:bookmarkEnd w:id="0"/>
    </w:p>
    <w:sectPr w:rsidR="0026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E0"/>
    <w:rsid w:val="002648E0"/>
    <w:rsid w:val="002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AE57"/>
  <w15:chartTrackingRefBased/>
  <w15:docId w15:val="{E90ED2EE-4288-4411-9EE1-09CF0A43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Vancea</dc:creator>
  <cp:keywords/>
  <dc:description/>
  <cp:lastModifiedBy>Vladimir Vancea</cp:lastModifiedBy>
  <cp:revision>2</cp:revision>
  <dcterms:created xsi:type="dcterms:W3CDTF">2019-04-03T19:56:00Z</dcterms:created>
  <dcterms:modified xsi:type="dcterms:W3CDTF">2019-04-03T19:57:00Z</dcterms:modified>
</cp:coreProperties>
</file>