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126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Day05Django说明文档</w:t>
      </w:r>
    </w:p>
    <w:p>
      <w:pPr>
        <w:bidi w:val="0"/>
        <w:ind w:left="126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bidi w:val="0"/>
        <w:ind w:left="126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912810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4644575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_Toc688564893_WPSOffice_Level1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7caf8617-09e1-4fe0-a19e-d2a510e522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>Consequence：</w:t>
              </w:r>
            </w:sdtContent>
          </w:sdt>
          <w:r>
            <w:rPr>
              <w:b/>
              <w:bCs/>
            </w:rPr>
            <w:tab/>
          </w:r>
          <w:bookmarkStart w:id="1" w:name="_Toc688564893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_Toc746445751_WPSOffice_Level2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e06b05dd-1b77-420c-aaad-b58d052031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addConsequences:</w:t>
              </w:r>
            </w:sdtContent>
          </w:sdt>
          <w:r>
            <w:tab/>
          </w:r>
          <w:bookmarkStart w:id="2" w:name="_Toc746445751_WPSOffice_Level2Page"/>
          <w:r>
            <w:t>2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_Toc971567584_WPSOffice_Level2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53d753c6-879b-4141-a129-d608d58095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displayConsequences</w:t>
              </w:r>
              <w:r>
                <w:rPr>
                  <w:rFonts w:hint="default" w:eastAsia="黑体" w:asciiTheme="minorAscii" w:hAnsiTheme="minorAscii" w:cstheme="minorEastAsia"/>
                </w:rPr>
                <w:t>：</w:t>
              </w:r>
            </w:sdtContent>
          </w:sdt>
          <w:r>
            <w:tab/>
          </w:r>
          <w:bookmarkStart w:id="3" w:name="_Toc971567584_WPSOffice_Level2Page"/>
          <w:r>
            <w:t>3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_Toc1859593730_WPSOffice_Level2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c71ba97c-d18d-4731-8da0-08274dd7d2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showConsequence</w:t>
              </w:r>
              <w:r>
                <w:rPr>
                  <w:rFonts w:hint="default" w:eastAsia="黑体" w:asciiTheme="minorAscii" w:hAnsiTheme="minorAscii" w:cstheme="minorEastAsia"/>
                </w:rPr>
                <w:t>：</w:t>
              </w:r>
            </w:sdtContent>
          </w:sdt>
          <w:r>
            <w:tab/>
          </w:r>
          <w:bookmarkStart w:id="4" w:name="_Toc1859593730_WPSOffice_Level2Page"/>
          <w:r>
            <w:t>3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_Toc1067509888_WPSOffice_Level2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661505fa-df88-4771-9f3c-254674b87f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Updateconsequence</w:t>
              </w:r>
              <w:r>
                <w:rPr>
                  <w:rFonts w:hint="default" w:eastAsia="黑体" w:asciiTheme="minorAscii" w:hAnsiTheme="minorAscii" w:cstheme="minorEastAsia"/>
                </w:rPr>
                <w:t>：</w:t>
              </w:r>
            </w:sdtContent>
          </w:sdt>
          <w:r>
            <w:tab/>
          </w:r>
          <w:bookmarkStart w:id="5" w:name="_Toc1067509888_WPSOffice_Level2Page"/>
          <w:r>
            <w:t>4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_Toc1461817277_WPSOffice_Level2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e7e59b66-7e32-469b-85c6-97ff681096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delConsequence</w:t>
              </w:r>
              <w:r>
                <w:rPr>
                  <w:rFonts w:hint="default" w:eastAsia="黑体" w:asciiTheme="minorAscii" w:hAnsiTheme="minorAscii" w:cstheme="minorEastAsia"/>
                </w:rPr>
                <w:t>：</w:t>
              </w:r>
            </w:sdtContent>
          </w:sdt>
          <w:r>
            <w:tab/>
          </w:r>
          <w:bookmarkStart w:id="6" w:name="_Toc1461817277_WPSOffice_Level2Page"/>
          <w:r>
            <w:t>5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_Toc746445751_WPSOffice_Level1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1b7467ce-89eb-41fb-8eaf-02d6d13a695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Department：</w:t>
              </w:r>
            </w:sdtContent>
          </w:sdt>
          <w:r>
            <w:rPr>
              <w:b/>
              <w:bCs/>
            </w:rPr>
            <w:tab/>
          </w:r>
          <w:bookmarkStart w:id="7" w:name="_Toc746445751_WPSOffice_Level1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_Toc1095238001_WPSOffice_Level2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cc4134a3-785e-420c-bb9c-259406b53e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addDepartments:</w:t>
              </w:r>
            </w:sdtContent>
          </w:sdt>
          <w:r>
            <w:tab/>
          </w:r>
          <w:bookmarkStart w:id="8" w:name="_Toc1095238001_WPSOffice_Level2Page"/>
          <w:r>
            <w:t>6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_Toc1218809539_WPSOffice_Level2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4bd8cdc6-3bed-4721-9c85-ad163024cb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showDepartments：</w:t>
              </w:r>
            </w:sdtContent>
          </w:sdt>
          <w:r>
            <w:tab/>
          </w:r>
          <w:bookmarkStart w:id="9" w:name="_Toc1218809539_WPSOffice_Level2Page"/>
          <w:r>
            <w:t>6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_Toc777050076_WPSOffice_Level2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80ce76a1-2eda-497d-b620-53b69d835c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updateDepartment:</w:t>
              </w:r>
            </w:sdtContent>
          </w:sdt>
          <w:r>
            <w:tab/>
          </w:r>
          <w:bookmarkStart w:id="10" w:name="_Toc777050076_WPSOffice_Level2Page"/>
          <w:r>
            <w:t>7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_Toc2125892562_WPSOffice_Level2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710fc540-76bc-42a7-a82f-c823f6db30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delDepartment:</w:t>
              </w:r>
            </w:sdtContent>
          </w:sdt>
          <w:r>
            <w:tab/>
          </w:r>
          <w:bookmarkStart w:id="11" w:name="_Toc2125892562_WPSOffice_Level2Page"/>
          <w:r>
            <w:t>7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_Toc971567584_WPSOffice_Level1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b4544b52-bd28-4867-af3c-71ebc93ee77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Course:</w:t>
              </w:r>
            </w:sdtContent>
          </w:sdt>
          <w:r>
            <w:rPr>
              <w:b/>
              <w:bCs/>
            </w:rPr>
            <w:tab/>
          </w:r>
          <w:bookmarkStart w:id="12" w:name="_Toc971567584_WPSOffice_Level1Page"/>
          <w:r>
            <w:rPr>
              <w:b/>
              <w:bCs/>
            </w:rPr>
            <w:t>8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_Toc305790023_WPSOffice_Level2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6d6bec61-e6a9-4fd0-b2cd-213b616bad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addCourses:</w:t>
              </w:r>
            </w:sdtContent>
          </w:sdt>
          <w:r>
            <w:tab/>
          </w:r>
          <w:bookmarkStart w:id="13" w:name="_Toc305790023_WPSOffice_Level2Page"/>
          <w:r>
            <w:t>8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_Toc1338513055_WPSOffice_Level2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b77bbc83-5b88-4223-9043-a1e0533396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showCourses：</w:t>
              </w:r>
            </w:sdtContent>
          </w:sdt>
          <w:r>
            <w:tab/>
          </w:r>
          <w:bookmarkStart w:id="14" w:name="_Toc1338513055_WPSOffice_Level2Page"/>
          <w:r>
            <w:t>9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_Toc1478672798_WPSOffice_Level2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4c28c902-d980-4b8f-bb51-eb5e2e0f57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updateCourse:</w:t>
              </w:r>
            </w:sdtContent>
          </w:sdt>
          <w:r>
            <w:tab/>
          </w:r>
          <w:bookmarkStart w:id="15" w:name="_Toc1478672798_WPSOffice_Level2Page"/>
          <w:r>
            <w:t>9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_Toc983168560_WPSOffice_Level2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19461cad-1b11-4d3f-9143-12d733d18d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delCourse:</w:t>
              </w:r>
            </w:sdtContent>
          </w:sdt>
          <w:r>
            <w:tab/>
          </w:r>
          <w:bookmarkStart w:id="16" w:name="_Toc983168560_WPSOffice_Level2Page"/>
          <w:r>
            <w:t>10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_Toc1859593730_WPSOffice_Level1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78d17ce2-3cc1-4236-9673-345aa6649a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teachPlan</w:t>
              </w:r>
            </w:sdtContent>
          </w:sdt>
          <w:r>
            <w:rPr>
              <w:b/>
              <w:bCs/>
            </w:rPr>
            <w:tab/>
          </w:r>
          <w:bookmarkStart w:id="17" w:name="_Toc1859593730_WPSOffice_Level1Page"/>
          <w:r>
            <w:rPr>
              <w:b/>
              <w:bCs/>
            </w:rPr>
            <w:t>11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_Toc267185427_WPSOffice_Level2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de1c9b57-7335-4bce-8b21-a06adab048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addTeachPlans:</w:t>
              </w:r>
            </w:sdtContent>
          </w:sdt>
          <w:r>
            <w:tab/>
          </w:r>
          <w:bookmarkStart w:id="18" w:name="_Toc267185427_WPSOffice_Level2Page"/>
          <w:r>
            <w:t>11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_Toc32077957_WPSOffice_Level2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1df16859-d195-44f4-981e-c49c46cf73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showTeachPlans:</w:t>
              </w:r>
            </w:sdtContent>
          </w:sdt>
          <w:r>
            <w:tab/>
          </w:r>
          <w:bookmarkStart w:id="19" w:name="_Toc32077957_WPSOffice_Level2Page"/>
          <w:r>
            <w:t>12</w:t>
          </w:r>
          <w:bookmarkEnd w:id="1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_Toc81520663_WPSOffice_Level2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648e6471-23f4-4cd8-9ef4-96799c9bf8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updateTeachPlan:</w:t>
              </w:r>
            </w:sdtContent>
          </w:sdt>
          <w:r>
            <w:tab/>
          </w:r>
          <w:bookmarkStart w:id="20" w:name="_Toc81520663_WPSOffice_Level2Page"/>
          <w:r>
            <w:t>13</w:t>
          </w:r>
          <w:bookmarkEnd w:id="2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_Toc452146877_WPSOffice_Level2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495d8246-38b9-4188-a608-793bcc72ad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delTeachPlan:</w:t>
              </w:r>
            </w:sdtContent>
          </w:sdt>
          <w:r>
            <w:tab/>
          </w:r>
          <w:bookmarkStart w:id="21" w:name="_Toc452146877_WPSOffice_Level2Page"/>
          <w:r>
            <w:t>14</w:t>
          </w:r>
          <w:bookmarkEnd w:id="2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_Toc1067509888_WPSOffice_Level1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9c3cf28b-1190-4768-84d9-97ece9a3031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Teacher:</w:t>
              </w:r>
            </w:sdtContent>
          </w:sdt>
          <w:r>
            <w:rPr>
              <w:b/>
              <w:bCs/>
            </w:rPr>
            <w:tab/>
          </w:r>
          <w:bookmarkStart w:id="22" w:name="_Toc1067509888_WPSOffice_Level1Page"/>
          <w:r>
            <w:rPr>
              <w:b/>
              <w:bCs/>
            </w:rPr>
            <w:t>14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_Toc1239696717_WPSOffice_Level2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5c1bf15e-f2a1-47f8-b5ce-65a3715d9b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addTeachers:</w:t>
              </w:r>
            </w:sdtContent>
          </w:sdt>
          <w:r>
            <w:tab/>
          </w:r>
          <w:bookmarkStart w:id="23" w:name="_Toc1239696717_WPSOffice_Level2Page"/>
          <w:r>
            <w:t>14</w:t>
          </w:r>
          <w:bookmarkEnd w:id="2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_Toc681929003_WPSOffice_Level2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a1fc1848-5f8e-4aa0-a831-5e73cb6491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displayTeachers:</w:t>
              </w:r>
            </w:sdtContent>
          </w:sdt>
          <w:r>
            <w:tab/>
          </w:r>
          <w:bookmarkStart w:id="24" w:name="_Toc681929003_WPSOffice_Level2Page"/>
          <w:r>
            <w:t>15</w:t>
          </w:r>
          <w:bookmarkEnd w:id="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_Toc1262384026_WPSOffice_Level2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92d7f3a9-415c-412f-a0c2-18cb52875b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showTeachers:</w:t>
              </w:r>
            </w:sdtContent>
          </w:sdt>
          <w:r>
            <w:tab/>
          </w:r>
          <w:bookmarkStart w:id="25" w:name="_Toc1262384026_WPSOffice_Level2Page"/>
          <w:r>
            <w:t>15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_Toc1254867428_WPSOffice_Level2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049003ad-58c6-4738-9dbf-0493c81025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updateTeacher:</w:t>
              </w:r>
            </w:sdtContent>
          </w:sdt>
          <w:r>
            <w:tab/>
          </w:r>
          <w:bookmarkStart w:id="26" w:name="_Toc1254867428_WPSOffice_Level2Page"/>
          <w:r>
            <w:t>16</w:t>
          </w:r>
          <w:bookmarkEnd w:id="2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_Toc1851207026_WPSOffice_Level2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103d4d82-5f62-417b-b035-975ae811f8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delTeacher：</w:t>
              </w:r>
            </w:sdtContent>
          </w:sdt>
          <w:r>
            <w:tab/>
          </w:r>
          <w:bookmarkStart w:id="27" w:name="_Toc1851207026_WPSOffice_Level2Page"/>
          <w:r>
            <w:t>17</w:t>
          </w:r>
          <w:bookmarkEnd w:id="2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_Toc1461817277_WPSOffice_Level1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f3cc39d8-bc17-4cf6-9d70-4ef2e7a4d47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Student：</w:t>
              </w:r>
            </w:sdtContent>
          </w:sdt>
          <w:r>
            <w:rPr>
              <w:b/>
              <w:bCs/>
            </w:rPr>
            <w:tab/>
          </w:r>
          <w:bookmarkStart w:id="28" w:name="_Toc1461817277_WPSOffice_Level1Page"/>
          <w:r>
            <w:rPr>
              <w:b/>
              <w:bCs/>
            </w:rPr>
            <w:t>17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_Toc518343628_WPSOffice_Level2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83aa1ded-b75c-4b11-89e6-269a96529c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addStudents:</w:t>
              </w:r>
            </w:sdtContent>
          </w:sdt>
          <w:r>
            <w:tab/>
          </w:r>
          <w:bookmarkStart w:id="29" w:name="_Toc518343628_WPSOffice_Level2Page"/>
          <w:r>
            <w:t>17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_Toc1635443904_WPSOffice_Level2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51b6cb45-1333-4d98-a90f-91c0fcbad21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displayStudents:</w:t>
              </w:r>
            </w:sdtContent>
          </w:sdt>
          <w:r>
            <w:tab/>
          </w:r>
          <w:bookmarkStart w:id="30" w:name="_Toc1635443904_WPSOffice_Level2Page"/>
          <w:r>
            <w:t>18</w:t>
          </w:r>
          <w:bookmarkEnd w:id="3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_Toc518921817_WPSOffice_Level2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b73699f9-c7cd-41b0-a843-b47efed6a3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showStudents：</w:t>
              </w:r>
            </w:sdtContent>
          </w:sdt>
          <w:r>
            <w:tab/>
          </w:r>
          <w:bookmarkStart w:id="31" w:name="_Toc518921817_WPSOffice_Level2Page"/>
          <w:r>
            <w:t>19</w:t>
          </w:r>
          <w:bookmarkEnd w:id="3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_Toc1355679367_WPSOffice_Level2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09844dd3-b922-4c75-897e-1858313a3a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updateStudent:</w:t>
              </w:r>
            </w:sdtContent>
          </w:sdt>
          <w:r>
            <w:tab/>
          </w:r>
          <w:bookmarkStart w:id="32" w:name="_Toc1355679367_WPSOffice_Level2Page"/>
          <w:r>
            <w:t>19</w:t>
          </w:r>
          <w:bookmarkEnd w:id="3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_Toc1342008554_WPSOffice_Level2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f1200613-749a-4433-b646-57ee73b514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delStudent：</w:t>
              </w:r>
            </w:sdtContent>
          </w:sdt>
          <w:r>
            <w:tab/>
          </w:r>
          <w:bookmarkStart w:id="33" w:name="_Toc1342008554_WPSOffice_Level2Page"/>
          <w:r>
            <w:t>20</w:t>
          </w:r>
          <w:bookmarkEnd w:id="3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_Toc1095238001_WPSOffice_Level1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53b29148-5f63-4ffc-890b-448d7f34d4c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Teaching</w:t>
              </w:r>
            </w:sdtContent>
          </w:sdt>
          <w:r>
            <w:rPr>
              <w:b/>
              <w:bCs/>
            </w:rPr>
            <w:tab/>
          </w:r>
          <w:bookmarkStart w:id="34" w:name="_Toc1095238001_WPSOffice_Level1Page"/>
          <w:r>
            <w:rPr>
              <w:b/>
              <w:bCs/>
            </w:rPr>
            <w:t>20</w:t>
          </w:r>
          <w:bookmarkEnd w:id="34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_Toc1684933281_WPSOffice_Level2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24a3b68e-4aac-46c5-a1ce-bd8225294e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addTeachings:</w:t>
              </w:r>
            </w:sdtContent>
          </w:sdt>
          <w:r>
            <w:tab/>
          </w:r>
          <w:bookmarkStart w:id="35" w:name="_Toc1684933281_WPSOffice_Level2Page"/>
          <w:r>
            <w:t>21</w:t>
          </w:r>
          <w:bookmarkEnd w:id="3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_Toc1591602703_WPSOffice_Level2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46dfc868-e43f-4a74-941d-1a28b82d7b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displayTeachings:</w:t>
              </w:r>
            </w:sdtContent>
          </w:sdt>
          <w:r>
            <w:tab/>
          </w:r>
          <w:bookmarkStart w:id="36" w:name="_Toc1591602703_WPSOffice_Level2Page"/>
          <w:r>
            <w:t>21</w:t>
          </w:r>
          <w:bookmarkEnd w:id="3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_Toc2123875571_WPSOffice_Level2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cac83b8b-172e-4d81-8ba4-ad6efcb110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showTeachings:</w:t>
              </w:r>
            </w:sdtContent>
          </w:sdt>
          <w:r>
            <w:tab/>
          </w:r>
          <w:bookmarkStart w:id="37" w:name="_Toc2123875571_WPSOffice_Level2Page"/>
          <w:r>
            <w:t>22</w:t>
          </w:r>
          <w:bookmarkEnd w:id="3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_Toc1193652181_WPSOffice_Level2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52e6c0fa-17ec-4a46-8c11-7e762373d3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updateTeaching:</w:t>
              </w:r>
            </w:sdtContent>
          </w:sdt>
          <w:r>
            <w:tab/>
          </w:r>
          <w:bookmarkStart w:id="38" w:name="_Toc1193652181_WPSOffice_Level2Page"/>
          <w:r>
            <w:t>22</w:t>
          </w:r>
          <w:bookmarkEnd w:id="3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_Toc190564806_WPSOffice_Level2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1281099"/>
              <w:placeholder>
                <w:docPart w:val="{4531e4cb-54f2-43b7-8bee-9e98d7550b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delTeachings:</w:t>
              </w:r>
            </w:sdtContent>
          </w:sdt>
          <w:r>
            <w:tab/>
          </w:r>
          <w:bookmarkStart w:id="39" w:name="_Toc190564806_WPSOffice_Level2Page"/>
          <w:r>
            <w:t>23</w:t>
          </w:r>
          <w:bookmarkEnd w:id="39"/>
          <w:r>
            <w:fldChar w:fldCharType="end"/>
          </w:r>
          <w:bookmarkEnd w:id="0"/>
        </w:p>
      </w:sdtContent>
    </w:sdt>
    <w:p>
      <w:pPr>
        <w:bidi w:val="0"/>
        <w:ind w:left="126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688564893_WPSOffice_Level1"/>
      <w:r>
        <w:rPr>
          <w:rFonts w:hint="default"/>
          <w:lang w:val="en-US" w:eastAsia="zh-CN"/>
        </w:rPr>
        <w:t>Consequence：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746445751_WPSOffice_Level2"/>
      <w:r>
        <w:rPr>
          <w:rFonts w:hint="default"/>
          <w:lang w:val="en-US" w:eastAsia="zh-CN"/>
        </w:rPr>
        <w:t>addConsequences:</w:t>
      </w:r>
      <w:bookmarkEnd w:id="41"/>
    </w:p>
    <w:p>
      <w:pPr>
        <w:bidi w:val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作用：添加结课信息</w:t>
      </w:r>
    </w:p>
    <w:p>
      <w:pPr>
        <w:bidi w:val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bidi w:val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http://127.0.0.1:8000/app1/addConsequences</w:t>
      </w:r>
    </w:p>
    <w:p>
      <w:pPr>
        <w:bidi w:val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Get: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http://1</w:t>
      </w:r>
      <w:bookmarkStart w:id="79" w:name="_GoBack"/>
      <w:bookmarkEnd w:id="79"/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27.0.0.1:8000/app1/addConsequences?couid=100&amp;stid=2019002&amp;sco=5.0&amp;gdate=2001-08-16</w:t>
      </w:r>
    </w:p>
    <w:p>
      <w:pPr>
        <w:bidi w:val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课程编号：couid-------------------------subject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学号：stid---------------------------------student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学分：sco---------------------------------score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结课日期：gdate-------------------------gain_date</w:t>
      </w:r>
    </w:p>
    <w:p>
      <w:pPr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{data:{subject_id:xxx, student_id:xxx,score:xxx,gaindate:xxxx-xx-xx}}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bookmarkStart w:id="42" w:name="_Toc971567584_WPSOffice_Level2"/>
      <w:r>
        <w:rPr>
          <w:rFonts w:hint="default"/>
          <w:lang w:val="en-US" w:eastAsia="zh-CN"/>
        </w:rPr>
        <w:t>displayConsequences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：</w:t>
      </w:r>
      <w:bookmarkEnd w:id="42"/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作用：展示全部成绩信息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http://127.0.0.1:8000/app1/displayConsequences</w:t>
      </w:r>
    </w:p>
    <w:p>
      <w:pPr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{data:{subject_id:xxx, student_id:xxx,score:xxx,gaindate:xxxx-xx-xx}}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bookmarkStart w:id="43" w:name="_Toc1859593730_WPSOffice_Level2"/>
      <w:r>
        <w:rPr>
          <w:rFonts w:hint="default"/>
          <w:lang w:val="en-US" w:eastAsia="zh-CN"/>
        </w:rPr>
        <w:t>showConsequence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：</w:t>
      </w:r>
      <w:bookmarkEnd w:id="43"/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作用：根据筛选条件展示指定部分成绩信息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http://127.0.0.1:8000/app1/showConsequences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http://127.0.0.1:8000/app1/showConsequences?couid=100&amp;stid=2019002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课程编号：couid------------------------------subject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学号：stid-------------------------------------student</w:t>
      </w:r>
    </w:p>
    <w:p>
      <w:pPr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{data:{subject_id:xxx,student_id:xxx}}</w:t>
      </w:r>
    </w:p>
    <w:p>
      <w:pPr>
        <w:pStyle w:val="3"/>
        <w:bidi w:val="0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bookmarkStart w:id="44" w:name="_Toc1067509888_WPSOffice_Level2"/>
      <w:r>
        <w:rPr>
          <w:rFonts w:hint="default"/>
          <w:lang w:val="en-US" w:eastAsia="zh-CN"/>
        </w:rPr>
        <w:t>Updateconsequence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：</w:t>
      </w:r>
      <w:bookmarkEnd w:id="44"/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作用：修改成绩信息等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http://127.0.0.1:8000/app1/updateConsequence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http://127.0.0.1:8000/app1/updateConsequence?nsid=2019002&amp;couid=100&amp;stid=2019002&amp;sco=3.0&amp;gdate=2001-08-22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新学号：nsid------------------------------student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课程编号：couid-------------------------subject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学号：stid---------------------------------student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学分：sco---------------------------------score</w:t>
      </w:r>
    </w:p>
    <w:p>
      <w:pPr>
        <w:bidi w:val="0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结课日期：gdate-------------------------gain_date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{data:{subject_id:xxx, student_id:xxx,score:xxx,gaindate:xxxx-xx-xx}}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bookmarkStart w:id="45" w:name="_Toc1461817277_WPSOffice_Level2"/>
      <w:r>
        <w:rPr>
          <w:rFonts w:hint="default"/>
          <w:lang w:val="en-US" w:eastAsia="zh-CN"/>
        </w:rPr>
        <w:t>delConsequence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：</w:t>
      </w:r>
      <w:bookmarkEnd w:id="45"/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作用：删除成绩信息等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http://127.0.0.1:8000/app1/delConsequence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http://127.0.0.1:8000/app1/delConsequence?couid=100&amp;stid=2019002</w:t>
      </w:r>
    </w:p>
    <w:p>
      <w:pPr>
        <w:bidi w:val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课程编号：couid--------------------------------subject</w:t>
      </w:r>
    </w:p>
    <w:p>
      <w:pPr>
        <w:bidi w:val="0"/>
        <w:ind w:firstLine="420" w:firstLineChars="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学号：stid----------------------------------------student</w:t>
      </w:r>
    </w:p>
    <w:p>
      <w:pPr>
        <w:bidi w:val="0"/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746445751_WPSOffice_Level1"/>
      <w:r>
        <w:rPr>
          <w:rFonts w:hint="eastAsia"/>
          <w:lang w:val="en-US" w:eastAsia="zh-CN"/>
        </w:rPr>
        <w:t>Department：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1095238001_WPSOffice_Level2"/>
      <w:r>
        <w:rPr>
          <w:rFonts w:hint="eastAsia"/>
          <w:lang w:val="en-US" w:eastAsia="zh-CN"/>
        </w:rPr>
        <w:t>addDepartments:</w:t>
      </w:r>
      <w:bookmarkEnd w:id="47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Post：</w:t>
      </w:r>
    </w:p>
    <w:p>
      <w:pPr>
        <w:ind w:firstLine="420" w:firstLineChars="0"/>
        <w:rPr>
          <w:rFonts w:ascii="Droid Sans Fallback" w:hAnsi="Droid Sans Fallback" w:eastAsia="Droid Sans Fallback" w:cs="Droid Sans Fallback"/>
          <w:b w:val="0"/>
          <w:color w:val="D4D4D4"/>
          <w:sz w:val="30"/>
          <w:szCs w:val="30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http://127.0.0.1:8000/app2/addDepartments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http://127.0.0.1:8000/app2/addDepartments?deid=xxx&amp;dename=xxx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 deid----------------------dno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专业名称：dename------------------dname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{data:{deid:xxx,  dename:xxx}}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218809539_WPSOffice_Level2"/>
      <w:r>
        <w:rPr>
          <w:rFonts w:hint="eastAsia"/>
          <w:lang w:val="en-US" w:eastAsia="zh-CN"/>
        </w:rPr>
        <w:t>showDepartments：</w:t>
      </w:r>
      <w:bookmarkEnd w:id="4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作用：显现专业信息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http://127.0.0.1:8000/app2/showDepartments</w:t>
      </w:r>
    </w:p>
    <w:p>
      <w:pPr>
        <w:bidi w:val="0"/>
        <w:rPr>
          <w:rFonts w:hint="default"/>
          <w:color w:val="auto"/>
          <w:u w:val="none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777050076_WPSOffice_Level2"/>
      <w:r>
        <w:rPr>
          <w:rFonts w:hint="eastAsia"/>
          <w:lang w:val="en-US" w:eastAsia="zh-CN"/>
        </w:rPr>
        <w:t>updateDepartment:</w:t>
      </w:r>
      <w:bookmarkEnd w:id="4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作用：更改专业信息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http://127.0.0.1:8000/app2/updateDepartment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http://127.0.0.1:8000/app2/updateDepartment?deid=xxx&amp;dename=xxx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专业编号：deid---------------------dno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专业名称：dename----------------dname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{data:{deid:xx ,dename:xx}}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125892562_WPSOffice_Level2"/>
      <w:r>
        <w:rPr>
          <w:rFonts w:hint="eastAsia"/>
          <w:lang w:val="en-US" w:eastAsia="zh-CN"/>
        </w:rPr>
        <w:t>delDepartment:</w:t>
      </w:r>
      <w:bookmarkEnd w:id="5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http://127.0.0.1:8000/app2/delDepartment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http://127.0.0.1:8000/app2/delDepartment?deid=xxx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专业编号:deid----------------dno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{data:{deid:xx}}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971567584_WPSOffice_Level1"/>
      <w:r>
        <w:rPr>
          <w:rFonts w:hint="eastAsia"/>
          <w:lang w:val="en-US" w:eastAsia="zh-CN"/>
        </w:rPr>
        <w:t>Course: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305790023_WPSOffice_Level2"/>
      <w:r>
        <w:rPr>
          <w:rFonts w:hint="eastAsia"/>
          <w:lang w:val="en-US" w:eastAsia="zh-CN"/>
        </w:rPr>
        <w:t>addCourses:</w:t>
      </w:r>
      <w:bookmarkEnd w:id="5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http://127.0.0.1:8000/app3/addCourses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http://127.0.0.1:8000/app3/addCourses?couid=xxx&amp;couname=xxx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课程编号：couid------------------------cno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课程名称：couname-------------------cname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 ,couname:xx}}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1338513055_WPSOffice_Level2"/>
      <w:r>
        <w:rPr>
          <w:rFonts w:hint="eastAsia"/>
          <w:lang w:val="en-US" w:eastAsia="zh-CN"/>
        </w:rPr>
        <w:t>showCourses：</w:t>
      </w:r>
      <w:bookmarkEnd w:id="5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作用：显现课程信息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http://127.0.0.1:8000/app3/showCourses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478672798_WPSOffice_Level2"/>
      <w:r>
        <w:rPr>
          <w:rFonts w:hint="eastAsia"/>
          <w:lang w:val="en-US" w:eastAsia="zh-CN"/>
        </w:rPr>
        <w:t>updateCourse:</w:t>
      </w:r>
      <w:bookmarkEnd w:id="5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作用：更改课程信息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http://127.0.0.1:8000/app3/updateCourse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http://127.0.0.1:8000/app3/updateCourse?couid=xxx&amp;couname=xxx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课程编号:couid---------------------cno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课程名称:couname----------------cname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 ,couname:xxx}}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983168560_WPSOffice_Level2"/>
      <w:r>
        <w:rPr>
          <w:rFonts w:hint="eastAsia"/>
          <w:lang w:val="en-US" w:eastAsia="zh-CN"/>
        </w:rPr>
        <w:t>delCourse:</w:t>
      </w:r>
      <w:bookmarkEnd w:id="5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http://127.0.0.1:8000/app3/delCourse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http://127.0.0.1:8000/app3/delCourse?couid=xxx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课程编号:couid-----------------------cno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{data:{couid:xxx}}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bookmarkStart w:id="56" w:name="_Toc1859593730_WPSOffice_Level1"/>
      <w:r>
        <w:rPr>
          <w:rFonts w:hint="eastAsia"/>
          <w:lang w:val="en-US" w:eastAsia="zh"/>
        </w:rPr>
        <w:t>teach</w:t>
      </w:r>
      <w:r>
        <w:rPr>
          <w:rFonts w:hint="eastAsia"/>
          <w:lang w:val="en-US" w:eastAsia="zh-CN"/>
        </w:rPr>
        <w:t>Plan</w:t>
      </w:r>
      <w:bookmarkEnd w:id="56"/>
    </w:p>
    <w:p>
      <w:pPr>
        <w:pStyle w:val="3"/>
        <w:bidi w:val="0"/>
        <w:rPr>
          <w:rFonts w:hint="eastAsia"/>
          <w:lang w:val="en-US" w:eastAsia="zh"/>
        </w:rPr>
      </w:pPr>
      <w:bookmarkStart w:id="57" w:name="_Toc267185427_WPSOffice_Level2"/>
      <w:r>
        <w:rPr>
          <w:rFonts w:hint="eastAsia"/>
          <w:lang w:val="en-US" w:eastAsia="zh"/>
        </w:rPr>
        <w:t>addTeach</w:t>
      </w:r>
      <w:r>
        <w:rPr>
          <w:rFonts w:hint="eastAsia"/>
          <w:lang w:val="en-US" w:eastAsia="zh-CN"/>
        </w:rPr>
        <w:t>Plan</w:t>
      </w:r>
      <w:r>
        <w:rPr>
          <w:rFonts w:hint="eastAsia"/>
          <w:lang w:val="en-US" w:eastAsia="zh"/>
        </w:rPr>
        <w:t>s:</w:t>
      </w:r>
      <w:bookmarkEnd w:id="57"/>
    </w:p>
    <w:p>
      <w:pPr>
        <w:bidi w:val="0"/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作用: 显示专业内可选课程的学分,开课时间和考察方式</w:t>
      </w:r>
    </w:p>
    <w:p>
      <w:pPr>
        <w:bidi w:val="0"/>
        <w:ind w:left="840" w:hanging="96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访问地址: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  <w:r>
        <w:rPr>
          <w:rFonts w:hint="eastAsia"/>
          <w:sz w:val="28"/>
          <w:szCs w:val="28"/>
          <w:lang w:val="en-US" w:eastAsia="zh"/>
        </w:rPr>
        <w:t>http://127.0.01:8000/app4/addTeachPlans?couid=001&amp;deid=05&amp;cre=5&amp;tdate=2019-8-18&amp;method=</w:t>
      </w:r>
      <w:r>
        <w:rPr>
          <w:rFonts w:hint="eastAsia"/>
          <w:sz w:val="28"/>
          <w:szCs w:val="28"/>
          <w:lang w:val="en-US" w:eastAsia="zh-CN"/>
        </w:rPr>
        <w:t>考试</w:t>
      </w:r>
    </w:p>
    <w:p>
      <w:pPr>
        <w:bidi w:val="0"/>
        <w:ind w:left="840" w:hanging="840" w:hangingChars="30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left="84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"/>
        </w:rPr>
        <w:t>http://127.0.01:8000/app4/addTeachPlans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参数: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课程编号: couid</w:t>
      </w:r>
      <w:r>
        <w:rPr>
          <w:rFonts w:hint="eastAsia"/>
          <w:sz w:val="28"/>
          <w:szCs w:val="28"/>
          <w:lang w:val="en-US" w:eastAsia="zh"/>
        </w:rPr>
        <w:t xml:space="preserve"> -------------------------- course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专业编号: deid</w:t>
      </w:r>
      <w:r>
        <w:rPr>
          <w:rFonts w:hint="eastAsia"/>
          <w:sz w:val="28"/>
          <w:szCs w:val="28"/>
          <w:lang w:val="en-US" w:eastAsia="zh"/>
        </w:rPr>
        <w:t xml:space="preserve"> ------------------------- department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学分: cre</w:t>
      </w:r>
      <w:r>
        <w:rPr>
          <w:rFonts w:hint="eastAsia"/>
          <w:sz w:val="28"/>
          <w:szCs w:val="28"/>
          <w:lang w:val="en-US" w:eastAsia="zh"/>
        </w:rPr>
        <w:t xml:space="preserve"> ------------------------- credit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开课时间: tdate </w:t>
      </w:r>
      <w:r>
        <w:rPr>
          <w:rFonts w:hint="eastAsia"/>
          <w:sz w:val="28"/>
          <w:szCs w:val="28"/>
          <w:lang w:val="en-US" w:eastAsia="zh"/>
        </w:rPr>
        <w:t>---------------- teach_date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考察方式: method</w:t>
      </w:r>
      <w:r>
        <w:rPr>
          <w:rFonts w:hint="eastAsia"/>
          <w:sz w:val="28"/>
          <w:szCs w:val="28"/>
          <w:lang w:val="en-US" w:eastAsia="zh"/>
        </w:rPr>
        <w:t xml:space="preserve"> --------------------- evaluation_method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 deid:xxx, cre:xxx, tdate:xx, method:xx}}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58" w:name="_Toc32077957_WPSOffice_Level2"/>
      <w:r>
        <w:rPr>
          <w:rFonts w:hint="eastAsia"/>
          <w:lang w:val="en-US" w:eastAsia="zh-CN"/>
        </w:rPr>
        <w:t>showTeachPlans</w:t>
      </w:r>
      <w:r>
        <w:rPr>
          <w:rFonts w:hint="eastAsia"/>
          <w:sz w:val="28"/>
          <w:szCs w:val="28"/>
          <w:lang w:val="en-US" w:eastAsia="zh-CN"/>
        </w:rPr>
        <w:t>:</w:t>
      </w:r>
      <w:bookmarkEnd w:id="58"/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作用: 展示教学计划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访问地址:</w:t>
      </w:r>
    </w:p>
    <w:p>
      <w:pPr>
        <w:bidi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"/>
        </w:rPr>
        <w:t>http://127.0.01:8000/app4/</w:t>
      </w:r>
      <w:r>
        <w:rPr>
          <w:rFonts w:hint="eastAsia"/>
          <w:sz w:val="28"/>
          <w:szCs w:val="28"/>
          <w:lang w:val="en-US" w:eastAsia="zh-CN"/>
        </w:rPr>
        <w:t>show</w:t>
      </w:r>
      <w:r>
        <w:rPr>
          <w:rFonts w:hint="eastAsia"/>
          <w:sz w:val="28"/>
          <w:szCs w:val="28"/>
          <w:lang w:val="en-US" w:eastAsia="zh"/>
        </w:rPr>
        <w:t>TeachPlan</w:t>
      </w:r>
      <w:r>
        <w:rPr>
          <w:rFonts w:hint="eastAsia"/>
          <w:sz w:val="28"/>
          <w:szCs w:val="28"/>
          <w:lang w:val="en-US" w:eastAsia="zh-CN"/>
        </w:rPr>
        <w:t>s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课程编号: couid</w:t>
      </w:r>
      <w:r>
        <w:rPr>
          <w:rFonts w:hint="eastAsia"/>
          <w:sz w:val="28"/>
          <w:szCs w:val="28"/>
          <w:lang w:val="en-US" w:eastAsia="zh"/>
        </w:rPr>
        <w:t>-------------------course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专业编号: deid</w:t>
      </w:r>
      <w:r>
        <w:rPr>
          <w:rFonts w:hint="eastAsia"/>
          <w:sz w:val="28"/>
          <w:szCs w:val="28"/>
          <w:lang w:val="en-US" w:eastAsia="zh"/>
        </w:rPr>
        <w:t>-------------------department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学分: cre</w:t>
      </w:r>
      <w:r>
        <w:rPr>
          <w:rFonts w:hint="eastAsia"/>
          <w:sz w:val="28"/>
          <w:szCs w:val="28"/>
          <w:lang w:val="en-US" w:eastAsia="zh"/>
        </w:rPr>
        <w:t>--------------------credit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开课时间: tdate </w:t>
      </w:r>
      <w:r>
        <w:rPr>
          <w:rFonts w:hint="eastAsia"/>
          <w:sz w:val="28"/>
          <w:szCs w:val="28"/>
          <w:lang w:val="en-US" w:eastAsia="zh"/>
        </w:rPr>
        <w:t>-----------------------teach_date</w:t>
      </w:r>
    </w:p>
    <w:p>
      <w:pPr>
        <w:ind w:left="420" w:leftChars="0" w:firstLine="420" w:firstLineChars="0"/>
        <w:jc w:val="left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考察方式: method</w:t>
      </w:r>
      <w:r>
        <w:rPr>
          <w:rFonts w:hint="eastAsia"/>
          <w:sz w:val="28"/>
          <w:szCs w:val="28"/>
          <w:lang w:val="en-US" w:eastAsia="zh"/>
        </w:rPr>
        <w:t xml:space="preserve"> ---------------------evaluation_method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 deid:xxx, cre:xxx, tdate:xx, method:xx}}</w:t>
      </w:r>
    </w:p>
    <w:p>
      <w:pPr>
        <w:bidi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bookmarkStart w:id="59" w:name="_Toc81520663_WPSOffice_Level2"/>
      <w:r>
        <w:rPr>
          <w:rFonts w:hint="eastAsia"/>
          <w:lang w:val="en-US" w:eastAsia="zh-CN"/>
        </w:rPr>
        <w:t>updateTeachPlan</w:t>
      </w:r>
      <w:r>
        <w:rPr>
          <w:rFonts w:hint="eastAsia"/>
          <w:sz w:val="32"/>
          <w:szCs w:val="32"/>
          <w:lang w:val="en-US" w:eastAsia="zh-CN"/>
        </w:rPr>
        <w:t>:</w:t>
      </w:r>
      <w:bookmarkEnd w:id="59"/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作用: 更新教学计划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访问地址: 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"/>
        </w:rPr>
        <w:t>http://127.0.01:8000/app4/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eastAsia"/>
          <w:sz w:val="28"/>
          <w:szCs w:val="28"/>
          <w:lang w:val="en-US" w:eastAsia="zh"/>
        </w:rPr>
        <w:t>TeachPlan</w:t>
      </w:r>
      <w:r>
        <w:rPr>
          <w:rFonts w:hint="eastAsia"/>
          <w:sz w:val="28"/>
          <w:szCs w:val="28"/>
          <w:lang w:val="en-US" w:eastAsia="zh-CN"/>
        </w:rPr>
        <w:t>?couid=001&amp;deid=02&amp;newcouid=04&amp;cre=4.0&amp;tdate=2020-8-16&amp;method=考试</w:t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jc w:val="left"/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http://127.0.01:8000/app4/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eastAsia"/>
          <w:sz w:val="28"/>
          <w:szCs w:val="28"/>
          <w:lang w:val="en-US" w:eastAsia="zh"/>
        </w:rPr>
        <w:t>TeachPlan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课程编号: couid</w:t>
      </w:r>
      <w:r>
        <w:rPr>
          <w:rFonts w:hint="eastAsia"/>
          <w:sz w:val="28"/>
          <w:szCs w:val="28"/>
          <w:lang w:val="en-US" w:eastAsia="zh"/>
        </w:rPr>
        <w:t>----------------------------course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更改的课程编号: newcouid</w:t>
      </w:r>
      <w:r>
        <w:rPr>
          <w:rFonts w:hint="eastAsia"/>
          <w:sz w:val="28"/>
          <w:szCs w:val="28"/>
          <w:lang w:val="en-US" w:eastAsia="zh"/>
        </w:rPr>
        <w:t>----------------course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专业编号: deid</w:t>
      </w:r>
      <w:r>
        <w:rPr>
          <w:rFonts w:hint="eastAsia"/>
          <w:sz w:val="28"/>
          <w:szCs w:val="28"/>
          <w:lang w:val="en-US" w:eastAsia="zh"/>
        </w:rPr>
        <w:t>-------------------------department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学分: cre</w:t>
      </w:r>
      <w:r>
        <w:rPr>
          <w:rFonts w:hint="eastAsia"/>
          <w:sz w:val="28"/>
          <w:szCs w:val="28"/>
          <w:lang w:val="en-US" w:eastAsia="zh"/>
        </w:rPr>
        <w:t>----------------------credit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开课时间: tdate </w:t>
      </w:r>
      <w:r>
        <w:rPr>
          <w:rFonts w:hint="eastAsia"/>
          <w:sz w:val="28"/>
          <w:szCs w:val="28"/>
          <w:lang w:val="en-US" w:eastAsia="zh"/>
        </w:rPr>
        <w:t>-------------- teach_date</w:t>
      </w:r>
    </w:p>
    <w:p>
      <w:pPr>
        <w:bidi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考察方式: method------------evaluation_method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 newcouid:xx, deid:xxx, cre:xxx, tdate:xx, method:xx}}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bookmarkStart w:id="60" w:name="_Toc452146877_WPSOffice_Level2"/>
      <w:r>
        <w:rPr>
          <w:rFonts w:hint="eastAsia"/>
          <w:lang w:val="en-US" w:eastAsia="zh-CN"/>
        </w:rPr>
        <w:t>delTeachPlan</w:t>
      </w:r>
      <w:r>
        <w:rPr>
          <w:rFonts w:hint="eastAsia"/>
          <w:sz w:val="32"/>
          <w:szCs w:val="32"/>
          <w:lang w:val="en-US" w:eastAsia="zh-CN"/>
        </w:rPr>
        <w:t>:</w:t>
      </w:r>
      <w:bookmarkEnd w:id="60"/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作用: 删除教学计划</w:t>
      </w:r>
    </w:p>
    <w:p>
      <w:pPr>
        <w:bidi w:val="0"/>
        <w:ind w:left="840" w:hanging="96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访问地址: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bidi w:val="0"/>
        <w:ind w:left="84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"/>
        </w:rPr>
        <w:t>http://127.0.01:8000/app4/</w:t>
      </w:r>
      <w:r>
        <w:rPr>
          <w:rFonts w:hint="eastAsia"/>
          <w:sz w:val="28"/>
          <w:szCs w:val="28"/>
          <w:lang w:val="en-US" w:eastAsia="zh-CN"/>
        </w:rPr>
        <w:t>del</w:t>
      </w:r>
      <w:r>
        <w:rPr>
          <w:rFonts w:hint="eastAsia"/>
          <w:sz w:val="28"/>
          <w:szCs w:val="28"/>
          <w:lang w:val="en-US" w:eastAsia="zh"/>
        </w:rPr>
        <w:t>TeachPlan?couid=001&amp;deid=05</w:t>
      </w:r>
    </w:p>
    <w:p>
      <w:pPr>
        <w:bidi w:val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left="840" w:firstLine="0" w:firstLineChars="0"/>
        <w:jc w:val="left"/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http://127.0.01:8000/app4/</w:t>
      </w:r>
      <w:r>
        <w:rPr>
          <w:rFonts w:hint="eastAsia"/>
          <w:sz w:val="28"/>
          <w:szCs w:val="28"/>
          <w:lang w:val="en-US" w:eastAsia="zh-CN"/>
        </w:rPr>
        <w:t>del</w:t>
      </w:r>
      <w:r>
        <w:rPr>
          <w:rFonts w:hint="eastAsia"/>
          <w:sz w:val="28"/>
          <w:szCs w:val="28"/>
          <w:lang w:val="en-US" w:eastAsia="zh"/>
        </w:rPr>
        <w:t>TeachPlan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参数: </w:t>
      </w:r>
    </w:p>
    <w:p>
      <w:pPr>
        <w:bidi w:val="0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专业编号: teid</w:t>
      </w:r>
      <w:r>
        <w:rPr>
          <w:rFonts w:hint="eastAsia"/>
          <w:sz w:val="28"/>
          <w:szCs w:val="28"/>
          <w:lang w:val="en-US" w:eastAsia="zh"/>
        </w:rPr>
        <w:t xml:space="preserve"> ----------------------------- department</w:t>
      </w:r>
    </w:p>
    <w:p>
      <w:pPr>
        <w:bidi w:val="0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课程编号: couid</w:t>
      </w:r>
      <w:r>
        <w:rPr>
          <w:rFonts w:hint="eastAsia"/>
          <w:sz w:val="28"/>
          <w:szCs w:val="28"/>
          <w:lang w:val="en-US" w:eastAsia="zh"/>
        </w:rPr>
        <w:t xml:space="preserve"> ------------------------ course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bidi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{data:{teid:xx, couid:xx}}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1" w:name="_Toc1067509888_WPSOffice_Level1"/>
      <w:r>
        <w:rPr>
          <w:rFonts w:hint="eastAsia"/>
          <w:lang w:val="en-US" w:eastAsia="zh-CN"/>
        </w:rPr>
        <w:t>Teacher:</w:t>
      </w:r>
      <w:bookmarkEnd w:id="61"/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1239696717_WPSOffice_Level2"/>
      <w:r>
        <w:rPr>
          <w:rFonts w:hint="eastAsia"/>
          <w:lang w:val="en-US" w:eastAsia="zh-CN"/>
        </w:rPr>
        <w:t>addTeachers:</w:t>
      </w:r>
      <w:bookmarkEnd w:id="62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作用：添加教师信息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http://127.0.0.1:8000/app5/addTeachers</w:t>
      </w:r>
    </w:p>
    <w:p>
      <w:pPr>
        <w:bidi w:val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http://127.0.0.1:8000/app5/addTeachers?teid=001&amp;tename=易烊&amp;tegender=男&amp;tejob=教授</w:t>
      </w:r>
    </w:p>
    <w:p>
      <w:pPr>
        <w:bidi w:val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教师编号：teid-------------------------tno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教师姓名：tename--------------------tname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教师性别：tegender------------------tgender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教师职称：tejob-----------------------jobtitle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{data{teid:xx,tename:xx,tegender:xx,tejob:xx}}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bookmarkStart w:id="63" w:name="_Toc681929003_WPSOffice_Level2"/>
      <w:r>
        <w:rPr>
          <w:rFonts w:hint="eastAsia"/>
          <w:lang w:val="en-US" w:eastAsia="zh-CN"/>
        </w:rPr>
        <w:t>displayTeachers</w:t>
      </w:r>
      <w:r>
        <w:rPr>
          <w:rFonts w:hint="eastAsia"/>
          <w:sz w:val="32"/>
          <w:szCs w:val="32"/>
          <w:lang w:val="en-US" w:eastAsia="zh-CN"/>
        </w:rPr>
        <w:t>:</w:t>
      </w:r>
      <w:bookmarkEnd w:id="63"/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作用：显示全部的教师信息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http://127.0.0.1:8000/app5/displayTeachers</w:t>
      </w:r>
      <w:r>
        <w:rPr>
          <w:rFonts w:hint="eastAsia"/>
          <w:color w:val="auto"/>
          <w:sz w:val="28"/>
          <w:szCs w:val="36"/>
          <w:u w:val="none"/>
          <w:lang w:val="en-US" w:eastAsia="zh-CN"/>
        </w:rPr>
        <w:tab/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32"/>
          <w:szCs w:val="32"/>
          <w:lang w:val="en-US" w:eastAsia="zh-CN"/>
        </w:rPr>
      </w:pPr>
      <w:bookmarkStart w:id="64" w:name="_Toc1262384026_WPSOffice_Level2"/>
      <w:r>
        <w:rPr>
          <w:rFonts w:hint="eastAsia"/>
          <w:lang w:val="en-US" w:eastAsia="zh-CN"/>
        </w:rPr>
        <w:t>showTeachers</w:t>
      </w:r>
      <w:r>
        <w:rPr>
          <w:rFonts w:hint="eastAsia"/>
          <w:sz w:val="32"/>
          <w:szCs w:val="32"/>
          <w:lang w:val="en-US" w:eastAsia="zh-CN"/>
        </w:rPr>
        <w:t>:</w:t>
      </w:r>
      <w:bookmarkEnd w:id="64"/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作用：展示指定的教师信息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http://127.0.0.1:8000/app5/showTeachers</w:t>
      </w:r>
    </w:p>
    <w:p>
      <w:pPr>
        <w:bidi w:val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http://127.0.0.1:8000/app5/showTeachers?teid=005</w:t>
      </w:r>
    </w:p>
    <w:p>
      <w:pPr>
        <w:bidi w:val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教师编号：teid-------------------------tno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{data{teid:xx}}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b w:val="0"/>
          <w:bCs/>
          <w:sz w:val="32"/>
          <w:szCs w:val="32"/>
          <w:lang w:val="en-US" w:eastAsia="zh-CN"/>
        </w:rPr>
      </w:pPr>
      <w:bookmarkStart w:id="65" w:name="_Toc1254867428_WPSOffice_Level2"/>
      <w:r>
        <w:rPr>
          <w:rFonts w:hint="eastAsia"/>
          <w:lang w:val="en-US" w:eastAsia="zh-CN"/>
        </w:rPr>
        <w:t>updateTeacher</w:t>
      </w:r>
      <w:r>
        <w:rPr>
          <w:rFonts w:hint="eastAsia"/>
          <w:b w:val="0"/>
          <w:bCs/>
          <w:sz w:val="32"/>
          <w:szCs w:val="32"/>
          <w:lang w:val="en-US" w:eastAsia="zh-CN"/>
        </w:rPr>
        <w:t>:</w:t>
      </w:r>
      <w:bookmarkEnd w:id="65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作用：修改教师信息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http://127.0.0.1:8000/app5/updateTeacher</w:t>
      </w:r>
    </w:p>
    <w:p>
      <w:pPr>
        <w:bidi w:val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http://127.0.0.1:8000/app5/updateTeacher?teid=001&amp;tename=易烊&amp;tegender=男&amp;tejob=教授</w:t>
      </w:r>
    </w:p>
    <w:p>
      <w:pPr>
        <w:bidi w:val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教师编号：teid-------------------------tno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教师姓名：tename--------------------tname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教师性别：tegender------------------tgender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教师职称：tejob-----------------------jobtitle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{data{teid:xx,tename:xx,tegender:xx,tejob:xx}}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bookmarkStart w:id="66" w:name="_Toc1851207026_WPSOffice_Level2"/>
      <w:r>
        <w:rPr>
          <w:rFonts w:hint="eastAsia"/>
          <w:lang w:val="en-US" w:eastAsia="zh-CN"/>
        </w:rPr>
        <w:t>delTeacher</w:t>
      </w:r>
      <w:r>
        <w:rPr>
          <w:rFonts w:hint="eastAsia"/>
          <w:sz w:val="32"/>
          <w:szCs w:val="32"/>
          <w:lang w:val="en-US" w:eastAsia="zh-CN"/>
        </w:rPr>
        <w:t>：</w:t>
      </w:r>
      <w:bookmarkEnd w:id="66"/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作用：删除指定教师信息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http://127.0.0.1:8000/app5/delTeacher</w:t>
      </w:r>
    </w:p>
    <w:p>
      <w:pPr>
        <w:bidi w:val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http://127.0.0.1:8000/app5/delTeacher?teid=001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教师编号：teid-------------------------tno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{data{teid:xx}}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7" w:name="_Toc1461817277_WPSOffice_Level1"/>
      <w:r>
        <w:rPr>
          <w:rFonts w:hint="eastAsia"/>
          <w:lang w:val="en-US" w:eastAsia="zh-CN"/>
        </w:rPr>
        <w:t>Student：</w:t>
      </w:r>
      <w:bookmarkEnd w:id="67"/>
    </w:p>
    <w:p>
      <w:pPr>
        <w:pStyle w:val="3"/>
        <w:bidi w:val="0"/>
        <w:rPr>
          <w:rFonts w:hint="default"/>
          <w:b w:val="0"/>
          <w:bCs/>
          <w:sz w:val="32"/>
          <w:szCs w:val="32"/>
          <w:lang w:val="en-US" w:eastAsia="zh-CN"/>
        </w:rPr>
      </w:pPr>
      <w:bookmarkStart w:id="68" w:name="_Toc518343628_WPSOffice_Level2"/>
      <w:r>
        <w:rPr>
          <w:rFonts w:hint="eastAsia"/>
          <w:lang w:val="en-US" w:eastAsia="zh-CN"/>
        </w:rPr>
        <w:t>addStudents</w:t>
      </w:r>
      <w:r>
        <w:rPr>
          <w:rFonts w:hint="eastAsia"/>
          <w:b w:val="0"/>
          <w:bCs/>
          <w:sz w:val="32"/>
          <w:szCs w:val="32"/>
          <w:lang w:val="en-US" w:eastAsia="zh-CN"/>
        </w:rPr>
        <w:t>:</w:t>
      </w:r>
      <w:bookmarkEnd w:id="68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作用：添加学生信息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http://127.0.0.1:8000/app6/addStudents</w:t>
      </w:r>
    </w:p>
    <w:p>
      <w:pPr>
        <w:bidi w:val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http://127.0.0.1:8000/app6/addStudents?stid=001&amp;stname=易烊&amp;stgender=男&amp;deid=01</w:t>
      </w:r>
    </w:p>
    <w:p>
      <w:pPr>
        <w:bidi w:val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学生编号：stid-------------------------sno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学生姓名：stname--------------------sname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学生性别：stgender------------------sgender</w:t>
      </w:r>
    </w:p>
    <w:p>
      <w:pPr>
        <w:bidi w:val="0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学生专业：deid-----------------------studentDepartment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{data{stid:xx,stname:xx,stgender:xx,deid:xx}}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bookmarkStart w:id="69" w:name="_Toc1635443904_WPSOffice_Level2"/>
      <w:r>
        <w:rPr>
          <w:rFonts w:hint="eastAsia"/>
          <w:lang w:val="en-US" w:eastAsia="zh-CN"/>
        </w:rPr>
        <w:t>displayStudents</w:t>
      </w:r>
      <w:r>
        <w:rPr>
          <w:rFonts w:hint="eastAsia"/>
          <w:sz w:val="32"/>
          <w:szCs w:val="32"/>
          <w:lang w:val="en-US" w:eastAsia="zh-CN"/>
        </w:rPr>
        <w:t>:</w:t>
      </w:r>
      <w:bookmarkEnd w:id="69"/>
    </w:p>
    <w:p>
      <w:pPr>
        <w:bidi w:val="0"/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作用：展示全部学生信息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http://127.0.0.1:8000/app6/displayStudents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bookmarkStart w:id="70" w:name="_Toc518921817_WPSOffice_Level2"/>
      <w:r>
        <w:rPr>
          <w:rFonts w:hint="eastAsia"/>
          <w:lang w:val="en-US" w:eastAsia="zh-CN"/>
        </w:rPr>
        <w:t>showStudents</w:t>
      </w:r>
      <w:r>
        <w:rPr>
          <w:rFonts w:hint="eastAsia"/>
          <w:sz w:val="32"/>
          <w:szCs w:val="32"/>
          <w:lang w:val="en-US" w:eastAsia="zh-CN"/>
        </w:rPr>
        <w:t>：</w:t>
      </w:r>
      <w:bookmarkEnd w:id="70"/>
    </w:p>
    <w:p>
      <w:pPr>
        <w:bidi w:val="0"/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作用：展示指定学生信息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http://127.0.0.1:8000/app6/showStudents</w:t>
      </w:r>
    </w:p>
    <w:p>
      <w:pPr>
        <w:bidi w:val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http://127.0.0.1:8000/app6/showStudents?stid=2019001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学生编号：stid-------------------------sno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{data{stid:xx}}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bookmarkStart w:id="71" w:name="_Toc1355679367_WPSOffice_Level2"/>
      <w:r>
        <w:rPr>
          <w:rFonts w:hint="eastAsia"/>
          <w:lang w:val="en-US" w:eastAsia="zh-CN"/>
        </w:rPr>
        <w:t>updateStudent</w:t>
      </w:r>
      <w:r>
        <w:rPr>
          <w:rFonts w:hint="eastAsia"/>
          <w:sz w:val="32"/>
          <w:szCs w:val="32"/>
          <w:lang w:val="en-US" w:eastAsia="zh-CN"/>
        </w:rPr>
        <w:t>:</w:t>
      </w:r>
      <w:bookmarkEnd w:id="71"/>
    </w:p>
    <w:p>
      <w:pPr>
        <w:bidi w:val="0"/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作用：修改学生信息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http://127.0.0.1:8000/app6/updateStudent</w:t>
      </w:r>
    </w:p>
    <w:p>
      <w:pPr>
        <w:bidi w:val="0"/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http://127.0.0.1:8000/app6/updateStudent?stid=2019001&amp;stname=易烊&amp;stgender=男&amp;deid=01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学生编号：stid-------------------------sno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学生姓名：stname--------------------sname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学生性别：stgender------------------sgender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学生专业：deid-----------------------studentDepartment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{data{stid:xx,stname:xx,stgender:xx,deid:xx}}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1342008554_WPSOffice_Level2"/>
      <w:r>
        <w:rPr>
          <w:rFonts w:hint="eastAsia"/>
          <w:lang w:val="en-US" w:eastAsia="zh-CN"/>
        </w:rPr>
        <w:t>delStudent：</w:t>
      </w:r>
      <w:bookmarkEnd w:id="72"/>
    </w:p>
    <w:p>
      <w:pPr>
        <w:bidi w:val="0"/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作用：删除指定的学生信息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bidi w:val="0"/>
        <w:ind w:firstLine="420" w:firstLineChars="0"/>
        <w:rPr>
          <w:rFonts w:hint="eastAsia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http://127.0.0.1:8000/app6/delStudent</w:t>
      </w:r>
    </w:p>
    <w:p>
      <w:pPr>
        <w:bidi w:val="0"/>
        <w:rPr>
          <w:rFonts w:hint="default"/>
          <w:color w:val="auto"/>
          <w:sz w:val="28"/>
          <w:szCs w:val="36"/>
          <w:u w:val="none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Get：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36"/>
          <w:u w:val="none"/>
          <w:lang w:val="en-US" w:eastAsia="zh-CN"/>
        </w:rPr>
        <w:t>http://127.0.0.1:8000/app6/delStudent?stid=2019001</w:t>
      </w: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参数：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学生编号：stid-------------------------sno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{data{stid:xx}}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3" w:name="_Toc1095238001_WPSOffice_Level1"/>
      <w:r>
        <w:rPr>
          <w:rFonts w:hint="eastAsia"/>
          <w:lang w:val="en-US" w:eastAsia="zh-CN"/>
        </w:rPr>
        <w:t>Teaching</w:t>
      </w:r>
      <w:bookmarkEnd w:id="73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1684933281_WPSOffice_Level2"/>
      <w:r>
        <w:rPr>
          <w:rFonts w:hint="eastAsia"/>
          <w:lang w:val="en-US" w:eastAsia="zh-CN"/>
        </w:rPr>
        <w:t>addTeachings:</w:t>
      </w:r>
      <w:bookmarkEnd w:id="74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作用：老师任课信息录入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http://127.0.0.1:8000/app7/addTeachings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http://127.0.0.1:8000/app7/addTeachings?teid=001&amp;couid=001&amp;tbook=武汉大学出版社4589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老师工号：teid-----------------tno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课程编号：couid---------------cno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教材名称：tbook--------------textbook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{data:{couid:xxx,teid:xxx,tbook:xxx}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1591602703_WPSOffice_Level2"/>
      <w:r>
        <w:rPr>
          <w:rFonts w:hint="eastAsia"/>
          <w:lang w:val="en-US" w:eastAsia="zh-CN"/>
        </w:rPr>
        <w:t>displayTeachings:</w:t>
      </w:r>
      <w:bookmarkEnd w:id="75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作用：向老师展示任课信息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http://127.0.0.1:8000/app7/displayTeachings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6" w:name="_Toc2123875571_WPSOffice_Level2"/>
      <w:r>
        <w:rPr>
          <w:rFonts w:hint="eastAsia"/>
          <w:lang w:val="en-US" w:eastAsia="zh-CN"/>
        </w:rPr>
        <w:t>showTeachings:</w:t>
      </w:r>
      <w:bookmarkEnd w:id="76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作用：向部分老师展示任课信息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http://127.0.0.1:8000/app7/showTeachings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http:127.0.0.1:8000/app7/showTeachings?teid=002&amp;couid=002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调用参数：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老师工号：teid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---------tno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课程编号：couid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-------cno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7" w:name="_Toc1193652181_WPSOffice_Level2"/>
      <w:r>
        <w:rPr>
          <w:rFonts w:hint="eastAsia"/>
          <w:lang w:val="en-US" w:eastAsia="zh-CN"/>
        </w:rPr>
        <w:t>updateTeaching:</w:t>
      </w:r>
      <w:bookmarkEnd w:id="77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作用：修改老师任课信息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http://127.0.0.1:8000/app7/updateTeaching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http://127.0.0.1:8000/app7/updateTeaching?teid=001&amp;couid=003&amp;tbook=武汉大学出版社7890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老师工号：teid-----------------tno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课程编号：couid---------------cno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教材名称：tbook--------------textbook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{data:{couid:xxx,teid:xxx,tbook:xxx}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8" w:name="_Toc190564806_WPSOffice_Level2"/>
      <w:r>
        <w:rPr>
          <w:rFonts w:hint="eastAsia"/>
          <w:lang w:val="en-US" w:eastAsia="zh-CN"/>
        </w:rPr>
        <w:t>delTeachings:</w:t>
      </w:r>
      <w:bookmarkEnd w:id="78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作用：删除老师一部分任课信息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http://127.0.0.1:8000/app7/delTeaching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ind w:firstLine="420" w:firstLine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http://127.0.0.1:8000/app7/delTeaching?teid=001&amp;couid=001&amp;tbook=武汉大学出版社4589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老师工号：teid-----------------tno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课程编号：couid---------------cno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教材名称：tbook--------------textbook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{data:{couid:xxx,teid:xxx,tbook:xxx}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7E920F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caf8617-09e1-4fe0-a19e-d2a510e522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af8617-09e1-4fe0-a19e-d2a510e522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6b05dd-1b77-420c-aaad-b58d052031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b05dd-1b77-420c-aaad-b58d052031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d753c6-879b-4141-a129-d608d58095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d753c6-879b-4141-a129-d608d58095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1ba97c-d18d-4731-8da0-08274dd7d2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1ba97c-d18d-4731-8da0-08274dd7d2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505fa-df88-4771-9f3c-254674b87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505fa-df88-4771-9f3c-254674b87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e59b66-7e32-469b-85c6-97ff681096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e59b66-7e32-469b-85c6-97ff681096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7467ce-89eb-41fb-8eaf-02d6d13a69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7467ce-89eb-41fb-8eaf-02d6d13a69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4134a3-785e-420c-bb9c-259406b53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4134a3-785e-420c-bb9c-259406b53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d8cdc6-3bed-4721-9c85-ad163024cb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d8cdc6-3bed-4721-9c85-ad163024cb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ce76a1-2eda-497d-b620-53b69d835c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ce76a1-2eda-497d-b620-53b69d835c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0fc540-76bc-42a7-a82f-c823f6db30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0fc540-76bc-42a7-a82f-c823f6db30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544b52-bd28-4867-af3c-71ebc93ee7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544b52-bd28-4867-af3c-71ebc93ee7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6bec61-e6a9-4fd0-b2cd-213b616ba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6bec61-e6a9-4fd0-b2cd-213b616ba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7bbc83-5b88-4223-9043-a1e0533396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7bbc83-5b88-4223-9043-a1e0533396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28c902-d980-4b8f-bb51-eb5e2e0f57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8c902-d980-4b8f-bb51-eb5e2e0f57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461cad-1b11-4d3f-9143-12d733d18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461cad-1b11-4d3f-9143-12d733d18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d17ce2-3cc1-4236-9673-345aa6649a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d17ce2-3cc1-4236-9673-345aa6649a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1c9b57-7335-4bce-8b21-a06adab04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1c9b57-7335-4bce-8b21-a06adab04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f16859-d195-44f4-981e-c49c46cf73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f16859-d195-44f4-981e-c49c46cf73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8e6471-23f4-4cd8-9ef4-96799c9bf8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8e6471-23f4-4cd8-9ef4-96799c9bf8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d8246-38b9-4188-a608-793bcc72ad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d8246-38b9-4188-a608-793bcc72ad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3cf28b-1190-4768-84d9-97ece9a303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3cf28b-1190-4768-84d9-97ece9a303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1bf15e-f2a1-47f8-b5ce-65a3715d9b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1bf15e-f2a1-47f8-b5ce-65a3715d9b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fc1848-5f8e-4aa0-a831-5e73cb6491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fc1848-5f8e-4aa0-a831-5e73cb6491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d7f3a9-415c-412f-a0c2-18cb52875b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d7f3a9-415c-412f-a0c2-18cb52875b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9003ad-58c6-4738-9dbf-0493c81025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003ad-58c6-4738-9dbf-0493c81025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3d4d82-5f62-417b-b035-975ae811f8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3d4d82-5f62-417b-b035-975ae811f8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cc39d8-bc17-4cf6-9d70-4ef2e7a4d4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cc39d8-bc17-4cf6-9d70-4ef2e7a4d4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aa1ded-b75c-4b11-89e6-269a96529c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aa1ded-b75c-4b11-89e6-269a96529c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b6cb45-1333-4d98-a90f-91c0fcbad2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6cb45-1333-4d98-a90f-91c0fcbad2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3699f9-c7cd-41b0-a843-b47efed6a3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3699f9-c7cd-41b0-a843-b47efed6a3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844dd3-b922-4c75-897e-1858313a3a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844dd3-b922-4c75-897e-1858313a3a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200613-749a-4433-b646-57ee73b514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00613-749a-4433-b646-57ee73b514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b29148-5f63-4ffc-890b-448d7f34d4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b29148-5f63-4ffc-890b-448d7f34d4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a3b68e-4aac-46c5-a1ce-bd8225294e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a3b68e-4aac-46c5-a1ce-bd8225294e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dfc868-e43f-4a74-941d-1a28b82d7b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dfc868-e43f-4a74-941d-1a28b82d7b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c83b8b-172e-4d81-8ba4-ad6efcb11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c83b8b-172e-4d81-8ba4-ad6efcb11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e6c0fa-17ec-4a46-8c11-7e762373d3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e6c0fa-17ec-4a46-8c11-7e762373d3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31e4cb-54f2-43b7-8bee-9e98d7550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31e4cb-54f2-43b7-8bee-9e98d7550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eternity</cp:lastModifiedBy>
  <dcterms:modified xsi:type="dcterms:W3CDTF">2020-08-17T02:04:10Z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