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AF3D5" w14:textId="71504B49" w:rsidR="00A32B16" w:rsidRDefault="00595B76">
      <w:r>
        <w:t xml:space="preserve">Life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beautiful</w:t>
      </w:r>
      <w:proofErr w:type="spellEnd"/>
    </w:p>
    <w:p w14:paraId="3160E682" w14:textId="77777777" w:rsidR="00595B76" w:rsidRDefault="00595B76"/>
    <w:p w14:paraId="4122DB9F" w14:textId="77777777" w:rsidR="00595B76" w:rsidRDefault="00595B76"/>
    <w:sectPr w:rsidR="00595B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D6"/>
    <w:rsid w:val="00006E42"/>
    <w:rsid w:val="00565807"/>
    <w:rsid w:val="00595B76"/>
    <w:rsid w:val="00A32B16"/>
    <w:rsid w:val="00AA4E37"/>
    <w:rsid w:val="00B8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A613E"/>
  <w15:chartTrackingRefBased/>
  <w15:docId w15:val="{638916B9-1A37-4767-8A21-013E85CF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2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2FD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2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2FD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2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2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2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2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2FD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2F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2FD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2FD6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2FD6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2F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2F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2F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2F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2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2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2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2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2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2F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2F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2FD6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2FD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2FD6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2FD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NJOMO NGAMGA</dc:creator>
  <cp:keywords/>
  <dc:description/>
  <cp:lastModifiedBy>Vanessa NJOMO NGAMGA</cp:lastModifiedBy>
  <cp:revision>2</cp:revision>
  <dcterms:created xsi:type="dcterms:W3CDTF">2025-05-21T00:45:00Z</dcterms:created>
  <dcterms:modified xsi:type="dcterms:W3CDTF">2025-05-21T00:46:00Z</dcterms:modified>
</cp:coreProperties>
</file>