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1232D" w14:textId="36E2B0B7" w:rsidR="008C3336" w:rsidRDefault="008C3336" w:rsidP="00436353">
      <w:pPr>
        <w:pStyle w:val="Default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  <w:r w:rsidRPr="006731B5">
        <w:rPr>
          <w:rFonts w:ascii="Courier New" w:hAnsi="Courier New" w:cs="Courier New"/>
          <w:b/>
          <w:sz w:val="28"/>
          <w:szCs w:val="28"/>
          <w:u w:val="single"/>
        </w:rPr>
        <w:t>TERMO DE</w:t>
      </w:r>
      <w:r w:rsidR="00D04E54" w:rsidRPr="006731B5">
        <w:rPr>
          <w:rFonts w:ascii="Courier New" w:hAnsi="Courier New" w:cs="Courier New"/>
          <w:b/>
          <w:sz w:val="28"/>
          <w:szCs w:val="28"/>
          <w:u w:val="single"/>
        </w:rPr>
        <w:t xml:space="preserve"> INTENÇÃO DE</w:t>
      </w:r>
      <w:r w:rsidRPr="006731B5">
        <w:rPr>
          <w:rFonts w:ascii="Courier New" w:hAnsi="Courier New" w:cs="Courier New"/>
          <w:b/>
          <w:sz w:val="28"/>
          <w:szCs w:val="28"/>
          <w:u w:val="single"/>
        </w:rPr>
        <w:t xml:space="preserve"> ADESÃO </w:t>
      </w:r>
      <w:r w:rsidR="00D04E54" w:rsidRPr="006731B5">
        <w:rPr>
          <w:rFonts w:ascii="Courier New" w:hAnsi="Courier New" w:cs="Courier New"/>
          <w:b/>
          <w:sz w:val="28"/>
          <w:szCs w:val="28"/>
          <w:u w:val="single"/>
        </w:rPr>
        <w:t>À</w:t>
      </w:r>
      <w:r w:rsidRPr="006731B5">
        <w:rPr>
          <w:rFonts w:ascii="Courier New" w:hAnsi="Courier New" w:cs="Courier New"/>
          <w:b/>
          <w:sz w:val="28"/>
          <w:szCs w:val="28"/>
          <w:u w:val="single"/>
        </w:rPr>
        <w:t xml:space="preserve"> CONSÓRCIO</w:t>
      </w:r>
    </w:p>
    <w:p w14:paraId="31ED73F3" w14:textId="77777777" w:rsidR="00EF54DD" w:rsidRPr="006731B5" w:rsidRDefault="00EF54DD" w:rsidP="008C3336">
      <w:pPr>
        <w:pStyle w:val="Default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</w:p>
    <w:p w14:paraId="3F7711FD" w14:textId="5F8465DA" w:rsidR="004055CB" w:rsidRDefault="004055CB">
      <w:pPr>
        <w:pStyle w:val="Default"/>
        <w:rPr>
          <w:rFonts w:ascii="Courier New" w:hAnsi="Courier New" w:cs="Courier New"/>
          <w:b/>
          <w:bCs/>
        </w:rPr>
      </w:pPr>
    </w:p>
    <w:tbl>
      <w:tblPr>
        <w:tblStyle w:val="Tabelacomgrade"/>
        <w:tblW w:w="10094" w:type="dxa"/>
        <w:tblInd w:w="-318" w:type="dxa"/>
        <w:tblLook w:val="04A0" w:firstRow="1" w:lastRow="0" w:firstColumn="1" w:lastColumn="0" w:noHBand="0" w:noVBand="1"/>
      </w:tblPr>
      <w:tblGrid>
        <w:gridCol w:w="2581"/>
        <w:gridCol w:w="3590"/>
        <w:gridCol w:w="914"/>
        <w:gridCol w:w="3009"/>
      </w:tblGrid>
      <w:tr w:rsidR="006731B5" w:rsidRPr="006731B5" w14:paraId="29749C8D" w14:textId="77777777" w:rsidTr="00C5458D">
        <w:trPr>
          <w:trHeight w:val="317"/>
        </w:trPr>
        <w:tc>
          <w:tcPr>
            <w:tcW w:w="10094" w:type="dxa"/>
            <w:gridSpan w:val="4"/>
            <w:shd w:val="clear" w:color="auto" w:fill="AEAAAA" w:themeFill="background2" w:themeFillShade="BF"/>
          </w:tcPr>
          <w:p w14:paraId="456AB37D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DADOS DA CONSORCIADA:</w:t>
            </w:r>
          </w:p>
        </w:tc>
      </w:tr>
      <w:tr w:rsidR="006731B5" w:rsidRPr="006731B5" w14:paraId="157789BD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79A69467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Razão Social:</w:t>
            </w:r>
          </w:p>
        </w:tc>
        <w:tc>
          <w:tcPr>
            <w:tcW w:w="7513" w:type="dxa"/>
            <w:gridSpan w:val="3"/>
          </w:tcPr>
          <w:p w14:paraId="069822B1" w14:textId="77F6A1A4" w:rsidR="006731B5" w:rsidRPr="006731B5" w:rsidRDefault="00EE620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A&amp;M Comercio de Alimentos Ltda ME</w:t>
            </w:r>
          </w:p>
        </w:tc>
      </w:tr>
      <w:tr w:rsidR="006731B5" w:rsidRPr="006731B5" w14:paraId="2050E2C6" w14:textId="77777777" w:rsidTr="00C5458D">
        <w:trPr>
          <w:trHeight w:val="340"/>
        </w:trPr>
        <w:tc>
          <w:tcPr>
            <w:tcW w:w="2581" w:type="dxa"/>
            <w:shd w:val="clear" w:color="auto" w:fill="AEAAAA" w:themeFill="background2" w:themeFillShade="BF"/>
          </w:tcPr>
          <w:p w14:paraId="25EBDC4C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CNPJ:</w:t>
            </w:r>
          </w:p>
        </w:tc>
        <w:tc>
          <w:tcPr>
            <w:tcW w:w="3590" w:type="dxa"/>
          </w:tcPr>
          <w:p w14:paraId="646F11C5" w14:textId="72B5AB49" w:rsidR="006731B5" w:rsidRPr="006731B5" w:rsidRDefault="00EE6204" w:rsidP="007614F9">
            <w:pPr>
              <w:jc w:val="both"/>
              <w:rPr>
                <w:rFonts w:ascii="Courier New" w:hAnsi="Courier New" w:cs="Courier New"/>
                <w:color w:val="000000"/>
              </w:rPr>
            </w:pPr>
            <w:r w:rsidRPr="00813DF7">
              <w:rPr>
                <w:rFonts w:ascii="Courier New" w:hAnsi="Courier New" w:cs="Courier New"/>
                <w:color w:val="000000"/>
                <w:highlight w:val="yellow"/>
              </w:rPr>
              <w:t>01.140.187/0001-91</w:t>
            </w:r>
          </w:p>
        </w:tc>
        <w:tc>
          <w:tcPr>
            <w:tcW w:w="914" w:type="dxa"/>
            <w:shd w:val="clear" w:color="auto" w:fill="A6A6A6" w:themeFill="background1" w:themeFillShade="A6"/>
          </w:tcPr>
          <w:p w14:paraId="14099B52" w14:textId="7954761A" w:rsidR="006731B5" w:rsidRPr="006731B5" w:rsidRDefault="006731B5" w:rsidP="007614F9">
            <w:pPr>
              <w:pStyle w:val="Default"/>
              <w:jc w:val="both"/>
              <w:rPr>
                <w:rFonts w:ascii="Courier New" w:hAnsi="Courier New" w:cs="Courier New"/>
                <w:b/>
                <w:color w:val="auto"/>
              </w:rPr>
            </w:pPr>
          </w:p>
        </w:tc>
        <w:tc>
          <w:tcPr>
            <w:tcW w:w="3009" w:type="dxa"/>
          </w:tcPr>
          <w:p w14:paraId="4F9849B7" w14:textId="30A65D42" w:rsidR="006731B5" w:rsidRPr="006731B5" w:rsidRDefault="006731B5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</w:p>
        </w:tc>
      </w:tr>
      <w:tr w:rsidR="006731B5" w:rsidRPr="006731B5" w14:paraId="0B7D53AC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5A1891FB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Telefone:</w:t>
            </w:r>
          </w:p>
        </w:tc>
        <w:tc>
          <w:tcPr>
            <w:tcW w:w="7513" w:type="dxa"/>
            <w:gridSpan w:val="3"/>
          </w:tcPr>
          <w:p w14:paraId="7BA53208" w14:textId="439245A6" w:rsidR="006731B5" w:rsidRPr="006731B5" w:rsidRDefault="00EE620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(61)</w:t>
            </w:r>
            <w:r>
              <w:rPr>
                <w:rFonts w:ascii="Courier New" w:hAnsi="Courier New" w:cs="Courier New"/>
                <w:color w:val="auto"/>
              </w:rPr>
              <w:t xml:space="preserve"> </w:t>
            </w:r>
          </w:p>
        </w:tc>
      </w:tr>
      <w:tr w:rsidR="006731B5" w:rsidRPr="00D1328F" w14:paraId="5D28DD7D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61FF9D36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Endereço:</w:t>
            </w:r>
          </w:p>
        </w:tc>
        <w:tc>
          <w:tcPr>
            <w:tcW w:w="7513" w:type="dxa"/>
            <w:gridSpan w:val="3"/>
          </w:tcPr>
          <w:p w14:paraId="263F1582" w14:textId="05793CA7" w:rsidR="006731B5" w:rsidRPr="00D1328F" w:rsidRDefault="00EE6204" w:rsidP="00457A57">
            <w:pPr>
              <w:pStyle w:val="Default"/>
              <w:jc w:val="both"/>
              <w:rPr>
                <w:rFonts w:ascii="Courier New" w:hAnsi="Courier New" w:cs="Courier New"/>
              </w:rPr>
            </w:pPr>
            <w:r w:rsidRPr="00813DF7">
              <w:rPr>
                <w:rFonts w:ascii="Courier New" w:hAnsi="Courier New" w:cs="Courier New"/>
                <w:highlight w:val="yellow"/>
              </w:rPr>
              <w:t>SHC/N CL QD. 116 Bloco D Lojas 04/8/60/70 Asa Norte Brasília-DF CEP 70773-540</w:t>
            </w:r>
          </w:p>
        </w:tc>
      </w:tr>
      <w:tr w:rsidR="006731B5" w:rsidRPr="006731B5" w14:paraId="0A738F6E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03C5E645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Representante Legal:</w:t>
            </w:r>
          </w:p>
        </w:tc>
        <w:tc>
          <w:tcPr>
            <w:tcW w:w="7513" w:type="dxa"/>
            <w:gridSpan w:val="3"/>
          </w:tcPr>
          <w:p w14:paraId="5A1FA115" w14:textId="1C4F3A36" w:rsidR="006731B5" w:rsidRPr="007614F9" w:rsidRDefault="00EE6204" w:rsidP="00457A57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Maria Augusta Santiago Pereira, Brasileira, Casada, Comerciante, portadora do CPF nº 151.142.521-00 e Carteira de Identidade nº 394.737 SSP/DF</w:t>
            </w:r>
            <w:r>
              <w:rPr>
                <w:rFonts w:ascii="Courier New" w:hAnsi="Courier New" w:cs="Courier New"/>
                <w:color w:val="auto"/>
              </w:rPr>
              <w:t>.</w:t>
            </w:r>
          </w:p>
        </w:tc>
      </w:tr>
      <w:tr w:rsidR="006731B5" w:rsidRPr="006731B5" w14:paraId="3CFFAD3F" w14:textId="77777777" w:rsidTr="00C5458D">
        <w:trPr>
          <w:trHeight w:val="340"/>
        </w:trPr>
        <w:tc>
          <w:tcPr>
            <w:tcW w:w="2581" w:type="dxa"/>
            <w:shd w:val="clear" w:color="auto" w:fill="AEAAAA" w:themeFill="background2" w:themeFillShade="BF"/>
          </w:tcPr>
          <w:p w14:paraId="0E52188D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End. Rep. Legal:</w:t>
            </w:r>
          </w:p>
        </w:tc>
        <w:tc>
          <w:tcPr>
            <w:tcW w:w="7513" w:type="dxa"/>
            <w:gridSpan w:val="3"/>
          </w:tcPr>
          <w:p w14:paraId="7E84856D" w14:textId="0B461F8D" w:rsidR="006731B5" w:rsidRPr="006731B5" w:rsidRDefault="00EE6204" w:rsidP="00407B26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 xml:space="preserve">SHIN QI 7 </w:t>
            </w:r>
            <w:proofErr w:type="spellStart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Cj</w:t>
            </w:r>
            <w:proofErr w:type="spellEnd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. 17 Casa 10 Lago Norte Brasília DF CEP 71515-170</w:t>
            </w:r>
          </w:p>
        </w:tc>
      </w:tr>
      <w:tr w:rsidR="006731B5" w:rsidRPr="006731B5" w14:paraId="625C00EE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37A60D19" w14:textId="77777777" w:rsidR="006731B5" w:rsidRPr="007614F9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7614F9">
              <w:rPr>
                <w:rFonts w:ascii="Courier New" w:hAnsi="Courier New" w:cs="Courier New"/>
                <w:b/>
                <w:color w:val="auto"/>
              </w:rPr>
              <w:t>E-mail:</w:t>
            </w:r>
          </w:p>
        </w:tc>
        <w:tc>
          <w:tcPr>
            <w:tcW w:w="7513" w:type="dxa"/>
            <w:gridSpan w:val="3"/>
          </w:tcPr>
          <w:p w14:paraId="78514F4C" w14:textId="68124FF7" w:rsidR="006731B5" w:rsidRPr="00436353" w:rsidRDefault="00F65B4C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angelo.pereira@giramail.com</w:t>
            </w:r>
          </w:p>
        </w:tc>
      </w:tr>
      <w:tr w:rsidR="006731B5" w:rsidRPr="006731B5" w14:paraId="6C771C7E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7E9CA112" w14:textId="77777777" w:rsidR="006731B5" w:rsidRPr="006731B5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Distribuidora:</w:t>
            </w:r>
          </w:p>
        </w:tc>
        <w:tc>
          <w:tcPr>
            <w:tcW w:w="7513" w:type="dxa"/>
            <w:gridSpan w:val="3"/>
          </w:tcPr>
          <w:p w14:paraId="59DC1DFB" w14:textId="692BAE87" w:rsidR="006731B5" w:rsidRPr="006731B5" w:rsidRDefault="00EE620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proofErr w:type="spellStart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Neo</w:t>
            </w:r>
            <w:proofErr w:type="spellEnd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 xml:space="preserve"> Energia</w:t>
            </w:r>
          </w:p>
        </w:tc>
      </w:tr>
      <w:tr w:rsidR="006731B5" w:rsidRPr="006731B5" w14:paraId="1EC3B883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308D06B5" w14:textId="2FE635EC" w:rsidR="006731B5" w:rsidRPr="00436353" w:rsidRDefault="006731B5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436353">
              <w:rPr>
                <w:rFonts w:ascii="Courier New" w:hAnsi="Courier New" w:cs="Courier New"/>
                <w:b/>
                <w:color w:val="auto"/>
              </w:rPr>
              <w:t xml:space="preserve">Nº </w:t>
            </w:r>
            <w:proofErr w:type="spellStart"/>
            <w:r w:rsidR="00A47F4A">
              <w:rPr>
                <w:rFonts w:ascii="Courier New" w:hAnsi="Courier New" w:cs="Courier New"/>
                <w:b/>
                <w:color w:val="auto"/>
              </w:rPr>
              <w:t>Und</w:t>
            </w:r>
            <w:proofErr w:type="spellEnd"/>
            <w:r w:rsidR="00A47F4A">
              <w:rPr>
                <w:rFonts w:ascii="Courier New" w:hAnsi="Courier New" w:cs="Courier New"/>
                <w:b/>
                <w:color w:val="auto"/>
              </w:rPr>
              <w:t>. Consumo</w:t>
            </w:r>
            <w:r w:rsidRPr="00436353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  <w:tc>
          <w:tcPr>
            <w:tcW w:w="7513" w:type="dxa"/>
            <w:gridSpan w:val="3"/>
          </w:tcPr>
          <w:p w14:paraId="2D472E30" w14:textId="44E43FF4" w:rsidR="006731B5" w:rsidRPr="00436353" w:rsidRDefault="00EE6204" w:rsidP="007614F9">
            <w:pPr>
              <w:pStyle w:val="Default"/>
              <w:jc w:val="both"/>
              <w:rPr>
                <w:rFonts w:ascii="Courier New" w:hAnsi="Courier New" w:cs="Courier New"/>
                <w:bCs/>
                <w:color w:val="auto"/>
              </w:rPr>
            </w:pPr>
            <w:r w:rsidRPr="00813DF7">
              <w:rPr>
                <w:rFonts w:ascii="Courier New" w:hAnsi="Courier New" w:cs="Courier New"/>
                <w:bCs/>
                <w:color w:val="auto"/>
                <w:highlight w:val="yellow"/>
              </w:rPr>
              <w:t>457663-2</w:t>
            </w:r>
          </w:p>
        </w:tc>
      </w:tr>
      <w:tr w:rsidR="006731B5" w:rsidRPr="006731B5" w14:paraId="7EA3D242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558A4198" w14:textId="35864D74" w:rsidR="006731B5" w:rsidRPr="006731B5" w:rsidRDefault="00407B26" w:rsidP="00C5458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>
              <w:rPr>
                <w:rFonts w:ascii="Courier New" w:hAnsi="Courier New" w:cs="Courier New"/>
                <w:b/>
                <w:color w:val="auto"/>
              </w:rPr>
              <w:t>Desconto:</w:t>
            </w:r>
          </w:p>
        </w:tc>
        <w:tc>
          <w:tcPr>
            <w:tcW w:w="7513" w:type="dxa"/>
            <w:gridSpan w:val="3"/>
          </w:tcPr>
          <w:p w14:paraId="3403536A" w14:textId="52444AD8" w:rsidR="00F64846" w:rsidRPr="006731B5" w:rsidRDefault="00407B26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15</w:t>
            </w:r>
            <w:r>
              <w:rPr>
                <w:rFonts w:ascii="Courier New" w:hAnsi="Courier New" w:cs="Courier New"/>
                <w:color w:val="auto"/>
              </w:rPr>
              <w:t>% Sobre a TE</w:t>
            </w:r>
            <w:r w:rsidR="00F64846">
              <w:rPr>
                <w:rFonts w:ascii="Courier New" w:hAnsi="Courier New" w:cs="Courier New"/>
                <w:color w:val="auto"/>
              </w:rPr>
              <w:t xml:space="preserve"> </w:t>
            </w:r>
          </w:p>
        </w:tc>
      </w:tr>
      <w:tr w:rsidR="006731B5" w:rsidRPr="006731B5" w14:paraId="2C2A4C66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38B4A310" w14:textId="77777777" w:rsidR="006731B5" w:rsidRP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bCs/>
              </w:rPr>
            </w:pPr>
            <w:r w:rsidRPr="006731B5">
              <w:rPr>
                <w:rFonts w:ascii="Courier New" w:hAnsi="Courier New" w:cs="Courier New"/>
                <w:b/>
                <w:bCs/>
              </w:rPr>
              <w:t>Multa por</w:t>
            </w:r>
          </w:p>
          <w:p w14:paraId="04E06951" w14:textId="77777777" w:rsidR="006731B5" w:rsidRP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bCs/>
              </w:rPr>
            </w:pPr>
            <w:r w:rsidRPr="006731B5">
              <w:rPr>
                <w:rFonts w:ascii="Courier New" w:hAnsi="Courier New" w:cs="Courier New"/>
                <w:b/>
                <w:bCs/>
              </w:rPr>
              <w:t>Rescisão</w:t>
            </w:r>
          </w:p>
          <w:p w14:paraId="2AA46427" w14:textId="30350D5C" w:rsid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bCs/>
                <w:color w:val="auto"/>
              </w:rPr>
              <w:t>Antecipada:</w:t>
            </w:r>
          </w:p>
        </w:tc>
        <w:tc>
          <w:tcPr>
            <w:tcW w:w="7513" w:type="dxa"/>
            <w:gridSpan w:val="3"/>
          </w:tcPr>
          <w:p w14:paraId="7FA30601" w14:textId="3620A12D" w:rsidR="006731B5" w:rsidRPr="006731B5" w:rsidRDefault="00A72464" w:rsidP="007614F9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>
              <w:rPr>
                <w:rFonts w:ascii="Courier New" w:hAnsi="Courier New" w:cs="Courier New"/>
              </w:rPr>
              <w:t xml:space="preserve">A fidelidade ao presente consórcio é de </w:t>
            </w:r>
            <w:r w:rsidRPr="00813DF7">
              <w:rPr>
                <w:rFonts w:ascii="Courier New" w:hAnsi="Courier New" w:cs="Courier New"/>
                <w:highlight w:val="yellow"/>
              </w:rPr>
              <w:t>12</w:t>
            </w:r>
            <w:r>
              <w:rPr>
                <w:rFonts w:ascii="Courier New" w:hAnsi="Courier New" w:cs="Courier New"/>
              </w:rPr>
              <w:t xml:space="preserve"> meses após início da compensação na conta de energia, após esse prazo a saída se dá apenas com notificação antecipada de 90 dias. A saída no período de fidelidade enseja multa de 20% sobre o montante estimado faltante para completar a fidelidade.</w:t>
            </w:r>
          </w:p>
        </w:tc>
      </w:tr>
      <w:tr w:rsidR="006731B5" w:rsidRPr="006731B5" w14:paraId="71599FC4" w14:textId="77777777" w:rsidTr="00C5458D">
        <w:trPr>
          <w:trHeight w:val="317"/>
        </w:trPr>
        <w:tc>
          <w:tcPr>
            <w:tcW w:w="2581" w:type="dxa"/>
            <w:shd w:val="clear" w:color="auto" w:fill="AEAAAA" w:themeFill="background2" w:themeFillShade="BF"/>
          </w:tcPr>
          <w:p w14:paraId="5492FC8D" w14:textId="46E5FEF2" w:rsidR="006731B5" w:rsidRPr="006731B5" w:rsidRDefault="006731B5" w:rsidP="006731B5">
            <w:pPr>
              <w:pStyle w:val="Default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Prazos:</w:t>
            </w:r>
          </w:p>
        </w:tc>
        <w:tc>
          <w:tcPr>
            <w:tcW w:w="7513" w:type="dxa"/>
            <w:gridSpan w:val="3"/>
          </w:tcPr>
          <w:p w14:paraId="25EF88A3" w14:textId="6F162160" w:rsidR="006731B5" w:rsidRPr="006731B5" w:rsidRDefault="006731B5" w:rsidP="007614F9">
            <w:pPr>
              <w:pStyle w:val="Default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Este termo possui prazo avençado de 60 (sessenta) meses a contar da data da primeira compensação de créditos - Não há prazo início da compensação, visto que há dependência da </w:t>
            </w:r>
            <w:r w:rsidR="00481478">
              <w:rPr>
                <w:rFonts w:ascii="Courier New" w:hAnsi="Courier New" w:cs="Courier New"/>
              </w:rPr>
              <w:t>concessionária</w:t>
            </w:r>
            <w:r>
              <w:rPr>
                <w:rFonts w:ascii="Courier New" w:hAnsi="Courier New" w:cs="Courier New"/>
              </w:rPr>
              <w:t xml:space="preserve"> para ligações e homologação de rateio de </w:t>
            </w:r>
            <w:r w:rsidR="00481478">
              <w:rPr>
                <w:rFonts w:ascii="Courier New" w:hAnsi="Courier New" w:cs="Courier New"/>
              </w:rPr>
              <w:t>créditos</w:t>
            </w:r>
            <w:r>
              <w:rPr>
                <w:rFonts w:ascii="Courier New" w:hAnsi="Courier New" w:cs="Courier New"/>
              </w:rPr>
              <w:t xml:space="preserve">. </w:t>
            </w:r>
          </w:p>
        </w:tc>
      </w:tr>
    </w:tbl>
    <w:p w14:paraId="331EF35B" w14:textId="77777777" w:rsidR="006731B5" w:rsidRPr="006731B5" w:rsidRDefault="006731B5">
      <w:pPr>
        <w:pStyle w:val="Default"/>
        <w:rPr>
          <w:rFonts w:ascii="Courier New" w:hAnsi="Courier New" w:cs="Courier New"/>
          <w:b/>
          <w:bCs/>
        </w:rPr>
      </w:pPr>
    </w:p>
    <w:p w14:paraId="1C16D84A" w14:textId="6979A845" w:rsidR="00D47F69" w:rsidRPr="006731B5" w:rsidRDefault="00977275" w:rsidP="00BE28B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1. </w:t>
      </w:r>
      <w:r w:rsidR="00D04E54" w:rsidRPr="00481478">
        <w:rPr>
          <w:rFonts w:ascii="Courier New" w:hAnsi="Courier New" w:cs="Courier New"/>
          <w:b/>
          <w:bCs/>
          <w:u w:val="single"/>
        </w:rPr>
        <w:t>INTENÇÃO</w:t>
      </w:r>
      <w:r w:rsidRPr="00481478">
        <w:rPr>
          <w:rFonts w:ascii="Courier New" w:hAnsi="Courier New" w:cs="Courier New"/>
          <w:b/>
          <w:bCs/>
          <w:u w:val="single"/>
        </w:rPr>
        <w:t>:</w:t>
      </w:r>
      <w:r w:rsidRPr="006731B5">
        <w:rPr>
          <w:rFonts w:ascii="Courier New" w:hAnsi="Courier New" w:cs="Courier New"/>
        </w:rPr>
        <w:t xml:space="preserve"> </w:t>
      </w:r>
      <w:r w:rsidR="00A2556E" w:rsidRPr="006731B5">
        <w:rPr>
          <w:rFonts w:ascii="Courier New" w:hAnsi="Courier New" w:cs="Courier New"/>
        </w:rPr>
        <w:t xml:space="preserve">Pelo presente Termo de </w:t>
      </w:r>
      <w:r w:rsidR="00D04E54" w:rsidRPr="006731B5">
        <w:rPr>
          <w:rFonts w:ascii="Courier New" w:hAnsi="Courier New" w:cs="Courier New"/>
        </w:rPr>
        <w:t xml:space="preserve">Intenção de </w:t>
      </w:r>
      <w:r w:rsidR="00BF3C9A" w:rsidRPr="006731B5">
        <w:rPr>
          <w:rFonts w:ascii="Courier New" w:hAnsi="Courier New" w:cs="Courier New"/>
        </w:rPr>
        <w:t>Adesão</w:t>
      </w:r>
      <w:r w:rsidR="00ED04E0" w:rsidRPr="006731B5">
        <w:rPr>
          <w:rFonts w:ascii="Courier New" w:hAnsi="Courier New" w:cs="Courier New"/>
        </w:rPr>
        <w:t xml:space="preserve"> ao Consórcio (“Termo”)</w:t>
      </w:r>
      <w:r w:rsidR="00BF3C9A" w:rsidRPr="006731B5">
        <w:rPr>
          <w:rFonts w:ascii="Courier New" w:hAnsi="Courier New" w:cs="Courier New"/>
        </w:rPr>
        <w:t>, a empresa</w:t>
      </w:r>
      <w:r w:rsidR="00481478">
        <w:rPr>
          <w:rFonts w:ascii="Courier New" w:hAnsi="Courier New" w:cs="Courier New"/>
        </w:rPr>
        <w:t xml:space="preserve"> acima</w:t>
      </w:r>
      <w:r w:rsidR="00A2556E" w:rsidRPr="006731B5">
        <w:rPr>
          <w:rFonts w:ascii="Courier New" w:hAnsi="Courier New" w:cs="Courier New"/>
        </w:rPr>
        <w:t xml:space="preserve"> qualificada</w:t>
      </w:r>
      <w:r w:rsidR="00D04E54" w:rsidRPr="006731B5">
        <w:rPr>
          <w:rFonts w:ascii="Courier New" w:hAnsi="Courier New" w:cs="Courier New"/>
        </w:rPr>
        <w:t xml:space="preserve"> </w:t>
      </w:r>
      <w:r w:rsidR="00A2556E" w:rsidRPr="006731B5">
        <w:rPr>
          <w:rFonts w:ascii="Courier New" w:hAnsi="Courier New" w:cs="Courier New"/>
        </w:rPr>
        <w:t xml:space="preserve">(“Consorciada”), por liberalidade, opta por tornar-se membro do </w:t>
      </w:r>
      <w:r w:rsidR="00D658D4" w:rsidRPr="00813DF7">
        <w:rPr>
          <w:rFonts w:ascii="Courier New" w:hAnsi="Courier New" w:cs="Courier New"/>
          <w:highlight w:val="yellow"/>
        </w:rPr>
        <w:t xml:space="preserve">Consórcio </w:t>
      </w:r>
      <w:r w:rsidR="00FE2D54" w:rsidRPr="00813DF7">
        <w:rPr>
          <w:rFonts w:ascii="Courier New" w:hAnsi="Courier New" w:cs="Courier New"/>
          <w:highlight w:val="yellow"/>
        </w:rPr>
        <w:t>R2M</w:t>
      </w:r>
      <w:r w:rsidR="00407B26" w:rsidRPr="00813DF7">
        <w:rPr>
          <w:rFonts w:ascii="Courier New" w:hAnsi="Courier New" w:cs="Courier New"/>
          <w:highlight w:val="yellow"/>
        </w:rPr>
        <w:t xml:space="preserve"> Energia CNPJ </w:t>
      </w:r>
      <w:r w:rsidR="00BE28BE" w:rsidRPr="00813DF7">
        <w:rPr>
          <w:rFonts w:ascii="Courier New" w:hAnsi="Courier New" w:cs="Courier New"/>
          <w:highlight w:val="yellow"/>
        </w:rPr>
        <w:t>57</w:t>
      </w:r>
      <w:r w:rsidR="00407B26" w:rsidRPr="00813DF7">
        <w:rPr>
          <w:rFonts w:ascii="Courier New" w:hAnsi="Courier New" w:cs="Courier New"/>
          <w:highlight w:val="yellow"/>
        </w:rPr>
        <w:t>.</w:t>
      </w:r>
      <w:r w:rsidR="00BE28BE" w:rsidRPr="00813DF7">
        <w:rPr>
          <w:rFonts w:ascii="Courier New" w:hAnsi="Courier New" w:cs="Courier New"/>
          <w:highlight w:val="yellow"/>
        </w:rPr>
        <w:t>487</w:t>
      </w:r>
      <w:r w:rsidR="00407B26" w:rsidRPr="00813DF7">
        <w:rPr>
          <w:rFonts w:ascii="Courier New" w:hAnsi="Courier New" w:cs="Courier New"/>
          <w:highlight w:val="yellow"/>
        </w:rPr>
        <w:t>.</w:t>
      </w:r>
      <w:r w:rsidR="00BE28BE" w:rsidRPr="00813DF7">
        <w:rPr>
          <w:rFonts w:ascii="Courier New" w:hAnsi="Courier New" w:cs="Courier New"/>
          <w:highlight w:val="yellow"/>
        </w:rPr>
        <w:t>238</w:t>
      </w:r>
      <w:r w:rsidR="00407B26" w:rsidRPr="00813DF7">
        <w:rPr>
          <w:rFonts w:ascii="Courier New" w:hAnsi="Courier New" w:cs="Courier New"/>
          <w:highlight w:val="yellow"/>
        </w:rPr>
        <w:t>/0001-</w:t>
      </w:r>
      <w:r w:rsidR="00BE28BE" w:rsidRPr="00813DF7">
        <w:rPr>
          <w:rFonts w:ascii="Courier New" w:hAnsi="Courier New" w:cs="Courier New"/>
          <w:highlight w:val="yellow"/>
        </w:rPr>
        <w:t>00</w:t>
      </w:r>
      <w:r w:rsidR="00481478">
        <w:rPr>
          <w:rFonts w:ascii="Courier New" w:hAnsi="Courier New" w:cs="Courier New"/>
        </w:rPr>
        <w:t xml:space="preserve">, </w:t>
      </w:r>
      <w:r w:rsidR="00407B26">
        <w:rPr>
          <w:rFonts w:ascii="Courier New" w:hAnsi="Courier New" w:cs="Courier New"/>
        </w:rPr>
        <w:t xml:space="preserve">sendo a </w:t>
      </w:r>
      <w:r w:rsidR="00FE2D54">
        <w:rPr>
          <w:rFonts w:ascii="Courier New" w:hAnsi="Courier New" w:cs="Courier New"/>
        </w:rPr>
        <w:t>CGR</w:t>
      </w:r>
      <w:r w:rsidR="00BE28BE">
        <w:rPr>
          <w:rFonts w:ascii="Courier New" w:hAnsi="Courier New" w:cs="Courier New"/>
        </w:rPr>
        <w:t xml:space="preserve"> Energia</w:t>
      </w:r>
      <w:r w:rsidR="00FE2D54">
        <w:rPr>
          <w:rFonts w:ascii="Courier New" w:hAnsi="Courier New" w:cs="Courier New"/>
        </w:rPr>
        <w:t xml:space="preserve"> e Engenharia</w:t>
      </w:r>
      <w:r w:rsidR="00BE28BE">
        <w:rPr>
          <w:rFonts w:ascii="Courier New" w:hAnsi="Courier New" w:cs="Courier New"/>
        </w:rPr>
        <w:t xml:space="preserve"> Ltda</w:t>
      </w:r>
      <w:r w:rsidR="00407B26">
        <w:rPr>
          <w:rFonts w:ascii="Courier New" w:hAnsi="Courier New" w:cs="Courier New"/>
        </w:rPr>
        <w:t xml:space="preserve"> como</w:t>
      </w:r>
      <w:r w:rsidR="00481478">
        <w:rPr>
          <w:rFonts w:ascii="Courier New" w:hAnsi="Courier New" w:cs="Courier New"/>
        </w:rPr>
        <w:t xml:space="preserve"> Consorciada Líder</w:t>
      </w:r>
      <w:r w:rsidR="00652D4A" w:rsidRPr="006731B5">
        <w:rPr>
          <w:rFonts w:ascii="Courier New" w:hAnsi="Courier New" w:cs="Courier New"/>
          <w:bCs/>
        </w:rPr>
        <w:t>,</w:t>
      </w:r>
      <w:r w:rsidR="00652D4A" w:rsidRPr="006731B5">
        <w:rPr>
          <w:rFonts w:ascii="Courier New" w:hAnsi="Courier New" w:cs="Courier New"/>
          <w:b/>
        </w:rPr>
        <w:t xml:space="preserve"> </w:t>
      </w:r>
      <w:r w:rsidR="00FE2D54" w:rsidRPr="00FE2D54">
        <w:rPr>
          <w:rFonts w:ascii="Courier New" w:hAnsi="Courier New" w:cs="Courier New"/>
        </w:rPr>
        <w:t xml:space="preserve">terá sede e administração geral à cidade de Brasília, Distrito Federal, </w:t>
      </w:r>
      <w:r w:rsidR="00FE2D54" w:rsidRPr="00813DF7">
        <w:rPr>
          <w:rFonts w:ascii="Courier New" w:hAnsi="Courier New" w:cs="Courier New"/>
          <w:highlight w:val="yellow"/>
        </w:rPr>
        <w:t>Rua Copaíba, Lote 1, Torre A, Sala 1705, Parte A31, Águas Claras, CEP: 71.919-540</w:t>
      </w:r>
      <w:r w:rsidR="007C6E35" w:rsidRPr="006731B5">
        <w:rPr>
          <w:rFonts w:ascii="Courier New" w:hAnsi="Courier New" w:cs="Courier New"/>
        </w:rPr>
        <w:t xml:space="preserve">, </w:t>
      </w:r>
      <w:r w:rsidR="00DA2813" w:rsidRPr="006731B5">
        <w:rPr>
          <w:rFonts w:ascii="Courier New" w:hAnsi="Courier New" w:cs="Courier New"/>
        </w:rPr>
        <w:t>cuja</w:t>
      </w:r>
      <w:r w:rsidR="006A307C" w:rsidRPr="006731B5">
        <w:rPr>
          <w:rFonts w:ascii="Courier New" w:hAnsi="Courier New" w:cs="Courier New"/>
        </w:rPr>
        <w:t xml:space="preserve"> </w:t>
      </w:r>
      <w:r w:rsidR="00DA2813" w:rsidRPr="006731B5">
        <w:rPr>
          <w:rFonts w:ascii="Courier New" w:hAnsi="Courier New" w:cs="Courier New"/>
        </w:rPr>
        <w:t>liderança é exercida pel</w:t>
      </w:r>
      <w:r w:rsidR="007C6E35" w:rsidRPr="006731B5">
        <w:rPr>
          <w:rFonts w:ascii="Courier New" w:hAnsi="Courier New" w:cs="Courier New"/>
        </w:rPr>
        <w:t>a</w:t>
      </w:r>
      <w:r w:rsidR="00600BB2" w:rsidRPr="006731B5">
        <w:rPr>
          <w:rFonts w:ascii="Courier New" w:hAnsi="Courier New" w:cs="Courier New"/>
        </w:rPr>
        <w:t xml:space="preserve"> </w:t>
      </w:r>
      <w:r w:rsidR="003D4E03" w:rsidRPr="006731B5">
        <w:rPr>
          <w:rFonts w:ascii="Courier New" w:hAnsi="Courier New" w:cs="Courier New"/>
        </w:rPr>
        <w:t xml:space="preserve">Barbara Santana Rios, portadora do RG nº 3235957 – Órgão Emissor SSP-DF e do CPF de nº 035.681.321-50, Brasileira, Engenheira, nascida em 13/10/1991, domiciliada à Av. Central </w:t>
      </w:r>
      <w:proofErr w:type="spellStart"/>
      <w:r w:rsidR="003D4E03" w:rsidRPr="006731B5">
        <w:rPr>
          <w:rFonts w:ascii="Courier New" w:hAnsi="Courier New" w:cs="Courier New"/>
        </w:rPr>
        <w:t>Bl</w:t>
      </w:r>
      <w:proofErr w:type="spellEnd"/>
      <w:r w:rsidR="003D4E03" w:rsidRPr="006731B5">
        <w:rPr>
          <w:rFonts w:ascii="Courier New" w:hAnsi="Courier New" w:cs="Courier New"/>
        </w:rPr>
        <w:t>. 1265 casa 08, Núcleo Bandeirante, Brasília-DF, telefones (61) 3021 - 4867/ (63) 99961-0011</w:t>
      </w:r>
      <w:r w:rsidR="00600BB2" w:rsidRPr="006731B5">
        <w:rPr>
          <w:rFonts w:ascii="Courier New" w:hAnsi="Courier New" w:cs="Courier New"/>
        </w:rPr>
        <w:t xml:space="preserve">, </w:t>
      </w:r>
      <w:r w:rsidR="00DA2813" w:rsidRPr="006731B5">
        <w:rPr>
          <w:rFonts w:ascii="Courier New" w:hAnsi="Courier New" w:cs="Courier New"/>
        </w:rPr>
        <w:t>(“Consorciada Líder”)</w:t>
      </w:r>
      <w:r w:rsidR="00884F3D" w:rsidRPr="006731B5">
        <w:rPr>
          <w:rFonts w:ascii="Courier New" w:hAnsi="Courier New" w:cs="Courier New"/>
        </w:rPr>
        <w:t>,</w:t>
      </w:r>
      <w:r w:rsidR="00A2556E" w:rsidRPr="006731B5">
        <w:rPr>
          <w:rFonts w:ascii="Courier New" w:hAnsi="Courier New" w:cs="Courier New"/>
        </w:rPr>
        <w:t xml:space="preserve"> aderindo</w:t>
      </w:r>
      <w:r w:rsidR="00481478">
        <w:rPr>
          <w:rFonts w:ascii="Courier New" w:hAnsi="Courier New" w:cs="Courier New"/>
        </w:rPr>
        <w:t xml:space="preserve"> à um dos consórcios que esta representa/administra</w:t>
      </w:r>
      <w:r w:rsidR="00A2556E" w:rsidRPr="006731B5">
        <w:rPr>
          <w:rFonts w:ascii="Courier New" w:hAnsi="Courier New" w:cs="Courier New"/>
        </w:rPr>
        <w:t xml:space="preserve">, que: </w:t>
      </w:r>
    </w:p>
    <w:p w14:paraId="33744967" w14:textId="77777777" w:rsidR="00D47F69" w:rsidRPr="006731B5" w:rsidRDefault="00D47F69">
      <w:pPr>
        <w:pStyle w:val="Default"/>
        <w:jc w:val="both"/>
        <w:rPr>
          <w:rFonts w:ascii="Courier New" w:hAnsi="Courier New" w:cs="Courier New"/>
        </w:rPr>
      </w:pPr>
    </w:p>
    <w:p w14:paraId="0F30C8F1" w14:textId="77777777" w:rsidR="00D47F69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(i) </w:t>
      </w:r>
      <w:r w:rsidR="00DA2813" w:rsidRPr="006731B5">
        <w:rPr>
          <w:rFonts w:ascii="Courier New" w:hAnsi="Courier New" w:cs="Courier New"/>
        </w:rPr>
        <w:t xml:space="preserve">Com vistas a possibilitar sua participação no SCEE da ANEEL, criado pela REN 482, na modalidade de Geração Compartilhada, sua participação neste Consórcio foi aprovada </w:t>
      </w:r>
      <w:r w:rsidRPr="006731B5">
        <w:rPr>
          <w:rFonts w:ascii="Courier New" w:hAnsi="Courier New" w:cs="Courier New"/>
        </w:rPr>
        <w:t xml:space="preserve">por unanimidade </w:t>
      </w:r>
      <w:r w:rsidR="00DA2813" w:rsidRPr="006731B5">
        <w:rPr>
          <w:rFonts w:ascii="Courier New" w:hAnsi="Courier New" w:cs="Courier New"/>
        </w:rPr>
        <w:t>entre seus</w:t>
      </w:r>
      <w:r w:rsidRPr="006731B5">
        <w:rPr>
          <w:rFonts w:ascii="Courier New" w:hAnsi="Courier New" w:cs="Courier New"/>
        </w:rPr>
        <w:t xml:space="preserve"> sócios, com base nos </w:t>
      </w:r>
      <w:proofErr w:type="spellStart"/>
      <w:r w:rsidRPr="006731B5">
        <w:rPr>
          <w:rFonts w:ascii="Courier New" w:hAnsi="Courier New" w:cs="Courier New"/>
        </w:rPr>
        <w:t>arts</w:t>
      </w:r>
      <w:proofErr w:type="spellEnd"/>
      <w:r w:rsidRPr="006731B5">
        <w:rPr>
          <w:rFonts w:ascii="Courier New" w:hAnsi="Courier New" w:cs="Courier New"/>
        </w:rPr>
        <w:t>. 278 e 279 da Lei 6.404/1976</w:t>
      </w:r>
      <w:r w:rsidR="00DA2813" w:rsidRPr="006731B5">
        <w:rPr>
          <w:rFonts w:ascii="Courier New" w:hAnsi="Courier New" w:cs="Courier New"/>
        </w:rPr>
        <w:t>;</w:t>
      </w:r>
    </w:p>
    <w:p w14:paraId="5D9974D4" w14:textId="77777777" w:rsidR="00D47F69" w:rsidRPr="006731B5" w:rsidRDefault="00D47F69">
      <w:pPr>
        <w:pStyle w:val="Default"/>
        <w:jc w:val="both"/>
        <w:rPr>
          <w:rFonts w:ascii="Courier New" w:hAnsi="Courier New" w:cs="Courier New"/>
        </w:rPr>
      </w:pPr>
    </w:p>
    <w:p w14:paraId="6323DA75" w14:textId="365C85F3" w:rsidR="00D47F69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(</w:t>
      </w:r>
      <w:proofErr w:type="spellStart"/>
      <w:r w:rsidRPr="006731B5">
        <w:rPr>
          <w:rFonts w:ascii="Courier New" w:hAnsi="Courier New" w:cs="Courier New"/>
        </w:rPr>
        <w:t>ii</w:t>
      </w:r>
      <w:proofErr w:type="spellEnd"/>
      <w:r w:rsidRPr="006731B5">
        <w:rPr>
          <w:rFonts w:ascii="Courier New" w:hAnsi="Courier New" w:cs="Courier New"/>
        </w:rPr>
        <w:t xml:space="preserve">) </w:t>
      </w:r>
      <w:r w:rsidR="00DA2813" w:rsidRPr="006731B5">
        <w:rPr>
          <w:rFonts w:ascii="Courier New" w:hAnsi="Courier New" w:cs="Courier New"/>
        </w:rPr>
        <w:t>A</w:t>
      </w:r>
      <w:r w:rsidRPr="006731B5">
        <w:rPr>
          <w:rFonts w:ascii="Courier New" w:hAnsi="Courier New" w:cs="Courier New"/>
        </w:rPr>
        <w:t xml:space="preserve">utoriza a </w:t>
      </w:r>
      <w:r w:rsidR="00DA2813" w:rsidRPr="006731B5">
        <w:rPr>
          <w:rFonts w:ascii="Courier New" w:hAnsi="Courier New" w:cs="Courier New"/>
        </w:rPr>
        <w:t>Consorciada Líder</w:t>
      </w:r>
      <w:r w:rsidR="000139A5" w:rsidRPr="006731B5">
        <w:rPr>
          <w:rFonts w:ascii="Courier New" w:hAnsi="Courier New" w:cs="Courier New"/>
        </w:rPr>
        <w:t xml:space="preserve"> ou sua representante</w:t>
      </w:r>
      <w:r w:rsidR="003813CD" w:rsidRPr="006731B5">
        <w:rPr>
          <w:rFonts w:ascii="Courier New" w:hAnsi="Courier New" w:cs="Courier New"/>
        </w:rPr>
        <w:t xml:space="preserve"> </w:t>
      </w:r>
      <w:r w:rsidRPr="006731B5">
        <w:rPr>
          <w:rFonts w:ascii="Courier New" w:hAnsi="Courier New" w:cs="Courier New"/>
        </w:rPr>
        <w:t xml:space="preserve">tomar todas as medidas e </w:t>
      </w:r>
      <w:r w:rsidR="003813CD" w:rsidRPr="006731B5">
        <w:rPr>
          <w:rFonts w:ascii="Courier New" w:hAnsi="Courier New" w:cs="Courier New"/>
        </w:rPr>
        <w:t xml:space="preserve">a </w:t>
      </w:r>
      <w:r w:rsidRPr="006731B5">
        <w:rPr>
          <w:rFonts w:ascii="Courier New" w:hAnsi="Courier New" w:cs="Courier New"/>
        </w:rPr>
        <w:t>assinar</w:t>
      </w:r>
      <w:r w:rsidR="003813CD" w:rsidRPr="006731B5">
        <w:rPr>
          <w:rFonts w:ascii="Courier New" w:hAnsi="Courier New" w:cs="Courier New"/>
        </w:rPr>
        <w:t>em</w:t>
      </w:r>
      <w:r w:rsidRPr="006731B5">
        <w:rPr>
          <w:rFonts w:ascii="Courier New" w:hAnsi="Courier New" w:cs="Courier New"/>
        </w:rPr>
        <w:t xml:space="preserve"> todos os documentos necessários para tanto, </w:t>
      </w:r>
      <w:r w:rsidRPr="006731B5">
        <w:rPr>
          <w:rFonts w:ascii="Courier New" w:hAnsi="Courier New" w:cs="Courier New"/>
        </w:rPr>
        <w:lastRenderedPageBreak/>
        <w:t>incluindo, mas não se limitando a</w:t>
      </w:r>
      <w:r w:rsidR="003813CD" w:rsidRPr="006731B5">
        <w:rPr>
          <w:rFonts w:ascii="Courier New" w:hAnsi="Courier New" w:cs="Courier New"/>
        </w:rPr>
        <w:t>o aditamento do</w:t>
      </w:r>
      <w:r w:rsidRPr="006731B5">
        <w:rPr>
          <w:rFonts w:ascii="Courier New" w:hAnsi="Courier New" w:cs="Courier New"/>
        </w:rPr>
        <w:t xml:space="preserve"> instrumento de constituição do referido Consórcio; </w:t>
      </w:r>
    </w:p>
    <w:p w14:paraId="7180947D" w14:textId="77777777" w:rsidR="00D47F69" w:rsidRPr="006731B5" w:rsidRDefault="00D47F69">
      <w:pPr>
        <w:pStyle w:val="Default"/>
        <w:jc w:val="both"/>
        <w:rPr>
          <w:rFonts w:ascii="Courier New" w:hAnsi="Courier New" w:cs="Courier New"/>
        </w:rPr>
      </w:pPr>
    </w:p>
    <w:p w14:paraId="6CCD8561" w14:textId="7B0D40D6" w:rsidR="00D47F69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(</w:t>
      </w:r>
      <w:proofErr w:type="spellStart"/>
      <w:r w:rsidRPr="006731B5">
        <w:rPr>
          <w:rFonts w:ascii="Courier New" w:hAnsi="Courier New" w:cs="Courier New"/>
        </w:rPr>
        <w:t>iii</w:t>
      </w:r>
      <w:proofErr w:type="spellEnd"/>
      <w:r w:rsidRPr="006731B5">
        <w:rPr>
          <w:rFonts w:ascii="Courier New" w:hAnsi="Courier New" w:cs="Courier New"/>
        </w:rPr>
        <w:t xml:space="preserve">) </w:t>
      </w:r>
      <w:r w:rsidR="00DA2813" w:rsidRPr="006731B5">
        <w:rPr>
          <w:rFonts w:ascii="Courier New" w:hAnsi="Courier New" w:cs="Courier New"/>
        </w:rPr>
        <w:t>O</w:t>
      </w:r>
      <w:r w:rsidRPr="006731B5">
        <w:rPr>
          <w:rFonts w:ascii="Courier New" w:hAnsi="Courier New" w:cs="Courier New"/>
        </w:rPr>
        <w:t xml:space="preserve"> representante signatário possui pleno direito, poder e autoridade para celebrar o presente Termo, cumprindo com as obrigações e compromissos estabelecidos nele e no Instrumento </w:t>
      </w:r>
      <w:r w:rsidR="00E3647E" w:rsidRPr="006731B5">
        <w:rPr>
          <w:rFonts w:ascii="Courier New" w:hAnsi="Courier New" w:cs="Courier New"/>
        </w:rPr>
        <w:t xml:space="preserve">Particular </w:t>
      </w:r>
      <w:r w:rsidRPr="006731B5">
        <w:rPr>
          <w:rFonts w:ascii="Courier New" w:hAnsi="Courier New" w:cs="Courier New"/>
        </w:rPr>
        <w:t xml:space="preserve">de Constituição do Consórcio ao qual está vinculado; </w:t>
      </w:r>
    </w:p>
    <w:p w14:paraId="2382D1C0" w14:textId="77777777" w:rsidR="00A2556E" w:rsidRPr="006731B5" w:rsidRDefault="00A2556E" w:rsidP="00B0049A">
      <w:pPr>
        <w:pStyle w:val="Default"/>
        <w:jc w:val="both"/>
        <w:rPr>
          <w:rFonts w:ascii="Courier New" w:hAnsi="Courier New" w:cs="Courier New"/>
        </w:rPr>
      </w:pPr>
    </w:p>
    <w:p w14:paraId="6CB581CC" w14:textId="2A0F5639" w:rsidR="00A2556E" w:rsidRPr="006731B5" w:rsidRDefault="00A2556E" w:rsidP="00040FF4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(</w:t>
      </w:r>
      <w:proofErr w:type="spellStart"/>
      <w:r w:rsidRPr="006731B5">
        <w:rPr>
          <w:rFonts w:ascii="Courier New" w:hAnsi="Courier New" w:cs="Courier New"/>
        </w:rPr>
        <w:t>iv</w:t>
      </w:r>
      <w:proofErr w:type="spellEnd"/>
      <w:r w:rsidRPr="006731B5">
        <w:rPr>
          <w:rFonts w:ascii="Courier New" w:hAnsi="Courier New" w:cs="Courier New"/>
        </w:rPr>
        <w:t xml:space="preserve">) </w:t>
      </w:r>
      <w:r w:rsidR="00DA2813" w:rsidRPr="006731B5">
        <w:rPr>
          <w:rFonts w:ascii="Courier New" w:hAnsi="Courier New" w:cs="Courier New"/>
        </w:rPr>
        <w:t>O</w:t>
      </w:r>
      <w:r w:rsidR="006A307C" w:rsidRPr="006731B5">
        <w:rPr>
          <w:rFonts w:ascii="Courier New" w:hAnsi="Courier New" w:cs="Courier New"/>
        </w:rPr>
        <w:t xml:space="preserve"> </w:t>
      </w:r>
      <w:r w:rsidRPr="006731B5">
        <w:rPr>
          <w:rFonts w:ascii="Courier New" w:hAnsi="Courier New" w:cs="Courier New"/>
        </w:rPr>
        <w:t>Instrumento Particular de Constituição de Consórcio e o presente Term</w:t>
      </w:r>
      <w:r w:rsidR="00E35D88" w:rsidRPr="006731B5">
        <w:rPr>
          <w:rFonts w:ascii="Courier New" w:hAnsi="Courier New" w:cs="Courier New"/>
        </w:rPr>
        <w:t>o foram devidamente aprovados</w:t>
      </w:r>
      <w:r w:rsidRPr="006731B5">
        <w:rPr>
          <w:rFonts w:ascii="Courier New" w:hAnsi="Courier New" w:cs="Courier New"/>
        </w:rPr>
        <w:t>, em conformidade com seus atos constitutivos</w:t>
      </w:r>
      <w:r w:rsidR="00EB3D19" w:rsidRPr="006731B5">
        <w:rPr>
          <w:rFonts w:ascii="Courier New" w:hAnsi="Courier New" w:cs="Courier New"/>
        </w:rPr>
        <w:t xml:space="preserve">, tendo ela recebido cópia de ambos e expressado sua compreensão e concordância com todos os termos </w:t>
      </w:r>
      <w:r w:rsidR="00DA2813" w:rsidRPr="006731B5">
        <w:rPr>
          <w:rFonts w:ascii="Courier New" w:hAnsi="Courier New" w:cs="Courier New"/>
        </w:rPr>
        <w:t>neles constantes</w:t>
      </w:r>
      <w:r w:rsidR="00EB3D19" w:rsidRPr="006731B5">
        <w:rPr>
          <w:rFonts w:ascii="Courier New" w:hAnsi="Courier New" w:cs="Courier New"/>
        </w:rPr>
        <w:t>;</w:t>
      </w:r>
    </w:p>
    <w:p w14:paraId="0A416127" w14:textId="77777777" w:rsidR="00A2556E" w:rsidRPr="006731B5" w:rsidRDefault="00A2556E" w:rsidP="00786C3F">
      <w:pPr>
        <w:pStyle w:val="Default"/>
        <w:jc w:val="both"/>
        <w:rPr>
          <w:rFonts w:ascii="Courier New" w:hAnsi="Courier New" w:cs="Courier New"/>
        </w:rPr>
      </w:pPr>
    </w:p>
    <w:p w14:paraId="0938DA55" w14:textId="296B8C38" w:rsidR="00A2556E" w:rsidRPr="006731B5" w:rsidRDefault="00A2556E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(v) </w:t>
      </w:r>
      <w:r w:rsidR="00DA2813" w:rsidRPr="006731B5">
        <w:rPr>
          <w:rFonts w:ascii="Courier New" w:hAnsi="Courier New" w:cs="Courier New"/>
        </w:rPr>
        <w:t>Este</w:t>
      </w:r>
      <w:r w:rsidR="006A307C" w:rsidRPr="006731B5">
        <w:rPr>
          <w:rFonts w:ascii="Courier New" w:hAnsi="Courier New" w:cs="Courier New"/>
        </w:rPr>
        <w:t xml:space="preserve"> </w:t>
      </w:r>
      <w:r w:rsidRPr="006731B5">
        <w:rPr>
          <w:rFonts w:ascii="Courier New" w:hAnsi="Courier New" w:cs="Courier New"/>
        </w:rPr>
        <w:t>Termo foi devidamente celebrado, constituindo-se obrigação válida, vinculante e exequível em relação à Consorciada, consoante s</w:t>
      </w:r>
      <w:r w:rsidR="00DA2813" w:rsidRPr="006731B5">
        <w:rPr>
          <w:rFonts w:ascii="Courier New" w:hAnsi="Courier New" w:cs="Courier New"/>
        </w:rPr>
        <w:t>uas</w:t>
      </w:r>
      <w:r w:rsidRPr="006731B5">
        <w:rPr>
          <w:rFonts w:ascii="Courier New" w:hAnsi="Courier New" w:cs="Courier New"/>
        </w:rPr>
        <w:t xml:space="preserve"> respectiv</w:t>
      </w:r>
      <w:r w:rsidR="00DA2813" w:rsidRPr="006731B5">
        <w:rPr>
          <w:rFonts w:ascii="Courier New" w:hAnsi="Courier New" w:cs="Courier New"/>
        </w:rPr>
        <w:t>a</w:t>
      </w:r>
      <w:r w:rsidRPr="006731B5">
        <w:rPr>
          <w:rFonts w:ascii="Courier New" w:hAnsi="Courier New" w:cs="Courier New"/>
        </w:rPr>
        <w:t xml:space="preserve">s </w:t>
      </w:r>
      <w:r w:rsidR="00DA2813" w:rsidRPr="006731B5">
        <w:rPr>
          <w:rFonts w:ascii="Courier New" w:hAnsi="Courier New" w:cs="Courier New"/>
        </w:rPr>
        <w:t>cláusulas</w:t>
      </w:r>
      <w:r w:rsidRPr="006731B5">
        <w:rPr>
          <w:rFonts w:ascii="Courier New" w:hAnsi="Courier New" w:cs="Courier New"/>
        </w:rPr>
        <w:t xml:space="preserve"> e condições; e  </w:t>
      </w:r>
    </w:p>
    <w:p w14:paraId="651C9517" w14:textId="77777777" w:rsidR="003A6B22" w:rsidRPr="006731B5" w:rsidRDefault="003A6B22">
      <w:pPr>
        <w:pStyle w:val="Default"/>
        <w:jc w:val="both"/>
        <w:rPr>
          <w:rFonts w:ascii="Courier New" w:hAnsi="Courier New" w:cs="Courier New"/>
        </w:rPr>
      </w:pPr>
    </w:p>
    <w:p w14:paraId="149085A0" w14:textId="0EE33374" w:rsidR="003A6B22" w:rsidRPr="006731B5" w:rsidRDefault="003A6B22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(vi) </w:t>
      </w:r>
      <w:r w:rsidR="00DA2813" w:rsidRPr="006731B5">
        <w:rPr>
          <w:rFonts w:ascii="Courier New" w:hAnsi="Courier New" w:cs="Courier New"/>
        </w:rPr>
        <w:t>Está</w:t>
      </w:r>
      <w:r w:rsidRPr="006731B5">
        <w:rPr>
          <w:rFonts w:ascii="Courier New" w:hAnsi="Courier New" w:cs="Courier New"/>
        </w:rPr>
        <w:t xml:space="preserve"> ciente de que </w:t>
      </w:r>
      <w:r w:rsidR="00DA2813" w:rsidRPr="006731B5">
        <w:rPr>
          <w:rFonts w:ascii="Courier New" w:hAnsi="Courier New" w:cs="Courier New"/>
        </w:rPr>
        <w:t xml:space="preserve">sua vinculação </w:t>
      </w:r>
      <w:r w:rsidR="00481478">
        <w:rPr>
          <w:rFonts w:ascii="Courier New" w:hAnsi="Courier New" w:cs="Courier New"/>
        </w:rPr>
        <w:t>ao</w:t>
      </w:r>
      <w:r w:rsidR="00DA2813" w:rsidRPr="006731B5">
        <w:rPr>
          <w:rFonts w:ascii="Courier New" w:hAnsi="Courier New" w:cs="Courier New"/>
        </w:rPr>
        <w:t xml:space="preserve"> Consórcio</w:t>
      </w:r>
      <w:r w:rsidR="00481478">
        <w:rPr>
          <w:rFonts w:ascii="Courier New" w:hAnsi="Courier New" w:cs="Courier New"/>
        </w:rPr>
        <w:t xml:space="preserve"> se dará</w:t>
      </w:r>
      <w:r w:rsidR="00DA2813" w:rsidRPr="006731B5">
        <w:rPr>
          <w:rFonts w:ascii="Courier New" w:hAnsi="Courier New" w:cs="Courier New"/>
        </w:rPr>
        <w:t xml:space="preserve"> nos moldes hora acordados, abrange </w:t>
      </w:r>
      <w:r w:rsidRPr="006731B5">
        <w:rPr>
          <w:rFonts w:ascii="Courier New" w:hAnsi="Courier New" w:cs="Courier New"/>
        </w:rPr>
        <w:t xml:space="preserve">apenas </w:t>
      </w:r>
      <w:r w:rsidR="00DA2813" w:rsidRPr="006731B5">
        <w:rPr>
          <w:rFonts w:ascii="Courier New" w:hAnsi="Courier New" w:cs="Courier New"/>
        </w:rPr>
        <w:t xml:space="preserve">a </w:t>
      </w:r>
      <w:r w:rsidRPr="006731B5">
        <w:rPr>
          <w:rFonts w:ascii="Courier New" w:hAnsi="Courier New" w:cs="Courier New"/>
        </w:rPr>
        <w:t xml:space="preserve">compensação de energia elétrica </w:t>
      </w:r>
      <w:r w:rsidR="009A16CC" w:rsidRPr="006731B5">
        <w:rPr>
          <w:rFonts w:ascii="Courier New" w:hAnsi="Courier New" w:cs="Courier New"/>
        </w:rPr>
        <w:t>para a área d</w:t>
      </w:r>
      <w:r w:rsidR="00DA2813" w:rsidRPr="006731B5">
        <w:rPr>
          <w:rFonts w:ascii="Courier New" w:hAnsi="Courier New" w:cs="Courier New"/>
        </w:rPr>
        <w:t xml:space="preserve">a concessionária de energia </w:t>
      </w:r>
      <w:r w:rsidR="00EB3D19" w:rsidRPr="006731B5">
        <w:rPr>
          <w:rFonts w:ascii="Courier New" w:hAnsi="Courier New" w:cs="Courier New"/>
        </w:rPr>
        <w:t xml:space="preserve">indicada </w:t>
      </w:r>
      <w:r w:rsidR="00A22B6A" w:rsidRPr="006731B5">
        <w:rPr>
          <w:rFonts w:ascii="Courier New" w:hAnsi="Courier New" w:cs="Courier New"/>
        </w:rPr>
        <w:t>acima</w:t>
      </w:r>
      <w:r w:rsidRPr="006731B5">
        <w:rPr>
          <w:rFonts w:ascii="Courier New" w:hAnsi="Courier New" w:cs="Courier New"/>
        </w:rPr>
        <w:t xml:space="preserve">, sendo que a mudança da consorciada para outra localidade não atendida pela concessionária em questão </w:t>
      </w:r>
      <w:r w:rsidR="00CA53B3" w:rsidRPr="006731B5">
        <w:rPr>
          <w:rFonts w:ascii="Courier New" w:hAnsi="Courier New" w:cs="Courier New"/>
        </w:rPr>
        <w:t xml:space="preserve">pode </w:t>
      </w:r>
      <w:r w:rsidRPr="006731B5">
        <w:rPr>
          <w:rFonts w:ascii="Courier New" w:hAnsi="Courier New" w:cs="Courier New"/>
        </w:rPr>
        <w:t>implica</w:t>
      </w:r>
      <w:r w:rsidR="00CA53B3" w:rsidRPr="006731B5">
        <w:rPr>
          <w:rFonts w:ascii="Courier New" w:hAnsi="Courier New" w:cs="Courier New"/>
        </w:rPr>
        <w:t>r</w:t>
      </w:r>
      <w:r w:rsidRPr="006731B5">
        <w:rPr>
          <w:rFonts w:ascii="Courier New" w:hAnsi="Courier New" w:cs="Courier New"/>
        </w:rPr>
        <w:t xml:space="preserve"> na</w:t>
      </w:r>
      <w:r w:rsidR="00DA2813" w:rsidRPr="006731B5">
        <w:rPr>
          <w:rFonts w:ascii="Courier New" w:hAnsi="Courier New" w:cs="Courier New"/>
        </w:rPr>
        <w:t xml:space="preserve"> impossibilidade de sua manutenção neste Consórcio.</w:t>
      </w:r>
    </w:p>
    <w:p w14:paraId="0762FEAE" w14:textId="77777777" w:rsidR="00A2556E" w:rsidRPr="006731B5" w:rsidRDefault="00A2556E">
      <w:pPr>
        <w:pStyle w:val="Default"/>
        <w:jc w:val="both"/>
        <w:rPr>
          <w:rFonts w:ascii="Courier New" w:hAnsi="Courier New" w:cs="Courier New"/>
        </w:rPr>
      </w:pPr>
    </w:p>
    <w:p w14:paraId="56EBF63A" w14:textId="4C7F358E" w:rsidR="00040FF4" w:rsidRPr="006731B5" w:rsidRDefault="00A2556E" w:rsidP="004055CB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2. </w:t>
      </w:r>
      <w:r w:rsidR="002C77CD" w:rsidRPr="00481478">
        <w:rPr>
          <w:rFonts w:ascii="Courier New" w:hAnsi="Courier New" w:cs="Courier New"/>
          <w:b/>
          <w:bCs/>
          <w:u w:val="single"/>
        </w:rPr>
        <w:t>DAS COMUNICAÇÕES</w:t>
      </w:r>
      <w:r w:rsidR="002C77CD" w:rsidRPr="006731B5">
        <w:rPr>
          <w:rFonts w:ascii="Courier New" w:hAnsi="Courier New" w:cs="Courier New"/>
        </w:rPr>
        <w:t xml:space="preserve">. </w:t>
      </w:r>
      <w:r w:rsidR="00040FF4" w:rsidRPr="006731B5">
        <w:rPr>
          <w:rFonts w:ascii="Courier New" w:hAnsi="Courier New" w:cs="Courier New"/>
        </w:rPr>
        <w:t xml:space="preserve">Todas as comunicações a serem realizadas entre a </w:t>
      </w:r>
      <w:r w:rsidR="00EB3D19" w:rsidRPr="006731B5">
        <w:rPr>
          <w:rFonts w:ascii="Courier New" w:hAnsi="Courier New" w:cs="Courier New"/>
        </w:rPr>
        <w:t>C</w:t>
      </w:r>
      <w:r w:rsidR="00040FF4" w:rsidRPr="006731B5">
        <w:rPr>
          <w:rFonts w:ascii="Courier New" w:hAnsi="Courier New" w:cs="Courier New"/>
        </w:rPr>
        <w:t xml:space="preserve">onsorciada e a </w:t>
      </w:r>
      <w:r w:rsidR="00EB3D19" w:rsidRPr="006731B5">
        <w:rPr>
          <w:rFonts w:ascii="Courier New" w:hAnsi="Courier New" w:cs="Courier New"/>
        </w:rPr>
        <w:t>C</w:t>
      </w:r>
      <w:r w:rsidR="00040FF4" w:rsidRPr="006731B5">
        <w:rPr>
          <w:rFonts w:ascii="Courier New" w:hAnsi="Courier New" w:cs="Courier New"/>
        </w:rPr>
        <w:t xml:space="preserve">onsorciada </w:t>
      </w:r>
      <w:r w:rsidR="00786C3F" w:rsidRPr="006731B5">
        <w:rPr>
          <w:rFonts w:ascii="Courier New" w:hAnsi="Courier New" w:cs="Courier New"/>
        </w:rPr>
        <w:t>L</w:t>
      </w:r>
      <w:r w:rsidR="00040FF4" w:rsidRPr="006731B5">
        <w:rPr>
          <w:rFonts w:ascii="Courier New" w:hAnsi="Courier New" w:cs="Courier New"/>
        </w:rPr>
        <w:t>íder deverão ser feitas por escrito e transmitidas via correio</w:t>
      </w:r>
      <w:r w:rsidR="006A307C" w:rsidRPr="006731B5">
        <w:rPr>
          <w:rFonts w:ascii="Courier New" w:hAnsi="Courier New" w:cs="Courier New"/>
        </w:rPr>
        <w:t xml:space="preserve"> </w:t>
      </w:r>
      <w:r w:rsidR="00040FF4" w:rsidRPr="006731B5">
        <w:rPr>
          <w:rFonts w:ascii="Courier New" w:hAnsi="Courier New" w:cs="Courier New"/>
        </w:rPr>
        <w:t>ou documento em formato eletrônico encaminhado por e-mail, para o</w:t>
      </w:r>
      <w:r w:rsidR="00786C3F" w:rsidRPr="006731B5">
        <w:rPr>
          <w:rFonts w:ascii="Courier New" w:hAnsi="Courier New" w:cs="Courier New"/>
        </w:rPr>
        <w:t xml:space="preserve">s endereços informados </w:t>
      </w:r>
      <w:r w:rsidR="00A22B6A" w:rsidRPr="006731B5">
        <w:rPr>
          <w:rFonts w:ascii="Courier New" w:hAnsi="Courier New" w:cs="Courier New"/>
        </w:rPr>
        <w:t>no presente Termo</w:t>
      </w:r>
      <w:r w:rsidR="00786C3F" w:rsidRPr="006731B5">
        <w:rPr>
          <w:rFonts w:ascii="Courier New" w:hAnsi="Courier New" w:cs="Courier New"/>
        </w:rPr>
        <w:t>.</w:t>
      </w:r>
    </w:p>
    <w:p w14:paraId="47365BC2" w14:textId="0B6AECC8" w:rsidR="00403430" w:rsidRPr="006731B5" w:rsidRDefault="00403430" w:rsidP="004055CB">
      <w:pPr>
        <w:pStyle w:val="Default"/>
        <w:jc w:val="both"/>
        <w:rPr>
          <w:rFonts w:ascii="Courier New" w:hAnsi="Courier New" w:cs="Courier New"/>
        </w:rPr>
      </w:pPr>
    </w:p>
    <w:p w14:paraId="79FA0C42" w14:textId="3BC764DE" w:rsidR="00ED04E0" w:rsidRPr="006731B5" w:rsidRDefault="00403430" w:rsidP="004055CB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 xml:space="preserve">3. </w:t>
      </w:r>
      <w:r w:rsidR="00ED04E0" w:rsidRPr="00481478">
        <w:rPr>
          <w:rFonts w:ascii="Courier New" w:hAnsi="Courier New" w:cs="Courier New"/>
          <w:b/>
          <w:bCs/>
          <w:u w:val="single"/>
        </w:rPr>
        <w:t>DA ASSINATURA ELETRONICA</w:t>
      </w:r>
      <w:r w:rsidR="00ED04E0" w:rsidRPr="006731B5">
        <w:rPr>
          <w:rFonts w:ascii="Courier New" w:hAnsi="Courier New" w:cs="Courier New"/>
        </w:rPr>
        <w:t>. As Partes reconhecem e concordam que este Termo poderá ser assinado e aceito com o uso de assinaturas eletrônicas e/ou digitais, e que tal assinatura será juridicamente válida e vinculativa na mesma medida que uma assinatura cursiva de um dos representantes autorizados de uma Parte, nos termos da legislação aplicável e, em específico, o art. 10 da Medida Provisória nº 2.200-2/2001. Cada Parte dispensa qualquer exigência legal de que este Termo seja materializado, conservado ou reproduzido em meio tangível, e concorda que uma reprodução eletrônica receberá o mesmo vigor e efeito jurídico de uma assinatura escrita com firmas reconhecidas.</w:t>
      </w:r>
    </w:p>
    <w:p w14:paraId="4254BB69" w14:textId="6EDF78DB" w:rsidR="00A2556E" w:rsidRPr="006731B5" w:rsidRDefault="00073636" w:rsidP="00AB2614">
      <w:pPr>
        <w:autoSpaceDE w:val="0"/>
        <w:autoSpaceDN w:val="0"/>
        <w:adjustRightInd w:val="0"/>
        <w:jc w:val="right"/>
        <w:rPr>
          <w:rFonts w:ascii="Courier New" w:hAnsi="Courier New" w:cs="Courier New"/>
          <w:color w:val="000000"/>
        </w:rPr>
      </w:pPr>
      <w:r w:rsidRPr="006731B5">
        <w:rPr>
          <w:rFonts w:ascii="Courier New" w:hAnsi="Courier New" w:cs="Courier New"/>
          <w:color w:val="000000"/>
        </w:rPr>
        <w:t xml:space="preserve">Brasília, </w:t>
      </w:r>
      <w:r w:rsidR="0013642D" w:rsidRPr="00813DF7">
        <w:rPr>
          <w:rFonts w:ascii="Courier New" w:hAnsi="Courier New" w:cs="Courier New"/>
          <w:color w:val="000000"/>
          <w:highlight w:val="yellow"/>
        </w:rPr>
        <w:t>29</w:t>
      </w:r>
      <w:r w:rsidR="00A1080F" w:rsidRPr="00813DF7">
        <w:rPr>
          <w:rFonts w:ascii="Courier New" w:hAnsi="Courier New" w:cs="Courier New"/>
          <w:color w:val="000000"/>
          <w:highlight w:val="yellow"/>
        </w:rPr>
        <w:t xml:space="preserve"> de </w:t>
      </w:r>
      <w:r w:rsidR="0013642D" w:rsidRPr="00813DF7">
        <w:rPr>
          <w:rFonts w:ascii="Courier New" w:hAnsi="Courier New" w:cs="Courier New"/>
          <w:color w:val="000000"/>
          <w:highlight w:val="yellow"/>
        </w:rPr>
        <w:t>maio</w:t>
      </w:r>
      <w:r w:rsidR="006731B5" w:rsidRPr="00813DF7">
        <w:rPr>
          <w:rFonts w:ascii="Courier New" w:hAnsi="Courier New" w:cs="Courier New"/>
          <w:color w:val="000000"/>
          <w:highlight w:val="yellow"/>
        </w:rPr>
        <w:t xml:space="preserve"> de 202</w:t>
      </w:r>
      <w:r w:rsidR="00A47F4A" w:rsidRPr="00813DF7">
        <w:rPr>
          <w:rFonts w:ascii="Courier New" w:hAnsi="Courier New" w:cs="Courier New"/>
          <w:color w:val="000000"/>
          <w:highlight w:val="yellow"/>
        </w:rPr>
        <w:t>6</w:t>
      </w:r>
      <w:r w:rsidRPr="006731B5">
        <w:rPr>
          <w:rFonts w:ascii="Courier New" w:hAnsi="Courier New" w:cs="Courier New"/>
          <w:color w:val="000000"/>
        </w:rPr>
        <w:t>.</w:t>
      </w:r>
    </w:p>
    <w:p w14:paraId="476B46FD" w14:textId="77777777" w:rsidR="00895C82" w:rsidRDefault="00895C82" w:rsidP="00895C82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394393CC" w14:textId="77777777" w:rsidR="00AB2614" w:rsidRDefault="00AB2614" w:rsidP="00895C82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798F2C0D" w14:textId="77777777" w:rsidR="00895C82" w:rsidRPr="00F64846" w:rsidRDefault="00895C82" w:rsidP="00895C82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  <w:r w:rsidRPr="00F64846">
        <w:rPr>
          <w:rFonts w:ascii="Courier New" w:hAnsi="Courier New" w:cs="Courier New"/>
          <w:color w:val="000000"/>
        </w:rPr>
        <w:t>__________________________________</w:t>
      </w:r>
    </w:p>
    <w:p w14:paraId="37D28D4C" w14:textId="6A081F79" w:rsidR="00457A57" w:rsidRPr="00813DF7" w:rsidRDefault="0013642D" w:rsidP="006731B5">
      <w:pPr>
        <w:pStyle w:val="Default"/>
        <w:jc w:val="center"/>
        <w:rPr>
          <w:rFonts w:ascii="Courier New" w:hAnsi="Courier New" w:cs="Courier New"/>
          <w:color w:val="auto"/>
          <w:highlight w:val="yellow"/>
        </w:rPr>
      </w:pPr>
      <w:r w:rsidRPr="00813DF7">
        <w:rPr>
          <w:rFonts w:ascii="Courier New" w:hAnsi="Courier New" w:cs="Courier New"/>
          <w:color w:val="auto"/>
          <w:highlight w:val="yellow"/>
        </w:rPr>
        <w:t xml:space="preserve">A&amp;M Comercio de Alimentos Ltda ME </w:t>
      </w:r>
    </w:p>
    <w:p w14:paraId="61D04365" w14:textId="560D747B" w:rsidR="00EF54DD" w:rsidRDefault="00436353" w:rsidP="006731B5">
      <w:pPr>
        <w:pStyle w:val="Default"/>
        <w:jc w:val="center"/>
        <w:rPr>
          <w:rFonts w:ascii="Courier New" w:hAnsi="Courier New" w:cs="Courier New"/>
        </w:rPr>
      </w:pPr>
      <w:r w:rsidRPr="00813DF7">
        <w:rPr>
          <w:rFonts w:ascii="Courier New" w:hAnsi="Courier New" w:cs="Courier New"/>
          <w:highlight w:val="yellow"/>
        </w:rPr>
        <w:t xml:space="preserve"> </w:t>
      </w:r>
      <w:r w:rsidR="0013642D" w:rsidRPr="00813DF7">
        <w:rPr>
          <w:rFonts w:ascii="Courier New" w:hAnsi="Courier New" w:cs="Courier New"/>
          <w:color w:val="auto"/>
          <w:highlight w:val="yellow"/>
        </w:rPr>
        <w:t>Maria Augusta Santiago Pereira</w:t>
      </w:r>
    </w:p>
    <w:p w14:paraId="3CB4EF9A" w14:textId="77777777" w:rsidR="00A72464" w:rsidRDefault="00A72464" w:rsidP="006731B5">
      <w:pPr>
        <w:pStyle w:val="Default"/>
        <w:jc w:val="center"/>
        <w:rPr>
          <w:rFonts w:ascii="Courier New" w:hAnsi="Courier New" w:cs="Courier New"/>
          <w:b/>
          <w:bCs/>
          <w:color w:val="auto"/>
        </w:rPr>
      </w:pPr>
    </w:p>
    <w:p w14:paraId="6BF51652" w14:textId="77777777" w:rsidR="00F64846" w:rsidRDefault="00F64846" w:rsidP="006731B5">
      <w:pPr>
        <w:pStyle w:val="Default"/>
        <w:jc w:val="center"/>
        <w:rPr>
          <w:rFonts w:ascii="Courier New" w:hAnsi="Courier New" w:cs="Courier New"/>
          <w:b/>
          <w:bCs/>
          <w:color w:val="auto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895C82" w14:paraId="7673F3BA" w14:textId="77777777" w:rsidTr="002F48DC">
        <w:tc>
          <w:tcPr>
            <w:tcW w:w="4814" w:type="dxa"/>
          </w:tcPr>
          <w:p w14:paraId="184275E0" w14:textId="77777777" w:rsidR="002F48DC" w:rsidRPr="006731B5" w:rsidRDefault="002F48DC" w:rsidP="002F48D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6731B5">
              <w:rPr>
                <w:rFonts w:ascii="Courier New" w:hAnsi="Courier New" w:cs="Courier New"/>
                <w:color w:val="000000"/>
              </w:rPr>
              <w:t>_______________________________</w:t>
            </w:r>
          </w:p>
          <w:p w14:paraId="48B0D55C" w14:textId="519642D4" w:rsidR="002F48DC" w:rsidRPr="006731B5" w:rsidRDefault="002F48DC" w:rsidP="002F48D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Testemunha 01</w:t>
            </w:r>
          </w:p>
          <w:p w14:paraId="3DD96709" w14:textId="42F61319" w:rsidR="00895C82" w:rsidRDefault="002F48DC" w:rsidP="002F48DC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CPF:</w:t>
            </w:r>
          </w:p>
        </w:tc>
        <w:tc>
          <w:tcPr>
            <w:tcW w:w="4815" w:type="dxa"/>
          </w:tcPr>
          <w:p w14:paraId="0EC34B56" w14:textId="78C36337" w:rsidR="00895C82" w:rsidRPr="006731B5" w:rsidRDefault="00895C82" w:rsidP="00895C8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6731B5">
              <w:rPr>
                <w:rFonts w:ascii="Courier New" w:hAnsi="Courier New" w:cs="Courier New"/>
                <w:color w:val="000000"/>
              </w:rPr>
              <w:t>_______________________________</w:t>
            </w:r>
          </w:p>
          <w:p w14:paraId="752DEB98" w14:textId="77777777" w:rsidR="00895C82" w:rsidRPr="006731B5" w:rsidRDefault="00895C82" w:rsidP="00895C82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Testemunha 02</w:t>
            </w:r>
          </w:p>
          <w:p w14:paraId="5852AAEC" w14:textId="6830A785" w:rsidR="00895C82" w:rsidRDefault="00895C82" w:rsidP="006731B5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CPF:</w:t>
            </w:r>
          </w:p>
        </w:tc>
      </w:tr>
    </w:tbl>
    <w:p w14:paraId="389891AE" w14:textId="5019A12B" w:rsidR="00436353" w:rsidRDefault="00436353" w:rsidP="004055CB">
      <w:pPr>
        <w:pStyle w:val="Default"/>
        <w:spacing w:line="360" w:lineRule="auto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</w:p>
    <w:p w14:paraId="3D7E65B2" w14:textId="77777777" w:rsidR="00436353" w:rsidRDefault="00436353" w:rsidP="004055CB">
      <w:pPr>
        <w:pStyle w:val="Default"/>
        <w:spacing w:line="360" w:lineRule="auto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</w:p>
    <w:p w14:paraId="270E35D0" w14:textId="32CE8A33" w:rsidR="00EF54DD" w:rsidRPr="006731B5" w:rsidRDefault="00DE6B67" w:rsidP="004055CB">
      <w:pPr>
        <w:pStyle w:val="Default"/>
        <w:spacing w:line="360" w:lineRule="auto"/>
        <w:jc w:val="center"/>
        <w:rPr>
          <w:rFonts w:ascii="Courier New" w:hAnsi="Courier New" w:cs="Courier New"/>
          <w:b/>
          <w:u w:val="single"/>
        </w:rPr>
      </w:pPr>
      <w:r w:rsidRPr="006731B5">
        <w:rPr>
          <w:rFonts w:ascii="Courier New" w:hAnsi="Courier New" w:cs="Courier New"/>
          <w:b/>
          <w:sz w:val="28"/>
          <w:szCs w:val="28"/>
          <w:u w:val="single"/>
        </w:rPr>
        <w:t>PROCURAÇÃO</w:t>
      </w:r>
    </w:p>
    <w:tbl>
      <w:tblPr>
        <w:tblStyle w:val="Tabelacomgrade"/>
        <w:tblW w:w="10773" w:type="dxa"/>
        <w:tblInd w:w="-572" w:type="dxa"/>
        <w:tblLook w:val="04A0" w:firstRow="1" w:lastRow="0" w:firstColumn="1" w:lastColumn="0" w:noHBand="0" w:noVBand="1"/>
      </w:tblPr>
      <w:tblGrid>
        <w:gridCol w:w="2410"/>
        <w:gridCol w:w="2820"/>
        <w:gridCol w:w="2521"/>
        <w:gridCol w:w="3022"/>
      </w:tblGrid>
      <w:tr w:rsidR="00436353" w:rsidRPr="006731B5" w14:paraId="05F62D0F" w14:textId="77777777" w:rsidTr="0013642D">
        <w:trPr>
          <w:trHeight w:val="317"/>
        </w:trPr>
        <w:tc>
          <w:tcPr>
            <w:tcW w:w="10773" w:type="dxa"/>
            <w:gridSpan w:val="4"/>
            <w:shd w:val="clear" w:color="auto" w:fill="AEAAAA" w:themeFill="background2" w:themeFillShade="BF"/>
          </w:tcPr>
          <w:p w14:paraId="5690A426" w14:textId="2525EE41" w:rsidR="00436353" w:rsidRPr="006731B5" w:rsidRDefault="00436353" w:rsidP="00493CF2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 xml:space="preserve">DADOS DA </w:t>
            </w:r>
            <w:r>
              <w:rPr>
                <w:rFonts w:ascii="Courier New" w:hAnsi="Courier New" w:cs="Courier New"/>
                <w:b/>
                <w:color w:val="auto"/>
              </w:rPr>
              <w:t>OUTORGANTE</w:t>
            </w:r>
            <w:r w:rsidRPr="006731B5">
              <w:rPr>
                <w:rFonts w:ascii="Courier New" w:hAnsi="Courier New" w:cs="Courier New"/>
                <w:b/>
                <w:color w:val="auto"/>
              </w:rPr>
              <w:t>:</w:t>
            </w:r>
          </w:p>
        </w:tc>
      </w:tr>
      <w:tr w:rsidR="0013642D" w:rsidRPr="006731B5" w14:paraId="5C0FD61E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502B5777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Razão Social:</w:t>
            </w:r>
          </w:p>
        </w:tc>
        <w:tc>
          <w:tcPr>
            <w:tcW w:w="8363" w:type="dxa"/>
            <w:gridSpan w:val="3"/>
          </w:tcPr>
          <w:p w14:paraId="29C740DB" w14:textId="68126E1F" w:rsidR="0013642D" w:rsidRPr="00457A57" w:rsidRDefault="0013642D" w:rsidP="0013642D">
            <w:pPr>
              <w:pStyle w:val="Default"/>
              <w:jc w:val="both"/>
              <w:rPr>
                <w:rFonts w:ascii="Courier New" w:hAnsi="Courier New" w:cs="Courier New"/>
                <w:b/>
                <w:bCs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A&amp;M Comercio de Alimentos Ltda ME</w:t>
            </w:r>
          </w:p>
        </w:tc>
      </w:tr>
      <w:tr w:rsidR="0013642D" w:rsidRPr="006731B5" w14:paraId="5CD99101" w14:textId="77777777" w:rsidTr="0013642D">
        <w:trPr>
          <w:trHeight w:val="340"/>
        </w:trPr>
        <w:tc>
          <w:tcPr>
            <w:tcW w:w="2410" w:type="dxa"/>
            <w:shd w:val="clear" w:color="auto" w:fill="AEAAAA" w:themeFill="background2" w:themeFillShade="BF"/>
          </w:tcPr>
          <w:p w14:paraId="66961E74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CNPJ:</w:t>
            </w:r>
          </w:p>
        </w:tc>
        <w:tc>
          <w:tcPr>
            <w:tcW w:w="2820" w:type="dxa"/>
          </w:tcPr>
          <w:p w14:paraId="281B3503" w14:textId="6E95055D" w:rsidR="0013642D" w:rsidRPr="006731B5" w:rsidRDefault="0013642D" w:rsidP="0013642D">
            <w:pPr>
              <w:jc w:val="both"/>
              <w:rPr>
                <w:rFonts w:ascii="Courier New" w:hAnsi="Courier New" w:cs="Courier New"/>
                <w:color w:val="000000"/>
              </w:rPr>
            </w:pPr>
            <w:r w:rsidRPr="00813DF7">
              <w:rPr>
                <w:rFonts w:ascii="Courier New" w:hAnsi="Courier New" w:cs="Courier New"/>
                <w:color w:val="000000"/>
                <w:highlight w:val="yellow"/>
              </w:rPr>
              <w:t>01.140.187/0001-91</w:t>
            </w:r>
          </w:p>
        </w:tc>
        <w:tc>
          <w:tcPr>
            <w:tcW w:w="2521" w:type="dxa"/>
            <w:shd w:val="clear" w:color="auto" w:fill="A6A6A6" w:themeFill="background1" w:themeFillShade="A6"/>
          </w:tcPr>
          <w:p w14:paraId="36CD8B02" w14:textId="1C53766E" w:rsidR="0013642D" w:rsidRPr="006731B5" w:rsidRDefault="0013642D" w:rsidP="0013642D">
            <w:pPr>
              <w:pStyle w:val="Default"/>
              <w:jc w:val="both"/>
              <w:rPr>
                <w:rFonts w:ascii="Courier New" w:hAnsi="Courier New" w:cs="Courier New"/>
                <w:b/>
                <w:color w:val="auto"/>
              </w:rPr>
            </w:pPr>
          </w:p>
        </w:tc>
        <w:tc>
          <w:tcPr>
            <w:tcW w:w="3022" w:type="dxa"/>
          </w:tcPr>
          <w:p w14:paraId="065A9A2E" w14:textId="3843CE70" w:rsidR="0013642D" w:rsidRPr="006731B5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</w:p>
        </w:tc>
      </w:tr>
      <w:tr w:rsidR="0013642D" w:rsidRPr="006731B5" w14:paraId="6C12F0FD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219CB958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Telefone:</w:t>
            </w:r>
          </w:p>
        </w:tc>
        <w:tc>
          <w:tcPr>
            <w:tcW w:w="8363" w:type="dxa"/>
            <w:gridSpan w:val="3"/>
          </w:tcPr>
          <w:p w14:paraId="147F209D" w14:textId="02C642AA" w:rsidR="0013642D" w:rsidRPr="006731B5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(61)</w:t>
            </w:r>
            <w:r>
              <w:rPr>
                <w:rFonts w:ascii="Courier New" w:hAnsi="Courier New" w:cs="Courier New"/>
                <w:color w:val="auto"/>
              </w:rPr>
              <w:t xml:space="preserve"> </w:t>
            </w:r>
          </w:p>
        </w:tc>
      </w:tr>
      <w:tr w:rsidR="0013642D" w:rsidRPr="00D1328F" w14:paraId="48AE94BB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2DB3FE77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Endereço:</w:t>
            </w:r>
          </w:p>
        </w:tc>
        <w:tc>
          <w:tcPr>
            <w:tcW w:w="8363" w:type="dxa"/>
            <w:gridSpan w:val="3"/>
          </w:tcPr>
          <w:p w14:paraId="6D35EC13" w14:textId="6B372F4A" w:rsidR="0013642D" w:rsidRPr="00D1328F" w:rsidRDefault="0013642D" w:rsidP="0013642D">
            <w:pPr>
              <w:pStyle w:val="Default"/>
              <w:jc w:val="both"/>
              <w:rPr>
                <w:rFonts w:ascii="Courier New" w:hAnsi="Courier New" w:cs="Courier New"/>
              </w:rPr>
            </w:pPr>
            <w:r w:rsidRPr="00813DF7">
              <w:rPr>
                <w:rFonts w:ascii="Courier New" w:hAnsi="Courier New" w:cs="Courier New"/>
                <w:highlight w:val="yellow"/>
              </w:rPr>
              <w:t>SHC/N CL QD. 116 Bloco D Lojas 04/8/60/70 Asa Norte Brasília-DF CEP 70773-540</w:t>
            </w:r>
          </w:p>
        </w:tc>
      </w:tr>
      <w:tr w:rsidR="0013642D" w:rsidRPr="006731B5" w14:paraId="1B63800C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6C8C9F46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Representante Legal:</w:t>
            </w:r>
          </w:p>
        </w:tc>
        <w:tc>
          <w:tcPr>
            <w:tcW w:w="8363" w:type="dxa"/>
            <w:gridSpan w:val="3"/>
          </w:tcPr>
          <w:p w14:paraId="69C73C5C" w14:textId="02948B7E" w:rsidR="0013642D" w:rsidRPr="007614F9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Maria Augusta Santiago Pereira, Brasileira, Casada, Comerciante, portadora do CPF nº 151.142.521-00 e Carteira de Identidade nº 394.737 SSP/DF.</w:t>
            </w:r>
          </w:p>
        </w:tc>
      </w:tr>
      <w:tr w:rsidR="0013642D" w:rsidRPr="006731B5" w14:paraId="4909ED54" w14:textId="77777777" w:rsidTr="0013642D">
        <w:trPr>
          <w:trHeight w:val="340"/>
        </w:trPr>
        <w:tc>
          <w:tcPr>
            <w:tcW w:w="2410" w:type="dxa"/>
            <w:shd w:val="clear" w:color="auto" w:fill="AEAAAA" w:themeFill="background2" w:themeFillShade="BF"/>
          </w:tcPr>
          <w:p w14:paraId="5334120B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End. Rep. Legal:</w:t>
            </w:r>
          </w:p>
        </w:tc>
        <w:tc>
          <w:tcPr>
            <w:tcW w:w="8363" w:type="dxa"/>
            <w:gridSpan w:val="3"/>
          </w:tcPr>
          <w:p w14:paraId="0FA506FE" w14:textId="0966EA07" w:rsidR="0013642D" w:rsidRPr="00813DF7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  <w:highlight w:val="yellow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 xml:space="preserve">SHIN QI 7 </w:t>
            </w:r>
            <w:proofErr w:type="spellStart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Cj</w:t>
            </w:r>
            <w:proofErr w:type="spellEnd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. 17 Casa 10 Lago Norte Brasília DF CEP 71515-170</w:t>
            </w:r>
          </w:p>
        </w:tc>
      </w:tr>
      <w:tr w:rsidR="0013642D" w:rsidRPr="006731B5" w14:paraId="06E67864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1CE28C0E" w14:textId="77777777" w:rsidR="0013642D" w:rsidRPr="007614F9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7614F9">
              <w:rPr>
                <w:rFonts w:ascii="Courier New" w:hAnsi="Courier New" w:cs="Courier New"/>
                <w:b/>
                <w:color w:val="auto"/>
              </w:rPr>
              <w:t>E-mail:</w:t>
            </w:r>
          </w:p>
        </w:tc>
        <w:tc>
          <w:tcPr>
            <w:tcW w:w="8363" w:type="dxa"/>
            <w:gridSpan w:val="3"/>
          </w:tcPr>
          <w:p w14:paraId="3A23B513" w14:textId="6A0DC107" w:rsidR="0013642D" w:rsidRPr="00813DF7" w:rsidRDefault="00F65B4C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  <w:highlight w:val="yellow"/>
              </w:rPr>
            </w:pPr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angelo.pereira@giramail.com</w:t>
            </w:r>
          </w:p>
        </w:tc>
      </w:tr>
      <w:tr w:rsidR="0013642D" w:rsidRPr="006731B5" w14:paraId="1D2F5AE3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52A549AD" w14:textId="77777777" w:rsidR="0013642D" w:rsidRPr="006731B5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6731B5">
              <w:rPr>
                <w:rFonts w:ascii="Courier New" w:hAnsi="Courier New" w:cs="Courier New"/>
                <w:b/>
                <w:color w:val="auto"/>
              </w:rPr>
              <w:t>Distribuidora:</w:t>
            </w:r>
          </w:p>
        </w:tc>
        <w:tc>
          <w:tcPr>
            <w:tcW w:w="8363" w:type="dxa"/>
            <w:gridSpan w:val="3"/>
          </w:tcPr>
          <w:p w14:paraId="2A085847" w14:textId="20D6495C" w:rsidR="0013642D" w:rsidRPr="00813DF7" w:rsidRDefault="0013642D" w:rsidP="0013642D">
            <w:pPr>
              <w:pStyle w:val="Default"/>
              <w:jc w:val="both"/>
              <w:rPr>
                <w:rFonts w:ascii="Courier New" w:hAnsi="Courier New" w:cs="Courier New"/>
                <w:color w:val="auto"/>
                <w:highlight w:val="yellow"/>
              </w:rPr>
            </w:pPr>
            <w:proofErr w:type="spellStart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>Neo</w:t>
            </w:r>
            <w:proofErr w:type="spellEnd"/>
            <w:r w:rsidRPr="00813DF7">
              <w:rPr>
                <w:rFonts w:ascii="Courier New" w:hAnsi="Courier New" w:cs="Courier New"/>
                <w:color w:val="auto"/>
                <w:highlight w:val="yellow"/>
              </w:rPr>
              <w:t xml:space="preserve"> Energia</w:t>
            </w:r>
          </w:p>
        </w:tc>
      </w:tr>
      <w:tr w:rsidR="0013642D" w:rsidRPr="006731B5" w14:paraId="6F1B3F60" w14:textId="77777777" w:rsidTr="0013642D">
        <w:trPr>
          <w:trHeight w:val="317"/>
        </w:trPr>
        <w:tc>
          <w:tcPr>
            <w:tcW w:w="2410" w:type="dxa"/>
            <w:shd w:val="clear" w:color="auto" w:fill="AEAAAA" w:themeFill="background2" w:themeFillShade="BF"/>
          </w:tcPr>
          <w:p w14:paraId="3CBE67B1" w14:textId="77777777" w:rsidR="0013642D" w:rsidRPr="00436353" w:rsidRDefault="0013642D" w:rsidP="0013642D">
            <w:pPr>
              <w:pStyle w:val="Default"/>
              <w:jc w:val="center"/>
              <w:rPr>
                <w:rFonts w:ascii="Courier New" w:hAnsi="Courier New" w:cs="Courier New"/>
                <w:b/>
                <w:color w:val="auto"/>
              </w:rPr>
            </w:pPr>
            <w:r w:rsidRPr="00436353">
              <w:rPr>
                <w:rFonts w:ascii="Courier New" w:hAnsi="Courier New" w:cs="Courier New"/>
                <w:b/>
                <w:color w:val="auto"/>
              </w:rPr>
              <w:t>Nº do Cliente:</w:t>
            </w:r>
          </w:p>
        </w:tc>
        <w:tc>
          <w:tcPr>
            <w:tcW w:w="8363" w:type="dxa"/>
            <w:gridSpan w:val="3"/>
          </w:tcPr>
          <w:p w14:paraId="6F9CD81A" w14:textId="58266606" w:rsidR="0013642D" w:rsidRPr="00813DF7" w:rsidRDefault="0013642D" w:rsidP="0013642D">
            <w:pPr>
              <w:pStyle w:val="Default"/>
              <w:jc w:val="both"/>
              <w:rPr>
                <w:rFonts w:ascii="Courier New" w:hAnsi="Courier New" w:cs="Courier New"/>
                <w:bCs/>
                <w:color w:val="auto"/>
                <w:highlight w:val="yellow"/>
              </w:rPr>
            </w:pPr>
            <w:r w:rsidRPr="00813DF7">
              <w:rPr>
                <w:rFonts w:ascii="Courier New" w:hAnsi="Courier New" w:cs="Courier New"/>
                <w:bCs/>
                <w:color w:val="auto"/>
                <w:highlight w:val="yellow"/>
              </w:rPr>
              <w:t>457663-2</w:t>
            </w:r>
          </w:p>
        </w:tc>
      </w:tr>
    </w:tbl>
    <w:p w14:paraId="761F2FCA" w14:textId="77777777" w:rsidR="007A7368" w:rsidRDefault="007A7368" w:rsidP="003F07A1">
      <w:pPr>
        <w:pStyle w:val="Default"/>
        <w:spacing w:line="360" w:lineRule="auto"/>
        <w:jc w:val="both"/>
        <w:rPr>
          <w:rFonts w:ascii="Courier New" w:hAnsi="Courier New" w:cs="Courier New"/>
          <w:b/>
        </w:rPr>
      </w:pPr>
    </w:p>
    <w:p w14:paraId="239353E1" w14:textId="06D36039" w:rsidR="003F07A1" w:rsidRPr="006731B5" w:rsidRDefault="003F07A1" w:rsidP="003F07A1">
      <w:pPr>
        <w:pStyle w:val="Default"/>
        <w:spacing w:line="360" w:lineRule="auto"/>
        <w:jc w:val="both"/>
        <w:rPr>
          <w:rFonts w:ascii="Courier New" w:hAnsi="Courier New" w:cs="Courier New"/>
          <w:b/>
        </w:rPr>
      </w:pPr>
      <w:r w:rsidRPr="006731B5">
        <w:rPr>
          <w:rFonts w:ascii="Courier New" w:hAnsi="Courier New" w:cs="Courier New"/>
          <w:b/>
        </w:rPr>
        <w:t>I. QUALIFICAÇÃO:</w:t>
      </w:r>
    </w:p>
    <w:p w14:paraId="58427668" w14:textId="64990E4A" w:rsidR="00073636" w:rsidRPr="006731B5" w:rsidRDefault="00D64A62" w:rsidP="00394556">
      <w:pPr>
        <w:pStyle w:val="Default"/>
        <w:jc w:val="both"/>
        <w:rPr>
          <w:rFonts w:ascii="Courier New" w:hAnsi="Courier New" w:cs="Courier New"/>
          <w:b/>
          <w:bCs/>
          <w:color w:val="auto"/>
        </w:rPr>
      </w:pPr>
      <w:r w:rsidRPr="00D64A62">
        <w:rPr>
          <w:rFonts w:ascii="Courier New" w:hAnsi="Courier New" w:cs="Courier New"/>
        </w:rPr>
        <w:t xml:space="preserve">Outorgante </w:t>
      </w:r>
      <w:r w:rsidR="0013642D" w:rsidRPr="00813DF7">
        <w:rPr>
          <w:rFonts w:ascii="Courier New" w:hAnsi="Courier New" w:cs="Courier New"/>
          <w:color w:val="auto"/>
          <w:highlight w:val="yellow"/>
        </w:rPr>
        <w:t>A&amp;M Comercio de Alimentos Ltda ME</w:t>
      </w:r>
      <w:r w:rsidRPr="00D64A62">
        <w:rPr>
          <w:rFonts w:ascii="Courier New" w:hAnsi="Courier New" w:cs="Courier New"/>
          <w:b/>
          <w:bCs/>
        </w:rPr>
        <w:t xml:space="preserve">, </w:t>
      </w:r>
      <w:r w:rsidRPr="00D64A62">
        <w:rPr>
          <w:rFonts w:ascii="Courier New" w:hAnsi="Courier New" w:cs="Courier New"/>
        </w:rPr>
        <w:t xml:space="preserve">estabelecida </w:t>
      </w:r>
      <w:r w:rsidR="0013642D" w:rsidRPr="00813DF7">
        <w:rPr>
          <w:rFonts w:ascii="Courier New" w:hAnsi="Courier New" w:cs="Courier New"/>
          <w:highlight w:val="yellow"/>
        </w:rPr>
        <w:t>SHC/N CL QD. 116 Bloco D Lojas 04/8/60/70 Asa Norte Brasília-DF CEP 70773-540</w:t>
      </w:r>
      <w:r w:rsidRPr="00D64A62">
        <w:rPr>
          <w:rFonts w:ascii="Courier New" w:hAnsi="Courier New" w:cs="Courier New"/>
        </w:rPr>
        <w:t>, inscrita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devidamente no CNPJ de nº </w:t>
      </w:r>
      <w:r w:rsidR="0013642D" w:rsidRPr="00813DF7">
        <w:rPr>
          <w:rFonts w:ascii="Courier New" w:hAnsi="Courier New" w:cs="Courier New"/>
          <w:highlight w:val="yellow"/>
        </w:rPr>
        <w:t>01.140.187/0001-91</w:t>
      </w:r>
      <w:r w:rsidRPr="00D64A62">
        <w:rPr>
          <w:rFonts w:ascii="Courier New" w:hAnsi="Courier New" w:cs="Courier New"/>
        </w:rPr>
        <w:t>, neste ato representada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por </w:t>
      </w:r>
      <w:r w:rsidR="00484402" w:rsidRPr="00813DF7">
        <w:rPr>
          <w:rFonts w:ascii="Courier New" w:hAnsi="Courier New" w:cs="Courier New"/>
          <w:color w:val="auto"/>
          <w:highlight w:val="yellow"/>
        </w:rPr>
        <w:t>Maria Augusta Santiago Pereira</w:t>
      </w:r>
      <w:r w:rsidR="00394556" w:rsidRPr="00813DF7">
        <w:rPr>
          <w:rFonts w:ascii="Courier New" w:hAnsi="Courier New" w:cs="Courier New"/>
          <w:b/>
          <w:bCs/>
          <w:highlight w:val="yellow"/>
        </w:rPr>
        <w:t xml:space="preserve">, </w:t>
      </w:r>
      <w:r w:rsidR="00484402" w:rsidRPr="00813DF7">
        <w:rPr>
          <w:rFonts w:ascii="Courier New" w:hAnsi="Courier New" w:cs="Courier New"/>
          <w:color w:val="auto"/>
          <w:highlight w:val="yellow"/>
        </w:rPr>
        <w:t>Brasileira, Casada, Comerciante, portadora do CPF nº 151.142.521-00 e Carteira de Identidade nº 394.737 SSP/DF</w:t>
      </w:r>
      <w:r w:rsidRPr="00D64A62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com poderes para assinar procuração, nomeio e constituo como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procuradora a Sra. </w:t>
      </w:r>
      <w:r w:rsidRPr="00D64A62">
        <w:rPr>
          <w:rFonts w:ascii="Courier New" w:hAnsi="Courier New" w:cs="Courier New"/>
          <w:b/>
          <w:bCs/>
        </w:rPr>
        <w:t>BARBARA SANTANA RIOS</w:t>
      </w:r>
      <w:r w:rsidRPr="00D64A62">
        <w:rPr>
          <w:rFonts w:ascii="Courier New" w:hAnsi="Courier New" w:cs="Courier New"/>
        </w:rPr>
        <w:t>, portador do RG nº 3235957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– Órgão Emissor SSP-DF, CPF: 035.681.321-50, Brasileira, nascida em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13/10/1991, domiciliado à Av. Central Bloco 1265 Casa 08, Núcleo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>Bandeirante, Brasília-DF, telefones (61) 3021 - 4867/ (63) 99961-</w:t>
      </w:r>
      <w:r>
        <w:rPr>
          <w:rFonts w:ascii="Courier New" w:hAnsi="Courier New" w:cs="Courier New"/>
        </w:rPr>
        <w:t xml:space="preserve"> </w:t>
      </w:r>
      <w:r w:rsidRPr="00D64A62">
        <w:rPr>
          <w:rFonts w:ascii="Courier New" w:hAnsi="Courier New" w:cs="Courier New"/>
        </w:rPr>
        <w:t xml:space="preserve">0011, e ainda e </w:t>
      </w:r>
      <w:proofErr w:type="spellStart"/>
      <w:r w:rsidRPr="00D64A62">
        <w:rPr>
          <w:rFonts w:ascii="Courier New" w:hAnsi="Courier New" w:cs="Courier New"/>
        </w:rPr>
        <w:t>Sr</w:t>
      </w:r>
      <w:proofErr w:type="spellEnd"/>
      <w:r w:rsidR="00484402" w:rsidRPr="00484402">
        <w:rPr>
          <w:rFonts w:ascii="Courier New" w:hAnsi="Courier New" w:cs="Courier New"/>
        </w:rPr>
        <w:t xml:space="preserve"> </w:t>
      </w:r>
      <w:r w:rsidR="00484402">
        <w:rPr>
          <w:rFonts w:ascii="Courier New" w:hAnsi="Courier New" w:cs="Courier New"/>
        </w:rPr>
        <w:t xml:space="preserve">Sr. </w:t>
      </w:r>
      <w:r w:rsidR="00484402">
        <w:rPr>
          <w:rFonts w:ascii="Courier New" w:hAnsi="Courier New" w:cs="Courier New"/>
          <w:b/>
          <w:bCs/>
        </w:rPr>
        <w:t xml:space="preserve">Rodrigo Ferreira </w:t>
      </w:r>
      <w:proofErr w:type="spellStart"/>
      <w:r w:rsidR="00484402">
        <w:rPr>
          <w:rFonts w:ascii="Courier New" w:hAnsi="Courier New" w:cs="Courier New"/>
          <w:b/>
          <w:bCs/>
        </w:rPr>
        <w:t>Estaven</w:t>
      </w:r>
      <w:proofErr w:type="spellEnd"/>
      <w:r w:rsidR="00484402">
        <w:rPr>
          <w:rFonts w:ascii="Courier New" w:hAnsi="Courier New" w:cs="Courier New"/>
        </w:rPr>
        <w:t xml:space="preserve">, brasileiro, portadora do CPF de nº 694.485.311-68 e RG de nº 1596771 SSP/DF, residente e domiciliada à CNB 01 </w:t>
      </w:r>
      <w:proofErr w:type="spellStart"/>
      <w:r w:rsidR="00484402">
        <w:rPr>
          <w:rFonts w:ascii="Courier New" w:hAnsi="Courier New" w:cs="Courier New"/>
        </w:rPr>
        <w:t>lt</w:t>
      </w:r>
      <w:proofErr w:type="spellEnd"/>
      <w:r w:rsidR="00484402">
        <w:rPr>
          <w:rFonts w:ascii="Courier New" w:hAnsi="Courier New" w:cs="Courier New"/>
        </w:rPr>
        <w:t xml:space="preserve"> 02 Ed. </w:t>
      </w:r>
      <w:proofErr w:type="spellStart"/>
      <w:r w:rsidR="00484402">
        <w:rPr>
          <w:rFonts w:ascii="Courier New" w:hAnsi="Courier New" w:cs="Courier New"/>
        </w:rPr>
        <w:t>Magassa</w:t>
      </w:r>
      <w:proofErr w:type="spellEnd"/>
      <w:r w:rsidR="00484402">
        <w:rPr>
          <w:rFonts w:ascii="Courier New" w:hAnsi="Courier New" w:cs="Courier New"/>
        </w:rPr>
        <w:t xml:space="preserve"> 1 </w:t>
      </w:r>
      <w:proofErr w:type="spellStart"/>
      <w:r w:rsidR="00484402">
        <w:rPr>
          <w:rFonts w:ascii="Courier New" w:hAnsi="Courier New" w:cs="Courier New"/>
        </w:rPr>
        <w:t>Apt</w:t>
      </w:r>
      <w:proofErr w:type="spellEnd"/>
      <w:r w:rsidR="00484402">
        <w:rPr>
          <w:rFonts w:ascii="Courier New" w:hAnsi="Courier New" w:cs="Courier New"/>
        </w:rPr>
        <w:t xml:space="preserve"> 901 Taguatinga/DF telefone (51) 9 8282-5612.</w:t>
      </w:r>
      <w:r w:rsidR="00457A57" w:rsidRPr="00394556">
        <w:rPr>
          <w:rFonts w:ascii="Courier New" w:hAnsi="Courier New" w:cs="Courier New"/>
        </w:rPr>
        <w:t>.</w:t>
      </w:r>
    </w:p>
    <w:p w14:paraId="0E90EED7" w14:textId="66D6C4A2" w:rsidR="003F07A1" w:rsidRPr="006731B5" w:rsidRDefault="003F07A1" w:rsidP="00DA17E0">
      <w:pPr>
        <w:pStyle w:val="Default"/>
        <w:spacing w:line="360" w:lineRule="auto"/>
        <w:rPr>
          <w:rFonts w:ascii="Courier New" w:hAnsi="Courier New" w:cs="Courier New"/>
          <w:b/>
          <w:bCs/>
          <w:color w:val="auto"/>
        </w:rPr>
      </w:pPr>
      <w:r w:rsidRPr="006731B5">
        <w:rPr>
          <w:rFonts w:ascii="Courier New" w:hAnsi="Courier New" w:cs="Courier New"/>
          <w:b/>
          <w:bCs/>
          <w:color w:val="auto"/>
        </w:rPr>
        <w:t>II. PODERES</w:t>
      </w:r>
    </w:p>
    <w:p w14:paraId="4FD84F23" w14:textId="17C7DA10" w:rsidR="004055CB" w:rsidRPr="006731B5" w:rsidRDefault="004055CB" w:rsidP="004055CB">
      <w:pPr>
        <w:pStyle w:val="Default"/>
        <w:jc w:val="both"/>
        <w:rPr>
          <w:rFonts w:ascii="Courier New" w:hAnsi="Courier New" w:cs="Courier New"/>
        </w:rPr>
      </w:pPr>
      <w:r w:rsidRPr="006731B5">
        <w:rPr>
          <w:rFonts w:ascii="Courier New" w:hAnsi="Courier New" w:cs="Courier New"/>
        </w:rPr>
        <w:t>Neste ato, a Consorciada, expressamente, outorga à</w:t>
      </w:r>
      <w:r w:rsidR="006D585C" w:rsidRPr="006731B5">
        <w:rPr>
          <w:rFonts w:ascii="Courier New" w:hAnsi="Courier New" w:cs="Courier New"/>
        </w:rPr>
        <w:t xml:space="preserve"> </w:t>
      </w:r>
      <w:r w:rsidR="00895C82">
        <w:rPr>
          <w:rFonts w:ascii="Courier New" w:eastAsiaTheme="minorEastAsia" w:hAnsi="Courier New" w:cs="Courier New"/>
          <w:b/>
          <w:bCs/>
          <w:color w:val="2E2D2A"/>
        </w:rPr>
        <w:t xml:space="preserve">CGR </w:t>
      </w:r>
      <w:r w:rsidR="00EE3AFB">
        <w:rPr>
          <w:rFonts w:ascii="Courier New" w:eastAsiaTheme="minorEastAsia" w:hAnsi="Courier New" w:cs="Courier New"/>
          <w:b/>
          <w:bCs/>
          <w:color w:val="2E2D2A"/>
        </w:rPr>
        <w:t>ENERGIA</w:t>
      </w:r>
      <w:r w:rsidRPr="006731B5">
        <w:rPr>
          <w:rFonts w:ascii="Courier New" w:hAnsi="Courier New" w:cs="Courier New"/>
        </w:rPr>
        <w:t xml:space="preserve">, Procuração nos termos a seguir: Conforme art. 684 Código Civil, a Consorciada outorga, em caráter irrevogável e irretratável, (a) poderes gerais necessários para que a represente em todo e qualquer assunto interno do Consórcio, os quais advêm da função de líder </w:t>
      </w:r>
      <w:r w:rsidR="00807CDD" w:rsidRPr="006731B5">
        <w:rPr>
          <w:rFonts w:ascii="Courier New" w:hAnsi="Courier New" w:cs="Courier New"/>
        </w:rPr>
        <w:t xml:space="preserve">e administradora </w:t>
      </w:r>
      <w:r w:rsidRPr="006731B5">
        <w:rPr>
          <w:rFonts w:ascii="Courier New" w:hAnsi="Courier New" w:cs="Courier New"/>
        </w:rPr>
        <w:t>do Consórcio</w:t>
      </w:r>
      <w:r w:rsidR="00807CDD" w:rsidRPr="006731B5">
        <w:rPr>
          <w:rFonts w:ascii="Courier New" w:hAnsi="Courier New" w:cs="Courier New"/>
        </w:rPr>
        <w:t>, respectivamente</w:t>
      </w:r>
      <w:r w:rsidRPr="006731B5">
        <w:rPr>
          <w:rFonts w:ascii="Courier New" w:hAnsi="Courier New" w:cs="Courier New"/>
        </w:rPr>
        <w:t>, incluindo, mas não se limitando, à representação das Consorciadas nas deliberações do Consórcio e perante terceiros, inclusive ANEEL</w:t>
      </w:r>
      <w:r w:rsidR="003F07A1" w:rsidRPr="006731B5">
        <w:rPr>
          <w:rFonts w:ascii="Courier New" w:hAnsi="Courier New" w:cs="Courier New"/>
        </w:rPr>
        <w:t>, CCEE, ONS, EPE, MME</w:t>
      </w:r>
      <w:r w:rsidR="00B92894" w:rsidRPr="006731B5">
        <w:rPr>
          <w:rFonts w:ascii="Courier New" w:hAnsi="Courier New" w:cs="Courier New"/>
        </w:rPr>
        <w:t>, CREA</w:t>
      </w:r>
      <w:r w:rsidR="003F07A1" w:rsidRPr="006731B5">
        <w:rPr>
          <w:rFonts w:ascii="Courier New" w:hAnsi="Courier New" w:cs="Courier New"/>
        </w:rPr>
        <w:t xml:space="preserve"> e concessionária e/ou distribuidora de energia elétrica local na qual as consorciadas e/ou o Empreendimento será conectado</w:t>
      </w:r>
      <w:r w:rsidRPr="006731B5">
        <w:rPr>
          <w:rFonts w:ascii="Courier New" w:hAnsi="Courier New" w:cs="Courier New"/>
        </w:rPr>
        <w:t xml:space="preserve">; à assinatura de qualquer alteração do Instrumento </w:t>
      </w:r>
      <w:r w:rsidR="00BA6961" w:rsidRPr="006731B5">
        <w:rPr>
          <w:rFonts w:ascii="Courier New" w:hAnsi="Courier New" w:cs="Courier New"/>
        </w:rPr>
        <w:t xml:space="preserve">Particular </w:t>
      </w:r>
      <w:r w:rsidRPr="006731B5">
        <w:rPr>
          <w:rFonts w:ascii="Courier New" w:hAnsi="Courier New" w:cs="Courier New"/>
        </w:rPr>
        <w:t xml:space="preserve">de Constituição do Consórcio, tais como atos de ingresso e saída de Consorciada, extinção do Consórcio e outras deliberações, registros e arquivamentos que porventura sejam necessários, perante todas as Juntas Comerciais existentes no país; à tomada de todas as medidas necessárias para a assinatura de quaisquer documentos que sejam </w:t>
      </w:r>
      <w:r w:rsidRPr="006731B5">
        <w:rPr>
          <w:rFonts w:ascii="Courier New" w:hAnsi="Courier New" w:cs="Courier New"/>
        </w:rPr>
        <w:lastRenderedPageBreak/>
        <w:t>exigíveis para viabilizar o enquadramento do Consórcio e unidades consumidoras na modalidade de compensação de créditos de Geração Compartilhada; inclusive para a tomada de medidas referentes à eventual exclusão de Consorciada em caso de inadimplemento no pagamento d</w:t>
      </w:r>
      <w:r w:rsidR="003F07A1" w:rsidRPr="006731B5">
        <w:rPr>
          <w:rFonts w:ascii="Courier New" w:hAnsi="Courier New" w:cs="Courier New"/>
        </w:rPr>
        <w:t xml:space="preserve">o </w:t>
      </w:r>
      <w:r w:rsidRPr="006731B5">
        <w:rPr>
          <w:rFonts w:ascii="Courier New" w:hAnsi="Courier New" w:cs="Courier New"/>
        </w:rPr>
        <w:t>valor de contribuição; (b) poderes especiais, para autorizá-la a receber citações, intimações e notificações provenientes de qualquer processo judicial e/ou administrativo relacionado ao Consórcio e/ou à sua condição de Consorciada; e (c) outros poderes eventualmente necessários ao fiel cumprimento deste mandato, incluindo, mas não se limitando, àqueles necessários para assinar instrumentos e acordos, transigir e renunciar a direitos para assegurar o funcionamento regular do Consórcio.</w:t>
      </w:r>
    </w:p>
    <w:p w14:paraId="697BDCF3" w14:textId="132D6090" w:rsidR="004055CB" w:rsidRPr="006731B5" w:rsidRDefault="004055CB" w:rsidP="00DE6B67">
      <w:pPr>
        <w:pStyle w:val="Default"/>
        <w:spacing w:line="360" w:lineRule="auto"/>
        <w:jc w:val="center"/>
        <w:rPr>
          <w:rFonts w:ascii="Courier New" w:hAnsi="Courier New" w:cs="Courier New"/>
          <w:color w:val="auto"/>
        </w:rPr>
      </w:pPr>
    </w:p>
    <w:p w14:paraId="2A182C66" w14:textId="66456944" w:rsidR="00436353" w:rsidRPr="006731B5" w:rsidRDefault="00436353" w:rsidP="00436353">
      <w:pPr>
        <w:autoSpaceDE w:val="0"/>
        <w:autoSpaceDN w:val="0"/>
        <w:adjustRightInd w:val="0"/>
        <w:jc w:val="right"/>
        <w:rPr>
          <w:rFonts w:ascii="Courier New" w:hAnsi="Courier New" w:cs="Courier New"/>
          <w:color w:val="000000"/>
        </w:rPr>
      </w:pPr>
      <w:r w:rsidRPr="006731B5">
        <w:rPr>
          <w:rFonts w:ascii="Courier New" w:hAnsi="Courier New" w:cs="Courier New"/>
          <w:color w:val="000000"/>
        </w:rPr>
        <w:t xml:space="preserve">Brasília, </w:t>
      </w:r>
      <w:r w:rsidR="00484402" w:rsidRPr="00813DF7">
        <w:rPr>
          <w:rFonts w:ascii="Courier New" w:hAnsi="Courier New" w:cs="Courier New"/>
          <w:color w:val="000000"/>
          <w:highlight w:val="yellow"/>
        </w:rPr>
        <w:t>29</w:t>
      </w:r>
      <w:r w:rsidRPr="00813DF7">
        <w:rPr>
          <w:rFonts w:ascii="Courier New" w:hAnsi="Courier New" w:cs="Courier New"/>
          <w:color w:val="000000"/>
          <w:highlight w:val="yellow"/>
        </w:rPr>
        <w:t xml:space="preserve"> de </w:t>
      </w:r>
      <w:r w:rsidR="00484402" w:rsidRPr="00813DF7">
        <w:rPr>
          <w:rFonts w:ascii="Courier New" w:hAnsi="Courier New" w:cs="Courier New"/>
          <w:color w:val="000000"/>
          <w:highlight w:val="yellow"/>
        </w:rPr>
        <w:t>maio</w:t>
      </w:r>
      <w:r w:rsidRPr="00813DF7">
        <w:rPr>
          <w:rFonts w:ascii="Courier New" w:hAnsi="Courier New" w:cs="Courier New"/>
          <w:color w:val="000000"/>
          <w:highlight w:val="yellow"/>
        </w:rPr>
        <w:t xml:space="preserve"> de 202</w:t>
      </w:r>
      <w:r w:rsidR="00A47F4A" w:rsidRPr="00813DF7">
        <w:rPr>
          <w:rFonts w:ascii="Courier New" w:hAnsi="Courier New" w:cs="Courier New"/>
          <w:color w:val="000000"/>
          <w:highlight w:val="yellow"/>
        </w:rPr>
        <w:t>6</w:t>
      </w:r>
      <w:r w:rsidRPr="006731B5">
        <w:rPr>
          <w:rFonts w:ascii="Courier New" w:hAnsi="Courier New" w:cs="Courier New"/>
          <w:color w:val="000000"/>
        </w:rPr>
        <w:t>.</w:t>
      </w:r>
    </w:p>
    <w:p w14:paraId="7C6C1BAB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5A6E6E6C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0E99AD57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4435712A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17509880" w14:textId="77777777" w:rsidR="00436353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</w:p>
    <w:p w14:paraId="598F1673" w14:textId="77777777" w:rsidR="00436353" w:rsidRPr="00F64846" w:rsidRDefault="00436353" w:rsidP="00436353">
      <w:pPr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</w:rPr>
      </w:pPr>
      <w:r w:rsidRPr="00F64846">
        <w:rPr>
          <w:rFonts w:ascii="Courier New" w:hAnsi="Courier New" w:cs="Courier New"/>
          <w:color w:val="000000"/>
        </w:rPr>
        <w:t>__________________________________</w:t>
      </w:r>
    </w:p>
    <w:p w14:paraId="71FFA476" w14:textId="77777777" w:rsidR="00484402" w:rsidRPr="00813DF7" w:rsidRDefault="00484402" w:rsidP="00484402">
      <w:pPr>
        <w:pStyle w:val="Default"/>
        <w:jc w:val="center"/>
        <w:rPr>
          <w:rFonts w:ascii="Courier New" w:hAnsi="Courier New" w:cs="Courier New"/>
          <w:color w:val="auto"/>
          <w:highlight w:val="yellow"/>
        </w:rPr>
      </w:pPr>
      <w:r w:rsidRPr="00813DF7">
        <w:rPr>
          <w:rFonts w:ascii="Courier New" w:hAnsi="Courier New" w:cs="Courier New"/>
          <w:color w:val="auto"/>
          <w:highlight w:val="yellow"/>
        </w:rPr>
        <w:t xml:space="preserve">A&amp;M Comercio de Alimentos Ltda ME </w:t>
      </w:r>
    </w:p>
    <w:p w14:paraId="232CBBB6" w14:textId="7755288B" w:rsidR="00457A57" w:rsidRDefault="00484402" w:rsidP="00484402">
      <w:pPr>
        <w:pStyle w:val="Default"/>
        <w:jc w:val="center"/>
        <w:rPr>
          <w:rFonts w:ascii="Courier New" w:hAnsi="Courier New" w:cs="Courier New"/>
        </w:rPr>
      </w:pPr>
      <w:r w:rsidRPr="00813DF7">
        <w:rPr>
          <w:rFonts w:ascii="Courier New" w:hAnsi="Courier New" w:cs="Courier New"/>
          <w:highlight w:val="yellow"/>
        </w:rPr>
        <w:t xml:space="preserve"> </w:t>
      </w:r>
      <w:r w:rsidRPr="00813DF7">
        <w:rPr>
          <w:rFonts w:ascii="Courier New" w:hAnsi="Courier New" w:cs="Courier New"/>
          <w:color w:val="auto"/>
          <w:highlight w:val="yellow"/>
        </w:rPr>
        <w:t>Maria Augusta Santiago Pereira</w:t>
      </w:r>
    </w:p>
    <w:p w14:paraId="43197A08" w14:textId="2C6CC2C3" w:rsidR="006731B5" w:rsidRPr="007A7368" w:rsidRDefault="006731B5" w:rsidP="00457A57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</w:rPr>
      </w:pPr>
    </w:p>
    <w:sectPr w:rsidR="006731B5" w:rsidRPr="007A7368" w:rsidSect="004814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84" w:right="112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6EEFC" w14:textId="77777777" w:rsidR="00B87DC4" w:rsidRDefault="00B87DC4" w:rsidP="00F17271">
      <w:r>
        <w:separator/>
      </w:r>
    </w:p>
  </w:endnote>
  <w:endnote w:type="continuationSeparator" w:id="0">
    <w:p w14:paraId="36EDEBC1" w14:textId="77777777" w:rsidR="00B87DC4" w:rsidRDefault="00B87DC4" w:rsidP="00F17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AF88E" w14:textId="77777777" w:rsidR="006D42E4" w:rsidRDefault="006D4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6713" w14:textId="77777777" w:rsidR="006D42E4" w:rsidRDefault="006D42E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88C0" w14:textId="77777777" w:rsidR="006D42E4" w:rsidRDefault="006D4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3CFA3" w14:textId="77777777" w:rsidR="00B87DC4" w:rsidRDefault="00B87DC4" w:rsidP="00F17271">
      <w:r>
        <w:separator/>
      </w:r>
    </w:p>
  </w:footnote>
  <w:footnote w:type="continuationSeparator" w:id="0">
    <w:p w14:paraId="4872F948" w14:textId="77777777" w:rsidR="00B87DC4" w:rsidRDefault="00B87DC4" w:rsidP="00F17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80BF5" w14:textId="77777777" w:rsidR="006D42E4" w:rsidRDefault="006D42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763F" w14:textId="49277AAD" w:rsidR="00F17271" w:rsidRDefault="00F17271" w:rsidP="00F17271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CF9D" w14:textId="77777777" w:rsidR="006D42E4" w:rsidRDefault="006D42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9924E3"/>
    <w:multiLevelType w:val="hybridMultilevel"/>
    <w:tmpl w:val="594DDF62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056162"/>
    <w:multiLevelType w:val="multilevel"/>
    <w:tmpl w:val="94A865A2"/>
    <w:styleLink w:val="Contratos"/>
    <w:lvl w:ilvl="0">
      <w:start w:val="1"/>
      <w:numFmt w:val="decimal"/>
      <w:lvlText w:val="Cláusula %1ª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6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6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066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66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6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6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066" w:hanging="357"/>
      </w:pPr>
      <w:rPr>
        <w:rFonts w:hint="default"/>
      </w:rPr>
    </w:lvl>
  </w:abstractNum>
  <w:abstractNum w:abstractNumId="2" w15:restartNumberingAfterBreak="0">
    <w:nsid w:val="49D70897"/>
    <w:multiLevelType w:val="hybridMultilevel"/>
    <w:tmpl w:val="90A21A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804DE"/>
    <w:multiLevelType w:val="multilevel"/>
    <w:tmpl w:val="83BC50F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B79229F"/>
    <w:multiLevelType w:val="multilevel"/>
    <w:tmpl w:val="94A865A2"/>
    <w:numStyleLink w:val="Contratos"/>
  </w:abstractNum>
  <w:num w:numId="1">
    <w:abstractNumId w:val="0"/>
  </w:num>
  <w:num w:numId="2">
    <w:abstractNumId w:val="1"/>
  </w:num>
  <w:num w:numId="3">
    <w:abstractNumId w:val="4"/>
    <w:lvlOverride w:ilvl="0">
      <w:lvl w:ilvl="0">
        <w:start w:val="1"/>
        <w:numFmt w:val="decimal"/>
        <w:lvlText w:val="Cláusula %1ª"/>
        <w:lvlJc w:val="left"/>
        <w:pPr>
          <w:ind w:left="360" w:hanging="36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6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80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52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88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6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960" w:hanging="360"/>
        </w:pPr>
        <w:rPr>
          <w:rFonts w:hint="default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56E"/>
    <w:rsid w:val="00000C2A"/>
    <w:rsid w:val="00003B13"/>
    <w:rsid w:val="00005393"/>
    <w:rsid w:val="00006287"/>
    <w:rsid w:val="00013563"/>
    <w:rsid w:val="000139A5"/>
    <w:rsid w:val="000279E0"/>
    <w:rsid w:val="00040FF4"/>
    <w:rsid w:val="000456A1"/>
    <w:rsid w:val="00073414"/>
    <w:rsid w:val="00073636"/>
    <w:rsid w:val="000961D8"/>
    <w:rsid w:val="00097160"/>
    <w:rsid w:val="000C20D9"/>
    <w:rsid w:val="000C5CAE"/>
    <w:rsid w:val="000D59A5"/>
    <w:rsid w:val="000F1691"/>
    <w:rsid w:val="000F24D0"/>
    <w:rsid w:val="000F6D48"/>
    <w:rsid w:val="00102609"/>
    <w:rsid w:val="00126793"/>
    <w:rsid w:val="0013642D"/>
    <w:rsid w:val="00157F58"/>
    <w:rsid w:val="00184F23"/>
    <w:rsid w:val="00196D43"/>
    <w:rsid w:val="001A1FE6"/>
    <w:rsid w:val="001B510F"/>
    <w:rsid w:val="001B79AF"/>
    <w:rsid w:val="001E7472"/>
    <w:rsid w:val="00203146"/>
    <w:rsid w:val="00214658"/>
    <w:rsid w:val="00231101"/>
    <w:rsid w:val="00244580"/>
    <w:rsid w:val="00245349"/>
    <w:rsid w:val="00251E68"/>
    <w:rsid w:val="00270B09"/>
    <w:rsid w:val="002746E2"/>
    <w:rsid w:val="002807D0"/>
    <w:rsid w:val="00293C8F"/>
    <w:rsid w:val="002C77CD"/>
    <w:rsid w:val="002F48DC"/>
    <w:rsid w:val="002F4D1D"/>
    <w:rsid w:val="002F658D"/>
    <w:rsid w:val="0031547E"/>
    <w:rsid w:val="00342C54"/>
    <w:rsid w:val="0036165C"/>
    <w:rsid w:val="00380E9C"/>
    <w:rsid w:val="003813CD"/>
    <w:rsid w:val="00394556"/>
    <w:rsid w:val="003A6B22"/>
    <w:rsid w:val="003C4AB1"/>
    <w:rsid w:val="003D1A0F"/>
    <w:rsid w:val="003D4E03"/>
    <w:rsid w:val="003D503F"/>
    <w:rsid w:val="003D77CA"/>
    <w:rsid w:val="003E6ACA"/>
    <w:rsid w:val="003F07A1"/>
    <w:rsid w:val="003F2525"/>
    <w:rsid w:val="003F4C53"/>
    <w:rsid w:val="00403430"/>
    <w:rsid w:val="004055CB"/>
    <w:rsid w:val="00407B26"/>
    <w:rsid w:val="004128A8"/>
    <w:rsid w:val="00427167"/>
    <w:rsid w:val="00436353"/>
    <w:rsid w:val="0044065F"/>
    <w:rsid w:val="00457A57"/>
    <w:rsid w:val="00472548"/>
    <w:rsid w:val="00481478"/>
    <w:rsid w:val="00484402"/>
    <w:rsid w:val="00484F6B"/>
    <w:rsid w:val="0048722E"/>
    <w:rsid w:val="004B2978"/>
    <w:rsid w:val="004C35F6"/>
    <w:rsid w:val="004F0667"/>
    <w:rsid w:val="005014DC"/>
    <w:rsid w:val="00507DF3"/>
    <w:rsid w:val="005363D8"/>
    <w:rsid w:val="00547F70"/>
    <w:rsid w:val="00554B5C"/>
    <w:rsid w:val="00561143"/>
    <w:rsid w:val="00563EE1"/>
    <w:rsid w:val="005656BC"/>
    <w:rsid w:val="00567B62"/>
    <w:rsid w:val="00576D28"/>
    <w:rsid w:val="005D17EE"/>
    <w:rsid w:val="005D4CE4"/>
    <w:rsid w:val="005E0C77"/>
    <w:rsid w:val="005E51F8"/>
    <w:rsid w:val="00600BB2"/>
    <w:rsid w:val="00604EA8"/>
    <w:rsid w:val="006112F8"/>
    <w:rsid w:val="00652D4A"/>
    <w:rsid w:val="0066519D"/>
    <w:rsid w:val="006731B5"/>
    <w:rsid w:val="006900E4"/>
    <w:rsid w:val="006A08EA"/>
    <w:rsid w:val="006A307C"/>
    <w:rsid w:val="006D42E4"/>
    <w:rsid w:val="006D585C"/>
    <w:rsid w:val="00712D35"/>
    <w:rsid w:val="00720987"/>
    <w:rsid w:val="007419F8"/>
    <w:rsid w:val="00743C41"/>
    <w:rsid w:val="00744288"/>
    <w:rsid w:val="00750086"/>
    <w:rsid w:val="007614F9"/>
    <w:rsid w:val="00774DC2"/>
    <w:rsid w:val="00784B52"/>
    <w:rsid w:val="00786C3F"/>
    <w:rsid w:val="007A72A1"/>
    <w:rsid w:val="007A7368"/>
    <w:rsid w:val="007A7E63"/>
    <w:rsid w:val="007C01FF"/>
    <w:rsid w:val="007C6E35"/>
    <w:rsid w:val="007D5835"/>
    <w:rsid w:val="007D6D61"/>
    <w:rsid w:val="007E0DAE"/>
    <w:rsid w:val="007E7BC2"/>
    <w:rsid w:val="007F0A0A"/>
    <w:rsid w:val="007F437E"/>
    <w:rsid w:val="007F6173"/>
    <w:rsid w:val="0080135E"/>
    <w:rsid w:val="00807CDD"/>
    <w:rsid w:val="00813DF7"/>
    <w:rsid w:val="0082189C"/>
    <w:rsid w:val="00832D67"/>
    <w:rsid w:val="00865889"/>
    <w:rsid w:val="008848B2"/>
    <w:rsid w:val="00884F3D"/>
    <w:rsid w:val="00895C82"/>
    <w:rsid w:val="00897167"/>
    <w:rsid w:val="008973EC"/>
    <w:rsid w:val="008B70A8"/>
    <w:rsid w:val="008C0A68"/>
    <w:rsid w:val="008C3336"/>
    <w:rsid w:val="008C7E04"/>
    <w:rsid w:val="008D35F4"/>
    <w:rsid w:val="008D5795"/>
    <w:rsid w:val="008F5A31"/>
    <w:rsid w:val="00907EC7"/>
    <w:rsid w:val="00913933"/>
    <w:rsid w:val="009405AC"/>
    <w:rsid w:val="00942D13"/>
    <w:rsid w:val="00957A3F"/>
    <w:rsid w:val="00977275"/>
    <w:rsid w:val="00980EF1"/>
    <w:rsid w:val="00995E26"/>
    <w:rsid w:val="00996A35"/>
    <w:rsid w:val="009A16CC"/>
    <w:rsid w:val="009B3155"/>
    <w:rsid w:val="009B5244"/>
    <w:rsid w:val="009C185C"/>
    <w:rsid w:val="009C3B28"/>
    <w:rsid w:val="009E69C7"/>
    <w:rsid w:val="00A030DB"/>
    <w:rsid w:val="00A1080F"/>
    <w:rsid w:val="00A2070F"/>
    <w:rsid w:val="00A210DD"/>
    <w:rsid w:val="00A22B6A"/>
    <w:rsid w:val="00A2556E"/>
    <w:rsid w:val="00A3089E"/>
    <w:rsid w:val="00A47F4A"/>
    <w:rsid w:val="00A72236"/>
    <w:rsid w:val="00A72464"/>
    <w:rsid w:val="00A828EE"/>
    <w:rsid w:val="00AA7D9A"/>
    <w:rsid w:val="00AB2614"/>
    <w:rsid w:val="00AF307F"/>
    <w:rsid w:val="00AF7256"/>
    <w:rsid w:val="00B0049A"/>
    <w:rsid w:val="00B10547"/>
    <w:rsid w:val="00B15D31"/>
    <w:rsid w:val="00B1766B"/>
    <w:rsid w:val="00B87DC4"/>
    <w:rsid w:val="00B90517"/>
    <w:rsid w:val="00B92894"/>
    <w:rsid w:val="00BA34BD"/>
    <w:rsid w:val="00BA6961"/>
    <w:rsid w:val="00BB3522"/>
    <w:rsid w:val="00BD22CA"/>
    <w:rsid w:val="00BD62B8"/>
    <w:rsid w:val="00BE28BE"/>
    <w:rsid w:val="00BE4AD5"/>
    <w:rsid w:val="00BF3C9A"/>
    <w:rsid w:val="00BF642B"/>
    <w:rsid w:val="00C00AE8"/>
    <w:rsid w:val="00C04784"/>
    <w:rsid w:val="00C3798D"/>
    <w:rsid w:val="00C52412"/>
    <w:rsid w:val="00C704AE"/>
    <w:rsid w:val="00C743E6"/>
    <w:rsid w:val="00C80FB4"/>
    <w:rsid w:val="00C826EF"/>
    <w:rsid w:val="00CA53B3"/>
    <w:rsid w:val="00CA7156"/>
    <w:rsid w:val="00CF7143"/>
    <w:rsid w:val="00D01BBC"/>
    <w:rsid w:val="00D03A1B"/>
    <w:rsid w:val="00D04E54"/>
    <w:rsid w:val="00D10EF8"/>
    <w:rsid w:val="00D1328F"/>
    <w:rsid w:val="00D41FA0"/>
    <w:rsid w:val="00D47F69"/>
    <w:rsid w:val="00D501A1"/>
    <w:rsid w:val="00D55F34"/>
    <w:rsid w:val="00D55F3B"/>
    <w:rsid w:val="00D63C31"/>
    <w:rsid w:val="00D64A62"/>
    <w:rsid w:val="00D658D4"/>
    <w:rsid w:val="00D73EEB"/>
    <w:rsid w:val="00D82690"/>
    <w:rsid w:val="00D84E92"/>
    <w:rsid w:val="00D93196"/>
    <w:rsid w:val="00D931D4"/>
    <w:rsid w:val="00DA0F71"/>
    <w:rsid w:val="00DA17E0"/>
    <w:rsid w:val="00DA2813"/>
    <w:rsid w:val="00DA3312"/>
    <w:rsid w:val="00DB21EB"/>
    <w:rsid w:val="00DB2593"/>
    <w:rsid w:val="00DB60D0"/>
    <w:rsid w:val="00DD02A8"/>
    <w:rsid w:val="00DD0D89"/>
    <w:rsid w:val="00DD7C92"/>
    <w:rsid w:val="00DE65F4"/>
    <w:rsid w:val="00DE6B67"/>
    <w:rsid w:val="00DF1BAC"/>
    <w:rsid w:val="00DF7FFA"/>
    <w:rsid w:val="00E03336"/>
    <w:rsid w:val="00E15428"/>
    <w:rsid w:val="00E16713"/>
    <w:rsid w:val="00E35D88"/>
    <w:rsid w:val="00E3647E"/>
    <w:rsid w:val="00E824B2"/>
    <w:rsid w:val="00E906B1"/>
    <w:rsid w:val="00EA02D2"/>
    <w:rsid w:val="00EA3625"/>
    <w:rsid w:val="00EA5863"/>
    <w:rsid w:val="00EB3D19"/>
    <w:rsid w:val="00EB5BAC"/>
    <w:rsid w:val="00EC0EC7"/>
    <w:rsid w:val="00ED04E0"/>
    <w:rsid w:val="00ED5ABC"/>
    <w:rsid w:val="00EE3AFB"/>
    <w:rsid w:val="00EE6204"/>
    <w:rsid w:val="00EF54DD"/>
    <w:rsid w:val="00F017AF"/>
    <w:rsid w:val="00F0782A"/>
    <w:rsid w:val="00F13D18"/>
    <w:rsid w:val="00F142B4"/>
    <w:rsid w:val="00F14605"/>
    <w:rsid w:val="00F1688B"/>
    <w:rsid w:val="00F17271"/>
    <w:rsid w:val="00F231D0"/>
    <w:rsid w:val="00F31375"/>
    <w:rsid w:val="00F46F3B"/>
    <w:rsid w:val="00F61954"/>
    <w:rsid w:val="00F6322D"/>
    <w:rsid w:val="00F64846"/>
    <w:rsid w:val="00F65B4C"/>
    <w:rsid w:val="00F7369D"/>
    <w:rsid w:val="00F82835"/>
    <w:rsid w:val="00FB2D79"/>
    <w:rsid w:val="00FB4653"/>
    <w:rsid w:val="00FB6A5D"/>
    <w:rsid w:val="00FC4DA9"/>
    <w:rsid w:val="00FC5322"/>
    <w:rsid w:val="00FE2D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053609"/>
  <w15:docId w15:val="{3F353DDA-D490-314C-AA49-E019D182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A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2556E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elacomgrade">
    <w:name w:val="Table Grid"/>
    <w:basedOn w:val="Tabelanormal"/>
    <w:uiPriority w:val="39"/>
    <w:rsid w:val="00A25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172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7271"/>
  </w:style>
  <w:style w:type="paragraph" w:styleId="Rodap">
    <w:name w:val="footer"/>
    <w:basedOn w:val="Normal"/>
    <w:link w:val="RodapChar"/>
    <w:uiPriority w:val="99"/>
    <w:unhideWhenUsed/>
    <w:rsid w:val="00F172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7271"/>
  </w:style>
  <w:style w:type="character" w:styleId="Hyperlink">
    <w:name w:val="Hyperlink"/>
    <w:basedOn w:val="Fontepargpadro"/>
    <w:uiPriority w:val="99"/>
    <w:unhideWhenUsed/>
    <w:rsid w:val="000F6D48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F6D48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0F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0F71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07D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07D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07D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07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07D0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BD22CA"/>
    <w:pPr>
      <w:spacing w:after="160" w:line="259" w:lineRule="auto"/>
      <w:ind w:left="720"/>
      <w:contextualSpacing/>
    </w:pPr>
    <w:rPr>
      <w:sz w:val="22"/>
      <w:szCs w:val="22"/>
    </w:rPr>
  </w:style>
  <w:style w:type="numbering" w:customStyle="1" w:styleId="Contratos">
    <w:name w:val="Contratos"/>
    <w:uiPriority w:val="99"/>
    <w:rsid w:val="00BD22CA"/>
    <w:pPr>
      <w:numPr>
        <w:numId w:val="2"/>
      </w:numPr>
    </w:pPr>
  </w:style>
  <w:style w:type="character" w:styleId="MenoPendente">
    <w:name w:val="Unresolved Mention"/>
    <w:basedOn w:val="Fontepargpadro"/>
    <w:uiPriority w:val="99"/>
    <w:semiHidden/>
    <w:unhideWhenUsed/>
    <w:rsid w:val="007A7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1283</Words>
  <Characters>6929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Microsoft Office</dc:creator>
  <cp:lastModifiedBy>Ricardo de Pinho Ribeiro</cp:lastModifiedBy>
  <cp:revision>6</cp:revision>
  <cp:lastPrinted>2025-02-24T18:11:00Z</cp:lastPrinted>
  <dcterms:created xsi:type="dcterms:W3CDTF">2026-05-29T18:48:00Z</dcterms:created>
  <dcterms:modified xsi:type="dcterms:W3CDTF">2026-06-01T13:53:00Z</dcterms:modified>
</cp:coreProperties>
</file>