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BE0240" w:rsidRPr="00764DF8" w14:paraId="21DA37E7" w14:textId="77777777" w:rsidTr="00CB44E5"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Pr="00764DF8" w:rsidRDefault="0040602D">
            <w:pPr>
              <w:jc w:val="center"/>
              <w:rPr>
                <w:color w:val="B0C4D8"/>
                <w:sz w:val="22"/>
                <w:szCs w:val="22"/>
              </w:rPr>
            </w:pPr>
            <w:r w:rsidRPr="00764DF8"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Pr="00764DF8" w:rsidRDefault="0040602D">
            <w:pPr>
              <w:jc w:val="center"/>
            </w:pPr>
            <w:r w:rsidRPr="00764DF8"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Pr="00764DF8" w:rsidRDefault="00BE0240"/>
    <w:p w14:paraId="3D13EFE5" w14:textId="77777777" w:rsidR="00BE0240" w:rsidRPr="00764DF8" w:rsidRDefault="00BE0240"/>
    <w:p w14:paraId="40E6F81D" w14:textId="77777777" w:rsidR="00BE0240" w:rsidRPr="00764DF8" w:rsidRDefault="00BE0240"/>
    <w:p w14:paraId="77C934CB" w14:textId="77777777" w:rsidR="00BE0240" w:rsidRPr="00764DF8" w:rsidRDefault="0040602D">
      <w:pPr>
        <w:spacing w:before="200" w:after="80"/>
        <w:jc w:val="center"/>
      </w:pPr>
      <w:r w:rsidRPr="00764DF8"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Pr="00764DF8" w:rsidRDefault="0040602D">
      <w:pPr>
        <w:spacing w:before="80" w:after="80"/>
        <w:jc w:val="center"/>
      </w:pPr>
      <w:r w:rsidRPr="00764DF8"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Pr="00764DF8" w:rsidRDefault="0040602D">
      <w:pPr>
        <w:spacing w:before="40" w:after="200"/>
        <w:jc w:val="center"/>
      </w:pPr>
      <w:r w:rsidRPr="00764DF8">
        <w:rPr>
          <w:color w:val="555555"/>
          <w:sz w:val="24"/>
          <w:szCs w:val="24"/>
        </w:rPr>
        <w:t xml:space="preserve">Semester </w:t>
      </w:r>
      <w:proofErr w:type="spellStart"/>
      <w:r w:rsidRPr="00764DF8">
        <w:rPr>
          <w:color w:val="555555"/>
          <w:sz w:val="24"/>
          <w:szCs w:val="24"/>
        </w:rPr>
        <w:t>Genap</w:t>
      </w:r>
      <w:proofErr w:type="spellEnd"/>
      <w:r w:rsidRPr="00764DF8"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Pr="00764DF8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Pr="00764DF8" w:rsidRDefault="00BE0240"/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BE0240" w:rsidRPr="00764DF8" w14:paraId="27FF1E14" w14:textId="77777777" w:rsidTr="00CB44E5">
        <w:tc>
          <w:tcPr>
            <w:tcW w:w="7938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4C387EA1" w:rsidR="00BE0240" w:rsidRPr="00764DF8" w:rsidRDefault="00E83FFC" w:rsidP="00E83FFC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BB5538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884DDB">
              <w:rPr>
                <w:b/>
                <w:bCs/>
                <w:color w:val="1A3557"/>
                <w:sz w:val="28"/>
                <w:szCs w:val="28"/>
              </w:rPr>
              <w:t>2</w:t>
            </w:r>
            <w:r w:rsidR="00AE26EF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r w:rsidR="0040602D" w:rsidRPr="00764DF8">
              <w:rPr>
                <w:b/>
                <w:bCs/>
                <w:color w:val="1A3557"/>
                <w:sz w:val="28"/>
                <w:szCs w:val="28"/>
              </w:rPr>
              <w:t>[</w:t>
            </w:r>
            <w:proofErr w:type="spellStart"/>
            <w:r w:rsidR="00884DDB">
              <w:rPr>
                <w:b/>
                <w:bCs/>
                <w:color w:val="1A3557"/>
                <w:sz w:val="28"/>
                <w:szCs w:val="28"/>
              </w:rPr>
              <w:t>Proyek</w:t>
            </w:r>
            <w:proofErr w:type="spellEnd"/>
            <w:r w:rsidR="00884DDB">
              <w:rPr>
                <w:b/>
                <w:bCs/>
                <w:color w:val="1A3557"/>
                <w:sz w:val="28"/>
                <w:szCs w:val="28"/>
              </w:rPr>
              <w:t xml:space="preserve"> Web: Dashboard Monitoring </w:t>
            </w:r>
            <w:proofErr w:type="spellStart"/>
            <w:r w:rsidR="00884DDB">
              <w:rPr>
                <w:b/>
                <w:bCs/>
                <w:color w:val="1A3557"/>
                <w:sz w:val="28"/>
                <w:szCs w:val="28"/>
              </w:rPr>
              <w:t>Produksi</w:t>
            </w:r>
            <w:proofErr w:type="spellEnd"/>
            <w:r w:rsidR="00884DDB">
              <w:rPr>
                <w:b/>
                <w:bCs/>
                <w:color w:val="1A3557"/>
                <w:sz w:val="28"/>
                <w:szCs w:val="28"/>
              </w:rPr>
              <w:t xml:space="preserve"> (React + Chart.js)</w:t>
            </w:r>
            <w:r w:rsidR="0040602D" w:rsidRPr="00764DF8">
              <w:rPr>
                <w:b/>
                <w:bCs/>
                <w:color w:val="1A3557"/>
                <w:sz w:val="28"/>
                <w:szCs w:val="28"/>
              </w:rPr>
              <w:t>]</w:t>
            </w:r>
          </w:p>
        </w:tc>
      </w:tr>
    </w:tbl>
    <w:p w14:paraId="0131BA9D" w14:textId="77777777" w:rsidR="00BE0240" w:rsidRPr="00764DF8" w:rsidRDefault="00BE0240"/>
    <w:p w14:paraId="6BD0C83D" w14:textId="77777777" w:rsidR="00BE0240" w:rsidRPr="00764DF8" w:rsidRDefault="00BE0240"/>
    <w:p w14:paraId="439EB6A2" w14:textId="77777777" w:rsidR="00BE0240" w:rsidRPr="00764DF8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:rsidRPr="00764DF8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088A376B" w:rsidR="00BE0240" w:rsidRPr="00764DF8" w:rsidRDefault="009F4FD7">
            <w:r w:rsidRPr="00764DF8">
              <w:rPr>
                <w:color w:val="333333"/>
                <w:sz w:val="21"/>
                <w:szCs w:val="21"/>
              </w:rPr>
              <w:t>Vanyra Raraswara Eka Putri</w:t>
            </w:r>
          </w:p>
        </w:tc>
      </w:tr>
      <w:tr w:rsidR="00BE0240" w:rsidRPr="00764DF8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5544FFDB" w:rsidR="00BE0240" w:rsidRPr="00764DF8" w:rsidRDefault="009F4FD7">
            <w:r w:rsidRPr="00764DF8">
              <w:rPr>
                <w:color w:val="333333"/>
                <w:sz w:val="21"/>
                <w:szCs w:val="21"/>
              </w:rPr>
              <w:t>23051430013</w:t>
            </w:r>
          </w:p>
        </w:tc>
      </w:tr>
      <w:tr w:rsidR="00BE0240" w:rsidRPr="00764DF8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764DF8" w:rsidRDefault="0040602D"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0864A2D5" w:rsidR="00BE0240" w:rsidRPr="00764DF8" w:rsidRDefault="00E83FFC">
            <w:r>
              <w:rPr>
                <w:color w:val="333333"/>
                <w:sz w:val="21"/>
                <w:szCs w:val="21"/>
              </w:rPr>
              <w:t>A</w:t>
            </w:r>
          </w:p>
        </w:tc>
      </w:tr>
      <w:tr w:rsidR="00BE0240" w:rsidRPr="00764DF8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764DF8" w:rsidRDefault="0040602D"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033ED11D" w:rsidR="00BE0240" w:rsidRPr="00764DF8" w:rsidRDefault="004B43B2">
            <w:r>
              <w:rPr>
                <w:color w:val="333333"/>
                <w:sz w:val="21"/>
                <w:szCs w:val="21"/>
              </w:rPr>
              <w:t>0</w:t>
            </w:r>
            <w:r w:rsidR="00884DDB">
              <w:rPr>
                <w:color w:val="333333"/>
                <w:sz w:val="21"/>
                <w:szCs w:val="21"/>
              </w:rPr>
              <w:t>8</w:t>
            </w:r>
            <w:r>
              <w:rPr>
                <w:color w:val="333333"/>
                <w:sz w:val="21"/>
                <w:szCs w:val="21"/>
              </w:rPr>
              <w:t xml:space="preserve"> Mei</w:t>
            </w:r>
            <w:r w:rsidR="00AE26EF">
              <w:rPr>
                <w:color w:val="333333"/>
                <w:sz w:val="21"/>
                <w:szCs w:val="21"/>
              </w:rPr>
              <w:t xml:space="preserve"> </w:t>
            </w:r>
            <w:r w:rsidR="009F4FD7" w:rsidRPr="00764DF8">
              <w:rPr>
                <w:color w:val="333333"/>
                <w:sz w:val="21"/>
                <w:szCs w:val="21"/>
              </w:rPr>
              <w:t>2026</w:t>
            </w:r>
          </w:p>
        </w:tc>
      </w:tr>
      <w:tr w:rsidR="00BE0240" w:rsidRPr="00764DF8" w14:paraId="26653685" w14:textId="77777777" w:rsidTr="00902659">
        <w:trPr>
          <w:trHeight w:val="459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764DF8" w:rsidRDefault="0040602D">
            <w:r w:rsidRPr="00764DF8"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Pr="00764DF8" w:rsidRDefault="00BE0240"/>
    <w:p w14:paraId="79089068" w14:textId="77777777" w:rsidR="00BE0240" w:rsidRPr="00764DF8" w:rsidRDefault="00BE0240"/>
    <w:p w14:paraId="5898E233" w14:textId="77777777" w:rsidR="00BE0240" w:rsidRPr="00764DF8" w:rsidRDefault="00BE0240"/>
    <w:p w14:paraId="7C2A9CDC" w14:textId="77777777" w:rsidR="00BE0240" w:rsidRPr="00764DF8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Pr="00764DF8" w:rsidRDefault="0040602D">
      <w:pPr>
        <w:spacing w:before="120"/>
        <w:jc w:val="center"/>
      </w:pPr>
      <w:proofErr w:type="spellStart"/>
      <w:r w:rsidRPr="00764DF8">
        <w:rPr>
          <w:color w:val="555555"/>
          <w:sz w:val="18"/>
          <w:szCs w:val="18"/>
        </w:rPr>
        <w:t>Dikumpulkan</w:t>
      </w:r>
      <w:proofErr w:type="spellEnd"/>
      <w:r w:rsidRPr="00764DF8">
        <w:rPr>
          <w:color w:val="555555"/>
          <w:sz w:val="18"/>
          <w:szCs w:val="18"/>
        </w:rPr>
        <w:t xml:space="preserve"> paling </w:t>
      </w:r>
      <w:proofErr w:type="spellStart"/>
      <w:r w:rsidRPr="00764DF8">
        <w:rPr>
          <w:color w:val="555555"/>
          <w:sz w:val="18"/>
          <w:szCs w:val="18"/>
        </w:rPr>
        <w:t>lambat</w:t>
      </w:r>
      <w:proofErr w:type="spellEnd"/>
      <w:r w:rsidRPr="00764DF8">
        <w:rPr>
          <w:color w:val="555555"/>
          <w:sz w:val="18"/>
          <w:szCs w:val="18"/>
        </w:rPr>
        <w:t xml:space="preserve"> 7 </w:t>
      </w:r>
      <w:proofErr w:type="spellStart"/>
      <w:r w:rsidRPr="00764DF8">
        <w:rPr>
          <w:color w:val="555555"/>
          <w:sz w:val="18"/>
          <w:szCs w:val="18"/>
        </w:rPr>
        <w:t>hari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setelah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pelaksanaan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Pr="00764DF8" w:rsidRDefault="0040602D">
      <w:r w:rsidRPr="00764DF8">
        <w:br w:type="page"/>
      </w:r>
    </w:p>
    <w:p w14:paraId="1767D35D" w14:textId="225DD9C2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556"/>
      </w:tblGrid>
      <w:tr w:rsidR="00BE0240" w:rsidRPr="00764DF8" w14:paraId="13ECBC52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:rsidRPr="00764DF8" w14:paraId="434FAB5B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4E496928" w:rsidR="00BE0240" w:rsidRPr="00764DF8" w:rsidRDefault="009F4FD7" w:rsidP="00E83FFC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Modul </w:t>
            </w:r>
            <w:proofErr w:type="spellStart"/>
            <w:r w:rsidR="00884DDB">
              <w:rPr>
                <w:sz w:val="22"/>
                <w:szCs w:val="22"/>
              </w:rPr>
              <w:t>Proyek</w:t>
            </w:r>
            <w:proofErr w:type="spellEnd"/>
            <w:r w:rsidR="00884DDB">
              <w:rPr>
                <w:sz w:val="22"/>
                <w:szCs w:val="22"/>
              </w:rPr>
              <w:t xml:space="preserve"> </w:t>
            </w:r>
            <w:proofErr w:type="gramStart"/>
            <w:r w:rsidR="00884DDB">
              <w:rPr>
                <w:sz w:val="22"/>
                <w:szCs w:val="22"/>
              </w:rPr>
              <w:t>Web :</w:t>
            </w:r>
            <w:proofErr w:type="gramEnd"/>
            <w:r w:rsidR="00884DDB">
              <w:rPr>
                <w:sz w:val="22"/>
                <w:szCs w:val="22"/>
              </w:rPr>
              <w:t xml:space="preserve"> Dashboard Monitoring </w:t>
            </w:r>
            <w:proofErr w:type="spellStart"/>
            <w:r w:rsidR="00884DDB">
              <w:rPr>
                <w:sz w:val="22"/>
                <w:szCs w:val="22"/>
              </w:rPr>
              <w:t>Produksi</w:t>
            </w:r>
            <w:proofErr w:type="spellEnd"/>
            <w:r w:rsidR="00884DDB">
              <w:rPr>
                <w:sz w:val="22"/>
                <w:szCs w:val="22"/>
              </w:rPr>
              <w:t xml:space="preserve"> (React + Chart.js) </w:t>
            </w:r>
            <w:r w:rsidR="00671070">
              <w:rPr>
                <w:color w:val="333333"/>
                <w:sz w:val="22"/>
                <w:szCs w:val="22"/>
              </w:rPr>
              <w:t>[</w:t>
            </w:r>
            <w:proofErr w:type="spellStart"/>
            <w:r w:rsidR="00E83FFC">
              <w:rPr>
                <w:color w:val="333333"/>
                <w:sz w:val="22"/>
                <w:szCs w:val="22"/>
              </w:rPr>
              <w:t>Pertemuan</w:t>
            </w:r>
            <w:proofErr w:type="spellEnd"/>
            <w:r w:rsidR="00E83FFC">
              <w:rPr>
                <w:color w:val="333333"/>
                <w:sz w:val="22"/>
                <w:szCs w:val="22"/>
              </w:rPr>
              <w:t xml:space="preserve"> </w:t>
            </w:r>
            <w:r w:rsidR="00902659">
              <w:rPr>
                <w:color w:val="333333"/>
                <w:sz w:val="22"/>
                <w:szCs w:val="22"/>
              </w:rPr>
              <w:t>1</w:t>
            </w:r>
            <w:r w:rsidR="00884DDB">
              <w:rPr>
                <w:color w:val="333333"/>
                <w:sz w:val="22"/>
                <w:szCs w:val="22"/>
              </w:rPr>
              <w:t>2</w:t>
            </w:r>
            <w:r w:rsidR="00671070">
              <w:rPr>
                <w:color w:val="333333"/>
                <w:sz w:val="22"/>
                <w:szCs w:val="22"/>
              </w:rPr>
              <w:t>]</w:t>
            </w:r>
          </w:p>
        </w:tc>
      </w:tr>
      <w:tr w:rsidR="00BE0240" w:rsidRPr="00764DF8" w14:paraId="3F0361E2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4F9A5B20" w:rsidR="00BE0240" w:rsidRPr="00764DF8" w:rsidRDefault="00884DDB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 xml:space="preserve">Integrasi Library </w:t>
            </w:r>
            <w:proofErr w:type="spellStart"/>
            <w:r>
              <w:rPr>
                <w:color w:val="333333"/>
                <w:sz w:val="22"/>
                <w:szCs w:val="22"/>
              </w:rPr>
              <w:t>Visualisasi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Data (Chart.js) dan </w:t>
            </w:r>
            <w:proofErr w:type="spellStart"/>
            <w:r>
              <w:rPr>
                <w:color w:val="333333"/>
                <w:sz w:val="22"/>
                <w:szCs w:val="22"/>
              </w:rPr>
              <w:t>Finalisasi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Layout Dashboard</w:t>
            </w:r>
          </w:p>
        </w:tc>
      </w:tr>
      <w:tr w:rsidR="00884DDB" w:rsidRPr="00764DF8" w14:paraId="2A74CB4D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884DDB" w:rsidRPr="00764DF8" w:rsidRDefault="00884DDB" w:rsidP="00884DDB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18722244" w:rsidR="00884DDB" w:rsidRPr="00764DF8" w:rsidRDefault="00884DDB" w:rsidP="00884DDB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 xml:space="preserve">Integrasi Library </w:t>
            </w:r>
            <w:proofErr w:type="spellStart"/>
            <w:r>
              <w:rPr>
                <w:color w:val="333333"/>
                <w:sz w:val="22"/>
                <w:szCs w:val="22"/>
              </w:rPr>
              <w:t>Visualisasi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Data (Chart.js) dan </w:t>
            </w:r>
            <w:proofErr w:type="spellStart"/>
            <w:r>
              <w:rPr>
                <w:color w:val="333333"/>
                <w:sz w:val="22"/>
                <w:szCs w:val="22"/>
              </w:rPr>
              <w:t>Finalisasi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Layout Dashboard</w:t>
            </w:r>
          </w:p>
        </w:tc>
      </w:tr>
      <w:tr w:rsidR="00BE0240" w:rsidRPr="00764DF8" w14:paraId="275AD51C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AB3BF69" w:rsidR="00BE0240" w:rsidRPr="00764DF8" w:rsidRDefault="00B12577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340 </w:t>
            </w:r>
            <w:proofErr w:type="spellStart"/>
            <w:r>
              <w:rPr>
                <w:sz w:val="22"/>
                <w:szCs w:val="22"/>
              </w:rPr>
              <w:t>Menit</w:t>
            </w:r>
            <w:proofErr w:type="spellEnd"/>
          </w:p>
        </w:tc>
      </w:tr>
      <w:tr w:rsidR="00BE0240" w:rsidRPr="00764DF8" w14:paraId="4AFB2CC7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1195DB89" w:rsidR="00BE0240" w:rsidRPr="00764DF8" w:rsidRDefault="00884DDB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08 Mei</w:t>
            </w:r>
            <w:r w:rsidR="003E171B">
              <w:rPr>
                <w:color w:val="333333"/>
                <w:sz w:val="22"/>
                <w:szCs w:val="22"/>
              </w:rPr>
              <w:t xml:space="preserve"> </w:t>
            </w:r>
            <w:r w:rsidR="009F4FD7" w:rsidRPr="00764DF8">
              <w:rPr>
                <w:color w:val="333333"/>
                <w:sz w:val="22"/>
                <w:szCs w:val="22"/>
              </w:rPr>
              <w:t>2026</w:t>
            </w:r>
          </w:p>
        </w:tc>
      </w:tr>
      <w:tr w:rsidR="00BE0240" w:rsidRPr="00764DF8" w14:paraId="3423C456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07C8A2B1" w:rsidR="00BE0240" w:rsidRPr="00764DF8" w:rsidRDefault="009F4FD7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Vanyra Raraswara Eka Putri</w:t>
            </w:r>
          </w:p>
        </w:tc>
      </w:tr>
      <w:tr w:rsidR="00BE0240" w:rsidRPr="00764DF8" w14:paraId="1F6A93EB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27AC810" w:rsidR="00BE0240" w:rsidRPr="00764DF8" w:rsidRDefault="009F4FD7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23051430013</w:t>
            </w:r>
          </w:p>
        </w:tc>
      </w:tr>
      <w:tr w:rsidR="00BE0240" w:rsidRPr="00764DF8" w14:paraId="03F66F0A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81D34AE" w:rsidR="00BE0240" w:rsidRPr="00764DF8" w:rsidRDefault="00E83FFC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A</w:t>
            </w:r>
          </w:p>
        </w:tc>
      </w:tr>
    </w:tbl>
    <w:p w14:paraId="68417195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22E6BE4C" w14:textId="0DC36810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7876"/>
      </w:tblGrid>
      <w:tr w:rsidR="00BE0240" w:rsidRPr="00764DF8" w14:paraId="16A32B8D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9B56C1A" w:rsidR="00BE0240" w:rsidRPr="00764DF8" w:rsidRDefault="00720D9E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Mampu </w:t>
            </w:r>
            <w:proofErr w:type="spellStart"/>
            <w:r>
              <w:rPr>
                <w:sz w:val="22"/>
                <w:szCs w:val="22"/>
              </w:rPr>
              <w:t>mengintegrasikan</w:t>
            </w:r>
            <w:proofErr w:type="spellEnd"/>
            <w:r>
              <w:rPr>
                <w:sz w:val="22"/>
                <w:szCs w:val="22"/>
              </w:rPr>
              <w:t xml:space="preserve"> library </w:t>
            </w:r>
            <w:proofErr w:type="spellStart"/>
            <w:r>
              <w:rPr>
                <w:sz w:val="22"/>
                <w:szCs w:val="22"/>
              </w:rPr>
              <w:t>pihak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ketiga</w:t>
            </w:r>
            <w:proofErr w:type="spellEnd"/>
            <w:r>
              <w:rPr>
                <w:sz w:val="22"/>
                <w:szCs w:val="22"/>
              </w:rPr>
              <w:t xml:space="preserve"> (`react-chartjs-2`)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React.</w:t>
            </w:r>
          </w:p>
        </w:tc>
      </w:tr>
      <w:tr w:rsidR="00BE0240" w:rsidRPr="00764DF8" w14:paraId="3EEB9255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B87BF12" w:rsidR="00BE0240" w:rsidRPr="00764DF8" w:rsidRDefault="00720D9E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555555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555555"/>
                <w:sz w:val="22"/>
                <w:szCs w:val="22"/>
              </w:rPr>
              <w:t>mengubah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>
              <w:rPr>
                <w:color w:val="555555"/>
                <w:sz w:val="22"/>
                <w:szCs w:val="22"/>
              </w:rPr>
              <w:t>mentah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menjadi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visualisasi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grafik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555555"/>
                <w:sz w:val="22"/>
                <w:szCs w:val="22"/>
              </w:rPr>
              <w:t>informatif</w:t>
            </w:r>
            <w:proofErr w:type="spellEnd"/>
            <w:r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:rsidRPr="00764DF8" w14:paraId="32AC0AE9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531FCEF1" w:rsidR="00BE0240" w:rsidRPr="00764DF8" w:rsidRDefault="00720D9E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Menyelesaikan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proyek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mini dashboard </w:t>
            </w:r>
            <w:proofErr w:type="spellStart"/>
            <w:r>
              <w:rPr>
                <w:color w:val="555555"/>
                <w:sz w:val="22"/>
                <w:szCs w:val="22"/>
              </w:rPr>
              <w:t>lengkap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dari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pertemuan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1-12.</w:t>
            </w:r>
          </w:p>
        </w:tc>
      </w:tr>
    </w:tbl>
    <w:p w14:paraId="03BCA548" w14:textId="77777777" w:rsidR="00A707B1" w:rsidRPr="00764DF8" w:rsidRDefault="00A707B1" w:rsidP="00764DF8">
      <w:pPr>
        <w:spacing w:line="360" w:lineRule="auto"/>
        <w:rPr>
          <w:sz w:val="22"/>
          <w:szCs w:val="22"/>
        </w:rPr>
      </w:pPr>
    </w:p>
    <w:p w14:paraId="297C100F" w14:textId="11BEA0D1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C. ALAT DAN BAHAN</w:t>
      </w:r>
    </w:p>
    <w:tbl>
      <w:tblPr>
        <w:tblW w:w="8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3353"/>
        <w:gridCol w:w="2409"/>
        <w:gridCol w:w="1701"/>
      </w:tblGrid>
      <w:tr w:rsidR="00BE0240" w:rsidRPr="00764DF8" w14:paraId="45F4F610" w14:textId="77777777" w:rsidTr="00B227D2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335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Nama Alat / Bahan /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240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70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BE0240" w:rsidRPr="00764DF8" w14:paraId="2885973F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:rsidRPr="00764DF8" w14:paraId="412871F1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:rsidRPr="00764DF8" w14:paraId="343D854D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lastRenderedPageBreak/>
              <w:t>3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Node.js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Node 18+ /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npm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9+</w:t>
            </w:r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Runtime JS (Modul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tertentu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:rsidRPr="00764DF8" w14:paraId="43B00D70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22DD9A68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&amp; Modul Manual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83D53F1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50BC9D4B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Panduan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</w:p>
        </w:tc>
      </w:tr>
    </w:tbl>
    <w:p w14:paraId="18CF71D2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78B68AF1" w14:textId="77777777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D. DASAR TEORI</w:t>
      </w:r>
    </w:p>
    <w:p w14:paraId="62602FC4" w14:textId="6913E17B" w:rsidR="00AC26AA" w:rsidRPr="00AC26AA" w:rsidRDefault="0018706A" w:rsidP="00AC26AA">
      <w:pPr>
        <w:spacing w:before="60" w:after="60" w:line="360" w:lineRule="auto"/>
        <w:jc w:val="both"/>
        <w:rPr>
          <w:sz w:val="22"/>
          <w:szCs w:val="22"/>
          <w:lang w:val="id-ID"/>
        </w:rPr>
      </w:pPr>
      <w:r w:rsidRPr="0018706A">
        <w:rPr>
          <w:sz w:val="22"/>
          <w:szCs w:val="22"/>
        </w:rPr>
        <w:t xml:space="preserve">Dashboard monitoring </w:t>
      </w:r>
      <w:proofErr w:type="spellStart"/>
      <w:r w:rsidRPr="0018706A">
        <w:rPr>
          <w:sz w:val="22"/>
          <w:szCs w:val="22"/>
        </w:rPr>
        <w:t>produksi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merupakan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sistem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visualisasi</w:t>
      </w:r>
      <w:proofErr w:type="spellEnd"/>
      <w:r w:rsidRPr="0018706A">
        <w:rPr>
          <w:sz w:val="22"/>
          <w:szCs w:val="22"/>
        </w:rPr>
        <w:t xml:space="preserve"> data </w:t>
      </w:r>
      <w:proofErr w:type="spellStart"/>
      <w:r w:rsidRPr="0018706A">
        <w:rPr>
          <w:sz w:val="22"/>
          <w:szCs w:val="22"/>
        </w:rPr>
        <w:t>terintegrasi</w:t>
      </w:r>
      <w:proofErr w:type="spellEnd"/>
      <w:r w:rsidRPr="0018706A">
        <w:rPr>
          <w:sz w:val="22"/>
          <w:szCs w:val="22"/>
        </w:rPr>
        <w:t xml:space="preserve"> yang </w:t>
      </w:r>
      <w:proofErr w:type="spellStart"/>
      <w:r w:rsidRPr="0018706A">
        <w:rPr>
          <w:sz w:val="22"/>
          <w:szCs w:val="22"/>
        </w:rPr>
        <w:t>dirancang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untuk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menyajikan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informasi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kritis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secara</w:t>
      </w:r>
      <w:proofErr w:type="spellEnd"/>
      <w:r w:rsidRPr="0018706A">
        <w:rPr>
          <w:sz w:val="22"/>
          <w:szCs w:val="22"/>
        </w:rPr>
        <w:t> </w:t>
      </w:r>
      <w:r w:rsidRPr="0018706A">
        <w:rPr>
          <w:i/>
          <w:iCs/>
          <w:sz w:val="22"/>
          <w:szCs w:val="22"/>
        </w:rPr>
        <w:t>real-time</w:t>
      </w:r>
      <w:r w:rsidRPr="0018706A">
        <w:rPr>
          <w:sz w:val="22"/>
          <w:szCs w:val="22"/>
        </w:rPr>
        <w:t xml:space="preserve"> guna </w:t>
      </w:r>
      <w:proofErr w:type="spellStart"/>
      <w:r w:rsidRPr="0018706A">
        <w:rPr>
          <w:sz w:val="22"/>
          <w:szCs w:val="22"/>
        </w:rPr>
        <w:t>mendukung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pengambilan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keputusan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operasional</w:t>
      </w:r>
      <w:proofErr w:type="spellEnd"/>
      <w:r w:rsidRPr="0018706A">
        <w:rPr>
          <w:sz w:val="22"/>
          <w:szCs w:val="22"/>
        </w:rPr>
        <w:t xml:space="preserve"> di </w:t>
      </w:r>
      <w:proofErr w:type="spellStart"/>
      <w:r w:rsidRPr="0018706A">
        <w:rPr>
          <w:sz w:val="22"/>
          <w:szCs w:val="22"/>
        </w:rPr>
        <w:t>lantai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produksi</w:t>
      </w:r>
      <w:proofErr w:type="spellEnd"/>
      <w:r w:rsidRPr="0018706A">
        <w:rPr>
          <w:sz w:val="22"/>
          <w:szCs w:val="22"/>
        </w:rPr>
        <w:t xml:space="preserve">. </w:t>
      </w:r>
      <w:proofErr w:type="spellStart"/>
      <w:r w:rsidRPr="0018706A">
        <w:rPr>
          <w:sz w:val="22"/>
          <w:szCs w:val="22"/>
        </w:rPr>
        <w:t>Menurut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penelitian</w:t>
      </w:r>
      <w:proofErr w:type="spellEnd"/>
      <w:r w:rsidRPr="0018706A">
        <w:rPr>
          <w:sz w:val="22"/>
          <w:szCs w:val="22"/>
        </w:rPr>
        <w:t xml:space="preserve"> di </w:t>
      </w:r>
      <w:proofErr w:type="spellStart"/>
      <w:r w:rsidRPr="0018706A">
        <w:rPr>
          <w:sz w:val="22"/>
          <w:szCs w:val="22"/>
        </w:rPr>
        <w:t>bidang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sistem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informasi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manufaktur</w:t>
      </w:r>
      <w:proofErr w:type="spellEnd"/>
      <w:r w:rsidRPr="0018706A">
        <w:rPr>
          <w:sz w:val="22"/>
          <w:szCs w:val="22"/>
        </w:rPr>
        <w:t xml:space="preserve">, dashboard </w:t>
      </w:r>
      <w:proofErr w:type="spellStart"/>
      <w:r w:rsidRPr="0018706A">
        <w:rPr>
          <w:sz w:val="22"/>
          <w:szCs w:val="22"/>
        </w:rPr>
        <w:t>berfungsi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sebagai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mekanisme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penyajian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informasi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secara</w:t>
      </w:r>
      <w:proofErr w:type="spellEnd"/>
      <w:r w:rsidRPr="0018706A">
        <w:rPr>
          <w:sz w:val="22"/>
          <w:szCs w:val="22"/>
        </w:rPr>
        <w:t xml:space="preserve"> visual yang </w:t>
      </w:r>
      <w:proofErr w:type="spellStart"/>
      <w:r w:rsidRPr="0018706A">
        <w:rPr>
          <w:sz w:val="22"/>
          <w:szCs w:val="22"/>
        </w:rPr>
        <w:t>menampilkan</w:t>
      </w:r>
      <w:proofErr w:type="spellEnd"/>
      <w:r w:rsidRPr="0018706A">
        <w:rPr>
          <w:sz w:val="22"/>
          <w:szCs w:val="22"/>
        </w:rPr>
        <w:t> </w:t>
      </w:r>
      <w:r w:rsidRPr="0018706A">
        <w:rPr>
          <w:i/>
          <w:iCs/>
          <w:sz w:val="22"/>
          <w:szCs w:val="22"/>
        </w:rPr>
        <w:t>Key Performance Indicator</w:t>
      </w:r>
      <w:r w:rsidRPr="0018706A">
        <w:rPr>
          <w:sz w:val="22"/>
          <w:szCs w:val="22"/>
        </w:rPr>
        <w:t xml:space="preserve"> (KPI) </w:t>
      </w:r>
      <w:proofErr w:type="spellStart"/>
      <w:r w:rsidRPr="0018706A">
        <w:rPr>
          <w:sz w:val="22"/>
          <w:szCs w:val="22"/>
        </w:rPr>
        <w:t>seperti</w:t>
      </w:r>
      <w:proofErr w:type="spellEnd"/>
      <w:r w:rsidRPr="0018706A">
        <w:rPr>
          <w:sz w:val="22"/>
          <w:szCs w:val="22"/>
        </w:rPr>
        <w:t xml:space="preserve"> Overall Equipment Effectiveness (OEE), throughput, dan defect rate </w:t>
      </w:r>
      <w:proofErr w:type="spellStart"/>
      <w:r w:rsidRPr="0018706A">
        <w:rPr>
          <w:sz w:val="22"/>
          <w:szCs w:val="22"/>
        </w:rPr>
        <w:t>dalam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satu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tampilan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proofErr w:type="gramStart"/>
      <w:r w:rsidRPr="0018706A">
        <w:rPr>
          <w:sz w:val="22"/>
          <w:szCs w:val="22"/>
        </w:rPr>
        <w:t>terpadu</w:t>
      </w:r>
      <w:proofErr w:type="spellEnd"/>
      <w:r w:rsidRPr="0018706A">
        <w:rPr>
          <w:sz w:val="22"/>
          <w:szCs w:val="22"/>
        </w:rPr>
        <w:t> .</w:t>
      </w:r>
      <w:proofErr w:type="gram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Tujuannya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adalah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memberikan</w:t>
      </w:r>
      <w:proofErr w:type="spellEnd"/>
      <w:r w:rsidRPr="0018706A">
        <w:rPr>
          <w:sz w:val="22"/>
          <w:szCs w:val="22"/>
        </w:rPr>
        <w:t> </w:t>
      </w:r>
      <w:r w:rsidRPr="0018706A">
        <w:rPr>
          <w:i/>
          <w:iCs/>
          <w:sz w:val="22"/>
          <w:szCs w:val="22"/>
        </w:rPr>
        <w:t>Total Operations Visibility</w:t>
      </w:r>
      <w:r w:rsidRPr="0018706A">
        <w:rPr>
          <w:sz w:val="22"/>
          <w:szCs w:val="22"/>
        </w:rPr>
        <w:t xml:space="preserve"> (TOV) yang </w:t>
      </w:r>
      <w:proofErr w:type="spellStart"/>
      <w:r w:rsidRPr="0018706A">
        <w:rPr>
          <w:sz w:val="22"/>
          <w:szCs w:val="22"/>
        </w:rPr>
        <w:t>memungkinkan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manajer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produksi</w:t>
      </w:r>
      <w:proofErr w:type="spellEnd"/>
      <w:r w:rsidRPr="0018706A">
        <w:rPr>
          <w:sz w:val="22"/>
          <w:szCs w:val="22"/>
        </w:rPr>
        <w:t xml:space="preserve"> dan operator </w:t>
      </w:r>
      <w:proofErr w:type="spellStart"/>
      <w:r w:rsidRPr="0018706A">
        <w:rPr>
          <w:sz w:val="22"/>
          <w:szCs w:val="22"/>
        </w:rPr>
        <w:t>memahami</w:t>
      </w:r>
      <w:proofErr w:type="spellEnd"/>
      <w:r w:rsidRPr="0018706A">
        <w:rPr>
          <w:sz w:val="22"/>
          <w:szCs w:val="22"/>
        </w:rPr>
        <w:t xml:space="preserve"> status </w:t>
      </w:r>
      <w:proofErr w:type="spellStart"/>
      <w:r w:rsidRPr="0018706A">
        <w:rPr>
          <w:sz w:val="22"/>
          <w:szCs w:val="22"/>
        </w:rPr>
        <w:t>operasional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secara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menyeluruh</w:t>
      </w:r>
      <w:proofErr w:type="spellEnd"/>
      <w:r w:rsidRPr="0018706A">
        <w:rPr>
          <w:sz w:val="22"/>
          <w:szCs w:val="22"/>
        </w:rPr>
        <w:t xml:space="preserve"> dan </w:t>
      </w:r>
      <w:proofErr w:type="spellStart"/>
      <w:r w:rsidRPr="0018706A">
        <w:rPr>
          <w:sz w:val="22"/>
          <w:szCs w:val="22"/>
        </w:rPr>
        <w:t>merespons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penyimpangan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r w:rsidRPr="0018706A">
        <w:rPr>
          <w:sz w:val="22"/>
          <w:szCs w:val="22"/>
        </w:rPr>
        <w:t>secara</w:t>
      </w:r>
      <w:proofErr w:type="spellEnd"/>
      <w:r w:rsidRPr="0018706A">
        <w:rPr>
          <w:sz w:val="22"/>
          <w:szCs w:val="22"/>
        </w:rPr>
        <w:t xml:space="preserve"> </w:t>
      </w:r>
      <w:proofErr w:type="spellStart"/>
      <w:proofErr w:type="gramStart"/>
      <w:r w:rsidRPr="0018706A">
        <w:rPr>
          <w:sz w:val="22"/>
          <w:szCs w:val="22"/>
        </w:rPr>
        <w:t>proaktif</w:t>
      </w:r>
      <w:proofErr w:type="spellEnd"/>
      <w:r w:rsidRPr="0018706A">
        <w:rPr>
          <w:sz w:val="22"/>
          <w:szCs w:val="22"/>
        </w:rPr>
        <w:t> .</w:t>
      </w:r>
      <w:proofErr w:type="gramEnd"/>
    </w:p>
    <w:p w14:paraId="720FC3E6" w14:textId="77777777" w:rsidR="00CB66C2" w:rsidRDefault="00CB66C2" w:rsidP="00AC26AA">
      <w:pPr>
        <w:spacing w:before="60" w:after="60" w:line="360" w:lineRule="auto"/>
        <w:jc w:val="both"/>
        <w:rPr>
          <w:sz w:val="22"/>
          <w:szCs w:val="22"/>
        </w:rPr>
      </w:pPr>
    </w:p>
    <w:p w14:paraId="342D94D9" w14:textId="738F4291" w:rsidR="00296463" w:rsidRDefault="004F6767" w:rsidP="00AC26AA">
      <w:pPr>
        <w:spacing w:before="60" w:after="60" w:line="360" w:lineRule="auto"/>
        <w:jc w:val="both"/>
        <w:rPr>
          <w:sz w:val="22"/>
          <w:szCs w:val="22"/>
        </w:rPr>
      </w:pPr>
      <w:r w:rsidRPr="004F6767">
        <w:rPr>
          <w:sz w:val="22"/>
          <w:szCs w:val="22"/>
        </w:rPr>
        <w:t xml:space="preserve">Dari </w:t>
      </w:r>
      <w:proofErr w:type="spellStart"/>
      <w:r w:rsidRPr="004F6767">
        <w:rPr>
          <w:sz w:val="22"/>
          <w:szCs w:val="22"/>
        </w:rPr>
        <w:t>sisi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teknologi</w:t>
      </w:r>
      <w:proofErr w:type="spellEnd"/>
      <w:r w:rsidRPr="004F6767">
        <w:rPr>
          <w:sz w:val="22"/>
          <w:szCs w:val="22"/>
        </w:rPr>
        <w:t xml:space="preserve">, </w:t>
      </w:r>
      <w:proofErr w:type="spellStart"/>
      <w:r w:rsidRPr="004F6767">
        <w:rPr>
          <w:sz w:val="22"/>
          <w:szCs w:val="22"/>
        </w:rPr>
        <w:t>pengembangan</w:t>
      </w:r>
      <w:proofErr w:type="spellEnd"/>
      <w:r w:rsidRPr="004F6767">
        <w:rPr>
          <w:sz w:val="22"/>
          <w:szCs w:val="22"/>
        </w:rPr>
        <w:t xml:space="preserve"> dashboard modern </w:t>
      </w:r>
      <w:proofErr w:type="spellStart"/>
      <w:r w:rsidRPr="004F6767">
        <w:rPr>
          <w:sz w:val="22"/>
          <w:szCs w:val="22"/>
        </w:rPr>
        <w:t>memanfaatkan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pendekatan</w:t>
      </w:r>
      <w:proofErr w:type="spellEnd"/>
      <w:r w:rsidRPr="004F6767">
        <w:rPr>
          <w:sz w:val="22"/>
          <w:szCs w:val="22"/>
        </w:rPr>
        <w:t> </w:t>
      </w:r>
      <w:r w:rsidRPr="004F6767">
        <w:rPr>
          <w:i/>
          <w:iCs/>
          <w:sz w:val="22"/>
          <w:szCs w:val="22"/>
        </w:rPr>
        <w:t>component-based architecture</w:t>
      </w:r>
      <w:r w:rsidRPr="004F6767">
        <w:rPr>
          <w:sz w:val="22"/>
          <w:szCs w:val="22"/>
        </w:rPr>
        <w:t> </w:t>
      </w:r>
      <w:proofErr w:type="spellStart"/>
      <w:r w:rsidRPr="004F6767">
        <w:rPr>
          <w:sz w:val="22"/>
          <w:szCs w:val="22"/>
        </w:rPr>
        <w:t>dengan</w:t>
      </w:r>
      <w:proofErr w:type="spellEnd"/>
      <w:r w:rsidRPr="004F6767">
        <w:rPr>
          <w:sz w:val="22"/>
          <w:szCs w:val="22"/>
        </w:rPr>
        <w:t xml:space="preserve"> library JavaScript </w:t>
      </w:r>
      <w:proofErr w:type="spellStart"/>
      <w:r w:rsidRPr="004F6767">
        <w:rPr>
          <w:sz w:val="22"/>
          <w:szCs w:val="22"/>
        </w:rPr>
        <w:t>seperti</w:t>
      </w:r>
      <w:proofErr w:type="spellEnd"/>
      <w:r w:rsidRPr="004F6767">
        <w:rPr>
          <w:sz w:val="22"/>
          <w:szCs w:val="22"/>
        </w:rPr>
        <w:t xml:space="preserve"> React.js yang </w:t>
      </w:r>
      <w:proofErr w:type="spellStart"/>
      <w:r w:rsidRPr="004F6767">
        <w:rPr>
          <w:sz w:val="22"/>
          <w:szCs w:val="22"/>
        </w:rPr>
        <w:t>memungkinkan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pembangunan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antarmuka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pengguna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secara</w:t>
      </w:r>
      <w:proofErr w:type="spellEnd"/>
      <w:r w:rsidRPr="004F6767">
        <w:rPr>
          <w:sz w:val="22"/>
          <w:szCs w:val="22"/>
        </w:rPr>
        <w:t xml:space="preserve"> modular dan </w:t>
      </w:r>
      <w:r w:rsidR="00DE74F2" w:rsidRPr="004F6767">
        <w:rPr>
          <w:i/>
          <w:iCs/>
          <w:sz w:val="22"/>
          <w:szCs w:val="22"/>
        </w:rPr>
        <w:t>reusable</w:t>
      </w:r>
      <w:r w:rsidR="00DE74F2" w:rsidRPr="004F6767">
        <w:rPr>
          <w:sz w:val="22"/>
          <w:szCs w:val="22"/>
        </w:rPr>
        <w:t>.</w:t>
      </w:r>
      <w:r w:rsidRPr="004F6767">
        <w:rPr>
          <w:sz w:val="22"/>
          <w:szCs w:val="22"/>
        </w:rPr>
        <w:t xml:space="preserve"> React </w:t>
      </w:r>
      <w:proofErr w:type="spellStart"/>
      <w:r w:rsidRPr="004F6767">
        <w:rPr>
          <w:sz w:val="22"/>
          <w:szCs w:val="22"/>
        </w:rPr>
        <w:t>bekerja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dengan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konsep</w:t>
      </w:r>
      <w:proofErr w:type="spellEnd"/>
      <w:r w:rsidRPr="004F6767">
        <w:rPr>
          <w:sz w:val="22"/>
          <w:szCs w:val="22"/>
        </w:rPr>
        <w:t> </w:t>
      </w:r>
      <w:r w:rsidRPr="004F6767">
        <w:rPr>
          <w:i/>
          <w:iCs/>
          <w:sz w:val="22"/>
          <w:szCs w:val="22"/>
        </w:rPr>
        <w:t>state management</w:t>
      </w:r>
      <w:r w:rsidRPr="004F6767">
        <w:rPr>
          <w:sz w:val="22"/>
          <w:szCs w:val="22"/>
        </w:rPr>
        <w:t> dan </w:t>
      </w:r>
      <w:r w:rsidRPr="004F6767">
        <w:rPr>
          <w:i/>
          <w:iCs/>
          <w:sz w:val="22"/>
          <w:szCs w:val="22"/>
        </w:rPr>
        <w:t>props</w:t>
      </w:r>
      <w:r w:rsidRPr="004F6767">
        <w:rPr>
          <w:sz w:val="22"/>
          <w:szCs w:val="22"/>
        </w:rPr>
        <w:t> </w:t>
      </w:r>
      <w:proofErr w:type="spellStart"/>
      <w:r w:rsidRPr="004F6767">
        <w:rPr>
          <w:sz w:val="22"/>
          <w:szCs w:val="22"/>
        </w:rPr>
        <w:t>untuk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mengelola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aliran</w:t>
      </w:r>
      <w:proofErr w:type="spellEnd"/>
      <w:r w:rsidRPr="004F6767">
        <w:rPr>
          <w:sz w:val="22"/>
          <w:szCs w:val="22"/>
        </w:rPr>
        <w:t xml:space="preserve"> data </w:t>
      </w:r>
      <w:proofErr w:type="spellStart"/>
      <w:r w:rsidRPr="004F6767">
        <w:rPr>
          <w:sz w:val="22"/>
          <w:szCs w:val="22"/>
        </w:rPr>
        <w:t>antar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komponen</w:t>
      </w:r>
      <w:proofErr w:type="spellEnd"/>
      <w:r w:rsidRPr="004F6767">
        <w:rPr>
          <w:sz w:val="22"/>
          <w:szCs w:val="22"/>
        </w:rPr>
        <w:t xml:space="preserve">, </w:t>
      </w:r>
      <w:proofErr w:type="spellStart"/>
      <w:r w:rsidRPr="004F6767">
        <w:rPr>
          <w:sz w:val="22"/>
          <w:szCs w:val="22"/>
        </w:rPr>
        <w:t>sementara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pustaka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visualisasi</w:t>
      </w:r>
      <w:proofErr w:type="spellEnd"/>
      <w:r w:rsidRPr="004F6767">
        <w:rPr>
          <w:sz w:val="22"/>
          <w:szCs w:val="22"/>
        </w:rPr>
        <w:t xml:space="preserve"> data </w:t>
      </w:r>
      <w:proofErr w:type="spellStart"/>
      <w:r w:rsidRPr="004F6767">
        <w:rPr>
          <w:sz w:val="22"/>
          <w:szCs w:val="22"/>
        </w:rPr>
        <w:t>seperti</w:t>
      </w:r>
      <w:proofErr w:type="spellEnd"/>
      <w:r w:rsidRPr="004F6767">
        <w:rPr>
          <w:sz w:val="22"/>
          <w:szCs w:val="22"/>
        </w:rPr>
        <w:t xml:space="preserve"> Chart.js </w:t>
      </w:r>
      <w:proofErr w:type="spellStart"/>
      <w:r w:rsidRPr="004F6767">
        <w:rPr>
          <w:sz w:val="22"/>
          <w:szCs w:val="22"/>
        </w:rPr>
        <w:t>menyediakan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grafik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interaktif</w:t>
      </w:r>
      <w:proofErr w:type="spellEnd"/>
      <w:r w:rsidRPr="004F6767">
        <w:rPr>
          <w:sz w:val="22"/>
          <w:szCs w:val="22"/>
        </w:rPr>
        <w:t xml:space="preserve"> (</w:t>
      </w:r>
      <w:proofErr w:type="spellStart"/>
      <w:r w:rsidRPr="004F6767">
        <w:rPr>
          <w:sz w:val="22"/>
          <w:szCs w:val="22"/>
        </w:rPr>
        <w:t>batang</w:t>
      </w:r>
      <w:proofErr w:type="spellEnd"/>
      <w:r w:rsidRPr="004F6767">
        <w:rPr>
          <w:sz w:val="22"/>
          <w:szCs w:val="22"/>
        </w:rPr>
        <w:t xml:space="preserve">, garis, </w:t>
      </w:r>
      <w:proofErr w:type="spellStart"/>
      <w:r w:rsidRPr="004F6767">
        <w:rPr>
          <w:sz w:val="22"/>
          <w:szCs w:val="22"/>
        </w:rPr>
        <w:t>donat</w:t>
      </w:r>
      <w:proofErr w:type="spellEnd"/>
      <w:r w:rsidRPr="004F6767">
        <w:rPr>
          <w:sz w:val="22"/>
          <w:szCs w:val="22"/>
        </w:rPr>
        <w:t xml:space="preserve">) yang </w:t>
      </w:r>
      <w:proofErr w:type="spellStart"/>
      <w:r w:rsidRPr="004F6767">
        <w:rPr>
          <w:sz w:val="22"/>
          <w:szCs w:val="22"/>
        </w:rPr>
        <w:t>dapat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merepresentasikan</w:t>
      </w:r>
      <w:proofErr w:type="spellEnd"/>
      <w:r w:rsidRPr="004F6767">
        <w:rPr>
          <w:sz w:val="22"/>
          <w:szCs w:val="22"/>
        </w:rPr>
        <w:t xml:space="preserve"> data </w:t>
      </w:r>
      <w:proofErr w:type="spellStart"/>
      <w:r w:rsidRPr="004F6767">
        <w:rPr>
          <w:sz w:val="22"/>
          <w:szCs w:val="22"/>
        </w:rPr>
        <w:t>produksi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dalam</w:t>
      </w:r>
      <w:proofErr w:type="spellEnd"/>
      <w:r w:rsidRPr="004F6767">
        <w:rPr>
          <w:sz w:val="22"/>
          <w:szCs w:val="22"/>
        </w:rPr>
        <w:t xml:space="preserve"> format yang </w:t>
      </w:r>
      <w:proofErr w:type="spellStart"/>
      <w:r w:rsidRPr="004F6767">
        <w:rPr>
          <w:sz w:val="22"/>
          <w:szCs w:val="22"/>
        </w:rPr>
        <w:t>mudah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dipahami</w:t>
      </w:r>
      <w:proofErr w:type="spellEnd"/>
      <w:r w:rsidRPr="004F6767">
        <w:rPr>
          <w:sz w:val="22"/>
          <w:szCs w:val="22"/>
        </w:rPr>
        <w:t xml:space="preserve"> oleh </w:t>
      </w:r>
      <w:proofErr w:type="spellStart"/>
      <w:r w:rsidRPr="004F6767">
        <w:rPr>
          <w:sz w:val="22"/>
          <w:szCs w:val="22"/>
        </w:rPr>
        <w:t>pengguna</w:t>
      </w:r>
      <w:proofErr w:type="spellEnd"/>
      <w:r w:rsidRPr="004F6767">
        <w:rPr>
          <w:sz w:val="22"/>
          <w:szCs w:val="22"/>
        </w:rPr>
        <w:t xml:space="preserve"> non-</w:t>
      </w:r>
      <w:proofErr w:type="spellStart"/>
      <w:r w:rsidR="00DE74F2" w:rsidRPr="004F6767">
        <w:rPr>
          <w:sz w:val="22"/>
          <w:szCs w:val="22"/>
        </w:rPr>
        <w:t>teknis</w:t>
      </w:r>
      <w:proofErr w:type="spellEnd"/>
      <w:r w:rsidR="00DE74F2" w:rsidRPr="004F6767">
        <w:rPr>
          <w:sz w:val="22"/>
          <w:szCs w:val="22"/>
        </w:rPr>
        <w:t>.</w:t>
      </w:r>
      <w:r w:rsidRPr="004F6767">
        <w:rPr>
          <w:sz w:val="22"/>
          <w:szCs w:val="22"/>
        </w:rPr>
        <w:t xml:space="preserve"> Integrasi </w:t>
      </w:r>
      <w:r w:rsidRPr="004F6767">
        <w:rPr>
          <w:i/>
          <w:iCs/>
          <w:sz w:val="22"/>
          <w:szCs w:val="22"/>
        </w:rPr>
        <w:t>fetch</w:t>
      </w:r>
      <w:r w:rsidRPr="004F6767">
        <w:rPr>
          <w:sz w:val="22"/>
          <w:szCs w:val="22"/>
        </w:rPr>
        <w:t xml:space="preserve"> API </w:t>
      </w:r>
      <w:proofErr w:type="spellStart"/>
      <w:r w:rsidRPr="004F6767">
        <w:rPr>
          <w:sz w:val="22"/>
          <w:szCs w:val="22"/>
        </w:rPr>
        <w:t>memungkinkan</w:t>
      </w:r>
      <w:proofErr w:type="spellEnd"/>
      <w:r w:rsidRPr="004F6767">
        <w:rPr>
          <w:sz w:val="22"/>
          <w:szCs w:val="22"/>
        </w:rPr>
        <w:t xml:space="preserve"> dashboard </w:t>
      </w:r>
      <w:proofErr w:type="spellStart"/>
      <w:r w:rsidRPr="004F6767">
        <w:rPr>
          <w:sz w:val="22"/>
          <w:szCs w:val="22"/>
        </w:rPr>
        <w:t>menarik</w:t>
      </w:r>
      <w:proofErr w:type="spellEnd"/>
      <w:r w:rsidRPr="004F6767">
        <w:rPr>
          <w:sz w:val="22"/>
          <w:szCs w:val="22"/>
        </w:rPr>
        <w:t xml:space="preserve"> data </w:t>
      </w:r>
      <w:proofErr w:type="spellStart"/>
      <w:r w:rsidRPr="004F6767">
        <w:rPr>
          <w:sz w:val="22"/>
          <w:szCs w:val="22"/>
        </w:rPr>
        <w:t>dari</w:t>
      </w:r>
      <w:proofErr w:type="spellEnd"/>
      <w:r w:rsidRPr="004F6767">
        <w:rPr>
          <w:sz w:val="22"/>
          <w:szCs w:val="22"/>
        </w:rPr>
        <w:t xml:space="preserve"> server </w:t>
      </w:r>
      <w:proofErr w:type="spellStart"/>
      <w:r w:rsidRPr="004F6767">
        <w:rPr>
          <w:sz w:val="22"/>
          <w:szCs w:val="22"/>
        </w:rPr>
        <w:t>eksternal</w:t>
      </w:r>
      <w:proofErr w:type="spellEnd"/>
      <w:r w:rsidRPr="004F6767">
        <w:rPr>
          <w:sz w:val="22"/>
          <w:szCs w:val="22"/>
        </w:rPr>
        <w:t xml:space="preserve">, sensor IoT, </w:t>
      </w:r>
      <w:proofErr w:type="spellStart"/>
      <w:r w:rsidRPr="004F6767">
        <w:rPr>
          <w:sz w:val="22"/>
          <w:szCs w:val="22"/>
        </w:rPr>
        <w:t>maupun</w:t>
      </w:r>
      <w:proofErr w:type="spellEnd"/>
      <w:r w:rsidRPr="004F6767">
        <w:rPr>
          <w:sz w:val="22"/>
          <w:szCs w:val="22"/>
        </w:rPr>
        <w:t xml:space="preserve"> database </w:t>
      </w:r>
      <w:proofErr w:type="spellStart"/>
      <w:r w:rsidRPr="004F6767">
        <w:rPr>
          <w:sz w:val="22"/>
          <w:szCs w:val="22"/>
        </w:rPr>
        <w:t>perusahaan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secara</w:t>
      </w:r>
      <w:proofErr w:type="spellEnd"/>
      <w:r w:rsidRPr="004F6767">
        <w:rPr>
          <w:sz w:val="22"/>
          <w:szCs w:val="22"/>
        </w:rPr>
        <w:t> </w:t>
      </w:r>
      <w:r w:rsidRPr="004F6767">
        <w:rPr>
          <w:i/>
          <w:iCs/>
          <w:sz w:val="22"/>
          <w:szCs w:val="22"/>
        </w:rPr>
        <w:t>real-time</w:t>
      </w:r>
      <w:r w:rsidRPr="004F6767">
        <w:rPr>
          <w:sz w:val="22"/>
          <w:szCs w:val="22"/>
        </w:rPr>
        <w:t> </w:t>
      </w:r>
      <w:proofErr w:type="spellStart"/>
      <w:r w:rsidRPr="004F6767">
        <w:rPr>
          <w:sz w:val="22"/>
          <w:szCs w:val="22"/>
        </w:rPr>
        <w:t>tanpa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perlu</w:t>
      </w:r>
      <w:proofErr w:type="spellEnd"/>
      <w:r w:rsidRPr="004F6767">
        <w:rPr>
          <w:sz w:val="22"/>
          <w:szCs w:val="22"/>
        </w:rPr>
        <w:t xml:space="preserve"> </w:t>
      </w:r>
      <w:proofErr w:type="spellStart"/>
      <w:r w:rsidRPr="004F6767">
        <w:rPr>
          <w:sz w:val="22"/>
          <w:szCs w:val="22"/>
        </w:rPr>
        <w:t>mekanisme</w:t>
      </w:r>
      <w:proofErr w:type="spellEnd"/>
      <w:r w:rsidRPr="004F6767">
        <w:rPr>
          <w:sz w:val="22"/>
          <w:szCs w:val="22"/>
        </w:rPr>
        <w:t xml:space="preserve"> ETL yang </w:t>
      </w:r>
      <w:proofErr w:type="spellStart"/>
      <w:r w:rsidR="00DE74F2" w:rsidRPr="004F6767">
        <w:rPr>
          <w:sz w:val="22"/>
          <w:szCs w:val="22"/>
        </w:rPr>
        <w:t>kompleks</w:t>
      </w:r>
      <w:proofErr w:type="spellEnd"/>
      <w:r w:rsidR="00DE74F2" w:rsidRPr="004F6767">
        <w:rPr>
          <w:sz w:val="22"/>
          <w:szCs w:val="22"/>
        </w:rPr>
        <w:t>.</w:t>
      </w:r>
    </w:p>
    <w:p w14:paraId="51F5BA73" w14:textId="77777777" w:rsidR="004F6767" w:rsidRPr="00A57D44" w:rsidRDefault="004F6767" w:rsidP="00AC26AA">
      <w:pPr>
        <w:spacing w:before="60" w:after="60" w:line="360" w:lineRule="auto"/>
        <w:jc w:val="both"/>
        <w:rPr>
          <w:sz w:val="22"/>
          <w:szCs w:val="22"/>
          <w:lang w:val="id-ID"/>
        </w:rPr>
      </w:pPr>
    </w:p>
    <w:p w14:paraId="1088C2DC" w14:textId="7CB4AC86" w:rsidR="00AC26AA" w:rsidRPr="00CA7986" w:rsidRDefault="00B24674" w:rsidP="00140729">
      <w:pPr>
        <w:spacing w:before="60" w:after="60" w:line="360" w:lineRule="auto"/>
        <w:jc w:val="both"/>
        <w:rPr>
          <w:sz w:val="22"/>
          <w:szCs w:val="22"/>
          <w:lang w:val="id-ID"/>
        </w:rPr>
      </w:pPr>
      <w:proofErr w:type="spellStart"/>
      <w:r w:rsidRPr="00B24674">
        <w:rPr>
          <w:sz w:val="22"/>
          <w:szCs w:val="22"/>
        </w:rPr>
        <w:t>Penerapan</w:t>
      </w:r>
      <w:proofErr w:type="spellEnd"/>
      <w:r w:rsidRPr="00B24674">
        <w:rPr>
          <w:sz w:val="22"/>
          <w:szCs w:val="22"/>
        </w:rPr>
        <w:t xml:space="preserve"> dashboard di </w:t>
      </w:r>
      <w:proofErr w:type="spellStart"/>
      <w:r w:rsidRPr="00B24674">
        <w:rPr>
          <w:sz w:val="22"/>
          <w:szCs w:val="22"/>
        </w:rPr>
        <w:t>sektor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manufaktur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terbukti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memberikan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dampak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signifikan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terhadap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efisiensi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operasional</w:t>
      </w:r>
      <w:proofErr w:type="spellEnd"/>
      <w:r w:rsidRPr="00B24674">
        <w:rPr>
          <w:sz w:val="22"/>
          <w:szCs w:val="22"/>
        </w:rPr>
        <w:t xml:space="preserve">. Studi di </w:t>
      </w:r>
      <w:proofErr w:type="spellStart"/>
      <w:r w:rsidRPr="00B24674">
        <w:rPr>
          <w:sz w:val="22"/>
          <w:szCs w:val="22"/>
        </w:rPr>
        <w:t>industri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manufaktur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menunjukkan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bahwa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implementasi</w:t>
      </w:r>
      <w:proofErr w:type="spellEnd"/>
      <w:r w:rsidRPr="00B24674">
        <w:rPr>
          <w:sz w:val="22"/>
          <w:szCs w:val="22"/>
        </w:rPr>
        <w:t> </w:t>
      </w:r>
      <w:r w:rsidRPr="00B24674">
        <w:rPr>
          <w:i/>
          <w:iCs/>
          <w:sz w:val="22"/>
          <w:szCs w:val="22"/>
        </w:rPr>
        <w:t>real-time dashboard</w:t>
      </w:r>
      <w:r w:rsidRPr="00B24674">
        <w:rPr>
          <w:sz w:val="22"/>
          <w:szCs w:val="22"/>
        </w:rPr>
        <w:t> </w:t>
      </w:r>
      <w:proofErr w:type="spellStart"/>
      <w:r w:rsidRPr="00B24674">
        <w:rPr>
          <w:sz w:val="22"/>
          <w:szCs w:val="22"/>
        </w:rPr>
        <w:t>meningkatkan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visibilitas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operasional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hingga</w:t>
      </w:r>
      <w:proofErr w:type="spellEnd"/>
      <w:r w:rsidRPr="00B24674">
        <w:rPr>
          <w:sz w:val="22"/>
          <w:szCs w:val="22"/>
        </w:rPr>
        <w:t xml:space="preserve"> 100%, </w:t>
      </w:r>
      <w:proofErr w:type="spellStart"/>
      <w:r w:rsidRPr="00B24674">
        <w:rPr>
          <w:sz w:val="22"/>
          <w:szCs w:val="22"/>
        </w:rPr>
        <w:t>meningkatkan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produktivitas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sebesar</w:t>
      </w:r>
      <w:proofErr w:type="spellEnd"/>
      <w:r w:rsidRPr="00B24674">
        <w:rPr>
          <w:sz w:val="22"/>
          <w:szCs w:val="22"/>
        </w:rPr>
        <w:t xml:space="preserve"> 20–30%, dan </w:t>
      </w:r>
      <w:proofErr w:type="spellStart"/>
      <w:r w:rsidRPr="00B24674">
        <w:rPr>
          <w:sz w:val="22"/>
          <w:szCs w:val="22"/>
        </w:rPr>
        <w:t>memperpendek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lastRenderedPageBreak/>
        <w:t>waktu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respons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terhadap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kejadian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tak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terduga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hingga</w:t>
      </w:r>
      <w:proofErr w:type="spellEnd"/>
      <w:r w:rsidRPr="00B24674">
        <w:rPr>
          <w:sz w:val="22"/>
          <w:szCs w:val="22"/>
        </w:rPr>
        <w:t xml:space="preserve"> 50</w:t>
      </w:r>
      <w:r w:rsidR="00DE74F2" w:rsidRPr="00B24674">
        <w:rPr>
          <w:sz w:val="22"/>
          <w:szCs w:val="22"/>
        </w:rPr>
        <w:t>%.</w:t>
      </w:r>
      <w:r w:rsidRPr="00B24674">
        <w:rPr>
          <w:sz w:val="22"/>
          <w:szCs w:val="22"/>
        </w:rPr>
        <w:t xml:space="preserve"> Selain </w:t>
      </w:r>
      <w:proofErr w:type="spellStart"/>
      <w:r w:rsidRPr="00B24674">
        <w:rPr>
          <w:sz w:val="22"/>
          <w:szCs w:val="22"/>
        </w:rPr>
        <w:t>itu</w:t>
      </w:r>
      <w:proofErr w:type="spellEnd"/>
      <w:r w:rsidRPr="00B24674">
        <w:rPr>
          <w:sz w:val="22"/>
          <w:szCs w:val="22"/>
        </w:rPr>
        <w:t xml:space="preserve">, </w:t>
      </w:r>
      <w:proofErr w:type="spellStart"/>
      <w:r w:rsidRPr="00B24674">
        <w:rPr>
          <w:sz w:val="22"/>
          <w:szCs w:val="22"/>
        </w:rPr>
        <w:t>pendekatan</w:t>
      </w:r>
      <w:proofErr w:type="spellEnd"/>
      <w:r w:rsidRPr="00B24674">
        <w:rPr>
          <w:sz w:val="22"/>
          <w:szCs w:val="22"/>
        </w:rPr>
        <w:t> </w:t>
      </w:r>
      <w:r w:rsidRPr="00B24674">
        <w:rPr>
          <w:i/>
          <w:iCs/>
          <w:sz w:val="22"/>
          <w:szCs w:val="22"/>
        </w:rPr>
        <w:t>digital twin</w:t>
      </w:r>
      <w:r w:rsidRPr="00B24674">
        <w:rPr>
          <w:sz w:val="22"/>
          <w:szCs w:val="22"/>
        </w:rPr>
        <w:t> dan </w:t>
      </w:r>
      <w:r w:rsidRPr="00B24674">
        <w:rPr>
          <w:i/>
          <w:iCs/>
          <w:sz w:val="22"/>
          <w:szCs w:val="22"/>
        </w:rPr>
        <w:t>predictive maintenance</w:t>
      </w:r>
      <w:r w:rsidRPr="00B24674">
        <w:rPr>
          <w:sz w:val="22"/>
          <w:szCs w:val="22"/>
        </w:rPr>
        <w:t xml:space="preserve"> yang </w:t>
      </w:r>
      <w:proofErr w:type="spellStart"/>
      <w:r w:rsidRPr="00B24674">
        <w:rPr>
          <w:sz w:val="22"/>
          <w:szCs w:val="22"/>
        </w:rPr>
        <w:t>terintegrasi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dengan</w:t>
      </w:r>
      <w:proofErr w:type="spellEnd"/>
      <w:r w:rsidRPr="00B24674">
        <w:rPr>
          <w:sz w:val="22"/>
          <w:szCs w:val="22"/>
        </w:rPr>
        <w:t xml:space="preserve"> dashboard </w:t>
      </w:r>
      <w:proofErr w:type="spellStart"/>
      <w:r w:rsidRPr="00B24674">
        <w:rPr>
          <w:sz w:val="22"/>
          <w:szCs w:val="22"/>
        </w:rPr>
        <w:t>memungkinkan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deteksi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dini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kegagalan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mesin</w:t>
      </w:r>
      <w:proofErr w:type="spellEnd"/>
      <w:r w:rsidRPr="00B24674">
        <w:rPr>
          <w:sz w:val="22"/>
          <w:szCs w:val="22"/>
        </w:rPr>
        <w:t xml:space="preserve">, </w:t>
      </w:r>
      <w:proofErr w:type="spellStart"/>
      <w:r w:rsidRPr="00B24674">
        <w:rPr>
          <w:sz w:val="22"/>
          <w:szCs w:val="22"/>
        </w:rPr>
        <w:t>sehingga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r w:rsidRPr="00B24674">
        <w:rPr>
          <w:sz w:val="22"/>
          <w:szCs w:val="22"/>
        </w:rPr>
        <w:t>mengurangi</w:t>
      </w:r>
      <w:proofErr w:type="spellEnd"/>
      <w:r w:rsidRPr="00B24674">
        <w:rPr>
          <w:sz w:val="22"/>
          <w:szCs w:val="22"/>
        </w:rPr>
        <w:t> </w:t>
      </w:r>
      <w:r w:rsidRPr="00B24674">
        <w:rPr>
          <w:i/>
          <w:iCs/>
          <w:sz w:val="22"/>
          <w:szCs w:val="22"/>
        </w:rPr>
        <w:t>downtime</w:t>
      </w:r>
      <w:r w:rsidRPr="00B24674">
        <w:rPr>
          <w:sz w:val="22"/>
          <w:szCs w:val="22"/>
        </w:rPr>
        <w:t xml:space="preserve"> dan </w:t>
      </w:r>
      <w:proofErr w:type="spellStart"/>
      <w:r w:rsidRPr="00B24674">
        <w:rPr>
          <w:sz w:val="22"/>
          <w:szCs w:val="22"/>
        </w:rPr>
        <w:t>biaya</w:t>
      </w:r>
      <w:proofErr w:type="spellEnd"/>
      <w:r w:rsidRPr="00B24674">
        <w:rPr>
          <w:sz w:val="22"/>
          <w:szCs w:val="22"/>
        </w:rPr>
        <w:t xml:space="preserve"> </w:t>
      </w:r>
      <w:proofErr w:type="spellStart"/>
      <w:proofErr w:type="gramStart"/>
      <w:r w:rsidRPr="00B24674">
        <w:rPr>
          <w:sz w:val="22"/>
          <w:szCs w:val="22"/>
        </w:rPr>
        <w:t>pemeliharaan</w:t>
      </w:r>
      <w:proofErr w:type="spellEnd"/>
      <w:r w:rsidRPr="00B24674">
        <w:rPr>
          <w:sz w:val="22"/>
          <w:szCs w:val="22"/>
        </w:rPr>
        <w:t> .</w:t>
      </w:r>
      <w:proofErr w:type="gramEnd"/>
    </w:p>
    <w:p w14:paraId="027CECAF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D.1 </w:t>
      </w:r>
      <w:proofErr w:type="spellStart"/>
      <w:r w:rsidRPr="00764DF8">
        <w:rPr>
          <w:b/>
          <w:bCs/>
          <w:color w:val="2C5F8A"/>
          <w:sz w:val="22"/>
          <w:szCs w:val="22"/>
        </w:rPr>
        <w:t>Konsep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203" w:rsidRPr="009F6203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39E636F6" w:rsidR="00521A3E" w:rsidRPr="00B24674" w:rsidRDefault="00B24674" w:rsidP="002C56A8">
            <w:pPr>
              <w:spacing w:before="60" w:after="60"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B24674">
              <w:rPr>
                <w:sz w:val="22"/>
                <w:szCs w:val="22"/>
              </w:rPr>
              <w:t>Pengembangan</w:t>
            </w:r>
            <w:proofErr w:type="spellEnd"/>
            <w:r w:rsidRPr="00B24674">
              <w:rPr>
                <w:sz w:val="22"/>
                <w:szCs w:val="22"/>
              </w:rPr>
              <w:t xml:space="preserve"> dashboard monitoring </w:t>
            </w:r>
            <w:proofErr w:type="spellStart"/>
            <w:r w:rsidRPr="00B24674">
              <w:rPr>
                <w:sz w:val="22"/>
                <w:szCs w:val="22"/>
              </w:rPr>
              <w:t>produksi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dalam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modul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ini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mengintegrasikan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tiga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konsep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kunci</w:t>
            </w:r>
            <w:proofErr w:type="spellEnd"/>
            <w:r w:rsidRPr="00B24674">
              <w:rPr>
                <w:sz w:val="22"/>
                <w:szCs w:val="22"/>
              </w:rPr>
              <w:t>: (1) </w:t>
            </w:r>
            <w:proofErr w:type="spellStart"/>
            <w:r w:rsidRPr="00B24674">
              <w:rPr>
                <w:sz w:val="22"/>
                <w:szCs w:val="22"/>
              </w:rPr>
              <w:t>arsitektur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komponen</w:t>
            </w:r>
            <w:proofErr w:type="spellEnd"/>
            <w:r w:rsidRPr="00B24674">
              <w:rPr>
                <w:sz w:val="22"/>
                <w:szCs w:val="22"/>
              </w:rPr>
              <w:t xml:space="preserve"> React </w:t>
            </w:r>
            <w:proofErr w:type="spellStart"/>
            <w:r w:rsidRPr="00B24674">
              <w:rPr>
                <w:sz w:val="22"/>
                <w:szCs w:val="22"/>
              </w:rPr>
              <w:t>untuk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membangun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antarmuka</w:t>
            </w:r>
            <w:proofErr w:type="spellEnd"/>
            <w:r w:rsidRPr="00B24674">
              <w:rPr>
                <w:sz w:val="22"/>
                <w:szCs w:val="22"/>
              </w:rPr>
              <w:t xml:space="preserve"> modular yang </w:t>
            </w:r>
            <w:proofErr w:type="spellStart"/>
            <w:r w:rsidRPr="00B24674">
              <w:rPr>
                <w:sz w:val="22"/>
                <w:szCs w:val="22"/>
              </w:rPr>
              <w:t>terdiri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dari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elemen-elemen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independen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seperti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grafik</w:t>
            </w:r>
            <w:proofErr w:type="spellEnd"/>
            <w:r w:rsidRPr="00B24674">
              <w:rPr>
                <w:sz w:val="22"/>
                <w:szCs w:val="22"/>
              </w:rPr>
              <w:t xml:space="preserve">, </w:t>
            </w:r>
            <w:proofErr w:type="spellStart"/>
            <w:r w:rsidRPr="00B24674">
              <w:rPr>
                <w:sz w:val="22"/>
                <w:szCs w:val="22"/>
              </w:rPr>
              <w:t>kartu</w:t>
            </w:r>
            <w:proofErr w:type="spellEnd"/>
            <w:r w:rsidRPr="00B24674">
              <w:rPr>
                <w:sz w:val="22"/>
                <w:szCs w:val="22"/>
              </w:rPr>
              <w:t xml:space="preserve"> KPI, </w:t>
            </w:r>
            <w:proofErr w:type="spellStart"/>
            <w:r w:rsidRPr="00B24674">
              <w:rPr>
                <w:sz w:val="22"/>
                <w:szCs w:val="22"/>
              </w:rPr>
              <w:t>tabel</w:t>
            </w:r>
            <w:proofErr w:type="spellEnd"/>
            <w:r w:rsidRPr="00B24674">
              <w:rPr>
                <w:sz w:val="22"/>
                <w:szCs w:val="22"/>
              </w:rPr>
              <w:t xml:space="preserve"> data, dan </w:t>
            </w:r>
            <w:proofErr w:type="spellStart"/>
            <w:r w:rsidRPr="00B24674">
              <w:rPr>
                <w:sz w:val="22"/>
                <w:szCs w:val="22"/>
              </w:rPr>
              <w:t>navigasi</w:t>
            </w:r>
            <w:proofErr w:type="spellEnd"/>
            <w:r w:rsidRPr="00B24674">
              <w:rPr>
                <w:sz w:val="22"/>
                <w:szCs w:val="22"/>
              </w:rPr>
              <w:t>; (2) </w:t>
            </w:r>
            <w:proofErr w:type="spellStart"/>
            <w:r w:rsidRPr="00B24674">
              <w:rPr>
                <w:sz w:val="22"/>
                <w:szCs w:val="22"/>
              </w:rPr>
              <w:t>visualisasi</w:t>
            </w:r>
            <w:proofErr w:type="spellEnd"/>
            <w:r w:rsidRPr="00B24674">
              <w:rPr>
                <w:sz w:val="22"/>
                <w:szCs w:val="22"/>
              </w:rPr>
              <w:t xml:space="preserve"> data </w:t>
            </w:r>
            <w:proofErr w:type="spellStart"/>
            <w:r w:rsidRPr="00B24674">
              <w:rPr>
                <w:sz w:val="22"/>
                <w:szCs w:val="22"/>
              </w:rPr>
              <w:t>berbasis</w:t>
            </w:r>
            <w:proofErr w:type="spellEnd"/>
            <w:r w:rsidRPr="00B24674">
              <w:rPr>
                <w:sz w:val="22"/>
                <w:szCs w:val="22"/>
              </w:rPr>
              <w:t xml:space="preserve"> Chart.js yang </w:t>
            </w:r>
            <w:proofErr w:type="spellStart"/>
            <w:r w:rsidRPr="00B24674">
              <w:rPr>
                <w:sz w:val="22"/>
                <w:szCs w:val="22"/>
              </w:rPr>
              <w:t>mentransformasi</w:t>
            </w:r>
            <w:proofErr w:type="spellEnd"/>
            <w:r w:rsidRPr="00B24674">
              <w:rPr>
                <w:sz w:val="22"/>
                <w:szCs w:val="22"/>
              </w:rPr>
              <w:t xml:space="preserve"> data </w:t>
            </w:r>
            <w:proofErr w:type="spellStart"/>
            <w:r w:rsidRPr="00B24674">
              <w:rPr>
                <w:sz w:val="22"/>
                <w:szCs w:val="22"/>
              </w:rPr>
              <w:t>mentah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produksi</w:t>
            </w:r>
            <w:proofErr w:type="spellEnd"/>
            <w:r w:rsidRPr="00B24674">
              <w:rPr>
                <w:sz w:val="22"/>
                <w:szCs w:val="22"/>
              </w:rPr>
              <w:t xml:space="preserve"> (</w:t>
            </w:r>
            <w:proofErr w:type="spellStart"/>
            <w:r w:rsidRPr="00B24674">
              <w:rPr>
                <w:sz w:val="22"/>
                <w:szCs w:val="22"/>
              </w:rPr>
              <w:t>jumlah</w:t>
            </w:r>
            <w:proofErr w:type="spellEnd"/>
            <w:r w:rsidRPr="00B24674">
              <w:rPr>
                <w:sz w:val="22"/>
                <w:szCs w:val="22"/>
              </w:rPr>
              <w:t xml:space="preserve"> unit, </w:t>
            </w:r>
            <w:proofErr w:type="spellStart"/>
            <w:r w:rsidRPr="00B24674">
              <w:rPr>
                <w:sz w:val="22"/>
                <w:szCs w:val="22"/>
              </w:rPr>
              <w:t>proporsi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cacat</w:t>
            </w:r>
            <w:proofErr w:type="spellEnd"/>
            <w:r w:rsidRPr="00B24674">
              <w:rPr>
                <w:sz w:val="22"/>
                <w:szCs w:val="22"/>
              </w:rPr>
              <w:t xml:space="preserve">, </w:t>
            </w:r>
            <w:proofErr w:type="spellStart"/>
            <w:r w:rsidRPr="00B24674">
              <w:rPr>
                <w:sz w:val="22"/>
                <w:szCs w:val="22"/>
              </w:rPr>
              <w:t>tren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waktu</w:t>
            </w:r>
            <w:proofErr w:type="spellEnd"/>
            <w:r w:rsidRPr="00B24674">
              <w:rPr>
                <w:sz w:val="22"/>
                <w:szCs w:val="22"/>
              </w:rPr>
              <w:t xml:space="preserve">) </w:t>
            </w:r>
            <w:proofErr w:type="spellStart"/>
            <w:r w:rsidRPr="00B24674">
              <w:rPr>
                <w:sz w:val="22"/>
                <w:szCs w:val="22"/>
              </w:rPr>
              <w:t>menjadi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grafik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interaktif</w:t>
            </w:r>
            <w:proofErr w:type="spellEnd"/>
            <w:r w:rsidRPr="00B24674">
              <w:rPr>
                <w:sz w:val="22"/>
                <w:szCs w:val="22"/>
              </w:rPr>
              <w:t xml:space="preserve"> (bar chart, line chart, doughnut chart) </w:t>
            </w:r>
            <w:proofErr w:type="spellStart"/>
            <w:r w:rsidRPr="00B24674">
              <w:rPr>
                <w:sz w:val="22"/>
                <w:szCs w:val="22"/>
              </w:rPr>
              <w:t>untuk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memudahkan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analisis</w:t>
            </w:r>
            <w:proofErr w:type="spellEnd"/>
            <w:r w:rsidRPr="00B24674">
              <w:rPr>
                <w:sz w:val="22"/>
                <w:szCs w:val="22"/>
              </w:rPr>
              <w:t xml:space="preserve"> visual; </w:t>
            </w:r>
            <w:proofErr w:type="spellStart"/>
            <w:r w:rsidRPr="00B24674">
              <w:rPr>
                <w:sz w:val="22"/>
                <w:szCs w:val="22"/>
              </w:rPr>
              <w:t>serta</w:t>
            </w:r>
            <w:proofErr w:type="spellEnd"/>
            <w:r w:rsidRPr="00B24674">
              <w:rPr>
                <w:sz w:val="22"/>
                <w:szCs w:val="22"/>
              </w:rPr>
              <w:t xml:space="preserve"> (3) </w:t>
            </w:r>
            <w:proofErr w:type="spellStart"/>
            <w:r w:rsidRPr="00B24674">
              <w:rPr>
                <w:sz w:val="22"/>
                <w:szCs w:val="22"/>
              </w:rPr>
              <w:t>manajemen</w:t>
            </w:r>
            <w:proofErr w:type="spellEnd"/>
            <w:r w:rsidRPr="00B24674">
              <w:rPr>
                <w:sz w:val="22"/>
                <w:szCs w:val="22"/>
              </w:rPr>
              <w:t xml:space="preserve"> state dan </w:t>
            </w:r>
            <w:r w:rsidRPr="00B24674">
              <w:rPr>
                <w:i/>
                <w:iCs/>
                <w:sz w:val="22"/>
                <w:szCs w:val="22"/>
              </w:rPr>
              <w:t>side effects</w:t>
            </w:r>
            <w:r w:rsidRPr="00B24674">
              <w:rPr>
                <w:sz w:val="22"/>
                <w:szCs w:val="22"/>
              </w:rPr>
              <w:t> </w:t>
            </w:r>
            <w:proofErr w:type="spellStart"/>
            <w:r w:rsidRPr="00B24674">
              <w:rPr>
                <w:sz w:val="22"/>
                <w:szCs w:val="22"/>
              </w:rPr>
              <w:t>melalui</w:t>
            </w:r>
            <w:proofErr w:type="spellEnd"/>
            <w:r w:rsidRPr="00B24674">
              <w:rPr>
                <w:sz w:val="22"/>
                <w:szCs w:val="22"/>
              </w:rPr>
              <w:t xml:space="preserve"> React Hooks (</w:t>
            </w:r>
            <w:proofErr w:type="spellStart"/>
            <w:r w:rsidRPr="00B24674">
              <w:rPr>
                <w:sz w:val="22"/>
                <w:szCs w:val="22"/>
              </w:rPr>
              <w:t>useState</w:t>
            </w:r>
            <w:proofErr w:type="spellEnd"/>
            <w:r w:rsidRPr="00B24674">
              <w:rPr>
                <w:sz w:val="22"/>
                <w:szCs w:val="22"/>
              </w:rPr>
              <w:t>, </w:t>
            </w:r>
            <w:proofErr w:type="spellStart"/>
            <w:r w:rsidRPr="00B24674">
              <w:rPr>
                <w:sz w:val="22"/>
                <w:szCs w:val="22"/>
              </w:rPr>
              <w:t>useEffect</w:t>
            </w:r>
            <w:proofErr w:type="spellEnd"/>
            <w:r w:rsidRPr="00B24674">
              <w:rPr>
                <w:sz w:val="22"/>
                <w:szCs w:val="22"/>
              </w:rPr>
              <w:t xml:space="preserve">) yang </w:t>
            </w:r>
            <w:proofErr w:type="spellStart"/>
            <w:r w:rsidRPr="00B24674">
              <w:rPr>
                <w:sz w:val="22"/>
                <w:szCs w:val="22"/>
              </w:rPr>
              <w:t>mengelola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pengambilan</w:t>
            </w:r>
            <w:proofErr w:type="spellEnd"/>
            <w:r w:rsidRPr="00B24674">
              <w:rPr>
                <w:sz w:val="22"/>
                <w:szCs w:val="22"/>
              </w:rPr>
              <w:t xml:space="preserve"> data </w:t>
            </w:r>
            <w:proofErr w:type="spellStart"/>
            <w:r w:rsidRPr="00B24674">
              <w:rPr>
                <w:sz w:val="22"/>
                <w:szCs w:val="22"/>
              </w:rPr>
              <w:t>dari</w:t>
            </w:r>
            <w:proofErr w:type="spellEnd"/>
            <w:r w:rsidRPr="00B24674">
              <w:rPr>
                <w:sz w:val="22"/>
                <w:szCs w:val="22"/>
              </w:rPr>
              <w:t xml:space="preserve"> API, </w:t>
            </w:r>
            <w:r w:rsidRPr="00B24674">
              <w:rPr>
                <w:i/>
                <w:iCs/>
                <w:sz w:val="22"/>
                <w:szCs w:val="22"/>
              </w:rPr>
              <w:t>loading state</w:t>
            </w:r>
            <w:r w:rsidRPr="00B24674">
              <w:rPr>
                <w:sz w:val="22"/>
                <w:szCs w:val="22"/>
              </w:rPr>
              <w:t>, </w:t>
            </w:r>
            <w:r w:rsidRPr="00B24674">
              <w:rPr>
                <w:i/>
                <w:iCs/>
                <w:sz w:val="22"/>
                <w:szCs w:val="22"/>
              </w:rPr>
              <w:t>error handling</w:t>
            </w:r>
            <w:r w:rsidRPr="00B24674">
              <w:rPr>
                <w:sz w:val="22"/>
                <w:szCs w:val="22"/>
              </w:rPr>
              <w:t xml:space="preserve">, dan </w:t>
            </w:r>
            <w:proofErr w:type="spellStart"/>
            <w:r w:rsidRPr="00B24674">
              <w:rPr>
                <w:sz w:val="22"/>
                <w:szCs w:val="22"/>
              </w:rPr>
              <w:t>pembaruan</w:t>
            </w:r>
            <w:proofErr w:type="spellEnd"/>
            <w:r w:rsidRPr="00B24674">
              <w:rPr>
                <w:sz w:val="22"/>
                <w:szCs w:val="22"/>
              </w:rPr>
              <w:t xml:space="preserve"> data </w:t>
            </w:r>
            <w:proofErr w:type="spellStart"/>
            <w:r w:rsidRPr="00B24674">
              <w:rPr>
                <w:sz w:val="22"/>
                <w:szCs w:val="22"/>
              </w:rPr>
              <w:t>secara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dinamis</w:t>
            </w:r>
            <w:proofErr w:type="spellEnd"/>
            <w:r w:rsidRPr="00B24674">
              <w:rPr>
                <w:sz w:val="22"/>
                <w:szCs w:val="22"/>
              </w:rPr>
              <w:t xml:space="preserve">. Integrasi </w:t>
            </w:r>
            <w:proofErr w:type="spellStart"/>
            <w:r w:rsidRPr="00B24674">
              <w:rPr>
                <w:sz w:val="22"/>
                <w:szCs w:val="22"/>
              </w:rPr>
              <w:t>ketiga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konsep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ini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menghasilkan</w:t>
            </w:r>
            <w:proofErr w:type="spellEnd"/>
            <w:r w:rsidRPr="00B24674">
              <w:rPr>
                <w:sz w:val="22"/>
                <w:szCs w:val="22"/>
              </w:rPr>
              <w:t xml:space="preserve"> dashboard yang </w:t>
            </w:r>
            <w:proofErr w:type="spellStart"/>
            <w:r w:rsidRPr="00B24674">
              <w:rPr>
                <w:sz w:val="22"/>
                <w:szCs w:val="22"/>
              </w:rPr>
              <w:t>responsif</w:t>
            </w:r>
            <w:proofErr w:type="spellEnd"/>
            <w:r w:rsidRPr="00B24674">
              <w:rPr>
                <w:sz w:val="22"/>
                <w:szCs w:val="22"/>
              </w:rPr>
              <w:t>, </w:t>
            </w:r>
            <w:r w:rsidRPr="00B24674">
              <w:rPr>
                <w:i/>
                <w:iCs/>
                <w:sz w:val="22"/>
                <w:szCs w:val="22"/>
              </w:rPr>
              <w:t>data-driven</w:t>
            </w:r>
            <w:r w:rsidRPr="00B24674">
              <w:rPr>
                <w:sz w:val="22"/>
                <w:szCs w:val="22"/>
              </w:rPr>
              <w:t xml:space="preserve">, dan </w:t>
            </w:r>
            <w:proofErr w:type="spellStart"/>
            <w:r w:rsidRPr="00B24674">
              <w:rPr>
                <w:sz w:val="22"/>
                <w:szCs w:val="22"/>
              </w:rPr>
              <w:t>mampu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merefleksikan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kondisi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produksi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secara</w:t>
            </w:r>
            <w:proofErr w:type="spellEnd"/>
            <w:r w:rsidRPr="00B24674">
              <w:rPr>
                <w:sz w:val="22"/>
                <w:szCs w:val="22"/>
              </w:rPr>
              <w:t> </w:t>
            </w:r>
            <w:r w:rsidRPr="00B24674">
              <w:rPr>
                <w:i/>
                <w:iCs/>
                <w:sz w:val="22"/>
                <w:szCs w:val="22"/>
              </w:rPr>
              <w:t>real-time</w:t>
            </w:r>
            <w:r w:rsidRPr="00B24674">
              <w:rPr>
                <w:sz w:val="22"/>
                <w:szCs w:val="22"/>
              </w:rPr>
              <w:t> </w:t>
            </w:r>
            <w:proofErr w:type="spellStart"/>
            <w:r w:rsidRPr="00B24674">
              <w:rPr>
                <w:sz w:val="22"/>
                <w:szCs w:val="22"/>
              </w:rPr>
              <w:t>kepada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pengambil</w:t>
            </w:r>
            <w:proofErr w:type="spellEnd"/>
            <w:r w:rsidRPr="00B24674">
              <w:rPr>
                <w:sz w:val="22"/>
                <w:szCs w:val="22"/>
              </w:rPr>
              <w:t xml:space="preserve"> </w:t>
            </w:r>
            <w:proofErr w:type="spellStart"/>
            <w:r w:rsidRPr="00B24674">
              <w:rPr>
                <w:sz w:val="22"/>
                <w:szCs w:val="22"/>
              </w:rPr>
              <w:t>keputusan</w:t>
            </w:r>
            <w:proofErr w:type="spellEnd"/>
            <w:r w:rsidRPr="00B24674">
              <w:rPr>
                <w:sz w:val="22"/>
                <w:szCs w:val="22"/>
              </w:rPr>
              <w:t>.</w:t>
            </w:r>
          </w:p>
        </w:tc>
      </w:tr>
    </w:tbl>
    <w:p w14:paraId="3C857116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66503621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D.2 </w:t>
      </w:r>
      <w:proofErr w:type="spellStart"/>
      <w:r w:rsidRPr="00764DF8">
        <w:rPr>
          <w:b/>
          <w:bCs/>
          <w:color w:val="2C5F8A"/>
          <w:sz w:val="22"/>
          <w:szCs w:val="22"/>
        </w:rPr>
        <w:t>Keterkaitan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203" w:rsidRPr="009F6203" w14:paraId="6DCB6299" w14:textId="77777777" w:rsidTr="00336EBA">
        <w:trPr>
          <w:trHeight w:val="433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24703C52" w:rsidR="00A0617F" w:rsidRPr="00DE74F2" w:rsidRDefault="00DE74F2" w:rsidP="002012EA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DE74F2">
              <w:rPr>
                <w:sz w:val="22"/>
                <w:szCs w:val="22"/>
              </w:rPr>
              <w:t xml:space="preserve">Dashboard monitoring </w:t>
            </w:r>
            <w:proofErr w:type="spellStart"/>
            <w:r w:rsidRPr="00DE74F2">
              <w:rPr>
                <w:sz w:val="22"/>
                <w:szCs w:val="22"/>
              </w:rPr>
              <w:t>produksi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memiliki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keterkaitan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erat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dengan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disiplin</w:t>
            </w:r>
            <w:proofErr w:type="spellEnd"/>
            <w:r w:rsidRPr="00DE74F2">
              <w:rPr>
                <w:sz w:val="22"/>
                <w:szCs w:val="22"/>
              </w:rPr>
              <w:t xml:space="preserve"> Teknik Industri, </w:t>
            </w:r>
            <w:proofErr w:type="spellStart"/>
            <w:r w:rsidRPr="00DE74F2">
              <w:rPr>
                <w:sz w:val="22"/>
                <w:szCs w:val="22"/>
              </w:rPr>
              <w:t>khususnya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dalam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penerapan</w:t>
            </w:r>
            <w:proofErr w:type="spellEnd"/>
            <w:r w:rsidRPr="00DE74F2">
              <w:rPr>
                <w:sz w:val="22"/>
                <w:szCs w:val="22"/>
              </w:rPr>
              <w:t> Overall Equipment Effectiveness (OEE) </w:t>
            </w:r>
            <w:proofErr w:type="spellStart"/>
            <w:r w:rsidRPr="00DE74F2">
              <w:rPr>
                <w:sz w:val="22"/>
                <w:szCs w:val="22"/>
              </w:rPr>
              <w:t>sebagai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metrik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standar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pengukuran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kinerja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peralatan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produksi</w:t>
            </w:r>
            <w:proofErr w:type="spellEnd"/>
            <w:r w:rsidRPr="00DE74F2">
              <w:rPr>
                <w:sz w:val="22"/>
                <w:szCs w:val="22"/>
              </w:rPr>
              <w:t xml:space="preserve">. OEE </w:t>
            </w:r>
            <w:proofErr w:type="spellStart"/>
            <w:r w:rsidRPr="00DE74F2">
              <w:rPr>
                <w:sz w:val="22"/>
                <w:szCs w:val="22"/>
              </w:rPr>
              <w:t>mengintegrasikan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tiga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dimensi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kinerja</w:t>
            </w:r>
            <w:proofErr w:type="spellEnd"/>
            <w:r w:rsidRPr="00DE74F2">
              <w:rPr>
                <w:sz w:val="22"/>
                <w:szCs w:val="22"/>
              </w:rPr>
              <w:t>—</w:t>
            </w:r>
            <w:r w:rsidRPr="00DE74F2">
              <w:rPr>
                <w:i/>
                <w:iCs/>
                <w:sz w:val="22"/>
                <w:szCs w:val="22"/>
              </w:rPr>
              <w:t>availability</w:t>
            </w:r>
            <w:r w:rsidRPr="00DE74F2">
              <w:rPr>
                <w:sz w:val="22"/>
                <w:szCs w:val="22"/>
              </w:rPr>
              <w:t>, </w:t>
            </w:r>
            <w:r w:rsidRPr="00DE74F2">
              <w:rPr>
                <w:i/>
                <w:iCs/>
                <w:sz w:val="22"/>
                <w:szCs w:val="22"/>
              </w:rPr>
              <w:t>performance</w:t>
            </w:r>
            <w:r w:rsidRPr="00DE74F2">
              <w:rPr>
                <w:sz w:val="22"/>
                <w:szCs w:val="22"/>
              </w:rPr>
              <w:t>, dan </w:t>
            </w:r>
            <w:r w:rsidRPr="00DE74F2">
              <w:rPr>
                <w:i/>
                <w:iCs/>
                <w:sz w:val="22"/>
                <w:szCs w:val="22"/>
              </w:rPr>
              <w:t>quality</w:t>
            </w:r>
            <w:r w:rsidRPr="00DE74F2">
              <w:rPr>
                <w:sz w:val="22"/>
                <w:szCs w:val="22"/>
              </w:rPr>
              <w:t xml:space="preserve">—yang </w:t>
            </w:r>
            <w:proofErr w:type="spellStart"/>
            <w:r w:rsidRPr="00DE74F2">
              <w:rPr>
                <w:sz w:val="22"/>
                <w:szCs w:val="22"/>
              </w:rPr>
              <w:t>dalam</w:t>
            </w:r>
            <w:proofErr w:type="spellEnd"/>
            <w:r w:rsidRPr="00DE74F2">
              <w:rPr>
                <w:sz w:val="22"/>
                <w:szCs w:val="22"/>
              </w:rPr>
              <w:t xml:space="preserve"> dashboard </w:t>
            </w:r>
            <w:proofErr w:type="spellStart"/>
            <w:r w:rsidRPr="00DE74F2">
              <w:rPr>
                <w:sz w:val="22"/>
                <w:szCs w:val="22"/>
              </w:rPr>
              <w:t>disajikan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melalui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kartu</w:t>
            </w:r>
            <w:proofErr w:type="spellEnd"/>
            <w:r w:rsidRPr="00DE74F2">
              <w:rPr>
                <w:sz w:val="22"/>
                <w:szCs w:val="22"/>
              </w:rPr>
              <w:t xml:space="preserve"> KPI dan </w:t>
            </w:r>
            <w:proofErr w:type="spellStart"/>
            <w:r w:rsidRPr="00DE74F2">
              <w:rPr>
                <w:sz w:val="22"/>
                <w:szCs w:val="22"/>
              </w:rPr>
              <w:t>grafik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E74F2">
              <w:rPr>
                <w:sz w:val="22"/>
                <w:szCs w:val="22"/>
              </w:rPr>
              <w:t>tren</w:t>
            </w:r>
            <w:proofErr w:type="spellEnd"/>
            <w:r w:rsidRPr="00DE74F2">
              <w:rPr>
                <w:sz w:val="22"/>
                <w:szCs w:val="22"/>
              </w:rPr>
              <w:t> .</w:t>
            </w:r>
            <w:proofErr w:type="gramEnd"/>
            <w:r w:rsidRPr="00DE74F2">
              <w:rPr>
                <w:sz w:val="22"/>
                <w:szCs w:val="22"/>
              </w:rPr>
              <w:t xml:space="preserve"> Di </w:t>
            </w:r>
            <w:proofErr w:type="spellStart"/>
            <w:r w:rsidRPr="00DE74F2">
              <w:rPr>
                <w:sz w:val="22"/>
                <w:szCs w:val="22"/>
              </w:rPr>
              <w:t>industri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manufaktur</w:t>
            </w:r>
            <w:proofErr w:type="spellEnd"/>
            <w:r w:rsidRPr="00DE74F2">
              <w:rPr>
                <w:sz w:val="22"/>
                <w:szCs w:val="22"/>
              </w:rPr>
              <w:t>, data </w:t>
            </w:r>
            <w:r w:rsidRPr="00DE74F2">
              <w:rPr>
                <w:i/>
                <w:iCs/>
                <w:sz w:val="22"/>
                <w:szCs w:val="22"/>
              </w:rPr>
              <w:t>reject rate</w:t>
            </w:r>
            <w:r w:rsidRPr="00DE74F2">
              <w:rPr>
                <w:sz w:val="22"/>
                <w:szCs w:val="22"/>
              </w:rPr>
              <w:t xml:space="preserve"> dan </w:t>
            </w:r>
            <w:proofErr w:type="spellStart"/>
            <w:r w:rsidRPr="00DE74F2">
              <w:rPr>
                <w:sz w:val="22"/>
                <w:szCs w:val="22"/>
              </w:rPr>
              <w:t>proporsi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cacat</w:t>
            </w:r>
            <w:proofErr w:type="spellEnd"/>
            <w:r w:rsidRPr="00DE74F2">
              <w:rPr>
                <w:sz w:val="22"/>
                <w:szCs w:val="22"/>
              </w:rPr>
              <w:t xml:space="preserve"> (scratch, dent, </w:t>
            </w:r>
            <w:proofErr w:type="spellStart"/>
            <w:r w:rsidRPr="00DE74F2">
              <w:rPr>
                <w:sz w:val="22"/>
                <w:szCs w:val="22"/>
              </w:rPr>
              <w:t>lainnya</w:t>
            </w:r>
            <w:proofErr w:type="spellEnd"/>
            <w:r w:rsidRPr="00DE74F2">
              <w:rPr>
                <w:sz w:val="22"/>
                <w:szCs w:val="22"/>
              </w:rPr>
              <w:t xml:space="preserve">) yang </w:t>
            </w:r>
            <w:proofErr w:type="spellStart"/>
            <w:r w:rsidRPr="00DE74F2">
              <w:rPr>
                <w:sz w:val="22"/>
                <w:szCs w:val="22"/>
              </w:rPr>
              <w:t>divisualisasikan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dalam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grafik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donat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memungkinkan</w:t>
            </w:r>
            <w:proofErr w:type="spellEnd"/>
            <w:r w:rsidRPr="00DE74F2">
              <w:rPr>
                <w:sz w:val="22"/>
                <w:szCs w:val="22"/>
              </w:rPr>
              <w:t> </w:t>
            </w:r>
            <w:r w:rsidRPr="00DE74F2">
              <w:rPr>
                <w:i/>
                <w:iCs/>
                <w:sz w:val="22"/>
                <w:szCs w:val="22"/>
              </w:rPr>
              <w:t>quality engineer</w:t>
            </w:r>
            <w:r w:rsidRPr="00DE74F2">
              <w:rPr>
                <w:sz w:val="22"/>
                <w:szCs w:val="22"/>
              </w:rPr>
              <w:t> </w:t>
            </w:r>
            <w:proofErr w:type="spellStart"/>
            <w:r w:rsidRPr="00DE74F2">
              <w:rPr>
                <w:sz w:val="22"/>
                <w:szCs w:val="22"/>
              </w:rPr>
              <w:t>menerapkan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analisis</w:t>
            </w:r>
            <w:proofErr w:type="spellEnd"/>
            <w:r w:rsidRPr="00DE74F2">
              <w:rPr>
                <w:sz w:val="22"/>
                <w:szCs w:val="22"/>
              </w:rPr>
              <w:t xml:space="preserve"> Pareto </w:t>
            </w:r>
            <w:proofErr w:type="spellStart"/>
            <w:r w:rsidRPr="00DE74F2">
              <w:rPr>
                <w:sz w:val="22"/>
                <w:szCs w:val="22"/>
              </w:rPr>
              <w:t>untuk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mengidentifikasi</w:t>
            </w:r>
            <w:proofErr w:type="spellEnd"/>
            <w:r w:rsidRPr="00DE74F2">
              <w:rPr>
                <w:sz w:val="22"/>
                <w:szCs w:val="22"/>
              </w:rPr>
              <w:t xml:space="preserve"> dan </w:t>
            </w:r>
            <w:proofErr w:type="spellStart"/>
            <w:r w:rsidRPr="00DE74F2">
              <w:rPr>
                <w:sz w:val="22"/>
                <w:szCs w:val="22"/>
              </w:rPr>
              <w:t>memprioritaskan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perbaikan</w:t>
            </w:r>
            <w:proofErr w:type="spellEnd"/>
            <w:r w:rsidRPr="00DE74F2">
              <w:rPr>
                <w:sz w:val="22"/>
                <w:szCs w:val="22"/>
              </w:rPr>
              <w:t xml:space="preserve"> pada </w:t>
            </w:r>
            <w:proofErr w:type="spellStart"/>
            <w:r w:rsidRPr="00DE74F2">
              <w:rPr>
                <w:sz w:val="22"/>
                <w:szCs w:val="22"/>
              </w:rPr>
              <w:t>jenis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cacat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dominan</w:t>
            </w:r>
            <w:proofErr w:type="spellEnd"/>
            <w:r w:rsidRPr="00DE74F2">
              <w:rPr>
                <w:sz w:val="22"/>
                <w:szCs w:val="22"/>
              </w:rPr>
              <w:t xml:space="preserve">. </w:t>
            </w:r>
            <w:proofErr w:type="spellStart"/>
            <w:r w:rsidRPr="00DE74F2">
              <w:rPr>
                <w:sz w:val="22"/>
                <w:szCs w:val="22"/>
              </w:rPr>
              <w:t>Lebih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lanjut</w:t>
            </w:r>
            <w:proofErr w:type="spellEnd"/>
            <w:r w:rsidRPr="00DE74F2">
              <w:rPr>
                <w:sz w:val="22"/>
                <w:szCs w:val="22"/>
              </w:rPr>
              <w:t xml:space="preserve">, </w:t>
            </w:r>
            <w:proofErr w:type="spellStart"/>
            <w:r w:rsidRPr="00DE74F2">
              <w:rPr>
                <w:sz w:val="22"/>
                <w:szCs w:val="22"/>
              </w:rPr>
              <w:t>pendekatan</w:t>
            </w:r>
            <w:proofErr w:type="spellEnd"/>
            <w:r w:rsidRPr="00DE74F2">
              <w:rPr>
                <w:sz w:val="22"/>
                <w:szCs w:val="22"/>
              </w:rPr>
              <w:t> </w:t>
            </w:r>
            <w:r w:rsidRPr="00DE74F2">
              <w:rPr>
                <w:i/>
                <w:iCs/>
                <w:sz w:val="22"/>
                <w:szCs w:val="22"/>
              </w:rPr>
              <w:t>predictive maintenance</w:t>
            </w:r>
            <w:r w:rsidRPr="00DE74F2">
              <w:rPr>
                <w:sz w:val="22"/>
                <w:szCs w:val="22"/>
              </w:rPr>
              <w:t xml:space="preserve"> yang </w:t>
            </w:r>
            <w:proofErr w:type="spellStart"/>
            <w:r w:rsidRPr="00DE74F2">
              <w:rPr>
                <w:sz w:val="22"/>
                <w:szCs w:val="22"/>
              </w:rPr>
              <w:t>didukung</w:t>
            </w:r>
            <w:proofErr w:type="spellEnd"/>
            <w:r w:rsidRPr="00DE74F2">
              <w:rPr>
                <w:sz w:val="22"/>
                <w:szCs w:val="22"/>
              </w:rPr>
              <w:t xml:space="preserve"> data </w:t>
            </w:r>
            <w:r w:rsidRPr="00DE74F2">
              <w:rPr>
                <w:i/>
                <w:iCs/>
                <w:sz w:val="22"/>
                <w:szCs w:val="22"/>
              </w:rPr>
              <w:t>real-time</w:t>
            </w:r>
            <w:r w:rsidRPr="00DE74F2">
              <w:rPr>
                <w:sz w:val="22"/>
                <w:szCs w:val="22"/>
              </w:rPr>
              <w:t> </w:t>
            </w:r>
            <w:proofErr w:type="spellStart"/>
            <w:r w:rsidRPr="00DE74F2">
              <w:rPr>
                <w:sz w:val="22"/>
                <w:szCs w:val="22"/>
              </w:rPr>
              <w:t>dari</w:t>
            </w:r>
            <w:proofErr w:type="spellEnd"/>
            <w:r w:rsidRPr="00DE74F2">
              <w:rPr>
                <w:sz w:val="22"/>
                <w:szCs w:val="22"/>
              </w:rPr>
              <w:t xml:space="preserve"> dashboard </w:t>
            </w:r>
            <w:proofErr w:type="spellStart"/>
            <w:r w:rsidRPr="00DE74F2">
              <w:rPr>
                <w:sz w:val="22"/>
                <w:szCs w:val="22"/>
              </w:rPr>
              <w:t>sejalan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dengan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konsep</w:t>
            </w:r>
            <w:proofErr w:type="spellEnd"/>
            <w:r w:rsidRPr="00DE74F2">
              <w:rPr>
                <w:sz w:val="22"/>
                <w:szCs w:val="22"/>
              </w:rPr>
              <w:t> </w:t>
            </w:r>
            <w:r w:rsidRPr="00DE74F2">
              <w:rPr>
                <w:i/>
                <w:iCs/>
                <w:sz w:val="22"/>
                <w:szCs w:val="22"/>
              </w:rPr>
              <w:t>Total Productive Maintenance</w:t>
            </w:r>
            <w:r w:rsidRPr="00DE74F2">
              <w:rPr>
                <w:sz w:val="22"/>
                <w:szCs w:val="22"/>
              </w:rPr>
              <w:t xml:space="preserve"> (TPM) yang </w:t>
            </w:r>
            <w:proofErr w:type="spellStart"/>
            <w:r w:rsidRPr="00DE74F2">
              <w:rPr>
                <w:sz w:val="22"/>
                <w:szCs w:val="22"/>
              </w:rPr>
              <w:t>bertujuan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memaksimalkan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efektivitas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peralatan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melalui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pemantauan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kondisi</w:t>
            </w:r>
            <w:proofErr w:type="spellEnd"/>
            <w:r w:rsidRPr="00DE74F2">
              <w:rPr>
                <w:sz w:val="22"/>
                <w:szCs w:val="22"/>
              </w:rPr>
              <w:t xml:space="preserve"> dan </w:t>
            </w:r>
            <w:proofErr w:type="spellStart"/>
            <w:r w:rsidRPr="00DE74F2">
              <w:rPr>
                <w:sz w:val="22"/>
                <w:szCs w:val="22"/>
              </w:rPr>
              <w:t>pencegahan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DE74F2">
              <w:rPr>
                <w:sz w:val="22"/>
                <w:szCs w:val="22"/>
              </w:rPr>
              <w:t>kegagalan</w:t>
            </w:r>
            <w:proofErr w:type="spellEnd"/>
            <w:r w:rsidRPr="00DE74F2">
              <w:rPr>
                <w:sz w:val="22"/>
                <w:szCs w:val="22"/>
              </w:rPr>
              <w:t> .</w:t>
            </w:r>
            <w:proofErr w:type="gram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Dengan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demikian</w:t>
            </w:r>
            <w:proofErr w:type="spellEnd"/>
            <w:r w:rsidRPr="00DE74F2">
              <w:rPr>
                <w:sz w:val="22"/>
                <w:szCs w:val="22"/>
              </w:rPr>
              <w:t xml:space="preserve">, dashboard </w:t>
            </w:r>
            <w:proofErr w:type="spellStart"/>
            <w:r w:rsidRPr="00DE74F2">
              <w:rPr>
                <w:sz w:val="22"/>
                <w:szCs w:val="22"/>
              </w:rPr>
              <w:t>bukan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sekadar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alat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visualisasi</w:t>
            </w:r>
            <w:proofErr w:type="spellEnd"/>
            <w:r w:rsidRPr="00DE74F2">
              <w:rPr>
                <w:sz w:val="22"/>
                <w:szCs w:val="22"/>
              </w:rPr>
              <w:t xml:space="preserve">, </w:t>
            </w:r>
            <w:proofErr w:type="spellStart"/>
            <w:r w:rsidRPr="00DE74F2">
              <w:rPr>
                <w:sz w:val="22"/>
                <w:szCs w:val="22"/>
              </w:rPr>
              <w:t>melainkan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instrumen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pengendalian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kualitas</w:t>
            </w:r>
            <w:proofErr w:type="spellEnd"/>
            <w:r w:rsidRPr="00DE74F2">
              <w:rPr>
                <w:sz w:val="22"/>
                <w:szCs w:val="22"/>
              </w:rPr>
              <w:t xml:space="preserve"> dan </w:t>
            </w:r>
            <w:proofErr w:type="spellStart"/>
            <w:r w:rsidRPr="00DE74F2">
              <w:rPr>
                <w:sz w:val="22"/>
                <w:szCs w:val="22"/>
              </w:rPr>
              <w:t>peningkatan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berkelanjutan</w:t>
            </w:r>
            <w:proofErr w:type="spellEnd"/>
            <w:r w:rsidRPr="00DE74F2">
              <w:rPr>
                <w:sz w:val="22"/>
                <w:szCs w:val="22"/>
              </w:rPr>
              <w:t xml:space="preserve"> (</w:t>
            </w:r>
            <w:r w:rsidRPr="00DE74F2">
              <w:rPr>
                <w:i/>
                <w:iCs/>
                <w:sz w:val="22"/>
                <w:szCs w:val="22"/>
              </w:rPr>
              <w:t>continuous improvement</w:t>
            </w:r>
            <w:r w:rsidRPr="00DE74F2">
              <w:rPr>
                <w:sz w:val="22"/>
                <w:szCs w:val="22"/>
              </w:rPr>
              <w:t xml:space="preserve">) di </w:t>
            </w:r>
            <w:proofErr w:type="spellStart"/>
            <w:r w:rsidRPr="00DE74F2">
              <w:rPr>
                <w:sz w:val="22"/>
                <w:szCs w:val="22"/>
              </w:rPr>
              <w:t>lantai</w:t>
            </w:r>
            <w:proofErr w:type="spellEnd"/>
            <w:r w:rsidRPr="00DE74F2">
              <w:rPr>
                <w:sz w:val="22"/>
                <w:szCs w:val="22"/>
              </w:rPr>
              <w:t xml:space="preserve"> </w:t>
            </w:r>
            <w:proofErr w:type="spellStart"/>
            <w:r w:rsidRPr="00DE74F2">
              <w:rPr>
                <w:sz w:val="22"/>
                <w:szCs w:val="22"/>
              </w:rPr>
              <w:t>produksi</w:t>
            </w:r>
            <w:proofErr w:type="spellEnd"/>
            <w:r w:rsidRPr="00DE74F2">
              <w:rPr>
                <w:sz w:val="22"/>
                <w:szCs w:val="22"/>
              </w:rPr>
              <w:t>.</w:t>
            </w:r>
          </w:p>
        </w:tc>
      </w:tr>
    </w:tbl>
    <w:p w14:paraId="44AC3514" w14:textId="77777777" w:rsidR="00B36025" w:rsidRDefault="00B36025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012E163C" w14:textId="7DFBEC7B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E. LANGKAH KERJA DAN HASIL PRAKTIKUM</w:t>
      </w:r>
    </w:p>
    <w:p w14:paraId="22D035B7" w14:textId="08934143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E.1 Langkah 1 – </w:t>
      </w:r>
      <w:r w:rsidR="00B81C08">
        <w:rPr>
          <w:b/>
          <w:bCs/>
          <w:color w:val="2C5F8A"/>
          <w:sz w:val="22"/>
          <w:szCs w:val="22"/>
        </w:rPr>
        <w:t>Membuat Project Expo</w:t>
      </w:r>
    </w:p>
    <w:p w14:paraId="3B770AD4" w14:textId="0E867318" w:rsidR="00F03135" w:rsidRDefault="0040602D" w:rsidP="00764DF8">
      <w:pPr>
        <w:spacing w:before="60" w:after="60" w:line="360" w:lineRule="auto"/>
        <w:rPr>
          <w:color w:val="333333"/>
          <w:sz w:val="22"/>
          <w:szCs w:val="22"/>
        </w:rPr>
      </w:pPr>
      <w:r w:rsidRPr="00764DF8">
        <w:rPr>
          <w:color w:val="333333"/>
          <w:sz w:val="22"/>
          <w:szCs w:val="22"/>
        </w:rPr>
        <w:t xml:space="preserve">Langkah </w:t>
      </w:r>
      <w:proofErr w:type="spellStart"/>
      <w:r w:rsidRPr="00764DF8">
        <w:rPr>
          <w:color w:val="333333"/>
          <w:sz w:val="22"/>
          <w:szCs w:val="22"/>
        </w:rPr>
        <w:t>pertama</w:t>
      </w:r>
      <w:proofErr w:type="spellEnd"/>
      <w:r w:rsidRPr="00764DF8">
        <w:rPr>
          <w:color w:val="333333"/>
          <w:sz w:val="22"/>
          <w:szCs w:val="22"/>
        </w:rPr>
        <w:t xml:space="preserve"> yang </w:t>
      </w:r>
      <w:proofErr w:type="spellStart"/>
      <w:r w:rsidRPr="00764DF8">
        <w:rPr>
          <w:color w:val="333333"/>
          <w:sz w:val="22"/>
          <w:szCs w:val="22"/>
        </w:rPr>
        <w:t>dilakukan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adalah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="00F371A7">
        <w:rPr>
          <w:color w:val="333333"/>
          <w:sz w:val="22"/>
          <w:szCs w:val="22"/>
        </w:rPr>
        <w:t>memvisualisasikan</w:t>
      </w:r>
      <w:proofErr w:type="spellEnd"/>
      <w:r w:rsidR="00F371A7">
        <w:rPr>
          <w:color w:val="333333"/>
          <w:sz w:val="22"/>
          <w:szCs w:val="22"/>
        </w:rPr>
        <w:t xml:space="preserve"> data </w:t>
      </w:r>
      <w:proofErr w:type="spellStart"/>
      <w:r w:rsidR="00F371A7">
        <w:rPr>
          <w:color w:val="333333"/>
          <w:sz w:val="22"/>
          <w:szCs w:val="22"/>
        </w:rPr>
        <w:t>produksi</w:t>
      </w:r>
      <w:proofErr w:type="spellEnd"/>
      <w:r w:rsidR="00F371A7">
        <w:rPr>
          <w:color w:val="333333"/>
          <w:sz w:val="22"/>
          <w:szCs w:val="22"/>
        </w:rPr>
        <w:t xml:space="preserve"> per jam </w:t>
      </w:r>
      <w:proofErr w:type="spellStart"/>
      <w:r w:rsidR="00F371A7">
        <w:rPr>
          <w:color w:val="333333"/>
          <w:sz w:val="22"/>
          <w:szCs w:val="22"/>
        </w:rPr>
        <w:t>dengan</w:t>
      </w:r>
      <w:proofErr w:type="spellEnd"/>
      <w:r w:rsidR="00F371A7">
        <w:rPr>
          <w:color w:val="333333"/>
          <w:sz w:val="22"/>
          <w:szCs w:val="22"/>
        </w:rPr>
        <w:t xml:space="preserve"> </w:t>
      </w:r>
      <w:proofErr w:type="spellStart"/>
      <w:r w:rsidR="00F371A7">
        <w:rPr>
          <w:color w:val="333333"/>
          <w:sz w:val="22"/>
          <w:szCs w:val="22"/>
        </w:rPr>
        <w:t>permisalan</w:t>
      </w:r>
      <w:proofErr w:type="spellEnd"/>
      <w:r w:rsidR="00F371A7">
        <w:rPr>
          <w:color w:val="333333"/>
          <w:sz w:val="22"/>
          <w:szCs w:val="22"/>
        </w:rPr>
        <w:t xml:space="preserve"> data array </w:t>
      </w:r>
      <w:proofErr w:type="gramStart"/>
      <w:r w:rsidR="00F371A7">
        <w:rPr>
          <w:color w:val="333333"/>
          <w:sz w:val="22"/>
          <w:szCs w:val="22"/>
        </w:rPr>
        <w:t>`[</w:t>
      </w:r>
      <w:proofErr w:type="gramEnd"/>
      <w:r w:rsidR="00F371A7">
        <w:rPr>
          <w:color w:val="333333"/>
          <w:sz w:val="22"/>
          <w:szCs w:val="22"/>
        </w:rPr>
        <w:t xml:space="preserve">120, 150, 180, 170, 200, 210` </w:t>
      </w:r>
      <w:proofErr w:type="spellStart"/>
      <w:r w:rsidR="00F371A7">
        <w:rPr>
          <w:color w:val="333333"/>
          <w:sz w:val="22"/>
          <w:szCs w:val="22"/>
        </w:rPr>
        <w:t>diasumsikan</w:t>
      </w:r>
      <w:proofErr w:type="spellEnd"/>
      <w:r w:rsidR="00F371A7">
        <w:rPr>
          <w:color w:val="333333"/>
          <w:sz w:val="22"/>
          <w:szCs w:val="22"/>
        </w:rPr>
        <w:t xml:space="preserve"> </w:t>
      </w:r>
      <w:proofErr w:type="spellStart"/>
      <w:r w:rsidR="00F371A7">
        <w:rPr>
          <w:color w:val="333333"/>
          <w:sz w:val="22"/>
          <w:szCs w:val="22"/>
        </w:rPr>
        <w:t>dari</w:t>
      </w:r>
      <w:proofErr w:type="spellEnd"/>
      <w:r w:rsidR="00F371A7">
        <w:rPr>
          <w:color w:val="333333"/>
          <w:sz w:val="22"/>
          <w:szCs w:val="22"/>
        </w:rPr>
        <w:t xml:space="preserve"> jam 8 </w:t>
      </w:r>
      <w:proofErr w:type="spellStart"/>
      <w:r w:rsidR="00F371A7">
        <w:rPr>
          <w:color w:val="333333"/>
          <w:sz w:val="22"/>
          <w:szCs w:val="22"/>
        </w:rPr>
        <w:t>hingga</w:t>
      </w:r>
      <w:proofErr w:type="spellEnd"/>
      <w:r w:rsidR="00F371A7">
        <w:rPr>
          <w:color w:val="333333"/>
          <w:sz w:val="22"/>
          <w:szCs w:val="22"/>
        </w:rPr>
        <w:t xml:space="preserve"> jam 13. </w:t>
      </w:r>
    </w:p>
    <w:p w14:paraId="084D52B4" w14:textId="3912A257" w:rsidR="000206DE" w:rsidRPr="00F03135" w:rsidRDefault="000206DE" w:rsidP="00764DF8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 w:rsidR="001A091F">
        <w:rPr>
          <w:b/>
          <w:bCs/>
          <w:sz w:val="22"/>
          <w:szCs w:val="22"/>
        </w:rPr>
        <w:t xml:space="preserve"> </w:t>
      </w:r>
      <w:proofErr w:type="spellStart"/>
      <w:r w:rsidR="00BC7621">
        <w:rPr>
          <w:b/>
          <w:bCs/>
          <w:sz w:val="22"/>
          <w:szCs w:val="22"/>
        </w:rPr>
        <w:t>main</w:t>
      </w:r>
      <w:r w:rsidR="001A091F">
        <w:rPr>
          <w:b/>
          <w:bCs/>
          <w:sz w:val="22"/>
          <w:szCs w:val="22"/>
        </w:rPr>
        <w:t>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55D257CB" w14:textId="77777777" w:rsidTr="00B777FF">
        <w:trPr>
          <w:trHeight w:val="48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6D7D0" w14:textId="0CAB835B" w:rsidR="0070265C" w:rsidRPr="00F03135" w:rsidRDefault="0070265C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</w:tc>
      </w:tr>
    </w:tbl>
    <w:p w14:paraId="7F4080B5" w14:textId="2D46D178" w:rsidR="00BE0240" w:rsidRPr="00764DF8" w:rsidRDefault="0040602D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498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8"/>
      </w:tblGrid>
      <w:tr w:rsidR="00BE0240" w:rsidRPr="00764DF8" w14:paraId="07DE3B19" w14:textId="77777777" w:rsidTr="00D134F8">
        <w:trPr>
          <w:trHeight w:hRule="exact" w:val="4798"/>
        </w:trPr>
        <w:tc>
          <w:tcPr>
            <w:tcW w:w="9498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2ADAEB5D" w:rsidR="00BE0240" w:rsidRPr="006C5D13" w:rsidRDefault="00BE0240" w:rsidP="00764DF8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</w:p>
        </w:tc>
      </w:tr>
    </w:tbl>
    <w:p w14:paraId="37AC4C80" w14:textId="0A4CD166" w:rsidR="00D134F8" w:rsidRPr="00F371A7" w:rsidRDefault="0040602D" w:rsidP="00F371A7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 xml:space="preserve">Gambar E.1 </w:t>
      </w:r>
      <w:r w:rsidR="00B71550" w:rsidRPr="00764DF8">
        <w:rPr>
          <w:color w:val="555555"/>
          <w:sz w:val="22"/>
          <w:szCs w:val="22"/>
        </w:rPr>
        <w:t>– Screenshot Hasil Langkah 1</w:t>
      </w:r>
    </w:p>
    <w:p w14:paraId="281559F7" w14:textId="32E89E58" w:rsidR="00BE0240" w:rsidRPr="00764DF8" w:rsidRDefault="0040602D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E.2 Langkah 2 – </w:t>
      </w:r>
      <w:proofErr w:type="spellStart"/>
      <w:r w:rsidR="00B81C08">
        <w:rPr>
          <w:b/>
          <w:bCs/>
          <w:color w:val="2C5F8A"/>
          <w:sz w:val="22"/>
          <w:szCs w:val="22"/>
        </w:rPr>
        <w:t>Memodifikasi</w:t>
      </w:r>
      <w:proofErr w:type="spellEnd"/>
      <w:r w:rsidR="00B81C08">
        <w:rPr>
          <w:b/>
          <w:bCs/>
          <w:color w:val="2C5F8A"/>
          <w:sz w:val="22"/>
          <w:szCs w:val="22"/>
        </w:rPr>
        <w:t xml:space="preserve"> App.js (UI Dashboard </w:t>
      </w:r>
      <w:proofErr w:type="spellStart"/>
      <w:r w:rsidR="00B81C08">
        <w:rPr>
          <w:b/>
          <w:bCs/>
          <w:color w:val="2C5F8A"/>
          <w:sz w:val="22"/>
          <w:szCs w:val="22"/>
        </w:rPr>
        <w:t>Sederhana</w:t>
      </w:r>
      <w:proofErr w:type="spellEnd"/>
      <w:r w:rsidR="00B81C08">
        <w:rPr>
          <w:b/>
          <w:bCs/>
          <w:color w:val="2C5F8A"/>
          <w:sz w:val="22"/>
          <w:szCs w:val="22"/>
        </w:rPr>
        <w:t>)</w:t>
      </w:r>
    </w:p>
    <w:p w14:paraId="661270B6" w14:textId="28FFEF80" w:rsidR="005F7F6D" w:rsidRPr="00C927C1" w:rsidRDefault="0040602D" w:rsidP="00764DF8">
      <w:pPr>
        <w:spacing w:before="200" w:after="80" w:line="360" w:lineRule="auto"/>
        <w:jc w:val="both"/>
        <w:rPr>
          <w:bCs/>
          <w:sz w:val="22"/>
          <w:szCs w:val="22"/>
        </w:rPr>
      </w:pPr>
      <w:proofErr w:type="spellStart"/>
      <w:r w:rsidRPr="00521D67">
        <w:rPr>
          <w:bCs/>
          <w:sz w:val="22"/>
          <w:szCs w:val="22"/>
        </w:rPr>
        <w:t>Selanjutnya</w:t>
      </w:r>
      <w:proofErr w:type="spellEnd"/>
      <w:r w:rsidRPr="00521D67">
        <w:rPr>
          <w:bCs/>
          <w:sz w:val="22"/>
          <w:szCs w:val="22"/>
        </w:rPr>
        <w:t>,</w:t>
      </w:r>
      <w:r w:rsidR="006915EC">
        <w:rPr>
          <w:bCs/>
          <w:sz w:val="22"/>
          <w:szCs w:val="22"/>
        </w:rPr>
        <w:t xml:space="preserve"> </w:t>
      </w:r>
      <w:proofErr w:type="spellStart"/>
      <w:r w:rsidR="005F2C7B">
        <w:rPr>
          <w:bCs/>
          <w:sz w:val="22"/>
          <w:szCs w:val="22"/>
        </w:rPr>
        <w:t>membuat</w:t>
      </w:r>
      <w:proofErr w:type="spellEnd"/>
      <w:r w:rsidR="005F2C7B">
        <w:rPr>
          <w:bCs/>
          <w:sz w:val="22"/>
          <w:szCs w:val="22"/>
        </w:rPr>
        <w:t xml:space="preserve"> </w:t>
      </w:r>
      <w:r w:rsidR="00F371A7">
        <w:rPr>
          <w:bCs/>
          <w:sz w:val="22"/>
          <w:szCs w:val="22"/>
        </w:rPr>
        <w:t xml:space="preserve">file </w:t>
      </w:r>
      <w:proofErr w:type="spellStart"/>
      <w:r w:rsidR="00F371A7">
        <w:rPr>
          <w:bCs/>
          <w:sz w:val="22"/>
          <w:szCs w:val="22"/>
        </w:rPr>
        <w:t>baru</w:t>
      </w:r>
      <w:proofErr w:type="spellEnd"/>
      <w:r w:rsidR="00F371A7">
        <w:rPr>
          <w:bCs/>
          <w:sz w:val="22"/>
          <w:szCs w:val="22"/>
        </w:rPr>
        <w:t xml:space="preserve"> </w:t>
      </w:r>
      <w:proofErr w:type="spellStart"/>
      <w:r w:rsidR="00F371A7">
        <w:rPr>
          <w:bCs/>
          <w:sz w:val="22"/>
          <w:szCs w:val="22"/>
        </w:rPr>
        <w:t>yakni</w:t>
      </w:r>
      <w:proofErr w:type="spellEnd"/>
      <w:r w:rsidR="00F371A7">
        <w:rPr>
          <w:bCs/>
          <w:sz w:val="22"/>
          <w:szCs w:val="22"/>
        </w:rPr>
        <w:t xml:space="preserve"> </w:t>
      </w:r>
      <w:proofErr w:type="spellStart"/>
      <w:r w:rsidR="00F371A7">
        <w:rPr>
          <w:bCs/>
          <w:sz w:val="22"/>
          <w:szCs w:val="22"/>
        </w:rPr>
        <w:t>GrafikProduksi.jsx</w:t>
      </w:r>
      <w:proofErr w:type="spellEnd"/>
    </w:p>
    <w:p w14:paraId="463CF26D" w14:textId="5CDE7AA5" w:rsidR="002F08B2" w:rsidRPr="002F08B2" w:rsidRDefault="002F08B2" w:rsidP="002F08B2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proofErr w:type="spellStart"/>
      <w:r w:rsidR="00D134F8">
        <w:rPr>
          <w:b/>
          <w:bCs/>
          <w:sz w:val="22"/>
          <w:szCs w:val="22"/>
        </w:rPr>
        <w:t>Dashboard</w:t>
      </w:r>
      <w:r w:rsidR="00A40346">
        <w:rPr>
          <w:b/>
          <w:bCs/>
          <w:sz w:val="22"/>
          <w:szCs w:val="22"/>
        </w:rPr>
        <w:t>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8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9"/>
      </w:tblGrid>
      <w:tr w:rsidR="002F08B2" w:rsidRPr="00764DF8" w14:paraId="71AB2A7E" w14:textId="77777777" w:rsidTr="00B81C08">
        <w:trPr>
          <w:trHeight w:val="1141"/>
        </w:trPr>
        <w:tc>
          <w:tcPr>
            <w:tcW w:w="863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DEEB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StatusBar }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'expo-status-bar'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93C1EC7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StyleSheet, Text, View, SafeAreaView, Platform }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'react-native'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2757D87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05D7798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1CC1A3A4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4BAF7E81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styles.container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94FE5F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StatusBar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"auto"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CEF3E61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Header */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138EE1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130D4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styles.headerTitle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PT. Manufaktur Maju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5F10841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styles.headerSubtitle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Aplikasi Monitoring Gudang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AD6669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2A01C1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Konten Utama */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C91EF6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styles.content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9A154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styles.welcomeText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Selamat Datang, Operator!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2F8DD4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60BE9A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A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7D09D0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85%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EE68A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TERSEDIA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326ED7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DD31E9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[styles.card, styles.cardWarning]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48B99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B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053EB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95%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447A7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1C0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PENUH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1A8AFC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52AD1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C7AA3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B81C0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D8FB4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122CDF10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5E761D7C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456127C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styles = StyleSheet.create({</w:t>
            </w:r>
          </w:p>
          <w:p w14:paraId="2510033A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container: {</w:t>
            </w:r>
          </w:p>
          <w:p w14:paraId="72589C5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C7382E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'#f0f2f5'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67115E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paddingTop: Platform.OS ===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'android'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B623E2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2F6FB9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header: {</w:t>
            </w:r>
          </w:p>
          <w:p w14:paraId="181F9EA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0159C9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824603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borderBottomLeftRadius: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8BC2EC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borderBottomRightRadius: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AC1A045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12E23F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225F38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4FD2CA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headerTitle: {</w:t>
            </w:r>
          </w:p>
          <w:p w14:paraId="1FA6167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1B8EEB5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24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EAA6BE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AFB123B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CF71EA7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headerSubtitle: {</w:t>
            </w:r>
          </w:p>
          <w:p w14:paraId="1F5FAF8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'#bdc3c7'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4DCC29A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422668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6C37DE5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content: {</w:t>
            </w:r>
          </w:p>
          <w:p w14:paraId="14C1668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A87F714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D1E9B8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welcomeText: {</w:t>
            </w:r>
          </w:p>
          <w:p w14:paraId="0A4134AE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28EB841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83F3C34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'#333'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CF55F45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C54DCBE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card: {</w:t>
            </w:r>
          </w:p>
          <w:p w14:paraId="7EA53678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327847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E10BDCA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34DC6F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9D6269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792CE7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6085944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0.25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95566F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3.84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C5BBC5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562330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190B565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cardWarning: {</w:t>
            </w:r>
          </w:p>
          <w:p w14:paraId="278B85B6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borderLeftWidth: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E955C6E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'#e74c3c'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307A79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7B60458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cardTitle: {</w:t>
            </w:r>
          </w:p>
          <w:p w14:paraId="2CD17F0C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C03ADB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42B8AAA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5735F1F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614E70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cardValue: {</w:t>
            </w:r>
          </w:p>
          <w:p w14:paraId="5AF0BFC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0FB12C2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'#7f8c8d'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B0B7CE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2C3C7B8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cardStatus: {</w:t>
            </w:r>
          </w:p>
          <w:p w14:paraId="4BD1A5D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4D46507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334864D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'#27ae60'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110F9C3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B81C0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34A73BF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textAlign: </w:t>
            </w:r>
            <w:r w:rsidRPr="00B81C0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'right'</w:t>
            </w: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A475249" w14:textId="77777777" w:rsidR="00B81C08" w:rsidRPr="00B81C08" w:rsidRDefault="00B81C08" w:rsidP="00B81C0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F6B47B8" w14:textId="3DC4233B" w:rsidR="002F08B2" w:rsidRPr="00EA3AF4" w:rsidRDefault="00B81C08" w:rsidP="00DF15E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1C0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</w:tc>
      </w:tr>
    </w:tbl>
    <w:p w14:paraId="33E02D05" w14:textId="77777777" w:rsidR="00B81C08" w:rsidRDefault="00B81C08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3EEDE5B" w14:textId="77777777" w:rsidR="00B81C08" w:rsidRDefault="00B81C08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63822CF" w14:textId="3A2BF8A6" w:rsidR="00BE0240" w:rsidRPr="00764DF8" w:rsidRDefault="0040602D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560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BE0240" w:rsidRPr="00764DF8" w14:paraId="248CB7EE" w14:textId="77777777" w:rsidTr="00DB362D">
        <w:trPr>
          <w:trHeight w:hRule="exact" w:val="5436"/>
        </w:trPr>
        <w:tc>
          <w:tcPr>
            <w:tcW w:w="95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9072E" w14:textId="3CB472F6" w:rsidR="00BE0240" w:rsidRDefault="00DB362D" w:rsidP="007F32D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DB362D">
              <w:rPr>
                <w:noProof/>
                <w:sz w:val="22"/>
                <w:szCs w:val="22"/>
              </w:rPr>
              <w:drawing>
                <wp:inline distT="0" distB="0" distL="0" distR="0" wp14:anchorId="71AB131E" wp14:editId="4B09583D">
                  <wp:extent cx="5039995" cy="3461385"/>
                  <wp:effectExtent l="0" t="0" r="8255" b="5715"/>
                  <wp:docPr id="562662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6622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12F37A4A" w:rsidR="000D6253" w:rsidRPr="00764DF8" w:rsidRDefault="000D6253" w:rsidP="007F32D9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578FC01" w14:textId="2E03FB13" w:rsidR="00BE0240" w:rsidRPr="00764DF8" w:rsidRDefault="00B71550" w:rsidP="00764DF8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 xml:space="preserve">Gambar E.2 – Screenshot </w:t>
      </w:r>
      <w:proofErr w:type="spellStart"/>
      <w:r w:rsidRPr="00764DF8">
        <w:rPr>
          <w:color w:val="555555"/>
          <w:sz w:val="22"/>
          <w:szCs w:val="22"/>
        </w:rPr>
        <w:t>hasil</w:t>
      </w:r>
      <w:proofErr w:type="spellEnd"/>
      <w:r w:rsidRPr="00764DF8">
        <w:rPr>
          <w:color w:val="555555"/>
          <w:sz w:val="22"/>
          <w:szCs w:val="22"/>
        </w:rPr>
        <w:t xml:space="preserve"> Langkah 2</w:t>
      </w:r>
    </w:p>
    <w:p w14:paraId="0F23841D" w14:textId="77777777" w:rsidR="00AA4748" w:rsidRDefault="00AA4748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0BFD2655" w14:textId="2DDCE1A8" w:rsidR="00F35A2B" w:rsidRPr="00764DF8" w:rsidRDefault="00F35A2B" w:rsidP="00F35A2B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>E.</w:t>
      </w:r>
      <w:r w:rsidR="000B73C9">
        <w:rPr>
          <w:b/>
          <w:bCs/>
          <w:color w:val="2C5F8A"/>
          <w:sz w:val="22"/>
          <w:szCs w:val="22"/>
        </w:rPr>
        <w:t>3</w:t>
      </w:r>
      <w:r w:rsidRPr="00764DF8">
        <w:rPr>
          <w:b/>
          <w:bCs/>
          <w:color w:val="2C5F8A"/>
          <w:sz w:val="22"/>
          <w:szCs w:val="22"/>
        </w:rPr>
        <w:t xml:space="preserve"> Langkah </w:t>
      </w:r>
      <w:r w:rsidR="000B73C9">
        <w:rPr>
          <w:b/>
          <w:bCs/>
          <w:color w:val="2C5F8A"/>
          <w:sz w:val="22"/>
          <w:szCs w:val="22"/>
        </w:rPr>
        <w:t>3</w:t>
      </w:r>
      <w:r w:rsidRPr="00764DF8">
        <w:rPr>
          <w:b/>
          <w:bCs/>
          <w:color w:val="2C5F8A"/>
          <w:sz w:val="22"/>
          <w:szCs w:val="22"/>
        </w:rPr>
        <w:t xml:space="preserve"> – </w:t>
      </w:r>
      <w:proofErr w:type="spellStart"/>
      <w:r w:rsidR="00CA19BA">
        <w:rPr>
          <w:b/>
          <w:bCs/>
          <w:color w:val="2C5F8A"/>
          <w:sz w:val="22"/>
          <w:szCs w:val="22"/>
        </w:rPr>
        <w:t>Menambahkan</w:t>
      </w:r>
      <w:proofErr w:type="spellEnd"/>
      <w:r w:rsidR="00CA19BA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CA19BA">
        <w:rPr>
          <w:b/>
          <w:bCs/>
          <w:color w:val="2C5F8A"/>
          <w:sz w:val="22"/>
          <w:szCs w:val="22"/>
        </w:rPr>
        <w:t>Interaksi</w:t>
      </w:r>
      <w:proofErr w:type="spellEnd"/>
      <w:r w:rsidR="00CA19BA">
        <w:rPr>
          <w:b/>
          <w:bCs/>
          <w:color w:val="2C5F8A"/>
          <w:sz w:val="22"/>
          <w:szCs w:val="22"/>
        </w:rPr>
        <w:t xml:space="preserve"> (Button &amp; Alert)</w:t>
      </w:r>
    </w:p>
    <w:p w14:paraId="09B4348B" w14:textId="2145FDCF" w:rsidR="00F35A2B" w:rsidRPr="00C927C1" w:rsidRDefault="00F35A2B" w:rsidP="00F35A2B">
      <w:pPr>
        <w:spacing w:before="200" w:after="80" w:line="360" w:lineRule="auto"/>
        <w:jc w:val="both"/>
        <w:rPr>
          <w:bCs/>
          <w:sz w:val="22"/>
          <w:szCs w:val="22"/>
        </w:rPr>
      </w:pPr>
      <w:proofErr w:type="spellStart"/>
      <w:r w:rsidRPr="00521D67">
        <w:rPr>
          <w:bCs/>
          <w:sz w:val="22"/>
          <w:szCs w:val="22"/>
        </w:rPr>
        <w:t>Selanjutnya</w:t>
      </w:r>
      <w:proofErr w:type="spellEnd"/>
      <w:r w:rsidR="00FB1069">
        <w:rPr>
          <w:bCs/>
          <w:sz w:val="22"/>
          <w:szCs w:val="22"/>
        </w:rPr>
        <w:t xml:space="preserve">, </w:t>
      </w:r>
      <w:proofErr w:type="spellStart"/>
      <w:r w:rsidR="006C3908">
        <w:rPr>
          <w:bCs/>
          <w:sz w:val="22"/>
          <w:szCs w:val="22"/>
        </w:rPr>
        <w:t>mengupdate</w:t>
      </w:r>
      <w:proofErr w:type="spellEnd"/>
      <w:r w:rsidR="006C3908">
        <w:rPr>
          <w:bCs/>
          <w:sz w:val="22"/>
          <w:szCs w:val="22"/>
        </w:rPr>
        <w:t xml:space="preserve"> </w:t>
      </w:r>
      <w:proofErr w:type="spellStart"/>
      <w:r w:rsidR="006C3908">
        <w:rPr>
          <w:bCs/>
          <w:sz w:val="22"/>
          <w:szCs w:val="22"/>
        </w:rPr>
        <w:t>Dashboard.jsk</w:t>
      </w:r>
      <w:proofErr w:type="spellEnd"/>
      <w:r w:rsidR="006C3908">
        <w:rPr>
          <w:bCs/>
          <w:sz w:val="22"/>
          <w:szCs w:val="22"/>
        </w:rPr>
        <w:t xml:space="preserve"> agar </w:t>
      </w:r>
      <w:proofErr w:type="spellStart"/>
      <w:r w:rsidR="006C3908">
        <w:rPr>
          <w:bCs/>
          <w:sz w:val="22"/>
          <w:szCs w:val="22"/>
        </w:rPr>
        <w:t>memuat</w:t>
      </w:r>
      <w:proofErr w:type="spellEnd"/>
      <w:r w:rsidR="006C3908">
        <w:rPr>
          <w:bCs/>
          <w:sz w:val="22"/>
          <w:szCs w:val="22"/>
        </w:rPr>
        <w:t xml:space="preserve"> </w:t>
      </w:r>
      <w:proofErr w:type="spellStart"/>
      <w:r w:rsidR="006C3908">
        <w:rPr>
          <w:bCs/>
          <w:sz w:val="22"/>
          <w:szCs w:val="22"/>
        </w:rPr>
        <w:t>grafik</w:t>
      </w:r>
      <w:proofErr w:type="spellEnd"/>
      <w:r w:rsidR="006C3908">
        <w:rPr>
          <w:bCs/>
          <w:sz w:val="22"/>
          <w:szCs w:val="22"/>
        </w:rPr>
        <w:t xml:space="preserve"> </w:t>
      </w:r>
      <w:proofErr w:type="spellStart"/>
      <w:r w:rsidR="006C3908">
        <w:rPr>
          <w:bCs/>
          <w:sz w:val="22"/>
          <w:szCs w:val="22"/>
        </w:rPr>
        <w:t>ini</w:t>
      </w:r>
      <w:proofErr w:type="spellEnd"/>
      <w:r w:rsidR="006C3908">
        <w:rPr>
          <w:bCs/>
          <w:sz w:val="22"/>
          <w:szCs w:val="22"/>
        </w:rPr>
        <w:t>.</w:t>
      </w:r>
    </w:p>
    <w:p w14:paraId="61506BAC" w14:textId="6E4BEAFB" w:rsidR="00F35A2B" w:rsidRPr="002F08B2" w:rsidRDefault="00F35A2B" w:rsidP="00F35A2B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proofErr w:type="spellStart"/>
      <w:r w:rsidR="006C3908">
        <w:rPr>
          <w:b/>
          <w:bCs/>
          <w:sz w:val="22"/>
          <w:szCs w:val="22"/>
        </w:rPr>
        <w:t>Dashboard</w:t>
      </w:r>
      <w:r w:rsidR="00521A3E">
        <w:rPr>
          <w:b/>
          <w:bCs/>
          <w:sz w:val="22"/>
          <w:szCs w:val="22"/>
        </w:rPr>
        <w:t>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5A2B" w:rsidRPr="00764DF8" w14:paraId="5198A869" w14:textId="77777777" w:rsidTr="00914AEA">
        <w:trPr>
          <w:trHeight w:val="297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715F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StatusBar }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'expo-status-bar'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2E219A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StyleSheet, Text, View, SafeAreaView, Platform, TouchableOpacity, Alert }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'react-native'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6FE86E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D8A8CC9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0747C35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671D2BD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styles.container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284F3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StatusBar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"auto"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672F473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Header */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318BDF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3C6C9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styles.headerTitle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PT. Manufaktur Maju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41DED9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styles.headerSubtitle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Aplikasi Monitoring Gudang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307773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63361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Konten Utama */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21EFCD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styles.content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D711A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styles.welcomeText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Selamat Datang, Operator!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CC56E9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7C2EE11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A (Bisa Diklik) */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D7D1A66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</w:p>
          <w:p w14:paraId="336A910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A496D9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onPress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Alert.alert(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"Info"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"Membuka Detail Stok Gudang A"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DFE035D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D3C18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A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B4417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85%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04061DF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TEKAN UNTUK DETAIL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F79A9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F1EF3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D71F2F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B */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78277C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[styles.card, styles.cardWarning]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39A77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B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D982F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95%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81898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A19B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PENUH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8502E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1CD97CE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45C10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CA19B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0A374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04F778A3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24DBB086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B0FDE1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styles = StyleSheet.create({</w:t>
            </w:r>
          </w:p>
          <w:p w14:paraId="4AC726C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container: {</w:t>
            </w:r>
          </w:p>
          <w:p w14:paraId="5526F8F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3299AF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'#f0f2f5'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E2B701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paddingTop: Platform.OS ===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'android'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37710B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69C8524E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header: {</w:t>
            </w:r>
          </w:p>
          <w:p w14:paraId="450A6BC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BD58B4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A4D28C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borderBottomLeftRadius: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D21B85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borderBottomRightRadius: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1AA23AC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27423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823414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B8CBEE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headerTitle: {</w:t>
            </w:r>
          </w:p>
          <w:p w14:paraId="41836F0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A47C06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24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DAD0D3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2E153C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95877E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headerSubtitle: {</w:t>
            </w:r>
          </w:p>
          <w:p w14:paraId="41FC94A3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'#bdc3c7'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1DF022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361D926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BD457E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  content: {</w:t>
            </w:r>
          </w:p>
          <w:p w14:paraId="2C3C1ABF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8DADA3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EF25F1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welcomeText: {</w:t>
            </w:r>
          </w:p>
          <w:p w14:paraId="53372A3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65C05B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353B64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'#333'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D84FDF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20EBDD9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card: {</w:t>
            </w:r>
          </w:p>
          <w:p w14:paraId="4A96099E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8FBDFC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1C55013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99DE74F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9BF85A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377749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58BFC64D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0.25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02759D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3.84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0ADFC66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DB89B7C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E31DA5C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cardWarning: {</w:t>
            </w:r>
          </w:p>
          <w:p w14:paraId="4992CE11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borderLeftWidth: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FF8496E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'#e74c3c'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325BFF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A42AA7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cardTitle: {</w:t>
            </w:r>
          </w:p>
          <w:p w14:paraId="5A919BF9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F19810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0773CF6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96A804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5C83EF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cardValue: {</w:t>
            </w:r>
          </w:p>
          <w:p w14:paraId="5E2490C0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BD1FBB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'#7f8c8d'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1B2F095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8C427B8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cardStatus: {</w:t>
            </w:r>
          </w:p>
          <w:p w14:paraId="2834A267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6470AC2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E7476EF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'#27ae60'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503B374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CA19B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A0809BB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textAlign: </w:t>
            </w:r>
            <w:r w:rsidRPr="00CA19B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'right'</w:t>
            </w: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16A4BAA" w14:textId="77777777" w:rsidR="00CA19BA" w:rsidRPr="00CA19BA" w:rsidRDefault="00CA19BA" w:rsidP="00CA19B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58F32B2" w14:textId="5268269F" w:rsidR="00F35A2B" w:rsidRPr="00EA3AF4" w:rsidRDefault="00CA19BA" w:rsidP="00B6048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A19B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</w:tc>
      </w:tr>
    </w:tbl>
    <w:p w14:paraId="5ED56821" w14:textId="77777777" w:rsidR="00CA19BA" w:rsidRDefault="00CA19BA" w:rsidP="00B81C08">
      <w:pPr>
        <w:tabs>
          <w:tab w:val="right" w:pos="7937"/>
        </w:tabs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04FC6D3" w14:textId="77777777" w:rsidR="00CA19BA" w:rsidRDefault="00CA19BA" w:rsidP="00B81C08">
      <w:pPr>
        <w:tabs>
          <w:tab w:val="right" w:pos="7937"/>
        </w:tabs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104ABAA" w14:textId="77777777" w:rsidR="00CA19BA" w:rsidRDefault="00CA19BA" w:rsidP="00B81C08">
      <w:pPr>
        <w:tabs>
          <w:tab w:val="right" w:pos="7937"/>
        </w:tabs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1948CBEA" w14:textId="77777777" w:rsidR="00CA19BA" w:rsidRDefault="00CA19BA" w:rsidP="00B81C08">
      <w:pPr>
        <w:tabs>
          <w:tab w:val="right" w:pos="7937"/>
        </w:tabs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881A480" w14:textId="4B3A5E84" w:rsidR="00F35A2B" w:rsidRPr="00764DF8" w:rsidRDefault="00F35A2B" w:rsidP="00B81C08">
      <w:pPr>
        <w:tabs>
          <w:tab w:val="right" w:pos="7937"/>
        </w:tabs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  <w:r w:rsidR="00B81C08">
        <w:rPr>
          <w:b/>
          <w:bCs/>
          <w:color w:val="1A3557"/>
          <w:sz w:val="22"/>
          <w:szCs w:val="22"/>
        </w:rPr>
        <w:tab/>
      </w:r>
    </w:p>
    <w:tbl>
      <w:tblPr>
        <w:tblW w:w="9560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F35A2B" w:rsidRPr="00764DF8" w14:paraId="49C5732A" w14:textId="77777777" w:rsidTr="00C0385F">
        <w:trPr>
          <w:trHeight w:hRule="exact" w:val="5224"/>
        </w:trPr>
        <w:tc>
          <w:tcPr>
            <w:tcW w:w="95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EA038" w14:textId="7B24F7ED" w:rsidR="00F35A2B" w:rsidRPr="00764DF8" w:rsidRDefault="00C0385F" w:rsidP="00B60480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3B209E7" wp14:editId="1481BEFE">
                  <wp:extent cx="4446228" cy="2499568"/>
                  <wp:effectExtent l="0" t="0" r="0" b="0"/>
                  <wp:docPr id="16901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177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6228" cy="2499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47A691" w14:textId="5D526E10" w:rsidR="00F737E7" w:rsidRPr="00F737E7" w:rsidRDefault="00F35A2B" w:rsidP="00F35A2B">
      <w:pPr>
        <w:spacing w:before="60" w:after="120" w:line="360" w:lineRule="auto"/>
        <w:jc w:val="center"/>
        <w:rPr>
          <w:color w:val="555555"/>
          <w:sz w:val="22"/>
          <w:szCs w:val="22"/>
        </w:rPr>
      </w:pPr>
      <w:r w:rsidRPr="00764DF8">
        <w:rPr>
          <w:color w:val="555555"/>
          <w:sz w:val="22"/>
          <w:szCs w:val="22"/>
        </w:rPr>
        <w:t>Gambar E.</w:t>
      </w:r>
      <w:r w:rsidR="00014CA8">
        <w:rPr>
          <w:color w:val="555555"/>
          <w:sz w:val="22"/>
          <w:szCs w:val="22"/>
        </w:rPr>
        <w:t>3</w:t>
      </w:r>
      <w:r w:rsidRPr="00764DF8">
        <w:rPr>
          <w:color w:val="555555"/>
          <w:sz w:val="22"/>
          <w:szCs w:val="22"/>
        </w:rPr>
        <w:t xml:space="preserve"> – Screenshot </w:t>
      </w:r>
      <w:proofErr w:type="spellStart"/>
      <w:r w:rsidRPr="00764DF8">
        <w:rPr>
          <w:color w:val="555555"/>
          <w:sz w:val="22"/>
          <w:szCs w:val="22"/>
        </w:rPr>
        <w:t>hasil</w:t>
      </w:r>
      <w:proofErr w:type="spellEnd"/>
      <w:r w:rsidRPr="00764DF8">
        <w:rPr>
          <w:color w:val="555555"/>
          <w:sz w:val="22"/>
          <w:szCs w:val="22"/>
        </w:rPr>
        <w:t xml:space="preserve"> Langkah </w:t>
      </w:r>
      <w:r w:rsidR="00014CA8">
        <w:rPr>
          <w:color w:val="555555"/>
          <w:sz w:val="22"/>
          <w:szCs w:val="22"/>
        </w:rPr>
        <w:t>3</w:t>
      </w:r>
    </w:p>
    <w:p w14:paraId="6773D5D3" w14:textId="10F92CA1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F. LATIHAN DAN TUGAS MANDIRI</w:t>
      </w:r>
    </w:p>
    <w:p w14:paraId="61DEEE9F" w14:textId="3A555BF2" w:rsidR="00BE0240" w:rsidRPr="00764DF8" w:rsidRDefault="002A747B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F.1 Latihan 1 – </w:t>
      </w:r>
      <w:r w:rsidR="007A7AB7">
        <w:rPr>
          <w:b/>
          <w:bCs/>
          <w:color w:val="2C5F8A"/>
          <w:sz w:val="22"/>
          <w:szCs w:val="22"/>
        </w:rPr>
        <w:t>Gambar/Ikon</w:t>
      </w:r>
    </w:p>
    <w:p w14:paraId="407523FA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Pertanyaan</w:t>
      </w:r>
      <w:proofErr w:type="spellEnd"/>
      <w:r w:rsidRPr="00764DF8">
        <w:rPr>
          <w:color w:val="333333"/>
          <w:sz w:val="22"/>
          <w:szCs w:val="22"/>
        </w:rPr>
        <w:t xml:space="preserve"> / </w:t>
      </w:r>
      <w:proofErr w:type="spellStart"/>
      <w:r w:rsidRPr="00764DF8">
        <w:rPr>
          <w:color w:val="333333"/>
          <w:sz w:val="22"/>
          <w:szCs w:val="22"/>
        </w:rPr>
        <w:t>Instruksi</w:t>
      </w:r>
      <w:proofErr w:type="spellEnd"/>
      <w:r w:rsidRPr="00764DF8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53E59C7F" w:rsidR="00BE0240" w:rsidRPr="002012EA" w:rsidRDefault="007A7AB7" w:rsidP="00764DF8">
            <w:pPr>
              <w:spacing w:line="360" w:lineRule="auto"/>
              <w:rPr>
                <w:sz w:val="22"/>
                <w:szCs w:val="22"/>
              </w:rPr>
            </w:pPr>
            <w:r w:rsidRPr="007A7AB7">
              <w:rPr>
                <w:sz w:val="22"/>
                <w:szCs w:val="22"/>
              </w:rPr>
              <w:t xml:space="preserve">Cari </w:t>
            </w:r>
            <w:proofErr w:type="spellStart"/>
            <w:r w:rsidRPr="007A7AB7">
              <w:rPr>
                <w:sz w:val="22"/>
                <w:szCs w:val="22"/>
              </w:rPr>
              <w:t>gambar</w:t>
            </w:r>
            <w:proofErr w:type="spellEnd"/>
            <w:r w:rsidRPr="007A7AB7">
              <w:rPr>
                <w:sz w:val="22"/>
                <w:szCs w:val="22"/>
              </w:rPr>
              <w:t xml:space="preserve"> logo </w:t>
            </w:r>
            <w:proofErr w:type="spellStart"/>
            <w:r w:rsidRPr="007A7AB7">
              <w:rPr>
                <w:sz w:val="22"/>
                <w:szCs w:val="22"/>
              </w:rPr>
              <w:t>perusahaa</w:t>
            </w:r>
            <w:r>
              <w:rPr>
                <w:sz w:val="22"/>
                <w:szCs w:val="22"/>
              </w:rPr>
              <w:t>n</w:t>
            </w:r>
            <w:proofErr w:type="spellEnd"/>
            <w:r w:rsidRPr="007A7AB7">
              <w:rPr>
                <w:sz w:val="22"/>
                <w:szCs w:val="22"/>
              </w:rPr>
              <w:t xml:space="preserve"> (</w:t>
            </w:r>
            <w:proofErr w:type="spellStart"/>
            <w:r w:rsidRPr="007A7AB7">
              <w:rPr>
                <w:sz w:val="22"/>
                <w:szCs w:val="22"/>
              </w:rPr>
              <w:t>atau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gunakan</w:t>
            </w:r>
            <w:proofErr w:type="spellEnd"/>
            <w:r w:rsidRPr="007A7AB7">
              <w:rPr>
                <w:sz w:val="22"/>
                <w:szCs w:val="22"/>
              </w:rPr>
              <w:t xml:space="preserve"> placeholder), </w:t>
            </w:r>
            <w:proofErr w:type="spellStart"/>
            <w:r w:rsidRPr="007A7AB7">
              <w:rPr>
                <w:sz w:val="22"/>
                <w:szCs w:val="22"/>
              </w:rPr>
              <w:t>taruh</w:t>
            </w:r>
            <w:proofErr w:type="spellEnd"/>
            <w:r w:rsidRPr="007A7AB7">
              <w:rPr>
                <w:sz w:val="22"/>
                <w:szCs w:val="22"/>
              </w:rPr>
              <w:t xml:space="preserve"> di folder project, </w:t>
            </w:r>
            <w:proofErr w:type="spellStart"/>
            <w:r w:rsidRPr="007A7AB7">
              <w:rPr>
                <w:sz w:val="22"/>
                <w:szCs w:val="22"/>
              </w:rPr>
              <w:t>lalu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tampilkan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menggunakan</w:t>
            </w:r>
            <w:proofErr w:type="spellEnd"/>
            <w:r w:rsidRPr="007A7AB7">
              <w:rPr>
                <w:sz w:val="22"/>
                <w:szCs w:val="22"/>
              </w:rPr>
              <w:t xml:space="preserve"> ``</w:t>
            </w:r>
            <w:r>
              <w:rPr>
                <w:sz w:val="22"/>
                <w:szCs w:val="22"/>
              </w:rPr>
              <w:t>&lt;Image source={require(‘./logo.png’)} style={</w:t>
            </w:r>
            <w:proofErr w:type="spellStart"/>
            <w:proofErr w:type="gramStart"/>
            <w:r>
              <w:rPr>
                <w:sz w:val="22"/>
                <w:szCs w:val="22"/>
              </w:rPr>
              <w:t>styles.logo</w:t>
            </w:r>
            <w:proofErr w:type="spellEnd"/>
            <w:proofErr w:type="gramEnd"/>
            <w:r>
              <w:rPr>
                <w:sz w:val="22"/>
                <w:szCs w:val="22"/>
              </w:rPr>
              <w:t>}/&gt;’.</w:t>
            </w:r>
          </w:p>
        </w:tc>
      </w:tr>
    </w:tbl>
    <w:p w14:paraId="32AD8A45" w14:textId="2DD7A08F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</w:t>
      </w:r>
      <w:r w:rsidR="004C3945">
        <w:rPr>
          <w:color w:val="333333"/>
          <w:sz w:val="22"/>
          <w:szCs w:val="22"/>
        </w:rPr>
        <w:t>aw</w:t>
      </w:r>
      <w:r w:rsidRPr="00764DF8">
        <w:rPr>
          <w:color w:val="333333"/>
          <w:sz w:val="22"/>
          <w:szCs w:val="22"/>
        </w:rPr>
        <w:t>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 w:rsidR="004B29E2">
        <w:rPr>
          <w:color w:val="333333"/>
          <w:sz w:val="22"/>
          <w:szCs w:val="22"/>
        </w:rPr>
        <w:t xml:space="preserve"> </w:t>
      </w:r>
      <w:proofErr w:type="spellStart"/>
      <w:r w:rsidR="00105A78">
        <w:rPr>
          <w:color w:val="333333"/>
          <w:sz w:val="22"/>
          <w:szCs w:val="22"/>
        </w:rPr>
        <w:t>GrafikProduksi</w:t>
      </w:r>
      <w:r w:rsidR="0081090A"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F0609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StatusBar }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'expo-status-bar'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697457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StyleSheet, Text, View, SafeAreaView, Platform, TouchableOpacity, Alert, Image }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'react-native'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450909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1C6D63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2414665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3DA66B6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styles.container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72FB7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StatusBar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"auto"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A254AF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Header dengan Logo */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3BA881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033BA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styles.headerRow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13A3E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Image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D84680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source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require(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'./assets/logo.png'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B98BA5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styles.logo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D30E8E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862DAB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styles.headerText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6CF27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styles.headerTitle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PT. Manufaktur Maju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59FDA7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styles.headerSubtitle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Aplikasi Monitoring Gudang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8BCE8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E7F1B1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3DFE9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E5DCA0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Konten Utama */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F1BD46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styles.content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AFF17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styles.welcomeText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Selamat Datang, Operator!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DCF6D1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09983BA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A (Bisa Diklik) */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034858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</w:p>
          <w:p w14:paraId="69F25C8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1D5CAB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onPress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Alert.alert(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"Info"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"Membuka Detail Stok Gudang A..."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1CEB67B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23B6B0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A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856C9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85%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A3CB8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TEKAN UNTUK DETAIL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C3CF6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F7DE89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920F1E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B */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FEC22D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[styles.card, styles.cardWarning]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01BE1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B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E566EB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95%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DAA2FE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A7AB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PENUH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FD2F7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1229E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DDE4D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7A7AB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A21F1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108ECA2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50ED56F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C2E08B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styles = StyleSheet.create({</w:t>
            </w:r>
          </w:p>
          <w:p w14:paraId="4D10224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container: {</w:t>
            </w:r>
          </w:p>
          <w:p w14:paraId="7F00C00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AD4E25A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'#f0f2f5'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3FC8DE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paddingTop: Platform.OS ===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'android'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ADCD6B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527329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header: {</w:t>
            </w:r>
          </w:p>
          <w:p w14:paraId="4BCC45D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69FF60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1AF9D0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borderBottomLeftRadius: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928E27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borderBottomRightRadius: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08430D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A51901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611140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83B06D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headerRow: {</w:t>
            </w:r>
          </w:p>
          <w:p w14:paraId="6B8186CB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flexDirection: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'row'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31D182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alignItems: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E34542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688C4629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logo: {</w:t>
            </w:r>
          </w:p>
          <w:p w14:paraId="686C7A8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width: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4A5222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height: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E1CD45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30BE09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marginRight: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9B3841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6DEC5D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B588307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headerText: {</w:t>
            </w:r>
          </w:p>
          <w:p w14:paraId="4DA766A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A1AF17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66AE03F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headerTitle: {</w:t>
            </w:r>
          </w:p>
          <w:p w14:paraId="3CDA511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E6530E7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24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B11D01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568780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3D108B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headerSubtitle: {</w:t>
            </w:r>
          </w:p>
          <w:p w14:paraId="3549525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'#bdc3c7'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8E7B97A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CC3652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F0D196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content: {</w:t>
            </w:r>
          </w:p>
          <w:p w14:paraId="34939A9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D9F8D5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0CFD482D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welcomeText: {</w:t>
            </w:r>
          </w:p>
          <w:p w14:paraId="6BC6A177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E2D382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7CF4B6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'#333'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8C096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551989A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card: {</w:t>
            </w:r>
          </w:p>
          <w:p w14:paraId="7657F9C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8170D9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71CEF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41CF96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6979B1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125723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749B459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0.25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3C90EF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3.84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34EF4D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12B16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32D384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  cardWarning: {</w:t>
            </w:r>
          </w:p>
          <w:p w14:paraId="38D3DC0C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borderLeftWidth: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2AD884F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'#e74c3c'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653114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BCA6459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cardTitle: {</w:t>
            </w:r>
          </w:p>
          <w:p w14:paraId="1E7893D5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2CC22A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C594292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75BAAD6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2B5BEB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cardValue: {</w:t>
            </w:r>
          </w:p>
          <w:p w14:paraId="31634130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7C890D3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'#7f8c8d'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468C5F1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27E9FD7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cardStatus: {</w:t>
            </w:r>
          </w:p>
          <w:p w14:paraId="7EC6ED8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092EF3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FF0F4F8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'#27ae60'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9F28099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7A7AB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73C3164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textAlign: </w:t>
            </w:r>
            <w:r w:rsidRPr="007A7AB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'right'</w:t>
            </w: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B3FB1EE" w14:textId="77777777" w:rsidR="007A7AB7" w:rsidRPr="007A7AB7" w:rsidRDefault="007A7AB7" w:rsidP="007A7AB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469E511B" w14:textId="30ED1654" w:rsidR="00BE0240" w:rsidRPr="00860D27" w:rsidRDefault="007A7AB7" w:rsidP="00A6276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A7AB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</w:tc>
      </w:tr>
    </w:tbl>
    <w:p w14:paraId="03314B74" w14:textId="0365FDB1" w:rsidR="004F31F0" w:rsidRPr="00E9218E" w:rsidRDefault="004F31F0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762" w:rsidRPr="00764DF8" w14:paraId="11ED76C5" w14:textId="77777777" w:rsidTr="006B6A6E">
        <w:trPr>
          <w:trHeight w:hRule="exact" w:val="529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376BF" w14:textId="30202BEA" w:rsidR="00006BC0" w:rsidRPr="00AA65C6" w:rsidRDefault="00006BC0" w:rsidP="00A62762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</w:p>
          <w:p w14:paraId="2C2C40E1" w14:textId="3E461906" w:rsidR="006D1CDC" w:rsidRDefault="006B6A6E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C5E6FB6" wp14:editId="5DF06C5C">
                  <wp:extent cx="5039995" cy="2833370"/>
                  <wp:effectExtent l="0" t="0" r="8255" b="5080"/>
                  <wp:docPr id="934387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3879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262CC" w14:textId="77777777" w:rsidR="00AA65C6" w:rsidRDefault="00AA65C6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6428F28A" w14:textId="71A8C15A" w:rsidR="00AA65C6" w:rsidRPr="00764DF8" w:rsidRDefault="00AA65C6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EF99093" w14:textId="5ACC0199" w:rsidR="009D280F" w:rsidRPr="0081090A" w:rsidRDefault="00A62762" w:rsidP="0081090A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>Gambar F.1</w:t>
      </w:r>
      <w:r w:rsidR="00D75BF7">
        <w:rPr>
          <w:color w:val="555555"/>
          <w:sz w:val="22"/>
          <w:szCs w:val="22"/>
        </w:rPr>
        <w:t xml:space="preserve"> </w:t>
      </w:r>
      <w:r w:rsidRPr="00764DF8">
        <w:rPr>
          <w:color w:val="555555"/>
          <w:sz w:val="22"/>
          <w:szCs w:val="22"/>
        </w:rPr>
        <w:t>Screenshot Hasil Latihan 1</w:t>
      </w:r>
    </w:p>
    <w:p w14:paraId="150685A2" w14:textId="77777777" w:rsidR="007A7AB7" w:rsidRDefault="007A7AB7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1D3B9D59" w14:textId="412E660F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lastRenderedPageBreak/>
        <w:t xml:space="preserve">F.2 Latihan 2 – </w:t>
      </w:r>
      <w:r w:rsidR="007A7AB7">
        <w:rPr>
          <w:b/>
          <w:bCs/>
          <w:color w:val="2C5F8A"/>
          <w:sz w:val="22"/>
          <w:szCs w:val="22"/>
        </w:rPr>
        <w:t>Scroll View</w:t>
      </w:r>
    </w:p>
    <w:p w14:paraId="13101C1A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Pertanyaan</w:t>
      </w:r>
      <w:proofErr w:type="spellEnd"/>
      <w:r w:rsidRPr="00764DF8">
        <w:rPr>
          <w:color w:val="333333"/>
          <w:sz w:val="22"/>
          <w:szCs w:val="22"/>
        </w:rPr>
        <w:t xml:space="preserve"> / </w:t>
      </w:r>
      <w:proofErr w:type="spellStart"/>
      <w:r w:rsidRPr="00764DF8">
        <w:rPr>
          <w:color w:val="333333"/>
          <w:sz w:val="22"/>
          <w:szCs w:val="22"/>
        </w:rPr>
        <w:t>Instruksi</w:t>
      </w:r>
      <w:proofErr w:type="spellEnd"/>
      <w:r w:rsidRPr="00764DF8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8E26ED8" w14:textId="77777777" w:rsidTr="00DF15E3">
        <w:trPr>
          <w:trHeight w:val="551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1A023B3B" w:rsidR="00BE0240" w:rsidRPr="004F31F0" w:rsidRDefault="007A7AB7" w:rsidP="00764DF8">
            <w:pPr>
              <w:spacing w:line="360" w:lineRule="auto"/>
              <w:rPr>
                <w:sz w:val="22"/>
                <w:szCs w:val="22"/>
              </w:rPr>
            </w:pPr>
            <w:r w:rsidRPr="007A7AB7">
              <w:rPr>
                <w:sz w:val="22"/>
                <w:szCs w:val="22"/>
              </w:rPr>
              <w:t xml:space="preserve">Jika </w:t>
            </w:r>
            <w:proofErr w:type="spellStart"/>
            <w:r w:rsidRPr="007A7AB7">
              <w:rPr>
                <w:sz w:val="22"/>
                <w:szCs w:val="22"/>
              </w:rPr>
              <w:t>konten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melebihi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tinggi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layar</w:t>
            </w:r>
            <w:proofErr w:type="spellEnd"/>
            <w:r w:rsidRPr="007A7AB7">
              <w:rPr>
                <w:sz w:val="22"/>
                <w:szCs w:val="22"/>
              </w:rPr>
              <w:t xml:space="preserve">, </w:t>
            </w:r>
            <w:proofErr w:type="spellStart"/>
            <w:r w:rsidRPr="007A7AB7">
              <w:rPr>
                <w:sz w:val="22"/>
                <w:szCs w:val="22"/>
              </w:rPr>
              <w:t>gunakan</w:t>
            </w:r>
            <w:proofErr w:type="spellEnd"/>
            <w:r w:rsidRPr="007A7AB7">
              <w:rPr>
                <w:sz w:val="22"/>
                <w:szCs w:val="22"/>
              </w:rPr>
              <w:t xml:space="preserve"> `` </w:t>
            </w:r>
            <w:proofErr w:type="spellStart"/>
            <w:r w:rsidRPr="007A7AB7">
              <w:rPr>
                <w:sz w:val="22"/>
                <w:szCs w:val="22"/>
              </w:rPr>
              <w:t>untuk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membungkus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konten</w:t>
            </w:r>
            <w:proofErr w:type="spellEnd"/>
            <w:r w:rsidRPr="007A7AB7">
              <w:rPr>
                <w:sz w:val="22"/>
                <w:szCs w:val="22"/>
              </w:rPr>
              <w:t xml:space="preserve"> agar </w:t>
            </w:r>
            <w:proofErr w:type="spellStart"/>
            <w:r w:rsidRPr="007A7AB7">
              <w:rPr>
                <w:sz w:val="22"/>
                <w:szCs w:val="22"/>
              </w:rPr>
              <w:t>bisa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digulir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ke</w:t>
            </w:r>
            <w:proofErr w:type="spellEnd"/>
            <w:r w:rsidRPr="007A7AB7">
              <w:rPr>
                <w:sz w:val="22"/>
                <w:szCs w:val="22"/>
              </w:rPr>
              <w:t xml:space="preserve"> </w:t>
            </w:r>
            <w:proofErr w:type="spellStart"/>
            <w:r w:rsidRPr="007A7AB7">
              <w:rPr>
                <w:sz w:val="22"/>
                <w:szCs w:val="22"/>
              </w:rPr>
              <w:t>bawah</w:t>
            </w:r>
            <w:proofErr w:type="spellEnd"/>
            <w:r w:rsidRPr="007A7AB7">
              <w:rPr>
                <w:sz w:val="22"/>
                <w:szCs w:val="22"/>
              </w:rPr>
              <w:t>.</w:t>
            </w:r>
          </w:p>
        </w:tc>
      </w:tr>
    </w:tbl>
    <w:p w14:paraId="07502453" w14:textId="43817598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Jawaban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 w:rsidR="00CF252B">
        <w:rPr>
          <w:color w:val="333333"/>
          <w:sz w:val="22"/>
          <w:szCs w:val="22"/>
        </w:rPr>
        <w:t xml:space="preserve"> </w:t>
      </w:r>
      <w:proofErr w:type="spellStart"/>
      <w:r w:rsidR="00147A97">
        <w:rPr>
          <w:color w:val="333333"/>
          <w:sz w:val="22"/>
          <w:szCs w:val="22"/>
        </w:rPr>
        <w:t>GrafikCacact</w:t>
      </w:r>
      <w:r w:rsidR="00F045B1"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729171D0" w14:textId="77777777" w:rsidTr="00D57002">
        <w:trPr>
          <w:trHeight w:val="1004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B1A6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StatusBar }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'expo-status-bar'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5EFB93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StyleSheet, Text, View, SafeAreaView, Platform, TouchableOpacity, Alert, Image, ScrollView }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'react-native'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8A0E20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F0CBE4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66EB798F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72A35AC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styles.container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DDAF5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StatusBar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"auto"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769BDDE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Header dengan Logo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49C4C7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2E6CF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styles.headerRow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1608C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Image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B5ABE9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source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require(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'./assets/logo.png'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34E5E9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styles.logo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090192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322CE6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5442D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PT. Manufaktur Maju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94352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styles.headerSubtitle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Aplikasi Monitoring Gudang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C6E75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A6B35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3B5D7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7D42B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</w:p>
          <w:p w14:paraId="0375784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Konten Utama (bisa di-scroll)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C949B0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ScrollView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contentContainerStyle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styles.content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0B535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styles.welcomeText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Selamat Datang, Operator!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88687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611BE0C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A (Bisa Diklik)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58A82A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</w:p>
          <w:p w14:paraId="2DC2935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C9B283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onPress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Alert.alert(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"Info"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"Membuka Detail Stok Gudang A..."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762243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13225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A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19932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85%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2F7C2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TEKAN UNTUK DETAIL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BA284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TouchableOpacity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A8E6C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AAAC4E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Kartu Gudang B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4508C9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[styles.card, styles.cardWarning]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12E38F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Gudang B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4B8FA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styles.cardValue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Kapasitas: 95%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D3D20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styles.cardStatus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PENUH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2D9C9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DCB68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5532E1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===== INFORMASI TAMBAHAN (BANYAK CARD) =====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31BE20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styles.sectionTitle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📋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Informasi Tambahan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BBE15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5BFBD0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1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7C3EF9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CB4E4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📍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Wilayah Layanan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87764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A: Timur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D246C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B: Barat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F151B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D815F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4CFB20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2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EEE3FD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14E26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📦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Kapasitas Maksimal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3DFFC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A: 1.000 unit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89586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Gudang B: 800 unit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10E6E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176AEB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1188B6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3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5A9A73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881DCD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📊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Aktivitas Hari Ini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025D2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Barang masuk: 200 unit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ABD7A3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Barang keluar: 150 unit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0654E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7F4730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7EE454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4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AE3F42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19793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🔄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Restock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4B398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Perkiraan restock: 3 hari lagi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EA92A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09341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8200FE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5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10ED79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71074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📞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Kontak Gudang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30355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Telepon: 021-555-1234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7AED3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Email: gudang@manufaktur.co.id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EB7A6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C37B0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C53FC4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Card 6 */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D0150B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styles.infoCard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821CB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styles.infoTitle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⏰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 Operasional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93DCE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Senin - Sabtu: 08.00 - 17.00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8EC75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62CB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styles.infoText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Libur: Minggu &amp; Hari Besar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Text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F820F4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90D2E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DF71C0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ScrollView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FA9F4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SafeAreaView</w:t>
            </w:r>
            <w:r w:rsidRPr="00B62CB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BDD1E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052AFDE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5D5BAFC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1745BB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styles = StyleSheet.create({</w:t>
            </w:r>
          </w:p>
          <w:p w14:paraId="07EF21D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container: {</w:t>
            </w:r>
          </w:p>
          <w:p w14:paraId="7BF2354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5F3E96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'#f0f2f5'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94CBB0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paddingTop: Platform.OS ===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'android'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FB0BDE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A7170F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header: {</w:t>
            </w:r>
          </w:p>
          <w:p w14:paraId="4D07F38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5171BB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28E73B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borderBottomLeftRadius: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DF9736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borderBottomRightRadius: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5CD9E1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C36F0D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2C20DC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9980CA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headerRow: {</w:t>
            </w:r>
          </w:p>
          <w:p w14:paraId="192AF9D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flexDirection: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'row'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0BFF21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alignItems: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EB74AA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8B7AA8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logo: {</w:t>
            </w:r>
          </w:p>
          <w:p w14:paraId="1915F05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width: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9B2C1C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height: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9C1C12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91B830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marginRight: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F7E948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615225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3D2290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headerText: {</w:t>
            </w:r>
          </w:p>
          <w:p w14:paraId="007D0D2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flex: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86F0EB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794C2D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headerTitle: {</w:t>
            </w:r>
          </w:p>
          <w:p w14:paraId="6102E20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6A539E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BAAF7D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8F37B7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FD3E46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headerSubtitle: {</w:t>
            </w:r>
          </w:p>
          <w:p w14:paraId="6EED7C4F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'#bdc3c7'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7C6D47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1D0C2B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0CA2A1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content: {</w:t>
            </w:r>
          </w:p>
          <w:p w14:paraId="36BD7EC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EB4C07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48E6A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62C588C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welcomeText: {</w:t>
            </w:r>
          </w:p>
          <w:p w14:paraId="4F1E358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4F77A9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525EB5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'#333'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AC11F5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'600'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DDC778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DE1E92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sectionTitle: {</w:t>
            </w:r>
          </w:p>
          <w:p w14:paraId="5EBA741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204074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F98B4E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060773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FC9E0B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EBE38E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29AB4A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card: {</w:t>
            </w:r>
          </w:p>
          <w:p w14:paraId="3410F41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971ABD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8D93C0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0DFCC5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4AF784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AA7197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2789790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0.25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FF49FE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3.84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6A6B6F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4C5B9A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306F538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cardWarning: {</w:t>
            </w:r>
          </w:p>
          <w:p w14:paraId="39E3DCB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borderLeftWidth: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597830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borderLeftColor: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'#e74c3c'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08A1A2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D1B159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cardTitle: {</w:t>
            </w:r>
          </w:p>
          <w:p w14:paraId="7317917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16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A33DBF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2898D6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203AFD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727DC71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cardValue: {</w:t>
            </w:r>
          </w:p>
          <w:p w14:paraId="5E4C6E9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53C572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'#7f8c8d'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6E9208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891CA5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cardStatus: {</w:t>
            </w:r>
          </w:p>
          <w:p w14:paraId="2C0B2EC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40EB90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3DDEE0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'#27ae60'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40084B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marginTop: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2F1217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textAlign: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'right'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79DFE7F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5338F1F4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infoCard: {</w:t>
            </w:r>
          </w:p>
          <w:p w14:paraId="4AA6F0B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backgroundColor: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'white'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16E4700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padding: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EA6714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borderRadius: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254F6C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08B2B73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"#000"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0E8C62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shadowOffset: { width: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72C488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shadowOpacity: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0.1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8E6E3A5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shadowRadius: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CB7F5CE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elevation: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85D908A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87EDA8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infoTitle: {</w:t>
            </w:r>
          </w:p>
          <w:p w14:paraId="5591F8B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C0004A9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fontWeight: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7BFA25C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DC46A8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337A558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18CEF4D1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infoText: {</w:t>
            </w:r>
          </w:p>
          <w:p w14:paraId="5692B337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fontSize: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13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4F23526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color: </w:t>
            </w:r>
            <w:r w:rsidRPr="00B62CB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'#555'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AEDC96B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marginBottom: </w:t>
            </w:r>
            <w:r w:rsidRPr="00B62CB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F550D2D" w14:textId="77777777" w:rsidR="00B62CBB" w:rsidRPr="00B62CBB" w:rsidRDefault="00B62CBB" w:rsidP="00B62CB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</w:t>
            </w:r>
          </w:p>
          <w:p w14:paraId="288E34EF" w14:textId="50DCEE44" w:rsidR="00BE0240" w:rsidRPr="009E2B9A" w:rsidRDefault="00B62CBB" w:rsidP="00E4381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62CB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</w:tc>
      </w:tr>
    </w:tbl>
    <w:p w14:paraId="750E6423" w14:textId="77777777" w:rsidR="00485130" w:rsidRDefault="00485130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95A495A" w14:textId="7879D5DC" w:rsidR="002D4063" w:rsidRPr="00764DF8" w:rsidRDefault="002D4063" w:rsidP="002D4063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4063" w:rsidRPr="00764DF8" w14:paraId="37006D25" w14:textId="77777777" w:rsidTr="0005450D">
        <w:trPr>
          <w:trHeight w:hRule="exact" w:val="536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310CD" w14:textId="15111074" w:rsidR="004A27A9" w:rsidRDefault="0005450D" w:rsidP="009C1810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B0E731" wp14:editId="36596EC9">
                  <wp:extent cx="5576687" cy="3135086"/>
                  <wp:effectExtent l="0" t="0" r="5080" b="8255"/>
                  <wp:docPr id="2073197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1977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644" cy="314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B54A6" w14:textId="6AF2A4DC" w:rsidR="0018435E" w:rsidRDefault="0018435E" w:rsidP="009C1810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</w:p>
          <w:p w14:paraId="4F8FB27B" w14:textId="0C7673A6" w:rsidR="00A87A71" w:rsidRDefault="00A87A71" w:rsidP="00472825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47BCF499" w14:textId="3B1A2FDC" w:rsidR="009C1810" w:rsidRPr="00764DF8" w:rsidRDefault="009C1810" w:rsidP="00472825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E5C0460" w14:textId="369859FC" w:rsidR="00885575" w:rsidRPr="004A41EC" w:rsidRDefault="002D4063" w:rsidP="004A41EC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>Gambar F.</w:t>
      </w:r>
      <w:r>
        <w:rPr>
          <w:color w:val="555555"/>
          <w:sz w:val="22"/>
          <w:szCs w:val="22"/>
        </w:rPr>
        <w:t xml:space="preserve">2 </w:t>
      </w:r>
      <w:r w:rsidRPr="00764DF8">
        <w:rPr>
          <w:color w:val="555555"/>
          <w:sz w:val="22"/>
          <w:szCs w:val="22"/>
        </w:rPr>
        <w:t xml:space="preserve">Screenshot Hasil Latihan </w:t>
      </w:r>
      <w:r>
        <w:rPr>
          <w:color w:val="555555"/>
          <w:sz w:val="22"/>
          <w:szCs w:val="22"/>
        </w:rPr>
        <w:t>2</w:t>
      </w:r>
    </w:p>
    <w:p w14:paraId="15EF919D" w14:textId="0614E233" w:rsidR="00BE0240" w:rsidRPr="00764DF8" w:rsidRDefault="004F31F0" w:rsidP="00764DF8">
      <w:pPr>
        <w:spacing w:before="200" w:after="80" w:line="360" w:lineRule="auto"/>
        <w:rPr>
          <w:sz w:val="22"/>
          <w:szCs w:val="22"/>
        </w:rPr>
      </w:pPr>
      <w:r>
        <w:rPr>
          <w:b/>
          <w:bCs/>
          <w:color w:val="2C5F8A"/>
          <w:sz w:val="22"/>
          <w:szCs w:val="22"/>
        </w:rPr>
        <w:t>F.3</w:t>
      </w:r>
      <w:r w:rsidR="0040602D"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40602D" w:rsidRPr="00764DF8">
        <w:rPr>
          <w:b/>
          <w:bCs/>
          <w:color w:val="2C5F8A"/>
          <w:sz w:val="22"/>
          <w:szCs w:val="22"/>
        </w:rPr>
        <w:t>Tu</w:t>
      </w:r>
      <w:r w:rsidR="002A747B" w:rsidRPr="00764DF8">
        <w:rPr>
          <w:b/>
          <w:bCs/>
          <w:color w:val="2C5F8A"/>
          <w:sz w:val="22"/>
          <w:szCs w:val="22"/>
        </w:rPr>
        <w:t>gas</w:t>
      </w:r>
      <w:proofErr w:type="spellEnd"/>
      <w:r w:rsidR="002A747B"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>
        <w:rPr>
          <w:b/>
          <w:bCs/>
          <w:color w:val="2C5F8A"/>
          <w:sz w:val="22"/>
          <w:szCs w:val="22"/>
        </w:rPr>
        <w:t>Proyek</w:t>
      </w:r>
      <w:proofErr w:type="spellEnd"/>
      <w:r>
        <w:rPr>
          <w:b/>
          <w:bCs/>
          <w:color w:val="2C5F8A"/>
          <w:sz w:val="22"/>
          <w:szCs w:val="22"/>
        </w:rPr>
        <w:t xml:space="preserve"> Mini – </w:t>
      </w:r>
      <w:proofErr w:type="spellStart"/>
      <w:r w:rsidR="00B62CBB">
        <w:rPr>
          <w:b/>
          <w:bCs/>
          <w:color w:val="2C5F8A"/>
          <w:sz w:val="22"/>
          <w:szCs w:val="22"/>
        </w:rPr>
        <w:t>Profil</w:t>
      </w:r>
      <w:proofErr w:type="spellEnd"/>
      <w:r w:rsidR="00B62CBB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B62CBB">
        <w:rPr>
          <w:b/>
          <w:bCs/>
          <w:color w:val="2C5F8A"/>
          <w:sz w:val="22"/>
          <w:szCs w:val="22"/>
        </w:rPr>
        <w:t>Mesin</w:t>
      </w:r>
      <w:proofErr w:type="spellEnd"/>
      <w:r w:rsidR="00B62CBB">
        <w:rPr>
          <w:b/>
          <w:bCs/>
          <w:color w:val="2C5F8A"/>
          <w:sz w:val="22"/>
          <w:szCs w:val="22"/>
        </w:rPr>
        <w:t xml:space="preserve"> Mobile</w:t>
      </w:r>
    </w:p>
    <w:p w14:paraId="22B1F2C1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Deskripsi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proyek</w:t>
      </w:r>
      <w:proofErr w:type="spellEnd"/>
      <w:r w:rsidRPr="00764DF8">
        <w:rPr>
          <w:color w:val="333333"/>
          <w:sz w:val="22"/>
          <w:szCs w:val="22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F6DC8E0" w14:textId="77777777" w:rsidR="00B62CBB" w:rsidRDefault="00B62CBB" w:rsidP="00AB408F">
            <w:pPr>
              <w:pStyle w:val="ListParagraph"/>
              <w:spacing w:line="360" w:lineRule="auto"/>
              <w:ind w:left="720"/>
              <w:rPr>
                <w:sz w:val="22"/>
                <w:szCs w:val="22"/>
              </w:rPr>
            </w:pPr>
            <w:r w:rsidRPr="00B62CBB">
              <w:rPr>
                <w:sz w:val="22"/>
                <w:szCs w:val="22"/>
              </w:rPr>
              <w:t xml:space="preserve">a. Buat </w:t>
            </w:r>
            <w:proofErr w:type="spellStart"/>
            <w:r w:rsidRPr="00B62CBB">
              <w:rPr>
                <w:sz w:val="22"/>
                <w:szCs w:val="22"/>
              </w:rPr>
              <w:t>halaman</w:t>
            </w:r>
            <w:proofErr w:type="spellEnd"/>
            <w:r w:rsidRPr="00B62CBB">
              <w:rPr>
                <w:sz w:val="22"/>
                <w:szCs w:val="22"/>
              </w:rPr>
              <w:t xml:space="preserve"> </w:t>
            </w:r>
            <w:proofErr w:type="spellStart"/>
            <w:r w:rsidRPr="00B62CBB">
              <w:rPr>
                <w:sz w:val="22"/>
                <w:szCs w:val="22"/>
              </w:rPr>
              <w:t>profil</w:t>
            </w:r>
            <w:proofErr w:type="spellEnd"/>
            <w:r w:rsidRPr="00B62CBB">
              <w:rPr>
                <w:sz w:val="22"/>
                <w:szCs w:val="22"/>
              </w:rPr>
              <w:t xml:space="preserve"> </w:t>
            </w:r>
            <w:proofErr w:type="spellStart"/>
            <w:r w:rsidRPr="00B62CBB">
              <w:rPr>
                <w:sz w:val="22"/>
                <w:szCs w:val="22"/>
              </w:rPr>
              <w:t>mesin</w:t>
            </w:r>
            <w:proofErr w:type="spellEnd"/>
            <w:r w:rsidRPr="00B62CBB">
              <w:rPr>
                <w:sz w:val="22"/>
                <w:szCs w:val="22"/>
              </w:rPr>
              <w:t xml:space="preserve"> yang </w:t>
            </w:r>
            <w:proofErr w:type="spellStart"/>
            <w:r w:rsidRPr="00B62CBB">
              <w:rPr>
                <w:sz w:val="22"/>
                <w:szCs w:val="22"/>
              </w:rPr>
              <w:t>menampilkan</w:t>
            </w:r>
            <w:proofErr w:type="spellEnd"/>
            <w:r w:rsidRPr="00B62CBB">
              <w:rPr>
                <w:sz w:val="22"/>
                <w:szCs w:val="22"/>
              </w:rPr>
              <w:t xml:space="preserve">: Foto </w:t>
            </w:r>
            <w:proofErr w:type="spellStart"/>
            <w:r w:rsidRPr="00B62CBB">
              <w:rPr>
                <w:sz w:val="22"/>
                <w:szCs w:val="22"/>
              </w:rPr>
              <w:t>Mesin</w:t>
            </w:r>
            <w:proofErr w:type="spellEnd"/>
            <w:r w:rsidRPr="00B62CBB">
              <w:rPr>
                <w:sz w:val="22"/>
                <w:szCs w:val="22"/>
              </w:rPr>
              <w:t xml:space="preserve"> (</w:t>
            </w:r>
            <w:proofErr w:type="spellStart"/>
            <w:r w:rsidRPr="00B62CBB">
              <w:rPr>
                <w:sz w:val="22"/>
                <w:szCs w:val="22"/>
              </w:rPr>
              <w:t>gunakan</w:t>
            </w:r>
            <w:proofErr w:type="spellEnd"/>
            <w:r w:rsidRPr="00B62CBB">
              <w:rPr>
                <w:sz w:val="22"/>
                <w:szCs w:val="22"/>
              </w:rPr>
              <w:t xml:space="preserve"> placeholder), Nama </w:t>
            </w:r>
            <w:proofErr w:type="spellStart"/>
            <w:r w:rsidRPr="00B62CBB">
              <w:rPr>
                <w:sz w:val="22"/>
                <w:szCs w:val="22"/>
              </w:rPr>
              <w:t>Mesin</w:t>
            </w:r>
            <w:proofErr w:type="spellEnd"/>
            <w:r w:rsidRPr="00B62CBB">
              <w:rPr>
                <w:sz w:val="22"/>
                <w:szCs w:val="22"/>
              </w:rPr>
              <w:t xml:space="preserve">, </w:t>
            </w:r>
            <w:proofErr w:type="spellStart"/>
            <w:r w:rsidRPr="00B62CBB">
              <w:rPr>
                <w:sz w:val="22"/>
                <w:szCs w:val="22"/>
              </w:rPr>
              <w:t>Tahun</w:t>
            </w:r>
            <w:proofErr w:type="spellEnd"/>
            <w:r w:rsidRPr="00B62CBB">
              <w:rPr>
                <w:sz w:val="22"/>
                <w:szCs w:val="22"/>
              </w:rPr>
              <w:t xml:space="preserve"> </w:t>
            </w:r>
            <w:proofErr w:type="spellStart"/>
            <w:r w:rsidRPr="00B62CBB">
              <w:rPr>
                <w:sz w:val="22"/>
                <w:szCs w:val="22"/>
              </w:rPr>
              <w:t>Pembuatan</w:t>
            </w:r>
            <w:proofErr w:type="spellEnd"/>
            <w:r w:rsidRPr="00B62CBB">
              <w:rPr>
                <w:sz w:val="22"/>
                <w:szCs w:val="22"/>
              </w:rPr>
              <w:t xml:space="preserve">, dan Status. </w:t>
            </w:r>
          </w:p>
          <w:p w14:paraId="1FBA8ADD" w14:textId="7349C093" w:rsidR="001D69F8" w:rsidRPr="00E376DA" w:rsidRDefault="00B62CBB" w:rsidP="00AB408F">
            <w:pPr>
              <w:pStyle w:val="ListParagraph"/>
              <w:spacing w:line="360" w:lineRule="auto"/>
              <w:ind w:left="720"/>
              <w:rPr>
                <w:sz w:val="22"/>
                <w:szCs w:val="22"/>
              </w:rPr>
            </w:pPr>
            <w:r w:rsidRPr="00B62CBB">
              <w:rPr>
                <w:sz w:val="22"/>
                <w:szCs w:val="22"/>
              </w:rPr>
              <w:t xml:space="preserve">b. </w:t>
            </w:r>
            <w:proofErr w:type="spellStart"/>
            <w:r w:rsidRPr="00B62CBB">
              <w:rPr>
                <w:sz w:val="22"/>
                <w:szCs w:val="22"/>
              </w:rPr>
              <w:t>Gunakan</w:t>
            </w:r>
            <w:proofErr w:type="spellEnd"/>
            <w:r w:rsidRPr="00B62CBB">
              <w:rPr>
                <w:sz w:val="22"/>
                <w:szCs w:val="22"/>
              </w:rPr>
              <w:t xml:space="preserve"> Layout Flexbox (`</w:t>
            </w:r>
            <w:proofErr w:type="spellStart"/>
            <w:r w:rsidRPr="00B62CBB">
              <w:rPr>
                <w:sz w:val="22"/>
                <w:szCs w:val="22"/>
              </w:rPr>
              <w:t>flexDirection</w:t>
            </w:r>
            <w:proofErr w:type="spellEnd"/>
            <w:r w:rsidRPr="00B62CBB">
              <w:rPr>
                <w:sz w:val="22"/>
                <w:szCs w:val="22"/>
              </w:rPr>
              <w:t xml:space="preserve">: 'row'`) </w:t>
            </w:r>
            <w:proofErr w:type="spellStart"/>
            <w:r w:rsidRPr="00B62CBB">
              <w:rPr>
                <w:sz w:val="22"/>
                <w:szCs w:val="22"/>
              </w:rPr>
              <w:t>untuk</w:t>
            </w:r>
            <w:proofErr w:type="spellEnd"/>
            <w:r w:rsidRPr="00B62CBB">
              <w:rPr>
                <w:sz w:val="22"/>
                <w:szCs w:val="22"/>
              </w:rPr>
              <w:t xml:space="preserve"> </w:t>
            </w:r>
            <w:proofErr w:type="spellStart"/>
            <w:r w:rsidRPr="00B62CBB">
              <w:rPr>
                <w:sz w:val="22"/>
                <w:szCs w:val="22"/>
              </w:rPr>
              <w:t>menyusun</w:t>
            </w:r>
            <w:proofErr w:type="spellEnd"/>
            <w:r w:rsidRPr="00B62CBB">
              <w:rPr>
                <w:sz w:val="22"/>
                <w:szCs w:val="22"/>
              </w:rPr>
              <w:t xml:space="preserve"> Foto di kiri dan Teks di </w:t>
            </w:r>
            <w:proofErr w:type="spellStart"/>
            <w:r w:rsidRPr="00B62CBB">
              <w:rPr>
                <w:sz w:val="22"/>
                <w:szCs w:val="22"/>
              </w:rPr>
              <w:t>kanan</w:t>
            </w:r>
            <w:proofErr w:type="spellEnd"/>
            <w:r w:rsidRPr="00B62CBB">
              <w:rPr>
                <w:sz w:val="22"/>
                <w:szCs w:val="22"/>
              </w:rPr>
              <w:t>.</w:t>
            </w:r>
            <w:r w:rsidR="001D69F8">
              <w:rPr>
                <w:sz w:val="22"/>
                <w:szCs w:val="22"/>
              </w:rPr>
              <w:t xml:space="preserve"> </w:t>
            </w:r>
          </w:p>
        </w:tc>
      </w:tr>
    </w:tbl>
    <w:p w14:paraId="60F47302" w14:textId="77777777" w:rsidR="00B07360" w:rsidRDefault="00B07360" w:rsidP="00764DF8">
      <w:pPr>
        <w:spacing w:before="60" w:after="60" w:line="360" w:lineRule="auto"/>
        <w:rPr>
          <w:color w:val="333333"/>
          <w:sz w:val="22"/>
          <w:szCs w:val="22"/>
        </w:rPr>
      </w:pPr>
    </w:p>
    <w:p w14:paraId="63D636FF" w14:textId="5E864AE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Penjelasan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pendekatan</w:t>
      </w:r>
      <w:proofErr w:type="spellEnd"/>
      <w:r w:rsidRPr="00764DF8">
        <w:rPr>
          <w:color w:val="333333"/>
          <w:sz w:val="22"/>
          <w:szCs w:val="22"/>
        </w:rPr>
        <w:t>/</w:t>
      </w:r>
      <w:proofErr w:type="spellStart"/>
      <w:r w:rsidRPr="00764DF8">
        <w:rPr>
          <w:color w:val="333333"/>
          <w:sz w:val="22"/>
          <w:szCs w:val="22"/>
        </w:rPr>
        <w:t>solusi</w:t>
      </w:r>
      <w:proofErr w:type="spellEnd"/>
      <w:r w:rsidRPr="00764DF8">
        <w:rPr>
          <w:color w:val="333333"/>
          <w:sz w:val="22"/>
          <w:szCs w:val="22"/>
        </w:rPr>
        <w:t xml:space="preserve"> yang </w:t>
      </w:r>
      <w:proofErr w:type="spellStart"/>
      <w:r w:rsidRPr="00764DF8">
        <w:rPr>
          <w:color w:val="333333"/>
          <w:sz w:val="22"/>
          <w:szCs w:val="22"/>
        </w:rPr>
        <w:t>digunakan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Ind w:w="-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6484AB35" w14:textId="77777777" w:rsidTr="00161E30">
        <w:trPr>
          <w:trHeight w:val="1855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3D7D11B1" w:rsidR="00AE2868" w:rsidRPr="00D37ABD" w:rsidRDefault="00D37ABD" w:rsidP="00D37AB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D37ABD">
              <w:rPr>
                <w:color w:val="555555"/>
                <w:sz w:val="22"/>
                <w:szCs w:val="22"/>
              </w:rPr>
              <w:t xml:space="preserve">Pembangunan Dashboard Monitoring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dilakukan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pendekatan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> component-based architecture 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React.js.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Aplikasi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disusun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komponen-komponen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modular</w:t>
            </w:r>
            <w:r>
              <w:rPr>
                <w:color w:val="555555"/>
                <w:sz w:val="22"/>
                <w:szCs w:val="22"/>
              </w:rPr>
              <w:t xml:space="preserve"> </w:t>
            </w:r>
            <w:r w:rsidRPr="00D37ABD">
              <w:rPr>
                <w:color w:val="555555"/>
                <w:sz w:val="22"/>
                <w:szCs w:val="22"/>
              </w:rPr>
              <w:t xml:space="preserve">yang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saling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terpisah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(Sidebar, Header, </w:t>
            </w:r>
            <w:proofErr w:type="spellStart"/>
            <w:r>
              <w:rPr>
                <w:color w:val="555555"/>
                <w:sz w:val="22"/>
                <w:szCs w:val="22"/>
              </w:rPr>
              <w:t>GrafikProduksi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555555"/>
                <w:sz w:val="22"/>
                <w:szCs w:val="22"/>
              </w:rPr>
              <w:t>GrafikCacat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555555"/>
                <w:sz w:val="22"/>
                <w:szCs w:val="22"/>
              </w:rPr>
              <w:t>KartuMesin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>
              <w:rPr>
                <w:color w:val="555555"/>
                <w:sz w:val="22"/>
                <w:szCs w:val="22"/>
              </w:rPr>
              <w:t>TabelDataProduksi</w:t>
            </w:r>
            <w:proofErr w:type="spellEnd"/>
            <w:r>
              <w:rPr>
                <w:color w:val="555555"/>
                <w:sz w:val="22"/>
                <w:szCs w:val="22"/>
              </w:rPr>
              <w:t>)</w:t>
            </w:r>
            <w:r w:rsidR="00F2760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="00F2760C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="00F2760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2760C">
              <w:rPr>
                <w:color w:val="555555"/>
                <w:sz w:val="22"/>
                <w:szCs w:val="22"/>
              </w:rPr>
              <w:t>memudahkan</w:t>
            </w:r>
            <w:proofErr w:type="spellEnd"/>
            <w:r w:rsidR="00F2760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2760C">
              <w:rPr>
                <w:color w:val="555555"/>
                <w:sz w:val="22"/>
                <w:szCs w:val="22"/>
              </w:rPr>
              <w:t>pengembangan</w:t>
            </w:r>
            <w:proofErr w:type="spellEnd"/>
            <w:r w:rsidR="00F2760C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="00F2760C">
              <w:rPr>
                <w:color w:val="555555"/>
                <w:sz w:val="22"/>
                <w:szCs w:val="22"/>
              </w:rPr>
              <w:t>pemeliharaan</w:t>
            </w:r>
            <w:proofErr w:type="spellEnd"/>
            <w:r w:rsidR="00F2760C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="00F2760C">
              <w:rPr>
                <w:color w:val="555555"/>
                <w:sz w:val="22"/>
                <w:szCs w:val="22"/>
              </w:rPr>
              <w:t>penggunaan</w:t>
            </w:r>
            <w:proofErr w:type="spellEnd"/>
            <w:r w:rsidR="00F2760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2760C">
              <w:rPr>
                <w:color w:val="555555"/>
                <w:sz w:val="22"/>
                <w:szCs w:val="22"/>
              </w:rPr>
              <w:t>ulang</w:t>
            </w:r>
            <w:proofErr w:type="spellEnd"/>
            <w:r w:rsidR="00F2760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2760C">
              <w:rPr>
                <w:color w:val="555555"/>
                <w:sz w:val="22"/>
                <w:szCs w:val="22"/>
              </w:rPr>
              <w:t>kode</w:t>
            </w:r>
            <w:proofErr w:type="spellEnd"/>
            <w:r w:rsidR="00F2760C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="00F2760C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="00F2760C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2760C">
              <w:rPr>
                <w:color w:val="555555"/>
                <w:sz w:val="22"/>
                <w:szCs w:val="22"/>
              </w:rPr>
              <w:t>visualisasi</w:t>
            </w:r>
            <w:proofErr w:type="spellEnd"/>
            <w:r w:rsidR="00F2760C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="00F2760C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="00F2760C">
              <w:rPr>
                <w:color w:val="555555"/>
                <w:sz w:val="22"/>
                <w:szCs w:val="22"/>
              </w:rPr>
              <w:t xml:space="preserve"> library Chart.js </w:t>
            </w:r>
            <w:proofErr w:type="spellStart"/>
            <w:r w:rsidR="00F2760C">
              <w:rPr>
                <w:color w:val="555555"/>
                <w:sz w:val="22"/>
                <w:szCs w:val="22"/>
              </w:rPr>
              <w:t>melalui</w:t>
            </w:r>
            <w:proofErr w:type="spellEnd"/>
            <w:r w:rsidR="00F2760C">
              <w:rPr>
                <w:color w:val="555555"/>
                <w:sz w:val="22"/>
                <w:szCs w:val="22"/>
              </w:rPr>
              <w:t xml:space="preserve"> wrapper</w:t>
            </w:r>
            <w:r>
              <w:rPr>
                <w:color w:val="555555"/>
                <w:sz w:val="22"/>
                <w:szCs w:val="22"/>
              </w:rPr>
              <w:t xml:space="preserve"> </w:t>
            </w:r>
            <w:r w:rsidRPr="00D37ABD">
              <w:rPr>
                <w:color w:val="555555"/>
                <w:sz w:val="22"/>
                <w:szCs w:val="22"/>
              </w:rPr>
              <w:t xml:space="preserve">react-chartjs-2 yang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menampilkan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grafik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batang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(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per jam) dan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grafik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donat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(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proporsi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cacat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). Layout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diimplementasikan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kombinasi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> Bootstrap 5 Grid System dan inline style conditional 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berbasis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> </w:t>
            </w:r>
            <w:proofErr w:type="spellStart"/>
            <w:proofErr w:type="gramStart"/>
            <w:r w:rsidRPr="00D37ABD">
              <w:rPr>
                <w:color w:val="555555"/>
                <w:sz w:val="22"/>
                <w:szCs w:val="22"/>
              </w:rPr>
              <w:t>window.innerWidth</w:t>
            </w:r>
            <w:proofErr w:type="spellEnd"/>
            <w:proofErr w:type="gramEnd"/>
            <w:r w:rsidRPr="00D37ABD">
              <w:rPr>
                <w:color w:val="555555"/>
                <w:sz w:val="22"/>
                <w:szCs w:val="22"/>
              </w:rPr>
              <w:t xml:space="preserve">, di mana sidebar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muncul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penuh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di desktop (≥768px) dan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tersembunyi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di mobile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toggle hamburger. Data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grafik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lastRenderedPageBreak/>
              <w:t>produksi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diintegrasikan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> Fetch API 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ke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JSONPlaceholder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simulasi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data server,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dilengkapi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fallback generator data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acak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saat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koneksi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gagal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Seluruh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styling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> font Poppins 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estetika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modern dan </w:t>
            </w:r>
            <w:proofErr w:type="spellStart"/>
            <w:r w:rsidRPr="00D37ABD">
              <w:rPr>
                <w:color w:val="555555"/>
                <w:sz w:val="22"/>
                <w:szCs w:val="22"/>
              </w:rPr>
              <w:t>konsistensi</w:t>
            </w:r>
            <w:proofErr w:type="spellEnd"/>
            <w:r w:rsidRPr="00D37ABD">
              <w:rPr>
                <w:color w:val="555555"/>
                <w:sz w:val="22"/>
                <w:szCs w:val="22"/>
              </w:rPr>
              <w:t xml:space="preserve"> visual.</w:t>
            </w:r>
          </w:p>
        </w:tc>
      </w:tr>
    </w:tbl>
    <w:p w14:paraId="572F9109" w14:textId="77777777" w:rsidR="008C2BED" w:rsidRDefault="008C2BED" w:rsidP="00764DF8">
      <w:pPr>
        <w:spacing w:before="60" w:after="60" w:line="360" w:lineRule="auto"/>
        <w:rPr>
          <w:color w:val="333333"/>
          <w:sz w:val="22"/>
          <w:szCs w:val="22"/>
        </w:rPr>
      </w:pPr>
    </w:p>
    <w:p w14:paraId="7B3D8B7B" w14:textId="1D8F457D" w:rsidR="00BE0240" w:rsidRPr="00764DF8" w:rsidRDefault="00766A2E" w:rsidP="00764DF8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t xml:space="preserve">Salinan </w:t>
      </w:r>
      <w:r w:rsidR="0040602D" w:rsidRPr="00764DF8">
        <w:rPr>
          <w:color w:val="333333"/>
          <w:sz w:val="22"/>
          <w:szCs w:val="22"/>
        </w:rPr>
        <w:t>Kode Utama</w:t>
      </w:r>
      <w:r w:rsidR="00DA62F0">
        <w:rPr>
          <w:color w:val="333333"/>
          <w:sz w:val="22"/>
          <w:szCs w:val="22"/>
        </w:rPr>
        <w:t xml:space="preserve"> </w:t>
      </w:r>
      <w:proofErr w:type="spellStart"/>
      <w:r w:rsidR="00B55E55">
        <w:rPr>
          <w:color w:val="333333"/>
          <w:sz w:val="22"/>
          <w:szCs w:val="22"/>
        </w:rPr>
        <w:t>Dashboard</w:t>
      </w:r>
      <w:r w:rsidR="000629A5">
        <w:rPr>
          <w:color w:val="333333"/>
          <w:sz w:val="22"/>
          <w:szCs w:val="22"/>
        </w:rPr>
        <w:t>.jsx</w:t>
      </w:r>
      <w:proofErr w:type="spellEnd"/>
      <w:r w:rsidR="0040602D" w:rsidRPr="00764DF8">
        <w:rPr>
          <w:color w:val="333333"/>
          <w:sz w:val="22"/>
          <w:szCs w:val="22"/>
        </w:rPr>
        <w:t>: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5"/>
      </w:tblGrid>
      <w:tr w:rsidR="00B227D2" w:rsidRPr="00764DF8" w14:paraId="093ABF7E" w14:textId="77777777" w:rsidTr="008613D0">
        <w:trPr>
          <w:trHeight w:val="1005"/>
        </w:trPr>
        <w:tc>
          <w:tcPr>
            <w:tcW w:w="94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BF5D3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src/Halaman/Dashboard.jsx</w:t>
            </w:r>
          </w:p>
          <w:p w14:paraId="1402875B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00F7085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GrafikProduksi 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'../Komponen/GrafikProduksi'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B5C7C94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GrafikCacat 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'../Komponen/GrafikCacat'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6240093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KartuMesin 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'../Komponen/KartuMesin'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E36D3D3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TabelDataProduksi 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'../Komponen/TabelDataProduksi'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8695059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B3C2234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Dashboard() {</w:t>
            </w:r>
          </w:p>
          <w:p w14:paraId="6CF8DD62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2251F728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width: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'100%'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838B6E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Baris 1: Kartu KPI */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A88C2E4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g-3 mb-4"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A98D0D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"col-xl-3 col-md-6"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951F09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bg-primary text-white shadow-sm h-100"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borderRadius: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D48B18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p-3"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DE8BDA2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'13px'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opacity: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0.9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marginBottom: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'8px'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BFC63E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📦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Total Produksi</w:t>
            </w:r>
          </w:p>
          <w:p w14:paraId="5C2522EC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B98EE1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'28px'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700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marginBottom: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1,250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4AB0ABB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opacity: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0.8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'11px'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Unit | Target: 1,200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C77C3A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FF5A42C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A8036C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1984577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"col-xl-3 col-md-6"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ADAA31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bg-success text-white shadow-sm h-100"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borderRadius: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66E9F9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p-3"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2ADCEF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'13px'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opacity: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0.9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marginBottom: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'8px'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86A90BF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⚡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Efisiensi Mesin</w:t>
            </w:r>
          </w:p>
          <w:p w14:paraId="4B3FB3A5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DBACFC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'28px'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700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marginBottom: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92%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883CE7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opacity: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0.8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'11px'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Status: Optimal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953F57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ABA2C7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9092A5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456ADF8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"col-xl-3 col-md-6"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5CB778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bg-warning text-white shadow-sm h-100"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borderRadius: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F74F28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p-3"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A4A632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'13px'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opacity: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0.9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marginBottom: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'8px'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889EF6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❌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Reject Rate</w:t>
            </w:r>
          </w:p>
          <w:p w14:paraId="40471231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91BEF1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'28px'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700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marginBottom: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1.5%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56CE8F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opacity: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0.8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'11px'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Perhatian shift malam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3F27D4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E7DA31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AA4C09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33E4FC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"col-xl-3 col-md-6"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E49116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bg-info text-white shadow-sm h-100"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borderRadius: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9E9DEE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p-3"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1DA25A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'13px'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opacity: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0.9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marginBottom: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'8px'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EA504F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✅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Availability</w:t>
            </w:r>
          </w:p>
          <w:p w14:paraId="151792AF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4630EF4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'28px'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700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marginBottom: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98.5%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7418D25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opacity: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0.8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'11px'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World Class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8D08A81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5E23F9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96C846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8DDD7A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766611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E365E5C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Baris 2: Grafik */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6CED480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g-3 mb-4"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BB0D9E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"col-lg-8"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061515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shadow-sm"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borderRadius: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638053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p-3"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63EC4C0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GrafikProduksi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10EB001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82B6F5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B1AF5E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A190BD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"col-lg-4"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03A6DE4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shadow-sm"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borderRadius: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968564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p-3"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8824B2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GrafikCacat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72F4928F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A7663F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0A40BF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62D2A1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E372BE6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59C0659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Baris 3: Status Mesin */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DAC5E79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mb-4"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8B10F24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"col-12"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9EA0FB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shadow-sm"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borderRadius: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F92B345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 bg-white p-3"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borderRadius: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 12px 0 0'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F44218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margin: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'16px'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55E55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🏭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Status Mesin Aktif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987F70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75DDB08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p-3"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A89899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g-3"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F3057E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"col-xl-3 col-md-6"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26796F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"CNC-01"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"Running"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320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90D55D1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FA1F922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"col-xl-3 col-md-6"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DF6EC2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"CNC-02"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"Running"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310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DA8E76A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3C2864E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"col-xl-3 col-md-6"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A72C09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"Press-01"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"Stop"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40513CF8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9CDEEC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"col-xl-3 col-md-6"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20BBA2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"Weld-04"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"Maintenance"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ACAFCAA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4BABD3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A0B7B9D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923E8E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676A5A0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BCD560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7528D3B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500E39B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55E5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Baris 4: Tabel */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E287C9D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415B90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55E5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"col-12"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629CED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TabelDataProduksi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22ADC01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46FD24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6A09B9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55E5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03C829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2222B173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27FE59A0" w14:textId="77777777" w:rsidR="00B55E55" w:rsidRPr="00B55E55" w:rsidRDefault="00B55E55" w:rsidP="00B55E5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31CF6F5" w14:textId="4C6CD58D" w:rsidR="00B227D2" w:rsidRPr="005435A0" w:rsidRDefault="00B55E55" w:rsidP="00932A5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55E5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B55E5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Dashboard;</w:t>
            </w:r>
          </w:p>
        </w:tc>
      </w:tr>
    </w:tbl>
    <w:p w14:paraId="1EA72692" w14:textId="1B41085A" w:rsidR="00DA62F0" w:rsidRPr="00764DF8" w:rsidRDefault="00DA62F0" w:rsidP="00DA62F0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lastRenderedPageBreak/>
        <w:t xml:space="preserve">Salinan </w:t>
      </w:r>
      <w:r w:rsidRPr="00764DF8">
        <w:rPr>
          <w:color w:val="333333"/>
          <w:sz w:val="22"/>
          <w:szCs w:val="22"/>
        </w:rPr>
        <w:t>Kode Utama</w:t>
      </w:r>
      <w:r>
        <w:rPr>
          <w:color w:val="333333"/>
          <w:sz w:val="22"/>
          <w:szCs w:val="22"/>
        </w:rPr>
        <w:t xml:space="preserve"> </w:t>
      </w:r>
      <w:proofErr w:type="spellStart"/>
      <w:r w:rsidR="000629A5">
        <w:rPr>
          <w:color w:val="333333"/>
          <w:sz w:val="22"/>
          <w:szCs w:val="22"/>
        </w:rPr>
        <w:t>App.jsx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5"/>
      </w:tblGrid>
      <w:tr w:rsidR="00DA62F0" w:rsidRPr="00764DF8" w14:paraId="4C25D805" w14:textId="77777777" w:rsidTr="00865698">
        <w:trPr>
          <w:trHeight w:val="437"/>
        </w:trPr>
        <w:tc>
          <w:tcPr>
            <w:tcW w:w="94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F381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src/App.jsx</w:t>
            </w:r>
          </w:p>
          <w:p w14:paraId="47D861E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React, { useState }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3311C6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Routes, Route, Link, useLocation }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E1AB54B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FiHome, FiPackage, FiFileText, FiX, FiMenu, FiBell, FiUser }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'react-icons/fi'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1A9C1F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Dashboard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'./Halaman/Dashboard'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8839BD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Inventori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'./Halaman/Inventori'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BFD6E6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DetailItem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'./Halaman/DetailItem'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48143A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LaporanKualitas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'./Halaman/LaporanKualitas'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E0E3105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NotFound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'./Halaman/NotFound'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17B593F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41B83D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6E9E245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[sidebarOpen, setSidebarOpen] = useState(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43E5689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toggleSidebar = ()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setSidebarOpen(!sidebarOpen);</w:t>
            </w:r>
          </w:p>
          <w:p w14:paraId="52EA1EE1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AAF7627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location = useLocation();</w:t>
            </w:r>
          </w:p>
          <w:p w14:paraId="38549CE5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isActive = (path)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location.pathname === path;</w:t>
            </w:r>
          </w:p>
          <w:p w14:paraId="2113D83B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15B1D8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menuItems = [</w:t>
            </w:r>
          </w:p>
          <w:p w14:paraId="6F87E867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path: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'/'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icon: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FiHome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label: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'Dashboard'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BEBB20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path: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'/inventori'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icon: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FiPackage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label: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'Inventori'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2C188A2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path: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'/laporan'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icon: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FiFileText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label: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'Laporan'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47815E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];</w:t>
            </w:r>
          </w:p>
          <w:p w14:paraId="4DED8A7F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CE717D5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388A1D3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minHeight: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'100vh'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backgroundColor: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'#f5f6fa'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8FDB31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AD8A53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============ SIDEBAR ============ */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447149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Overlay Mobile */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5ED7DA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sidebarOpen &amp;&amp; (</w:t>
            </w:r>
          </w:p>
          <w:p w14:paraId="72FA7497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</w:p>
          <w:p w14:paraId="0D57A78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toggleSidebar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6C3152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350F3F9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position: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'fixed'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top: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left: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right: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bottom: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507C6E5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backgroundColor: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'rgba(0,0,0,0.5)'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zIndex: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66611C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4C4462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"d-md-none"</w:t>
            </w:r>
          </w:p>
          <w:p w14:paraId="78C2FCC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B67951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)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FCF5B8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0F6876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Sidebar */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CB674E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</w:p>
          <w:p w14:paraId="1EAEC77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3227C18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position: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'fixed'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A383DF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top: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AAD47F4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left: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4AE29B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width: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'260px'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88335A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minHeight: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'100vh'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CAE689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backgroundColor: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'#1a1d23'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9F02F2B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'#fff'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E4E602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zIndex: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FCCC39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</w:t>
            </w:r>
            <w:r w:rsidRPr="00337C9F">
              <w:rPr>
                <w:rFonts w:ascii="Segoe UI Emoji" w:eastAsia="Times New Roman" w:hAnsi="Segoe UI Emoji" w:cs="Segoe UI Emoji"/>
                <w:color w:val="6A9955"/>
                <w:sz w:val="21"/>
                <w:szCs w:val="21"/>
                <w:lang w:val="id-ID" w:eastAsia="id-ID"/>
              </w:rPr>
              <w:t>✅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DESKTOP: selalu muncul | MOBILE: toggle</w:t>
            </w:r>
          </w:p>
          <w:p w14:paraId="7D775914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transform: window.innerWidth &gt;=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768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'translateX(0)'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(sidebarOpen ?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'translateX(0)'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'translateX(-100%)'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),</w:t>
            </w:r>
          </w:p>
          <w:p w14:paraId="66A1587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transition: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'transform 0.3s'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6CAAA6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7F8634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flexDirection: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'column'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F063CB1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D53233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"sidebar"</w:t>
            </w:r>
          </w:p>
          <w:p w14:paraId="397B2224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D99027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Logo */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C7BF02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09B9B72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padding: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'16px 20px'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4B5287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borderBottom: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'1px solid rgba(255,255,255,0.1)'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4DE456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E18868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alignItems: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DED152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justifyContent: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'space-between'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B5035A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F2831DF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alignItems: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gap: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0E13C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'28px'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37C9F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🏭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B1A668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DB443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margin: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'15px'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TekInd Systems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D40A2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'#88909b'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Monitoring v1.0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95774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0D5F65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116A8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</w:p>
          <w:p w14:paraId="6D317A4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toggleSidebar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E2D454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"d-md-none"</w:t>
            </w:r>
          </w:p>
          <w:p w14:paraId="49C7408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background: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'none'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border: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'none'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'#fff'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cursor: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'pointer'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C047547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1421FF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FiX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969218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39305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000E5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F33C55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Menu */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025E7B1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padding: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'16px 20px'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flex: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364E11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035D90B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fontSize: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'#6c757d'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78541E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textTransform: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'uppercase'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letterSpacing: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marginBottom: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E3D0B37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E3F27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Menu Utama</w:t>
            </w:r>
          </w:p>
          <w:p w14:paraId="01DA26B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0AE4C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menuItems.map((item)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21F7CB5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</w:p>
          <w:p w14:paraId="3A417F2F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key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item.path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DB90417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item.path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DDED447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28826D41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(window.innerWidth &lt;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768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toggleSidebar();</w:t>
            </w:r>
          </w:p>
          <w:p w14:paraId="2EA618B4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50E6CCF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05711C9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alignItems: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gap: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F637D9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padding: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 14px'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borderRadius: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6D5D96F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color: isActive(item.path) ?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'#fff'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'#88909b'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503270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backgroundColor: isActive(item.path) ?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'rgba(13,110,253,0.3)'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'transparent'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4FE129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textDecoration: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'none'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'14px'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21CD24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fontWeight: isActive(item.path) ?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400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6BC8F8B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marginBottom: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ADB8A7B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35C795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A88ED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item.icon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item.label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67BE44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F2724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))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516135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F191E7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07730D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Footer */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798C35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3A8A3B9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padding: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'16px 20px'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41CFF9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borderTop: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'1px solid rgba(255,255,255,0.1)'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7857D9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72F3BB4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'#6c757d'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© 2026 TekInd Systems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12574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AB5EC4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5F577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5ABA7B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============ MAIN CONTENT ============ */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54E848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</w:p>
          <w:p w14:paraId="60400A55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13D95B7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flex: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497808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329DA9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flexDirection: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'column'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7B47547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minHeight: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'100vh'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1040021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</w:t>
            </w:r>
            <w:r w:rsidRPr="00337C9F">
              <w:rPr>
                <w:rFonts w:ascii="Segoe UI Emoji" w:eastAsia="Times New Roman" w:hAnsi="Segoe UI Emoji" w:cs="Segoe UI Emoji"/>
                <w:color w:val="6A9955"/>
                <w:sz w:val="21"/>
                <w:szCs w:val="21"/>
                <w:lang w:val="id-ID" w:eastAsia="id-ID"/>
              </w:rPr>
              <w:t>✅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DESKTOP: kasih margin kiri 260px | MOBILE: 0</w:t>
            </w:r>
          </w:p>
          <w:p w14:paraId="4185DBF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marginLeft: window.innerWidth &gt;=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768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'260px'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'0'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7535A0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3B1C88F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"main-content"</w:t>
            </w:r>
          </w:p>
          <w:p w14:paraId="3668061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BF8384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Header */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12537E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header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0BDE16F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padding: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'14px 24px'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2240C9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backgroundColor: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'#fff'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C0338A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borderBottom: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'1px solid #e9ecef'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2A07D1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1EC885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justifyContent: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'space-between'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A37646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alignItems: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A135B0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position: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'sticky'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397B0F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top: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D6D185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zIndex: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D4BEAA5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boxShadow: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'0 1px 3px rgba(0,0,0,0.05)'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4758D6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BDF9D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alignItems: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gap: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'16px'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F257B2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</w:p>
          <w:p w14:paraId="3BF251C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toggleSidebar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A38D5A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"d-md-none"</w:t>
            </w:r>
          </w:p>
          <w:p w14:paraId="516939A4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4CD5177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background: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'#f5f5f5'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border: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'1px solid #ddd'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5F2876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borderRadius: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'8px'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padding: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'6px 10px'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cursor: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'pointer'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4422DD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9E5C21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53A12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FiMenu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22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495B3DB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5BBE25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69A666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margin: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'18px'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57A33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  Dashboard Monitoring Produksi</w:t>
            </w:r>
          </w:p>
          <w:p w14:paraId="691E0D9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FC16B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'#6c757d'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FF976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{new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Date().toLocaleDateString(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'id-ID'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{ weekday: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'long'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day: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'numeric'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month: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'long'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year: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'numeric'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})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55F79F1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D60F9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218D3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336401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alignItems: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gap: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'16px'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9038DB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64E1EFC4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background: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'#f5f5f5'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border: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'1px solid #ddd'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AB8139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borderRadius: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width: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2D5269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alignItems: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justifyContent: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36E77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position: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'relative'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cursor: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'pointer'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35AB44B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C388F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FiBell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D6994B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167BF4E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position: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'absolute'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top: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'-4px'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right: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'-4px'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C6FC88B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background: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'#dc3545'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'#fff'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76D48E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borderRadius: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'50%'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width: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'18px'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'18px'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936A11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alignItems: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justifyContent: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058C9F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3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4906F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9DCDDB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alignItems: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gap: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'8px'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EF425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5ED1FAFF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width: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'40px'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borderRadius: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'50%'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896E36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backgroundColor: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'#0d6efd'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F9DB272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display: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alignItems: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justifyContent: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FD3675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30BA6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FiUser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color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"white"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46C62B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D145AD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"d-none d-md-block"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ED480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margin: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'13px'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F0827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    Production Manager</w:t>
            </w:r>
          </w:p>
          <w:p w14:paraId="7ACAE8B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4EEFF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'11px'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'#6c757d'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Pagi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58291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2D8C88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751F3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3A4FDA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header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31628C0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4261D5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Konten Halaman */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53FCF3E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flex: </w:t>
            </w:r>
            <w:r w:rsidRPr="00337C9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padding: 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'24px'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FE7269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Routes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780DC5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Dashboard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7B5206C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"/inventori"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Inventori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AA9B19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"/inventori/:id"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DetailItem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B0FC0D5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"/laporan"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LaporanKualitas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6657B5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"*"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NotFound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E39181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Routes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5DE44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00B3AED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E08CB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37C9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82EA33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075F7654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744B3926" w14:textId="77777777" w:rsidR="00337C9F" w:rsidRPr="00337C9F" w:rsidRDefault="00337C9F" w:rsidP="00337C9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F6BF86A" w14:textId="4DE3CCF7" w:rsidR="00DA62F0" w:rsidRPr="005435A0" w:rsidRDefault="00337C9F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37C9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337C9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App;</w:t>
            </w:r>
          </w:p>
        </w:tc>
      </w:tr>
    </w:tbl>
    <w:p w14:paraId="0582D394" w14:textId="47AC78D5" w:rsidR="00337C9F" w:rsidRPr="00764DF8" w:rsidRDefault="00337C9F" w:rsidP="00337C9F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lastRenderedPageBreak/>
        <w:t xml:space="preserve">Salinan </w:t>
      </w:r>
      <w:r w:rsidRPr="00764DF8">
        <w:rPr>
          <w:color w:val="333333"/>
          <w:sz w:val="22"/>
          <w:szCs w:val="22"/>
        </w:rPr>
        <w:t>Kode Utama</w:t>
      </w:r>
      <w:r>
        <w:rPr>
          <w:color w:val="333333"/>
          <w:sz w:val="22"/>
          <w:szCs w:val="22"/>
        </w:rPr>
        <w:t xml:space="preserve"> </w:t>
      </w:r>
      <w:proofErr w:type="spellStart"/>
      <w:r w:rsidR="00D7134B">
        <w:rPr>
          <w:color w:val="333333"/>
          <w:sz w:val="22"/>
          <w:szCs w:val="22"/>
        </w:rPr>
        <w:t>Sidebar</w:t>
      </w:r>
      <w:r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5"/>
      </w:tblGrid>
      <w:tr w:rsidR="00337C9F" w:rsidRPr="00764DF8" w14:paraId="79255586" w14:textId="77777777" w:rsidTr="00DA594B">
        <w:trPr>
          <w:trHeight w:val="437"/>
        </w:trPr>
        <w:tc>
          <w:tcPr>
            <w:tcW w:w="94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4C2BE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src/Komponen/Sidebar.jsx</w:t>
            </w:r>
          </w:p>
          <w:p w14:paraId="0BFFDAE1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17C93C5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Link, useLocation }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33DE8F2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FiHome, FiPackage, FiFileText, FiX }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'react-icons/fi'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91E79D6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134CC20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Sidebar({ isOpen, toggleSidebar }) {</w:t>
            </w:r>
          </w:p>
          <w:p w14:paraId="1187C91C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location = useLocation();</w:t>
            </w:r>
          </w:p>
          <w:p w14:paraId="213AF6CA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isActive = (path)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location.pathname === path ?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'active'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E1A5F06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4BC5980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menuItems = [</w:t>
            </w:r>
          </w:p>
          <w:p w14:paraId="48C241C4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path: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'/'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icon: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FiHome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label: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'Dashboard'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5F61D3DE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path: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'/inventori'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icon: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FiPackage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label: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'Inventori'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709D96B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path: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'/laporan'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icon: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FiFileText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label: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'Laporan'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5FE6BBAE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];</w:t>
            </w:r>
          </w:p>
          <w:p w14:paraId="31BAEBF0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AFA14FA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17039CE7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&lt;&gt;</w:t>
            </w:r>
          </w:p>
          <w:p w14:paraId="00A71AEB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Overlay Mobile */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5C06A69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isOpen &amp;&amp; (</w:t>
            </w:r>
          </w:p>
          <w:p w14:paraId="61BF0B18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</w:p>
          <w:p w14:paraId="791991F6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toggleSidebar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50184A6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064ABEEE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position: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'fixed'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top: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left: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right: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bottom: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C8B7624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backgroundColor: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'rgba(0,0,0,0.5)'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zIndex: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1040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D404070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4F4B7D1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B3CB06E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)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2494E32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1498CBD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Sidebar — TAMBAHKAN className="sidebar-desktop" */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DA8E775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</w:p>
          <w:p w14:paraId="73C44134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"sidebar-desktop"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</w:t>
            </w:r>
            <w:r w:rsidRPr="00E8770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</w:t>
            </w:r>
            <w:r w:rsidRPr="00E87706">
              <w:rPr>
                <w:rFonts w:ascii="Segoe UI Emoji" w:eastAsia="Times New Roman" w:hAnsi="Segoe UI Emoji" w:cs="Segoe UI Emoji"/>
                <w:color w:val="6A9955"/>
                <w:sz w:val="21"/>
                <w:szCs w:val="21"/>
                <w:lang w:val="id-ID" w:eastAsia="id-ID"/>
              </w:rPr>
              <w:t>✅</w:t>
            </w:r>
            <w:r w:rsidRPr="00E8770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 INI YANG DITAMBAHKAN</w:t>
            </w:r>
          </w:p>
          <w:p w14:paraId="4B064F97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4C283CAE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position: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'fixed'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EACBD79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top: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3ED91C5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left: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BFDD8A1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minHeight: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'100vh'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46C7CD1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width: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'260px'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0FD4015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backgroundColor: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'#1a1d23'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E903D84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color: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'#fff'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E94F3A0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zIndex: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1050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35338F0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transform: isOpen ?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'translateX(0)'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'translateX(-100%)'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ABC13C0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transition: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'transform 0.3s ease-in-out'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C4E67F2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display: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6F6756C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flexDirection: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'column'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8038726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A64B19F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3FEDB0F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Logo */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3268E11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7924DDD1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display: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alignItems: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justifyContent: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'space-between'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65E8B40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padding: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'16px 20px'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borderBottom: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'1px solid rgba(255,255,255,0.1)'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410C515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657E42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display: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alignItems: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gap: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A99CB2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'28px'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E87706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🏭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ED0FA9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7EACAC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margin: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'15px'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'#fff'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2B31A14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  TekInd Systems</w:t>
            </w:r>
          </w:p>
          <w:p w14:paraId="2BFC31B5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h6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0BA854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'#88909b'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Monitoring v1.0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455225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6D0EB0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D94715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</w:p>
          <w:p w14:paraId="5988E5F7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toggleSidebar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3EB1FF3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"d-md-none"</w:t>
            </w:r>
          </w:p>
          <w:p w14:paraId="1E35AAB6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background: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'none'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border: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'none'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'#fff'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cursor: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'pointer'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BE2BE4B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4AB033D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FiX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7FA7F347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2CECDE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87E712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7B8A95B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Menu */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245DFCC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padding: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'16px 20px'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flex: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A789D8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1F6023AC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fontSize: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'#6c757d'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6454F3B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textTransform: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'uppercase'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letterSpacing: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marginBottom: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BFD6ACA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F6B7D9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Menu Utama</w:t>
            </w:r>
          </w:p>
          <w:p w14:paraId="5AF7F265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51B028D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listStyle: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'none'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padding: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margin: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3DD0B6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menuItems.map((item)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667CA8C3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key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item.path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marginBottom: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632817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</w:p>
          <w:p w14:paraId="1205DFBD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item.path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664FFEC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toggleSidebar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BBAC54B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772FAFCD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display: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'flex'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alignItems: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'center'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gap: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B78387D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padding: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 14px'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borderRadius: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E1C1EB4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color: isActive(item.path) ?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'#fff'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'#88909b'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7D2ACA5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backgroundColor: isActive(item.path) ?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'rgba(13, 110, 253, 0.3)'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'transparent'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835F3D5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textDecoration: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'none'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'14px'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28D80D92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fontWeight: isActive(item.path) ?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E87706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400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038D4FB1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transition: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'all 0.2s ease'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5F36EEDF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   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976DC58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FEFF50F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item.icon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item.label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3991929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3673C7E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889EB1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))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63CBBE0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005679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F02081E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BFE4E87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Footer */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6176389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padding: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'16px 20px'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borderTop: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'1px solid rgba(255,255,255,0.1)'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A527E72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'#6c757d'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© 2026 TekInd Systems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9C9C909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D322E37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23ECEA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244AD4B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CSS Desktop */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FB8D962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</w:p>
          <w:p w14:paraId="317854DA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        @media (min-width: 768px) {</w:t>
            </w:r>
          </w:p>
          <w:p w14:paraId="705BF746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          .sidebar-desktop {</w:t>
            </w:r>
          </w:p>
          <w:p w14:paraId="132A2E98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            transform: translateX(0) !important;</w:t>
            </w:r>
          </w:p>
          <w:p w14:paraId="544A41ED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          }</w:t>
            </w:r>
          </w:p>
          <w:p w14:paraId="3FD01097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        }</w:t>
            </w:r>
          </w:p>
          <w:p w14:paraId="2C19557C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      `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style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F14DB6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E87706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&lt;/&gt;</w:t>
            </w:r>
          </w:p>
          <w:p w14:paraId="5E3F2CE3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  );</w:t>
            </w:r>
          </w:p>
          <w:p w14:paraId="38A9DE47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67C10D27" w14:textId="77777777" w:rsidR="00E87706" w:rsidRPr="00E87706" w:rsidRDefault="00E87706" w:rsidP="00E87706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6FB7E34" w14:textId="0C14541B" w:rsidR="00337C9F" w:rsidRPr="005435A0" w:rsidRDefault="00E87706" w:rsidP="00DA594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E87706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E87706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Sidebar;</w:t>
            </w:r>
          </w:p>
        </w:tc>
      </w:tr>
    </w:tbl>
    <w:p w14:paraId="2A3CFDEA" w14:textId="196CAF80" w:rsidR="00337C9F" w:rsidRPr="00764DF8" w:rsidRDefault="00337C9F" w:rsidP="00337C9F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lastRenderedPageBreak/>
        <w:t xml:space="preserve">Salinan </w:t>
      </w:r>
      <w:r w:rsidRPr="00764DF8">
        <w:rPr>
          <w:color w:val="333333"/>
          <w:sz w:val="22"/>
          <w:szCs w:val="22"/>
        </w:rPr>
        <w:t>Kode Utama</w:t>
      </w:r>
      <w:r>
        <w:rPr>
          <w:color w:val="333333"/>
          <w:sz w:val="22"/>
          <w:szCs w:val="22"/>
        </w:rPr>
        <w:t xml:space="preserve"> </w:t>
      </w:r>
      <w:proofErr w:type="spellStart"/>
      <w:r w:rsidR="00D7134B">
        <w:rPr>
          <w:color w:val="333333"/>
          <w:sz w:val="22"/>
          <w:szCs w:val="22"/>
        </w:rPr>
        <w:t>Header</w:t>
      </w:r>
      <w:r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5"/>
      </w:tblGrid>
      <w:tr w:rsidR="00337C9F" w:rsidRPr="00764DF8" w14:paraId="06B31A6C" w14:textId="77777777" w:rsidTr="00DA594B">
        <w:trPr>
          <w:trHeight w:val="437"/>
        </w:trPr>
        <w:tc>
          <w:tcPr>
            <w:tcW w:w="94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A1308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src/Komponen/Header.jsx</w:t>
            </w:r>
          </w:p>
          <w:p w14:paraId="6F38E069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406196C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FiMenu, FiBell, FiUser }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'react-icons/fi'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90A390D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83B6218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Header({ toggleSidebar }) {</w:t>
            </w:r>
          </w:p>
          <w:p w14:paraId="692EF94D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now =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new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Date();</w:t>
            </w:r>
          </w:p>
          <w:p w14:paraId="4A1EDCDC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formattedDate = now.toLocaleDateString(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'id-ID'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 {</w:t>
            </w:r>
          </w:p>
          <w:p w14:paraId="1D0BAE41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weekday: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'long'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day: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'numeric'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month: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'long'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year: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'numeric'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6428AE48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});</w:t>
            </w:r>
          </w:p>
          <w:p w14:paraId="07B2E29E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4AC6E6F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16158A85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header</w:t>
            </w:r>
          </w:p>
          <w:p w14:paraId="536FBCE6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"bg-white shadow-sm"</w:t>
            </w:r>
          </w:p>
          <w:p w14:paraId="00AEA052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{</w:t>
            </w:r>
          </w:p>
          <w:p w14:paraId="46491852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padding: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'14px 24px'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7D36D3E9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borderBottom: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'1px solid #e9ecef'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3B6C79F2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position: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'sticky'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B8F0CC2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top: </w:t>
            </w:r>
            <w:r w:rsidRPr="00DC18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49E95222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zIndex: </w:t>
            </w:r>
            <w:r w:rsidRPr="00DC18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1020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</w:t>
            </w:r>
          </w:p>
          <w:p w14:paraId="1700AC29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}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FD95127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0AF7BF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"d-flex justify-content-between align-items-center"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2CF252B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Kiri */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FD1A0BC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"d-flex align-items-center gap-3"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103C65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</w:p>
          <w:p w14:paraId="71E9AEFA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btn-light d-md-none"</w:t>
            </w:r>
          </w:p>
          <w:p w14:paraId="2CEAA72E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toggleSidebar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11C5B04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borderRadius: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'8px'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padding: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'6px 10px'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7DC70FB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E746CA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FiMenu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22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993AC17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3DE018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CAEE95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"mb-0 fw-semibold"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'18px'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2F9942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Dashboard Monitoring Produksi</w:t>
            </w:r>
          </w:p>
          <w:p w14:paraId="76172542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FD3C3A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color: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'#6c757d'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'400'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FC6299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formattedDate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65F6638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E135A1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D33FAD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3E8FAF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01B237C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Kanan */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C2D3013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"d-flex align-items-center gap-3"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9A359F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Notifikasi */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308041B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</w:p>
          <w:p w14:paraId="7592567F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btn-light position-relative"</w:t>
            </w:r>
          </w:p>
          <w:p w14:paraId="0A0D4C69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borderRadius: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width: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'40px'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'40px'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padding: </w:t>
            </w:r>
            <w:r w:rsidRPr="00DC18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B391ECD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95F8354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FiBell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03DF3BA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</w:p>
          <w:p w14:paraId="63BBE19D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"position-absolute top-0 start-100 translate-middle badge rounded-pill bg-danger"</w:t>
            </w:r>
          </w:p>
          <w:p w14:paraId="39CB22F9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padding: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'4px 6px'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10971A4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59697C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3</w:t>
            </w:r>
          </w:p>
          <w:p w14:paraId="5B3089C5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222E98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6269DD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C842BCF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User */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5918CF3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"d-flex align-items-center gap-2"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D91D92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</w:p>
          <w:p w14:paraId="635034F7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"rounded-circle bg-primary d-flex align-items-center justify-content-center"</w:t>
            </w:r>
          </w:p>
          <w:p w14:paraId="170CDA26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width: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'40px'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height: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'40px'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319A54A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E6FEA4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FiUser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size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color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"white"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DC3D5F5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F405ED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"d-none d-md-block"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941A7A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"mb-0 fw-medium"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'13px'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'#2c3e50'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C8C22A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  Production Manager</w:t>
            </w:r>
          </w:p>
          <w:p w14:paraId="04CDAB3D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2EFECD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'11px'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DC18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'#6c757d'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Pagi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F1EECA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6629FEF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9E8AE3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42F212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4D5A95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header</w:t>
            </w:r>
            <w:r w:rsidRPr="00DC18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98C8E4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365FA699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0E871846" w14:textId="77777777" w:rsidR="00DC1815" w:rsidRPr="00DC1815" w:rsidRDefault="00DC1815" w:rsidP="00DC18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0E5B08F" w14:textId="26AE5F3A" w:rsidR="00337C9F" w:rsidRPr="005435A0" w:rsidRDefault="00DC1815" w:rsidP="00DA594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lastRenderedPageBreak/>
              <w:t>export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C18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DC18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Header;</w:t>
            </w:r>
          </w:p>
        </w:tc>
      </w:tr>
    </w:tbl>
    <w:p w14:paraId="3954B6E4" w14:textId="1F5DD3A9" w:rsidR="00337C9F" w:rsidRPr="00764DF8" w:rsidRDefault="00337C9F" w:rsidP="00337C9F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lastRenderedPageBreak/>
        <w:t xml:space="preserve">Salinan </w:t>
      </w:r>
      <w:r w:rsidRPr="00764DF8">
        <w:rPr>
          <w:color w:val="333333"/>
          <w:sz w:val="22"/>
          <w:szCs w:val="22"/>
        </w:rPr>
        <w:t>Kode Utama</w:t>
      </w:r>
      <w:r>
        <w:rPr>
          <w:color w:val="333333"/>
          <w:sz w:val="22"/>
          <w:szCs w:val="22"/>
        </w:rPr>
        <w:t xml:space="preserve"> </w:t>
      </w:r>
      <w:proofErr w:type="spellStart"/>
      <w:r w:rsidR="00D7134B">
        <w:rPr>
          <w:color w:val="333333"/>
          <w:sz w:val="22"/>
          <w:szCs w:val="22"/>
        </w:rPr>
        <w:t>TabelDataProduksi</w:t>
      </w:r>
      <w:r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5"/>
      </w:tblGrid>
      <w:tr w:rsidR="00337C9F" w:rsidRPr="00764DF8" w14:paraId="4CB1176F" w14:textId="77777777" w:rsidTr="00DA594B">
        <w:trPr>
          <w:trHeight w:val="437"/>
        </w:trPr>
        <w:tc>
          <w:tcPr>
            <w:tcW w:w="94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3D4F4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src/Komponen/TabelDataProduksi.jsx</w:t>
            </w:r>
          </w:p>
          <w:p w14:paraId="60FD925E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AE5188E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1EBFBD1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TabelDataProduksi() {</w:t>
            </w:r>
          </w:p>
          <w:p w14:paraId="15286110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dataProduksi = [</w:t>
            </w:r>
          </w:p>
          <w:p w14:paraId="49205803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id: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waktu: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'08:00'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mesin: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'CNC-Turning-01'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produk: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'Gear Tipe A'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jumlah: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status: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'Selesai'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78DD4394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id: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waktu: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'09:00'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mesin: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'CNC-Milling-02'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produk: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'Bracket Tipe B'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jumlah: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status: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'Selesai'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5B767276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id: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waktu: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'10:00'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mesin: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'Press-Hydraulic-05'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produk: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'Panel Tipe C'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jumlah: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180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status: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'Selesai'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6A11EFB5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id: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waktu: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'11:00'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mesin: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'CNC-Turning-01'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produk: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'Gear Tipe D'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jumlah: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170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status: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'Selesai'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D25E099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id: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waktu: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'12:00'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mesin: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'Weld-04'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produk: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'Frame Tipe E'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jumlah: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status: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'Pending'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126325C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{ id: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waktu: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'13:00'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mesin: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'CNC-Milling-02'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produk: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'Bracket Tipe F'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jumlah: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210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status: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'Selesai'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7166D906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];</w:t>
            </w:r>
          </w:p>
          <w:p w14:paraId="11A0A0B6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A421E63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3594A59D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shadow-sm"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A25639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 bg-white d-flex justify-content-between align-items-center py-3"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D2888C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"mb-0 fw-semibold"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'16px'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CD3368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C0915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📋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Log Produksi Real-time</w:t>
            </w:r>
          </w:p>
          <w:p w14:paraId="0E3A00BD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3B11F9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btn-sm btn-outline-primary"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borderRadius: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'8px'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fontSize: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2D69F5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Lihat Semua →</w:t>
            </w:r>
          </w:p>
          <w:p w14:paraId="5C469014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123253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215293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"table-responsive"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69A29F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 table-hover mb-0"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90AA11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"table-dark"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D93521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D7FC7E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Waktu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AFE4EE1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Mesin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24F72B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Produk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2ACF9C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6B8D36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'12px'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600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414F58F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1D377A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2E63CEE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BC48CF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dataProduksi.map((item) 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7341F893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key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4EA1544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'13px'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item.waktu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3EA0E7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'13px'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fontWeight: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item.mesin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AF9788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'13px'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item.produk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551F8A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A7B099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</w:p>
          <w:p w14:paraId="6F2EB1A6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`badge 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item.jumlah &gt; </w:t>
            </w:r>
            <w:r w:rsidRPr="003C091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'bg-success'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'bg-danger'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D6225DD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53732A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item.jumlah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175F10B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AD0437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87AE49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360D78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</w:p>
          <w:p w14:paraId="20AFA477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`badge 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</w:p>
          <w:p w14:paraId="0D4523FA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item.status ===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'Selesai'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'bg-success'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'bg-warning text-dark'</w:t>
            </w:r>
          </w:p>
          <w:p w14:paraId="3081F0E2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402D763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0D96CD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item.status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05F2C43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E31CE7F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7CBB4E7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CE7E8CC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))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7DA9CA6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B84B2B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12899AC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9C2848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"card-footer bg-white text-center py-2"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C25953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style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{ fontSize: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'11px'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color: </w:t>
            </w:r>
            <w:r w:rsidRPr="003C091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'#6c757d'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E9B911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Menampilkan 6 dari 24 entri terakhir</w:t>
            </w:r>
          </w:p>
          <w:p w14:paraId="6D6D9AF0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DDDA42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A0ACD32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C091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6EF25A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3A540B7C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45497501" w14:textId="77777777" w:rsidR="003C0915" w:rsidRPr="003C0915" w:rsidRDefault="003C0915" w:rsidP="003C09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1F91BED" w14:textId="34982484" w:rsidR="00337C9F" w:rsidRPr="005435A0" w:rsidRDefault="003C0915" w:rsidP="00DA594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091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3C091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TabelDataProduksi;</w:t>
            </w:r>
          </w:p>
        </w:tc>
      </w:tr>
    </w:tbl>
    <w:p w14:paraId="08AD46F5" w14:textId="77777777" w:rsidR="00781179" w:rsidRDefault="00781179" w:rsidP="00790402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EA84536" w14:textId="77777777" w:rsidR="003C0915" w:rsidRDefault="003C0915" w:rsidP="00790402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DD0F7E1" w14:textId="0708FB95" w:rsidR="00BE0240" w:rsidRPr="00764DF8" w:rsidRDefault="00790402" w:rsidP="00790402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6A00C1FE" w14:textId="77777777" w:rsidTr="003C0915">
        <w:trPr>
          <w:trHeight w:hRule="exact" w:val="1245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32510" w14:textId="5EECFB00" w:rsidR="00BE0240" w:rsidRDefault="00AC26C1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662456" wp14:editId="4CBF1176">
                  <wp:extent cx="5039160" cy="2469630"/>
                  <wp:effectExtent l="0" t="0" r="9525" b="6985"/>
                  <wp:docPr id="1120759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759267" name=""/>
                          <pic:cNvPicPr/>
                        </pic:nvPicPr>
                        <pic:blipFill rotWithShape="1">
                          <a:blip r:embed="rId15"/>
                          <a:srcRect t="5868" b="69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2470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1A7D39" w14:textId="27FA51FC" w:rsidR="00AC26C1" w:rsidRDefault="00AC26C1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92809F0" wp14:editId="2FF9D4D8">
                  <wp:extent cx="5039046" cy="2564567"/>
                  <wp:effectExtent l="0" t="0" r="0" b="7620"/>
                  <wp:docPr id="1928660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660879" name=""/>
                          <pic:cNvPicPr/>
                        </pic:nvPicPr>
                        <pic:blipFill rotWithShape="1">
                          <a:blip r:embed="rId16"/>
                          <a:srcRect t="3772" b="56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2565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7633A8" w14:textId="706D0841" w:rsidR="00AB7D67" w:rsidRDefault="00AB7D67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1E2A644" wp14:editId="3E0A0031">
                  <wp:extent cx="5039885" cy="2493761"/>
                  <wp:effectExtent l="0" t="0" r="8890" b="1905"/>
                  <wp:docPr id="574928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928745" name=""/>
                          <pic:cNvPicPr/>
                        </pic:nvPicPr>
                        <pic:blipFill rotWithShape="1">
                          <a:blip r:embed="rId17"/>
                          <a:srcRect t="5868" b="6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2493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B899F1" w14:textId="0212892B" w:rsidR="0006288E" w:rsidRDefault="0006288E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11FB9428" w14:textId="2203AD0D" w:rsidR="003E1BCE" w:rsidRDefault="003E1BCE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0D007201" w14:textId="7FE105DC" w:rsidR="00A54A45" w:rsidRDefault="00A54A45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5B5F61F1" w14:textId="77777777" w:rsidR="005B239D" w:rsidRDefault="005B239D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44C23890" w14:textId="2F51964D" w:rsidR="00A74873" w:rsidRPr="00764DF8" w:rsidRDefault="00A74873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3A1F0EFB" w14:textId="283C459A" w:rsidR="00BE0240" w:rsidRDefault="00A435E0" w:rsidP="00764DF8">
      <w:pPr>
        <w:spacing w:before="60" w:after="120" w:line="360" w:lineRule="auto"/>
        <w:jc w:val="center"/>
        <w:rPr>
          <w:color w:val="555555"/>
          <w:sz w:val="22"/>
          <w:szCs w:val="22"/>
        </w:rPr>
      </w:pPr>
      <w:r w:rsidRPr="00764DF8">
        <w:rPr>
          <w:color w:val="555555"/>
          <w:sz w:val="22"/>
          <w:szCs w:val="22"/>
        </w:rPr>
        <w:t>Gambar F.</w:t>
      </w:r>
      <w:r w:rsidR="00EF7827">
        <w:rPr>
          <w:color w:val="555555"/>
          <w:sz w:val="22"/>
          <w:szCs w:val="22"/>
        </w:rPr>
        <w:t>3</w:t>
      </w:r>
      <w:r w:rsidRPr="00764DF8">
        <w:rPr>
          <w:color w:val="555555"/>
          <w:sz w:val="22"/>
          <w:szCs w:val="22"/>
        </w:rPr>
        <w:t xml:space="preserve"> – Screenshot Hasil </w:t>
      </w:r>
      <w:proofErr w:type="spellStart"/>
      <w:r w:rsidRPr="00764DF8">
        <w:rPr>
          <w:color w:val="555555"/>
          <w:sz w:val="22"/>
          <w:szCs w:val="22"/>
        </w:rPr>
        <w:t>Proyek</w:t>
      </w:r>
      <w:proofErr w:type="spellEnd"/>
      <w:r w:rsidRPr="00764DF8">
        <w:rPr>
          <w:color w:val="555555"/>
          <w:sz w:val="22"/>
          <w:szCs w:val="22"/>
        </w:rPr>
        <w:t xml:space="preserve"> Mini</w:t>
      </w:r>
    </w:p>
    <w:p w14:paraId="498AEC75" w14:textId="3B7C4485" w:rsidR="00BE0240" w:rsidRPr="00A54A45" w:rsidRDefault="0040602D" w:rsidP="00A54A45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G. PEMBAHASAN</w:t>
      </w:r>
    </w:p>
    <w:p w14:paraId="467C8430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lastRenderedPageBreak/>
        <w:t xml:space="preserve">G.1 </w:t>
      </w:r>
      <w:proofErr w:type="spellStart"/>
      <w:r w:rsidRPr="00764DF8">
        <w:rPr>
          <w:b/>
          <w:bCs/>
          <w:color w:val="2C5F8A"/>
          <w:sz w:val="22"/>
          <w:szCs w:val="22"/>
        </w:rPr>
        <w:t>Analisis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Kesesuaian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Hasil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A5ECDCE" w14:textId="77777777" w:rsidTr="00521A3E">
        <w:trPr>
          <w:trHeight w:val="579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41D531C5" w:rsidR="00A435E0" w:rsidRPr="0055516A" w:rsidRDefault="009A7024" w:rsidP="00FA0D8A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 w:rsidRPr="0055516A">
              <w:rPr>
                <w:sz w:val="22"/>
                <w:szCs w:val="22"/>
              </w:rPr>
              <w:t xml:space="preserve">Hasil </w:t>
            </w:r>
            <w:proofErr w:type="spellStart"/>
            <w:r w:rsidRPr="0055516A">
              <w:rPr>
                <w:sz w:val="22"/>
                <w:szCs w:val="22"/>
              </w:rPr>
              <w:t>akhir</w:t>
            </w:r>
            <w:proofErr w:type="spellEnd"/>
            <w:r w:rsidRPr="0055516A">
              <w:rPr>
                <w:sz w:val="22"/>
                <w:szCs w:val="22"/>
              </w:rPr>
              <w:t xml:space="preserve"> dashboard </w:t>
            </w:r>
            <w:proofErr w:type="spellStart"/>
            <w:r w:rsidRPr="0055516A">
              <w:rPr>
                <w:sz w:val="22"/>
                <w:szCs w:val="22"/>
              </w:rPr>
              <w:t>telah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sesuai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dengan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teori</w:t>
            </w:r>
            <w:proofErr w:type="spellEnd"/>
            <w:r w:rsidRPr="0055516A">
              <w:rPr>
                <w:sz w:val="22"/>
                <w:szCs w:val="22"/>
              </w:rPr>
              <w:t xml:space="preserve"> Single Page Application (SPA) dan Responsive Web Design. </w:t>
            </w:r>
            <w:proofErr w:type="spellStart"/>
            <w:r w:rsidRPr="0055516A">
              <w:rPr>
                <w:sz w:val="22"/>
                <w:szCs w:val="22"/>
              </w:rPr>
              <w:t>Konsep</w:t>
            </w:r>
            <w:proofErr w:type="spellEnd"/>
            <w:r w:rsidRPr="0055516A">
              <w:rPr>
                <w:sz w:val="22"/>
                <w:szCs w:val="22"/>
              </w:rPr>
              <w:t xml:space="preserve"> SPA </w:t>
            </w:r>
            <w:proofErr w:type="spellStart"/>
            <w:r w:rsidRPr="0055516A">
              <w:rPr>
                <w:sz w:val="22"/>
                <w:szCs w:val="22"/>
              </w:rPr>
              <w:t>diterapkan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melalui</w:t>
            </w:r>
            <w:proofErr w:type="spellEnd"/>
            <w:r w:rsidRPr="0055516A">
              <w:rPr>
                <w:sz w:val="22"/>
                <w:szCs w:val="22"/>
              </w:rPr>
              <w:t xml:space="preserve"> React Router yang </w:t>
            </w:r>
            <w:proofErr w:type="spellStart"/>
            <w:r w:rsidRPr="0055516A">
              <w:rPr>
                <w:sz w:val="22"/>
                <w:szCs w:val="22"/>
              </w:rPr>
              <w:t>memungkinkan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navigasi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antar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halaman</w:t>
            </w:r>
            <w:proofErr w:type="spellEnd"/>
            <w:r w:rsidRPr="0055516A">
              <w:rPr>
                <w:sz w:val="22"/>
                <w:szCs w:val="22"/>
              </w:rPr>
              <w:t xml:space="preserve"> (Dashboard, </w:t>
            </w:r>
            <w:proofErr w:type="spellStart"/>
            <w:r w:rsidRPr="0055516A">
              <w:rPr>
                <w:sz w:val="22"/>
                <w:szCs w:val="22"/>
              </w:rPr>
              <w:t>Inventori</w:t>
            </w:r>
            <w:proofErr w:type="spellEnd"/>
            <w:r w:rsidRPr="0055516A">
              <w:rPr>
                <w:sz w:val="22"/>
                <w:szCs w:val="22"/>
              </w:rPr>
              <w:t xml:space="preserve">, </w:t>
            </w:r>
            <w:proofErr w:type="spellStart"/>
            <w:r w:rsidRPr="0055516A">
              <w:rPr>
                <w:sz w:val="22"/>
                <w:szCs w:val="22"/>
              </w:rPr>
              <w:t>Laporan</w:t>
            </w:r>
            <w:proofErr w:type="spellEnd"/>
            <w:r w:rsidRPr="0055516A">
              <w:rPr>
                <w:sz w:val="22"/>
                <w:szCs w:val="22"/>
              </w:rPr>
              <w:t xml:space="preserve">) </w:t>
            </w:r>
            <w:proofErr w:type="spellStart"/>
            <w:r w:rsidRPr="0055516A">
              <w:rPr>
                <w:sz w:val="22"/>
                <w:szCs w:val="22"/>
              </w:rPr>
              <w:t>tanpa</w:t>
            </w:r>
            <w:proofErr w:type="spellEnd"/>
            <w:r w:rsidRPr="0055516A">
              <w:rPr>
                <w:sz w:val="22"/>
                <w:szCs w:val="22"/>
              </w:rPr>
              <w:t xml:space="preserve"> reload browser </w:t>
            </w:r>
            <w:proofErr w:type="spellStart"/>
            <w:r w:rsidRPr="0055516A">
              <w:rPr>
                <w:sz w:val="22"/>
                <w:szCs w:val="22"/>
              </w:rPr>
              <w:t>penuh</w:t>
            </w:r>
            <w:proofErr w:type="spellEnd"/>
            <w:r w:rsidRPr="0055516A">
              <w:rPr>
                <w:sz w:val="22"/>
                <w:szCs w:val="22"/>
              </w:rPr>
              <w:t xml:space="preserve">, </w:t>
            </w:r>
            <w:proofErr w:type="spellStart"/>
            <w:r w:rsidRPr="0055516A">
              <w:rPr>
                <w:sz w:val="22"/>
                <w:szCs w:val="22"/>
              </w:rPr>
              <w:t>meningkatkan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kecepatan</w:t>
            </w:r>
            <w:proofErr w:type="spellEnd"/>
            <w:r w:rsidRPr="0055516A">
              <w:rPr>
                <w:sz w:val="22"/>
                <w:szCs w:val="22"/>
              </w:rPr>
              <w:t xml:space="preserve"> dan </w:t>
            </w:r>
            <w:proofErr w:type="spellStart"/>
            <w:r w:rsidRPr="0055516A">
              <w:rPr>
                <w:sz w:val="22"/>
                <w:szCs w:val="22"/>
              </w:rPr>
              <w:t>pengalaman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pengguna</w:t>
            </w:r>
            <w:proofErr w:type="spellEnd"/>
            <w:r w:rsidRPr="0055516A">
              <w:rPr>
                <w:sz w:val="22"/>
                <w:szCs w:val="22"/>
              </w:rPr>
              <w:t>. Teori component reusability </w:t>
            </w:r>
            <w:proofErr w:type="spellStart"/>
            <w:r w:rsidRPr="0055516A">
              <w:rPr>
                <w:sz w:val="22"/>
                <w:szCs w:val="22"/>
              </w:rPr>
              <w:t>tercermin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dari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komponen</w:t>
            </w:r>
            <w:proofErr w:type="spellEnd"/>
            <w:r w:rsidRPr="0055516A">
              <w:rPr>
                <w:sz w:val="22"/>
                <w:szCs w:val="22"/>
              </w:rPr>
              <w:t> </w:t>
            </w:r>
            <w:proofErr w:type="spellStart"/>
            <w:r w:rsidRPr="0055516A">
              <w:rPr>
                <w:sz w:val="22"/>
                <w:szCs w:val="22"/>
              </w:rPr>
              <w:t>KartuMesin</w:t>
            </w:r>
            <w:proofErr w:type="spellEnd"/>
            <w:r w:rsidRPr="0055516A">
              <w:rPr>
                <w:sz w:val="22"/>
                <w:szCs w:val="22"/>
              </w:rPr>
              <w:t xml:space="preserve"> yang </w:t>
            </w:r>
            <w:proofErr w:type="spellStart"/>
            <w:r w:rsidRPr="0055516A">
              <w:rPr>
                <w:sz w:val="22"/>
                <w:szCs w:val="22"/>
              </w:rPr>
              <w:t>dipanggil</w:t>
            </w:r>
            <w:proofErr w:type="spellEnd"/>
            <w:r w:rsidRPr="0055516A">
              <w:rPr>
                <w:sz w:val="22"/>
                <w:szCs w:val="22"/>
              </w:rPr>
              <w:t xml:space="preserve"> 4 kali </w:t>
            </w:r>
            <w:proofErr w:type="spellStart"/>
            <w:r w:rsidRPr="0055516A">
              <w:rPr>
                <w:sz w:val="22"/>
                <w:szCs w:val="22"/>
              </w:rPr>
              <w:t>dengan</w:t>
            </w:r>
            <w:proofErr w:type="spellEnd"/>
            <w:r w:rsidRPr="0055516A">
              <w:rPr>
                <w:sz w:val="22"/>
                <w:szCs w:val="22"/>
              </w:rPr>
              <w:t xml:space="preserve"> props </w:t>
            </w:r>
            <w:proofErr w:type="spellStart"/>
            <w:r w:rsidRPr="0055516A">
              <w:rPr>
                <w:sz w:val="22"/>
                <w:szCs w:val="22"/>
              </w:rPr>
              <w:t>berbeda</w:t>
            </w:r>
            <w:proofErr w:type="spellEnd"/>
            <w:r w:rsidRPr="0055516A">
              <w:rPr>
                <w:sz w:val="22"/>
                <w:szCs w:val="22"/>
              </w:rPr>
              <w:t>. Prinsip separation of concerns </w:t>
            </w:r>
            <w:proofErr w:type="spellStart"/>
            <w:r w:rsidRPr="0055516A">
              <w:rPr>
                <w:sz w:val="22"/>
                <w:szCs w:val="22"/>
              </w:rPr>
              <w:t>diterapkan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dengan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memisahkan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logika</w:t>
            </w:r>
            <w:proofErr w:type="spellEnd"/>
            <w:r w:rsidRPr="0055516A">
              <w:rPr>
                <w:sz w:val="22"/>
                <w:szCs w:val="22"/>
              </w:rPr>
              <w:t xml:space="preserve"> data (fetch API, state management) </w:t>
            </w:r>
            <w:proofErr w:type="spellStart"/>
            <w:r w:rsidRPr="0055516A">
              <w:rPr>
                <w:sz w:val="22"/>
                <w:szCs w:val="22"/>
              </w:rPr>
              <w:t>dari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tampilan</w:t>
            </w:r>
            <w:proofErr w:type="spellEnd"/>
            <w:r w:rsidRPr="0055516A">
              <w:rPr>
                <w:sz w:val="22"/>
                <w:szCs w:val="22"/>
              </w:rPr>
              <w:t xml:space="preserve"> (JSX). </w:t>
            </w:r>
            <w:proofErr w:type="spellStart"/>
            <w:r w:rsidRPr="0055516A">
              <w:rPr>
                <w:sz w:val="22"/>
                <w:szCs w:val="22"/>
              </w:rPr>
              <w:t>Sementara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itu</w:t>
            </w:r>
            <w:proofErr w:type="spellEnd"/>
            <w:r w:rsidRPr="0055516A">
              <w:rPr>
                <w:sz w:val="22"/>
                <w:szCs w:val="22"/>
              </w:rPr>
              <w:t>, responsive design </w:t>
            </w:r>
            <w:proofErr w:type="spellStart"/>
            <w:r w:rsidRPr="0055516A">
              <w:rPr>
                <w:sz w:val="22"/>
                <w:szCs w:val="22"/>
              </w:rPr>
              <w:t>diwujudkan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melalui</w:t>
            </w:r>
            <w:proofErr w:type="spellEnd"/>
            <w:r w:rsidRPr="0055516A">
              <w:rPr>
                <w:sz w:val="22"/>
                <w:szCs w:val="22"/>
              </w:rPr>
              <w:t xml:space="preserve"> breakpoint Bootstrap (col-md-*, col-</w:t>
            </w:r>
            <w:proofErr w:type="spellStart"/>
            <w:r w:rsidRPr="0055516A">
              <w:rPr>
                <w:sz w:val="22"/>
                <w:szCs w:val="22"/>
              </w:rPr>
              <w:t>lg</w:t>
            </w:r>
            <w:proofErr w:type="spellEnd"/>
            <w:r w:rsidRPr="0055516A">
              <w:rPr>
                <w:sz w:val="22"/>
                <w:szCs w:val="22"/>
              </w:rPr>
              <w:t xml:space="preserve">-*) dan conditional rendering sidebar, </w:t>
            </w:r>
            <w:proofErr w:type="spellStart"/>
            <w:r w:rsidRPr="0055516A">
              <w:rPr>
                <w:sz w:val="22"/>
                <w:szCs w:val="22"/>
              </w:rPr>
              <w:t>sehingga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tampilan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menyesuaikan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layar</w:t>
            </w:r>
            <w:proofErr w:type="spellEnd"/>
            <w:r w:rsidRPr="0055516A">
              <w:rPr>
                <w:sz w:val="22"/>
                <w:szCs w:val="22"/>
              </w:rPr>
              <w:t xml:space="preserve"> desktop dan mobile. </w:t>
            </w:r>
            <w:proofErr w:type="spellStart"/>
            <w:r w:rsidRPr="0055516A">
              <w:rPr>
                <w:sz w:val="22"/>
                <w:szCs w:val="22"/>
              </w:rPr>
              <w:t>Visualisasi</w:t>
            </w:r>
            <w:proofErr w:type="spellEnd"/>
            <w:r w:rsidRPr="0055516A">
              <w:rPr>
                <w:sz w:val="22"/>
                <w:szCs w:val="22"/>
              </w:rPr>
              <w:t xml:space="preserve"> data juga </w:t>
            </w:r>
            <w:proofErr w:type="spellStart"/>
            <w:r w:rsidRPr="0055516A">
              <w:rPr>
                <w:sz w:val="22"/>
                <w:szCs w:val="22"/>
              </w:rPr>
              <w:t>sesuai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dengan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teori</w:t>
            </w:r>
            <w:proofErr w:type="spellEnd"/>
            <w:r w:rsidRPr="0055516A">
              <w:rPr>
                <w:sz w:val="22"/>
                <w:szCs w:val="22"/>
              </w:rPr>
              <w:t xml:space="preserve"> data-driven documents, di mana data array </w:t>
            </w:r>
            <w:proofErr w:type="spellStart"/>
            <w:r w:rsidRPr="0055516A">
              <w:rPr>
                <w:sz w:val="22"/>
                <w:szCs w:val="22"/>
              </w:rPr>
              <w:t>ditransformasi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menjadi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grafik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batang</w:t>
            </w:r>
            <w:proofErr w:type="spellEnd"/>
            <w:r w:rsidRPr="0055516A">
              <w:rPr>
                <w:sz w:val="22"/>
                <w:szCs w:val="22"/>
              </w:rPr>
              <w:t xml:space="preserve"> dan </w:t>
            </w:r>
            <w:proofErr w:type="spellStart"/>
            <w:r w:rsidRPr="0055516A">
              <w:rPr>
                <w:sz w:val="22"/>
                <w:szCs w:val="22"/>
              </w:rPr>
              <w:t>donat</w:t>
            </w:r>
            <w:proofErr w:type="spellEnd"/>
            <w:r w:rsidRPr="0055516A">
              <w:rPr>
                <w:sz w:val="22"/>
                <w:szCs w:val="22"/>
              </w:rPr>
              <w:t xml:space="preserve"> yang </w:t>
            </w:r>
            <w:proofErr w:type="spellStart"/>
            <w:r w:rsidRPr="0055516A">
              <w:rPr>
                <w:sz w:val="22"/>
                <w:szCs w:val="22"/>
              </w:rPr>
              <w:t>informatif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bagi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pengambil</w:t>
            </w:r>
            <w:proofErr w:type="spellEnd"/>
            <w:r w:rsidRPr="0055516A">
              <w:rPr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sz w:val="22"/>
                <w:szCs w:val="22"/>
              </w:rPr>
              <w:t>keputusan</w:t>
            </w:r>
            <w:proofErr w:type="spellEnd"/>
            <w:r w:rsidRPr="0055516A">
              <w:rPr>
                <w:sz w:val="22"/>
                <w:szCs w:val="22"/>
              </w:rPr>
              <w:t>.</w:t>
            </w:r>
          </w:p>
        </w:tc>
      </w:tr>
    </w:tbl>
    <w:p w14:paraId="2A79FE88" w14:textId="7FB0969E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G.2 Kendala yang </w:t>
      </w:r>
      <w:proofErr w:type="spellStart"/>
      <w:r w:rsidRPr="00764DF8">
        <w:rPr>
          <w:b/>
          <w:bCs/>
          <w:color w:val="2C5F8A"/>
          <w:sz w:val="22"/>
          <w:szCs w:val="22"/>
        </w:rPr>
        <w:t>Ditemukan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dan </w:t>
      </w:r>
      <w:proofErr w:type="spellStart"/>
      <w:r w:rsidRPr="00764DF8">
        <w:rPr>
          <w:b/>
          <w:bCs/>
          <w:color w:val="2C5F8A"/>
          <w:sz w:val="22"/>
          <w:szCs w:val="22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3"/>
        <w:gridCol w:w="5267"/>
      </w:tblGrid>
      <w:tr w:rsidR="00BE0240" w:rsidRPr="00764DF8" w14:paraId="6A67CCB1" w14:textId="77777777" w:rsidTr="00BE3F54">
        <w:tc>
          <w:tcPr>
            <w:tcW w:w="409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Kendala / Error yang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526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Solusi yang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Diterapkan</w:t>
            </w:r>
            <w:proofErr w:type="spellEnd"/>
          </w:p>
        </w:tc>
      </w:tr>
      <w:tr w:rsidR="00BE0240" w:rsidRPr="00F472D6" w14:paraId="6B9A57E6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3F6BB6D1" w:rsidR="00BE0240" w:rsidRPr="00F472D6" w:rsidRDefault="0046132B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F472D6">
              <w:rPr>
                <w:sz w:val="22"/>
                <w:szCs w:val="22"/>
              </w:rPr>
              <w:t xml:space="preserve">Sidebar </w:t>
            </w:r>
            <w:proofErr w:type="spellStart"/>
            <w:r w:rsidRPr="00F472D6">
              <w:rPr>
                <w:sz w:val="22"/>
                <w:szCs w:val="22"/>
              </w:rPr>
              <w:t>hilang</w:t>
            </w:r>
            <w:proofErr w:type="spellEnd"/>
            <w:r w:rsidRPr="00F472D6">
              <w:rPr>
                <w:sz w:val="22"/>
                <w:szCs w:val="22"/>
              </w:rPr>
              <w:t xml:space="preserve"> di desktop full screen — CSS @media query </w:t>
            </w:r>
            <w:proofErr w:type="spellStart"/>
            <w:r w:rsidRPr="00F472D6">
              <w:rPr>
                <w:sz w:val="22"/>
                <w:szCs w:val="22"/>
              </w:rPr>
              <w:t>tidak</w:t>
            </w:r>
            <w:proofErr w:type="spellEnd"/>
            <w:r w:rsidRPr="00F472D6">
              <w:rPr>
                <w:sz w:val="22"/>
                <w:szCs w:val="22"/>
              </w:rPr>
              <w:t xml:space="preserve"> </w:t>
            </w:r>
            <w:proofErr w:type="spellStart"/>
            <w:r w:rsidRPr="00F472D6">
              <w:rPr>
                <w:sz w:val="22"/>
                <w:szCs w:val="22"/>
              </w:rPr>
              <w:t>konsisten</w:t>
            </w:r>
            <w:proofErr w:type="spellEnd"/>
            <w:r w:rsidRPr="00F472D6">
              <w:rPr>
                <w:sz w:val="22"/>
                <w:szCs w:val="22"/>
              </w:rPr>
              <w:t xml:space="preserve">, transform: </w:t>
            </w:r>
            <w:proofErr w:type="spellStart"/>
            <w:proofErr w:type="gramStart"/>
            <w:r w:rsidRPr="00F472D6">
              <w:rPr>
                <w:sz w:val="22"/>
                <w:szCs w:val="22"/>
              </w:rPr>
              <w:t>translateX</w:t>
            </w:r>
            <w:proofErr w:type="spellEnd"/>
            <w:r w:rsidRPr="00F472D6">
              <w:rPr>
                <w:sz w:val="22"/>
                <w:szCs w:val="22"/>
              </w:rPr>
              <w:t>(</w:t>
            </w:r>
            <w:proofErr w:type="gramEnd"/>
            <w:r w:rsidRPr="00F472D6">
              <w:rPr>
                <w:sz w:val="22"/>
                <w:szCs w:val="22"/>
              </w:rPr>
              <w:t>-100%) </w:t>
            </w:r>
            <w:proofErr w:type="spellStart"/>
            <w:r w:rsidRPr="00F472D6">
              <w:rPr>
                <w:sz w:val="22"/>
                <w:szCs w:val="22"/>
              </w:rPr>
              <w:t>tetap</w:t>
            </w:r>
            <w:proofErr w:type="spellEnd"/>
            <w:r w:rsidRPr="00F472D6">
              <w:rPr>
                <w:sz w:val="22"/>
                <w:szCs w:val="22"/>
              </w:rPr>
              <w:t xml:space="preserve"> </w:t>
            </w:r>
            <w:proofErr w:type="spellStart"/>
            <w:r w:rsidRPr="00F472D6">
              <w:rPr>
                <w:sz w:val="22"/>
                <w:szCs w:val="22"/>
              </w:rPr>
              <w:t>aktif</w:t>
            </w:r>
            <w:proofErr w:type="spellEnd"/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2306B607" w:rsidR="00BE0240" w:rsidRPr="00F472D6" w:rsidRDefault="0046132B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F472D6">
              <w:rPr>
                <w:color w:val="333333"/>
                <w:sz w:val="22"/>
                <w:szCs w:val="22"/>
              </w:rPr>
              <w:t>Mengganti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F472D6">
              <w:rPr>
                <w:color w:val="333333"/>
                <w:sz w:val="22"/>
                <w:szCs w:val="22"/>
              </w:rPr>
              <w:t>logika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 xml:space="preserve"> CSS </w:t>
            </w:r>
            <w:proofErr w:type="spellStart"/>
            <w:r w:rsidRPr="00F472D6">
              <w:rPr>
                <w:color w:val="333333"/>
                <w:sz w:val="22"/>
                <w:szCs w:val="22"/>
              </w:rPr>
              <w:t>murni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F472D6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> JavaScript conditional </w:t>
            </w:r>
            <w:proofErr w:type="spellStart"/>
            <w:proofErr w:type="gramStart"/>
            <w:r w:rsidRPr="00F472D6">
              <w:rPr>
                <w:color w:val="333333"/>
                <w:sz w:val="22"/>
                <w:szCs w:val="22"/>
              </w:rPr>
              <w:t>window.innerWidth</w:t>
            </w:r>
            <w:proofErr w:type="spellEnd"/>
            <w:proofErr w:type="gramEnd"/>
            <w:r w:rsidRPr="00F472D6">
              <w:rPr>
                <w:color w:val="333333"/>
                <w:sz w:val="22"/>
                <w:szCs w:val="22"/>
              </w:rPr>
              <w:t> </w:t>
            </w:r>
            <w:proofErr w:type="spellStart"/>
            <w:r w:rsidRPr="00F472D6">
              <w:rPr>
                <w:color w:val="333333"/>
                <w:sz w:val="22"/>
                <w:szCs w:val="22"/>
              </w:rPr>
              <w:t>langsung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 xml:space="preserve"> di inline style: transform: </w:t>
            </w:r>
            <w:proofErr w:type="spellStart"/>
            <w:proofErr w:type="gramStart"/>
            <w:r w:rsidRPr="00F472D6">
              <w:rPr>
                <w:color w:val="333333"/>
                <w:sz w:val="22"/>
                <w:szCs w:val="22"/>
              </w:rPr>
              <w:t>window.innerWidth</w:t>
            </w:r>
            <w:proofErr w:type="spellEnd"/>
            <w:proofErr w:type="gramEnd"/>
            <w:r w:rsidRPr="00F472D6">
              <w:rPr>
                <w:color w:val="333333"/>
                <w:sz w:val="22"/>
                <w:szCs w:val="22"/>
              </w:rPr>
              <w:t xml:space="preserve"> &gt;= </w:t>
            </w:r>
            <w:proofErr w:type="gramStart"/>
            <w:r w:rsidRPr="00F472D6">
              <w:rPr>
                <w:color w:val="333333"/>
                <w:sz w:val="22"/>
                <w:szCs w:val="22"/>
              </w:rPr>
              <w:t>768 ?</w:t>
            </w:r>
            <w:proofErr w:type="gramEnd"/>
            <w:r w:rsidRPr="00F472D6">
              <w:rPr>
                <w:color w:val="333333"/>
                <w:sz w:val="22"/>
                <w:szCs w:val="22"/>
              </w:rPr>
              <w:t xml:space="preserve"> '</w:t>
            </w:r>
            <w:proofErr w:type="spellStart"/>
            <w:proofErr w:type="gramStart"/>
            <w:r w:rsidRPr="00F472D6">
              <w:rPr>
                <w:color w:val="333333"/>
                <w:sz w:val="22"/>
                <w:szCs w:val="22"/>
              </w:rPr>
              <w:t>translateX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>(</w:t>
            </w:r>
            <w:proofErr w:type="gramEnd"/>
            <w:r w:rsidRPr="00F472D6">
              <w:rPr>
                <w:color w:val="333333"/>
                <w:sz w:val="22"/>
                <w:szCs w:val="22"/>
              </w:rPr>
              <w:t>0)</w:t>
            </w:r>
            <w:proofErr w:type="gramStart"/>
            <w:r w:rsidRPr="00F472D6">
              <w:rPr>
                <w:color w:val="333333"/>
                <w:sz w:val="22"/>
                <w:szCs w:val="22"/>
              </w:rPr>
              <w:t>' :</w:t>
            </w:r>
            <w:proofErr w:type="gramEnd"/>
            <w:r w:rsidRPr="00F472D6">
              <w:rPr>
                <w:color w:val="333333"/>
                <w:sz w:val="22"/>
                <w:szCs w:val="22"/>
              </w:rPr>
              <w:t xml:space="preserve"> ...</w:t>
            </w:r>
          </w:p>
        </w:tc>
      </w:tr>
      <w:tr w:rsidR="009B2E51" w:rsidRPr="00F472D6" w14:paraId="58357797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90F8" w14:textId="769ADF94" w:rsidR="009B2E51" w:rsidRPr="00F472D6" w:rsidRDefault="00C45BED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F472D6">
              <w:rPr>
                <w:sz w:val="22"/>
                <w:szCs w:val="22"/>
              </w:rPr>
              <w:t>Konten</w:t>
            </w:r>
            <w:proofErr w:type="spellEnd"/>
            <w:r w:rsidRPr="00F472D6">
              <w:rPr>
                <w:sz w:val="22"/>
                <w:szCs w:val="22"/>
              </w:rPr>
              <w:t xml:space="preserve"> dashboard </w:t>
            </w:r>
            <w:proofErr w:type="spellStart"/>
            <w:r w:rsidRPr="00F472D6">
              <w:rPr>
                <w:sz w:val="22"/>
                <w:szCs w:val="22"/>
              </w:rPr>
              <w:t>tidak</w:t>
            </w:r>
            <w:proofErr w:type="spellEnd"/>
            <w:r w:rsidRPr="00F472D6">
              <w:rPr>
                <w:sz w:val="22"/>
                <w:szCs w:val="22"/>
              </w:rPr>
              <w:t xml:space="preserve"> full </w:t>
            </w:r>
            <w:proofErr w:type="spellStart"/>
            <w:r w:rsidRPr="00F472D6">
              <w:rPr>
                <w:sz w:val="22"/>
                <w:szCs w:val="22"/>
              </w:rPr>
              <w:t>sampai</w:t>
            </w:r>
            <w:proofErr w:type="spellEnd"/>
            <w:r w:rsidRPr="00F472D6">
              <w:rPr>
                <w:sz w:val="22"/>
                <w:szCs w:val="22"/>
              </w:rPr>
              <w:t xml:space="preserve"> </w:t>
            </w:r>
            <w:proofErr w:type="spellStart"/>
            <w:r w:rsidRPr="00F472D6">
              <w:rPr>
                <w:sz w:val="22"/>
                <w:szCs w:val="22"/>
              </w:rPr>
              <w:t>bawah</w:t>
            </w:r>
            <w:proofErr w:type="spellEnd"/>
            <w:r w:rsidRPr="00F472D6">
              <w:rPr>
                <w:sz w:val="22"/>
                <w:szCs w:val="22"/>
              </w:rPr>
              <w:t xml:space="preserve"> — sidebar </w:t>
            </w:r>
            <w:proofErr w:type="spellStart"/>
            <w:r w:rsidRPr="00F472D6">
              <w:rPr>
                <w:sz w:val="22"/>
                <w:szCs w:val="22"/>
              </w:rPr>
              <w:t>hanya</w:t>
            </w:r>
            <w:proofErr w:type="spellEnd"/>
            <w:r w:rsidRPr="00F472D6">
              <w:rPr>
                <w:sz w:val="22"/>
                <w:szCs w:val="22"/>
              </w:rPr>
              <w:t xml:space="preserve"> </w:t>
            </w:r>
            <w:proofErr w:type="spellStart"/>
            <w:r w:rsidRPr="00F472D6">
              <w:rPr>
                <w:sz w:val="22"/>
                <w:szCs w:val="22"/>
              </w:rPr>
              <w:t>setinggi</w:t>
            </w:r>
            <w:proofErr w:type="spellEnd"/>
            <w:r w:rsidRPr="00F472D6">
              <w:rPr>
                <w:sz w:val="22"/>
                <w:szCs w:val="22"/>
              </w:rPr>
              <w:t xml:space="preserve"> viewport (height: 100vh)</w:t>
            </w:r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4BC5" w14:textId="1C81E17C" w:rsidR="009B2E51" w:rsidRPr="00F472D6" w:rsidRDefault="00C45BED" w:rsidP="0082780B">
            <w:pPr>
              <w:spacing w:line="360" w:lineRule="auto"/>
              <w:jc w:val="both"/>
              <w:rPr>
                <w:color w:val="333333"/>
                <w:sz w:val="22"/>
                <w:szCs w:val="22"/>
              </w:rPr>
            </w:pPr>
            <w:r w:rsidRPr="00F472D6">
              <w:rPr>
                <w:color w:val="333333"/>
                <w:sz w:val="22"/>
                <w:szCs w:val="22"/>
              </w:rPr>
              <w:t>Mengganti height: 100vh </w:t>
            </w:r>
            <w:proofErr w:type="spellStart"/>
            <w:r w:rsidRPr="00F472D6">
              <w:rPr>
                <w:color w:val="333333"/>
                <w:sz w:val="22"/>
                <w:szCs w:val="22"/>
              </w:rPr>
              <w:t>menjadi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> </w:t>
            </w:r>
            <w:proofErr w:type="spellStart"/>
            <w:r w:rsidRPr="00F472D6">
              <w:rPr>
                <w:color w:val="333333"/>
                <w:sz w:val="22"/>
                <w:szCs w:val="22"/>
              </w:rPr>
              <w:t>minHeight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 xml:space="preserve">: 100vh agar sidebar </w:t>
            </w:r>
            <w:proofErr w:type="spellStart"/>
            <w:r w:rsidRPr="00F472D6">
              <w:rPr>
                <w:color w:val="333333"/>
                <w:sz w:val="22"/>
                <w:szCs w:val="22"/>
              </w:rPr>
              <w:t>mengikuti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F472D6">
              <w:rPr>
                <w:color w:val="333333"/>
                <w:sz w:val="22"/>
                <w:szCs w:val="22"/>
              </w:rPr>
              <w:t>tinggi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F472D6">
              <w:rPr>
                <w:color w:val="333333"/>
                <w:sz w:val="22"/>
                <w:szCs w:val="22"/>
              </w:rPr>
              <w:t>konten</w:t>
            </w:r>
            <w:proofErr w:type="spellEnd"/>
          </w:p>
        </w:tc>
      </w:tr>
      <w:tr w:rsidR="00BE3F54" w:rsidRPr="00F472D6" w14:paraId="0DE66FBB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C6CB" w14:textId="568AAF7C" w:rsidR="00BE3F54" w:rsidRPr="00F472D6" w:rsidRDefault="00C45BED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F472D6">
              <w:rPr>
                <w:sz w:val="22"/>
                <w:szCs w:val="22"/>
              </w:rPr>
              <w:t xml:space="preserve">Main content </w:t>
            </w:r>
            <w:proofErr w:type="spellStart"/>
            <w:r w:rsidRPr="00F472D6">
              <w:rPr>
                <w:sz w:val="22"/>
                <w:szCs w:val="22"/>
              </w:rPr>
              <w:t>numpuk</w:t>
            </w:r>
            <w:proofErr w:type="spellEnd"/>
            <w:r w:rsidRPr="00F472D6">
              <w:rPr>
                <w:sz w:val="22"/>
                <w:szCs w:val="22"/>
              </w:rPr>
              <w:t xml:space="preserve"> </w:t>
            </w:r>
            <w:proofErr w:type="spellStart"/>
            <w:r w:rsidRPr="00F472D6">
              <w:rPr>
                <w:sz w:val="22"/>
                <w:szCs w:val="22"/>
              </w:rPr>
              <w:t>dengan</w:t>
            </w:r>
            <w:proofErr w:type="spellEnd"/>
            <w:r w:rsidRPr="00F472D6">
              <w:rPr>
                <w:sz w:val="22"/>
                <w:szCs w:val="22"/>
              </w:rPr>
              <w:t xml:space="preserve"> sidebar — margin-left </w:t>
            </w:r>
            <w:proofErr w:type="spellStart"/>
            <w:r w:rsidRPr="00F472D6">
              <w:rPr>
                <w:sz w:val="22"/>
                <w:szCs w:val="22"/>
              </w:rPr>
              <w:t>tidak</w:t>
            </w:r>
            <w:proofErr w:type="spellEnd"/>
            <w:r w:rsidRPr="00F472D6">
              <w:rPr>
                <w:sz w:val="22"/>
                <w:szCs w:val="22"/>
              </w:rPr>
              <w:t xml:space="preserve"> </w:t>
            </w:r>
            <w:proofErr w:type="spellStart"/>
            <w:r w:rsidRPr="00F472D6">
              <w:rPr>
                <w:sz w:val="22"/>
                <w:szCs w:val="22"/>
              </w:rPr>
              <w:t>diterapkan</w:t>
            </w:r>
            <w:proofErr w:type="spellEnd"/>
            <w:r w:rsidRPr="00F472D6">
              <w:rPr>
                <w:sz w:val="22"/>
                <w:szCs w:val="22"/>
              </w:rPr>
              <w:t xml:space="preserve"> di desktop</w:t>
            </w:r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81E" w14:textId="521709B2" w:rsidR="00BE3F54" w:rsidRPr="00F472D6" w:rsidRDefault="00F472D6" w:rsidP="0082780B">
            <w:pPr>
              <w:spacing w:line="360" w:lineRule="auto"/>
              <w:jc w:val="both"/>
              <w:rPr>
                <w:color w:val="333333"/>
                <w:sz w:val="22"/>
                <w:szCs w:val="22"/>
              </w:rPr>
            </w:pPr>
            <w:proofErr w:type="spellStart"/>
            <w:r w:rsidRPr="00F472D6">
              <w:rPr>
                <w:color w:val="333333"/>
                <w:sz w:val="22"/>
                <w:szCs w:val="22"/>
              </w:rPr>
              <w:t>Menambahkan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> </w:t>
            </w:r>
            <w:proofErr w:type="spellStart"/>
            <w:r w:rsidRPr="00F472D6">
              <w:rPr>
                <w:color w:val="333333"/>
                <w:sz w:val="22"/>
                <w:szCs w:val="22"/>
              </w:rPr>
              <w:t>marginLeft</w:t>
            </w:r>
            <w:proofErr w:type="spellEnd"/>
            <w:r w:rsidRPr="00F472D6">
              <w:rPr>
                <w:color w:val="333333"/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F472D6">
              <w:rPr>
                <w:color w:val="333333"/>
                <w:sz w:val="22"/>
                <w:szCs w:val="22"/>
              </w:rPr>
              <w:t>window.innerWidth</w:t>
            </w:r>
            <w:proofErr w:type="spellEnd"/>
            <w:proofErr w:type="gramEnd"/>
            <w:r w:rsidRPr="00F472D6">
              <w:rPr>
                <w:color w:val="333333"/>
                <w:sz w:val="22"/>
                <w:szCs w:val="22"/>
              </w:rPr>
              <w:t xml:space="preserve"> &gt;= </w:t>
            </w:r>
            <w:proofErr w:type="gramStart"/>
            <w:r w:rsidRPr="00F472D6">
              <w:rPr>
                <w:color w:val="333333"/>
                <w:sz w:val="22"/>
                <w:szCs w:val="22"/>
              </w:rPr>
              <w:t>768 ?</w:t>
            </w:r>
            <w:proofErr w:type="gramEnd"/>
            <w:r w:rsidRPr="00F472D6">
              <w:rPr>
                <w:color w:val="333333"/>
                <w:sz w:val="22"/>
                <w:szCs w:val="22"/>
              </w:rPr>
              <w:t xml:space="preserve"> '260px</w:t>
            </w:r>
            <w:proofErr w:type="gramStart"/>
            <w:r w:rsidRPr="00F472D6">
              <w:rPr>
                <w:color w:val="333333"/>
                <w:sz w:val="22"/>
                <w:szCs w:val="22"/>
              </w:rPr>
              <w:t>' :</w:t>
            </w:r>
            <w:proofErr w:type="gramEnd"/>
            <w:r w:rsidRPr="00F472D6">
              <w:rPr>
                <w:color w:val="333333"/>
                <w:sz w:val="22"/>
                <w:szCs w:val="22"/>
              </w:rPr>
              <w:t xml:space="preserve"> '0' pada wrapper main content</w:t>
            </w:r>
          </w:p>
        </w:tc>
      </w:tr>
    </w:tbl>
    <w:p w14:paraId="1C71AD60" w14:textId="77777777" w:rsidR="00F472D6" w:rsidRDefault="00F472D6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4DB0A70F" w14:textId="77777777" w:rsidR="00F472D6" w:rsidRDefault="00F472D6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2FA46F70" w14:textId="77777777" w:rsidR="00F472D6" w:rsidRDefault="00F472D6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781C2370" w14:textId="77777777" w:rsidR="00F472D6" w:rsidRDefault="00F472D6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35115DBD" w14:textId="77777777" w:rsidR="0055516A" w:rsidRDefault="0055516A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2ECA1378" w14:textId="131C05A6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lastRenderedPageBreak/>
        <w:t xml:space="preserve">G.3 </w:t>
      </w:r>
      <w:proofErr w:type="spellStart"/>
      <w:r w:rsidRPr="00764DF8">
        <w:rPr>
          <w:b/>
          <w:bCs/>
          <w:color w:val="2C5F8A"/>
          <w:sz w:val="22"/>
          <w:szCs w:val="22"/>
        </w:rPr>
        <w:t>Kaitan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Penerapan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350F7FB" w14:textId="77777777" w:rsidTr="00FB2FB5">
        <w:trPr>
          <w:trHeight w:val="3222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274B6D16" w:rsidR="00045BB6" w:rsidRPr="0055516A" w:rsidRDefault="00B52C6B" w:rsidP="00521A3E">
            <w:pPr>
              <w:pStyle w:val="font-claude-response-body"/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Dashboard monitoring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produksi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ini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sangat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relevan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dengan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kebutuhan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 Industri 4.0,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khususnya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dalam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konteks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 Manufacturing Execution System (MES) dan Overall Equipment Effectiveness (OEE). Di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lantai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pabrik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, operator dan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manajer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produksi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membutuhkan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tampilan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real-time yang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menampilkan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Key Performance Indicators (KPI)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seperti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total output,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efisiensi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mesin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, reject rate, dan availability.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Grafik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produksi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per jam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membantu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mengidentifikasi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bottleneck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atau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penurunan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performa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di shift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tertentu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sementara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grafik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donat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proporsi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cacat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memudahkan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analisis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Pareto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untuk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prioritas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perbaikan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kualitas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. Sidebar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dengan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navigasi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modular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memungkinkan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integrasi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modul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lain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seperti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inventori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bahan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baku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laporan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inspeksi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.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Tampilan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responsif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memastikan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dashboard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dapat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diakses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melalui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desktop di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ruang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kontrol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maupun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tablet/HP oleh supervisor yang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berkeliling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lantai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produksi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mendukung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mobilitas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pengambilan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keputusan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cepat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lapangan</w:t>
            </w:r>
            <w:proofErr w:type="spellEnd"/>
            <w:r w:rsidRPr="0055516A">
              <w:rPr>
                <w:rFonts w:ascii="Arial" w:hAnsi="Arial" w:cs="Arial"/>
                <w:sz w:val="22"/>
                <w:szCs w:val="22"/>
                <w:lang w:val="en-ID"/>
              </w:rPr>
              <w:t>.</w:t>
            </w:r>
          </w:p>
        </w:tc>
      </w:tr>
    </w:tbl>
    <w:p w14:paraId="0C21CDC8" w14:textId="77777777" w:rsidR="006C3EE9" w:rsidRDefault="006C3EE9" w:rsidP="00BB3B09">
      <w:pPr>
        <w:spacing w:line="360" w:lineRule="auto"/>
        <w:rPr>
          <w:b/>
          <w:bCs/>
          <w:color w:val="1A3557"/>
          <w:sz w:val="22"/>
          <w:szCs w:val="22"/>
        </w:rPr>
      </w:pPr>
    </w:p>
    <w:p w14:paraId="13EEFC72" w14:textId="2B2D83B0" w:rsidR="00BE0240" w:rsidRPr="00BB3B09" w:rsidRDefault="0040602D" w:rsidP="00BB3B09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H. KESIMPULAN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84"/>
      </w:tblGrid>
      <w:tr w:rsidR="00C00ECB" w:rsidRPr="00C00ECB" w14:paraId="39DE4A2A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1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468E46EC" w:rsidR="00BE0240" w:rsidRPr="00842CAF" w:rsidRDefault="00B52C6B" w:rsidP="00842CAF">
            <w:pPr>
              <w:spacing w:line="360" w:lineRule="auto"/>
              <w:rPr>
                <w:sz w:val="22"/>
                <w:szCs w:val="22"/>
                <w:lang w:val="id-ID"/>
              </w:rPr>
            </w:pPr>
            <w:r w:rsidRPr="00141237">
              <w:rPr>
                <w:sz w:val="22"/>
                <w:szCs w:val="22"/>
              </w:rPr>
              <w:t xml:space="preserve">Dashboard </w:t>
            </w:r>
            <w:proofErr w:type="spellStart"/>
            <w:r w:rsidRPr="00141237">
              <w:rPr>
                <w:sz w:val="22"/>
                <w:szCs w:val="22"/>
              </w:rPr>
              <w:t>berhasil</w:t>
            </w:r>
            <w:proofErr w:type="spellEnd"/>
            <w:r w:rsidRPr="00141237">
              <w:rPr>
                <w:sz w:val="22"/>
                <w:szCs w:val="22"/>
              </w:rPr>
              <w:t xml:space="preserve"> </w:t>
            </w:r>
            <w:proofErr w:type="spellStart"/>
            <w:r w:rsidRPr="00141237">
              <w:rPr>
                <w:sz w:val="22"/>
                <w:szCs w:val="22"/>
              </w:rPr>
              <w:t>dibangun</w:t>
            </w:r>
            <w:proofErr w:type="spellEnd"/>
            <w:r w:rsidRPr="00B52C6B">
              <w:rPr>
                <w:sz w:val="22"/>
                <w:szCs w:val="22"/>
              </w:rPr>
              <w:t> </w:t>
            </w:r>
            <w:proofErr w:type="spellStart"/>
            <w:r w:rsidRPr="00B52C6B">
              <w:rPr>
                <w:sz w:val="22"/>
                <w:szCs w:val="22"/>
              </w:rPr>
              <w:t>dengan</w:t>
            </w:r>
            <w:proofErr w:type="spellEnd"/>
            <w:r w:rsidRPr="00B52C6B">
              <w:rPr>
                <w:sz w:val="22"/>
                <w:szCs w:val="22"/>
              </w:rPr>
              <w:t xml:space="preserve"> React.js + Chart.js + Bootstrap 5, </w:t>
            </w:r>
            <w:proofErr w:type="spellStart"/>
            <w:r w:rsidRPr="00B52C6B">
              <w:rPr>
                <w:sz w:val="22"/>
                <w:szCs w:val="22"/>
              </w:rPr>
              <w:t>memenuhi</w:t>
            </w:r>
            <w:proofErr w:type="spellEnd"/>
            <w:r w:rsidRPr="00B52C6B">
              <w:rPr>
                <w:sz w:val="22"/>
                <w:szCs w:val="22"/>
              </w:rPr>
              <w:t xml:space="preserve"> </w:t>
            </w:r>
            <w:proofErr w:type="spellStart"/>
            <w:r w:rsidRPr="00B52C6B">
              <w:rPr>
                <w:sz w:val="22"/>
                <w:szCs w:val="22"/>
              </w:rPr>
              <w:t>spesifikasi</w:t>
            </w:r>
            <w:proofErr w:type="spellEnd"/>
            <w:r w:rsidRPr="00B52C6B">
              <w:rPr>
                <w:sz w:val="22"/>
                <w:szCs w:val="22"/>
              </w:rPr>
              <w:t xml:space="preserve"> </w:t>
            </w:r>
            <w:proofErr w:type="spellStart"/>
            <w:r w:rsidRPr="00B52C6B">
              <w:rPr>
                <w:sz w:val="22"/>
                <w:szCs w:val="22"/>
              </w:rPr>
              <w:t>tugas</w:t>
            </w:r>
            <w:proofErr w:type="spellEnd"/>
            <w:r w:rsidRPr="00B52C6B">
              <w:rPr>
                <w:sz w:val="22"/>
                <w:szCs w:val="22"/>
              </w:rPr>
              <w:t xml:space="preserve"> </w:t>
            </w:r>
            <w:proofErr w:type="spellStart"/>
            <w:r w:rsidRPr="00B52C6B">
              <w:rPr>
                <w:sz w:val="22"/>
                <w:szCs w:val="22"/>
              </w:rPr>
              <w:t>akhir</w:t>
            </w:r>
            <w:proofErr w:type="spellEnd"/>
            <w:r w:rsidRPr="00B52C6B">
              <w:rPr>
                <w:sz w:val="22"/>
                <w:szCs w:val="22"/>
              </w:rPr>
              <w:t xml:space="preserve"> (Sidebar, Header, </w:t>
            </w:r>
            <w:proofErr w:type="spellStart"/>
            <w:r w:rsidRPr="00B52C6B">
              <w:rPr>
                <w:sz w:val="22"/>
                <w:szCs w:val="22"/>
              </w:rPr>
              <w:t>Grafik</w:t>
            </w:r>
            <w:proofErr w:type="spellEnd"/>
            <w:r w:rsidRPr="00B52C6B">
              <w:rPr>
                <w:sz w:val="22"/>
                <w:szCs w:val="22"/>
              </w:rPr>
              <w:t>, Tabel Data)</w:t>
            </w:r>
          </w:p>
        </w:tc>
      </w:tr>
      <w:tr w:rsidR="00C00ECB" w:rsidRPr="00C00ECB" w14:paraId="0CC08691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2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1648690C" w:rsidR="00BE0240" w:rsidRPr="00842CAF" w:rsidRDefault="009F5DC3" w:rsidP="00FA0D8A">
            <w:pPr>
              <w:spacing w:line="360" w:lineRule="auto"/>
              <w:rPr>
                <w:sz w:val="22"/>
                <w:szCs w:val="22"/>
                <w:lang w:val="id-ID"/>
              </w:rPr>
            </w:pPr>
            <w:r w:rsidRPr="00141237">
              <w:rPr>
                <w:sz w:val="22"/>
                <w:szCs w:val="22"/>
              </w:rPr>
              <w:t xml:space="preserve">Sidebar </w:t>
            </w:r>
            <w:r w:rsidR="00141237">
              <w:rPr>
                <w:sz w:val="22"/>
                <w:szCs w:val="22"/>
              </w:rPr>
              <w:t xml:space="preserve">responsive </w:t>
            </w:r>
            <w:proofErr w:type="spellStart"/>
            <w:r w:rsidR="00141237">
              <w:rPr>
                <w:sz w:val="22"/>
                <w:szCs w:val="22"/>
              </w:rPr>
              <w:t>dapat</w:t>
            </w:r>
            <w:proofErr w:type="spellEnd"/>
            <w:r w:rsidRPr="009F5DC3">
              <w:rPr>
                <w:sz w:val="22"/>
                <w:szCs w:val="22"/>
              </w:rPr>
              <w:t xml:space="preserve"> </w:t>
            </w:r>
            <w:proofErr w:type="spellStart"/>
            <w:r w:rsidRPr="009F5DC3">
              <w:rPr>
                <w:sz w:val="22"/>
                <w:szCs w:val="22"/>
              </w:rPr>
              <w:t>muncul</w:t>
            </w:r>
            <w:proofErr w:type="spellEnd"/>
            <w:r w:rsidRPr="009F5DC3">
              <w:rPr>
                <w:sz w:val="22"/>
                <w:szCs w:val="22"/>
              </w:rPr>
              <w:t xml:space="preserve"> </w:t>
            </w:r>
            <w:proofErr w:type="spellStart"/>
            <w:r w:rsidRPr="009F5DC3">
              <w:rPr>
                <w:sz w:val="22"/>
                <w:szCs w:val="22"/>
              </w:rPr>
              <w:t>penuh</w:t>
            </w:r>
            <w:proofErr w:type="spellEnd"/>
            <w:r w:rsidRPr="009F5DC3">
              <w:rPr>
                <w:sz w:val="22"/>
                <w:szCs w:val="22"/>
              </w:rPr>
              <w:t xml:space="preserve"> di desktop (≥768px), </w:t>
            </w:r>
            <w:proofErr w:type="spellStart"/>
            <w:r w:rsidRPr="009F5DC3">
              <w:rPr>
                <w:sz w:val="22"/>
                <w:szCs w:val="22"/>
              </w:rPr>
              <w:t>dapat</w:t>
            </w:r>
            <w:proofErr w:type="spellEnd"/>
            <w:r w:rsidRPr="009F5DC3">
              <w:rPr>
                <w:sz w:val="22"/>
                <w:szCs w:val="22"/>
              </w:rPr>
              <w:t xml:space="preserve"> di-toggle di mobile </w:t>
            </w:r>
            <w:proofErr w:type="spellStart"/>
            <w:r w:rsidRPr="009F5DC3">
              <w:rPr>
                <w:sz w:val="22"/>
                <w:szCs w:val="22"/>
              </w:rPr>
              <w:t>melalui</w:t>
            </w:r>
            <w:proofErr w:type="spellEnd"/>
            <w:r w:rsidRPr="009F5DC3">
              <w:rPr>
                <w:sz w:val="22"/>
                <w:szCs w:val="22"/>
              </w:rPr>
              <w:t xml:space="preserve"> </w:t>
            </w:r>
            <w:proofErr w:type="spellStart"/>
            <w:r w:rsidRPr="009F5DC3">
              <w:rPr>
                <w:sz w:val="22"/>
                <w:szCs w:val="22"/>
              </w:rPr>
              <w:t>tombol</w:t>
            </w:r>
            <w:proofErr w:type="spellEnd"/>
            <w:r w:rsidRPr="009F5DC3">
              <w:rPr>
                <w:sz w:val="22"/>
                <w:szCs w:val="22"/>
              </w:rPr>
              <w:t xml:space="preserve"> hamburger</w:t>
            </w:r>
          </w:p>
        </w:tc>
      </w:tr>
      <w:tr w:rsidR="00C00ECB" w:rsidRPr="00C00ECB" w14:paraId="3D66D7C2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3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0A56E69B" w:rsidR="00BE0240" w:rsidRPr="0020710E" w:rsidRDefault="009F5DC3" w:rsidP="008054AC">
            <w:pPr>
              <w:spacing w:line="360" w:lineRule="auto"/>
              <w:jc w:val="both"/>
              <w:rPr>
                <w:sz w:val="22"/>
                <w:szCs w:val="22"/>
                <w:lang w:val="id-ID"/>
              </w:rPr>
            </w:pPr>
            <w:r w:rsidRPr="00141237">
              <w:rPr>
                <w:sz w:val="22"/>
                <w:szCs w:val="22"/>
              </w:rPr>
              <w:t xml:space="preserve"> Dua </w:t>
            </w:r>
            <w:proofErr w:type="spellStart"/>
            <w:r w:rsidRPr="00141237">
              <w:rPr>
                <w:sz w:val="22"/>
                <w:szCs w:val="22"/>
              </w:rPr>
              <w:t>grafik</w:t>
            </w:r>
            <w:proofErr w:type="spellEnd"/>
            <w:r w:rsidRPr="00141237">
              <w:rPr>
                <w:sz w:val="22"/>
                <w:szCs w:val="22"/>
              </w:rPr>
              <w:t xml:space="preserve"> </w:t>
            </w:r>
            <w:proofErr w:type="spellStart"/>
            <w:r w:rsidRPr="00141237">
              <w:rPr>
                <w:sz w:val="22"/>
                <w:szCs w:val="22"/>
              </w:rPr>
              <w:t>berfungsi</w:t>
            </w:r>
            <w:proofErr w:type="spellEnd"/>
            <w:r w:rsidRPr="00141237">
              <w:rPr>
                <w:sz w:val="22"/>
                <w:szCs w:val="22"/>
              </w:rPr>
              <w:t> </w:t>
            </w:r>
            <w:proofErr w:type="spellStart"/>
            <w:r w:rsidR="00141237">
              <w:rPr>
                <w:sz w:val="22"/>
                <w:szCs w:val="22"/>
              </w:rPr>
              <w:t>dengan</w:t>
            </w:r>
            <w:proofErr w:type="spellEnd"/>
            <w:r w:rsidR="00141237">
              <w:rPr>
                <w:sz w:val="22"/>
                <w:szCs w:val="22"/>
              </w:rPr>
              <w:t xml:space="preserve"> </w:t>
            </w:r>
            <w:proofErr w:type="spellStart"/>
            <w:r w:rsidR="00141237">
              <w:rPr>
                <w:sz w:val="22"/>
                <w:szCs w:val="22"/>
              </w:rPr>
              <w:t>baik</w:t>
            </w:r>
            <w:proofErr w:type="spellEnd"/>
            <w:r w:rsidR="00141237">
              <w:rPr>
                <w:sz w:val="22"/>
                <w:szCs w:val="22"/>
              </w:rPr>
              <w:t xml:space="preserve"> </w:t>
            </w:r>
            <w:proofErr w:type="spellStart"/>
            <w:r w:rsidR="00141237">
              <w:rPr>
                <w:sz w:val="22"/>
                <w:szCs w:val="22"/>
              </w:rPr>
              <w:t>yakni</w:t>
            </w:r>
            <w:proofErr w:type="spellEnd"/>
            <w:r w:rsidR="00141237">
              <w:rPr>
                <w:sz w:val="22"/>
                <w:szCs w:val="22"/>
              </w:rPr>
              <w:t xml:space="preserve"> </w:t>
            </w:r>
            <w:proofErr w:type="spellStart"/>
            <w:r w:rsidRPr="009F5DC3">
              <w:rPr>
                <w:sz w:val="22"/>
                <w:szCs w:val="22"/>
              </w:rPr>
              <w:t>Grafik</w:t>
            </w:r>
            <w:proofErr w:type="spellEnd"/>
            <w:r w:rsidRPr="009F5DC3">
              <w:rPr>
                <w:sz w:val="22"/>
                <w:szCs w:val="22"/>
              </w:rPr>
              <w:t xml:space="preserve"> </w:t>
            </w:r>
            <w:proofErr w:type="spellStart"/>
            <w:r w:rsidRPr="009F5DC3">
              <w:rPr>
                <w:sz w:val="22"/>
                <w:szCs w:val="22"/>
              </w:rPr>
              <w:t>Produksi</w:t>
            </w:r>
            <w:proofErr w:type="spellEnd"/>
            <w:r w:rsidRPr="009F5DC3">
              <w:rPr>
                <w:sz w:val="22"/>
                <w:szCs w:val="22"/>
              </w:rPr>
              <w:t xml:space="preserve"> (Bar + Line) dan </w:t>
            </w:r>
            <w:proofErr w:type="spellStart"/>
            <w:r w:rsidRPr="009F5DC3">
              <w:rPr>
                <w:sz w:val="22"/>
                <w:szCs w:val="22"/>
              </w:rPr>
              <w:t>Grafik</w:t>
            </w:r>
            <w:proofErr w:type="spellEnd"/>
            <w:r w:rsidRPr="009F5DC3">
              <w:rPr>
                <w:sz w:val="22"/>
                <w:szCs w:val="22"/>
              </w:rPr>
              <w:t xml:space="preserve"> Cacat (Doughnut) </w:t>
            </w:r>
            <w:proofErr w:type="spellStart"/>
            <w:r w:rsidRPr="009F5DC3">
              <w:rPr>
                <w:sz w:val="22"/>
                <w:szCs w:val="22"/>
              </w:rPr>
              <w:t>dengan</w:t>
            </w:r>
            <w:proofErr w:type="spellEnd"/>
            <w:r w:rsidRPr="009F5DC3">
              <w:rPr>
                <w:sz w:val="22"/>
                <w:szCs w:val="22"/>
              </w:rPr>
              <w:t xml:space="preserve"> data API/generator</w:t>
            </w:r>
          </w:p>
        </w:tc>
      </w:tr>
      <w:tr w:rsidR="00DD4F1E" w:rsidRPr="00C00ECB" w14:paraId="0475749B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7C0E0" w14:textId="1CD28B8F" w:rsidR="00DD4F1E" w:rsidRPr="00C00ECB" w:rsidRDefault="00D8648A" w:rsidP="00764DF8">
            <w:pPr>
              <w:spacing w:line="360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4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F27C4" w14:textId="0D8B974F" w:rsidR="00DD4F1E" w:rsidRDefault="009F5DC3" w:rsidP="008054AC">
            <w:pPr>
              <w:spacing w:line="360" w:lineRule="auto"/>
              <w:jc w:val="both"/>
              <w:rPr>
                <w:sz w:val="22"/>
                <w:szCs w:val="22"/>
                <w:lang w:val="id-ID"/>
              </w:rPr>
            </w:pPr>
            <w:r w:rsidRPr="00141237">
              <w:rPr>
                <w:sz w:val="22"/>
                <w:szCs w:val="22"/>
              </w:rPr>
              <w:t> </w:t>
            </w:r>
            <w:proofErr w:type="spellStart"/>
            <w:r w:rsidRPr="00141237">
              <w:rPr>
                <w:sz w:val="22"/>
                <w:szCs w:val="22"/>
              </w:rPr>
              <w:t>Navigasi</w:t>
            </w:r>
            <w:proofErr w:type="spellEnd"/>
            <w:r w:rsidRPr="00141237">
              <w:rPr>
                <w:sz w:val="22"/>
                <w:szCs w:val="22"/>
              </w:rPr>
              <w:t xml:space="preserve"> multi-</w:t>
            </w:r>
            <w:proofErr w:type="spellStart"/>
            <w:r w:rsidRPr="00141237">
              <w:rPr>
                <w:sz w:val="22"/>
                <w:szCs w:val="22"/>
              </w:rPr>
              <w:t>halaman</w:t>
            </w:r>
            <w:proofErr w:type="spellEnd"/>
            <w:r w:rsidRPr="009F5DC3">
              <w:rPr>
                <w:sz w:val="22"/>
                <w:szCs w:val="22"/>
              </w:rPr>
              <w:t> </w:t>
            </w:r>
            <w:proofErr w:type="spellStart"/>
            <w:r w:rsidRPr="009F5DC3">
              <w:rPr>
                <w:sz w:val="22"/>
                <w:szCs w:val="22"/>
              </w:rPr>
              <w:t>berjalan</w:t>
            </w:r>
            <w:proofErr w:type="spellEnd"/>
            <w:r w:rsidRPr="009F5DC3">
              <w:rPr>
                <w:sz w:val="22"/>
                <w:szCs w:val="22"/>
              </w:rPr>
              <w:t xml:space="preserve"> </w:t>
            </w:r>
            <w:proofErr w:type="spellStart"/>
            <w:r w:rsidRPr="009F5DC3">
              <w:rPr>
                <w:sz w:val="22"/>
                <w:szCs w:val="22"/>
              </w:rPr>
              <w:t>lancar</w:t>
            </w:r>
            <w:proofErr w:type="spellEnd"/>
            <w:r w:rsidRPr="009F5DC3">
              <w:rPr>
                <w:sz w:val="22"/>
                <w:szCs w:val="22"/>
              </w:rPr>
              <w:t xml:space="preserve"> </w:t>
            </w:r>
            <w:proofErr w:type="spellStart"/>
            <w:r w:rsidRPr="009F5DC3">
              <w:rPr>
                <w:sz w:val="22"/>
                <w:szCs w:val="22"/>
              </w:rPr>
              <w:t>tanpa</w:t>
            </w:r>
            <w:proofErr w:type="spellEnd"/>
            <w:r w:rsidRPr="009F5DC3">
              <w:rPr>
                <w:sz w:val="22"/>
                <w:szCs w:val="22"/>
              </w:rPr>
              <w:t xml:space="preserve"> reload browser </w:t>
            </w:r>
            <w:proofErr w:type="spellStart"/>
            <w:r w:rsidRPr="009F5DC3">
              <w:rPr>
                <w:sz w:val="22"/>
                <w:szCs w:val="22"/>
              </w:rPr>
              <w:t>menggunakan</w:t>
            </w:r>
            <w:proofErr w:type="spellEnd"/>
            <w:r w:rsidRPr="009F5DC3">
              <w:rPr>
                <w:sz w:val="22"/>
                <w:szCs w:val="22"/>
              </w:rPr>
              <w:t xml:space="preserve"> React Router</w:t>
            </w:r>
          </w:p>
        </w:tc>
      </w:tr>
      <w:tr w:rsidR="00D8648A" w:rsidRPr="00C00ECB" w14:paraId="189B6731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68592" w14:textId="4BDEFC92" w:rsidR="00D8648A" w:rsidRPr="00C00ECB" w:rsidRDefault="00D8648A" w:rsidP="00764DF8">
            <w:pPr>
              <w:spacing w:line="360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5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EFA0B" w14:textId="73355126" w:rsidR="00D8648A" w:rsidRDefault="00141237" w:rsidP="00D36A92">
            <w:pPr>
              <w:spacing w:line="360" w:lineRule="auto"/>
              <w:ind w:right="416"/>
              <w:jc w:val="both"/>
              <w:rPr>
                <w:sz w:val="22"/>
                <w:szCs w:val="22"/>
                <w:lang w:val="id-ID"/>
              </w:rPr>
            </w:pPr>
            <w:r w:rsidRPr="00141237">
              <w:rPr>
                <w:sz w:val="22"/>
                <w:szCs w:val="22"/>
              </w:rPr>
              <w:t> </w:t>
            </w:r>
            <w:proofErr w:type="spellStart"/>
            <w:r w:rsidRPr="00141237">
              <w:rPr>
                <w:sz w:val="22"/>
                <w:szCs w:val="22"/>
              </w:rPr>
              <w:t>Komponen</w:t>
            </w:r>
            <w:proofErr w:type="spellEnd"/>
            <w:r w:rsidRPr="00141237">
              <w:rPr>
                <w:sz w:val="22"/>
                <w:szCs w:val="22"/>
              </w:rPr>
              <w:t xml:space="preserve"> modular </w:t>
            </w:r>
            <w:proofErr w:type="spellStart"/>
            <w:r>
              <w:rPr>
                <w:sz w:val="22"/>
                <w:szCs w:val="22"/>
              </w:rPr>
              <w:t>seperti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141237">
              <w:rPr>
                <w:sz w:val="22"/>
                <w:szCs w:val="22"/>
              </w:rPr>
              <w:t>KartuMesin</w:t>
            </w:r>
            <w:proofErr w:type="spellEnd"/>
            <w:r w:rsidRPr="00141237">
              <w:rPr>
                <w:sz w:val="22"/>
                <w:szCs w:val="22"/>
              </w:rPr>
              <w:t>, </w:t>
            </w:r>
            <w:proofErr w:type="spellStart"/>
            <w:r w:rsidRPr="00141237">
              <w:rPr>
                <w:sz w:val="22"/>
                <w:szCs w:val="22"/>
              </w:rPr>
              <w:t>TabelDataProduksi</w:t>
            </w:r>
            <w:proofErr w:type="spellEnd"/>
            <w:r w:rsidRPr="00141237">
              <w:rPr>
                <w:sz w:val="22"/>
                <w:szCs w:val="22"/>
              </w:rPr>
              <w:t>, </w:t>
            </w:r>
            <w:proofErr w:type="spellStart"/>
            <w:r w:rsidRPr="00141237">
              <w:rPr>
                <w:sz w:val="22"/>
                <w:szCs w:val="22"/>
              </w:rPr>
              <w:t>GrafikCacat</w:t>
            </w:r>
            <w:proofErr w:type="spellEnd"/>
            <w:r w:rsidRPr="00141237">
              <w:rPr>
                <w:sz w:val="22"/>
                <w:szCs w:val="22"/>
              </w:rPr>
              <w:t> </w:t>
            </w:r>
            <w:proofErr w:type="spellStart"/>
            <w:r w:rsidRPr="00141237">
              <w:rPr>
                <w:sz w:val="22"/>
                <w:szCs w:val="22"/>
              </w:rPr>
              <w:t>dapat</w:t>
            </w:r>
            <w:proofErr w:type="spellEnd"/>
            <w:r w:rsidRPr="00141237">
              <w:rPr>
                <w:sz w:val="22"/>
                <w:szCs w:val="22"/>
              </w:rPr>
              <w:t xml:space="preserve"> </w:t>
            </w:r>
            <w:proofErr w:type="spellStart"/>
            <w:r w:rsidRPr="00141237">
              <w:rPr>
                <w:sz w:val="22"/>
                <w:szCs w:val="22"/>
              </w:rPr>
              <w:t>digunakan</w:t>
            </w:r>
            <w:proofErr w:type="spellEnd"/>
            <w:r w:rsidRPr="00141237">
              <w:rPr>
                <w:sz w:val="22"/>
                <w:szCs w:val="22"/>
              </w:rPr>
              <w:t xml:space="preserve"> </w:t>
            </w:r>
            <w:proofErr w:type="spellStart"/>
            <w:r w:rsidRPr="00141237">
              <w:rPr>
                <w:sz w:val="22"/>
                <w:szCs w:val="22"/>
              </w:rPr>
              <w:t>ulang</w:t>
            </w:r>
            <w:proofErr w:type="spellEnd"/>
            <w:r w:rsidRPr="00141237">
              <w:rPr>
                <w:sz w:val="22"/>
                <w:szCs w:val="22"/>
              </w:rPr>
              <w:t xml:space="preserve"> </w:t>
            </w:r>
            <w:proofErr w:type="spellStart"/>
            <w:r w:rsidRPr="00141237">
              <w:rPr>
                <w:sz w:val="22"/>
                <w:szCs w:val="22"/>
              </w:rPr>
              <w:t>dengan</w:t>
            </w:r>
            <w:proofErr w:type="spellEnd"/>
            <w:r w:rsidRPr="00141237">
              <w:rPr>
                <w:sz w:val="22"/>
                <w:szCs w:val="22"/>
              </w:rPr>
              <w:t xml:space="preserve"> props </w:t>
            </w:r>
            <w:proofErr w:type="spellStart"/>
            <w:r w:rsidRPr="00141237">
              <w:rPr>
                <w:sz w:val="22"/>
                <w:szCs w:val="22"/>
              </w:rPr>
              <w:t>berbeda</w:t>
            </w:r>
            <w:proofErr w:type="spellEnd"/>
          </w:p>
        </w:tc>
      </w:tr>
    </w:tbl>
    <w:p w14:paraId="63F21EF5" w14:textId="287F672B" w:rsidR="00BE0240" w:rsidRPr="00764DF8" w:rsidRDefault="0040602D" w:rsidP="00695DD3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I. DAFTAR PUSTAKA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8469"/>
      </w:tblGrid>
      <w:tr w:rsidR="00BE0240" w:rsidRPr="00764DF8" w14:paraId="3E05B17B" w14:textId="77777777" w:rsidTr="00D36A92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846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Referensi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(Format APA 7th Edition)</w:t>
            </w:r>
          </w:p>
        </w:tc>
      </w:tr>
      <w:tr w:rsidR="00BE0240" w:rsidRPr="00764DF8" w14:paraId="3A8CA6ED" w14:textId="77777777" w:rsidTr="00D36A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[1]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Burhandenny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A. E. (2026). Manual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dan Mobile Semester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Genap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2025/2026. Program Studi Teknik Industri, Universitas Negeri Yogyakarta.</w:t>
            </w:r>
          </w:p>
        </w:tc>
      </w:tr>
      <w:tr w:rsidR="00512239" w:rsidRPr="00764DF8" w14:paraId="4850AE14" w14:textId="77777777" w:rsidTr="00D36A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7D91" w14:textId="4830F7B2" w:rsidR="00512239" w:rsidRPr="00554E72" w:rsidRDefault="00E76A12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 w:rsidRPr="00554E72">
              <w:rPr>
                <w:color w:val="333333"/>
                <w:sz w:val="22"/>
                <w:szCs w:val="22"/>
              </w:rPr>
              <w:lastRenderedPageBreak/>
              <w:t>[</w:t>
            </w:r>
            <w:r w:rsidRPr="00554E72">
              <w:rPr>
                <w:color w:val="333333"/>
              </w:rPr>
              <w:t>2]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E456" w14:textId="6E13AD51" w:rsidR="00512239" w:rsidRPr="00554E72" w:rsidRDefault="00C337FA" w:rsidP="00764DF8">
            <w:pPr>
              <w:spacing w:line="360" w:lineRule="auto"/>
              <w:rPr>
                <w:color w:val="333333"/>
                <w:sz w:val="22"/>
                <w:szCs w:val="22"/>
              </w:rPr>
            </w:pPr>
            <w:r w:rsidRPr="00C337FA">
              <w:rPr>
                <w:color w:val="333333"/>
                <w:sz w:val="22"/>
                <w:szCs w:val="22"/>
              </w:rPr>
              <w:t>Bandaru, S., Diaz, C. A. B., Ng, A. H. C., &amp; Hanson, L. (2026). Identifying energy bottlenecks in manufacturing systems through an integrated dashboard. </w:t>
            </w:r>
            <w:r w:rsidRPr="00C337FA">
              <w:rPr>
                <w:i/>
                <w:iCs/>
                <w:color w:val="333333"/>
                <w:sz w:val="22"/>
                <w:szCs w:val="22"/>
              </w:rPr>
              <w:t>IOP Conference Series: Materials Science and Engineering, 1342</w:t>
            </w:r>
            <w:r w:rsidRPr="00C337FA">
              <w:rPr>
                <w:color w:val="333333"/>
                <w:sz w:val="22"/>
                <w:szCs w:val="22"/>
              </w:rPr>
              <w:t>(1), 012060. </w:t>
            </w:r>
            <w:hyperlink r:id="rId18" w:tgtFrame="_blank" w:history="1">
              <w:r w:rsidRPr="00C337FA">
                <w:rPr>
                  <w:rStyle w:val="Hyperlink"/>
                  <w:sz w:val="22"/>
                  <w:szCs w:val="22"/>
                </w:rPr>
                <w:t>https://doi.org/10.1088/1757-899x/1342/1/012060</w:t>
              </w:r>
            </w:hyperlink>
          </w:p>
        </w:tc>
      </w:tr>
      <w:tr w:rsidR="009C59AB" w:rsidRPr="00764DF8" w14:paraId="0D3E7128" w14:textId="77777777" w:rsidTr="00D36A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C3E7" w14:textId="3A24D02D" w:rsidR="009C59AB" w:rsidRPr="00764DF8" w:rsidRDefault="00E76A12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[</w:t>
            </w:r>
            <w:r>
              <w:rPr>
                <w:color w:val="333333"/>
              </w:rPr>
              <w:t>3]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6682" w14:textId="3462B576" w:rsidR="009C59AB" w:rsidRPr="00512239" w:rsidRDefault="0055516A" w:rsidP="00764DF8">
            <w:pPr>
              <w:spacing w:line="360" w:lineRule="auto"/>
              <w:rPr>
                <w:color w:val="333333"/>
                <w:sz w:val="22"/>
                <w:szCs w:val="22"/>
              </w:rPr>
            </w:pPr>
            <w:r w:rsidRPr="0055516A">
              <w:rPr>
                <w:color w:val="333333"/>
                <w:sz w:val="22"/>
                <w:szCs w:val="22"/>
              </w:rPr>
              <w:t>Kalani, I. R. (2024). </w:t>
            </w:r>
            <w:proofErr w:type="spellStart"/>
            <w:r w:rsidRPr="0055516A">
              <w:rPr>
                <w:i/>
                <w:iCs/>
                <w:color w:val="333333"/>
                <w:sz w:val="22"/>
                <w:szCs w:val="22"/>
              </w:rPr>
              <w:t>Perancangan</w:t>
            </w:r>
            <w:proofErr w:type="spellEnd"/>
            <w:r w:rsidRPr="0055516A">
              <w:rPr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i/>
                <w:iCs/>
                <w:color w:val="333333"/>
                <w:sz w:val="22"/>
                <w:szCs w:val="22"/>
              </w:rPr>
              <w:t>sistem</w:t>
            </w:r>
            <w:proofErr w:type="spellEnd"/>
            <w:r w:rsidRPr="0055516A">
              <w:rPr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i/>
                <w:iCs/>
                <w:color w:val="333333"/>
                <w:sz w:val="22"/>
                <w:szCs w:val="22"/>
              </w:rPr>
              <w:t>informasi</w:t>
            </w:r>
            <w:proofErr w:type="spellEnd"/>
            <w:r w:rsidRPr="0055516A">
              <w:rPr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i/>
                <w:iCs/>
                <w:color w:val="333333"/>
                <w:sz w:val="22"/>
                <w:szCs w:val="22"/>
              </w:rPr>
              <w:t>berbentuk</w:t>
            </w:r>
            <w:proofErr w:type="spellEnd"/>
            <w:r w:rsidRPr="0055516A">
              <w:rPr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i/>
                <w:iCs/>
                <w:color w:val="333333"/>
                <w:sz w:val="22"/>
                <w:szCs w:val="22"/>
              </w:rPr>
              <w:t>aplikasi</w:t>
            </w:r>
            <w:proofErr w:type="spellEnd"/>
            <w:r w:rsidRPr="0055516A">
              <w:rPr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i/>
                <w:iCs/>
                <w:color w:val="333333"/>
                <w:sz w:val="22"/>
                <w:szCs w:val="22"/>
              </w:rPr>
              <w:t>pencatatan</w:t>
            </w:r>
            <w:proofErr w:type="spellEnd"/>
            <w:r w:rsidRPr="0055516A">
              <w:rPr>
                <w:i/>
                <w:iCs/>
                <w:color w:val="333333"/>
                <w:sz w:val="22"/>
                <w:szCs w:val="22"/>
              </w:rPr>
              <w:t xml:space="preserve"> downtime </w:t>
            </w:r>
            <w:proofErr w:type="spellStart"/>
            <w:r w:rsidRPr="0055516A">
              <w:rPr>
                <w:i/>
                <w:iCs/>
                <w:color w:val="333333"/>
                <w:sz w:val="22"/>
                <w:szCs w:val="22"/>
              </w:rPr>
              <w:t>mesin</w:t>
            </w:r>
            <w:proofErr w:type="spellEnd"/>
            <w:r w:rsidRPr="0055516A">
              <w:rPr>
                <w:i/>
                <w:iCs/>
                <w:color w:val="333333"/>
                <w:sz w:val="22"/>
                <w:szCs w:val="22"/>
              </w:rPr>
              <w:t xml:space="preserve"> dan dashboard OEE </w:t>
            </w:r>
            <w:proofErr w:type="spellStart"/>
            <w:r w:rsidRPr="0055516A">
              <w:rPr>
                <w:i/>
                <w:iCs/>
                <w:color w:val="333333"/>
                <w:sz w:val="22"/>
                <w:szCs w:val="22"/>
              </w:rPr>
              <w:t>mesin</w:t>
            </w:r>
            <w:proofErr w:type="spellEnd"/>
            <w:r w:rsidRPr="0055516A">
              <w:rPr>
                <w:i/>
                <w:iCs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i/>
                <w:iCs/>
                <w:color w:val="333333"/>
                <w:sz w:val="22"/>
                <w:szCs w:val="22"/>
              </w:rPr>
              <w:t>produksi</w:t>
            </w:r>
            <w:proofErr w:type="spellEnd"/>
            <w:r w:rsidRPr="0055516A">
              <w:rPr>
                <w:i/>
                <w:iCs/>
                <w:color w:val="333333"/>
                <w:sz w:val="22"/>
                <w:szCs w:val="22"/>
              </w:rPr>
              <w:t xml:space="preserve"> di PT X</w:t>
            </w:r>
            <w:r w:rsidRPr="0055516A">
              <w:rPr>
                <w:color w:val="333333"/>
                <w:sz w:val="22"/>
                <w:szCs w:val="22"/>
              </w:rPr>
              <w:t> [</w:t>
            </w:r>
            <w:proofErr w:type="spellStart"/>
            <w:r w:rsidRPr="0055516A">
              <w:rPr>
                <w:color w:val="333333"/>
                <w:sz w:val="22"/>
                <w:szCs w:val="22"/>
              </w:rPr>
              <w:t>Skripsi</w:t>
            </w:r>
            <w:proofErr w:type="spellEnd"/>
            <w:r w:rsidRPr="0055516A">
              <w:rPr>
                <w:color w:val="333333"/>
                <w:sz w:val="22"/>
                <w:szCs w:val="22"/>
              </w:rPr>
              <w:t xml:space="preserve"> S1, Universitas </w:t>
            </w:r>
            <w:proofErr w:type="spellStart"/>
            <w:r w:rsidRPr="0055516A">
              <w:rPr>
                <w:color w:val="333333"/>
                <w:sz w:val="22"/>
                <w:szCs w:val="22"/>
              </w:rPr>
              <w:t>Katolik</w:t>
            </w:r>
            <w:proofErr w:type="spellEnd"/>
            <w:r w:rsidRPr="0055516A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55516A">
              <w:rPr>
                <w:color w:val="333333"/>
                <w:sz w:val="22"/>
                <w:szCs w:val="22"/>
              </w:rPr>
              <w:t>Parahyangan</w:t>
            </w:r>
            <w:proofErr w:type="spellEnd"/>
            <w:r w:rsidRPr="0055516A">
              <w:rPr>
                <w:color w:val="333333"/>
                <w:sz w:val="22"/>
                <w:szCs w:val="22"/>
              </w:rPr>
              <w:t>]. Repository UNPAR. </w:t>
            </w:r>
            <w:hyperlink r:id="rId19" w:tgtFrame="_blank" w:history="1">
              <w:r w:rsidRPr="0055516A">
                <w:rPr>
                  <w:rStyle w:val="Hyperlink"/>
                  <w:sz w:val="22"/>
                  <w:szCs w:val="22"/>
                </w:rPr>
                <w:t>http://hdl.handle.net/123456789/20085</w:t>
              </w:r>
            </w:hyperlink>
          </w:p>
        </w:tc>
      </w:tr>
      <w:tr w:rsidR="00B663FB" w:rsidRPr="00F03E83" w14:paraId="62AB97CA" w14:textId="77777777" w:rsidTr="00B20CF1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076A" w14:textId="3BD6780C" w:rsidR="00B663FB" w:rsidRPr="00F03E83" w:rsidRDefault="00B663FB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[</w:t>
            </w:r>
            <w:r w:rsidR="005407F3">
              <w:rPr>
                <w:color w:val="333333"/>
                <w:sz w:val="22"/>
                <w:szCs w:val="22"/>
              </w:rPr>
              <w:t>4</w:t>
            </w:r>
            <w:r>
              <w:rPr>
                <w:color w:val="333333"/>
                <w:sz w:val="22"/>
                <w:szCs w:val="22"/>
              </w:rPr>
              <w:t>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4493" w14:textId="7D6D00F9" w:rsidR="00B663FB" w:rsidRPr="00B663FB" w:rsidRDefault="00B20CF1" w:rsidP="008054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B20CF1">
              <w:rPr>
                <w:sz w:val="22"/>
                <w:szCs w:val="22"/>
              </w:rPr>
              <w:t xml:space="preserve">Prasetio, M. D., et al. (2025). </w:t>
            </w:r>
            <w:proofErr w:type="spellStart"/>
            <w:r w:rsidRPr="00B20CF1">
              <w:rPr>
                <w:sz w:val="22"/>
                <w:szCs w:val="22"/>
              </w:rPr>
              <w:t>Pengembangan</w:t>
            </w:r>
            <w:proofErr w:type="spellEnd"/>
            <w:r w:rsidRPr="00B20CF1">
              <w:rPr>
                <w:sz w:val="22"/>
                <w:szCs w:val="22"/>
              </w:rPr>
              <w:t xml:space="preserve"> </w:t>
            </w:r>
            <w:proofErr w:type="spellStart"/>
            <w:r w:rsidRPr="00B20CF1">
              <w:rPr>
                <w:sz w:val="22"/>
                <w:szCs w:val="22"/>
              </w:rPr>
              <w:t>sistem</w:t>
            </w:r>
            <w:proofErr w:type="spellEnd"/>
            <w:r w:rsidRPr="00B20CF1">
              <w:rPr>
                <w:sz w:val="22"/>
                <w:szCs w:val="22"/>
              </w:rPr>
              <w:t xml:space="preserve"> digital twin </w:t>
            </w:r>
            <w:proofErr w:type="spellStart"/>
            <w:r w:rsidRPr="00B20CF1">
              <w:rPr>
                <w:sz w:val="22"/>
                <w:szCs w:val="22"/>
              </w:rPr>
              <w:t>untuk</w:t>
            </w:r>
            <w:proofErr w:type="spellEnd"/>
            <w:r w:rsidRPr="00B20CF1">
              <w:rPr>
                <w:sz w:val="22"/>
                <w:szCs w:val="22"/>
              </w:rPr>
              <w:t xml:space="preserve"> </w:t>
            </w:r>
            <w:proofErr w:type="spellStart"/>
            <w:r w:rsidRPr="00B20CF1">
              <w:rPr>
                <w:sz w:val="22"/>
                <w:szCs w:val="22"/>
              </w:rPr>
              <w:t>optimalisasi</w:t>
            </w:r>
            <w:proofErr w:type="spellEnd"/>
            <w:r w:rsidRPr="00B20CF1">
              <w:rPr>
                <w:sz w:val="22"/>
                <w:szCs w:val="22"/>
              </w:rPr>
              <w:t xml:space="preserve"> </w:t>
            </w:r>
            <w:proofErr w:type="spellStart"/>
            <w:r w:rsidRPr="00B20CF1">
              <w:rPr>
                <w:sz w:val="22"/>
                <w:szCs w:val="22"/>
              </w:rPr>
              <w:t>produksi</w:t>
            </w:r>
            <w:proofErr w:type="spellEnd"/>
            <w:r w:rsidRPr="00B20CF1">
              <w:rPr>
                <w:sz w:val="22"/>
                <w:szCs w:val="22"/>
              </w:rPr>
              <w:t xml:space="preserve"> di casting plant billet PT Indonesia </w:t>
            </w:r>
            <w:proofErr w:type="spellStart"/>
            <w:r w:rsidRPr="00B20CF1">
              <w:rPr>
                <w:sz w:val="22"/>
                <w:szCs w:val="22"/>
              </w:rPr>
              <w:t>Asahan</w:t>
            </w:r>
            <w:proofErr w:type="spellEnd"/>
            <w:r w:rsidRPr="00B20CF1">
              <w:rPr>
                <w:sz w:val="22"/>
                <w:szCs w:val="22"/>
              </w:rPr>
              <w:t xml:space="preserve"> </w:t>
            </w:r>
            <w:proofErr w:type="spellStart"/>
            <w:r w:rsidRPr="00B20CF1">
              <w:rPr>
                <w:sz w:val="22"/>
                <w:szCs w:val="22"/>
              </w:rPr>
              <w:t>Alumunium</w:t>
            </w:r>
            <w:proofErr w:type="spellEnd"/>
            <w:r w:rsidRPr="00B20CF1">
              <w:rPr>
                <w:sz w:val="22"/>
                <w:szCs w:val="22"/>
              </w:rPr>
              <w:t>. </w:t>
            </w:r>
            <w:r w:rsidRPr="00B20CF1">
              <w:rPr>
                <w:i/>
                <w:iCs/>
                <w:sz w:val="22"/>
                <w:szCs w:val="22"/>
              </w:rPr>
              <w:t>Telkom University School of Industrial and System Engineering</w:t>
            </w:r>
            <w:r w:rsidRPr="00B20CF1">
              <w:rPr>
                <w:sz w:val="22"/>
                <w:szCs w:val="22"/>
              </w:rPr>
              <w:t>. </w:t>
            </w:r>
            <w:hyperlink r:id="rId20" w:tgtFrame="_blank" w:history="1">
              <w:r w:rsidRPr="00B20CF1">
                <w:rPr>
                  <w:rStyle w:val="Hyperlink"/>
                  <w:sz w:val="22"/>
                  <w:szCs w:val="22"/>
                </w:rPr>
                <w:t>https://sie.telkomuniversity.ac.id/</w:t>
              </w:r>
            </w:hyperlink>
          </w:p>
        </w:tc>
      </w:tr>
      <w:tr w:rsidR="00B20CF1" w:rsidRPr="00F03E83" w14:paraId="2ECA465A" w14:textId="77777777" w:rsidTr="00541961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CC66" w14:textId="3B4F6C0D" w:rsidR="00B20CF1" w:rsidRDefault="00541961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[5]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2DD0" w14:textId="7C684205" w:rsidR="00B20CF1" w:rsidRPr="00B20CF1" w:rsidRDefault="00541961" w:rsidP="008054A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541961">
              <w:rPr>
                <w:sz w:val="22"/>
                <w:szCs w:val="22"/>
              </w:rPr>
              <w:t>Shojaee</w:t>
            </w:r>
            <w:proofErr w:type="spellEnd"/>
            <w:r w:rsidRPr="00541961">
              <w:rPr>
                <w:sz w:val="22"/>
                <w:szCs w:val="22"/>
              </w:rPr>
              <w:t>, M., Noori, S., Jafarian-</w:t>
            </w:r>
            <w:proofErr w:type="spellStart"/>
            <w:r w:rsidRPr="00541961">
              <w:rPr>
                <w:sz w:val="22"/>
                <w:szCs w:val="22"/>
              </w:rPr>
              <w:t>Namin</w:t>
            </w:r>
            <w:proofErr w:type="spellEnd"/>
            <w:r w:rsidRPr="00541961">
              <w:rPr>
                <w:sz w:val="22"/>
                <w:szCs w:val="22"/>
              </w:rPr>
              <w:t xml:space="preserve">, S., &amp; </w:t>
            </w:r>
            <w:proofErr w:type="spellStart"/>
            <w:r w:rsidRPr="00541961">
              <w:rPr>
                <w:sz w:val="22"/>
                <w:szCs w:val="22"/>
              </w:rPr>
              <w:t>Johannssen</w:t>
            </w:r>
            <w:proofErr w:type="spellEnd"/>
            <w:r w:rsidRPr="00541961">
              <w:rPr>
                <w:sz w:val="22"/>
                <w:szCs w:val="22"/>
              </w:rPr>
              <w:t>, A. (2024). Integration of production–maintenance planning and monitoring simple linear profiles via Hotelling's T² control chart and particle swarm optimization. </w:t>
            </w:r>
            <w:r w:rsidRPr="00541961">
              <w:rPr>
                <w:i/>
                <w:iCs/>
                <w:sz w:val="22"/>
                <w:szCs w:val="22"/>
              </w:rPr>
              <w:t>Computers &amp; Industrial Engineering, 190</w:t>
            </w:r>
            <w:r w:rsidRPr="00541961">
              <w:rPr>
                <w:sz w:val="22"/>
                <w:szCs w:val="22"/>
              </w:rPr>
              <w:t>, 109864. </w:t>
            </w:r>
            <w:hyperlink r:id="rId21" w:tgtFrame="_blank" w:history="1">
              <w:r w:rsidRPr="00541961">
                <w:rPr>
                  <w:rStyle w:val="Hyperlink"/>
                  <w:sz w:val="22"/>
                  <w:szCs w:val="22"/>
                </w:rPr>
                <w:t>https://doi.org/10.1016/j.cie.2024.109864</w:t>
              </w:r>
            </w:hyperlink>
          </w:p>
        </w:tc>
      </w:tr>
    </w:tbl>
    <w:p w14:paraId="216898E9" w14:textId="77777777" w:rsidR="00BB3B09" w:rsidRDefault="00BB3B09" w:rsidP="00764DF8">
      <w:pPr>
        <w:spacing w:line="360" w:lineRule="auto"/>
        <w:rPr>
          <w:b/>
          <w:bCs/>
          <w:color w:val="1A3557"/>
          <w:sz w:val="22"/>
          <w:szCs w:val="22"/>
        </w:rPr>
      </w:pPr>
    </w:p>
    <w:p w14:paraId="085B8837" w14:textId="442D8588" w:rsidR="00BE0240" w:rsidRPr="00764DF8" w:rsidRDefault="0040602D" w:rsidP="00764DF8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J. LEMBAR PENILAIAN DAN PENGESAHAN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937"/>
        <w:gridCol w:w="1402"/>
        <w:gridCol w:w="900"/>
        <w:gridCol w:w="1075"/>
        <w:gridCol w:w="1076"/>
        <w:gridCol w:w="1375"/>
      </w:tblGrid>
      <w:tr w:rsidR="00BE0240" w:rsidRPr="00764DF8" w14:paraId="28D6EE67" w14:textId="77777777" w:rsidTr="00695DD3">
        <w:trPr>
          <w:tblHeader/>
        </w:trPr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:rsidRPr="00764DF8" w14:paraId="1715766F" w14:textId="77777777" w:rsidTr="00695DD3">
        <w:trPr>
          <w:tblHeader/>
        </w:trPr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</w:p>
        </w:tc>
      </w:tr>
      <w:tr w:rsidR="00BE0240" w:rsidRPr="00764DF8" w14:paraId="5AFA1C19" w14:textId="77777777" w:rsidTr="00695DD3">
        <w:trPr>
          <w:tblHeader/>
        </w:trPr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Catatan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</w:t>
            </w:r>
            <w:proofErr w:type="spellEnd"/>
          </w:p>
        </w:tc>
      </w:tr>
      <w:tr w:rsidR="00BE0240" w:rsidRPr="00764DF8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Kelengkapan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Isi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bagian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A–I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terisi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lengkap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Kualitas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Dasar Teori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Ditulis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bahasa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sendiri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minimal 3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paragraf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Dokumentasi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Langkah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Kerja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(Kode &amp; Screenshot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sesuai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jelas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terbaca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lastRenderedPageBreak/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Tugas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/Latihan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Mandiri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latihan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proyek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mini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dikerjakan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berfungsi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Pembahasan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Analisis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Kritis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mendalam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industri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Kesimpulan &amp; Tata Bahasa (Spesifik,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rapi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mengikuti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format yang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ditentukan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Pr="00764DF8" w:rsidRDefault="0040602D" w:rsidP="00764DF8">
            <w:pPr>
              <w:spacing w:line="360" w:lineRule="auto"/>
              <w:jc w:val="right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69C97D91" w14:textId="77777777" w:rsidR="00BE0240" w:rsidRDefault="00BE0240" w:rsidP="00764DF8">
      <w:pPr>
        <w:spacing w:line="360" w:lineRule="auto"/>
        <w:rPr>
          <w:sz w:val="22"/>
          <w:szCs w:val="22"/>
        </w:rPr>
      </w:pPr>
    </w:p>
    <w:p w14:paraId="68DCA1AE" w14:textId="77777777" w:rsidR="00B663FB" w:rsidRPr="00764DF8" w:rsidRDefault="00B663FB" w:rsidP="00764DF8">
      <w:pPr>
        <w:spacing w:line="360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:rsidRPr="00764DF8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88EE25" w14:textId="0DF288D8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  <w:p w14:paraId="2C788303" w14:textId="77777777" w:rsidR="00764DF8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5EB347BD" w14:textId="7C61F0ED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noProof/>
                <w:sz w:val="22"/>
                <w:szCs w:val="22"/>
                <w:lang w:val="en-US" w:eastAsia="en-US"/>
              </w:rPr>
              <w:drawing>
                <wp:inline distT="0" distB="0" distL="0" distR="0" wp14:anchorId="2185FF62" wp14:editId="733A3821">
                  <wp:extent cx="1148266" cy="112815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05-19 at 20.42.20_e02e4a80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74" cy="112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0602D" w:rsidRPr="00764DF8">
              <w:rPr>
                <w:color w:val="333333"/>
                <w:sz w:val="22"/>
                <w:szCs w:val="22"/>
              </w:rPr>
              <w:t>________________________________</w:t>
            </w:r>
          </w:p>
          <w:p w14:paraId="1ED40DE8" w14:textId="43BF8C21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Vanyra Raraswara Eka Putri</w:t>
            </w:r>
          </w:p>
          <w:p w14:paraId="48263481" w14:textId="507133CA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555555"/>
                <w:sz w:val="22"/>
                <w:szCs w:val="22"/>
              </w:rPr>
              <w:t>NIM: 23051430013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Diperiksa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oleh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Asisten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/ Dosen</w:t>
            </w:r>
          </w:p>
          <w:p w14:paraId="624EBDBA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01D1699B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59CD1B66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2CA10BD3" w14:textId="77777777" w:rsidR="00BE0240" w:rsidRPr="00764DF8" w:rsidRDefault="0040602D" w:rsidP="00764DF8">
            <w:pPr>
              <w:spacing w:before="1200"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________________________________</w:t>
            </w:r>
          </w:p>
          <w:p w14:paraId="394F5A1F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Dr. Eng. Ir. Aji Ery Burhandenny, S.T., M.AIT.</w:t>
            </w:r>
          </w:p>
          <w:p w14:paraId="34412124" w14:textId="253C5035" w:rsidR="00BE0240" w:rsidRPr="00764DF8" w:rsidRDefault="00695DD3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Ta</w:t>
            </w:r>
            <w:r w:rsidR="0040602D" w:rsidRPr="00764DF8">
              <w:rPr>
                <w:color w:val="555555"/>
                <w:sz w:val="22"/>
                <w:szCs w:val="22"/>
              </w:rPr>
              <w:t>nggal</w:t>
            </w:r>
            <w:proofErr w:type="spellEnd"/>
            <w:r w:rsidR="0040602D" w:rsidRPr="00764DF8">
              <w:rPr>
                <w:color w:val="555555"/>
                <w:sz w:val="22"/>
                <w:szCs w:val="22"/>
              </w:rPr>
              <w:t>: ______________________</w:t>
            </w:r>
          </w:p>
        </w:tc>
      </w:tr>
    </w:tbl>
    <w:p w14:paraId="20BBA955" w14:textId="2646DAF0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sectPr w:rsidR="00BE0240" w:rsidRPr="00764DF8">
      <w:headerReference w:type="default" r:id="rId23"/>
      <w:footerReference w:type="default" r:id="rId24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9DDEE" w14:textId="77777777" w:rsidR="002F486B" w:rsidRDefault="002F486B">
      <w:r>
        <w:separator/>
      </w:r>
    </w:p>
  </w:endnote>
  <w:endnote w:type="continuationSeparator" w:id="0">
    <w:p w14:paraId="589A3E49" w14:textId="77777777" w:rsidR="002F486B" w:rsidRDefault="002F4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57794EEA" w:rsidR="00B227D2" w:rsidRPr="002012EA" w:rsidRDefault="00B227D2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>[Vanyra Raraswar</w:t>
    </w:r>
    <w:r w:rsidR="002012EA">
      <w:rPr>
        <w:color w:val="555555"/>
        <w:sz w:val="16"/>
        <w:szCs w:val="16"/>
      </w:rPr>
      <w:t xml:space="preserve">a E P] – [23051430013] | Modul </w:t>
    </w:r>
    <w:r w:rsidR="00C37440">
      <w:rPr>
        <w:color w:val="555555"/>
        <w:sz w:val="16"/>
        <w:szCs w:val="16"/>
      </w:rPr>
      <w:t>11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8054AC">
      <w:rPr>
        <w:noProof/>
        <w:color w:val="1A3557"/>
        <w:sz w:val="16"/>
        <w:szCs w:val="16"/>
      </w:rPr>
      <w:t>4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8054AC">
      <w:rPr>
        <w:noProof/>
        <w:color w:val="1A3557"/>
        <w:sz w:val="16"/>
        <w:szCs w:val="16"/>
      </w:rPr>
      <w:t>28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94E8A" w14:textId="77777777" w:rsidR="002F486B" w:rsidRDefault="002F486B">
      <w:r>
        <w:separator/>
      </w:r>
    </w:p>
  </w:footnote>
  <w:footnote w:type="continuationSeparator" w:id="0">
    <w:p w14:paraId="10036207" w14:textId="77777777" w:rsidR="002F486B" w:rsidRDefault="002F4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227D2" w:rsidRDefault="00B227D2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1BC2"/>
    <w:multiLevelType w:val="multilevel"/>
    <w:tmpl w:val="326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2B86C2F"/>
    <w:multiLevelType w:val="hybridMultilevel"/>
    <w:tmpl w:val="2C2E295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4" w15:restartNumberingAfterBreak="0">
    <w:nsid w:val="50F05085"/>
    <w:multiLevelType w:val="multilevel"/>
    <w:tmpl w:val="7188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5B22AE2"/>
    <w:multiLevelType w:val="multilevel"/>
    <w:tmpl w:val="B740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855443">
    <w:abstractNumId w:val="5"/>
    <w:lvlOverride w:ilvl="0">
      <w:startOverride w:val="1"/>
    </w:lvlOverride>
  </w:num>
  <w:num w:numId="2" w16cid:durableId="437986966">
    <w:abstractNumId w:val="4"/>
  </w:num>
  <w:num w:numId="3" w16cid:durableId="1660494901">
    <w:abstractNumId w:val="0"/>
  </w:num>
  <w:num w:numId="4" w16cid:durableId="2114469468">
    <w:abstractNumId w:val="6"/>
  </w:num>
  <w:num w:numId="5" w16cid:durableId="756906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4D6C"/>
    <w:rsid w:val="00006BC0"/>
    <w:rsid w:val="00010BD2"/>
    <w:rsid w:val="00014CA8"/>
    <w:rsid w:val="000206DE"/>
    <w:rsid w:val="000228C7"/>
    <w:rsid w:val="00023907"/>
    <w:rsid w:val="00031C96"/>
    <w:rsid w:val="000339C9"/>
    <w:rsid w:val="000340B4"/>
    <w:rsid w:val="00035471"/>
    <w:rsid w:val="00045BB6"/>
    <w:rsid w:val="0005450D"/>
    <w:rsid w:val="000548A7"/>
    <w:rsid w:val="000549F1"/>
    <w:rsid w:val="00054FB8"/>
    <w:rsid w:val="00056F8B"/>
    <w:rsid w:val="0006288E"/>
    <w:rsid w:val="000629A5"/>
    <w:rsid w:val="00063E4E"/>
    <w:rsid w:val="00065B34"/>
    <w:rsid w:val="0007415C"/>
    <w:rsid w:val="0008107D"/>
    <w:rsid w:val="0008779F"/>
    <w:rsid w:val="00090540"/>
    <w:rsid w:val="000906F2"/>
    <w:rsid w:val="00092141"/>
    <w:rsid w:val="0009329E"/>
    <w:rsid w:val="00093EEC"/>
    <w:rsid w:val="000A1947"/>
    <w:rsid w:val="000A48F6"/>
    <w:rsid w:val="000B206F"/>
    <w:rsid w:val="000B5BC9"/>
    <w:rsid w:val="000B73C9"/>
    <w:rsid w:val="000C13A7"/>
    <w:rsid w:val="000C5D70"/>
    <w:rsid w:val="000D115C"/>
    <w:rsid w:val="000D6253"/>
    <w:rsid w:val="000E6E82"/>
    <w:rsid w:val="000F53C5"/>
    <w:rsid w:val="000F5692"/>
    <w:rsid w:val="000F5D70"/>
    <w:rsid w:val="00105A78"/>
    <w:rsid w:val="0010665D"/>
    <w:rsid w:val="0011487C"/>
    <w:rsid w:val="0012012F"/>
    <w:rsid w:val="001248A6"/>
    <w:rsid w:val="00131277"/>
    <w:rsid w:val="00140729"/>
    <w:rsid w:val="00141237"/>
    <w:rsid w:val="00147A97"/>
    <w:rsid w:val="00157157"/>
    <w:rsid w:val="00161E30"/>
    <w:rsid w:val="00166331"/>
    <w:rsid w:val="001672AE"/>
    <w:rsid w:val="00173967"/>
    <w:rsid w:val="00183176"/>
    <w:rsid w:val="0018435E"/>
    <w:rsid w:val="0018706A"/>
    <w:rsid w:val="00197559"/>
    <w:rsid w:val="001A091F"/>
    <w:rsid w:val="001A57BD"/>
    <w:rsid w:val="001A7756"/>
    <w:rsid w:val="001B4F92"/>
    <w:rsid w:val="001C09D8"/>
    <w:rsid w:val="001C1637"/>
    <w:rsid w:val="001C659E"/>
    <w:rsid w:val="001C67B1"/>
    <w:rsid w:val="001D182B"/>
    <w:rsid w:val="001D69F8"/>
    <w:rsid w:val="001E376A"/>
    <w:rsid w:val="001E5C7B"/>
    <w:rsid w:val="001E7627"/>
    <w:rsid w:val="001F4C70"/>
    <w:rsid w:val="001F60FF"/>
    <w:rsid w:val="002012EA"/>
    <w:rsid w:val="00204A36"/>
    <w:rsid w:val="002060EB"/>
    <w:rsid w:val="0020710E"/>
    <w:rsid w:val="00212277"/>
    <w:rsid w:val="00217A4B"/>
    <w:rsid w:val="00222622"/>
    <w:rsid w:val="002228B2"/>
    <w:rsid w:val="00226E62"/>
    <w:rsid w:val="0023103E"/>
    <w:rsid w:val="0023536D"/>
    <w:rsid w:val="00241A20"/>
    <w:rsid w:val="002479D1"/>
    <w:rsid w:val="00262359"/>
    <w:rsid w:val="00265EB4"/>
    <w:rsid w:val="00271945"/>
    <w:rsid w:val="00271A6F"/>
    <w:rsid w:val="0028143E"/>
    <w:rsid w:val="00282553"/>
    <w:rsid w:val="00290A76"/>
    <w:rsid w:val="00291F89"/>
    <w:rsid w:val="00296463"/>
    <w:rsid w:val="002A0670"/>
    <w:rsid w:val="002A3843"/>
    <w:rsid w:val="002A747B"/>
    <w:rsid w:val="002B7ACA"/>
    <w:rsid w:val="002C56A8"/>
    <w:rsid w:val="002D2C9B"/>
    <w:rsid w:val="002D4063"/>
    <w:rsid w:val="002D4E16"/>
    <w:rsid w:val="002E5B2C"/>
    <w:rsid w:val="002F08B2"/>
    <w:rsid w:val="002F08BF"/>
    <w:rsid w:val="002F21CB"/>
    <w:rsid w:val="002F486B"/>
    <w:rsid w:val="00303BCE"/>
    <w:rsid w:val="0031383F"/>
    <w:rsid w:val="00316B6C"/>
    <w:rsid w:val="0032084A"/>
    <w:rsid w:val="0032118A"/>
    <w:rsid w:val="0032127A"/>
    <w:rsid w:val="00336EBA"/>
    <w:rsid w:val="003376B3"/>
    <w:rsid w:val="00337C9F"/>
    <w:rsid w:val="00341726"/>
    <w:rsid w:val="003421DE"/>
    <w:rsid w:val="00347D88"/>
    <w:rsid w:val="00350649"/>
    <w:rsid w:val="00380B93"/>
    <w:rsid w:val="0038105B"/>
    <w:rsid w:val="00384FA2"/>
    <w:rsid w:val="00390836"/>
    <w:rsid w:val="00390C96"/>
    <w:rsid w:val="0039137D"/>
    <w:rsid w:val="003A44BD"/>
    <w:rsid w:val="003A76B4"/>
    <w:rsid w:val="003B2467"/>
    <w:rsid w:val="003B44A8"/>
    <w:rsid w:val="003B471D"/>
    <w:rsid w:val="003B4A31"/>
    <w:rsid w:val="003C0915"/>
    <w:rsid w:val="003C227B"/>
    <w:rsid w:val="003C3CF8"/>
    <w:rsid w:val="003C7FF9"/>
    <w:rsid w:val="003D3AD0"/>
    <w:rsid w:val="003D4D4C"/>
    <w:rsid w:val="003D7110"/>
    <w:rsid w:val="003E171B"/>
    <w:rsid w:val="003E1BCE"/>
    <w:rsid w:val="003E2ED5"/>
    <w:rsid w:val="003F0714"/>
    <w:rsid w:val="003F0CA1"/>
    <w:rsid w:val="003F5215"/>
    <w:rsid w:val="003F7EC4"/>
    <w:rsid w:val="0040602D"/>
    <w:rsid w:val="00420C4E"/>
    <w:rsid w:val="00421DA3"/>
    <w:rsid w:val="00424199"/>
    <w:rsid w:val="00427DAB"/>
    <w:rsid w:val="00435F29"/>
    <w:rsid w:val="00441234"/>
    <w:rsid w:val="00450D63"/>
    <w:rsid w:val="0046132B"/>
    <w:rsid w:val="0047348A"/>
    <w:rsid w:val="004844D9"/>
    <w:rsid w:val="00485130"/>
    <w:rsid w:val="00491D22"/>
    <w:rsid w:val="004922D1"/>
    <w:rsid w:val="004925E7"/>
    <w:rsid w:val="0049475C"/>
    <w:rsid w:val="004956ED"/>
    <w:rsid w:val="004A0DC0"/>
    <w:rsid w:val="004A27A9"/>
    <w:rsid w:val="004A41EC"/>
    <w:rsid w:val="004B0C7C"/>
    <w:rsid w:val="004B29E2"/>
    <w:rsid w:val="004B3DE3"/>
    <w:rsid w:val="004B43B2"/>
    <w:rsid w:val="004B4FC8"/>
    <w:rsid w:val="004C3945"/>
    <w:rsid w:val="004C3BDD"/>
    <w:rsid w:val="004C411F"/>
    <w:rsid w:val="004D0FF8"/>
    <w:rsid w:val="004D4DBB"/>
    <w:rsid w:val="004D7B26"/>
    <w:rsid w:val="004E1061"/>
    <w:rsid w:val="004E476A"/>
    <w:rsid w:val="004F31F0"/>
    <w:rsid w:val="004F36CF"/>
    <w:rsid w:val="004F6767"/>
    <w:rsid w:val="004F7518"/>
    <w:rsid w:val="005011E9"/>
    <w:rsid w:val="00502670"/>
    <w:rsid w:val="00502E9F"/>
    <w:rsid w:val="005110AD"/>
    <w:rsid w:val="00512239"/>
    <w:rsid w:val="00521A3E"/>
    <w:rsid w:val="00521D67"/>
    <w:rsid w:val="005245D5"/>
    <w:rsid w:val="0053268F"/>
    <w:rsid w:val="005407F3"/>
    <w:rsid w:val="00541961"/>
    <w:rsid w:val="005435A0"/>
    <w:rsid w:val="00543955"/>
    <w:rsid w:val="00544BF8"/>
    <w:rsid w:val="00545972"/>
    <w:rsid w:val="005459C8"/>
    <w:rsid w:val="00554A3B"/>
    <w:rsid w:val="00554E72"/>
    <w:rsid w:val="0055516A"/>
    <w:rsid w:val="005566AF"/>
    <w:rsid w:val="0056172F"/>
    <w:rsid w:val="005626E5"/>
    <w:rsid w:val="00562E6F"/>
    <w:rsid w:val="00566D97"/>
    <w:rsid w:val="0056758B"/>
    <w:rsid w:val="0056792E"/>
    <w:rsid w:val="005771F2"/>
    <w:rsid w:val="005815D5"/>
    <w:rsid w:val="00596A9D"/>
    <w:rsid w:val="00597BEF"/>
    <w:rsid w:val="00597F21"/>
    <w:rsid w:val="005A024B"/>
    <w:rsid w:val="005A03EE"/>
    <w:rsid w:val="005B00FA"/>
    <w:rsid w:val="005B239D"/>
    <w:rsid w:val="005B2855"/>
    <w:rsid w:val="005C1E6C"/>
    <w:rsid w:val="005C2A94"/>
    <w:rsid w:val="005C6304"/>
    <w:rsid w:val="005D07E8"/>
    <w:rsid w:val="005D2BC1"/>
    <w:rsid w:val="005D3B02"/>
    <w:rsid w:val="005E0809"/>
    <w:rsid w:val="005E114D"/>
    <w:rsid w:val="005E2164"/>
    <w:rsid w:val="005E258F"/>
    <w:rsid w:val="005E2C90"/>
    <w:rsid w:val="005F2C7B"/>
    <w:rsid w:val="005F760E"/>
    <w:rsid w:val="005F7A8F"/>
    <w:rsid w:val="005F7F6D"/>
    <w:rsid w:val="006015EF"/>
    <w:rsid w:val="00602DA5"/>
    <w:rsid w:val="00606D6D"/>
    <w:rsid w:val="00612400"/>
    <w:rsid w:val="00613E3D"/>
    <w:rsid w:val="00613F54"/>
    <w:rsid w:val="00616784"/>
    <w:rsid w:val="00642DC9"/>
    <w:rsid w:val="006501A9"/>
    <w:rsid w:val="00650704"/>
    <w:rsid w:val="006537DE"/>
    <w:rsid w:val="00654CC7"/>
    <w:rsid w:val="00657738"/>
    <w:rsid w:val="00660102"/>
    <w:rsid w:val="006612C1"/>
    <w:rsid w:val="00665776"/>
    <w:rsid w:val="00671070"/>
    <w:rsid w:val="006760FB"/>
    <w:rsid w:val="00683EB2"/>
    <w:rsid w:val="00685D44"/>
    <w:rsid w:val="006915EC"/>
    <w:rsid w:val="006929ED"/>
    <w:rsid w:val="00692A0F"/>
    <w:rsid w:val="00695DD3"/>
    <w:rsid w:val="006A1AEE"/>
    <w:rsid w:val="006A22B5"/>
    <w:rsid w:val="006B2969"/>
    <w:rsid w:val="006B35C2"/>
    <w:rsid w:val="006B4719"/>
    <w:rsid w:val="006B577D"/>
    <w:rsid w:val="006B6A6E"/>
    <w:rsid w:val="006C136B"/>
    <w:rsid w:val="006C289B"/>
    <w:rsid w:val="006C3908"/>
    <w:rsid w:val="006C3EE9"/>
    <w:rsid w:val="006C3F00"/>
    <w:rsid w:val="006C4867"/>
    <w:rsid w:val="006C5D13"/>
    <w:rsid w:val="006C61D1"/>
    <w:rsid w:val="006C77E4"/>
    <w:rsid w:val="006D0649"/>
    <w:rsid w:val="006D1CDC"/>
    <w:rsid w:val="006D429A"/>
    <w:rsid w:val="006E5464"/>
    <w:rsid w:val="006F04B8"/>
    <w:rsid w:val="006F448B"/>
    <w:rsid w:val="006F58D5"/>
    <w:rsid w:val="00701D19"/>
    <w:rsid w:val="0070265C"/>
    <w:rsid w:val="00703575"/>
    <w:rsid w:val="0071211E"/>
    <w:rsid w:val="00713368"/>
    <w:rsid w:val="00713E27"/>
    <w:rsid w:val="00714298"/>
    <w:rsid w:val="00720D9E"/>
    <w:rsid w:val="00721D33"/>
    <w:rsid w:val="00724B8B"/>
    <w:rsid w:val="00725CFD"/>
    <w:rsid w:val="00726B25"/>
    <w:rsid w:val="0074010D"/>
    <w:rsid w:val="00744A8E"/>
    <w:rsid w:val="0074608E"/>
    <w:rsid w:val="00753432"/>
    <w:rsid w:val="007618DB"/>
    <w:rsid w:val="00764DF8"/>
    <w:rsid w:val="00765946"/>
    <w:rsid w:val="00766A2E"/>
    <w:rsid w:val="00781179"/>
    <w:rsid w:val="00782F81"/>
    <w:rsid w:val="00784B55"/>
    <w:rsid w:val="0078571A"/>
    <w:rsid w:val="00787C3F"/>
    <w:rsid w:val="00790402"/>
    <w:rsid w:val="00793D70"/>
    <w:rsid w:val="0079533D"/>
    <w:rsid w:val="007A4241"/>
    <w:rsid w:val="007A7A34"/>
    <w:rsid w:val="007A7AB7"/>
    <w:rsid w:val="007B0A8E"/>
    <w:rsid w:val="007B1F53"/>
    <w:rsid w:val="007B7580"/>
    <w:rsid w:val="007C1CB0"/>
    <w:rsid w:val="007C2324"/>
    <w:rsid w:val="007C6314"/>
    <w:rsid w:val="007D63C1"/>
    <w:rsid w:val="007E09BC"/>
    <w:rsid w:val="007E4C8C"/>
    <w:rsid w:val="007F1173"/>
    <w:rsid w:val="007F32D9"/>
    <w:rsid w:val="007F3BF5"/>
    <w:rsid w:val="007F5371"/>
    <w:rsid w:val="00800511"/>
    <w:rsid w:val="00800DB3"/>
    <w:rsid w:val="008054AC"/>
    <w:rsid w:val="00805C10"/>
    <w:rsid w:val="0081090A"/>
    <w:rsid w:val="0081693F"/>
    <w:rsid w:val="00817562"/>
    <w:rsid w:val="00820810"/>
    <w:rsid w:val="00824AEA"/>
    <w:rsid w:val="00824FDB"/>
    <w:rsid w:val="008260A3"/>
    <w:rsid w:val="0082780B"/>
    <w:rsid w:val="00827BFF"/>
    <w:rsid w:val="00840F3B"/>
    <w:rsid w:val="00842CAF"/>
    <w:rsid w:val="00846E62"/>
    <w:rsid w:val="00857C78"/>
    <w:rsid w:val="00860D27"/>
    <w:rsid w:val="008613D0"/>
    <w:rsid w:val="008614F2"/>
    <w:rsid w:val="0086420B"/>
    <w:rsid w:val="00865698"/>
    <w:rsid w:val="008662A5"/>
    <w:rsid w:val="00872E1E"/>
    <w:rsid w:val="00877F50"/>
    <w:rsid w:val="00884DDB"/>
    <w:rsid w:val="00885575"/>
    <w:rsid w:val="00891F42"/>
    <w:rsid w:val="00894F0F"/>
    <w:rsid w:val="00894FC9"/>
    <w:rsid w:val="0089594E"/>
    <w:rsid w:val="00897BF4"/>
    <w:rsid w:val="008A506B"/>
    <w:rsid w:val="008B0873"/>
    <w:rsid w:val="008C2BED"/>
    <w:rsid w:val="008C2DCE"/>
    <w:rsid w:val="008C6053"/>
    <w:rsid w:val="008D1C0E"/>
    <w:rsid w:val="008D586E"/>
    <w:rsid w:val="008D7383"/>
    <w:rsid w:val="008E312D"/>
    <w:rsid w:val="008E3261"/>
    <w:rsid w:val="008F0CCC"/>
    <w:rsid w:val="00900CFB"/>
    <w:rsid w:val="00902659"/>
    <w:rsid w:val="009042C0"/>
    <w:rsid w:val="00913266"/>
    <w:rsid w:val="00914AEA"/>
    <w:rsid w:val="00923407"/>
    <w:rsid w:val="009238AE"/>
    <w:rsid w:val="00932A51"/>
    <w:rsid w:val="0094059D"/>
    <w:rsid w:val="009431F9"/>
    <w:rsid w:val="00943C04"/>
    <w:rsid w:val="00952A3F"/>
    <w:rsid w:val="00960F36"/>
    <w:rsid w:val="0096183A"/>
    <w:rsid w:val="00964ED0"/>
    <w:rsid w:val="00965B12"/>
    <w:rsid w:val="009745BC"/>
    <w:rsid w:val="00977E16"/>
    <w:rsid w:val="0098139A"/>
    <w:rsid w:val="00982D91"/>
    <w:rsid w:val="009A034E"/>
    <w:rsid w:val="009A103D"/>
    <w:rsid w:val="009A156B"/>
    <w:rsid w:val="009A3283"/>
    <w:rsid w:val="009A3D0E"/>
    <w:rsid w:val="009A65C5"/>
    <w:rsid w:val="009A7024"/>
    <w:rsid w:val="009A7CC9"/>
    <w:rsid w:val="009B2E51"/>
    <w:rsid w:val="009B7AEE"/>
    <w:rsid w:val="009C0DD7"/>
    <w:rsid w:val="009C1810"/>
    <w:rsid w:val="009C2CB9"/>
    <w:rsid w:val="009C3CC3"/>
    <w:rsid w:val="009C5102"/>
    <w:rsid w:val="009C54C5"/>
    <w:rsid w:val="009C59AB"/>
    <w:rsid w:val="009D19EE"/>
    <w:rsid w:val="009D280F"/>
    <w:rsid w:val="009D3032"/>
    <w:rsid w:val="009D4B95"/>
    <w:rsid w:val="009D55F9"/>
    <w:rsid w:val="009E2A87"/>
    <w:rsid w:val="009E2B9A"/>
    <w:rsid w:val="009F4FD7"/>
    <w:rsid w:val="009F5DC3"/>
    <w:rsid w:val="009F6203"/>
    <w:rsid w:val="00A054EC"/>
    <w:rsid w:val="00A0617F"/>
    <w:rsid w:val="00A11976"/>
    <w:rsid w:val="00A158B3"/>
    <w:rsid w:val="00A15C33"/>
    <w:rsid w:val="00A201CF"/>
    <w:rsid w:val="00A2069E"/>
    <w:rsid w:val="00A2323D"/>
    <w:rsid w:val="00A25709"/>
    <w:rsid w:val="00A40346"/>
    <w:rsid w:val="00A40646"/>
    <w:rsid w:val="00A42695"/>
    <w:rsid w:val="00A4328F"/>
    <w:rsid w:val="00A435E0"/>
    <w:rsid w:val="00A449D1"/>
    <w:rsid w:val="00A46EEB"/>
    <w:rsid w:val="00A47656"/>
    <w:rsid w:val="00A54A45"/>
    <w:rsid w:val="00A5653A"/>
    <w:rsid w:val="00A57D44"/>
    <w:rsid w:val="00A61171"/>
    <w:rsid w:val="00A62762"/>
    <w:rsid w:val="00A707B1"/>
    <w:rsid w:val="00A7310A"/>
    <w:rsid w:val="00A746FA"/>
    <w:rsid w:val="00A74873"/>
    <w:rsid w:val="00A85231"/>
    <w:rsid w:val="00A86172"/>
    <w:rsid w:val="00A87A71"/>
    <w:rsid w:val="00A96777"/>
    <w:rsid w:val="00AA0BEA"/>
    <w:rsid w:val="00AA4748"/>
    <w:rsid w:val="00AA65C6"/>
    <w:rsid w:val="00AB092E"/>
    <w:rsid w:val="00AB408F"/>
    <w:rsid w:val="00AB7174"/>
    <w:rsid w:val="00AB7D67"/>
    <w:rsid w:val="00AC26AA"/>
    <w:rsid w:val="00AC26C1"/>
    <w:rsid w:val="00AC32B9"/>
    <w:rsid w:val="00AC7C2C"/>
    <w:rsid w:val="00AE1642"/>
    <w:rsid w:val="00AE1D79"/>
    <w:rsid w:val="00AE26EF"/>
    <w:rsid w:val="00AE2868"/>
    <w:rsid w:val="00AF57C0"/>
    <w:rsid w:val="00AF65DD"/>
    <w:rsid w:val="00B00750"/>
    <w:rsid w:val="00B034DD"/>
    <w:rsid w:val="00B071F9"/>
    <w:rsid w:val="00B07360"/>
    <w:rsid w:val="00B0789F"/>
    <w:rsid w:val="00B12577"/>
    <w:rsid w:val="00B131AE"/>
    <w:rsid w:val="00B20CF1"/>
    <w:rsid w:val="00B21F71"/>
    <w:rsid w:val="00B227D2"/>
    <w:rsid w:val="00B2422C"/>
    <w:rsid w:val="00B24674"/>
    <w:rsid w:val="00B32950"/>
    <w:rsid w:val="00B36025"/>
    <w:rsid w:val="00B36C58"/>
    <w:rsid w:val="00B43D7C"/>
    <w:rsid w:val="00B46933"/>
    <w:rsid w:val="00B4761E"/>
    <w:rsid w:val="00B52C6B"/>
    <w:rsid w:val="00B55E55"/>
    <w:rsid w:val="00B62CBB"/>
    <w:rsid w:val="00B63EAA"/>
    <w:rsid w:val="00B647FD"/>
    <w:rsid w:val="00B660A2"/>
    <w:rsid w:val="00B663FB"/>
    <w:rsid w:val="00B7094A"/>
    <w:rsid w:val="00B71550"/>
    <w:rsid w:val="00B72B6E"/>
    <w:rsid w:val="00B74359"/>
    <w:rsid w:val="00B75CE5"/>
    <w:rsid w:val="00B777FF"/>
    <w:rsid w:val="00B80727"/>
    <w:rsid w:val="00B81C08"/>
    <w:rsid w:val="00B821B5"/>
    <w:rsid w:val="00BA2BB1"/>
    <w:rsid w:val="00BA757D"/>
    <w:rsid w:val="00BB2018"/>
    <w:rsid w:val="00BB3B09"/>
    <w:rsid w:val="00BB5538"/>
    <w:rsid w:val="00BC0D57"/>
    <w:rsid w:val="00BC7621"/>
    <w:rsid w:val="00BE0240"/>
    <w:rsid w:val="00BE3F54"/>
    <w:rsid w:val="00BE700E"/>
    <w:rsid w:val="00BF07C4"/>
    <w:rsid w:val="00C00ECB"/>
    <w:rsid w:val="00C0385F"/>
    <w:rsid w:val="00C10E52"/>
    <w:rsid w:val="00C22234"/>
    <w:rsid w:val="00C2230E"/>
    <w:rsid w:val="00C25CC2"/>
    <w:rsid w:val="00C337FA"/>
    <w:rsid w:val="00C37440"/>
    <w:rsid w:val="00C421FE"/>
    <w:rsid w:val="00C439EC"/>
    <w:rsid w:val="00C45BED"/>
    <w:rsid w:val="00C45C45"/>
    <w:rsid w:val="00C55A25"/>
    <w:rsid w:val="00C7701D"/>
    <w:rsid w:val="00C80A06"/>
    <w:rsid w:val="00C927C1"/>
    <w:rsid w:val="00C9317D"/>
    <w:rsid w:val="00CA19BA"/>
    <w:rsid w:val="00CA7986"/>
    <w:rsid w:val="00CB44E5"/>
    <w:rsid w:val="00CB66C2"/>
    <w:rsid w:val="00CD5B99"/>
    <w:rsid w:val="00CD7C7D"/>
    <w:rsid w:val="00CE0C5A"/>
    <w:rsid w:val="00CE492D"/>
    <w:rsid w:val="00CF252B"/>
    <w:rsid w:val="00CF2882"/>
    <w:rsid w:val="00D0254F"/>
    <w:rsid w:val="00D134F8"/>
    <w:rsid w:val="00D16ACE"/>
    <w:rsid w:val="00D16BCE"/>
    <w:rsid w:val="00D20426"/>
    <w:rsid w:val="00D20800"/>
    <w:rsid w:val="00D20BCA"/>
    <w:rsid w:val="00D21B75"/>
    <w:rsid w:val="00D22EA3"/>
    <w:rsid w:val="00D25F5E"/>
    <w:rsid w:val="00D26700"/>
    <w:rsid w:val="00D3361D"/>
    <w:rsid w:val="00D34A03"/>
    <w:rsid w:val="00D36A92"/>
    <w:rsid w:val="00D37ABD"/>
    <w:rsid w:val="00D428DB"/>
    <w:rsid w:val="00D44BEB"/>
    <w:rsid w:val="00D467E4"/>
    <w:rsid w:val="00D55248"/>
    <w:rsid w:val="00D57002"/>
    <w:rsid w:val="00D617D0"/>
    <w:rsid w:val="00D67F54"/>
    <w:rsid w:val="00D7134B"/>
    <w:rsid w:val="00D75BF7"/>
    <w:rsid w:val="00D8648A"/>
    <w:rsid w:val="00D9032E"/>
    <w:rsid w:val="00D90A30"/>
    <w:rsid w:val="00D923DD"/>
    <w:rsid w:val="00D969EE"/>
    <w:rsid w:val="00DA39D4"/>
    <w:rsid w:val="00DA62F0"/>
    <w:rsid w:val="00DB2D4C"/>
    <w:rsid w:val="00DB362D"/>
    <w:rsid w:val="00DB6B46"/>
    <w:rsid w:val="00DC1815"/>
    <w:rsid w:val="00DC5A0A"/>
    <w:rsid w:val="00DC7627"/>
    <w:rsid w:val="00DD4F1E"/>
    <w:rsid w:val="00DD54B5"/>
    <w:rsid w:val="00DD565B"/>
    <w:rsid w:val="00DE74F2"/>
    <w:rsid w:val="00DF15E3"/>
    <w:rsid w:val="00DF5998"/>
    <w:rsid w:val="00E01145"/>
    <w:rsid w:val="00E10BAC"/>
    <w:rsid w:val="00E12E5C"/>
    <w:rsid w:val="00E20001"/>
    <w:rsid w:val="00E2083C"/>
    <w:rsid w:val="00E218A0"/>
    <w:rsid w:val="00E2353D"/>
    <w:rsid w:val="00E245EA"/>
    <w:rsid w:val="00E2772A"/>
    <w:rsid w:val="00E376DA"/>
    <w:rsid w:val="00E40C66"/>
    <w:rsid w:val="00E43818"/>
    <w:rsid w:val="00E50633"/>
    <w:rsid w:val="00E639C1"/>
    <w:rsid w:val="00E65E65"/>
    <w:rsid w:val="00E70472"/>
    <w:rsid w:val="00E706CD"/>
    <w:rsid w:val="00E75B79"/>
    <w:rsid w:val="00E76A12"/>
    <w:rsid w:val="00E8183E"/>
    <w:rsid w:val="00E83FFC"/>
    <w:rsid w:val="00E87706"/>
    <w:rsid w:val="00E9218E"/>
    <w:rsid w:val="00E931F1"/>
    <w:rsid w:val="00E9438E"/>
    <w:rsid w:val="00E9673B"/>
    <w:rsid w:val="00E97B55"/>
    <w:rsid w:val="00EA0F7E"/>
    <w:rsid w:val="00EA17CE"/>
    <w:rsid w:val="00EA1C5C"/>
    <w:rsid w:val="00EA3AF4"/>
    <w:rsid w:val="00EA4C74"/>
    <w:rsid w:val="00EB00EA"/>
    <w:rsid w:val="00EB18BE"/>
    <w:rsid w:val="00ED4F61"/>
    <w:rsid w:val="00EE3E76"/>
    <w:rsid w:val="00EF11DD"/>
    <w:rsid w:val="00EF1753"/>
    <w:rsid w:val="00EF39E3"/>
    <w:rsid w:val="00EF408E"/>
    <w:rsid w:val="00EF7827"/>
    <w:rsid w:val="00F03135"/>
    <w:rsid w:val="00F03E83"/>
    <w:rsid w:val="00F045B1"/>
    <w:rsid w:val="00F049B4"/>
    <w:rsid w:val="00F07DBE"/>
    <w:rsid w:val="00F23C7B"/>
    <w:rsid w:val="00F2760C"/>
    <w:rsid w:val="00F27AE2"/>
    <w:rsid w:val="00F35A2B"/>
    <w:rsid w:val="00F35AED"/>
    <w:rsid w:val="00F371A7"/>
    <w:rsid w:val="00F417F3"/>
    <w:rsid w:val="00F4542E"/>
    <w:rsid w:val="00F472D6"/>
    <w:rsid w:val="00F611CD"/>
    <w:rsid w:val="00F65BC5"/>
    <w:rsid w:val="00F70CFE"/>
    <w:rsid w:val="00F7272C"/>
    <w:rsid w:val="00F72B14"/>
    <w:rsid w:val="00F737E7"/>
    <w:rsid w:val="00F76715"/>
    <w:rsid w:val="00F83B5B"/>
    <w:rsid w:val="00F874CC"/>
    <w:rsid w:val="00F91064"/>
    <w:rsid w:val="00F91666"/>
    <w:rsid w:val="00FA0D8A"/>
    <w:rsid w:val="00FA1CDD"/>
    <w:rsid w:val="00FA226D"/>
    <w:rsid w:val="00FA24AC"/>
    <w:rsid w:val="00FA2508"/>
    <w:rsid w:val="00FA454D"/>
    <w:rsid w:val="00FA7D1C"/>
    <w:rsid w:val="00FB1069"/>
    <w:rsid w:val="00FB2FB5"/>
    <w:rsid w:val="00FB3BFD"/>
    <w:rsid w:val="00FB5654"/>
    <w:rsid w:val="00FB6260"/>
    <w:rsid w:val="00FB69D1"/>
    <w:rsid w:val="00FC1D84"/>
    <w:rsid w:val="00FC6837"/>
    <w:rsid w:val="00FC7DC0"/>
    <w:rsid w:val="00FD7A92"/>
    <w:rsid w:val="00FE2E82"/>
    <w:rsid w:val="00FE3A85"/>
    <w:rsid w:val="00FE7C61"/>
    <w:rsid w:val="00FF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69455DD-9BE9-4D5D-8B11-15D84D47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A9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4C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C74"/>
  </w:style>
  <w:style w:type="paragraph" w:styleId="Footer">
    <w:name w:val="footer"/>
    <w:basedOn w:val="Normal"/>
    <w:link w:val="FooterChar"/>
    <w:uiPriority w:val="99"/>
    <w:unhideWhenUsed/>
    <w:rsid w:val="00EA4C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C74"/>
  </w:style>
  <w:style w:type="paragraph" w:styleId="BalloonText">
    <w:name w:val="Balloon Text"/>
    <w:basedOn w:val="Normal"/>
    <w:link w:val="BalloonTextChar"/>
    <w:uiPriority w:val="99"/>
    <w:semiHidden/>
    <w:unhideWhenUsed/>
    <w:rsid w:val="00406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02D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8005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8054A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03E8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6929ED"/>
  </w:style>
  <w:style w:type="paragraph" w:customStyle="1" w:styleId="msonormal0">
    <w:name w:val="msonormal"/>
    <w:basedOn w:val="Normal"/>
    <w:rsid w:val="006929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numbering" w:customStyle="1" w:styleId="NoList2">
    <w:name w:val="No List2"/>
    <w:next w:val="NoList"/>
    <w:uiPriority w:val="99"/>
    <w:semiHidden/>
    <w:unhideWhenUsed/>
    <w:rsid w:val="00502670"/>
  </w:style>
  <w:style w:type="numbering" w:customStyle="1" w:styleId="NoList3">
    <w:name w:val="No List3"/>
    <w:next w:val="NoList"/>
    <w:uiPriority w:val="99"/>
    <w:semiHidden/>
    <w:unhideWhenUsed/>
    <w:rsid w:val="00D67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oi.org/10.1088/1757-899x/1342/1/012060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016/j.cie.2024.109864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sie.telkomuniversity.ac.id/pengembangan-sistem-digital-twin-untuk-optimalisasi-produksi-di-casting-plant-billet-pt-indonesia-asahan-alumuniu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://hdl.handle.net/123456789/20085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3F338B9D067C4F853CBFA66C5A97B8" ma:contentTypeVersion="5" ma:contentTypeDescription="Create a new document." ma:contentTypeScope="" ma:versionID="013d421db2a64386e9b9287e80e9b100">
  <xsd:schema xmlns:xsd="http://www.w3.org/2001/XMLSchema" xmlns:xs="http://www.w3.org/2001/XMLSchema" xmlns:p="http://schemas.microsoft.com/office/2006/metadata/properties" xmlns:ns3="786cbb3a-3d86-45fc-bb18-80ddc31d17e7" targetNamespace="http://schemas.microsoft.com/office/2006/metadata/properties" ma:root="true" ma:fieldsID="6a2becaeafa228c8fabdf95bfd2bf4b9" ns3:_="">
    <xsd:import namespace="786cbb3a-3d86-45fc-bb18-80ddc31d17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cbb3a-3d86-45fc-bb18-80ddc31d17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6cbb3a-3d86-45fc-bb18-80ddc31d17e7" xsi:nil="true"/>
  </documentManagement>
</p:properties>
</file>

<file path=customXml/itemProps1.xml><?xml version="1.0" encoding="utf-8"?>
<ds:datastoreItem xmlns:ds="http://schemas.openxmlformats.org/officeDocument/2006/customXml" ds:itemID="{4FDCDC6F-CB96-4A20-BE3F-93736F34E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6cbb3a-3d86-45fc-bb18-80ddc31d17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890023-9D0D-4A78-8A52-9DE65EC3FA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29A64B-BAD1-4257-96ED-21529052B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96631E-EB7B-43C0-B544-41BE743B298E}">
  <ds:schemaRefs>
    <ds:schemaRef ds:uri="http://schemas.microsoft.com/office/2006/metadata/properties"/>
    <ds:schemaRef ds:uri="http://schemas.microsoft.com/office/infopath/2007/PartnerControls"/>
    <ds:schemaRef ds:uri="786cbb3a-3d86-45fc-bb18-80ddc31d17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40</Pages>
  <Words>7451</Words>
  <Characters>42476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Vanyra Raraswara Eka Putri</cp:lastModifiedBy>
  <cp:revision>3</cp:revision>
  <cp:lastPrinted>2026-04-17T07:48:00Z</cp:lastPrinted>
  <dcterms:created xsi:type="dcterms:W3CDTF">2026-05-11T17:07:00Z</dcterms:created>
  <dcterms:modified xsi:type="dcterms:W3CDTF">2026-05-21T11:44:00Z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0x010100773F338B9D067C4F853CBFA66C5A97B8</vt:lpwstr>
  </property>
</Properties>
</file>