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EB" w:rsidRDefault="007263E7" w:rsidP="00B70CEB">
      <w:pPr>
        <w:pStyle w:val="Title"/>
      </w:pPr>
      <w:r>
        <w:rPr>
          <w:noProof/>
        </w:rPr>
        <w:drawing>
          <wp:inline distT="0" distB="0" distL="0" distR="0">
            <wp:extent cx="4067175" cy="762000"/>
            <wp:effectExtent l="0" t="0" r="9525" b="0"/>
            <wp:docPr id="1" name="Picture 1" descr="unifil-logo-sem-bor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fil-logo-sem-bor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EB" w:rsidRDefault="007263E7" w:rsidP="00956C98">
      <w:pPr>
        <w:ind w:firstLine="0"/>
        <w:jc w:val="center"/>
        <w:rPr>
          <w:rFonts w:ascii="Arial" w:hAnsi="Arial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5577840" cy="0"/>
                <wp:effectExtent l="13335" t="13335" r="952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6D76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5pt" to="439.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Dy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" o:allowincell="f"/>
            </w:pict>
          </mc:Fallback>
        </mc:AlternateContent>
      </w:r>
    </w:p>
    <w:p w:rsidR="00B95425" w:rsidRDefault="002C3712" w:rsidP="00956C98">
      <w:pPr>
        <w:ind w:firstLine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DANIEL DAMASIO FONSECA</w:t>
      </w: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2C3712" w:rsidP="00956C98">
      <w:pPr>
        <w:pStyle w:val="pretextuais"/>
      </w:pPr>
      <w:r>
        <w:t>GERENCIAMENTO DE PORTFOLIO DE PROJETOS</w:t>
      </w:r>
      <w:r w:rsidR="0062177B">
        <w:t>:</w:t>
      </w:r>
    </w:p>
    <w:p w:rsidR="002C3712" w:rsidRPr="002C3712" w:rsidRDefault="002C3712" w:rsidP="002C3712">
      <w:pPr>
        <w:ind w:firstLine="0"/>
        <w:jc w:val="center"/>
        <w:rPr>
          <w:caps/>
        </w:rPr>
      </w:pPr>
      <w:r w:rsidRPr="002C3712">
        <w:rPr>
          <w:caps/>
        </w:rPr>
        <w:t>Utilizando os padrões do Guia PMBOK® e TOGAF® para Análise de Risco e Impacto, visando Cidades Inteligentes, aplicados ao caso de uso Educação</w:t>
      </w:r>
    </w:p>
    <w:p w:rsidR="0062177B" w:rsidRDefault="0062177B" w:rsidP="00956C98">
      <w:pPr>
        <w:ind w:firstLine="0"/>
        <w:jc w:val="center"/>
      </w:pPr>
    </w:p>
    <w:p w:rsidR="003D0A6F" w:rsidRDefault="003D0A6F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2C3712" w:rsidRDefault="002C3712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pStyle w:val="pretextuais"/>
      </w:pPr>
    </w:p>
    <w:p w:rsidR="00B95425" w:rsidRDefault="00B95425" w:rsidP="00956C98">
      <w:pPr>
        <w:pStyle w:val="pretextuais"/>
      </w:pPr>
    </w:p>
    <w:p w:rsidR="00B95425" w:rsidRDefault="00B95425" w:rsidP="00956C98">
      <w:pPr>
        <w:pStyle w:val="pretextuais"/>
      </w:pPr>
    </w:p>
    <w:p w:rsidR="00B95425" w:rsidRDefault="007263E7" w:rsidP="00956C98">
      <w:pPr>
        <w:ind w:firstLine="0"/>
        <w:jc w:val="center"/>
        <w:rPr>
          <w:rFonts w:ascii="Arial" w:hAnsi="Arial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114935</wp:posOffset>
                </wp:positionV>
                <wp:extent cx="5577840" cy="0"/>
                <wp:effectExtent l="11430" t="13970" r="11430" b="508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83954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9.05pt" to="440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l7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" o:allowincell="f"/>
            </w:pict>
          </mc:Fallback>
        </mc:AlternateContent>
      </w:r>
    </w:p>
    <w:p w:rsidR="00B95425" w:rsidRDefault="00B95425" w:rsidP="00956C98">
      <w:pPr>
        <w:ind w:firstLine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Londrina</w:t>
      </w:r>
    </w:p>
    <w:p w:rsidR="00B95425" w:rsidRPr="00956C98" w:rsidRDefault="00956C98" w:rsidP="00956C98">
      <w:pPr>
        <w:ind w:firstLine="0"/>
        <w:jc w:val="center"/>
        <w:rPr>
          <w:rFonts w:ascii="Arial" w:hAnsi="Arial"/>
          <w:b/>
        </w:rPr>
        <w:sectPr w:rsidR="00B95425" w:rsidRPr="00956C98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/>
          <w:b/>
        </w:rPr>
        <w:t>2018</w:t>
      </w:r>
    </w:p>
    <w:p w:rsidR="00807332" w:rsidRPr="00807332" w:rsidRDefault="002C3712" w:rsidP="00807332">
      <w:pPr>
        <w:pStyle w:val="pretextuais"/>
      </w:pPr>
      <w:r>
        <w:lastRenderedPageBreak/>
        <w:t>DANIEL DAMASIO FONSECA</w:t>
      </w:r>
    </w:p>
    <w:p w:rsidR="00807332" w:rsidRDefault="0080733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Default="00807332" w:rsidP="002C3712">
      <w:pPr>
        <w:pStyle w:val="CORPOTEXTO"/>
        <w:spacing w:before="0" w:after="0" w:line="360" w:lineRule="auto"/>
        <w:ind w:firstLine="0"/>
        <w:rPr>
          <w:sz w:val="28"/>
          <w:szCs w:val="28"/>
        </w:rPr>
      </w:pPr>
    </w:p>
    <w:p w:rsidR="002C3712" w:rsidRDefault="002C3712" w:rsidP="002C3712">
      <w:pPr>
        <w:pStyle w:val="CORPOTEXTO"/>
        <w:spacing w:before="0" w:after="0" w:line="360" w:lineRule="auto"/>
        <w:ind w:firstLine="0"/>
        <w:rPr>
          <w:sz w:val="28"/>
          <w:szCs w:val="28"/>
        </w:rPr>
      </w:pPr>
    </w:p>
    <w:p w:rsidR="002C3712" w:rsidRPr="0091114D" w:rsidRDefault="002C371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Default="002C3712" w:rsidP="00956C98">
      <w:pPr>
        <w:pStyle w:val="pretextuais"/>
      </w:pPr>
      <w:r>
        <w:t>GERENCIAMENTO DE PORTFOLIO DE PROJETOS</w:t>
      </w:r>
      <w:r w:rsidR="00807332">
        <w:t>:</w:t>
      </w:r>
    </w:p>
    <w:p w:rsidR="002C3712" w:rsidRPr="002C3712" w:rsidRDefault="002C3712" w:rsidP="002C3712">
      <w:pPr>
        <w:ind w:firstLine="0"/>
        <w:jc w:val="center"/>
        <w:rPr>
          <w:caps/>
        </w:rPr>
      </w:pPr>
      <w:r w:rsidRPr="002C3712">
        <w:rPr>
          <w:caps/>
        </w:rPr>
        <w:t>Utilizando os padrões do Guia PMBOK® e TOGAF® para Análise de Risco e Impacto, visando Cidades Inteligentes, aplicados ao caso de uso Educação</w:t>
      </w: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5A16FF" w:rsidRDefault="00807332" w:rsidP="00807332">
      <w:pPr>
        <w:pStyle w:val="BodyTextIndent2"/>
        <w:spacing w:line="360" w:lineRule="auto"/>
        <w:rPr>
          <w:szCs w:val="24"/>
        </w:rPr>
      </w:pPr>
      <w:r w:rsidRPr="005A16FF">
        <w:rPr>
          <w:szCs w:val="24"/>
        </w:rPr>
        <w:t xml:space="preserve">Trabalho de Conclusão de Curso apresentado à Banca Examinadora do Curso </w:t>
      </w:r>
      <w:r w:rsidR="00B34A09">
        <w:rPr>
          <w:szCs w:val="24"/>
        </w:rPr>
        <w:t>de Ciência da Computação</w:t>
      </w:r>
      <w:r w:rsidRPr="005A16FF">
        <w:rPr>
          <w:szCs w:val="24"/>
        </w:rPr>
        <w:t xml:space="preserve"> d</w:t>
      </w:r>
      <w:r w:rsidR="006613BF">
        <w:rPr>
          <w:szCs w:val="24"/>
        </w:rPr>
        <w:t>o</w:t>
      </w:r>
      <w:r w:rsidRPr="005A16FF">
        <w:rPr>
          <w:szCs w:val="24"/>
        </w:rPr>
        <w:t xml:space="preserve"> </w:t>
      </w:r>
      <w:r w:rsidR="006613BF">
        <w:rPr>
          <w:szCs w:val="24"/>
        </w:rPr>
        <w:t>Centro Universitário Filadélfia de Londrina - UniFil</w:t>
      </w:r>
      <w:r w:rsidRPr="005A16FF">
        <w:rPr>
          <w:szCs w:val="24"/>
        </w:rPr>
        <w:t xml:space="preserve"> como requisito parcial para obtenção do Grau de </w:t>
      </w:r>
      <w:r w:rsidR="00B34A09">
        <w:rPr>
          <w:szCs w:val="24"/>
        </w:rPr>
        <w:t>Bacharel</w:t>
      </w:r>
      <w:r w:rsidRPr="005A16FF">
        <w:rPr>
          <w:szCs w:val="24"/>
        </w:rPr>
        <w:t xml:space="preserve"> em </w:t>
      </w:r>
      <w:r w:rsidR="00B34A09">
        <w:rPr>
          <w:szCs w:val="24"/>
        </w:rPr>
        <w:t>Ciência da Computação</w:t>
      </w:r>
      <w:r w:rsidRPr="005A16FF">
        <w:rPr>
          <w:szCs w:val="24"/>
        </w:rPr>
        <w:t xml:space="preserve"> sob</w:t>
      </w:r>
      <w:r w:rsidR="00B34A09">
        <w:rPr>
          <w:szCs w:val="24"/>
        </w:rPr>
        <w:t xml:space="preserve"> a orientação do Professor Ms. Sergio Akio Tanaka.</w:t>
      </w:r>
    </w:p>
    <w:p w:rsidR="00807332" w:rsidRPr="0091114D" w:rsidRDefault="00807332" w:rsidP="00807332">
      <w:pPr>
        <w:ind w:left="3969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jc w:val="center"/>
        <w:rPr>
          <w:szCs w:val="24"/>
        </w:rPr>
      </w:pPr>
    </w:p>
    <w:p w:rsidR="00807332" w:rsidRDefault="00B95425" w:rsidP="00956C98">
      <w:pPr>
        <w:pStyle w:val="pretextuais"/>
      </w:pPr>
      <w:r>
        <w:t>Londrina</w:t>
      </w:r>
    </w:p>
    <w:p w:rsidR="00807332" w:rsidRDefault="00956C98" w:rsidP="00956C98">
      <w:pPr>
        <w:pStyle w:val="pretextuais"/>
        <w:sectPr w:rsidR="00807332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>2018</w:t>
      </w:r>
    </w:p>
    <w:p w:rsidR="00CD2115" w:rsidRPr="00807332" w:rsidRDefault="002C3712" w:rsidP="00CD2115">
      <w:pPr>
        <w:pStyle w:val="pretextuais"/>
      </w:pPr>
      <w:r>
        <w:lastRenderedPageBreak/>
        <w:t>DANIEL DAMASIO FONSECA</w:t>
      </w:r>
    </w:p>
    <w:p w:rsidR="00CD2115" w:rsidRPr="00CD2115" w:rsidRDefault="00CD2115" w:rsidP="00CD2115">
      <w:pPr>
        <w:pStyle w:val="BodyTextIndent"/>
        <w:ind w:firstLine="0"/>
        <w:jc w:val="center"/>
        <w:rPr>
          <w:szCs w:val="24"/>
        </w:rPr>
      </w:pPr>
    </w:p>
    <w:p w:rsidR="00CD2115" w:rsidRPr="00CD2115" w:rsidRDefault="00CD2115" w:rsidP="00CD2115">
      <w:pPr>
        <w:pStyle w:val="BodyTextIndent"/>
        <w:ind w:firstLine="0"/>
        <w:jc w:val="center"/>
        <w:rPr>
          <w:szCs w:val="24"/>
        </w:rPr>
      </w:pPr>
    </w:p>
    <w:p w:rsidR="00CD2115" w:rsidRDefault="002C3712" w:rsidP="00CD2115">
      <w:pPr>
        <w:pStyle w:val="pretextuais"/>
      </w:pPr>
      <w:r>
        <w:t>GERENCIAMENTO DE PORTFOLIO DE PROJETOS</w:t>
      </w:r>
      <w:r w:rsidR="00CD2115">
        <w:t>:</w:t>
      </w:r>
    </w:p>
    <w:p w:rsidR="002C3712" w:rsidRPr="002C3712" w:rsidRDefault="002C3712" w:rsidP="002C3712">
      <w:pPr>
        <w:ind w:firstLine="0"/>
        <w:jc w:val="center"/>
        <w:rPr>
          <w:caps/>
        </w:rPr>
      </w:pPr>
      <w:r w:rsidRPr="002C3712">
        <w:rPr>
          <w:caps/>
        </w:rPr>
        <w:t>Utilizando os padrões do Guia PMBOK® e TOGAF® para Análise de Risco e Impacto, visando Cidades Inteligentes, aplicados ao caso de uso Educação</w:t>
      </w:r>
    </w:p>
    <w:p w:rsidR="00CD2115" w:rsidRPr="00CD2115" w:rsidRDefault="00CD2115" w:rsidP="00CD2115">
      <w:pPr>
        <w:pStyle w:val="BodyTextIndent"/>
        <w:ind w:firstLine="0"/>
        <w:jc w:val="center"/>
        <w:rPr>
          <w:szCs w:val="24"/>
        </w:rPr>
      </w:pPr>
    </w:p>
    <w:p w:rsidR="00CD2115" w:rsidRPr="005A16FF" w:rsidRDefault="00CD2115" w:rsidP="00CD2115">
      <w:pPr>
        <w:pStyle w:val="BodyTextIndent"/>
        <w:ind w:firstLine="0"/>
        <w:jc w:val="center"/>
        <w:rPr>
          <w:szCs w:val="24"/>
        </w:rPr>
      </w:pPr>
      <w:r w:rsidRPr="005A16FF">
        <w:rPr>
          <w:szCs w:val="24"/>
        </w:rPr>
        <w:t xml:space="preserve">Trabalho de Conclusão de Curso apresentado à Banca Examinadora do Curso </w:t>
      </w:r>
      <w:r w:rsidR="002C3712">
        <w:rPr>
          <w:szCs w:val="24"/>
        </w:rPr>
        <w:t>de Ciência da Computação do</w:t>
      </w:r>
      <w:r w:rsidRPr="005A16FF">
        <w:rPr>
          <w:szCs w:val="24"/>
        </w:rPr>
        <w:t xml:space="preserve"> </w:t>
      </w:r>
      <w:r w:rsidR="007F682F">
        <w:rPr>
          <w:szCs w:val="24"/>
        </w:rPr>
        <w:t>Centro Universitário Filadélfia de Londrina - UniFil</w:t>
      </w:r>
      <w:r w:rsidR="007F682F" w:rsidRPr="005A16FF">
        <w:rPr>
          <w:szCs w:val="24"/>
        </w:rPr>
        <w:t xml:space="preserve"> </w:t>
      </w:r>
      <w:r w:rsidRPr="005A16FF">
        <w:rPr>
          <w:szCs w:val="24"/>
        </w:rPr>
        <w:t xml:space="preserve">em cumprimento a requisito parcial para obtenção do título de </w:t>
      </w:r>
      <w:r w:rsidR="002C3712">
        <w:rPr>
          <w:szCs w:val="24"/>
        </w:rPr>
        <w:t>Bacharel</w:t>
      </w:r>
      <w:r w:rsidRPr="005A16FF">
        <w:rPr>
          <w:szCs w:val="24"/>
        </w:rPr>
        <w:t xml:space="preserve"> em </w:t>
      </w:r>
      <w:r w:rsidR="002C3712">
        <w:rPr>
          <w:szCs w:val="24"/>
        </w:rPr>
        <w:t>Ciência da Computação.</w:t>
      </w:r>
    </w:p>
    <w:p w:rsidR="00CD2115" w:rsidRPr="005A16FF" w:rsidRDefault="00CD2115" w:rsidP="00CD2115">
      <w:pPr>
        <w:ind w:firstLine="708"/>
        <w:jc w:val="center"/>
        <w:rPr>
          <w:szCs w:val="24"/>
        </w:rPr>
      </w:pPr>
    </w:p>
    <w:p w:rsidR="00CD2115" w:rsidRPr="005A16FF" w:rsidRDefault="00CD2115" w:rsidP="00CD2115">
      <w:pPr>
        <w:jc w:val="center"/>
        <w:rPr>
          <w:szCs w:val="24"/>
        </w:rPr>
      </w:pPr>
      <w:r w:rsidRPr="005A16FF">
        <w:rPr>
          <w:szCs w:val="24"/>
        </w:rPr>
        <w:t xml:space="preserve">APROVADA PELA </w:t>
      </w:r>
      <w:r w:rsidRPr="005A16FF">
        <w:rPr>
          <w:b/>
          <w:bCs/>
          <w:szCs w:val="24"/>
        </w:rPr>
        <w:t>COMISSÃO EXAMINADORA</w:t>
      </w:r>
    </w:p>
    <w:p w:rsidR="00CD2115" w:rsidRPr="005A16FF" w:rsidRDefault="00CD2115" w:rsidP="00CD2115">
      <w:pPr>
        <w:jc w:val="center"/>
        <w:rPr>
          <w:szCs w:val="24"/>
        </w:rPr>
      </w:pPr>
      <w:r w:rsidRPr="005A16FF">
        <w:rPr>
          <w:szCs w:val="24"/>
        </w:rPr>
        <w:t xml:space="preserve">EM </w:t>
      </w:r>
      <w:r w:rsidR="007F682F">
        <w:rPr>
          <w:szCs w:val="24"/>
        </w:rPr>
        <w:t>LONDRINA</w:t>
      </w:r>
      <w:r w:rsidRPr="005A16FF">
        <w:rPr>
          <w:szCs w:val="24"/>
        </w:rPr>
        <w:t>, ... DE ... DE ...</w:t>
      </w:r>
    </w:p>
    <w:p w:rsidR="00CD2115" w:rsidRPr="005A16FF" w:rsidRDefault="00CD2115" w:rsidP="00CD2115">
      <w:pPr>
        <w:ind w:firstLine="567"/>
        <w:rPr>
          <w:szCs w:val="24"/>
        </w:rPr>
      </w:pPr>
    </w:p>
    <w:p w:rsidR="002C3712" w:rsidRDefault="00CD2115" w:rsidP="00481CA1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 w:rsidRPr="005A16FF">
        <w:rPr>
          <w:sz w:val="22"/>
        </w:rPr>
        <w:t xml:space="preserve">Prof. </w:t>
      </w:r>
      <w:r w:rsidR="002C3712">
        <w:rPr>
          <w:sz w:val="22"/>
        </w:rPr>
        <w:t>Ms. Sergio Akio Tanaka</w:t>
      </w:r>
    </w:p>
    <w:p w:rsidR="00CD2115" w:rsidRPr="005A16FF" w:rsidRDefault="002C3712" w:rsidP="00481CA1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>
        <w:rPr>
          <w:sz w:val="22"/>
        </w:rPr>
        <w:t>Coordenado do</w:t>
      </w:r>
      <w:r w:rsidR="00CD2115" w:rsidRPr="005A16FF">
        <w:rPr>
          <w:sz w:val="22"/>
        </w:rPr>
        <w:t xml:space="preserve"> Curso</w:t>
      </w:r>
    </w:p>
    <w:p w:rsidR="00CD2115" w:rsidRDefault="00CD2115" w:rsidP="00CD2115">
      <w:pPr>
        <w:spacing w:line="240" w:lineRule="auto"/>
        <w:ind w:left="1134" w:right="1134"/>
        <w:jc w:val="center"/>
        <w:rPr>
          <w:szCs w:val="24"/>
        </w:rPr>
      </w:pPr>
    </w:p>
    <w:p w:rsidR="00CD2115" w:rsidRPr="005A16FF" w:rsidRDefault="00CD2115" w:rsidP="00CD2115">
      <w:pPr>
        <w:spacing w:line="240" w:lineRule="auto"/>
        <w:ind w:left="1134" w:right="1134"/>
        <w:jc w:val="center"/>
        <w:rPr>
          <w:szCs w:val="24"/>
        </w:rPr>
      </w:pPr>
    </w:p>
    <w:p w:rsidR="00CD2115" w:rsidRDefault="002C3712" w:rsidP="00481CA1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>
        <w:rPr>
          <w:sz w:val="22"/>
        </w:rPr>
        <w:t>Prof. Ms. Ricardo Inácio Alvares e Silva</w:t>
      </w:r>
    </w:p>
    <w:p w:rsidR="002C3712" w:rsidRPr="005A16FF" w:rsidRDefault="002C3712" w:rsidP="00481CA1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>
        <w:rPr>
          <w:sz w:val="22"/>
        </w:rPr>
        <w:t>Coordenador de TCC</w:t>
      </w:r>
    </w:p>
    <w:p w:rsidR="00CD2115" w:rsidRDefault="00CD2115" w:rsidP="00CD2115">
      <w:pPr>
        <w:spacing w:line="240" w:lineRule="auto"/>
        <w:rPr>
          <w:b/>
          <w:szCs w:val="24"/>
        </w:rPr>
      </w:pPr>
    </w:p>
    <w:p w:rsidR="00CD2115" w:rsidRPr="005A16FF" w:rsidRDefault="00CD2115" w:rsidP="00CD2115">
      <w:pPr>
        <w:spacing w:line="240" w:lineRule="auto"/>
        <w:rPr>
          <w:b/>
          <w:szCs w:val="24"/>
        </w:rPr>
      </w:pPr>
    </w:p>
    <w:p w:rsidR="002C3712" w:rsidRDefault="002C3712" w:rsidP="002C3712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 w:rsidRPr="005A16FF">
        <w:rPr>
          <w:sz w:val="22"/>
        </w:rPr>
        <w:t xml:space="preserve">Prof. </w:t>
      </w:r>
      <w:r>
        <w:rPr>
          <w:sz w:val="22"/>
        </w:rPr>
        <w:t>Ms. Sergio Akio Tanaka</w:t>
      </w:r>
    </w:p>
    <w:p w:rsidR="002C3712" w:rsidRPr="005A16FF" w:rsidRDefault="002C3712" w:rsidP="002C3712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>
        <w:rPr>
          <w:sz w:val="22"/>
        </w:rPr>
        <w:t>Orientador</w:t>
      </w:r>
    </w:p>
    <w:p w:rsidR="00CD2115" w:rsidRDefault="00CD2115" w:rsidP="00CD2115">
      <w:pPr>
        <w:spacing w:line="240" w:lineRule="auto"/>
        <w:ind w:left="1134" w:right="1134"/>
        <w:jc w:val="center"/>
        <w:rPr>
          <w:szCs w:val="24"/>
        </w:rPr>
      </w:pPr>
    </w:p>
    <w:p w:rsidR="00CD2115" w:rsidRPr="005A16FF" w:rsidRDefault="00CD2115" w:rsidP="00CD2115">
      <w:pPr>
        <w:spacing w:line="240" w:lineRule="auto"/>
        <w:ind w:left="1134" w:right="1134"/>
        <w:jc w:val="center"/>
        <w:rPr>
          <w:szCs w:val="24"/>
        </w:rPr>
      </w:pPr>
    </w:p>
    <w:p w:rsidR="002C3712" w:rsidRDefault="002C3712" w:rsidP="002C3712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>
        <w:rPr>
          <w:sz w:val="22"/>
        </w:rPr>
        <w:t>Prof. Ms. Ricardo Inácio Alvares e Silva</w:t>
      </w:r>
    </w:p>
    <w:p w:rsidR="002C3712" w:rsidRPr="005A16FF" w:rsidRDefault="002C3712" w:rsidP="002C3712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>
        <w:rPr>
          <w:sz w:val="22"/>
        </w:rPr>
        <w:t>Examinador</w:t>
      </w:r>
    </w:p>
    <w:p w:rsidR="00CD2115" w:rsidRDefault="00CD2115" w:rsidP="00CD2115">
      <w:pPr>
        <w:spacing w:line="240" w:lineRule="auto"/>
        <w:ind w:left="1134" w:right="1134"/>
        <w:jc w:val="center"/>
        <w:rPr>
          <w:rFonts w:ascii="Arial" w:hAnsi="Arial" w:cs="Arial"/>
          <w:szCs w:val="24"/>
        </w:rPr>
      </w:pPr>
    </w:p>
    <w:p w:rsidR="00E067A7" w:rsidRDefault="00E067A7" w:rsidP="00E067A7">
      <w:pPr>
        <w:spacing w:before="0" w:after="0" w:line="240" w:lineRule="auto"/>
        <w:ind w:left="1134" w:right="1134"/>
        <w:jc w:val="center"/>
        <w:rPr>
          <w:sz w:val="22"/>
        </w:rPr>
      </w:pPr>
    </w:p>
    <w:p w:rsidR="00E067A7" w:rsidRDefault="00E067A7" w:rsidP="00E067A7">
      <w:pPr>
        <w:spacing w:before="0" w:after="0" w:line="240" w:lineRule="auto"/>
        <w:ind w:left="1134" w:right="1134"/>
        <w:jc w:val="center"/>
        <w:rPr>
          <w:sz w:val="22"/>
        </w:rPr>
      </w:pPr>
    </w:p>
    <w:p w:rsidR="00E067A7" w:rsidRDefault="00E067A7" w:rsidP="00E067A7">
      <w:pPr>
        <w:spacing w:before="0" w:after="0" w:line="240" w:lineRule="auto"/>
        <w:ind w:left="1134" w:right="1134"/>
        <w:jc w:val="center"/>
        <w:rPr>
          <w:sz w:val="22"/>
        </w:rPr>
        <w:sectPr w:rsidR="00E067A7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481CA1" w:rsidRDefault="00481CA1" w:rsidP="00481CA1"/>
    <w:p w:rsidR="00481CA1" w:rsidRDefault="00481CA1" w:rsidP="00481CA1"/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481CA1" w:rsidRDefault="00481CA1" w:rsidP="00481CA1">
      <w:pPr>
        <w:jc w:val="right"/>
      </w:pPr>
      <w:r>
        <w:t>Dedico este trabalho</w:t>
      </w:r>
      <w:r w:rsidR="006C501C">
        <w:t xml:space="preserve"> (escreva seu texto, caso queira dedicar o trabalho a uma pessoa, instituição</w:t>
      </w:r>
      <w:r w:rsidR="003D0A6F">
        <w:t>. Item opcional.</w:t>
      </w:r>
      <w:r w:rsidR="006C501C">
        <w:t>)</w:t>
      </w:r>
      <w:r>
        <w:t>.</w:t>
      </w: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481CA1" w:rsidRDefault="00481CA1" w:rsidP="00481CA1"/>
    <w:p w:rsidR="00481CA1" w:rsidRDefault="00481CA1" w:rsidP="00481CA1">
      <w:pPr>
        <w:sectPr w:rsidR="00481CA1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481CA1" w:rsidRDefault="00481CA1" w:rsidP="00481CA1">
      <w:pPr>
        <w:pStyle w:val="pretextuais"/>
      </w:pPr>
      <w:r>
        <w:lastRenderedPageBreak/>
        <w:t>Agradecimentos</w:t>
      </w:r>
    </w:p>
    <w:p w:rsidR="00481CA1" w:rsidRDefault="00481CA1" w:rsidP="00481CA1"/>
    <w:p w:rsidR="00A52DBE" w:rsidRDefault="00A52DBE" w:rsidP="00481CA1"/>
    <w:p w:rsidR="00A52DBE" w:rsidRDefault="00A52DBE" w:rsidP="00481CA1">
      <w:r>
        <w:t>Agradeço a Deus pela vida!</w:t>
      </w:r>
    </w:p>
    <w:p w:rsidR="00A52DBE" w:rsidRDefault="00A52DBE" w:rsidP="00481CA1">
      <w:r>
        <w:t>Agradeço aos meus familiares que me apoiaram na realização deste trabalho.</w:t>
      </w:r>
    </w:p>
    <w:p w:rsidR="00A52DBE" w:rsidRDefault="00A52DBE" w:rsidP="00481CA1">
      <w:r>
        <w:t xml:space="preserve">Agradeço aos professores.... </w:t>
      </w:r>
    </w:p>
    <w:p w:rsidR="00A52DBE" w:rsidRDefault="00A52DBE" w:rsidP="00481CA1">
      <w:r>
        <w:t>Faça alteração no texto de acordo com</w:t>
      </w:r>
      <w:bookmarkStart w:id="0" w:name="_GoBack"/>
      <w:bookmarkEnd w:id="0"/>
      <w:r>
        <w:t xml:space="preserve"> o que pretende agradecer!</w:t>
      </w:r>
    </w:p>
    <w:p w:rsidR="00481CA1" w:rsidRDefault="003D0A6F" w:rsidP="003D0A6F">
      <w:r>
        <w:t>(Item opcional)</w:t>
      </w:r>
    </w:p>
    <w:p w:rsidR="003D0A6F" w:rsidRDefault="003D0A6F" w:rsidP="003D0A6F">
      <w:pPr>
        <w:sectPr w:rsidR="003D0A6F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481CA1" w:rsidRDefault="00481CA1" w:rsidP="00481CA1"/>
    <w:p w:rsidR="00481CA1" w:rsidRDefault="00481CA1" w:rsidP="00481CA1"/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  <w:r>
        <w:t>“Toda a nossa ciência comparada com a realidade é primária e infantil, e</w:t>
      </w:r>
      <w:r w:rsidR="00E533EE">
        <w:t>, no entanto</w:t>
      </w:r>
      <w:r>
        <w:t xml:space="preserve"> é a coisa mais preciosa que temos” (ALBERT EINSTEIN)</w:t>
      </w:r>
    </w:p>
    <w:p w:rsidR="00E533EE" w:rsidRDefault="006D7B7F" w:rsidP="00A52DBE">
      <w:pPr>
        <w:jc w:val="right"/>
        <w:sectPr w:rsidR="00E533EE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>(</w:t>
      </w:r>
      <w:r w:rsidR="006360D3">
        <w:t>Substituía esta frase por outra, caso queira manter um texto de epigrafe</w:t>
      </w:r>
      <w:r w:rsidR="003D0A6F">
        <w:t>. Item opcional.</w:t>
      </w:r>
      <w:r>
        <w:t>)</w:t>
      </w:r>
    </w:p>
    <w:p w:rsidR="003D0A6F" w:rsidRDefault="003D0A6F" w:rsidP="003D0A6F"/>
    <w:p w:rsidR="002C3712" w:rsidRPr="002C3712" w:rsidRDefault="002C3712" w:rsidP="003D0A6F">
      <w:pPr>
        <w:pStyle w:val="Resumo"/>
      </w:pPr>
      <w:r>
        <w:t>FONSECA, Daniel.</w:t>
      </w:r>
      <w:r w:rsidRPr="002C3712">
        <w:rPr>
          <w:b/>
        </w:rPr>
        <w:t xml:space="preserve">Gerenciamento de Portfolio de Projetos: </w:t>
      </w:r>
      <w:r w:rsidRPr="002C3712">
        <w:t>Utilizando Os Padrões Do Guia Pmbok® E Togaf® Para Análise De Risco E Impacto, Visando Cidades Inteligentes, Aplicados Ao Caso De Uso Educação</w:t>
      </w:r>
      <w:r>
        <w:t>. Londrina, 2018. Trabalho de Conclusão de Curso Bacharel em Ciência da Computação. Centro Universitário Filadélfia de Londrina – UniFil, Londrina, 2018.</w:t>
      </w:r>
    </w:p>
    <w:p w:rsidR="003D0A6F" w:rsidRDefault="003D0A6F" w:rsidP="003D0A6F">
      <w:pPr>
        <w:pStyle w:val="Resumo"/>
      </w:pPr>
    </w:p>
    <w:p w:rsidR="003D0A6F" w:rsidRPr="00F34DF5" w:rsidRDefault="003D0A6F" w:rsidP="003D0A6F">
      <w:pPr>
        <w:pStyle w:val="TtuloemNegritoeCentralizado"/>
      </w:pPr>
      <w:r w:rsidRPr="00F34DF5">
        <w:t>RESUMO</w:t>
      </w:r>
    </w:p>
    <w:p w:rsidR="003D0A6F" w:rsidRDefault="003D0A6F" w:rsidP="003D0A6F">
      <w:pPr>
        <w:pStyle w:val="Resumo"/>
      </w:pPr>
    </w:p>
    <w:p w:rsidR="003D0A6F" w:rsidRDefault="003D0A6F" w:rsidP="003D0A6F">
      <w:pPr>
        <w:pStyle w:val="Resumo"/>
      </w:pPr>
    </w:p>
    <w:p w:rsidR="003D0A6F" w:rsidRDefault="003D0A6F" w:rsidP="003D0A6F">
      <w:pPr>
        <w:pStyle w:val="Resumo"/>
      </w:pPr>
      <w:r w:rsidRPr="008C26B1">
        <w:t>O resumo deve apresentar os pontos principais do documento como, o tema, objetivo principal, o mé</w:t>
      </w:r>
      <w:r>
        <w:t>todo e conclusões</w:t>
      </w:r>
      <w:r w:rsidRPr="008C26B1">
        <w:t>. Deve ser composto por uma seqüência de frases concisas, afirmativas e não de uma enumeração de tópicos. Usa-se o verbo na voz ativa e na terceira pessoa. Deve apresentar no máximo 150 palavras. O espaçamento entrelinhas é simples. Deve ser apresentado em parágrafo único. Dúvidas consulte a NBR6028</w:t>
      </w:r>
      <w:r w:rsidRPr="00A1220F">
        <w:t>.</w:t>
      </w:r>
    </w:p>
    <w:p w:rsidR="003D0A6F" w:rsidRDefault="003D0A6F" w:rsidP="003D0A6F">
      <w:pPr>
        <w:pStyle w:val="Resumo"/>
      </w:pPr>
    </w:p>
    <w:p w:rsidR="003D0A6F" w:rsidRPr="00A1220F" w:rsidRDefault="003D0A6F" w:rsidP="003D0A6F">
      <w:pPr>
        <w:pStyle w:val="Resumo"/>
      </w:pPr>
    </w:p>
    <w:p w:rsidR="003D0A6F" w:rsidRDefault="003D0A6F" w:rsidP="003D0A6F">
      <w:pPr>
        <w:pStyle w:val="Resumo"/>
      </w:pPr>
      <w:r w:rsidRPr="00A1220F">
        <w:rPr>
          <w:b/>
        </w:rPr>
        <w:t>Palavras-chave</w:t>
      </w:r>
      <w:r w:rsidRPr="00A1220F">
        <w:t>: apresente no máximo três palavras chaves, que representam o assunto abordado no artigo. As palavras-chave são separadas entre si por ponto</w:t>
      </w:r>
      <w:r>
        <w:t xml:space="preserve"> e vírgula</w:t>
      </w:r>
      <w:r w:rsidRPr="00A1220F">
        <w:t xml:space="preserve"> e finalizadas por ponto.</w:t>
      </w:r>
    </w:p>
    <w:p w:rsidR="007C3DA3" w:rsidRDefault="007C3DA3" w:rsidP="003D0A6F">
      <w:pPr>
        <w:pStyle w:val="Resumo"/>
        <w:sectPr w:rsidR="007C3DA3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2C3712" w:rsidRPr="002C3712" w:rsidRDefault="002C3712" w:rsidP="002C3712">
      <w:pPr>
        <w:pStyle w:val="Resumo"/>
      </w:pPr>
      <w:r>
        <w:lastRenderedPageBreak/>
        <w:t>FONSECA, Daniel.</w:t>
      </w:r>
      <w:r w:rsidRPr="002C3712">
        <w:rPr>
          <w:b/>
        </w:rPr>
        <w:t xml:space="preserve">Gerenciamento de Portfolio de Projetos: </w:t>
      </w:r>
      <w:r w:rsidRPr="002C3712">
        <w:t>Utilizando Os Padrões Do Guia Pmbok® E Togaf® Para Análise De Risco E Impacto, Visando Cidades Inteligentes, Aplicados Ao Caso De Uso Educação</w:t>
      </w:r>
      <w:r>
        <w:t>. Londrina, 2018. Trabalho de Conclusão de Curso Bacharel em Ciência da Computação. Centro Universitário Filadélfia de Londrina – UniFil, Londrina, 2018.</w:t>
      </w:r>
    </w:p>
    <w:p w:rsidR="003D0A6F" w:rsidRDefault="003D0A6F" w:rsidP="003D0A6F">
      <w:pPr>
        <w:pStyle w:val="Resumo"/>
      </w:pPr>
    </w:p>
    <w:p w:rsidR="003D0A6F" w:rsidRPr="00F34DF5" w:rsidRDefault="003D0A6F" w:rsidP="003D0A6F">
      <w:pPr>
        <w:pStyle w:val="TtuloemNegritoeCentralizado"/>
      </w:pPr>
      <w:r>
        <w:t>abstract</w:t>
      </w:r>
    </w:p>
    <w:p w:rsidR="003D0A6F" w:rsidRDefault="003D0A6F" w:rsidP="003D0A6F">
      <w:pPr>
        <w:pStyle w:val="Resumo"/>
      </w:pPr>
    </w:p>
    <w:p w:rsidR="003D0A6F" w:rsidRDefault="003D0A6F" w:rsidP="003D0A6F">
      <w:pPr>
        <w:pStyle w:val="Resumo"/>
      </w:pPr>
    </w:p>
    <w:p w:rsidR="003D0A6F" w:rsidRDefault="003D0A6F" w:rsidP="003D0A6F">
      <w:pPr>
        <w:pStyle w:val="Resumo"/>
      </w:pPr>
      <w:r>
        <w:t>Apresente aqui a tradução do resumo em língua inglesa</w:t>
      </w:r>
      <w:r w:rsidRPr="00A1220F">
        <w:t>.</w:t>
      </w:r>
    </w:p>
    <w:p w:rsidR="003D0A6F" w:rsidRDefault="003D0A6F" w:rsidP="003D0A6F">
      <w:pPr>
        <w:pStyle w:val="Resumo"/>
      </w:pPr>
    </w:p>
    <w:p w:rsidR="003D0A6F" w:rsidRPr="00A1220F" w:rsidRDefault="003D0A6F" w:rsidP="003D0A6F">
      <w:pPr>
        <w:pStyle w:val="Resumo"/>
      </w:pPr>
    </w:p>
    <w:p w:rsidR="003D0A6F" w:rsidRDefault="003D0A6F" w:rsidP="003D0A6F">
      <w:pPr>
        <w:pStyle w:val="Resumo"/>
        <w:sectPr w:rsidR="003D0A6F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/>
        </w:rPr>
        <w:t>Key words</w:t>
      </w:r>
      <w:r w:rsidRPr="00A1220F">
        <w:t xml:space="preserve">: </w:t>
      </w:r>
      <w:r>
        <w:t>apresente aqui a tradução das palavras-chaves para a língua inglesa.</w:t>
      </w:r>
    </w:p>
    <w:p w:rsidR="00E533EE" w:rsidRDefault="00E533EE" w:rsidP="00817AC2">
      <w:pPr>
        <w:pStyle w:val="pretextuais"/>
      </w:pPr>
      <w:r>
        <w:lastRenderedPageBreak/>
        <w:t xml:space="preserve">LISTA DE </w:t>
      </w:r>
      <w:r w:rsidR="00817AC2">
        <w:t>FIGURAS</w:t>
      </w:r>
    </w:p>
    <w:p w:rsidR="00817AC2" w:rsidRDefault="00817AC2" w:rsidP="00817AC2"/>
    <w:p w:rsidR="00CB6946" w:rsidRDefault="00CB6946" w:rsidP="00817AC2"/>
    <w:p w:rsidR="00CB6946" w:rsidRDefault="00CB6946" w:rsidP="0043742D">
      <w:pPr>
        <w:ind w:firstLine="0"/>
      </w:pPr>
      <w:r>
        <w:t>Insira aqui a lista de figuras. Caso o trabalho não incluir figuras, favor deletar est</w:t>
      </w:r>
      <w:r w:rsidR="009C369E">
        <w:t>a</w:t>
      </w:r>
      <w:r>
        <w:t xml:space="preserve"> página.</w:t>
      </w:r>
    </w:p>
    <w:p w:rsidR="00817AC2" w:rsidRDefault="00817AC2" w:rsidP="00817AC2"/>
    <w:p w:rsidR="00817AC2" w:rsidRDefault="00817AC2" w:rsidP="00817AC2"/>
    <w:p w:rsidR="00817AC2" w:rsidRDefault="00817AC2" w:rsidP="00817AC2">
      <w:pPr>
        <w:sectPr w:rsidR="00817AC2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817AC2" w:rsidRDefault="00817AC2" w:rsidP="00817AC2">
      <w:pPr>
        <w:pStyle w:val="pretextuais"/>
      </w:pPr>
      <w:r>
        <w:lastRenderedPageBreak/>
        <w:t>LISTA DE TABELAS</w:t>
      </w:r>
    </w:p>
    <w:p w:rsidR="00CB6946" w:rsidRDefault="00CB6946" w:rsidP="00CB6946"/>
    <w:p w:rsidR="00CB6946" w:rsidRDefault="00CB6946" w:rsidP="00CB6946"/>
    <w:p w:rsidR="00CB6946" w:rsidRDefault="00CB6946" w:rsidP="0043742D">
      <w:pPr>
        <w:ind w:firstLine="0"/>
      </w:pPr>
      <w:r>
        <w:t>Insira aqui a lista de tabelas. Caso o trabalho não incluir tabelas, favor deletar est</w:t>
      </w:r>
      <w:r w:rsidR="009C369E">
        <w:t>a</w:t>
      </w:r>
      <w:r>
        <w:t xml:space="preserve"> página.</w:t>
      </w:r>
    </w:p>
    <w:p w:rsidR="00CB6946" w:rsidRDefault="00CB6946" w:rsidP="00CB6946">
      <w:pPr>
        <w:sectPr w:rsidR="00CB6946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817AC2" w:rsidRDefault="00817AC2" w:rsidP="00817AC2">
      <w:pPr>
        <w:pStyle w:val="pretextuais"/>
      </w:pPr>
      <w:r>
        <w:lastRenderedPageBreak/>
        <w:t>LISTA DE ABREVIATURAS E SIGLAS</w:t>
      </w:r>
    </w:p>
    <w:p w:rsidR="00CB6946" w:rsidRDefault="00CB6946" w:rsidP="00CB6946"/>
    <w:p w:rsidR="00CB6946" w:rsidRDefault="00CB6946" w:rsidP="00CB6946"/>
    <w:p w:rsidR="00CB6946" w:rsidRDefault="00CB6946" w:rsidP="00CB7186">
      <w:r>
        <w:t>Insira aqui a lista de abreviaturas e siglas. Caso o trabalho não incluir abreviaturas e siglas favor deletar est</w:t>
      </w:r>
      <w:r w:rsidR="009C369E">
        <w:t>a</w:t>
      </w:r>
      <w:r>
        <w:t xml:space="preserve"> página.</w:t>
      </w:r>
    </w:p>
    <w:p w:rsidR="00CB7186" w:rsidRDefault="00CB7186" w:rsidP="00CB6946">
      <w:r>
        <w:t xml:space="preserve">Lembre-se: no TCC as abreviaturas e siglas obedecem a seguinte regra. Na primeira ocorrência o termo deve ser escrito por extenso seguido da sigla ou abreviatura entre parênteses. Por exemplo: </w:t>
      </w:r>
      <w:r w:rsidR="00D46FAE">
        <w:t>Linguagem de Modelagem Unificada</w:t>
      </w:r>
      <w:r>
        <w:t xml:space="preserve"> (</w:t>
      </w:r>
      <w:r w:rsidR="00D46FAE">
        <w:t>UML</w:t>
      </w:r>
      <w:r>
        <w:t>). Nas demais ocorrências usar somente a sigla ou abreviatura. Na lista de abreviaturas e siglas deve-se seguir o seguinte padrão:</w:t>
      </w:r>
    </w:p>
    <w:p w:rsidR="00CB7186" w:rsidRDefault="00D46FAE" w:rsidP="00D46FAE">
      <w:pPr>
        <w:ind w:firstLine="0"/>
        <w:jc w:val="left"/>
        <w:sectPr w:rsidR="00CB7186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>UML</w:t>
      </w:r>
      <w:r w:rsidR="00CB7186">
        <w:t xml:space="preserve"> – </w:t>
      </w:r>
      <w:r>
        <w:t>Linguagem de Modelagem Unificada</w:t>
      </w:r>
    </w:p>
    <w:p w:rsidR="00817AC2" w:rsidRDefault="00817AC2" w:rsidP="00817AC2">
      <w:pPr>
        <w:pStyle w:val="pretextuais"/>
      </w:pPr>
      <w:r>
        <w:lastRenderedPageBreak/>
        <w:t>LISTA DE SÍMBOLOS</w:t>
      </w:r>
    </w:p>
    <w:p w:rsidR="00817AC2" w:rsidRDefault="00817AC2" w:rsidP="00CB6946"/>
    <w:p w:rsidR="00CB6946" w:rsidRDefault="00CB6946" w:rsidP="00CB6946"/>
    <w:p w:rsidR="00CB6946" w:rsidRDefault="00CB6946" w:rsidP="0043742D">
      <w:pPr>
        <w:ind w:firstLine="0"/>
      </w:pPr>
      <w:r>
        <w:t>Insira aqui a lista de símbolos. Caso o trabalho não incluir símbolos, favor deletar est</w:t>
      </w:r>
      <w:r w:rsidR="009C369E">
        <w:t>a</w:t>
      </w:r>
      <w:r>
        <w:t xml:space="preserve"> página.</w:t>
      </w:r>
    </w:p>
    <w:p w:rsidR="008C26B1" w:rsidRDefault="008C26B1" w:rsidP="00A52DBE">
      <w:pPr>
        <w:sectPr w:rsidR="008C26B1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8C26B1" w:rsidRDefault="008C26B1" w:rsidP="00A52DBE"/>
    <w:p w:rsidR="001A43C9" w:rsidRDefault="0043742D" w:rsidP="0043742D">
      <w:pPr>
        <w:pStyle w:val="TtuloemNegritoeCentralizado"/>
      </w:pPr>
      <w:r>
        <w:t>SUMÁRIO</w:t>
      </w:r>
    </w:p>
    <w:p w:rsidR="0043742D" w:rsidRDefault="0043742D" w:rsidP="00131448"/>
    <w:p w:rsidR="0043742D" w:rsidRDefault="0043742D" w:rsidP="00131448"/>
    <w:p w:rsidR="00152F8A" w:rsidRDefault="00152F8A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\u </w:instrText>
      </w:r>
      <w:r>
        <w:rPr>
          <w:b w:val="0"/>
          <w:caps w:val="0"/>
        </w:rPr>
        <w:fldChar w:fldCharType="separate"/>
      </w:r>
      <w:hyperlink w:anchor="_Toc227579280" w:history="1">
        <w:r w:rsidRPr="00264840">
          <w:rPr>
            <w:rStyle w:val="Hyperlink"/>
            <w:noProof/>
          </w:rPr>
          <w:t>1</w:t>
        </w:r>
        <w:r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Pr="0026484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_Toc227579280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2F8A" w:rsidRDefault="00B34A09">
      <w:pPr>
        <w:pStyle w:val="TOC2"/>
        <w:rPr>
          <w:rFonts w:ascii="Calibri" w:eastAsia="Times New Roman" w:hAnsi="Calibri"/>
          <w:caps w:val="0"/>
          <w:noProof/>
          <w:sz w:val="22"/>
          <w:lang w:eastAsia="pt-BR"/>
        </w:rPr>
      </w:pPr>
      <w:hyperlink w:anchor="_Toc227579281" w:history="1">
        <w:r w:rsidR="00152F8A" w:rsidRPr="00264840">
          <w:rPr>
            <w:rStyle w:val="Hyperlink"/>
            <w:noProof/>
          </w:rPr>
          <w:t>1.1 JUSTIFICATIVA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_Toc227579281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14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B34A09">
      <w:pPr>
        <w:pStyle w:val="TOC2"/>
        <w:rPr>
          <w:rFonts w:ascii="Calibri" w:eastAsia="Times New Roman" w:hAnsi="Calibri"/>
          <w:caps w:val="0"/>
          <w:noProof/>
          <w:sz w:val="22"/>
          <w:lang w:eastAsia="pt-BR"/>
        </w:rPr>
      </w:pPr>
      <w:hyperlink w:anchor="_Toc227579282" w:history="1">
        <w:r w:rsidR="00152F8A" w:rsidRPr="00264840">
          <w:rPr>
            <w:rStyle w:val="Hyperlink"/>
            <w:noProof/>
          </w:rPr>
          <w:t>1.2 OBJETIVOS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_Toc227579282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14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B34A09">
      <w:pPr>
        <w:pStyle w:val="TOC3"/>
        <w:tabs>
          <w:tab w:val="right" w:leader="dot" w:pos="9061"/>
        </w:tabs>
        <w:rPr>
          <w:rFonts w:ascii="Calibri" w:eastAsia="Times New Roman" w:hAnsi="Calibri"/>
          <w:b w:val="0"/>
          <w:noProof/>
          <w:sz w:val="22"/>
          <w:lang w:eastAsia="pt-BR"/>
        </w:rPr>
      </w:pPr>
      <w:hyperlink w:anchor="_Toc227579283" w:history="1">
        <w:r w:rsidR="00152F8A" w:rsidRPr="00264840">
          <w:rPr>
            <w:rStyle w:val="Hyperlink"/>
            <w:noProof/>
          </w:rPr>
          <w:t>1.2.1 Objetivo Geral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_Toc227579283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14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B34A09">
      <w:pPr>
        <w:pStyle w:val="TOC3"/>
        <w:tabs>
          <w:tab w:val="right" w:leader="dot" w:pos="9061"/>
        </w:tabs>
        <w:rPr>
          <w:rFonts w:ascii="Calibri" w:eastAsia="Times New Roman" w:hAnsi="Calibri"/>
          <w:b w:val="0"/>
          <w:noProof/>
          <w:sz w:val="22"/>
          <w:lang w:eastAsia="pt-BR"/>
        </w:rPr>
      </w:pPr>
      <w:hyperlink w:anchor="_Toc227579284" w:history="1">
        <w:r w:rsidR="00152F8A" w:rsidRPr="00264840">
          <w:rPr>
            <w:rStyle w:val="Hyperlink"/>
            <w:noProof/>
          </w:rPr>
          <w:t>1.2.2 Objetivos Específicos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_Toc227579284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15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B34A09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5" w:history="1">
        <w:r w:rsidR="00152F8A" w:rsidRPr="00264840">
          <w:rPr>
            <w:rStyle w:val="Hyperlink"/>
            <w:noProof/>
          </w:rPr>
          <w:t>2</w:t>
        </w:r>
        <w:r w:rsidR="00152F8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152F8A" w:rsidRPr="00264840">
          <w:rPr>
            <w:rStyle w:val="Hyperlink"/>
            <w:noProof/>
          </w:rPr>
          <w:t>REVISÃO DE LITERATURA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_Toc227579285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16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B34A09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6" w:history="1">
        <w:r w:rsidR="00152F8A" w:rsidRPr="00264840">
          <w:rPr>
            <w:rStyle w:val="Hyperlink"/>
            <w:noProof/>
          </w:rPr>
          <w:t>3</w:t>
        </w:r>
        <w:r w:rsidR="00152F8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152F8A" w:rsidRPr="00264840">
          <w:rPr>
            <w:rStyle w:val="Hyperlink"/>
            <w:noProof/>
          </w:rPr>
          <w:t>PROCEDIMENTOS METODOLÓGICOS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_Toc227579286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17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B34A09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7" w:history="1">
        <w:r w:rsidR="00152F8A" w:rsidRPr="00264840">
          <w:rPr>
            <w:rStyle w:val="Hyperlink"/>
            <w:noProof/>
          </w:rPr>
          <w:t>4</w:t>
        </w:r>
        <w:r w:rsidR="00152F8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152F8A" w:rsidRPr="00264840">
          <w:rPr>
            <w:rStyle w:val="Hyperlink"/>
            <w:noProof/>
          </w:rPr>
          <w:t>RESULTADOS E DISCUSSÃO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_Toc227579287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18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B34A09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8" w:history="1">
        <w:r w:rsidR="00152F8A" w:rsidRPr="00264840">
          <w:rPr>
            <w:rStyle w:val="Hyperlink"/>
            <w:noProof/>
          </w:rPr>
          <w:t>5</w:t>
        </w:r>
        <w:r w:rsidR="00152F8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152F8A" w:rsidRPr="00264840">
          <w:rPr>
            <w:rStyle w:val="Hyperlink"/>
            <w:noProof/>
          </w:rPr>
          <w:t>CONCLUSÃO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_Toc227579288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19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B34A09">
      <w:pPr>
        <w:pStyle w:val="TOC1"/>
        <w:tabs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9" w:history="1">
        <w:r w:rsidR="00152F8A" w:rsidRPr="00264840">
          <w:rPr>
            <w:rStyle w:val="Hyperlink"/>
            <w:noProof/>
          </w:rPr>
          <w:t>REFERÊNCIAS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_Toc227579289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20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B34A09">
      <w:pPr>
        <w:pStyle w:val="TOC1"/>
        <w:tabs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90" w:history="1">
        <w:r w:rsidR="00152F8A" w:rsidRPr="00264840">
          <w:rPr>
            <w:rStyle w:val="Hyperlink"/>
            <w:noProof/>
          </w:rPr>
          <w:t>glossário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_Toc227579290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21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B34A09">
      <w:pPr>
        <w:pStyle w:val="TOC1"/>
        <w:tabs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91" w:history="1">
        <w:r w:rsidR="00152F8A" w:rsidRPr="00264840">
          <w:rPr>
            <w:rStyle w:val="Hyperlink"/>
            <w:noProof/>
          </w:rPr>
          <w:t>APÊNDICES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_Toc227579291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22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B34A09">
      <w:pPr>
        <w:pStyle w:val="TOC2"/>
        <w:rPr>
          <w:rFonts w:ascii="Calibri" w:eastAsia="Times New Roman" w:hAnsi="Calibri"/>
          <w:caps w:val="0"/>
          <w:noProof/>
          <w:sz w:val="22"/>
          <w:lang w:eastAsia="pt-BR"/>
        </w:rPr>
      </w:pPr>
      <w:hyperlink w:anchor="_Toc227579292" w:history="1">
        <w:r w:rsidR="00152F8A" w:rsidRPr="00264840">
          <w:rPr>
            <w:rStyle w:val="Hyperlink"/>
            <w:noProof/>
          </w:rPr>
          <w:t>APÊNDICE A – QUESTIONÁRIO APLICADO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_Toc227579292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22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B34A09">
      <w:pPr>
        <w:pStyle w:val="TOC1"/>
        <w:tabs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93" w:history="1">
        <w:r w:rsidR="00152F8A" w:rsidRPr="00264840">
          <w:rPr>
            <w:rStyle w:val="Hyperlink"/>
            <w:noProof/>
          </w:rPr>
          <w:t>Anexos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_Toc227579293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23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B34A09">
      <w:pPr>
        <w:pStyle w:val="TOC2"/>
        <w:rPr>
          <w:rFonts w:ascii="Calibri" w:eastAsia="Times New Roman" w:hAnsi="Calibri"/>
          <w:caps w:val="0"/>
          <w:noProof/>
          <w:sz w:val="22"/>
          <w:lang w:eastAsia="pt-BR"/>
        </w:rPr>
      </w:pPr>
      <w:hyperlink w:anchor="_Toc227579294" w:history="1">
        <w:r w:rsidR="00152F8A" w:rsidRPr="00264840">
          <w:rPr>
            <w:rStyle w:val="Hyperlink"/>
            <w:noProof/>
          </w:rPr>
          <w:t>ANEXO A – Folder da empresa pesquisada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_Toc227579294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23</w:t>
        </w:r>
        <w:r w:rsidR="00152F8A">
          <w:rPr>
            <w:noProof/>
            <w:webHidden/>
          </w:rPr>
          <w:fldChar w:fldCharType="end"/>
        </w:r>
      </w:hyperlink>
    </w:p>
    <w:p w:rsidR="007460C8" w:rsidRDefault="00152F8A">
      <w:r>
        <w:rPr>
          <w:b/>
          <w:caps/>
        </w:rPr>
        <w:fldChar w:fldCharType="end"/>
      </w:r>
    </w:p>
    <w:p w:rsidR="008C26B1" w:rsidRDefault="0043742D" w:rsidP="000C67C6">
      <w:pPr>
        <w:pStyle w:val="Heading1"/>
        <w:ind w:left="0" w:firstLine="0"/>
      </w:pPr>
      <w:r>
        <w:br w:type="page"/>
      </w:r>
      <w:bookmarkStart w:id="1" w:name="_Toc227579280"/>
      <w:r w:rsidR="00797446">
        <w:lastRenderedPageBreak/>
        <w:t>Introdução</w:t>
      </w:r>
      <w:bookmarkEnd w:id="1"/>
    </w:p>
    <w:p w:rsidR="00797446" w:rsidRDefault="00797446" w:rsidP="008C26B1">
      <w:pPr>
        <w:pStyle w:val="Resumo"/>
      </w:pPr>
    </w:p>
    <w:p w:rsidR="00797446" w:rsidRDefault="00797446" w:rsidP="00797446"/>
    <w:p w:rsidR="00F63F5A" w:rsidRDefault="00797446" w:rsidP="00A30715">
      <w:r>
        <w:t xml:space="preserve">A introdução deve familiarizar o leitor com o tema a ser tratado no trabalho. Assim, nesta primeira parte textual do TCC procure contextualizar </w:t>
      </w:r>
      <w:r w:rsidR="00CB522C">
        <w:t>assunto, fornecendo uma visão ge</w:t>
      </w:r>
      <w:r w:rsidR="00BE27FB">
        <w:t>ral da temática a ser abordada.</w:t>
      </w:r>
    </w:p>
    <w:p w:rsidR="00797446" w:rsidRDefault="00797446" w:rsidP="00797446"/>
    <w:p w:rsidR="00BE27FB" w:rsidRDefault="00BE27FB" w:rsidP="00797446"/>
    <w:p w:rsidR="00797446" w:rsidRDefault="007460C8" w:rsidP="00152F8A">
      <w:pPr>
        <w:pStyle w:val="Heading2"/>
      </w:pPr>
      <w:bookmarkStart w:id="2" w:name="_Toc227579281"/>
      <w:r>
        <w:t xml:space="preserve">1.1 </w:t>
      </w:r>
      <w:r w:rsidR="00BE27FB">
        <w:t>JUSTIFICATIVA</w:t>
      </w:r>
      <w:bookmarkEnd w:id="2"/>
    </w:p>
    <w:p w:rsidR="008F1EAA" w:rsidRDefault="008F1EAA" w:rsidP="008C26B1">
      <w:pPr>
        <w:pStyle w:val="Resumo"/>
      </w:pPr>
    </w:p>
    <w:p w:rsidR="007460C8" w:rsidRDefault="007460C8" w:rsidP="008C26B1">
      <w:pPr>
        <w:pStyle w:val="Resumo"/>
      </w:pPr>
    </w:p>
    <w:p w:rsidR="00F63F5A" w:rsidRDefault="00F63F5A" w:rsidP="00F63F5A">
      <w:r>
        <w:t>Apresente a justificativa para escolha do tema, a finalidade, relevância e foco do assunto. Procure evidenciar qual a importância e contribuição da pesquisa para a área do Curso.</w:t>
      </w:r>
    </w:p>
    <w:p w:rsidR="000C67C6" w:rsidRDefault="000C67C6" w:rsidP="00F63F5A">
      <w:r>
        <w:t>Lembre-se a contribuição do trabalho indica qual o avanço no conhecimento, nas tecnologias sua pesquisa permitiu. Esse avanço pode ter aspecto teórico ou prático, pode implicar em uma inovação.</w:t>
      </w:r>
    </w:p>
    <w:p w:rsidR="007460C8" w:rsidRDefault="007460C8" w:rsidP="007460C8"/>
    <w:p w:rsidR="00F63F5A" w:rsidRPr="00A1220F" w:rsidRDefault="00F63F5A" w:rsidP="007460C8"/>
    <w:p w:rsidR="00A52DBE" w:rsidRDefault="007460C8" w:rsidP="00152F8A">
      <w:pPr>
        <w:pStyle w:val="Heading2"/>
      </w:pPr>
      <w:bookmarkStart w:id="3" w:name="_Toc227579282"/>
      <w:r>
        <w:t xml:space="preserve">1.2 </w:t>
      </w:r>
      <w:r w:rsidR="00D71F2A">
        <w:t>OBJETIVOS</w:t>
      </w:r>
      <w:bookmarkEnd w:id="3"/>
    </w:p>
    <w:p w:rsidR="007460C8" w:rsidRDefault="007460C8" w:rsidP="007460C8"/>
    <w:p w:rsidR="00F63F5A" w:rsidRDefault="00F63F5A" w:rsidP="007460C8">
      <w:r>
        <w:t>Os objetivos da pesquisa são elencados a seguir.</w:t>
      </w:r>
    </w:p>
    <w:p w:rsidR="007460C8" w:rsidRPr="007460C8" w:rsidRDefault="007460C8" w:rsidP="007460C8"/>
    <w:p w:rsidR="00D71F2A" w:rsidRDefault="007460C8" w:rsidP="00D71F2A">
      <w:pPr>
        <w:pStyle w:val="Heading3"/>
      </w:pPr>
      <w:bookmarkStart w:id="4" w:name="_Toc227579283"/>
      <w:r>
        <w:t xml:space="preserve">1.2.1 </w:t>
      </w:r>
      <w:r w:rsidR="00D71F2A">
        <w:t>Objetivo Geral</w:t>
      </w:r>
      <w:bookmarkEnd w:id="4"/>
    </w:p>
    <w:p w:rsidR="007460C8" w:rsidRDefault="007460C8" w:rsidP="007460C8"/>
    <w:p w:rsidR="00F63F5A" w:rsidRDefault="00F63F5A" w:rsidP="007460C8"/>
    <w:p w:rsidR="00F63F5A" w:rsidRDefault="00F63F5A" w:rsidP="007460C8">
      <w:r>
        <w:t>Utilizando de verbo de ação no infinitivo escreva em uma frase qual é o objetivo geral (visão macro) da pesquisa.</w:t>
      </w:r>
      <w:r w:rsidR="000C67C6">
        <w:t xml:space="preserve"> O objetivo geral permite múltiplas interpretações e por isso sugere-se o uso dos seguintes verbos: compreender, conhecer, desenvolver, analisar.</w:t>
      </w:r>
    </w:p>
    <w:p w:rsidR="007460C8" w:rsidRDefault="007460C8" w:rsidP="007460C8"/>
    <w:p w:rsidR="000C67C6" w:rsidRPr="007460C8" w:rsidRDefault="000C67C6" w:rsidP="007460C8"/>
    <w:p w:rsidR="00D71F2A" w:rsidRDefault="007460C8" w:rsidP="00D71F2A">
      <w:pPr>
        <w:pStyle w:val="Heading3"/>
      </w:pPr>
      <w:bookmarkStart w:id="5" w:name="_Toc227579284"/>
      <w:r>
        <w:t xml:space="preserve">1.2.2 </w:t>
      </w:r>
      <w:r w:rsidR="00D71F2A">
        <w:t>Objetivos Específicos</w:t>
      </w:r>
      <w:bookmarkEnd w:id="5"/>
    </w:p>
    <w:p w:rsidR="007460C8" w:rsidRDefault="007460C8" w:rsidP="007460C8"/>
    <w:p w:rsidR="00F63F5A" w:rsidRDefault="00F63F5A" w:rsidP="007460C8"/>
    <w:p w:rsidR="00F63F5A" w:rsidRDefault="00F63F5A" w:rsidP="000C67C6">
      <w:r>
        <w:t>Escreva aqui, utilizando de verbos de ação no infinitivo, com frases curtas quais os objetivos específicos da pesquisa. Estes objetivos compreendem um detalhamento do objetivo geral. Lembre-se que os objetivos específicos não devem ultrapassar a abrangência do objetivo geral.</w:t>
      </w:r>
      <w:r w:rsidR="000C67C6">
        <w:t xml:space="preserve"> Para enumerar os objetivos utilize alíneas: a) b) c) d)... Recomenda-se o uso dos seguintes verbos:</w:t>
      </w:r>
      <w:r w:rsidR="000C67C6" w:rsidRPr="000C67C6">
        <w:t xml:space="preserve"> </w:t>
      </w:r>
      <w:r w:rsidR="000C67C6">
        <w:t xml:space="preserve"> definir, verificar, identificar</w:t>
      </w:r>
      <w:r w:rsidR="00DD63AC">
        <w:t>, a</w:t>
      </w:r>
      <w:r w:rsidR="000C67C6">
        <w:t>pontar</w:t>
      </w:r>
      <w:r w:rsidR="00DD63AC">
        <w:t>, c</w:t>
      </w:r>
      <w:r w:rsidR="000C67C6">
        <w:t>omparar</w:t>
      </w:r>
      <w:r w:rsidR="00DD63AC">
        <w:t>, a</w:t>
      </w:r>
      <w:r w:rsidR="000C67C6">
        <w:t>plicar</w:t>
      </w:r>
      <w:r w:rsidR="00DD63AC">
        <w:t>, l</w:t>
      </w:r>
      <w:r w:rsidR="000C67C6">
        <w:t>istar</w:t>
      </w:r>
      <w:r w:rsidR="00DD63AC">
        <w:t>.</w:t>
      </w:r>
    </w:p>
    <w:p w:rsidR="00F63F5A" w:rsidRDefault="00F63F5A" w:rsidP="007460C8"/>
    <w:p w:rsidR="00F63F5A" w:rsidRDefault="00F63F5A" w:rsidP="007460C8"/>
    <w:p w:rsidR="007460C8" w:rsidRPr="007460C8" w:rsidRDefault="007460C8" w:rsidP="007460C8"/>
    <w:p w:rsidR="00D71F2A" w:rsidRDefault="00D71F2A" w:rsidP="007460C8"/>
    <w:p w:rsidR="00C81354" w:rsidRDefault="00BE27FB" w:rsidP="00BE27FB">
      <w:pPr>
        <w:pStyle w:val="Heading1"/>
        <w:ind w:left="0" w:firstLine="0"/>
      </w:pPr>
      <w:r>
        <w:br w:type="page"/>
      </w:r>
      <w:bookmarkStart w:id="6" w:name="_Toc227579285"/>
      <w:r>
        <w:lastRenderedPageBreak/>
        <w:t>REVISÃO DE LITERATURA</w:t>
      </w:r>
      <w:bookmarkEnd w:id="6"/>
    </w:p>
    <w:p w:rsidR="000C67C6" w:rsidRDefault="000C67C6" w:rsidP="000C67C6"/>
    <w:p w:rsidR="000C67C6" w:rsidRDefault="000C67C6" w:rsidP="000C67C6"/>
    <w:p w:rsidR="00DD63AC" w:rsidRDefault="00DD63AC" w:rsidP="000C67C6">
      <w:r>
        <w:t>A revisão de literatura trata-se de um texto que apresenta de forma sucinta o conhecimento prévio sobre o assunto em questão.</w:t>
      </w:r>
    </w:p>
    <w:p w:rsidR="00DD63AC" w:rsidRDefault="00DD63AC" w:rsidP="000C67C6">
      <w:r>
        <w:t xml:space="preserve">Para elaborar a revisão é necessário identificar e selecionar fontes de informação que tratam da temática. Tais fontes compreendem artigos científicos, dissertações, teses, livros, normas técnica, legislação, dentre outros. </w:t>
      </w:r>
    </w:p>
    <w:p w:rsidR="000C67C6" w:rsidRDefault="00DD63AC" w:rsidP="00A30715">
      <w:r>
        <w:t>Após a identificação e seleção de material relevante será necessário a leitura e anotações servindo como meio de análise das informações, para posteriormente construir o texto de revisão de literatura. Para tal utilize de citações.</w:t>
      </w:r>
      <w:r w:rsidR="005653A8">
        <w:t xml:space="preserve"> Ou seja, todos os trabalhos utilizados devem ser citados no texto com base na norma NBR10520.</w:t>
      </w:r>
      <w:r>
        <w:t xml:space="preserve"> Lembre-se que o material citado deverá ser referenciado no item REFERÊNCIAS.</w:t>
      </w:r>
    </w:p>
    <w:p w:rsidR="000C67C6" w:rsidRDefault="000C67C6" w:rsidP="000C67C6"/>
    <w:p w:rsidR="00BE27FB" w:rsidRDefault="00BE27FB" w:rsidP="00DF7C2A">
      <w:pPr>
        <w:pStyle w:val="Heading1"/>
        <w:ind w:left="0" w:firstLine="0"/>
      </w:pPr>
      <w:r>
        <w:br w:type="page"/>
      </w:r>
      <w:bookmarkStart w:id="7" w:name="_Toc227579286"/>
      <w:r>
        <w:lastRenderedPageBreak/>
        <w:t>PROCEDIMENTOS METODOLÓGICOS</w:t>
      </w:r>
      <w:bookmarkEnd w:id="7"/>
    </w:p>
    <w:p w:rsidR="00DF7C2A" w:rsidRDefault="00DF7C2A" w:rsidP="00DF7C2A"/>
    <w:p w:rsidR="00DF7C2A" w:rsidRDefault="00DF7C2A" w:rsidP="00DF7C2A"/>
    <w:p w:rsidR="00DF7C2A" w:rsidRDefault="00DF7C2A" w:rsidP="00DF7C2A">
      <w:r>
        <w:t>Apresente aqui quais os métodos adotados para realização da pesquisa. Para tal consulte livros de metodologia científica.</w:t>
      </w:r>
    </w:p>
    <w:p w:rsidR="00DF7C2A" w:rsidRDefault="00DF7C2A" w:rsidP="00DF7C2A">
      <w:r>
        <w:t>Quanto aos objetivos a pesquisa pode ser exploratória, descritiva ou explicativa.</w:t>
      </w:r>
    </w:p>
    <w:p w:rsidR="00DF7C2A" w:rsidRDefault="00DF7C2A" w:rsidP="00DF7C2A">
      <w:r>
        <w:t>Dentre os procedimentos de pesquisa consta: pesquisa bibliográfica, experimental, de campo, estudo de caso.</w:t>
      </w:r>
    </w:p>
    <w:p w:rsidR="008B1695" w:rsidRPr="009C369E" w:rsidRDefault="00DF7C2A" w:rsidP="00A30715">
      <w:pPr>
        <w:rPr>
          <w:color w:val="FF0000"/>
        </w:rPr>
      </w:pPr>
      <w:r>
        <w:t xml:space="preserve">Aponte também quais as técnicas adotadas para realização da pesquisa. As técnicas compreendem os instrumentos utilizados para o alcance dos objetivos da pesquisa. Dentre as técnicas constam: questionários, formulários, entrevistas, levantamento, estatísticas, </w:t>
      </w:r>
      <w:r w:rsidR="008B1695">
        <w:t>amostragem, planejamento do experimento, os materiais utilizados e ainda a forma de análise dos dados, para validação e testagem durante a pesquisa.</w:t>
      </w:r>
    </w:p>
    <w:p w:rsidR="00DF7C2A" w:rsidRDefault="00DF7C2A" w:rsidP="00DF7C2A"/>
    <w:p w:rsidR="00DF7C2A" w:rsidRDefault="00DF7C2A" w:rsidP="00DF7C2A"/>
    <w:p w:rsidR="00BE27FB" w:rsidRDefault="00BE27FB" w:rsidP="008B1695">
      <w:pPr>
        <w:pStyle w:val="Heading1"/>
        <w:ind w:left="0" w:firstLine="0"/>
      </w:pPr>
      <w:r>
        <w:br w:type="page"/>
      </w:r>
      <w:bookmarkStart w:id="8" w:name="_Toc227579287"/>
      <w:r w:rsidRPr="00BE27FB">
        <w:lastRenderedPageBreak/>
        <w:t>RESULTADOS E DISCUSSÃO</w:t>
      </w:r>
      <w:bookmarkEnd w:id="8"/>
    </w:p>
    <w:p w:rsidR="00BE27FB" w:rsidRPr="008B1695" w:rsidRDefault="00BE27FB" w:rsidP="008B1695"/>
    <w:p w:rsidR="008B1695" w:rsidRDefault="008B1695" w:rsidP="008B1695"/>
    <w:p w:rsidR="008B1695" w:rsidRPr="005653A8" w:rsidRDefault="008B1695" w:rsidP="00A30715">
      <w:pPr>
        <w:rPr>
          <w:color w:val="FF0000"/>
        </w:rPr>
      </w:pPr>
      <w:r>
        <w:t>Nesta parte do trabalho devem ser apresentados os resultados obtidos por meio de gráficos, tabelas e outras figuras pertinentes. Deve ser evidenciado qual o resultado alcançado comentando o mesmo de acordo com informações apresentadas na revisão de literatura.</w:t>
      </w:r>
    </w:p>
    <w:p w:rsidR="008B1695" w:rsidRDefault="008B1695" w:rsidP="008B1695"/>
    <w:p w:rsidR="00623F9B" w:rsidRDefault="00BE27FB" w:rsidP="008B1695">
      <w:pPr>
        <w:pStyle w:val="Heading1"/>
        <w:ind w:left="0" w:firstLine="0"/>
      </w:pPr>
      <w:r w:rsidRPr="00BE27FB">
        <w:br w:type="page"/>
      </w:r>
      <w:bookmarkStart w:id="9" w:name="_Toc227579288"/>
      <w:r w:rsidRPr="00623F9B">
        <w:lastRenderedPageBreak/>
        <w:t>CONCLUSÃO</w:t>
      </w:r>
      <w:bookmarkEnd w:id="9"/>
    </w:p>
    <w:p w:rsidR="00623F9B" w:rsidRDefault="00623F9B" w:rsidP="00623F9B">
      <w:pPr>
        <w:pStyle w:val="ColorfulList-Accent11"/>
        <w:rPr>
          <w:rFonts w:eastAsia="Times New Roman"/>
          <w:b/>
          <w:bCs/>
          <w:caps/>
          <w:szCs w:val="28"/>
        </w:rPr>
      </w:pPr>
    </w:p>
    <w:p w:rsidR="008B1695" w:rsidRDefault="008B1695" w:rsidP="00A30715">
      <w:r w:rsidRPr="008B1695">
        <w:t>Na conclusão deve ser apresentad</w:t>
      </w:r>
      <w:r>
        <w:t>a</w:t>
      </w:r>
      <w:r w:rsidRPr="008B1695">
        <w:t xml:space="preserve"> resposta aos objetivos propostos na introdução do TCC.</w:t>
      </w:r>
      <w:r>
        <w:t xml:space="preserve"> </w:t>
      </w:r>
      <w:r w:rsidRPr="008B1695">
        <w:t>Nesta parte deve ser evidenciado qual o aprendizado obtido com o trabalho e sua real contribuição. Também podem ser apontadas sugestões para estudos futuros.</w:t>
      </w:r>
    </w:p>
    <w:p w:rsidR="0015453A" w:rsidRDefault="00BE27FB" w:rsidP="008B1695">
      <w:pPr>
        <w:pStyle w:val="Heading1"/>
        <w:numPr>
          <w:ilvl w:val="0"/>
          <w:numId w:val="0"/>
        </w:numPr>
      </w:pPr>
      <w:r w:rsidRPr="00623F9B">
        <w:rPr>
          <w:b w:val="0"/>
          <w:bCs w:val="0"/>
          <w:caps w:val="0"/>
        </w:rPr>
        <w:br w:type="page"/>
      </w:r>
      <w:bookmarkStart w:id="10" w:name="_Toc227579289"/>
      <w:r>
        <w:lastRenderedPageBreak/>
        <w:t>REFERÊNCIAS</w:t>
      </w:r>
      <w:bookmarkEnd w:id="10"/>
    </w:p>
    <w:p w:rsidR="0015453A" w:rsidRDefault="0015453A" w:rsidP="0015453A">
      <w:pPr>
        <w:pStyle w:val="referencias"/>
      </w:pPr>
    </w:p>
    <w:p w:rsidR="009437FF" w:rsidRPr="002C3712" w:rsidRDefault="002C3712" w:rsidP="002C3712">
      <w:pPr>
        <w:pStyle w:val="referencias"/>
        <w:rPr>
          <w:lang w:val="en-US"/>
        </w:rPr>
      </w:pPr>
      <w:r w:rsidRPr="00B34A09">
        <w:t>KOMNINOS, N. THE ARCHITECTURE OF INTELLIGENT CITIES.</w:t>
      </w:r>
      <w:r w:rsidRPr="00B34A09">
        <w:rPr>
          <w:b/>
          <w:bCs/>
        </w:rPr>
        <w:t xml:space="preserve"> </w:t>
      </w:r>
      <w:r w:rsidRPr="002C3712">
        <w:rPr>
          <w:b/>
          <w:bCs/>
          <w:lang w:val="en-US"/>
        </w:rPr>
        <w:t>Institution of Engineering and Technology</w:t>
      </w:r>
      <w:r w:rsidRPr="002C3712">
        <w:rPr>
          <w:lang w:val="en-US"/>
        </w:rPr>
        <w:t xml:space="preserve">, </w:t>
      </w:r>
      <w:proofErr w:type="spellStart"/>
      <w:r w:rsidRPr="002C3712">
        <w:rPr>
          <w:lang w:val="en-US"/>
        </w:rPr>
        <w:t>At</w:t>
      </w:r>
      <w:r>
        <w:rPr>
          <w:lang w:val="en-US"/>
        </w:rPr>
        <w:t>h</w:t>
      </w:r>
      <w:r w:rsidRPr="002C3712">
        <w:rPr>
          <w:lang w:val="en-US"/>
        </w:rPr>
        <w:t>enas</w:t>
      </w:r>
      <w:proofErr w:type="spellEnd"/>
      <w:r w:rsidRPr="002C3712">
        <w:rPr>
          <w:lang w:val="en-US"/>
        </w:rPr>
        <w:t>, 2006.</w:t>
      </w:r>
    </w:p>
    <w:p w:rsidR="009437FF" w:rsidRPr="00B34A09" w:rsidRDefault="002C3712" w:rsidP="002C3712">
      <w:pPr>
        <w:pStyle w:val="referencias"/>
      </w:pPr>
      <w:r w:rsidRPr="002C3712">
        <w:rPr>
          <w:lang w:val="en-US"/>
        </w:rPr>
        <w:t xml:space="preserve">KOMNINOS, N. Intelligent Cities and Globalization of Innovation Networks. </w:t>
      </w:r>
      <w:r w:rsidRPr="00B34A09">
        <w:rPr>
          <w:b/>
          <w:bCs/>
        </w:rPr>
        <w:t>Routledge Taylor and Francis Group</w:t>
      </w:r>
      <w:r w:rsidRPr="00B34A09">
        <w:t>, New York, 2008, p. 120-122.</w:t>
      </w:r>
    </w:p>
    <w:p w:rsidR="00CB7186" w:rsidRDefault="00CB7186" w:rsidP="00CB7186">
      <w:pPr>
        <w:pStyle w:val="Heading1"/>
        <w:numPr>
          <w:ilvl w:val="0"/>
          <w:numId w:val="0"/>
        </w:numPr>
      </w:pPr>
      <w:r>
        <w:br w:type="page"/>
      </w:r>
      <w:bookmarkStart w:id="11" w:name="_Toc227579290"/>
      <w:r>
        <w:lastRenderedPageBreak/>
        <w:t>glossário</w:t>
      </w:r>
      <w:bookmarkEnd w:id="11"/>
    </w:p>
    <w:p w:rsidR="00CB7186" w:rsidRDefault="00CB7186" w:rsidP="00CB7186"/>
    <w:p w:rsidR="00CB7186" w:rsidRDefault="00CB7186" w:rsidP="00CB7186"/>
    <w:p w:rsidR="00CB7186" w:rsidRDefault="00CB7186" w:rsidP="00CB7186">
      <w:r>
        <w:t>Relacione aqui termos que pretende definir, os quais foram utilizados ao longo do TCC. Este item é opcional.</w:t>
      </w:r>
    </w:p>
    <w:p w:rsidR="00CB7186" w:rsidRDefault="00CB7186" w:rsidP="00D17A99">
      <w:pPr>
        <w:pStyle w:val="Heading1"/>
        <w:numPr>
          <w:ilvl w:val="0"/>
          <w:numId w:val="0"/>
        </w:numPr>
        <w:ind w:left="720" w:hanging="360"/>
      </w:pPr>
      <w:r>
        <w:br w:type="page"/>
      </w:r>
      <w:bookmarkStart w:id="12" w:name="_Toc227579291"/>
      <w:r>
        <w:lastRenderedPageBreak/>
        <w:t>APÊNDICES</w:t>
      </w:r>
      <w:bookmarkEnd w:id="12"/>
    </w:p>
    <w:p w:rsidR="00CB7186" w:rsidRDefault="00CB7186" w:rsidP="00CB7186"/>
    <w:p w:rsidR="00CB7186" w:rsidRDefault="00CB7186" w:rsidP="00CB7186"/>
    <w:p w:rsidR="00CB7186" w:rsidRDefault="00CB7186" w:rsidP="00CB7186">
      <w:r>
        <w:t>Apresente aqui informações que são relevantes ao entendimento do trabalho e que foram elaboradas pelo autor no decorrer da pesquisa. Os apêndices devem ser enumerados conforme as letras do alfabeto e devem constar no sumário.</w:t>
      </w:r>
      <w:r w:rsidR="008E1E98">
        <w:t xml:space="preserve"> Este item é opcional.</w:t>
      </w:r>
    </w:p>
    <w:p w:rsidR="00CB7186" w:rsidRDefault="00CB7186" w:rsidP="00CB7186">
      <w:r>
        <w:t>Por exemplo.</w:t>
      </w:r>
    </w:p>
    <w:p w:rsidR="00CB7186" w:rsidRDefault="00CB7186" w:rsidP="00152F8A">
      <w:pPr>
        <w:pStyle w:val="Heading2"/>
      </w:pPr>
      <w:bookmarkStart w:id="13" w:name="_Toc227579292"/>
      <w:r>
        <w:t xml:space="preserve">APÊNDICE A – </w:t>
      </w:r>
      <w:r w:rsidR="00D17A99">
        <w:t>QUESTIONÁRIO APLICADO</w:t>
      </w:r>
      <w:bookmarkEnd w:id="13"/>
    </w:p>
    <w:p w:rsidR="008E1E98" w:rsidRDefault="008E1E98" w:rsidP="008E1E98">
      <w:pPr>
        <w:pStyle w:val="Heading1"/>
        <w:numPr>
          <w:ilvl w:val="0"/>
          <w:numId w:val="0"/>
        </w:numPr>
        <w:ind w:left="720" w:hanging="360"/>
      </w:pPr>
      <w:r>
        <w:br w:type="page"/>
      </w:r>
      <w:bookmarkStart w:id="14" w:name="_Toc227579293"/>
      <w:r>
        <w:lastRenderedPageBreak/>
        <w:t>Anexos</w:t>
      </w:r>
      <w:bookmarkEnd w:id="14"/>
    </w:p>
    <w:p w:rsidR="008E1E98" w:rsidRDefault="008E1E98" w:rsidP="008E1E98"/>
    <w:p w:rsidR="008E1E98" w:rsidRDefault="008E1E98" w:rsidP="008E1E98"/>
    <w:p w:rsidR="008E1E98" w:rsidRDefault="008E1E98" w:rsidP="008E1E98">
      <w:r>
        <w:t>Apresente aqui informações que são relevantes ao entendimento do trabalho e que foram obtidas pelo autor no decorrer da pesquisa, porém são de autoria de uma terceira pessoa ou instituição. Os anexos devem ser enumerados conforme as letras do alfabeto e devem constar no sumário. Este item é opcional.</w:t>
      </w:r>
    </w:p>
    <w:p w:rsidR="008E1E98" w:rsidRDefault="008E1E98" w:rsidP="008E1E98">
      <w:r>
        <w:t>Por exemplo.</w:t>
      </w:r>
    </w:p>
    <w:p w:rsidR="008E1E98" w:rsidRPr="00CB7186" w:rsidRDefault="008E1E98" w:rsidP="00152F8A">
      <w:pPr>
        <w:pStyle w:val="Heading2"/>
      </w:pPr>
      <w:bookmarkStart w:id="15" w:name="_Toc227579294"/>
      <w:r>
        <w:t>ANEXO A – Folder da empresa pesquisada</w:t>
      </w:r>
      <w:bookmarkEnd w:id="15"/>
    </w:p>
    <w:sectPr w:rsidR="008E1E98" w:rsidRPr="00CB7186" w:rsidSect="007460C8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A24C3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8E2524"/>
    <w:multiLevelType w:val="multilevel"/>
    <w:tmpl w:val="266AF70E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2667512"/>
    <w:multiLevelType w:val="multilevel"/>
    <w:tmpl w:val="53A4298E"/>
    <w:lvl w:ilvl="0">
      <w:start w:val="1"/>
      <w:numFmt w:val="decimal"/>
      <w:pStyle w:val="Nivel-0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nvel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A55AEA"/>
    <w:multiLevelType w:val="hybridMultilevel"/>
    <w:tmpl w:val="F6BC1948"/>
    <w:lvl w:ilvl="0" w:tplc="5FB61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D86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AD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64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188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C4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9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20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AD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7B"/>
    <w:rsid w:val="000C67C6"/>
    <w:rsid w:val="00131448"/>
    <w:rsid w:val="00152F8A"/>
    <w:rsid w:val="0015453A"/>
    <w:rsid w:val="00181CF9"/>
    <w:rsid w:val="001A43C9"/>
    <w:rsid w:val="001B2678"/>
    <w:rsid w:val="0029068C"/>
    <w:rsid w:val="002C3712"/>
    <w:rsid w:val="00393292"/>
    <w:rsid w:val="003D0A6F"/>
    <w:rsid w:val="0043742D"/>
    <w:rsid w:val="00481CA1"/>
    <w:rsid w:val="00482890"/>
    <w:rsid w:val="004A77D2"/>
    <w:rsid w:val="004C3342"/>
    <w:rsid w:val="00560C28"/>
    <w:rsid w:val="00561871"/>
    <w:rsid w:val="005653A8"/>
    <w:rsid w:val="005A2E63"/>
    <w:rsid w:val="0062049F"/>
    <w:rsid w:val="0062177B"/>
    <w:rsid w:val="00623F9B"/>
    <w:rsid w:val="006360D3"/>
    <w:rsid w:val="006613BF"/>
    <w:rsid w:val="00677576"/>
    <w:rsid w:val="006C501C"/>
    <w:rsid w:val="006D3625"/>
    <w:rsid w:val="006D7B7F"/>
    <w:rsid w:val="007263E7"/>
    <w:rsid w:val="007460C8"/>
    <w:rsid w:val="00797446"/>
    <w:rsid w:val="007C3DA3"/>
    <w:rsid w:val="007F682F"/>
    <w:rsid w:val="00807332"/>
    <w:rsid w:val="00817AC2"/>
    <w:rsid w:val="008B1695"/>
    <w:rsid w:val="008C26B1"/>
    <w:rsid w:val="008E1E98"/>
    <w:rsid w:val="008F1EAA"/>
    <w:rsid w:val="009437FF"/>
    <w:rsid w:val="00956C98"/>
    <w:rsid w:val="00984D7D"/>
    <w:rsid w:val="009C369E"/>
    <w:rsid w:val="00A30715"/>
    <w:rsid w:val="00A52DBE"/>
    <w:rsid w:val="00B34A09"/>
    <w:rsid w:val="00B70CEB"/>
    <w:rsid w:val="00B82E5A"/>
    <w:rsid w:val="00B95425"/>
    <w:rsid w:val="00BE27FB"/>
    <w:rsid w:val="00C81354"/>
    <w:rsid w:val="00C906C4"/>
    <w:rsid w:val="00CB522C"/>
    <w:rsid w:val="00CB6946"/>
    <w:rsid w:val="00CB7186"/>
    <w:rsid w:val="00CD2115"/>
    <w:rsid w:val="00D17A99"/>
    <w:rsid w:val="00D46FAE"/>
    <w:rsid w:val="00D71F2A"/>
    <w:rsid w:val="00D90347"/>
    <w:rsid w:val="00DD63AC"/>
    <w:rsid w:val="00DF7C2A"/>
    <w:rsid w:val="00E067A7"/>
    <w:rsid w:val="00E33E47"/>
    <w:rsid w:val="00E533EE"/>
    <w:rsid w:val="00E66415"/>
    <w:rsid w:val="00F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6427907E-C4BE-464E-BA94-ADB44D43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AC2"/>
    <w:pPr>
      <w:spacing w:before="120" w:after="120" w:line="360" w:lineRule="auto"/>
      <w:ind w:firstLine="851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TOC1"/>
    <w:next w:val="Normal"/>
    <w:link w:val="Heading1Char"/>
    <w:uiPriority w:val="9"/>
    <w:qFormat/>
    <w:rsid w:val="00623F9B"/>
    <w:pPr>
      <w:keepNext/>
      <w:keepLines/>
      <w:numPr>
        <w:numId w:val="2"/>
      </w:numPr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TOC2"/>
    <w:next w:val="Normal"/>
    <w:link w:val="Heading2Char"/>
    <w:uiPriority w:val="9"/>
    <w:qFormat/>
    <w:rsid w:val="00D17A99"/>
    <w:pPr>
      <w:keepNext/>
      <w:keepLines/>
      <w:jc w:val="left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TOC3"/>
    <w:next w:val="Normal"/>
    <w:link w:val="Heading3Char"/>
    <w:uiPriority w:val="9"/>
    <w:qFormat/>
    <w:rsid w:val="00984D7D"/>
    <w:pPr>
      <w:keepNext/>
      <w:jc w:val="left"/>
      <w:outlineLvl w:val="2"/>
    </w:pPr>
    <w:rPr>
      <w:rFonts w:eastAsia="Times New Roman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0733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/>
      <w:b/>
      <w:szCs w:val="20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807332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sz w:val="22"/>
      <w:szCs w:val="20"/>
      <w:lang w:eastAsia="pt-BR"/>
    </w:rPr>
  </w:style>
  <w:style w:type="paragraph" w:styleId="Heading6">
    <w:name w:val="heading 6"/>
    <w:basedOn w:val="Normal"/>
    <w:next w:val="Normal"/>
    <w:link w:val="Heading6Char"/>
    <w:qFormat/>
    <w:rsid w:val="00807332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i/>
      <w:sz w:val="22"/>
      <w:szCs w:val="20"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807332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/>
      <w:szCs w:val="20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807332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/>
      <w:i/>
      <w:szCs w:val="20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80733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/>
      <w:b/>
      <w:i/>
      <w:sz w:val="18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3F9B"/>
    <w:rPr>
      <w:rFonts w:ascii="Times New Roman" w:eastAsia="Times New Roman" w:hAnsi="Times New Roman"/>
      <w:b/>
      <w:bCs/>
      <w:caps/>
      <w:sz w:val="24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D17A99"/>
    <w:rPr>
      <w:rFonts w:ascii="Times New Roman" w:eastAsia="Times New Roman" w:hAnsi="Times New Roman"/>
      <w:bCs/>
      <w:caps/>
      <w:sz w:val="24"/>
      <w:szCs w:val="26"/>
      <w:lang w:eastAsia="en-US"/>
    </w:rPr>
  </w:style>
  <w:style w:type="paragraph" w:customStyle="1" w:styleId="pretextuais">
    <w:name w:val="pretextuais"/>
    <w:basedOn w:val="Normal"/>
    <w:qFormat/>
    <w:rsid w:val="0062177B"/>
    <w:pPr>
      <w:ind w:firstLine="0"/>
      <w:jc w:val="center"/>
    </w:pPr>
    <w:rPr>
      <w:b/>
      <w:caps/>
    </w:rPr>
  </w:style>
  <w:style w:type="character" w:customStyle="1" w:styleId="Heading4Char">
    <w:name w:val="Heading 4 Char"/>
    <w:link w:val="Heading4"/>
    <w:rsid w:val="0080733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5Char">
    <w:name w:val="Heading 5 Char"/>
    <w:link w:val="Heading5"/>
    <w:rsid w:val="00807332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Heading6Char">
    <w:name w:val="Heading 6 Char"/>
    <w:link w:val="Heading6"/>
    <w:rsid w:val="00807332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Heading7Char">
    <w:name w:val="Heading 7 Char"/>
    <w:link w:val="Heading7"/>
    <w:rsid w:val="00807332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8Char">
    <w:name w:val="Heading 8 Char"/>
    <w:link w:val="Heading8"/>
    <w:rsid w:val="00807332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Heading9Char">
    <w:name w:val="Heading 9 Char"/>
    <w:link w:val="Heading9"/>
    <w:rsid w:val="00807332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Nivel-01">
    <w:name w:val="Nivel-01"/>
    <w:basedOn w:val="Normal"/>
    <w:rsid w:val="00807332"/>
    <w:pPr>
      <w:numPr>
        <w:numId w:val="1"/>
      </w:numPr>
      <w:spacing w:line="240" w:lineRule="auto"/>
    </w:pPr>
    <w:rPr>
      <w:rFonts w:ascii="Arial" w:eastAsia="Times New Roman" w:hAnsi="Arial"/>
      <w:b/>
      <w:caps/>
      <w:sz w:val="28"/>
      <w:szCs w:val="20"/>
      <w:lang w:eastAsia="pt-BR"/>
    </w:rPr>
  </w:style>
  <w:style w:type="paragraph" w:customStyle="1" w:styleId="Ttulonvel2">
    <w:name w:val="Título nível 2"/>
    <w:basedOn w:val="Nivel-01"/>
    <w:autoRedefine/>
    <w:rsid w:val="00807332"/>
    <w:pPr>
      <w:numPr>
        <w:ilvl w:val="1"/>
      </w:numPr>
      <w:spacing w:before="0" w:after="0" w:line="360" w:lineRule="auto"/>
      <w:ind w:left="578" w:hanging="578"/>
    </w:pPr>
    <w:rPr>
      <w:rFonts w:ascii="Times New Roman" w:hAnsi="Times New Roman" w:cs="Arial"/>
      <w:b w:val="0"/>
      <w:caps w:val="0"/>
      <w:szCs w:val="28"/>
    </w:rPr>
  </w:style>
  <w:style w:type="paragraph" w:customStyle="1" w:styleId="CORPOTEXTO">
    <w:name w:val="CORPO_TEXTO"/>
    <w:basedOn w:val="Normal"/>
    <w:rsid w:val="00807332"/>
    <w:pPr>
      <w:spacing w:line="480" w:lineRule="auto"/>
      <w:ind w:firstLine="709"/>
    </w:pPr>
    <w:rPr>
      <w:rFonts w:eastAsia="Times New Roman"/>
      <w:szCs w:val="20"/>
      <w:lang w:eastAsia="pt-BR"/>
    </w:rPr>
  </w:style>
  <w:style w:type="paragraph" w:styleId="BodyTextIndent2">
    <w:name w:val="Body Text Indent 2"/>
    <w:basedOn w:val="Normal"/>
    <w:link w:val="BodyTextIndent2Char"/>
    <w:rsid w:val="00807332"/>
    <w:pPr>
      <w:spacing w:before="0" w:after="0" w:line="240" w:lineRule="auto"/>
      <w:ind w:left="3969" w:firstLine="0"/>
    </w:pPr>
    <w:rPr>
      <w:rFonts w:eastAsia="Times New Roman"/>
      <w:szCs w:val="20"/>
      <w:lang w:eastAsia="pt-BR"/>
    </w:rPr>
  </w:style>
  <w:style w:type="character" w:customStyle="1" w:styleId="BodyTextIndent2Char">
    <w:name w:val="Body Text Indent 2 Char"/>
    <w:link w:val="BodyTextIndent2"/>
    <w:rsid w:val="00807332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2115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CD2115"/>
    <w:rPr>
      <w:rFonts w:ascii="Times New Roman" w:hAnsi="Times New Roman"/>
      <w:sz w:val="24"/>
      <w:szCs w:val="22"/>
      <w:lang w:eastAsia="en-US"/>
    </w:rPr>
  </w:style>
  <w:style w:type="paragraph" w:customStyle="1" w:styleId="TtuloemNegritoeCentralizado">
    <w:name w:val="Título em Negrito e Centralizado"/>
    <w:basedOn w:val="Normal"/>
    <w:next w:val="Normal"/>
    <w:rsid w:val="008C26B1"/>
    <w:pPr>
      <w:spacing w:line="240" w:lineRule="auto"/>
      <w:ind w:firstLine="0"/>
      <w:jc w:val="center"/>
    </w:pPr>
    <w:rPr>
      <w:rFonts w:eastAsia="Times New Roman"/>
      <w:b/>
      <w:caps/>
      <w:sz w:val="28"/>
      <w:szCs w:val="20"/>
      <w:lang w:eastAsia="pt-BR"/>
    </w:rPr>
  </w:style>
  <w:style w:type="paragraph" w:customStyle="1" w:styleId="Referncias">
    <w:name w:val="Referências"/>
    <w:basedOn w:val="Normal"/>
    <w:rsid w:val="008C26B1"/>
    <w:pPr>
      <w:spacing w:before="0" w:after="0" w:line="240" w:lineRule="auto"/>
      <w:ind w:firstLine="0"/>
    </w:pPr>
    <w:rPr>
      <w:rFonts w:eastAsia="Times New Roman"/>
      <w:szCs w:val="28"/>
      <w:lang w:eastAsia="pt-BR"/>
    </w:rPr>
  </w:style>
  <w:style w:type="paragraph" w:customStyle="1" w:styleId="Resumo">
    <w:name w:val="Resumo"/>
    <w:basedOn w:val="Normal"/>
    <w:qFormat/>
    <w:rsid w:val="008C26B1"/>
    <w:pPr>
      <w:spacing w:line="240" w:lineRule="auto"/>
      <w:ind w:firstLine="0"/>
    </w:pPr>
  </w:style>
  <w:style w:type="character" w:customStyle="1" w:styleId="Heading3Char">
    <w:name w:val="Heading 3 Char"/>
    <w:link w:val="Heading3"/>
    <w:uiPriority w:val="9"/>
    <w:rsid w:val="00984D7D"/>
    <w:rPr>
      <w:rFonts w:ascii="Times New Roman" w:eastAsia="Times New Roman" w:hAnsi="Times New Roman"/>
      <w:b/>
      <w:bCs/>
      <w:sz w:val="24"/>
      <w:szCs w:val="26"/>
      <w:lang w:eastAsia="en-US"/>
    </w:rPr>
  </w:style>
  <w:style w:type="paragraph" w:customStyle="1" w:styleId="GridTable31">
    <w:name w:val="Grid Table 31"/>
    <w:basedOn w:val="Heading1"/>
    <w:next w:val="Normal"/>
    <w:uiPriority w:val="39"/>
    <w:qFormat/>
    <w:rsid w:val="007460C8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52F8A"/>
    <w:pPr>
      <w:ind w:firstLine="0"/>
      <w:jc w:val="left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F8A"/>
    <w:pPr>
      <w:tabs>
        <w:tab w:val="right" w:leader="dot" w:pos="9061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152F8A"/>
    <w:pPr>
      <w:ind w:firstLine="0"/>
    </w:pPr>
    <w:rPr>
      <w:b/>
    </w:rPr>
  </w:style>
  <w:style w:type="character" w:styleId="Hyperlink">
    <w:name w:val="Hyperlink"/>
    <w:uiPriority w:val="99"/>
    <w:unhideWhenUsed/>
    <w:rsid w:val="007460C8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E27FB"/>
    <w:pPr>
      <w:ind w:left="708"/>
    </w:pPr>
  </w:style>
  <w:style w:type="paragraph" w:customStyle="1" w:styleId="referencias">
    <w:name w:val="referencias"/>
    <w:basedOn w:val="Normal"/>
    <w:qFormat/>
    <w:rsid w:val="0015453A"/>
    <w:pPr>
      <w:spacing w:before="240" w:after="240" w:line="240" w:lineRule="auto"/>
      <w:ind w:firstLine="0"/>
    </w:pPr>
  </w:style>
  <w:style w:type="paragraph" w:styleId="Title">
    <w:name w:val="Title"/>
    <w:basedOn w:val="Normal"/>
    <w:qFormat/>
    <w:rsid w:val="00B70CEB"/>
    <w:pPr>
      <w:spacing w:before="0" w:after="0" w:line="240" w:lineRule="auto"/>
      <w:ind w:firstLine="0"/>
      <w:jc w:val="center"/>
    </w:pPr>
    <w:rPr>
      <w:rFonts w:ascii="Arial" w:eastAsia="Times New Roman" w:hAnsi="Arial"/>
      <w:b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6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8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1628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10401</CharactersWithSpaces>
  <SharedDoc>false</SharedDoc>
  <HLinks>
    <vt:vector size="90" baseType="variant"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_Toc227579294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_Toc227579293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_Toc227579292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_Toc227579291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_Toc227579290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_Toc227579289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_Toc227579288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_Toc227579287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_Toc227579286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_Toc227579285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_Toc227579284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_Toc227579283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_Toc227579282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_Toc227579281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_Toc227579280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</dc:creator>
  <cp:keywords/>
  <dc:description/>
  <cp:lastModifiedBy>Daniel Fonseca'</cp:lastModifiedBy>
  <cp:revision>4</cp:revision>
  <dcterms:created xsi:type="dcterms:W3CDTF">2018-02-26T20:18:00Z</dcterms:created>
  <dcterms:modified xsi:type="dcterms:W3CDTF">2018-02-26T20:56:00Z</dcterms:modified>
</cp:coreProperties>
</file>