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CD8E" w14:textId="77777777" w:rsidR="00781950" w:rsidRDefault="00164961">
      <w:pPr>
        <w:rPr>
          <w:sz w:val="2"/>
          <w:szCs w:val="2"/>
        </w:rPr>
      </w:pPr>
      <w:r>
        <w:pict w14:anchorId="3C6B818D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alt="" style="position:absolute;margin-left:43.75pt;margin-top:203.7pt;width:126.55pt;height:76.55pt;z-index:-33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5FA89CC" w14:textId="77777777" w:rsidR="00781950" w:rsidRDefault="001230D5">
                  <w:pPr>
                    <w:spacing w:before="64" w:line="283" w:lineRule="auto"/>
                    <w:ind w:left="20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COMPANY NAME HERE STREET ADDRESS HERE CITY, STATE</w:t>
                  </w:r>
                </w:p>
                <w:p w14:paraId="078528C9" w14:textId="77777777" w:rsidR="00781950" w:rsidRDefault="001230D5">
                  <w:pPr>
                    <w:spacing w:before="2"/>
                    <w:ind w:left="20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ZIP CODE</w:t>
                  </w:r>
                </w:p>
              </w:txbxContent>
            </v:textbox>
            <w10:wrap anchorx="page" anchory="page"/>
          </v:shape>
        </w:pict>
      </w:r>
      <w:r>
        <w:pict w14:anchorId="0E0E2DDF">
          <v:rect id="_x0000_s1040" alt="" style="position:absolute;margin-left:0;margin-top:0;width:595.3pt;height:178.6pt;z-index:-3496;mso-wrap-edited:f;mso-width-percent:0;mso-height-percent:0;mso-position-horizontal-relative:page;mso-position-vertical-relative:page;mso-width-percent:0;mso-height-percent:0" fillcolor="#eee" stroked="f">
            <w10:wrap anchorx="page" anchory="page"/>
          </v:rect>
        </w:pict>
      </w:r>
      <w:r>
        <w:pict w14:anchorId="65F6D05B">
          <v:line id="_x0000_s1039" alt="" style="position:absolute;z-index:-3472;mso-wrap-edited:f;mso-width-percent:0;mso-height-percent:0;mso-position-horizontal-relative:page;mso-position-vertical-relative:page;mso-width-percent:0;mso-height-percent:0" from="44.75pt,334.65pt" to="550.5pt,334.65pt" strokeweight=".5pt">
            <w10:wrap anchorx="page" anchory="page"/>
          </v:line>
        </w:pict>
      </w:r>
      <w:r>
        <w:pict w14:anchorId="5D862C10">
          <v:shape id="_x0000_s1038" type="#_x0000_t202" alt="" style="position:absolute;margin-left:175.45pt;margin-top:47.75pt;width:249.55pt;height:45pt;z-index:-34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2DD4C95" w14:textId="77777777" w:rsidR="00781950" w:rsidRDefault="001230D5">
                  <w:pPr>
                    <w:tabs>
                      <w:tab w:val="left" w:pos="501"/>
                      <w:tab w:val="left" w:pos="4971"/>
                    </w:tabs>
                    <w:spacing w:line="852" w:lineRule="exact"/>
                    <w:ind w:left="20"/>
                    <w:rPr>
                      <w:rFonts w:ascii="PF Din Text Comp Pro X Thin"/>
                      <w:sz w:val="86"/>
                    </w:rPr>
                  </w:pPr>
                  <w:r>
                    <w:rPr>
                      <w:rFonts w:ascii="PF Din Text Comp Pro X Thin"/>
                      <w:sz w:val="86"/>
                      <w:u w:val="single"/>
                    </w:rPr>
                    <w:t xml:space="preserve"> </w:t>
                  </w:r>
                  <w:r>
                    <w:rPr>
                      <w:rFonts w:ascii="PF Din Text Comp Pro X Thin"/>
                      <w:sz w:val="86"/>
                      <w:u w:val="single"/>
                    </w:rPr>
                    <w:tab/>
                    <w:t>CONNOR GREEN</w:t>
                  </w:r>
                  <w:r>
                    <w:rPr>
                      <w:rFonts w:ascii="PF Din Text Comp Pro X Thin"/>
                      <w:sz w:val="86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6C9A5B8">
          <v:shape id="_x0000_s1037" type="#_x0000_t202" alt="" style="position:absolute;margin-left:200.7pt;margin-top:99.95pt;width:86.55pt;height:20pt;z-index:-34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82756DD" w14:textId="77777777" w:rsidR="00781950" w:rsidRDefault="001230D5">
                  <w:pPr>
                    <w:spacing w:line="365" w:lineRule="exact"/>
                    <w:ind w:left="20"/>
                    <w:rPr>
                      <w:rFonts w:ascii="PF Din Text Comp Pro"/>
                      <w:b/>
                      <w:sz w:val="36"/>
                    </w:rPr>
                  </w:pPr>
                  <w:r>
                    <w:rPr>
                      <w:rFonts w:ascii="PF Din Text Comp Pro"/>
                      <w:b/>
                      <w:sz w:val="36"/>
                    </w:rPr>
                    <w:t>S Y S T E M S</w:t>
                  </w:r>
                </w:p>
              </w:txbxContent>
            </v:textbox>
            <w10:wrap anchorx="page" anchory="page"/>
          </v:shape>
        </w:pict>
      </w:r>
      <w:r>
        <w:pict w14:anchorId="419E1253">
          <v:shape id="_x0000_s1036" type="#_x0000_t202" alt="" style="position:absolute;margin-left:299.2pt;margin-top:99.95pt;width:95.9pt;height:20pt;z-index:-34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A036F24" w14:textId="77777777" w:rsidR="00781950" w:rsidRDefault="001230D5">
                  <w:pPr>
                    <w:spacing w:line="365" w:lineRule="exact"/>
                    <w:ind w:left="20"/>
                    <w:rPr>
                      <w:rFonts w:ascii="PF Din Text Comp Pro"/>
                      <w:b/>
                      <w:sz w:val="36"/>
                    </w:rPr>
                  </w:pPr>
                  <w:r>
                    <w:rPr>
                      <w:rFonts w:ascii="PF Din Text Comp Pro"/>
                      <w:b/>
                      <w:sz w:val="36"/>
                    </w:rPr>
                    <w:t xml:space="preserve">E N G I N E </w:t>
                  </w:r>
                  <w:proofErr w:type="spellStart"/>
                  <w:r>
                    <w:rPr>
                      <w:rFonts w:ascii="PF Din Text Comp Pro"/>
                      <w:b/>
                      <w:sz w:val="36"/>
                    </w:rPr>
                    <w:t>E</w:t>
                  </w:r>
                  <w:proofErr w:type="spellEnd"/>
                  <w:r>
                    <w:rPr>
                      <w:rFonts w:ascii="PF Din Text Comp Pro"/>
                      <w:b/>
                      <w:sz w:val="36"/>
                    </w:rPr>
                    <w:t xml:space="preserve"> R</w:t>
                  </w:r>
                </w:p>
              </w:txbxContent>
            </v:textbox>
            <w10:wrap anchorx="page" anchory="page"/>
          </v:shape>
        </w:pict>
      </w:r>
      <w:r>
        <w:pict w14:anchorId="58097227">
          <v:shape id="_x0000_s1035" type="#_x0000_t202" alt="" style="position:absolute;margin-left:497.1pt;margin-top:203.7pt;width:54.4pt;height:15.95pt;z-index:-33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C08BD4A" w14:textId="77777777" w:rsidR="00781950" w:rsidRDefault="001230D5">
                  <w:pPr>
                    <w:spacing w:before="64"/>
                    <w:ind w:left="20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MAY, 2019</w:t>
                  </w:r>
                </w:p>
              </w:txbxContent>
            </v:textbox>
            <w10:wrap anchorx="page" anchory="page"/>
          </v:shape>
        </w:pict>
      </w:r>
      <w:r>
        <w:pict w14:anchorId="60A40A32">
          <v:shape id="_x0000_s1034" type="#_x0000_t202" alt="" style="position:absolute;margin-left:43.75pt;margin-top:305.05pt;width:172.95pt;height:24pt;z-index:-33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4262D55" w14:textId="77777777" w:rsidR="00781950" w:rsidRDefault="001230D5">
                  <w:pPr>
                    <w:spacing w:line="445" w:lineRule="exact"/>
                    <w:ind w:left="20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z w:val="44"/>
                    </w:rPr>
                    <w:t>TO WHOM IT MAY CONCERN:</w:t>
                  </w:r>
                </w:p>
              </w:txbxContent>
            </v:textbox>
            <w10:wrap anchorx="page" anchory="page"/>
          </v:shape>
        </w:pict>
      </w:r>
      <w:r>
        <w:pict w14:anchorId="6A1339FF">
          <v:shape id="_x0000_s1033" type="#_x0000_t202" alt="" style="position:absolute;margin-left:43.75pt;margin-top:346.75pt;width:507.8pt;height:276.6pt;z-index:-33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A8E7B22" w14:textId="77777777" w:rsidR="00781950" w:rsidRDefault="001230D5">
                  <w:pPr>
                    <w:spacing w:before="64"/>
                    <w:ind w:left="20"/>
                    <w:jc w:val="both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HELLO,</w:t>
                  </w:r>
                </w:p>
                <w:p w14:paraId="0716968E" w14:textId="2BBEDFF1" w:rsidR="00781950" w:rsidRDefault="001230D5">
                  <w:pPr>
                    <w:pStyle w:val="BodyText"/>
                    <w:spacing w:before="97" w:line="283" w:lineRule="auto"/>
                    <w:ind w:right="17"/>
                    <w:jc w:val="both"/>
                  </w:pP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liberty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applying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Engineer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position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Solutions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Ltd.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unsolicited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cover letter is to show my deep interest to work in your company and </w:t>
                  </w:r>
                  <w:r w:rsidR="007E00B4" w:rsidRPr="007E00B4">
                    <w:rPr>
                      <w:rFonts w:ascii="AppleSystemUIFont" w:eastAsiaTheme="minorHAnsi" w:hAnsi="AppleSystemUIFont" w:cs="AppleSystemUIFont"/>
                      <w:color w:val="000000" w:themeColor="text1"/>
                      <w:sz w:val="20"/>
                      <w:szCs w:val="20"/>
                      <w:lang w:val="en-GB" w:bidi="ar-SA"/>
                    </w:rPr>
                    <w:t xml:space="preserve">Copyright © by </w:t>
                  </w:r>
                  <w:hyperlink r:id="rId4" w:history="1">
                    <w:r w:rsidR="007E00B4" w:rsidRPr="007E00B4">
                      <w:rPr>
                        <w:rFonts w:ascii="AppleSystemUIFont" w:eastAsiaTheme="minorHAnsi" w:hAnsi="AppleSystemUIFont" w:cs="AppleSystemUIFont"/>
                        <w:color w:val="000000" w:themeColor="text1"/>
                        <w:sz w:val="20"/>
                        <w:szCs w:val="20"/>
                        <w:lang w:val="en-GB" w:bidi="ar-SA"/>
                      </w:rPr>
                      <w:t>ResumeViking.com</w:t>
                    </w:r>
                  </w:hyperlink>
                  <w:r w:rsidR="007E00B4">
                    <w:t xml:space="preserve">  </w:t>
                  </w:r>
                  <w:r>
                    <w:t xml:space="preserve">join the team that is renowned in the corporate in- </w:t>
                  </w:r>
                  <w:proofErr w:type="spellStart"/>
                  <w:r>
                    <w:t>dustry</w:t>
                  </w:r>
                  <w:proofErr w:type="spellEnd"/>
                  <w:r>
                    <w:t>.</w:t>
                  </w:r>
                </w:p>
                <w:p w14:paraId="089A78D7" w14:textId="77777777" w:rsidR="00781950" w:rsidRDefault="001230D5">
                  <w:pPr>
                    <w:pStyle w:val="BodyText"/>
                    <w:spacing w:before="58" w:line="283" w:lineRule="auto"/>
                    <w:ind w:right="17"/>
                    <w:jc w:val="both"/>
                  </w:pPr>
                  <w:r>
                    <w:t>It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since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came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possessing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engineering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degree.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early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school days, I had a knack in playing with complex numbers and formula. I always enjoyed decoding numerical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puzzles and getting into the systems management of any electronic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device.</w:t>
                  </w:r>
                </w:p>
                <w:p w14:paraId="291A8CE0" w14:textId="77777777" w:rsidR="00781950" w:rsidRDefault="001230D5">
                  <w:pPr>
                    <w:pStyle w:val="BodyText"/>
                    <w:spacing w:before="58" w:line="283" w:lineRule="auto"/>
                    <w:ind w:right="20"/>
                    <w:jc w:val="both"/>
                  </w:pPr>
                  <w:r>
                    <w:t xml:space="preserve">I have gained an experience in systems engineering by working in two domestic software company. I am presently with One Click Technology serving in the information technology department. It has been a great journey skipping from one company to another and knowing their work procedures and discipline maintained in the systems opera- </w:t>
                  </w:r>
                  <w:proofErr w:type="spellStart"/>
                  <w:r>
                    <w:t>tion</w:t>
                  </w:r>
                  <w:proofErr w:type="spellEnd"/>
                  <w:r>
                    <w:t>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Now,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experience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joining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hands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providing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hassle-free working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environment.</w:t>
                  </w:r>
                </w:p>
                <w:p w14:paraId="7A9B2CC3" w14:textId="77777777" w:rsidR="00781950" w:rsidRDefault="001230D5">
                  <w:pPr>
                    <w:pStyle w:val="BodyText"/>
                    <w:spacing w:before="59" w:line="283" w:lineRule="auto"/>
                    <w:ind w:right="17"/>
                    <w:jc w:val="both"/>
                  </w:pPr>
                  <w:r>
                    <w:t>Some of the experience that I would like to mention here is designing an</w:t>
                  </w:r>
                  <w:bookmarkStart w:id="0" w:name="_GoBack"/>
                  <w:bookmarkEnd w:id="0"/>
                  <w:r>
                    <w:t xml:space="preserve">d managing smooth operation of </w:t>
                  </w:r>
                  <w:proofErr w:type="spellStart"/>
                  <w:r>
                    <w:t>comput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er</w:t>
                  </w:r>
                  <w:proofErr w:type="spellEnd"/>
                  <w:r>
                    <w:t xml:space="preserve"> systems, troubleshooting software and hardware-related problems, attending client’s complex systems require- </w:t>
                  </w:r>
                  <w:proofErr w:type="spellStart"/>
                  <w:r>
                    <w:t>ments</w:t>
                  </w:r>
                  <w:proofErr w:type="spellEnd"/>
                  <w:r>
                    <w:t xml:space="preserve">, streamlining working parameters, and laying out systems specifications. Further, I do my work in a </w:t>
                  </w:r>
                  <w:proofErr w:type="spellStart"/>
                  <w:r>
                    <w:t>respon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sible</w:t>
                  </w:r>
                  <w:proofErr w:type="spellEnd"/>
                  <w:r>
                    <w:t xml:space="preserve"> manner leaving no scope of complaints from superiors and employees. My exceptional written and verbal communication skills help in understanding client’s requirements, and defining work concepts.</w:t>
                  </w:r>
                </w:p>
                <w:p w14:paraId="2E11284E" w14:textId="77777777" w:rsidR="00781950" w:rsidRDefault="001230D5">
                  <w:pPr>
                    <w:pStyle w:val="BodyText"/>
                    <w:spacing w:before="59" w:line="283" w:lineRule="auto"/>
                    <w:ind w:right="19"/>
                    <w:jc w:val="both"/>
                  </w:pPr>
                  <w:r>
                    <w:t>I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experience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installing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types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servers,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backup,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maintain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secure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password.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work with no supervision in managing your IT systems. I am sure that you will take my application seriously and will con- sider me. Can I call you next Monday for an appointment? Thank you for your time.</w:t>
                  </w:r>
                </w:p>
              </w:txbxContent>
            </v:textbox>
            <w10:wrap anchorx="page" anchory="page"/>
          </v:shape>
        </w:pict>
      </w:r>
      <w:r>
        <w:pict w14:anchorId="160FBEC4">
          <v:shape id="_x0000_s1032" type="#_x0000_t202" alt="" style="position:absolute;margin-left:43.75pt;margin-top:637.45pt;width:114.45pt;height:54.8pt;z-index:-32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4F5DFF8" w14:textId="77777777" w:rsidR="00781950" w:rsidRDefault="001230D5">
                  <w:pPr>
                    <w:spacing w:line="445" w:lineRule="exact"/>
                    <w:ind w:left="20"/>
                    <w:rPr>
                      <w:rFonts w:ascii="PF Din Text Comp Pro X Thin"/>
                      <w:sz w:val="44"/>
                    </w:rPr>
                  </w:pPr>
                  <w:r>
                    <w:rPr>
                      <w:rFonts w:ascii="PF Din Text Comp Pro X Thin"/>
                      <w:sz w:val="44"/>
                    </w:rPr>
                    <w:t xml:space="preserve">YOURS </w:t>
                  </w:r>
                  <w:r>
                    <w:rPr>
                      <w:rFonts w:ascii="PF Din Text Comp Pro X Thin"/>
                      <w:spacing w:val="-5"/>
                      <w:sz w:val="44"/>
                    </w:rPr>
                    <w:t>SINCERELY,</w:t>
                  </w:r>
                </w:p>
                <w:p w14:paraId="279E043D" w14:textId="77777777" w:rsidR="00781950" w:rsidRDefault="00781950"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34"/>
                    </w:rPr>
                  </w:pPr>
                </w:p>
                <w:p w14:paraId="74155526" w14:textId="77777777" w:rsidR="00781950" w:rsidRDefault="001230D5">
                  <w:pPr>
                    <w:ind w:left="20"/>
                    <w:rPr>
                      <w:rFonts w:ascii="PF DinText Pro"/>
                      <w:b/>
                    </w:rPr>
                  </w:pPr>
                  <w:r>
                    <w:rPr>
                      <w:rFonts w:ascii="PF DinText Pro"/>
                      <w:b/>
                    </w:rPr>
                    <w:t>CONNOR GREEN</w:t>
                  </w:r>
                </w:p>
              </w:txbxContent>
            </v:textbox>
            <w10:wrap anchorx="page" anchory="page"/>
          </v:shape>
        </w:pict>
      </w:r>
      <w:r>
        <w:pict w14:anchorId="6D2D8C54">
          <v:shape id="_x0000_s1031" type="#_x0000_t202" alt="" style="position:absolute;margin-left:43.75pt;margin-top:757.25pt;width:13pt;height:57.25pt;z-index:-32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5EFCF0C" w14:textId="77777777" w:rsidR="00781950" w:rsidRDefault="001230D5">
                  <w:pPr>
                    <w:pStyle w:val="BodyText"/>
                    <w:spacing w:before="0"/>
                    <w:rPr>
                      <w:rFonts w:ascii="gicons-6" w:hAnsi="gicons-6"/>
                    </w:rPr>
                  </w:pPr>
                  <w:r>
                    <w:rPr>
                      <w:rFonts w:ascii="gicons-6" w:hAnsi="gicons-6"/>
                    </w:rPr>
                    <w:t></w:t>
                  </w:r>
                </w:p>
                <w:p w14:paraId="5BE6B77B" w14:textId="77777777" w:rsidR="00781950" w:rsidRDefault="001230D5">
                  <w:pPr>
                    <w:pStyle w:val="BodyText"/>
                    <w:spacing w:before="43"/>
                    <w:rPr>
                      <w:rFonts w:ascii="gicons-6"/>
                    </w:rPr>
                  </w:pPr>
                  <w:r>
                    <w:rPr>
                      <w:rFonts w:ascii="gicons-6"/>
                    </w:rPr>
                    <w:t>]</w:t>
                  </w:r>
                </w:p>
                <w:p w14:paraId="3D19C565" w14:textId="77777777" w:rsidR="00781950" w:rsidRDefault="001230D5">
                  <w:pPr>
                    <w:pStyle w:val="BodyText"/>
                    <w:spacing w:before="69"/>
                    <w:rPr>
                      <w:rFonts w:ascii="gicons-6" w:hAnsi="gicons-6"/>
                    </w:rPr>
                  </w:pPr>
                  <w:r>
                    <w:rPr>
                      <w:rFonts w:ascii="gicons-6" w:hAnsi="gicons-6"/>
                    </w:rPr>
                    <w:t></w:t>
                  </w:r>
                </w:p>
                <w:p w14:paraId="20B69A1F" w14:textId="77777777" w:rsidR="00781950" w:rsidRDefault="001230D5">
                  <w:pPr>
                    <w:pStyle w:val="BodyText"/>
                    <w:spacing w:before="42"/>
                    <w:rPr>
                      <w:rFonts w:ascii="gicons-6" w:hAnsi="gicons-6"/>
                    </w:rPr>
                  </w:pPr>
                  <w:r>
                    <w:rPr>
                      <w:rFonts w:ascii="gicons-6" w:hAnsi="gicons-6"/>
                    </w:rPr>
                    <w:t></w:t>
                  </w:r>
                </w:p>
              </w:txbxContent>
            </v:textbox>
            <w10:wrap anchorx="page" anchory="page"/>
          </v:shape>
        </w:pict>
      </w:r>
      <w:r>
        <w:pict w14:anchorId="087B80C6">
          <v:shape id="_x0000_s1030" type="#_x0000_t202" alt="" style="position:absolute;margin-left:60.25pt;margin-top:758.15pt;width:123.4pt;height:59.05pt;z-index:-32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A549249" w14:textId="77777777" w:rsidR="00781950" w:rsidRDefault="001230D5">
                  <w:pPr>
                    <w:pStyle w:val="BodyText"/>
                    <w:spacing w:before="56"/>
                  </w:pPr>
                  <w:r>
                    <w:t>(212) 555 - 5555</w:t>
                  </w:r>
                </w:p>
                <w:p w14:paraId="497CE152" w14:textId="77777777" w:rsidR="00781950" w:rsidRDefault="00164961">
                  <w:pPr>
                    <w:pStyle w:val="BodyText"/>
                    <w:spacing w:before="66"/>
                  </w:pPr>
                  <w:hyperlink r:id="rId5">
                    <w:r w:rsidR="001230D5">
                      <w:t>YOURNAME@MAIL.COM</w:t>
                    </w:r>
                  </w:hyperlink>
                </w:p>
                <w:p w14:paraId="56DCE8B8" w14:textId="77777777" w:rsidR="00781950" w:rsidRDefault="00164961">
                  <w:pPr>
                    <w:pStyle w:val="BodyText"/>
                    <w:spacing w:before="31" w:line="280" w:lineRule="atLeast"/>
                  </w:pPr>
                  <w:hyperlink r:id="rId6">
                    <w:r w:rsidR="001230D5">
                      <w:t>WWW.YOURWEBSITE.COM</w:t>
                    </w:r>
                  </w:hyperlink>
                  <w:r w:rsidR="001230D5">
                    <w:t xml:space="preserve"> YOUR LOCATION</w:t>
                  </w:r>
                </w:p>
              </w:txbxContent>
            </v:textbox>
            <w10:wrap anchorx="page" anchory="page"/>
          </v:shape>
        </w:pict>
      </w:r>
      <w:r>
        <w:pict w14:anchorId="1935146A">
          <v:shape id="_x0000_s1029" type="#_x0000_t202" alt="" style="position:absolute;margin-left:176.45pt;margin-top:70pt;width:24.15pt;height:12pt;z-index:-31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DEB7479" w14:textId="77777777" w:rsidR="00781950" w:rsidRDefault="00781950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AA1B905">
          <v:shape id="_x0000_s1028" type="#_x0000_t202" alt="" style="position:absolute;margin-left:287.5pt;margin-top:70pt;width:23.6pt;height:12pt;z-index:-31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18634DD" w14:textId="77777777" w:rsidR="00781950" w:rsidRDefault="00781950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7A4087D">
          <v:shape id="_x0000_s1027" type="#_x0000_t202" alt="" style="position:absolute;margin-left:374.4pt;margin-top:70pt;width:49.65pt;height:12pt;z-index:-31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D9A28DB" w14:textId="77777777" w:rsidR="00781950" w:rsidRDefault="00781950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9CF95DB">
          <v:shape id="_x0000_s1026" type="#_x0000_t202" alt="" style="position:absolute;margin-left:44.75pt;margin-top:323.65pt;width:505.75pt;height:12pt;z-index:-31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30C16C1" w14:textId="77777777" w:rsidR="00781950" w:rsidRDefault="00781950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81950">
      <w:type w:val="continuous"/>
      <w:pgSz w:w="11910" w:h="16840"/>
      <w:pgMar w:top="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F DinText Pro Light">
    <w:altName w:val="Calibri"/>
    <w:panose1 w:val="020B0604020202020204"/>
    <w:charset w:val="00"/>
    <w:family w:val="modern"/>
    <w:notTrueType/>
    <w:pitch w:val="variable"/>
    <w:sig w:usb0="E00002BF" w:usb1="5000E0FB" w:usb2="00000000" w:usb3="00000000" w:csb0="0000019F" w:csb1="00000000"/>
  </w:font>
  <w:font w:name="PF DinText Pro">
    <w:altName w:val="Calibri"/>
    <w:panose1 w:val="020B0604020202020204"/>
    <w:charset w:val="00"/>
    <w:family w:val="modern"/>
    <w:pitch w:val="variable"/>
  </w:font>
  <w:font w:name="PF Din Text Comp Pro X Thin">
    <w:altName w:val="Calibri"/>
    <w:panose1 w:val="020B0604020202020204"/>
    <w:charset w:val="CC"/>
    <w:family w:val="auto"/>
    <w:pitch w:val="variable"/>
    <w:sig w:usb0="A00002BF" w:usb1="5000E0FB" w:usb2="00000000" w:usb3="00000000" w:csb0="0000019F" w:csb1="00000000"/>
  </w:font>
  <w:font w:name="PF Din Text Comp Pro">
    <w:altName w:val="Calibri"/>
    <w:panose1 w:val="020B0604020202020204"/>
    <w:charset w:val="CC"/>
    <w:family w:val="auto"/>
    <w:pitch w:val="variable"/>
    <w:sig w:usb0="A00002BF" w:usb1="5000E0F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icons-6">
    <w:altName w:val="Calibri"/>
    <w:panose1 w:val="020B0604020202020204"/>
    <w:charset w:val="00"/>
    <w:family w:val="modern"/>
    <w:pitch w:val="fixed"/>
    <w:sig w:usb0="00000001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950"/>
    <w:rsid w:val="001230D5"/>
    <w:rsid w:val="00164961"/>
    <w:rsid w:val="00781950"/>
    <w:rsid w:val="007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,"/>
  <w14:docId w14:val="5E9D4ADE"/>
  <w15:docId w15:val="{C64AF6BA-D2DD-4E24-B60A-0134A7E4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PF DinText Pro Light" w:eastAsia="PF DinText Pro Light" w:hAnsi="PF DinText Pro Light" w:cs="PF DinText Pro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RWEBSITE.COM/" TargetMode="External"/><Relationship Id="rId5" Type="http://schemas.openxmlformats.org/officeDocument/2006/relationships/hyperlink" Target="mailto:YOURNAME@MAIL.COM" TargetMode="External"/><Relationship Id="rId4" Type="http://schemas.openxmlformats.org/officeDocument/2006/relationships/hyperlink" Target="http://ResumeVik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3</cp:revision>
  <dcterms:created xsi:type="dcterms:W3CDTF">2019-10-09T06:46:00Z</dcterms:created>
  <dcterms:modified xsi:type="dcterms:W3CDTF">2019-10-09T13:24:00Z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2019-10-09T00:00:00Z</vt:filetime>
  </property>
</Properties>
</file>