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4B073" w14:textId="77777777" w:rsidR="00E00004" w:rsidRDefault="00AD10A6">
      <w:r>
        <w:t xml:space="preserve">Лабораторная работа по теме «Основы обработки звука в </w:t>
      </w:r>
      <w:r>
        <w:rPr>
          <w:lang w:val="en-US"/>
        </w:rPr>
        <w:t>MATLAB</w:t>
      </w:r>
      <w:r>
        <w:t>».</w:t>
      </w:r>
    </w:p>
    <w:p w14:paraId="58E1F009" w14:textId="77777777" w:rsidR="00AD10A6" w:rsidRDefault="00AD10A6" w:rsidP="00AD10A6">
      <w:r>
        <w:t>Задача 1: анализ зашумленного звукового файла.</w:t>
      </w:r>
    </w:p>
    <w:p w14:paraId="6EC27550" w14:textId="77777777" w:rsidR="00AD10A6" w:rsidRDefault="00AD10A6" w:rsidP="00AD10A6">
      <w:r>
        <w:t>Дано: аудиофайл длиной 1с с тремя поврежденными гармониками неизвестной частоты.</w:t>
      </w:r>
    </w:p>
    <w:p w14:paraId="351B7B6B" w14:textId="77777777" w:rsidR="00AD10A6" w:rsidRDefault="00AD10A6" w:rsidP="00AD10A6">
      <w:pPr>
        <w:pStyle w:val="a3"/>
        <w:numPr>
          <w:ilvl w:val="0"/>
          <w:numId w:val="1"/>
        </w:numPr>
      </w:pPr>
      <w:r>
        <w:t>Найти частоту гармоник (0,5 балла)</w:t>
      </w:r>
    </w:p>
    <w:p w14:paraId="7A5A8D5C" w14:textId="77777777" w:rsidR="00AD10A6" w:rsidRDefault="00AD10A6" w:rsidP="00AD10A6">
      <w:pPr>
        <w:pStyle w:val="a3"/>
        <w:numPr>
          <w:ilvl w:val="0"/>
          <w:numId w:val="1"/>
        </w:numPr>
      </w:pPr>
      <w:r>
        <w:t>Отфильтровать аудиофайл так, чтобы снизить помехи (1 балл)</w:t>
      </w:r>
    </w:p>
    <w:p w14:paraId="7EEE0C49" w14:textId="77777777" w:rsidR="00AD10A6" w:rsidRDefault="00AD10A6" w:rsidP="00AD10A6">
      <w:r>
        <w:t>Задача 2: анализ клиппинг-эффекта.</w:t>
      </w:r>
    </w:p>
    <w:p w14:paraId="0D5A551E" w14:textId="77777777" w:rsidR="00AD10A6" w:rsidRDefault="00AD10A6" w:rsidP="00AD10A6">
      <w:pPr>
        <w:pStyle w:val="a3"/>
        <w:numPr>
          <w:ilvl w:val="0"/>
          <w:numId w:val="2"/>
        </w:numPr>
      </w:pPr>
      <w:r>
        <w:t xml:space="preserve">Создайте звуковой файл из синусоиды с частотой 1 КГц, амплитудой 3 и длиной 3с с частотой дискретизации 2500 Гц. (0,5 балла). </w:t>
      </w:r>
    </w:p>
    <w:p w14:paraId="5D801878" w14:textId="77777777" w:rsidR="00AD10A6" w:rsidRDefault="00AD10A6" w:rsidP="00AD10A6">
      <w:pPr>
        <w:pStyle w:val="a3"/>
        <w:numPr>
          <w:ilvl w:val="0"/>
          <w:numId w:val="2"/>
        </w:numPr>
      </w:pPr>
      <w:r>
        <w:t>Сымитируйте клиппинг-эффект (пусть ваш детектор имеет максимум в 2 вольта). Проанализируйте, как это отразится на характеристиках сигнала. (1 балл)</w:t>
      </w:r>
    </w:p>
    <w:p w14:paraId="163792C1" w14:textId="77777777" w:rsidR="00AD10A6" w:rsidRDefault="00AD10A6" w:rsidP="00AD10A6">
      <w:r>
        <w:t>Задача 3: анализ влияния частоты дискретизации.</w:t>
      </w:r>
    </w:p>
    <w:p w14:paraId="6D05C3D0" w14:textId="77777777" w:rsidR="00AD10A6" w:rsidRDefault="00AD10A6" w:rsidP="00AD10A6">
      <w:r>
        <w:t>Дано: аудиофайл.</w:t>
      </w:r>
    </w:p>
    <w:p w14:paraId="1135EA44" w14:textId="77777777" w:rsidR="00AD10A6" w:rsidRDefault="00AD10A6" w:rsidP="00AD10A6">
      <w:pPr>
        <w:pStyle w:val="a3"/>
        <w:numPr>
          <w:ilvl w:val="0"/>
          <w:numId w:val="3"/>
        </w:numPr>
      </w:pPr>
      <w:r>
        <w:t>Найдите частоту дискретизации. Уменьшите её вдвое. Проанализируйте, как это отразится на субъективном качестве и характеристиках сигнала. (0,5 балла).</w:t>
      </w:r>
    </w:p>
    <w:p w14:paraId="5C68F52A" w14:textId="77777777" w:rsidR="00AD10A6" w:rsidRDefault="00AD10A6" w:rsidP="00AD10A6">
      <w:pPr>
        <w:pStyle w:val="a3"/>
        <w:numPr>
          <w:ilvl w:val="0"/>
          <w:numId w:val="3"/>
        </w:numPr>
      </w:pPr>
      <w:r>
        <w:t xml:space="preserve">Удвойте частоту дискретизации. Недостающие отсчеты заполните средним соседних отсчетов. </w:t>
      </w:r>
      <w:r w:rsidR="00BB6E5A">
        <w:t>(1</w:t>
      </w:r>
      <w:r>
        <w:t xml:space="preserve"> балл).</w:t>
      </w:r>
    </w:p>
    <w:p w14:paraId="41922A85" w14:textId="77777777" w:rsidR="00AD10A6" w:rsidRDefault="00BB6E5A" w:rsidP="00BB6E5A">
      <w:r>
        <w:t>Дополнительная задача: 1,5 балла.</w:t>
      </w:r>
    </w:p>
    <w:p w14:paraId="1F75F720" w14:textId="77777777" w:rsidR="00BB6E5A" w:rsidRDefault="00BB6E5A" w:rsidP="00BB6E5A">
      <w:r>
        <w:t>Дан аудиофайл с записью звуков волнистого попугайчика. В состоянии раздражения они издают характерный звук «ч». Маскируйте этот звук (он должен остаться в итоговом аудиофайле, но не должен быть слышен).</w:t>
      </w:r>
    </w:p>
    <w:p w14:paraId="0B96530E" w14:textId="3BA0F37B" w:rsidR="00BB6E5A" w:rsidRDefault="00BB6E5A" w:rsidP="00BB6E5A">
      <w:r>
        <w:t xml:space="preserve">Сроки выполнения: до </w:t>
      </w:r>
      <w:r w:rsidR="00C71454">
        <w:t>17</w:t>
      </w:r>
      <w:r>
        <w:t xml:space="preserve"> </w:t>
      </w:r>
      <w:r w:rsidR="00C71454">
        <w:t>марта</w:t>
      </w:r>
      <w:r>
        <w:t xml:space="preserve"> включительно. Потом в течение каждых двух следующих недель стоимость задач падает втрое. Итоговая оценка за первую лабораторную выставляется от 0 до 1 в доле от максимального балла (4.5). Дополнительная задача не падает в цене со временем, но зачитывается только тому, кто выполнит её первым.</w:t>
      </w:r>
      <w:r w:rsidR="003C3465">
        <w:t xml:space="preserve"> </w:t>
      </w:r>
    </w:p>
    <w:p w14:paraId="20FCFE0E" w14:textId="77777777" w:rsidR="00BB6E5A" w:rsidRDefault="00BB6E5A" w:rsidP="00BB6E5A">
      <w:r>
        <w:t xml:space="preserve">Для сдачи лабораторной необходимо прислать код и защитить его в ходе короткой беседы (~15 минут). О времени беседы договаривайтесь заранее. </w:t>
      </w:r>
    </w:p>
    <w:p w14:paraId="24AB1AE1" w14:textId="77777777" w:rsidR="003C3465" w:rsidRDefault="003C3465" w:rsidP="00BB6E5A">
      <w:r>
        <w:t>В архиве, который вам прислан находятся:</w:t>
      </w:r>
    </w:p>
    <w:p w14:paraId="533301A1" w14:textId="77777777" w:rsidR="003C3465" w:rsidRDefault="003C3465" w:rsidP="00BB6E5A">
      <w:r>
        <w:rPr>
          <w:lang w:val="en-US"/>
        </w:rPr>
        <w:t>filex</w:t>
      </w:r>
      <w:r w:rsidRPr="003C3465">
        <w:t>.</w:t>
      </w:r>
      <w:r>
        <w:rPr>
          <w:lang w:val="en-US"/>
        </w:rPr>
        <w:t>wav</w:t>
      </w:r>
      <w:r w:rsidRPr="003C3465">
        <w:t xml:space="preserve"> – </w:t>
      </w:r>
      <w:r>
        <w:t>файл для первого задания (х – число от 1 до 10).</w:t>
      </w:r>
    </w:p>
    <w:p w14:paraId="66D259CC" w14:textId="77777777" w:rsidR="003C3465" w:rsidRDefault="003C3465" w:rsidP="00BB6E5A">
      <w:r>
        <w:t>Ваш вариант соответствует вашему положению в алфавитном списке студентов.</w:t>
      </w:r>
    </w:p>
    <w:p w14:paraId="2ECBDEEC" w14:textId="77777777" w:rsidR="003C3465" w:rsidRDefault="003C3465" w:rsidP="00BB6E5A">
      <w:r>
        <w:t>task</w:t>
      </w:r>
      <w:r w:rsidRPr="003C3465">
        <w:t>3.</w:t>
      </w:r>
      <w:r>
        <w:rPr>
          <w:lang w:val="en-US"/>
        </w:rPr>
        <w:t>wav</w:t>
      </w:r>
      <w:r w:rsidRPr="003C3465">
        <w:t xml:space="preserve"> – </w:t>
      </w:r>
      <w:r>
        <w:t>файл для третьей задачи.</w:t>
      </w:r>
    </w:p>
    <w:p w14:paraId="5E33C838" w14:textId="77777777" w:rsidR="003C3465" w:rsidRPr="003C3465" w:rsidRDefault="003C3465" w:rsidP="00BB6E5A">
      <w:r w:rsidRPr="003C3465">
        <w:t>budgie-chirping</w:t>
      </w:r>
      <w:r>
        <w:t>.</w:t>
      </w:r>
      <w:r>
        <w:rPr>
          <w:lang w:val="en-US"/>
        </w:rPr>
        <w:t>wav</w:t>
      </w:r>
      <w:r w:rsidRPr="003C3465">
        <w:t xml:space="preserve"> – </w:t>
      </w:r>
      <w:r>
        <w:t>файл для дополнительной задачи.</w:t>
      </w:r>
    </w:p>
    <w:sectPr w:rsidR="003C3465" w:rsidRPr="003C34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17979"/>
    <w:multiLevelType w:val="hybridMultilevel"/>
    <w:tmpl w:val="F41A47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322DE"/>
    <w:multiLevelType w:val="hybridMultilevel"/>
    <w:tmpl w:val="886C19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95DE3"/>
    <w:multiLevelType w:val="hybridMultilevel"/>
    <w:tmpl w:val="96E69D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0A6"/>
    <w:rsid w:val="00052D47"/>
    <w:rsid w:val="003C3465"/>
    <w:rsid w:val="00AD10A6"/>
    <w:rsid w:val="00BB6E5A"/>
    <w:rsid w:val="00C71454"/>
    <w:rsid w:val="00E0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C2975"/>
  <w15:chartTrackingRefBased/>
  <w15:docId w15:val="{50BB7AFC-64C1-4AE6-9323-758B6FF4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Кононюк</dc:creator>
  <cp:keywords/>
  <dc:description/>
  <cp:lastModifiedBy>Alexander Dvorkovich</cp:lastModifiedBy>
  <cp:revision>3</cp:revision>
  <dcterms:created xsi:type="dcterms:W3CDTF">2021-03-19T17:33:00Z</dcterms:created>
  <dcterms:modified xsi:type="dcterms:W3CDTF">2022-03-08T05:59:00Z</dcterms:modified>
</cp:coreProperties>
</file>