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4BFD" w14:textId="1104D76E" w:rsidR="00C71ADB" w:rsidRDefault="00534CFC">
      <w:pPr>
        <w:rPr>
          <w:sz w:val="48"/>
          <w:szCs w:val="48"/>
          <w:lang w:val="en-IN"/>
        </w:rPr>
      </w:pPr>
      <w:r w:rsidRPr="00534CFC">
        <w:rPr>
          <w:sz w:val="48"/>
          <w:szCs w:val="48"/>
          <w:lang w:val="en-IN"/>
        </w:rPr>
        <w:t>Add new features on project</w:t>
      </w:r>
    </w:p>
    <w:p w14:paraId="59D6C359" w14:textId="77777777" w:rsidR="00534CFC" w:rsidRDefault="00534CFC">
      <w:pPr>
        <w:rPr>
          <w:sz w:val="48"/>
          <w:szCs w:val="48"/>
          <w:lang w:val="en-IN"/>
        </w:rPr>
      </w:pPr>
    </w:p>
    <w:p w14:paraId="6DF07643" w14:textId="7DE6CE1D" w:rsidR="00534CFC" w:rsidRDefault="00534CFC">
      <w:pPr>
        <w:rPr>
          <w:sz w:val="24"/>
          <w:szCs w:val="24"/>
          <w:lang w:val="en-IN"/>
        </w:rPr>
      </w:pPr>
      <w:hyperlink r:id="rId4" w:history="1">
        <w:r w:rsidRPr="00614E68">
          <w:rPr>
            <w:rStyle w:val="Hyperlink"/>
            <w:sz w:val="24"/>
            <w:szCs w:val="24"/>
            <w:lang w:val="en-IN"/>
          </w:rPr>
          <w:t>https://www.youtube.com/watch?app=desktop&amp;v=poXRrLvN7Vk</w:t>
        </w:r>
      </w:hyperlink>
    </w:p>
    <w:p w14:paraId="3E0693D3" w14:textId="49EE5E18" w:rsidR="00534CFC" w:rsidRDefault="00534C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This is one UI/UX design change</w:t>
      </w:r>
      <w:r>
        <w:rPr>
          <w:noProof/>
          <w:sz w:val="24"/>
          <w:szCs w:val="24"/>
          <w:lang w:val="en-IN"/>
        </w:rPr>
        <w:drawing>
          <wp:inline distT="0" distB="0" distL="0" distR="0" wp14:anchorId="07F79A51" wp14:editId="20FEBDF1">
            <wp:extent cx="4563112" cy="2524477"/>
            <wp:effectExtent l="0" t="0" r="8890" b="9525"/>
            <wp:docPr id="81279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5461" name="Picture 8127954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91D0" w14:textId="77777777" w:rsidR="00534CFC" w:rsidRDefault="00534CFC">
      <w:pPr>
        <w:rPr>
          <w:sz w:val="24"/>
          <w:szCs w:val="24"/>
          <w:lang w:val="en-IN"/>
        </w:rPr>
      </w:pPr>
    </w:p>
    <w:p w14:paraId="1CE151D2" w14:textId="0C95209B" w:rsidR="00534CFC" w:rsidRDefault="00534CFC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501088B0" wp14:editId="56C42420">
            <wp:extent cx="4763165" cy="2629267"/>
            <wp:effectExtent l="0" t="0" r="0" b="0"/>
            <wp:docPr id="1374379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79263" name="Picture 13743792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B9B4" w14:textId="77777777" w:rsidR="00534CFC" w:rsidRDefault="00534CFC">
      <w:pPr>
        <w:rPr>
          <w:sz w:val="24"/>
          <w:szCs w:val="24"/>
          <w:lang w:val="en-IN"/>
        </w:rPr>
      </w:pPr>
    </w:p>
    <w:p w14:paraId="148E2660" w14:textId="72C8ACF1" w:rsidR="00534CFC" w:rsidRDefault="00534CFC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179F87A0" wp14:editId="105E3540">
            <wp:extent cx="4172532" cy="2657846"/>
            <wp:effectExtent l="0" t="0" r="0" b="9525"/>
            <wp:docPr id="980405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05508" name="Picture 9804055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E383" w14:textId="77777777" w:rsidR="00534CFC" w:rsidRDefault="00534CFC">
      <w:pPr>
        <w:rPr>
          <w:sz w:val="24"/>
          <w:szCs w:val="24"/>
          <w:lang w:val="en-IN"/>
        </w:rPr>
      </w:pPr>
    </w:p>
    <w:p w14:paraId="3F5AF665" w14:textId="0D2CD487" w:rsidR="00534CFC" w:rsidRPr="00534CFC" w:rsidRDefault="00534CFC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0BE1FBAA" wp14:editId="7028532A">
            <wp:extent cx="5731510" cy="4110355"/>
            <wp:effectExtent l="0" t="0" r="2540" b="4445"/>
            <wp:docPr id="1237593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93016" name="Picture 12375930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CFC" w:rsidRPr="00534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FC"/>
    <w:rsid w:val="00206A3A"/>
    <w:rsid w:val="00534CFC"/>
    <w:rsid w:val="006E5A64"/>
    <w:rsid w:val="00B009D7"/>
    <w:rsid w:val="00C7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14E"/>
  <w15:chartTrackingRefBased/>
  <w15:docId w15:val="{D3A415D9-F61F-478F-ABDA-36828528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app=desktop&amp;v=poXRrLvN7V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sridhar</dc:creator>
  <cp:keywords/>
  <dc:description/>
  <cp:lastModifiedBy>kamali sridhar</cp:lastModifiedBy>
  <cp:revision>1</cp:revision>
  <dcterms:created xsi:type="dcterms:W3CDTF">2025-01-09T17:18:00Z</dcterms:created>
  <dcterms:modified xsi:type="dcterms:W3CDTF">2025-01-09T17:27:00Z</dcterms:modified>
</cp:coreProperties>
</file>