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C3B" w14:textId="77777777" w:rsidR="000960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ECB6D5" w14:textId="77777777" w:rsidR="000960F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72EC339" w14:textId="77777777" w:rsidR="000960F1" w:rsidRDefault="000960F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298A" w14:paraId="1279A51E" w14:textId="77777777">
        <w:tc>
          <w:tcPr>
            <w:tcW w:w="4508" w:type="dxa"/>
          </w:tcPr>
          <w:p w14:paraId="3804443D" w14:textId="77777777" w:rsidR="002E298A" w:rsidRDefault="002E298A" w:rsidP="002E2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BAAC88" w14:textId="2C93EFBF" w:rsidR="002E298A" w:rsidRDefault="002E298A" w:rsidP="002E298A">
            <w:pPr>
              <w:rPr>
                <w:rFonts w:ascii="Calibri" w:eastAsia="Calibri" w:hAnsi="Calibri" w:cs="Calibri"/>
              </w:rPr>
            </w:pPr>
            <w:r>
              <w:t xml:space="preserve">19 </w:t>
            </w:r>
            <w:proofErr w:type="spellStart"/>
            <w:r>
              <w:t>Febraury</w:t>
            </w:r>
            <w:proofErr w:type="spellEnd"/>
            <w:r>
              <w:t xml:space="preserve"> 2026</w:t>
            </w:r>
          </w:p>
        </w:tc>
      </w:tr>
      <w:tr w:rsidR="002E298A" w14:paraId="288036C3" w14:textId="77777777">
        <w:tc>
          <w:tcPr>
            <w:tcW w:w="4508" w:type="dxa"/>
          </w:tcPr>
          <w:p w14:paraId="5FC01CDB" w14:textId="77777777" w:rsidR="002E298A" w:rsidRDefault="002E298A" w:rsidP="002E2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1FD6CC" w14:textId="42614423" w:rsidR="002E298A" w:rsidRDefault="002E298A" w:rsidP="002E298A">
            <w:pPr>
              <w:rPr>
                <w:rFonts w:ascii="Calibri" w:eastAsia="Calibri" w:hAnsi="Calibri" w:cs="Calibri"/>
              </w:rPr>
            </w:pPr>
            <w:r w:rsidRPr="001B3B20">
              <w:t>LTVIP2026TMIDS41894</w:t>
            </w:r>
          </w:p>
        </w:tc>
      </w:tr>
      <w:tr w:rsidR="002E298A" w14:paraId="6CB67804" w14:textId="77777777">
        <w:tc>
          <w:tcPr>
            <w:tcW w:w="4508" w:type="dxa"/>
          </w:tcPr>
          <w:p w14:paraId="59C1AAD5" w14:textId="07C09931" w:rsidR="002E298A" w:rsidRDefault="002E298A" w:rsidP="002E298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roject</w:t>
            </w:r>
            <w:proofErr w:type="spellEnd"/>
            <w:r>
              <w:rPr>
                <w:rFonts w:ascii="Calibri" w:eastAsia="Calibri" w:hAnsi="Calibri" w:cs="Calibri"/>
              </w:rPr>
              <w:t xml:space="preserve"> Name</w:t>
            </w:r>
          </w:p>
        </w:tc>
        <w:tc>
          <w:tcPr>
            <w:tcW w:w="4508" w:type="dxa"/>
          </w:tcPr>
          <w:p w14:paraId="75C39EF8" w14:textId="287FBB19" w:rsidR="002E298A" w:rsidRDefault="002E298A" w:rsidP="002E298A">
            <w:pPr>
              <w:rPr>
                <w:rFonts w:ascii="Calibri" w:eastAsia="Calibri" w:hAnsi="Calibri" w:cs="Calibri"/>
              </w:rPr>
            </w:pPr>
            <w:r w:rsidRPr="00BB115E">
              <w:rPr>
                <w:b/>
                <w:bCs/>
              </w:rPr>
              <w:t>Plugging into the Future: An Exploration of Electricity Consumption Patterns Using Tableau</w:t>
            </w:r>
          </w:p>
        </w:tc>
      </w:tr>
      <w:tr w:rsidR="002E298A" w14:paraId="56D13526" w14:textId="77777777">
        <w:tc>
          <w:tcPr>
            <w:tcW w:w="4508" w:type="dxa"/>
          </w:tcPr>
          <w:p w14:paraId="2F272F42" w14:textId="77777777" w:rsidR="002E298A" w:rsidRDefault="002E298A" w:rsidP="002E29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4CCFEB" w14:textId="77777777" w:rsidR="002E298A" w:rsidRDefault="002E298A" w:rsidP="002E298A">
            <w:pPr>
              <w:rPr>
                <w:rFonts w:ascii="Calibri" w:eastAsia="Calibri" w:hAnsi="Calibri" w:cs="Calibri"/>
              </w:rPr>
            </w:pPr>
          </w:p>
        </w:tc>
      </w:tr>
    </w:tbl>
    <w:p w14:paraId="32F0D749" w14:textId="77777777" w:rsidR="000960F1" w:rsidRDefault="000960F1">
      <w:pPr>
        <w:spacing w:after="160" w:line="259" w:lineRule="auto"/>
        <w:rPr>
          <w:rFonts w:ascii="Calibri" w:eastAsia="Calibri" w:hAnsi="Calibri" w:cs="Calibri"/>
          <w:b/>
        </w:rPr>
      </w:pPr>
    </w:p>
    <w:p w14:paraId="5C7FD53F" w14:textId="77777777" w:rsidR="000960F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F24C7E6" w14:textId="77777777" w:rsidR="000960F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960F1" w14:paraId="5ED8AA4A" w14:textId="77777777">
        <w:trPr>
          <w:trHeight w:val="557"/>
        </w:trPr>
        <w:tc>
          <w:tcPr>
            <w:tcW w:w="735" w:type="dxa"/>
          </w:tcPr>
          <w:p w14:paraId="31159F9E" w14:textId="77777777" w:rsidR="000960F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5993ACE" w14:textId="77777777" w:rsidR="000960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271B27A" w14:textId="77777777" w:rsidR="000960F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960F1" w14:paraId="458C34D1" w14:textId="77777777">
        <w:trPr>
          <w:trHeight w:val="817"/>
        </w:trPr>
        <w:tc>
          <w:tcPr>
            <w:tcW w:w="735" w:type="dxa"/>
          </w:tcPr>
          <w:p w14:paraId="3909CD06" w14:textId="77777777" w:rsidR="000960F1" w:rsidRDefault="000960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80B3E7D" w14:textId="77777777" w:rsidR="000960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2691D0B" w14:textId="1E51E825" w:rsidR="000960F1" w:rsidRDefault="00365FFB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9CCDAD8" wp14:editId="5780159D">
                  <wp:extent cx="3406140" cy="2750820"/>
                  <wp:effectExtent l="0" t="0" r="3810" b="0"/>
                  <wp:docPr id="4361067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27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0F1" w14:paraId="0E5C157E" w14:textId="77777777">
        <w:trPr>
          <w:trHeight w:val="817"/>
        </w:trPr>
        <w:tc>
          <w:tcPr>
            <w:tcW w:w="735" w:type="dxa"/>
          </w:tcPr>
          <w:p w14:paraId="2ED31FA7" w14:textId="77777777" w:rsidR="000960F1" w:rsidRDefault="000960F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4720874" w14:textId="77777777" w:rsidR="000960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5BB5296" w14:textId="014BAA5C" w:rsidR="000960F1" w:rsidRDefault="00365FFB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EDE5E55" wp14:editId="1608680C">
                  <wp:extent cx="3406140" cy="1838325"/>
                  <wp:effectExtent l="0" t="0" r="3810" b="9525"/>
                  <wp:docPr id="193714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0F1" w14:paraId="48BCDF6C" w14:textId="77777777">
        <w:trPr>
          <w:trHeight w:val="817"/>
        </w:trPr>
        <w:tc>
          <w:tcPr>
            <w:tcW w:w="735" w:type="dxa"/>
          </w:tcPr>
          <w:p w14:paraId="7DB143CF" w14:textId="77777777" w:rsidR="000960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14834F84" w14:textId="77777777" w:rsidR="000960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C8E436A" w14:textId="740FE50F" w:rsidR="000960F1" w:rsidRDefault="002E29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1A339D9" wp14:editId="020C9DD8">
                  <wp:extent cx="3406140" cy="1647190"/>
                  <wp:effectExtent l="0" t="0" r="3810" b="0"/>
                  <wp:docPr id="11951567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0F1" w14:paraId="13B2E6A6" w14:textId="77777777">
        <w:trPr>
          <w:trHeight w:val="817"/>
        </w:trPr>
        <w:tc>
          <w:tcPr>
            <w:tcW w:w="735" w:type="dxa"/>
          </w:tcPr>
          <w:p w14:paraId="10D408A1" w14:textId="77777777" w:rsidR="000960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15BCC86" w14:textId="77777777" w:rsidR="000960F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02B988F" w14:textId="49A2D2AB" w:rsidR="002E298A" w:rsidRPr="002E298A" w:rsidRDefault="002E298A" w:rsidP="002E298A">
            <w:pPr>
              <w:rPr>
                <w:rFonts w:ascii="Calibri" w:eastAsia="Calibri" w:hAnsi="Calibri" w:cs="Calibri"/>
                <w:lang w:val="en-IN"/>
              </w:rPr>
            </w:pPr>
            <w:r w:rsidRPr="002E298A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466F8AC6" wp14:editId="47397364">
                  <wp:extent cx="3406140" cy="1608455"/>
                  <wp:effectExtent l="0" t="0" r="3810" b="0"/>
                  <wp:docPr id="14548657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60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207D3" w14:textId="77777777" w:rsidR="000960F1" w:rsidRDefault="000960F1">
            <w:pPr>
              <w:rPr>
                <w:rFonts w:ascii="Calibri" w:eastAsia="Calibri" w:hAnsi="Calibri" w:cs="Calibri"/>
              </w:rPr>
            </w:pPr>
          </w:p>
        </w:tc>
      </w:tr>
      <w:tr w:rsidR="000960F1" w14:paraId="42BDF580" w14:textId="77777777">
        <w:trPr>
          <w:trHeight w:val="817"/>
        </w:trPr>
        <w:tc>
          <w:tcPr>
            <w:tcW w:w="735" w:type="dxa"/>
          </w:tcPr>
          <w:p w14:paraId="51471C3C" w14:textId="77777777" w:rsidR="000960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01310E6" w14:textId="77777777" w:rsidR="000960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67C1EFE" w14:textId="6BFB1450" w:rsidR="000960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365FFB">
              <w:rPr>
                <w:noProof/>
              </w:rPr>
              <w:drawing>
                <wp:inline distT="0" distB="0" distL="0" distR="0" wp14:anchorId="5C30FE2C" wp14:editId="77767236">
                  <wp:extent cx="2705100" cy="1285982"/>
                  <wp:effectExtent l="0" t="0" r="0" b="9525"/>
                  <wp:docPr id="1696239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189" cy="1289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0F1" w14:paraId="31AAAE81" w14:textId="77777777">
        <w:trPr>
          <w:trHeight w:val="817"/>
        </w:trPr>
        <w:tc>
          <w:tcPr>
            <w:tcW w:w="735" w:type="dxa"/>
          </w:tcPr>
          <w:p w14:paraId="0C8019AD" w14:textId="77777777" w:rsidR="000960F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965C416" w14:textId="77777777" w:rsidR="000960F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0204959" w14:textId="65ADE741" w:rsidR="000960F1" w:rsidRDefault="00365FFB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0ADCD16" wp14:editId="5E798880">
                  <wp:extent cx="3406140" cy="1616710"/>
                  <wp:effectExtent l="0" t="0" r="3810" b="2540"/>
                  <wp:docPr id="8752755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5562A" w14:textId="77777777" w:rsidR="000960F1" w:rsidRDefault="000960F1">
      <w:pPr>
        <w:spacing w:after="160" w:line="259" w:lineRule="auto"/>
        <w:rPr>
          <w:rFonts w:ascii="Calibri" w:eastAsia="Calibri" w:hAnsi="Calibri" w:cs="Calibri"/>
        </w:rPr>
      </w:pPr>
    </w:p>
    <w:p w14:paraId="0DF77828" w14:textId="77777777" w:rsidR="000960F1" w:rsidRDefault="000960F1"/>
    <w:p w14:paraId="69C94369" w14:textId="77777777" w:rsidR="000960F1" w:rsidRDefault="000960F1"/>
    <w:p w14:paraId="692C0BC7" w14:textId="77777777" w:rsidR="000960F1" w:rsidRDefault="000960F1"/>
    <w:sectPr w:rsidR="000960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7E7A"/>
    <w:multiLevelType w:val="multilevel"/>
    <w:tmpl w:val="693A2C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30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0F1"/>
    <w:rsid w:val="000960F1"/>
    <w:rsid w:val="002E298A"/>
    <w:rsid w:val="00365FFB"/>
    <w:rsid w:val="006D7C17"/>
    <w:rsid w:val="00A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F118"/>
  <w15:docId w15:val="{F27307B1-31B7-4AF8-8DA5-BD1A3968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c</dc:creator>
  <cp:lastModifiedBy>Varsha Chinthapatla</cp:lastModifiedBy>
  <cp:revision>2</cp:revision>
  <dcterms:created xsi:type="dcterms:W3CDTF">2026-02-23T03:36:00Z</dcterms:created>
  <dcterms:modified xsi:type="dcterms:W3CDTF">2026-02-23T03:36:00Z</dcterms:modified>
</cp:coreProperties>
</file>