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/>
    <w:p/>
    <w:p/>
    <w:p/>
    <w:p>
      <w:pPr>
        <w:jc w:val="center"/>
      </w:pPr>
      <w:r>
        <w:rPr>
          <w:rFonts w:ascii="Calibri" w:hAnsi="Calibri"/>
          <w:b/>
          <w:color w:val="2B579A"/>
          <w:sz w:val="56"/>
        </w:rPr>
        <w:t>Python Essentials for LLM/AI Engineers</w:t>
      </w:r>
    </w:p>
    <w:p>
      <w:pPr>
        <w:jc w:val="center"/>
      </w:pPr>
      <w:r>
        <w:rPr>
          <w:rFonts w:ascii="Calibri" w:hAnsi="Calibri"/>
          <w:color w:val="555555"/>
          <w:sz w:val="32"/>
        </w:rPr>
        <w:t>Everything You Need Before</w:t>
        <w:br/>
        <w:t>LangChain, LangGraph, Langfuse &amp; RAG</w:t>
      </w:r>
    </w:p>
    <w:p/>
    <w:p>
      <w:pPr>
        <w:jc w:val="center"/>
      </w:pPr>
      <w:r>
        <w:rPr>
          <w:rFonts w:ascii="Calibri" w:hAnsi="Calibri"/>
          <w:i/>
          <w:color w:val="333333"/>
          <w:sz w:val="28"/>
        </w:rPr>
        <w:t>Pre-Requisite Python for AI/LLM Development</w:t>
      </w:r>
    </w:p>
    <w:p/>
    <w:p/>
    <w:p>
      <w:pPr>
        <w:jc w:val="center"/>
      </w:pPr>
      <w:r>
        <w:rPr>
          <w:rFonts w:ascii="Calibri" w:hAnsi="Calibri"/>
          <w:b/>
          <w:color w:val="2B579A"/>
          <w:sz w:val="28"/>
        </w:rPr>
        <w:t>PART 6: Essential Libraries (Sections 32–36)</w:t>
      </w:r>
    </w:p>
    <w:p/>
    <w:p>
      <w:pPr>
        <w:jc w:val="center"/>
      </w:pPr>
      <w:r>
        <w:rPr>
          <w:rFonts w:ascii="Calibri" w:hAnsi="Calibri"/>
          <w:color w:val="555555"/>
          <w:sz w:val="24"/>
        </w:rPr>
        <w:t>Author: Nithin N</w:t>
      </w:r>
    </w:p>
    <w:p>
      <w:pPr>
        <w:jc w:val="center"/>
      </w:pPr>
      <w:r>
        <w:rPr>
          <w:rFonts w:ascii="Calibri" w:hAnsi="Calibri"/>
          <w:color w:val="555555"/>
          <w:sz w:val="24"/>
        </w:rPr>
        <w:t>Date: June 2026</w:t>
      </w:r>
    </w:p>
    <w:p>
      <w:r>
        <w:br w:type="page"/>
      </w:r>
    </w:p>
    <w:p>
      <w:pPr>
        <w:pStyle w:val="Heading1"/>
      </w:pPr>
      <w:r>
        <w:t>📋 Part 6 — Table of Contents</w:t>
      </w:r>
    </w:p>
    <w:p>
      <w:r>
        <w:rPr>
          <w:rFonts w:ascii="Calibri" w:hAnsi="Calibri"/>
          <w:b/>
          <w:i w:val="0"/>
          <w:sz w:val="26"/>
        </w:rPr>
        <w:t>PART F — Essential Libraries</w:t>
      </w:r>
    </w:p>
    <w:p>
      <w:r>
        <w:rPr>
          <w:rFonts w:ascii="Calibri" w:hAnsi="Calibri"/>
          <w:b/>
          <w:i w:val="0"/>
          <w:sz w:val="22"/>
        </w:rPr>
        <w:t>32. logging Module</w:t>
      </w:r>
    </w:p>
    <w:p>
      <w:r>
        <w:rPr>
          <w:rFonts w:ascii="Calibri" w:hAnsi="Calibri"/>
          <w:b/>
          <w:i w:val="0"/>
          <w:sz w:val="22"/>
        </w:rPr>
        <w:t>33. collections (defaultdict, Counter, deque)</w:t>
      </w:r>
    </w:p>
    <w:p>
      <w:r>
        <w:rPr>
          <w:rFonts w:ascii="Calibri" w:hAnsi="Calibri"/>
          <w:b/>
          <w:i w:val="0"/>
          <w:sz w:val="22"/>
        </w:rPr>
        <w:t>34. datetime &amp; time</w:t>
      </w:r>
    </w:p>
    <w:p>
      <w:r>
        <w:rPr>
          <w:rFonts w:ascii="Calibri" w:hAnsi="Calibri"/>
          <w:b/>
          <w:i w:val="0"/>
          <w:sz w:val="22"/>
        </w:rPr>
        <w:t>35. requests &amp; httpx (HTTP Clients)</w:t>
      </w:r>
    </w:p>
    <w:p>
      <w:r>
        <w:rPr>
          <w:rFonts w:ascii="Calibri" w:hAnsi="Calibri"/>
          <w:b/>
          <w:i w:val="0"/>
          <w:sz w:val="22"/>
        </w:rPr>
        <w:t>36. SQL &amp; SQLAlchemy Basics</w:t>
      </w:r>
    </w:p>
    <w:p>
      <w:r>
        <w:br w:type="page"/>
      </w:r>
    </w:p>
    <w:p>
      <w:pPr>
        <w:jc w:val="center"/>
      </w:pPr>
      <w:r>
        <w:rPr>
          <w:b/>
          <w:color w:val="2B579A"/>
          <w:sz w:val="48"/>
        </w:rPr>
        <w:t>PART F</w:t>
      </w:r>
    </w:p>
    <w:p>
      <w:pPr>
        <w:jc w:val="center"/>
      </w:pPr>
      <w:r>
        <w:rPr>
          <w:color w:val="555555"/>
          <w:sz w:val="32"/>
        </w:rPr>
        <w:t>Essential Libraries</w:t>
      </w:r>
    </w:p>
    <w:p>
      <w:pPr>
        <w:jc w:val="center"/>
      </w:pPr>
      <w:r>
        <w:rPr>
          <w:i/>
          <w:color w:val="888888"/>
          <w:sz w:val="24"/>
        </w:rPr>
        <w:t>Standard library gems and key third-party packages for LLM apps</w:t>
      </w:r>
    </w:p>
    <w:p>
      <w:r>
        <w:br w:type="page"/>
      </w:r>
    </w:p>
    <w:p>
      <w:pPr>
        <w:pStyle w:val="Heading1"/>
      </w:pPr>
      <w:r>
        <w:t>Section 32: logging Module</w:t>
      </w:r>
    </w:p>
    <w:p>
      <w:pPr>
        <w:pStyle w:val="Heading2"/>
      </w:pPr>
      <w:r>
        <w:t>📊 Real-World Analogy</w:t>
      </w:r>
    </w:p>
    <w:p>
      <w:r>
        <w:rPr>
          <w:rFonts w:ascii="Calibri" w:hAnsi="Calibri"/>
          <w:b w:val="0"/>
          <w:i w:val="0"/>
          <w:sz w:val="22"/>
        </w:rPr>
        <w:t>print() is like shouting in a room — no timestamps, no levels, no file saving. logging is a professional security camera system — timestamps, severity levels, saves to files, adjustable detail.</w:t>
      </w:r>
    </w:p>
    <w:p>
      <w:r>
        <w:rPr>
          <w:rFonts w:ascii="Calibri" w:hAnsi="Calibri"/>
          <w:b w:val="0"/>
          <w:i w:val="0"/>
          <w:sz w:val="22"/>
        </w:rPr>
        <w:t>🔥 In LLM apps: know which API calls failed, timing, prompts sent, responses received. Langfuse handles tracing, but local logging is your first line of debugging.</w:t>
      </w:r>
    </w:p>
    <w:p>
      <w:pPr>
        <w:pStyle w:val="Heading2"/>
      </w:pPr>
      <w:r>
        <w:t>💻 Code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 w:val="clear"/>
          </w:tcPr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╔══════════════════════════════════════════════════════════════╗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║  Section 32: logging Module — Professional Logging           ║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╚══════════════════════════════════════════════════════════════╝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import logging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import time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Basic Setup ───────────────────────────────────────────────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logging.basicConfig(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level=logging.INFO,                               # Minimum level to show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format="%(asctime)s [%(levelname)s] %(name)s: %(message)s",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datefmt="%Y-%m-%d %H:%M:%S"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logger = logging.getLogger("llm_app")                 # Named logger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Log Levels ────────────────────────────────────────────────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logger.debug("Detailed debug info")                   # Won't show (level=INFO)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logger.info("LLM call started")                       # Shows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logger.warning("Token count high: 3500/4000")         # Shows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logger.error("API call failed: ConnectionError")      # Shows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logger.critical("All API keys exhausted!")             # Shows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Log Variables ────────────────────────────────────────────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model = "gpt-4"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tokens = 1500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logger.info(f"Model: {model}, Tokens: {tokens}")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Log Exceptions with Traceback 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try: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result = 1 / 0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except Exception as e: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logger.error(f"Failed: {e}", exc_info=True)       # Include full traceback!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File Logging ─────────────────────────────────────────────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file_handler = logging.FileHandler("app.log", encoding="utf-8")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file_handler.setLevel(logging.WARNING)                # Only WARNING+ to file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file_handler.setFormatter(logging.Formatter("%(asctime)s [%(levelname)s] %(message)s"))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logger.addHandler(file_handler)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Practical: Timed LLM Logger ──────────────────────────────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def logged_llm_call(prompt, model="gpt-4"):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logger.info(f"Calling {model}: {prompt[:50]}...")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start = time.time()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try: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result = "Simulated response"                 # Real: llm.invoke(prompt)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logger.info(f"Done in {time.time()-start:.2f}s")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return result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except Exception as e: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logger.error(f"LLM failed: {e}", exc_info=True)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raise</w:t>
            </w:r>
          </w:p>
        </w:tc>
      </w:tr>
    </w:tbl>
    <w:p/>
    <w:p>
      <w:pPr>
        <w:pStyle w:val="Heading2"/>
      </w:pPr>
      <w:r>
        <w:t>📊 Logging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Level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When to Use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DEBUG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Detailed diagnostic info — variable values, function entry/exit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INFO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20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Confirmation things work — call started, completed, counts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WARNING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30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Something unexpected but not critical — high token usage, slow response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ERROR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40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Something failed — API error, parse failure, but app continues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CRITICAL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50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Serious failure — all API keys down, database unreachable</w:t>
            </w:r>
          </w:p>
        </w:tc>
      </w:tr>
    </w:tbl>
    <w:p/>
    <w:p>
      <w:pPr>
        <w:pStyle w:val="Heading2"/>
      </w:pPr>
      <w:r>
        <w:t>📊 print() vs logging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print()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logging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Timestamps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❌ No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✅ Automatic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Severity levels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❌ No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✅ DEBUG/INFO/WARNING/ERROR/CRITICAL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Save to file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❌ Manual redirect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✅ FileHandler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Toggle on/off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❌ Must remove/comment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✅ Change level (DEBUG→WARNING)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Production ready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❌ No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✅ Yes</w:t>
            </w:r>
          </w:p>
        </w:tc>
      </w:tr>
    </w:tbl>
    <w:p/>
    <w:p>
      <w:pPr>
        <w:pStyle w:val="Heading2"/>
      </w:pPr>
      <w:r>
        <w:t>⚠️ Common Mistakes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❌ Mistake</w:t>
            </w:r>
          </w:p>
        </w:tc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✅ Fix</w:t>
            </w:r>
          </w:p>
        </w:tc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Why?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Using print() in production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Use logging module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print has no levels, timestamps, or file output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logging.basicConfig called multiple times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Call once at app startup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Only first call takes effect. Later calls are silently ignored.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Forgetting exc_info=True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logger.error(msg, exc_info=True)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Without it, you only get error message, not the traceback.</w:t>
            </w:r>
          </w:p>
        </w:tc>
      </w:tr>
    </w:tbl>
    <w:p/>
    <w:p>
      <w:pPr>
        <w:pStyle w:val="Heading2"/>
      </w:pPr>
      <w:r>
        <w:t>🎯 Interview Q&amp;A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Q1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Why logging over print?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Timestamps, severity levels, file output, configurable. print is for quick debugging, logging for production.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Q2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How to log to both console and file?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basicConfig for console. Add FileHandler for file. Each handler can have different levels (e.g., INFO to console, ERROR to file).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Q3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What is getLogger?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Creates named loggers for different modules. logger = getLogger('llm_app'). Helps identify which module generated each log entry.</w:t>
            </w:r>
          </w:p>
        </w:tc>
      </w:tr>
    </w:tbl>
    <w:p/>
    <w:p>
      <w:r>
        <w:br w:type="page"/>
      </w:r>
    </w:p>
    <w:p>
      <w:pPr>
        <w:pStyle w:val="Heading1"/>
      </w:pPr>
      <w:r>
        <w:t>Section 33: collections — Specialized Data Structures</w:t>
      </w:r>
    </w:p>
    <w:p>
      <w:pPr>
        <w:pStyle w:val="Heading2"/>
      </w:pPr>
      <w:r>
        <w:t>🧰 Real-World Analogy</w:t>
      </w:r>
    </w:p>
    <w:p>
      <w:r>
        <w:rPr>
          <w:rFonts w:ascii="Calibri" w:hAnsi="Calibri"/>
          <w:b w:val="0"/>
          <w:i w:val="0"/>
          <w:sz w:val="22"/>
        </w:rPr>
        <w:t>Python's dict, list, tuple are basic kitchen tools. collections provides SPECIALIZED tools: defaultdict never raises KeyError. Counter counts automatically. deque is optimized for both-ends operations. namedtuple is a lightweight class.</w:t>
      </w:r>
    </w:p>
    <w:p>
      <w:pPr>
        <w:pStyle w:val="Heading2"/>
      </w:pPr>
      <w:r>
        <w:t>💻 Code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 w:val="clear"/>
          </w:tcPr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╔══════════════════════════════════════════════════════════════╗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║  Section 33: collections — Specialized Data Structures       ║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╚══════════════════════════════════════════════════════════════╝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from collections import defaultdict, Counter, deque, namedtuple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defaultdict — Auto-creates missing keys 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Group documents by category (common RAG pattern)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doc_categories = defaultdict(list)                    # Missing key → empty list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docs = [("python", "intro.pdf"), ("rag", "guide.pdf"), ("python", "adv.pdf")]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for cat, doc in docs: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doc_categories[cat].append(doc)                   # No KeyError!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print(dict(doc_categories))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{'python': ['intro.pdf', 'adv.pdf'], 'rag': ['guide.pdf']}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Count tokens per model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token_usage = defaultdict(int)                        # Missing key → 0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for model, tokens in [("gpt-4", 500), ("claude", 300), ("gpt-4", 800)]: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token_usage[model] += tokens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print(dict(token_usage))                              # {'gpt-4': 1300, 'claude': 300}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Counter — Count occurrences automatically 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words = ["python", "langchain", "python", "rag", "python", "langchain"]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counts = Counter(words)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print(counts)                                         # Counter({'python': 3, ...})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print(counts.most_common(2))                          # [('python', 3), ('langchain', 2)]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text = "the cat sat on the mat the cat"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token_freq = Counter(text.split())                    # Word frequency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print(token_freq)                                     # Counter({'the': 3, 'cat': 2, ...})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deque — Fast double-ended queue 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Chat history with max length (sliding window)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chat = deque(maxlen=5)                                # Keep last 5 only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for i in range(10):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chat.append(f"Msg {i}")                           # Old messages auto-removed!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print(list(chat))                                     # ['Msg 5', ..., 'Msg 9']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namedtuple — Lightweight immutable class 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EmbResult = namedtuple("EmbResult", ["text", "vector", "model"])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r = EmbResult(text="Hello", vector=[0.1, 0.2], model="ada-002")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print(r.text)                                         # "Hello" — named access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r.text = "X"                                        # Error — immutable!</w:t>
            </w:r>
          </w:p>
        </w:tc>
      </w:tr>
    </w:tbl>
    <w:p/>
    <w:p>
      <w:pPr>
        <w:pStyle w:val="Heading2"/>
      </w:pPr>
      <w:r>
        <w:t>📊 When to Use Which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Collection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Use When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LLM Example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defaultdict(list)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Grouping items by key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Group docs by category/source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defaultdict(int)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Counting occurrences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Token usage per model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Counter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Count + ranking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Word frequency, top-K tokens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deque(maxlen=N)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Sliding window, fixed-size buffer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Chat history, rate limiter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namedtuple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Lightweight immutable records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Embedding results, config</w:t>
            </w:r>
          </w:p>
        </w:tc>
      </w:tr>
    </w:tbl>
    <w:p/>
    <w:p>
      <w:pPr>
        <w:pStyle w:val="Heading2"/>
      </w:pPr>
      <w:r>
        <w:t>⚠️ Common Mistakes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❌ Mistake</w:t>
            </w:r>
          </w:p>
        </w:tc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✅ Fix</w:t>
            </w:r>
          </w:p>
        </w:tc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Why?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Using regular dict for grouping</w:t>
              <w:br/>
              <w:t>(KeyError on new keys)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defaultdict(list)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Regular dict raises KeyError. defaultdict auto-creates default.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Manual counting with loops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Counter(items)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Counter does it in one line — cleaner and faster.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Using list as queue (slow pop(0))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deque for queue operations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list.pop(0) is O(n). deque.popleft() is O(1).</w:t>
            </w:r>
          </w:p>
        </w:tc>
      </w:tr>
    </w:tbl>
    <w:p/>
    <w:p>
      <w:pPr>
        <w:pStyle w:val="Heading2"/>
      </w:pPr>
      <w:r>
        <w:t>🎯 Interview Q&amp;A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Q1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What is defaultdict?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A dict that auto-creates missing keys with a default factory. defaultdict(list) creates empty list, defaultdict(int) creates 0. No more KeyError!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Q2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Counter most_common()?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Returns list of (element, count) pairs sorted by count descending. Counter(['a','a','b']).most_common(1) → [('a', 2)].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Q3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deque vs list?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deque: O(1) append/pop both ends. list: O(1) append/pop right, O(n) left. Use deque for queues, sliding windows, fixed-size buffers.</w:t>
            </w:r>
          </w:p>
        </w:tc>
      </w:tr>
    </w:tbl>
    <w:p/>
    <w:p>
      <w:r>
        <w:br w:type="page"/>
      </w:r>
    </w:p>
    <w:p>
      <w:pPr>
        <w:pStyle w:val="Heading1"/>
      </w:pPr>
      <w:r>
        <w:t>Section 34: datetime &amp; time</w:t>
      </w:r>
    </w:p>
    <w:p>
      <w:pPr>
        <w:pStyle w:val="Heading2"/>
      </w:pPr>
      <w:r>
        <w:t>⏰ Real-World Analogy</w:t>
      </w:r>
    </w:p>
    <w:p>
      <w:r>
        <w:rPr>
          <w:rFonts w:ascii="Calibri" w:hAnsi="Calibri"/>
          <w:b w:val="0"/>
          <w:i w:val="0"/>
          <w:sz w:val="22"/>
        </w:rPr>
        <w:t>Every log needs a timestamp. Every API call has a duration. Every cache has an expiration. datetime handles dates/times; time handles durations and delays.</w:t>
      </w:r>
    </w:p>
    <w:p>
      <w:pPr>
        <w:pStyle w:val="Heading2"/>
      </w:pPr>
      <w:r>
        <w:t>💻 Code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 w:val="clear"/>
          </w:tcPr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╔══════════════════════════════════════════════════════════════╗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║  Section 34: datetime &amp; time                                ║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╚══════════════════════════════════════════════════════════════╝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from datetime import datetime, timedelta, timezone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import time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Current Time ──────────────────────────────────────────────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now = datetime.now()                                  # Local time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utc = datetime.now(timezone.utc)                      # UTC time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print(now.year, now.month, now.day)                   # 2026 6 13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Formatting (datetime → string) 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print(now.strftime("%Y-%m-%d %H:%M:%S"))             # "2026-06-13 15:30:45"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print(now.isoformat())                                # ISO 8601 format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Parsing (string → datetime) ──────────────────────────────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parsed = datetime.strptime("2026-06-13", "%Y-%m-%d")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print(parsed)                                         # datetime object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Time Differences ─────────────────────────────────────────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tomorrow = now + timedelta(days=1)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cache_expiry = now + timedelta(hours=24)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diff = tomorrow - now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print(f"Diff: {diff.total_seconds()} seconds")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Measuring Duration ───────────────────────────────────────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start = time.time()                                   # Unix timestamp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time.sleep(0.05)                                      # Simulate work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elapsed = time.time() - start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print(f"Took {elapsed:.4f}s")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Cache with Expiry ────────────────────────────────────────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cache = {}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def cached_call(key, ttl=3600):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if key in cache: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entry = cache[key]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if datetime.now() - entry["time"] &lt; timedelta(seconds=ttl):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return entry["value"]                     # Cache hit!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result = f"Computed: {key}"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cache[key] = {"value": result, "time": datetime.now()}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result</w:t>
            </w:r>
          </w:p>
        </w:tc>
      </w:tr>
    </w:tbl>
    <w:p/>
    <w:p>
      <w:pPr>
        <w:pStyle w:val="Heading2"/>
      </w:pPr>
      <w:r>
        <w:t>📊 strftime Format Codes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Meaning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%Y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Year (4 digit)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2026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%m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Month (01-12)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06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%d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Day (01-31)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13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%H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Hour 24h (00-23)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15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%M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Minute (00-59)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30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%S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Second (00-59)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45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%A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Day name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Friday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%B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Month name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June</w:t>
            </w:r>
          </w:p>
        </w:tc>
      </w:tr>
    </w:tbl>
    <w:p/>
    <w:p>
      <w:pPr>
        <w:pStyle w:val="Heading2"/>
      </w:pPr>
      <w:r>
        <w:t>⚠️ Common Mistakes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❌ Mistake</w:t>
            </w:r>
          </w:p>
        </w:tc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✅ Fix</w:t>
            </w:r>
          </w:p>
        </w:tc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Why?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strftime vs strptime confusion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strftime: format (dt→str)</w:t>
              <w:br/>
              <w:t>strptime: parse (str→dt)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f=format, p=parse. Memory trick: 'f' comes before 'p'.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Naive vs aware datetimes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Use timezone.utc for UTC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Naive datetime has no timezone info — leads to bugs across timezones.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time.sleep() in async code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await asyncio.sleep()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time.sleep blocks the entire event loop!</w:t>
            </w:r>
          </w:p>
        </w:tc>
      </w:tr>
    </w:tbl>
    <w:p/>
    <w:p>
      <w:pPr>
        <w:pStyle w:val="Heading2"/>
      </w:pPr>
      <w:r>
        <w:t>🎯 Interview Q&amp;A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Q1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strftime vs strptime?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strftime: datetime→string (format). strptime: string→datetime (parse). f=format, p=parse.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Q2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How to measure function duration?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start = time.time(); result = func(); elapsed = time.time() - start. Or use a Timer context manager (Section 19).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Q3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What is timedelta?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Represents a duration: timedelta(days=1, hours=2). Add/subtract from datetime. Used for cache expiry, scheduling, timeout checks.</w:t>
            </w:r>
          </w:p>
        </w:tc>
      </w:tr>
    </w:tbl>
    <w:p/>
    <w:p>
      <w:r>
        <w:br w:type="page"/>
      </w:r>
    </w:p>
    <w:p>
      <w:pPr>
        <w:pStyle w:val="Heading1"/>
      </w:pPr>
      <w:r>
        <w:t>Section 35: requests &amp; httpx (HTTP Clients)</w:t>
      </w:r>
    </w:p>
    <w:p>
      <w:pPr>
        <w:pStyle w:val="Heading2"/>
      </w:pPr>
      <w:r>
        <w:t>🌐 Real-World Analogy</w:t>
      </w:r>
    </w:p>
    <w:p>
      <w:r>
        <w:rPr>
          <w:rFonts w:ascii="Calibri" w:hAnsi="Calibri"/>
          <w:b w:val="0"/>
          <w:i w:val="0"/>
          <w:sz w:val="22"/>
        </w:rPr>
        <w:t>When you type a URL in your browser, it sends an HTTP request and gets a response. requests/httpx let Python do the same — talk to APIs programmatically. This is how LLM APIs, vector databases, and external services communicate.</w:t>
      </w:r>
    </w:p>
    <w:p>
      <w:r>
        <w:rPr>
          <w:rFonts w:ascii="Calibri" w:hAnsi="Calibri"/>
          <w:b w:val="0"/>
          <w:i w:val="0"/>
          <w:sz w:val="22"/>
        </w:rPr>
        <w:t>🔥 requests = most popular (sync only). httpx = modern (sync + async). LangChain uses httpx internally for async API calls.</w:t>
      </w:r>
    </w:p>
    <w:p>
      <w:pPr>
        <w:pStyle w:val="Heading2"/>
      </w:pPr>
      <w:r>
        <w:t>💻 Code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 w:val="clear"/>
          </w:tcPr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╔══════════════════════════════════════════════════════════════╗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║  Section 35: requests &amp; httpx — HTTP Clients                 ║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╚══════════════════════════════════════════════════════════════╝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import requests                                     # pip install requests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import httpx                                        # pip install httpx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GET Request (fetch data) ─────────────────────────────────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response = requests.get(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    "https://api.example.com/models",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    headers={"Authorization": "Bearer sk-abc123"},  # Auth header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    params={"limit": 10},                           # ?limit=10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    timeout=30                                      # Timeout in seconds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print(response.status_code)                         # 200 = success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print(response.json())                              # Parse JSON → dict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POST Request (send data — like calling LLM API) 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response = requests.post(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    "https://api.openai.com/v1/chat/completions",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    headers={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        "Authorization": "Bearer sk-abc123",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        "Content-Type": "application/json"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    },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    json={                                          # Auto-serialized to JSON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        "model": "gpt-4",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        "messages": [{"role": "user", "content": "Hello!"}],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        "temperature": 0.7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    },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    timeout=60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if response.status_code == 200: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    data = response.json()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    answer = data["choices"][0]["message"]["content"]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Error Handling ────────────────────────────────────────────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try: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    response = requests.get(url, timeout=10)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    response.raise_for_status()                     # Raises for 4xx/5xx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    data = response.json()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except requests.exceptions.Timeout: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    print("Timed out!")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except requests.exceptions.HTTPError as e: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    print(f"HTTP error: {e}")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except requests.exceptions.ConnectionError: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    print("Connection failed!")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httpx Async (Modern — for LLM apps!) 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import asyncio, httpx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async def fetch():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    async with httpx.AsyncClient() as client: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        response = await client.post(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            "https://api.openai.com/v1/chat/completions",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            headers={"Authorization": "Bearer sk-abc"},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            json={"model": "gpt-4", "messages": [...]},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            timeout=60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        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        return response.json()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asyncio.run(fetch())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Why LangChain uses these ─────────────────────────────────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LangChain uses httpx internally for async API calls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When you call llm.ainvoke(), it uses httpx.AsyncClient under the hood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requests is still used for sync calls and simple scripts</w:t>
            </w:r>
          </w:p>
        </w:tc>
      </w:tr>
    </w:tbl>
    <w:p/>
    <w:p>
      <w:pPr>
        <w:pStyle w:val="Heading2"/>
      </w:pPr>
      <w:r>
        <w:t>📊 requests vs httpx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requests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httpx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Install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pip install requests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pip install httpx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Sync support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✅ Yes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✅ Yes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Async support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❌ No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✅ Yes (AsyncClient)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API compatibility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Standard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requests-like API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HTTP/2 support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❌ No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✅ Yes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Used by LangChain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Sync calls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Async calls (ainvoke)</w:t>
            </w:r>
          </w:p>
        </w:tc>
      </w:tr>
    </w:tbl>
    <w:p/>
    <w:p>
      <w:pPr>
        <w:pStyle w:val="Heading2"/>
      </w:pPr>
      <w:r>
        <w:t>📊 HTTP Status Codes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Meaning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200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OK — Success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Parse response normally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201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Created — Resource created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Confirm creation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400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Bad Request — Invalid input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Fix request data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401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Unauthorized — Bad API key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Check API key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404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Not Found — Wrong URL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Check endpoint URL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429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Too Many Requests — Rate limited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Wait and retry (exponential backoff)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500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Server Error — API is down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Retry later</w:t>
            </w:r>
          </w:p>
        </w:tc>
      </w:tr>
    </w:tbl>
    <w:p/>
    <w:p>
      <w:pPr>
        <w:pStyle w:val="Heading2"/>
      </w:pPr>
      <w:r>
        <w:t>⚠️ Common Mistakes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❌ Mistake</w:t>
            </w:r>
          </w:p>
        </w:tc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✅ Fix</w:t>
            </w:r>
          </w:p>
        </w:tc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Why?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No timeout in requests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Always set timeout=30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Without timeout, request hangs forever if server doesn't respond.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Not checking status_code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response.raise_for_status()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200 ≠ always expected. 4xx/5xx responses need different handling.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Using requests for async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Use httpx.AsyncClient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requests is sync-only. httpx supports both sync and async.</w:t>
            </w:r>
          </w:p>
        </w:tc>
      </w:tr>
    </w:tbl>
    <w:p/>
    <w:p>
      <w:pPr>
        <w:pStyle w:val="Heading2"/>
      </w:pPr>
      <w:r>
        <w:t>🎯 Interview Q&amp;A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Q1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GET vs POST?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GET: fetch data (parameters in URL). POST: send data (parameters in body). LLM API calls use POST (sending prompts in JSON body).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Q2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requests vs httpx?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requests: simple, sync only, most popular. httpx: modern, sync+async, HTTP/2. Use httpx for async LLM apps, requests for simple scripts.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Q3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What is raise_for_status()?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Automatically raises HTTPError for 4xx/5xx responses. Without it, you must check status_code manually. Cleaner error handling.</w:t>
            </w:r>
          </w:p>
        </w:tc>
      </w:tr>
    </w:tbl>
    <w:p/>
    <w:p>
      <w:r>
        <w:br w:type="page"/>
      </w:r>
    </w:p>
    <w:p>
      <w:pPr>
        <w:pStyle w:val="Heading1"/>
      </w:pPr>
      <w:r>
        <w:t>Section 36: SQL &amp; SQLAlchemy Basics</w:t>
      </w:r>
    </w:p>
    <w:p>
      <w:pPr>
        <w:pStyle w:val="Heading2"/>
      </w:pPr>
      <w:r>
        <w:t>🗄️ Real-World Analogy</w:t>
      </w:r>
    </w:p>
    <w:p>
      <w:r>
        <w:rPr>
          <w:rFonts w:ascii="Calibri" w:hAnsi="Calibri"/>
          <w:b w:val="0"/>
          <w:i w:val="0"/>
          <w:sz w:val="22"/>
        </w:rPr>
        <w:t>Imagine a super-organized filing cabinet. Every drawer has labeled folders, every folder has documents, and you can find ANYTHING by describing what you want: 'Give me all invoices from June 2026 where amount &gt; 5000.' That's SQL — a language for talking to databases.</w:t>
      </w:r>
    </w:p>
    <w:p>
      <w:r>
        <w:rPr>
          <w:rFonts w:ascii="Calibri" w:hAnsi="Calibri"/>
          <w:b w:val="0"/>
          <w:i w:val="0"/>
          <w:sz w:val="22"/>
        </w:rPr>
        <w:t>Python talks to databases with sqlite3 (built-in) or SQLAlchemy (production-grade ORM). SQLAlchemy lets you work with database tables as Python classes.</w:t>
      </w:r>
    </w:p>
    <w:p>
      <w:r>
        <w:rPr>
          <w:rFonts w:ascii="Calibri" w:hAnsi="Calibri"/>
          <w:b w:val="0"/>
          <w:i w:val="0"/>
          <w:sz w:val="22"/>
        </w:rPr>
        <w:t>🔥 WHY THIS MATTERS FOR LLM/AI:</w:t>
        <w:br/>
        <w:t>• LangChain's SQLDatabase + create_sql_agent → Text-to-SQL (user asks English, LLM writes SQL)</w:t>
        <w:br/>
        <w:t>• ChromaDB uses SQLite internally for metadata</w:t>
        <w:br/>
        <w:t>• Langfuse stores traces in PostgreSQL</w:t>
        <w:br/>
        <w:t>• RAG apps store document metadata in SQL (source, page, date, author)</w:t>
        <w:br/>
        <w:t>• Evaluation results, user feedback, usage logs — all in databases</w:t>
        <w:br/>
        <w:t>• FastAPI + SQLAlchemy is the standard backend stack</w:t>
      </w:r>
    </w:p>
    <w:p>
      <w:pPr>
        <w:pStyle w:val="Heading2"/>
      </w:pPr>
      <w:r>
        <w:t>📝 Key Concepts — SQL Basics</w:t>
      </w:r>
    </w:p>
    <w:p>
      <w:r>
        <w:rPr>
          <w:rFonts w:ascii="Calibri" w:hAnsi="Calibri"/>
          <w:b w:val="0"/>
          <w:i w:val="0"/>
          <w:sz w:val="22"/>
        </w:rPr>
        <w:t>• SQL = Structured Query Language — universal database language</w:t>
        <w:br/>
        <w:t>• Database = organized collection of data in tables</w:t>
        <w:br/>
        <w:t>• Table = like a spreadsheet (rows and columns)</w:t>
        <w:br/>
        <w:t>• Row = one record. Column = one field</w:t>
        <w:br/>
        <w:t>• CRUD: Create (INSERT), Read (SELECT), Update (UPDATE), Delete (DELETE)</w:t>
        <w:br/>
        <w:t>• SQLite = file-based, no server, built into Python</w:t>
        <w:br/>
        <w:t>• PostgreSQL/MySQL = server-based, for production</w:t>
        <w:br/>
        <w:t>• SQLAlchemy = Python ORM — map Python classes to database tables</w:t>
      </w:r>
    </w:p>
    <w:p>
      <w:pPr>
        <w:pStyle w:val="Heading2"/>
      </w:pPr>
      <w:r>
        <w:t>💻 Code Example — sqlite3 (Built-in)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 w:val="clear"/>
          </w:tcPr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╔══════════════════════════════════════════════════════════════╗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║  Section 36a: SQL Basics with sqlite3 (Built-in Python)      ║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╚══════════════════════════════════════════════════════════════╝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import sqlite3                                        # Built-in — no pip!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Connect to Database ──────────────────────────────────────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conn = sqlite3.connect("llm_app.db")                  # Creates file if needed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conn = sqlite3.connect(":memory:")                  # In-memory (for tests)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cursor = conn.cursor()                                # Execute SQL with cursor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CREATE TABLE — Define Structure 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cursor.execute("""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CREATE TABLE IF NOT EXISTS documents (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id INTEGER PRIMARY KEY AUTOINCREMENT,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title TEXT NOT NULL,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source TEXT,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page_count INTEGER,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status TEXT DEFAULT 'pending',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created_at TIMESTAMP DEFAULT CURRENT_TIMESTAMP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""")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conn.commit()                                         # Save changes!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INSERT — Add Data (always use ? placeholders!) 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cursor.execute(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"INSERT INTO documents (title, source, page_count) VALUES (?, ?, ?)",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("LangChain Guide", "https://docs.langchain.com", 42)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Insert multiple rows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docs = [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("RAG Tutorial", "https://rag.guide", 25),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("Python Basics", "local", 100),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("Pydantic Docs", "https://pydantic.dev", 60),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]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cursor.executemany(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"INSERT INTO documents (title, source, page_count) VALUES (?, ?, ?)", docs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conn.commit()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SELECT — Read Data ───────────────────────────────────────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cursor.execute("SELECT * FROM documents")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for row in cursor.fetchall():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print(row)                                        # (1, 'LangChain Guide', ...)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Filtered query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cursor.execute(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"SELECT title, page_count FROM documents WHERE page_count &gt; ?", (30,)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for title, pages in cursor.fetchall():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print(f"{title}: {pages} pages")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UPDATE — Modify Data ─────────────────────────────────────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cursor.execute(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"UPDATE documents SET status = ? WHERE title = ?",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("completed", "LangChain Guide")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conn.commit()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DELETE — Remove Data ─────────────────────────────────────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cursor.execute("DELETE FROM documents WHERE page_count &lt; ?", (20,))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conn.commit()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Better: Use Context Manager ──────────────────────────────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with sqlite3.connect("llm_app.db") as conn: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cur = conn.cursor()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cur.execute("SELECT COUNT(*) FROM documents")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print(f"Total docs: {cur.fetchone()[0]}")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# conn.commit() auto-called if no error</w:t>
            </w:r>
          </w:p>
        </w:tc>
      </w:tr>
    </w:tbl>
    <w:p/>
    <w:p>
      <w:pPr>
        <w:pStyle w:val="Heading2"/>
      </w:pPr>
      <w:r>
        <w:t>💻 Code Example — SQLAlchemy ORM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 w:val="clear"/>
          </w:tcPr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╔══════════════════════════════════════════════════════════════╗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║  Section 36b: SQLAlchemy ORM — Tables as Python Classes      ║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╚══════════════════════════════════════════════════════════════╝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pip install sqlalchemy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from sqlalchemy import create_engine, Column, Integer, String, Float, DateTime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from sqlalchemy.orm import declarative_base, Session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from datetime import datetime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Setup 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engine = create_engine("sqlite:///llm_app.db")        # SQLite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engine = create_engine("postgresql://user:pass@host/db")  # PostgreSQL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Base = declarative_base()                             # Base for all models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Define Table as Python Class ──────────────────────────────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class Document(Base):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__tablename__ = "documents_orm"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id = Column(Integer, primary_key=True)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title = Column(String, nullable=False)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source = Column(String)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page_count = Column(Integer)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score = Column(Float, default=0.0)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created_at = Column(DateTime, default=datetime.now)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def __repr__(self):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return f"&lt;Document('{self.title}', pages={self.page_count})&gt;"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class LLMLog(Base):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__tablename__ = "llm_logs"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id = Column(Integer, primary_key=True)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model = Column(String, nullable=False)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prompt = Column(String)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response = Column(String)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tokens = Column(Integer)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duration_ms = Column(Float)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created_at = Column(DateTime, default=datetime.now)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Base.metadata.create_all(engine)                      # Create tables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CRUD Operations ──────────────────────────────────────────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with Session(engine) as session: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# CREATE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session.add(Document(title="LangChain Guide", page_count=42))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session.add_all([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Document(title="RAG Tutorial", page_count=25),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Document(title="Python Basics", page_count=100),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])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session.commit()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# READ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all_docs = session.query(Document).all()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for d in all_docs: print(d)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big = session.query(Document).filter(Document.page_count &gt; 30).all()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print(f"Big docs: {len(big)}")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# UPDATE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doc = session.query(Document).filter_by(title="LangChain Guide").first()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if doc: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doc.score = 0.95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session.commit()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# DELETE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session.query(Document).filter(Document.page_count &lt; 20).delete()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session.commit()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LangChain Text-to-SQL Pattern 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from langchain_community.utilities import SQLDatabase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from langchain.chains import create_sql_query_chain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db = SQLDatabase.from_uri("sqlite:///llm_app.db")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chain = create_sql_query_chain(llm, db)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result = chain.invoke({"question": "How many docs have &gt; 30 pages?"})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# LLM generates: SELECT COUNT(*) FROM documents WHERE page_count &gt; 30</w:t>
            </w:r>
          </w:p>
        </w:tc>
      </w:tr>
    </w:tbl>
    <w:p/>
    <w:p>
      <w:pPr>
        <w:pStyle w:val="Heading2"/>
      </w:pPr>
      <w:r>
        <w:t>📊 SQL Quick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Operation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SQL Syntax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SQLAlchemy ORM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Create table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CREATE TABLE docs (...)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class Doc(Base): ...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Insert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INSERT INTO docs VALUES (...)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session.add(Doc(...))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Select all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SELECT * FROM docs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session.query(Doc).all()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Select filtered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SELECT * WHERE x &gt; 5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query(Doc).filter(Doc.x &gt; 5)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Update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UPDATE docs SET x=5 WHERE id=1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doc.x = 5; session.commit()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Delete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DELETE FROM docs WHERE id=1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query(Doc).filter_by(id=1).delete()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Count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SELECT COUNT(*) FROM docs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session.query(Doc).count()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Order by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ORDER BY x DESC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query(Doc).order_by(Doc.x.desc())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Limit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SELECT * LIMIT 10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query(Doc).limit(10)</w:t>
            </w:r>
          </w:p>
        </w:tc>
      </w:tr>
    </w:tbl>
    <w:p/>
    <w:p>
      <w:pPr>
        <w:pStyle w:val="Heading2"/>
      </w:pPr>
      <w:r>
        <w:t>📊 sqlite3 vs SQLAlchemy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sqlite3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SQLAlchemy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Install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Built-in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pip install sqlalchemy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Syntax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Raw SQL strings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Python classes + methods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DB support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SQLite only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SQLite, PostgreSQL, MySQL, etc.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Table definition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SQL CREATE TABLE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Python class with Column()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Query style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cursor.execute("SQL...")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session.query(Model).filter()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Safety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Manual ? placeholders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Auto parameterization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Best for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Scripts, learning SQL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Production apps, multiple DBs</w:t>
            </w:r>
          </w:p>
        </w:tc>
      </w:tr>
    </w:tbl>
    <w:p/>
    <w:p>
      <w:pPr>
        <w:pStyle w:val="Heading2"/>
      </w:pPr>
      <w:r>
        <w:t>⚠️ Common Mistakes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❌ Mistake</w:t>
            </w:r>
          </w:p>
        </w:tc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✅ Fix</w:t>
            </w:r>
          </w:p>
        </w:tc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Why?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SQL injection:</w:t>
              <w:br/>
              <w:t>f"SELECT * WHERE id={input}"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Use ? placeholders or ORM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Attacker can inject malicious SQL. NEVER use f-strings for SQL!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Forgetting commit()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conn.commit() after INSERT/UPDATE/DELETE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Without commit, changes are lost when connection closes.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Not closing connection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Use 'with' statement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Open connections waste resources. Use context manager.</w:t>
            </w:r>
          </w:p>
        </w:tc>
      </w:tr>
    </w:tbl>
    <w:p/>
    <w:p>
      <w:pPr>
        <w:pStyle w:val="Heading2"/>
      </w:pPr>
      <w:r>
        <w:t>🎯 Interview Q&amp;A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Q1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What is SQLAlchemy?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Python database library. ORM mode: map Python classes to tables. session.add() = INSERT. session.query() = SELECT. Works with SQLite, PostgreSQL, MySQL.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Q2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What is SQL injection?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Attacker puts malicious SQL in user input. Prevention: NEVER use f-strings/format for SQL. Use ? placeholders (sqlite3) or ORM (SQLAlchemy auto-parameterizes).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Q3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How does LangChain use SQL?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SQLDatabase connects to any DB. create_sql_query_chain: LLM writes SQL from English. 'How many docs?' → 'SELECT COUNT(*) FROM documents'. Executes SQL, returns results.</w:t>
            </w:r>
          </w:p>
        </w:tc>
      </w:tr>
    </w:tbl>
    <w:p/>
    <w:p>
      <w:r>
        <w:br w:type="page"/>
      </w:r>
    </w:p>
    <w:p/>
    <w:p/>
    <w:p/>
    <w:p>
      <w:pPr>
        <w:jc w:val="center"/>
      </w:pPr>
      <w:r>
        <w:rPr>
          <w:b/>
          <w:color w:val="2B579A"/>
          <w:sz w:val="40"/>
        </w:rPr>
        <w:t>— End of Part 6 —</w:t>
      </w:r>
    </w:p>
    <w:p/>
    <w:p>
      <w:pPr>
        <w:jc w:val="center"/>
      </w:pPr>
      <w:r>
        <w:rPr>
          <w:color w:val="555555"/>
          <w:sz w:val="28"/>
        </w:rPr>
        <w:t>PART F: Essential Libraries — COMPLETE</w:t>
      </w:r>
    </w:p>
    <w:p/>
    <w:p>
      <w:pPr>
        <w:jc w:val="center"/>
      </w:pPr>
      <w:r>
        <w:rPr>
          <w:color w:val="333333"/>
          <w:sz w:val="22"/>
        </w:rPr>
        <w:t>Sections Completed:</w:t>
        <w:br/>
        <w:t>32. logging Module</w:t>
        <w:br/>
        <w:t>33. collections (defaultdict, Counter, deque)</w:t>
        <w:br/>
        <w:t>34. datetime &amp; time</w:t>
        <w:br/>
        <w:t>35. requests &amp; httpx</w:t>
        <w:br/>
        <w:t>36. SQL &amp; SQLAlchemy Basics</w:t>
      </w:r>
    </w:p>
    <w:p/>
    <w:p>
      <w:pPr>
        <w:jc w:val="center"/>
      </w:pPr>
      <w:r>
        <w:rPr>
          <w:i/>
          <w:color w:val="2B579A"/>
          <w:sz w:val="24"/>
        </w:rPr>
        <w:t>Say 'continue' for Part 7: FastAPI &amp; Serving (Sections 37–40)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