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75375">
      <w:pPr>
        <w:pStyle w:val="2"/>
        <w:jc w:val="center"/>
        <w:rPr>
          <w:rFonts w:hint="default" w:ascii="Calibri" w:hAnsi="Calibri" w:cs="Calibri"/>
          <w:b/>
          <w:bCs/>
          <w:color w:val="auto"/>
          <w:sz w:val="40"/>
          <w:szCs w:val="40"/>
        </w:rPr>
      </w:pPr>
      <w:bookmarkStart w:id="0" w:name="poc-assignment-document"/>
      <w:bookmarkStart w:id="9" w:name="_GoBack"/>
      <w:bookmarkEnd w:id="9"/>
      <w:r>
        <w:rPr>
          <w:rFonts w:hint="default" w:ascii="Calibri" w:hAnsi="Calibri" w:cs="Calibri"/>
          <w:b/>
          <w:bCs/>
          <w:color w:val="auto"/>
          <w:sz w:val="40"/>
          <w:szCs w:val="40"/>
        </w:rPr>
        <w:t xml:space="preserve">POC 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lang w:val="en-US"/>
        </w:rPr>
        <w:t>Title:</w:t>
      </w:r>
    </w:p>
    <w:p w14:paraId="1FCAADE8">
      <w:pPr>
        <w:pStyle w:val="23"/>
        <w:jc w:val="center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40"/>
          <w:szCs w:val="40"/>
        </w:rPr>
        <w:t>Collaborative Task Management System</w:t>
      </w:r>
    </w:p>
    <w:p w14:paraId="7ED495EF">
      <w:pPr>
        <w:pStyle w:val="5"/>
        <w:rPr>
          <w:rFonts w:hint="default" w:ascii="Calibri" w:hAnsi="Calibri" w:cs="Calibri"/>
          <w:color w:val="auto"/>
          <w:sz w:val="24"/>
          <w:szCs w:val="24"/>
        </w:rPr>
      </w:pPr>
      <w:bookmarkStart w:id="1" w:name="objective"/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Objective: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Design and implement a 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full-stack task management platform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where users can create, assign, and track tasks in real-time. The system should support 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multi-user roles (Admin, Manager, Team Member)</w:t>
      </w:r>
      <w:r>
        <w:rPr>
          <w:rFonts w:hint="default" w:ascii="Calibri" w:hAnsi="Calibri" w:cs="Calibri"/>
          <w:color w:val="auto"/>
          <w:sz w:val="24"/>
          <w:szCs w:val="24"/>
        </w:rPr>
        <w:t>, incorporate robust backend APIs, asynchronous updates, and a modern web-based UI.</w:t>
      </w:r>
    </w:p>
    <w:bookmarkEnd w:id="1"/>
    <w:p w14:paraId="5CF8FF01">
      <w:pPr>
        <w:pStyle w:val="5"/>
        <w:rPr>
          <w:rFonts w:hint="default" w:ascii="Calibri" w:hAnsi="Calibri" w:cs="Calibri"/>
          <w:color w:val="auto"/>
          <w:sz w:val="24"/>
          <w:szCs w:val="24"/>
          <w:u w:val="single"/>
        </w:rPr>
      </w:pPr>
      <w:bookmarkStart w:id="2" w:name="project-requirements"/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Project Requirements: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br w:type="textWrapping"/>
      </w:r>
      <w:bookmarkStart w:id="3" w:name="backend-java-spring-boot-database"/>
      <w:r>
        <w:rPr>
          <w:rFonts w:hint="default" w:ascii="Calibri" w:hAnsi="Calibri" w:cs="Calibri"/>
          <w:color w:val="auto"/>
          <w:sz w:val="24"/>
          <w:szCs w:val="24"/>
          <w:u w:val="single"/>
        </w:rPr>
        <w:t>Backend (Java + Spring Boot + Database)</w:t>
      </w:r>
    </w:p>
    <w:p w14:paraId="7C071F1C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Implement REST APIs for 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Users, Teams, and Tasks</w:t>
      </w:r>
      <w:r>
        <w:rPr>
          <w:rFonts w:hint="default" w:ascii="Calibri" w:hAnsi="Calibri" w:cs="Calibri"/>
          <w:color w:val="auto"/>
          <w:sz w:val="24"/>
          <w:szCs w:val="24"/>
        </w:rPr>
        <w:t>.</w:t>
      </w:r>
    </w:p>
    <w:p w14:paraId="71F25EAA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Features:</w:t>
      </w:r>
    </w:p>
    <w:p w14:paraId="4FC4558D">
      <w:pPr>
        <w:pStyle w:val="24"/>
        <w:numPr>
          <w:ilvl w:val="1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Task CRUD operations (create, update, delete, mark complete).</w:t>
      </w:r>
    </w:p>
    <w:p w14:paraId="2B4820EF">
      <w:pPr>
        <w:pStyle w:val="24"/>
        <w:numPr>
          <w:ilvl w:val="1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Role-based access control (Admin manages users, Manager assigns tasks, Members update status).</w:t>
      </w:r>
    </w:p>
    <w:p w14:paraId="5798A2EC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Use 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MySQL or MongoDB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for persistence.</w:t>
      </w:r>
    </w:p>
    <w:p w14:paraId="5B6C2D08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Provide endpoints for analytics (e.g., tasks completed per user/team).</w:t>
      </w:r>
    </w:p>
    <w:p w14:paraId="2E9B32DD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Containerize backend with 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Docker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(bonus).</w:t>
      </w:r>
    </w:p>
    <w:bookmarkEnd w:id="3"/>
    <w:p w14:paraId="5F4BA613">
      <w:pPr>
        <w:pStyle w:val="6"/>
        <w:rPr>
          <w:rFonts w:hint="default" w:ascii="Calibri" w:hAnsi="Calibri" w:cs="Calibri"/>
          <w:color w:val="auto"/>
          <w:sz w:val="24"/>
          <w:szCs w:val="24"/>
        </w:rPr>
      </w:pPr>
      <w:bookmarkStart w:id="4" w:name="middleware-business-logic"/>
      <w:r>
        <w:rPr>
          <w:rFonts w:hint="default" w:ascii="Calibri" w:hAnsi="Calibri" w:cs="Calibri"/>
          <w:i w:val="0"/>
          <w:iCs w:val="0"/>
          <w:color w:val="auto"/>
          <w:sz w:val="24"/>
          <w:szCs w:val="24"/>
          <w:u w:val="single"/>
        </w:rPr>
        <w:t>Middleware / Business Logic</w:t>
      </w:r>
    </w:p>
    <w:p w14:paraId="4D63ABAE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Auto-assign tasks to team members in round-robin fashion if no assignee is provided.</w:t>
      </w:r>
    </w:p>
    <w:p w14:paraId="78BC0D5B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Prevent deletion of tasks already marked as completed.</w:t>
      </w:r>
    </w:p>
    <w:p w14:paraId="304A1E70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Implement notification logic (simulate via console logs/API response) when tasks are assigned/updated.</w:t>
      </w:r>
    </w:p>
    <w:p w14:paraId="2E03DEB4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Ensure concurrency handling for task updates.</w:t>
      </w:r>
    </w:p>
    <w:bookmarkEnd w:id="4"/>
    <w:p w14:paraId="7B42981A">
      <w:pPr>
        <w:pStyle w:val="6"/>
        <w:rPr>
          <w:rFonts w:hint="default" w:ascii="Calibri" w:hAnsi="Calibri" w:cs="Calibri"/>
          <w:color w:val="auto"/>
          <w:sz w:val="24"/>
          <w:szCs w:val="24"/>
        </w:rPr>
      </w:pPr>
      <w:bookmarkStart w:id="5" w:name="frontend-react.js-next.js-htmlcssjs"/>
      <w:r>
        <w:rPr>
          <w:rFonts w:hint="default" w:ascii="Calibri" w:hAnsi="Calibri" w:cs="Calibri"/>
          <w:i w:val="0"/>
          <w:iCs w:val="0"/>
          <w:color w:val="auto"/>
          <w:sz w:val="24"/>
          <w:szCs w:val="24"/>
          <w:u w:val="single"/>
        </w:rPr>
        <w:t>Frontend (React.js / Next.js + HTML/CSS/JS)</w:t>
      </w:r>
    </w:p>
    <w:p w14:paraId="60F2C726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User Dashboard:</w:t>
      </w:r>
    </w:p>
    <w:p w14:paraId="02FDF8FA">
      <w:pPr>
        <w:pStyle w:val="24"/>
        <w:numPr>
          <w:ilvl w:val="1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View assigned tasks, update status, add comments.</w:t>
      </w:r>
    </w:p>
    <w:p w14:paraId="094FE030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Manager Dashboard:</w:t>
      </w:r>
    </w:p>
    <w:p w14:paraId="27D941F0">
      <w:pPr>
        <w:pStyle w:val="24"/>
        <w:numPr>
          <w:ilvl w:val="1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Create and assign tasks, view team progress.</w:t>
      </w:r>
    </w:p>
    <w:p w14:paraId="7F8BA39A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Admin Dashboard:</w:t>
      </w:r>
    </w:p>
    <w:p w14:paraId="39EA84EF">
      <w:pPr>
        <w:pStyle w:val="24"/>
        <w:numPr>
          <w:ilvl w:val="1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Manage users and teams.</w:t>
      </w:r>
    </w:p>
    <w:p w14:paraId="15A8ED05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Use 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React Router/Next.js routing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for navigation.</w:t>
      </w:r>
    </w:p>
    <w:p w14:paraId="4D62214A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Create a clean, responsive UI with tables and forms.</w:t>
      </w:r>
    </w:p>
    <w:p w14:paraId="6F3C8D77">
      <w:pPr>
        <w:rPr>
          <w:rFonts w:hint="default" w:ascii="Calibri" w:hAnsi="Calibri" w:cs="Calibri"/>
          <w:color w:val="auto"/>
          <w:sz w:val="24"/>
          <w:szCs w:val="24"/>
        </w:rPr>
      </w:pPr>
    </w:p>
    <w:bookmarkEnd w:id="2"/>
    <w:bookmarkEnd w:id="5"/>
    <w:p w14:paraId="4F0A97F3">
      <w:pPr>
        <w:pStyle w:val="5"/>
        <w:rPr>
          <w:rFonts w:hint="default" w:ascii="Calibri" w:hAnsi="Calibri" w:cs="Calibri"/>
          <w:b/>
          <w:bCs/>
          <w:color w:val="auto"/>
          <w:sz w:val="24"/>
          <w:szCs w:val="24"/>
        </w:rPr>
      </w:pPr>
      <w:bookmarkStart w:id="6" w:name="final-deliverables"/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Final Deliverables:</w:t>
      </w:r>
    </w:p>
    <w:p w14:paraId="2C34AF0A">
      <w:pPr>
        <w:pStyle w:val="24"/>
        <w:numPr>
          <w:ilvl w:val="0"/>
          <w:numId w:val="2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Source code on 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GitHub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with clear commit history.</w:t>
      </w:r>
    </w:p>
    <w:p w14:paraId="5F36B5B2">
      <w:pPr>
        <w:pStyle w:val="24"/>
        <w:numPr>
          <w:ilvl w:val="0"/>
          <w:numId w:val="2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SQL/NoSQL script for database setup.</w:t>
      </w:r>
    </w:p>
    <w:p w14:paraId="13102AD0">
      <w:pPr>
        <w:pStyle w:val="24"/>
        <w:numPr>
          <w:ilvl w:val="0"/>
          <w:numId w:val="2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README with installation &amp; execution steps.</w:t>
      </w:r>
    </w:p>
    <w:p w14:paraId="1682A10F">
      <w:pPr>
        <w:pStyle w:val="24"/>
        <w:numPr>
          <w:ilvl w:val="0"/>
          <w:numId w:val="2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Screenshots or short demo video (optional but preferred).</w:t>
      </w:r>
    </w:p>
    <w:p w14:paraId="76B069C2">
      <w:pPr>
        <w:rPr>
          <w:rFonts w:hint="default" w:ascii="Calibri" w:hAnsi="Calibri" w:cs="Calibri"/>
          <w:color w:val="auto"/>
          <w:sz w:val="24"/>
          <w:szCs w:val="24"/>
        </w:rPr>
      </w:pPr>
    </w:p>
    <w:bookmarkEnd w:id="6"/>
    <w:p w14:paraId="3CEEFC41">
      <w:pPr>
        <w:pStyle w:val="5"/>
        <w:rPr>
          <w:rFonts w:hint="default" w:ascii="Calibri" w:hAnsi="Calibri" w:cs="Calibri"/>
          <w:b/>
          <w:bCs/>
          <w:color w:val="auto"/>
          <w:sz w:val="24"/>
          <w:szCs w:val="24"/>
        </w:rPr>
      </w:pPr>
      <w:bookmarkStart w:id="7" w:name="evaluation-criteria-with-marks"/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Evaluation Criteria (with marks):</w:t>
      </w:r>
    </w:p>
    <w:p w14:paraId="7DD57FD8">
      <w:pPr>
        <w:pStyle w:val="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t>Backend APIs &amp; Database Design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- 25 marks</w:t>
      </w:r>
    </w:p>
    <w:p w14:paraId="6EB43595">
      <w:pPr>
        <w:pStyle w:val="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t>Middleware &amp; Business Logic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- 20 marks</w:t>
      </w:r>
    </w:p>
    <w:p w14:paraId="171647C6">
      <w:pPr>
        <w:pStyle w:val="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t>Frontend React/Next.js Implementation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-25 marks</w:t>
      </w:r>
    </w:p>
    <w:p w14:paraId="59CC0C61">
      <w:pPr>
        <w:pStyle w:val="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t>Code Quality &amp; Structure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- 15 marks</w:t>
      </w:r>
    </w:p>
    <w:p w14:paraId="3BD30C70">
      <w:pPr>
        <w:pStyle w:val="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t>Documentation &amp; Deployment Instructions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- 10 marks</w:t>
      </w:r>
    </w:p>
    <w:p w14:paraId="31FF30A8">
      <w:pPr>
        <w:pStyle w:val="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t>Testing &amp; Error Handling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- 5 marks</w:t>
      </w:r>
    </w:p>
    <w:p w14:paraId="5819ECA2">
      <w:pPr>
        <w:pStyle w:val="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t>Creativity &amp; UI/UX Design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- 5 marks</w:t>
      </w:r>
    </w:p>
    <w:bookmarkEnd w:id="7"/>
    <w:p w14:paraId="32CDC560">
      <w:pPr>
        <w:pStyle w:val="5"/>
        <w:rPr>
          <w:rFonts w:hint="default" w:ascii="Calibri" w:hAnsi="Calibri" w:cs="Calibri"/>
          <w:b/>
          <w:bCs/>
          <w:color w:val="auto"/>
          <w:sz w:val="24"/>
          <w:szCs w:val="24"/>
        </w:rPr>
      </w:pPr>
      <w:bookmarkStart w:id="8" w:name="guidelines"/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Guidelines:</w:t>
      </w:r>
    </w:p>
    <w:p w14:paraId="0F12D90A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Follow coding best practices with proper project structure.</w:t>
      </w:r>
    </w:p>
    <w:p w14:paraId="5A7EE66E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Use Git for version control and maintain meaningful commit messages.</w:t>
      </w:r>
    </w:p>
    <w:p w14:paraId="6E219130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Ensure APIs are tested using Postman.</w:t>
      </w:r>
    </w:p>
    <w:p w14:paraId="1E21763A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Handle error responses gracefully and validate inputs.</w:t>
      </w:r>
    </w:p>
    <w:p w14:paraId="4514C6AD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Complete and submit the project within 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7 days</w:t>
      </w:r>
      <w:r>
        <w:rPr>
          <w:rFonts w:hint="default" w:ascii="Calibri" w:hAnsi="Calibri" w:cs="Calibri"/>
          <w:color w:val="auto"/>
          <w:sz w:val="24"/>
          <w:szCs w:val="24"/>
        </w:rPr>
        <w:t>.</w:t>
      </w:r>
    </w:p>
    <w:p w14:paraId="2E915518">
      <w:pPr>
        <w:pStyle w:val="24"/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Bonus points for deploying on a free cloud platform (Heroku/Render/Netlify).</w:t>
      </w:r>
    </w:p>
    <w:p w14:paraId="1BC109BE">
      <w:pPr>
        <w:pStyle w:val="23"/>
        <w:rPr>
          <w:rFonts w:hint="default" w:ascii="Calibri" w:hAnsi="Calibri" w:cs="Calibri"/>
          <w:color w:val="auto"/>
          <w:sz w:val="24"/>
          <w:szCs w:val="24"/>
        </w:rPr>
      </w:pPr>
    </w:p>
    <w:bookmarkEnd w:id="0"/>
    <w:bookmarkEnd w:id="8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6BC1F"/>
    <w:multiLevelType w:val="singleLevel"/>
    <w:tmpl w:val="9B66BC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260DC"/>
    <w:rsid w:val="65E05CAC"/>
    <w:rsid w:val="6C822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2025-08-21T12:22:00Z</dcterms:created>
  <dc:creator>Ravneet Kaur</dc:creator>
  <cp:lastModifiedBy>Ravneet Kaur</cp:lastModifiedBy>
  <dcterms:modified xsi:type="dcterms:W3CDTF">2025-08-21T12:30:10Z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052071F380FC46468DD882DC3368A1EB_13</vt:lpwstr>
  </property>
</Properties>
</file>