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CDE7" w14:textId="1833BB05" w:rsidR="00804BE3" w:rsidRDefault="00804BE3" w:rsidP="00804BE3">
      <w:pPr>
        <w:pStyle w:val="ListParagraph"/>
        <w:numPr>
          <w:ilvl w:val="0"/>
          <w:numId w:val="1"/>
        </w:numPr>
      </w:pPr>
      <w:r>
        <w:t>Write a Java program for the sum of two numbers.</w:t>
      </w:r>
    </w:p>
    <w:p w14:paraId="1F303A27" w14:textId="77777777" w:rsidR="00804BE3" w:rsidRDefault="00804BE3" w:rsidP="00804BE3">
      <w:pPr>
        <w:pStyle w:val="ListParagraph"/>
      </w:pPr>
    </w:p>
    <w:p w14:paraId="14599590" w14:textId="1A08D9A2" w:rsidR="00B173BE" w:rsidRDefault="00E441FE">
      <w:r w:rsidRPr="00E441FE">
        <w:drawing>
          <wp:inline distT="0" distB="0" distL="0" distR="0" wp14:anchorId="6657BA6C" wp14:editId="776B68D5">
            <wp:extent cx="5731510" cy="1718310"/>
            <wp:effectExtent l="0" t="0" r="2540" b="0"/>
            <wp:docPr id="122415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6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FE02" w14:textId="77777777" w:rsidR="00804BE3" w:rsidRDefault="00804BE3"/>
    <w:p w14:paraId="1B588DE7" w14:textId="77777777" w:rsidR="00804BE3" w:rsidRDefault="00804BE3"/>
    <w:p w14:paraId="6E412BF2" w14:textId="00D204D4" w:rsidR="00804BE3" w:rsidRDefault="00804BE3">
      <w:r>
        <w:t xml:space="preserve">2. </w:t>
      </w:r>
      <w:r>
        <w:t xml:space="preserve">Write a Java program </w:t>
      </w:r>
      <w:r>
        <w:t>to</w:t>
      </w:r>
      <w:r>
        <w:t xml:space="preserve"> </w:t>
      </w:r>
      <w:r>
        <w:t xml:space="preserve">calculate </w:t>
      </w:r>
      <w:r>
        <w:t xml:space="preserve">the </w:t>
      </w:r>
      <w:r>
        <w:t>area and circumference</w:t>
      </w:r>
      <w:r w:rsidRPr="00804BE3">
        <w:t xml:space="preserve"> </w:t>
      </w:r>
      <w:r>
        <w:t>of the circle.</w:t>
      </w:r>
    </w:p>
    <w:p w14:paraId="37812443" w14:textId="77777777" w:rsidR="00804BE3" w:rsidRDefault="00804BE3"/>
    <w:p w14:paraId="58E6D7DE" w14:textId="0A524C42" w:rsidR="00B173BE" w:rsidRDefault="00B173BE">
      <w:r w:rsidRPr="00B173BE">
        <w:drawing>
          <wp:inline distT="0" distB="0" distL="0" distR="0" wp14:anchorId="12442631" wp14:editId="6E011429">
            <wp:extent cx="5731510" cy="1607820"/>
            <wp:effectExtent l="0" t="0" r="2540" b="0"/>
            <wp:docPr id="155129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D46" w14:textId="77777777" w:rsidR="00B173BE" w:rsidRDefault="00B173BE"/>
    <w:p w14:paraId="107E6D80" w14:textId="77777777" w:rsidR="00804BE3" w:rsidRDefault="00804BE3"/>
    <w:p w14:paraId="4E28D7A5" w14:textId="77777777" w:rsidR="00804BE3" w:rsidRDefault="00804BE3"/>
    <w:p w14:paraId="3F474518" w14:textId="3C552718" w:rsidR="00804BE3" w:rsidRDefault="00804BE3">
      <w:r>
        <w:t xml:space="preserve">3. </w:t>
      </w:r>
      <w:r>
        <w:t xml:space="preserve">Write a Java program </w:t>
      </w:r>
      <w:r>
        <w:t>for arithmetic operations.</w:t>
      </w:r>
    </w:p>
    <w:p w14:paraId="34142F5A" w14:textId="77777777" w:rsidR="00804BE3" w:rsidRDefault="00804BE3"/>
    <w:p w14:paraId="2A60EDDA" w14:textId="2BDFF754" w:rsidR="00B173BE" w:rsidRDefault="00B173BE">
      <w:r w:rsidRPr="00B173BE">
        <w:lastRenderedPageBreak/>
        <w:drawing>
          <wp:inline distT="0" distB="0" distL="0" distR="0" wp14:anchorId="6C2A58B5" wp14:editId="545B13FE">
            <wp:extent cx="5731510" cy="1877060"/>
            <wp:effectExtent l="0" t="0" r="2540" b="8890"/>
            <wp:docPr id="75624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42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F7AF" w14:textId="77777777" w:rsidR="00804BE3" w:rsidRDefault="00804BE3"/>
    <w:p w14:paraId="55CF1402" w14:textId="77777777" w:rsidR="00804BE3" w:rsidRDefault="00804BE3"/>
    <w:p w14:paraId="301B485F" w14:textId="77777777" w:rsidR="00804BE3" w:rsidRDefault="00804BE3"/>
    <w:p w14:paraId="7D06D6F1" w14:textId="4157BCBD" w:rsidR="00804BE3" w:rsidRDefault="00804BE3">
      <w:r>
        <w:t xml:space="preserve">4. </w:t>
      </w:r>
      <w:r>
        <w:t xml:space="preserve">Write a Java program </w:t>
      </w:r>
      <w:r>
        <w:t>for the sum and average of 5 numbers.</w:t>
      </w:r>
    </w:p>
    <w:p w14:paraId="07070C79" w14:textId="77777777" w:rsidR="00804BE3" w:rsidRDefault="00804BE3"/>
    <w:p w14:paraId="48E6D5BE" w14:textId="02C75BB3" w:rsidR="00E441FE" w:rsidRDefault="00B173BE">
      <w:r w:rsidRPr="00B173BE">
        <w:drawing>
          <wp:inline distT="0" distB="0" distL="0" distR="0" wp14:anchorId="35159A99" wp14:editId="2FE4758A">
            <wp:extent cx="5731510" cy="1854835"/>
            <wp:effectExtent l="0" t="0" r="2540" b="0"/>
            <wp:docPr id="18518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7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CE46" w14:textId="77777777" w:rsidR="00696F70" w:rsidRDefault="00696F70"/>
    <w:p w14:paraId="0D73FE2E" w14:textId="77777777" w:rsidR="00804BE3" w:rsidRDefault="00804BE3"/>
    <w:p w14:paraId="1D0ABF2B" w14:textId="195AA39B" w:rsidR="00804BE3" w:rsidRDefault="00804BE3">
      <w:r>
        <w:t xml:space="preserve">5. </w:t>
      </w:r>
      <w:r>
        <w:t>Write a Java program for</w:t>
      </w:r>
      <w:r>
        <w:t xml:space="preserve"> the calculation of simple interest and compound interest.</w:t>
      </w:r>
    </w:p>
    <w:p w14:paraId="0CD437BB" w14:textId="77777777" w:rsidR="00804BE3" w:rsidRDefault="00804BE3"/>
    <w:p w14:paraId="1F41D703" w14:textId="5DBC42B8" w:rsidR="00696F70" w:rsidRDefault="00696F70">
      <w:r w:rsidRPr="00696F70">
        <w:lastRenderedPageBreak/>
        <w:drawing>
          <wp:inline distT="0" distB="0" distL="0" distR="0" wp14:anchorId="1A5869E8" wp14:editId="6634B96F">
            <wp:extent cx="5731510" cy="1969770"/>
            <wp:effectExtent l="0" t="0" r="2540" b="0"/>
            <wp:docPr id="6373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1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3467" w14:textId="77777777" w:rsidR="00804BE3" w:rsidRDefault="00804BE3"/>
    <w:p w14:paraId="11B62272" w14:textId="244D5755" w:rsidR="00804BE3" w:rsidRDefault="00804BE3">
      <w:r>
        <w:t xml:space="preserve">6. </w:t>
      </w:r>
      <w:r>
        <w:t>Write a Java program for</w:t>
      </w:r>
      <w:r>
        <w:t xml:space="preserve"> print your home address.</w:t>
      </w:r>
    </w:p>
    <w:p w14:paraId="15A43EDD" w14:textId="33794FA5" w:rsidR="00B871EF" w:rsidRDefault="00804BE3">
      <w:r w:rsidRPr="00804BE3">
        <w:drawing>
          <wp:inline distT="0" distB="0" distL="0" distR="0" wp14:anchorId="4FF13C71" wp14:editId="621856EE">
            <wp:extent cx="5731510" cy="1911985"/>
            <wp:effectExtent l="0" t="0" r="2540" b="0"/>
            <wp:docPr id="132142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2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7AC5" w14:textId="75AD2A55" w:rsidR="00B871EF" w:rsidRDefault="00804BE3">
      <w:r>
        <w:t xml:space="preserve">7. </w:t>
      </w:r>
      <w:r>
        <w:t>Write a Java program for</w:t>
      </w:r>
      <w:r w:rsidR="00C16118">
        <w:t xml:space="preserve"> the preparation of student reports and calculate the total and average for the student.</w:t>
      </w:r>
    </w:p>
    <w:p w14:paraId="6FB27753" w14:textId="77777777" w:rsidR="00804BE3" w:rsidRDefault="00804BE3"/>
    <w:p w14:paraId="425C246B" w14:textId="3074C320" w:rsidR="00B871EF" w:rsidRDefault="00B871EF">
      <w:r w:rsidRPr="00B871EF">
        <w:drawing>
          <wp:inline distT="0" distB="0" distL="0" distR="0" wp14:anchorId="0A6E7C9E" wp14:editId="183D7B97">
            <wp:extent cx="5731510" cy="2192655"/>
            <wp:effectExtent l="0" t="0" r="2540" b="0"/>
            <wp:docPr id="31885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3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14C4E"/>
    <w:multiLevelType w:val="hybridMultilevel"/>
    <w:tmpl w:val="98A6B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FE"/>
    <w:rsid w:val="001E0DC3"/>
    <w:rsid w:val="004916FC"/>
    <w:rsid w:val="00696F70"/>
    <w:rsid w:val="00804BE3"/>
    <w:rsid w:val="00B173BE"/>
    <w:rsid w:val="00B871EF"/>
    <w:rsid w:val="00C16118"/>
    <w:rsid w:val="00E4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EEF10"/>
  <w15:chartTrackingRefBased/>
  <w15:docId w15:val="{EB43CBCC-9D43-446A-ADD2-C76CD728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90</Words>
  <Characters>409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2024-07-11T11:34:00Z</dcterms:created>
  <dcterms:modified xsi:type="dcterms:W3CDTF">2024-07-11T12:28:00Z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f5c5980f-ba21-442d-8ab7-5b3573e1571a</vt:lpwstr>
  </property>
</Properties>
</file>