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801-0311-22-13109 от 15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Алисова Ксения Руслана Артуровна,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801-0311-22-13109 от 15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К.Р. Алисова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