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801-031-22-8407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Великанов Максим Андреевич,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801-031-22-8407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Великанов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