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801-038-22-11157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Несрединова Екатерина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Ясенчук Никита Романович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801-038-22-11157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Несрединова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Ясенчук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