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801-031-22-8407 от 27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Великанов Максим Андреевич,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801-031-22-8407 от 27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945810 (девятьсот сорок пять тысяч восемьсот десять)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Великанов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