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801-038-22-13445 от 27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Дао Ньат Нам 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801-038-22-13445 от 27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Н.Н. Дао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