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801-034-22-5795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Арлова Ирина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Верховых Олег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801-034-22-5795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И.С. Арлова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Верховых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