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53B5" w14:textId="260887BD" w:rsidR="008662BF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049">
        <w:rPr>
          <w:rFonts w:ascii="Times New Roman" w:hAnsi="Times New Roman" w:cs="Times New Roman"/>
          <w:b/>
          <w:bCs/>
          <w:sz w:val="36"/>
          <w:szCs w:val="36"/>
        </w:rPr>
        <w:t>Все времена глагола в английском языке</w:t>
      </w:r>
    </w:p>
    <w:p w14:paraId="7A2D103F" w14:textId="09788270" w:rsidR="009C6307" w:rsidRPr="009C6307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9C6307">
        <w:rPr>
          <w:rFonts w:ascii="Times New Roman" w:hAnsi="Times New Roman" w:cs="Times New Roman"/>
          <w:b/>
          <w:bCs/>
          <w:sz w:val="36"/>
          <w:szCs w:val="36"/>
        </w:rPr>
        <w:t>кт</w:t>
      </w:r>
      <w:r>
        <w:rPr>
          <w:rFonts w:ascii="Times New Roman" w:hAnsi="Times New Roman" w:cs="Times New Roman"/>
          <w:b/>
          <w:bCs/>
          <w:sz w:val="36"/>
          <w:szCs w:val="36"/>
        </w:rPr>
        <w:t>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935B56" w14:paraId="3A146D46" w14:textId="77777777" w:rsidTr="00114680">
        <w:tc>
          <w:tcPr>
            <w:tcW w:w="1997" w:type="dxa"/>
          </w:tcPr>
          <w:p w14:paraId="4ED8033B" w14:textId="77777777" w:rsidR="00935B56" w:rsidRDefault="00935B56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5D9F6B78" w14:textId="664180E2" w:rsidR="00935B56" w:rsidRPr="002C1BF9" w:rsidRDefault="002C1BF9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47EACCEF" w14:textId="5A4536FF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15C4CDB6" w14:textId="3F815B6A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9B3344" w:rsidRPr="00664025" w14:paraId="4D854998" w14:textId="77777777" w:rsidTr="00114680">
        <w:tc>
          <w:tcPr>
            <w:tcW w:w="1997" w:type="dxa"/>
            <w:vMerge w:val="restart"/>
          </w:tcPr>
          <w:p w14:paraId="5EE47238" w14:textId="7C9E6A79" w:rsidR="009B3344" w:rsidRPr="002C1BF9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32B48748" w14:textId="77777777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B0EC13" w14:textId="04725F09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(he, she, it –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-s)</w:t>
            </w:r>
          </w:p>
        </w:tc>
        <w:tc>
          <w:tcPr>
            <w:tcW w:w="2835" w:type="dxa"/>
          </w:tcPr>
          <w:p w14:paraId="6A5D5FFA" w14:textId="46B9F808" w:rsidR="009B3344" w:rsidRPr="009433C5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0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 глагола (правильный глагол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неправильный глагол)</w:t>
            </w:r>
          </w:p>
        </w:tc>
        <w:tc>
          <w:tcPr>
            <w:tcW w:w="2694" w:type="dxa"/>
          </w:tcPr>
          <w:p w14:paraId="1B37FA2D" w14:textId="4B4F92F5" w:rsidR="009B3344" w:rsidRPr="009B3344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</w:p>
        </w:tc>
      </w:tr>
      <w:tr w:rsidR="009B3344" w:rsidRPr="00336755" w14:paraId="796B1F69" w14:textId="77777777" w:rsidTr="00114680">
        <w:tc>
          <w:tcPr>
            <w:tcW w:w="1997" w:type="dxa"/>
            <w:vMerge/>
          </w:tcPr>
          <w:p w14:paraId="6FA7CAA8" w14:textId="77777777" w:rsidR="009B3344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1316887E" w14:textId="161B2628" w:rsidR="009B3344" w:rsidRPr="00235C12" w:rsidRDefault="00235C12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last</w:t>
            </w:r>
            <w:r w:rsidR="0092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</w:t>
            </w:r>
            <w:r w:rsidR="0000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h), (a </w:t>
            </w:r>
            <w:r w:rsidR="002429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week, three years) a</w:t>
            </w:r>
            <w:r w:rsidR="00480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835" w:type="dxa"/>
          </w:tcPr>
          <w:p w14:paraId="627F0E2E" w14:textId="325FCACB" w:rsidR="009B3344" w:rsidRPr="00000EBB" w:rsidRDefault="00480F28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(day, weekend</w:t>
            </w:r>
            <w:r w:rsidR="003B7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always, often, sometimes</w:t>
            </w:r>
            <w:r w:rsidR="00E3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twice a week</w:t>
            </w:r>
          </w:p>
        </w:tc>
        <w:tc>
          <w:tcPr>
            <w:tcW w:w="2694" w:type="dxa"/>
          </w:tcPr>
          <w:p w14:paraId="3F4FF4B2" w14:textId="1BF080DC" w:rsidR="009B3344" w:rsidRDefault="00E3542E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Tomorrow, next</w:t>
            </w:r>
            <w:r w:rsidR="00A1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month, year</w:t>
            </w:r>
            <w:r w:rsidR="00A0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this (week</w:t>
            </w:r>
            <w:r w:rsidR="00DF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month, year), some</w:t>
            </w:r>
            <w:r w:rsidR="00E06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in the future</w:t>
            </w:r>
          </w:p>
        </w:tc>
      </w:tr>
      <w:tr w:rsidR="00FE29D3" w14:paraId="32AB5A73" w14:textId="77777777" w:rsidTr="00114680">
        <w:tc>
          <w:tcPr>
            <w:tcW w:w="1997" w:type="dxa"/>
            <w:vMerge w:val="restart"/>
          </w:tcPr>
          <w:p w14:paraId="2F898E1B" w14:textId="6EE3F23E" w:rsidR="00FE29D3" w:rsidRPr="00AF3159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0D651D5F" w14:textId="3FCFFE80" w:rsidR="00FE29D3" w:rsidRPr="00794CAB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Am/is/are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94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7B246E1F" w14:textId="03FA85E4" w:rsidR="00FE29D3" w:rsidRPr="002E76B9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3FA18656" w14:textId="3A69338B" w:rsidR="00FE29D3" w:rsidRPr="00FE29D3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FE29D3" w:rsidRPr="00336755" w14:paraId="6B4EAA46" w14:textId="77777777" w:rsidTr="00114680">
        <w:tc>
          <w:tcPr>
            <w:tcW w:w="1997" w:type="dxa"/>
            <w:vMerge/>
          </w:tcPr>
          <w:p w14:paraId="36B2BAA5" w14:textId="77777777" w:rsidR="00FE29D3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01AF2FAD" w14:textId="0CE106D1" w:rsidR="00FE29D3" w:rsidRDefault="0033440B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Now, at the moment</w:t>
            </w:r>
            <w:r w:rsidR="003B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currently</w:t>
            </w:r>
          </w:p>
        </w:tc>
        <w:tc>
          <w:tcPr>
            <w:tcW w:w="2835" w:type="dxa"/>
          </w:tcPr>
          <w:p w14:paraId="38C4AA42" w14:textId="5C912DE9" w:rsidR="00FE29D3" w:rsidRDefault="003B1D4F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  <w:r w:rsidR="00D4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night, at </w:t>
            </w:r>
            <w:r w:rsidR="00BB2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p. m. </w:t>
            </w:r>
            <w:r w:rsidR="00736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all day yest</w:t>
            </w:r>
            <w:r w:rsidR="003E7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erday</w:t>
            </w:r>
          </w:p>
        </w:tc>
        <w:tc>
          <w:tcPr>
            <w:tcW w:w="2694" w:type="dxa"/>
          </w:tcPr>
          <w:p w14:paraId="6BC47879" w14:textId="344A2089" w:rsidR="00FE29D3" w:rsidRDefault="003E75A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morning</w:t>
            </w:r>
            <w:r w:rsidR="00982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all day tomorrow, next week</w:t>
            </w:r>
          </w:p>
        </w:tc>
      </w:tr>
      <w:tr w:rsidR="00457345" w14:paraId="2328E62E" w14:textId="77777777" w:rsidTr="00114680">
        <w:tc>
          <w:tcPr>
            <w:tcW w:w="1997" w:type="dxa"/>
            <w:vMerge w:val="restart"/>
          </w:tcPr>
          <w:p w14:paraId="710A7006" w14:textId="6A89FE34" w:rsidR="00457345" w:rsidRPr="005D40A2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38788AD8" w14:textId="0999E902" w:rsidR="00457345" w:rsidRPr="002662E6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</w:p>
        </w:tc>
        <w:tc>
          <w:tcPr>
            <w:tcW w:w="2835" w:type="dxa"/>
          </w:tcPr>
          <w:p w14:paraId="03735345" w14:textId="703FD183" w:rsidR="00457345" w:rsidRPr="002E76B9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ф. глагола</w:t>
            </w:r>
          </w:p>
        </w:tc>
        <w:tc>
          <w:tcPr>
            <w:tcW w:w="2694" w:type="dxa"/>
          </w:tcPr>
          <w:p w14:paraId="7A4E2686" w14:textId="6FCC827A" w:rsidR="00457345" w:rsidRPr="003E3E98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+ 3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ф. глагола</w:t>
            </w:r>
          </w:p>
        </w:tc>
      </w:tr>
      <w:tr w:rsidR="00457345" w:rsidRPr="00336755" w14:paraId="452F5BE0" w14:textId="77777777" w:rsidTr="00114680">
        <w:tc>
          <w:tcPr>
            <w:tcW w:w="1997" w:type="dxa"/>
            <w:vMerge/>
          </w:tcPr>
          <w:p w14:paraId="015A42F7" w14:textId="77777777" w:rsidR="00457345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7EC7B387" w14:textId="7B1CE6E4" w:rsidR="00457345" w:rsidRPr="00457345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Already, ye</w:t>
            </w:r>
            <w:r w:rsidR="00EB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still, just, this mor</w:t>
            </w:r>
            <w:r w:rsidR="004B2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</w:p>
        </w:tc>
        <w:tc>
          <w:tcPr>
            <w:tcW w:w="2835" w:type="dxa"/>
          </w:tcPr>
          <w:p w14:paraId="4E3F2BEB" w14:textId="69FB3E19" w:rsidR="00457345" w:rsidRDefault="004B2BF0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Before, after, </w:t>
            </w:r>
            <w:r w:rsidR="00974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694" w:type="dxa"/>
          </w:tcPr>
          <w:p w14:paraId="6884AEB6" w14:textId="5F3368F0" w:rsidR="00457345" w:rsidRDefault="009741A6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nday, next week), </w:t>
            </w:r>
            <w:r w:rsidR="005B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7 a. m. tomorrow</w:t>
            </w:r>
          </w:p>
        </w:tc>
      </w:tr>
      <w:tr w:rsidR="00483A1D" w:rsidRPr="00336755" w14:paraId="1C0449CC" w14:textId="77777777" w:rsidTr="00114680">
        <w:tc>
          <w:tcPr>
            <w:tcW w:w="1997" w:type="dxa"/>
            <w:vMerge w:val="restart"/>
          </w:tcPr>
          <w:p w14:paraId="2D6A714F" w14:textId="5471F27C" w:rsidR="00483A1D" w:rsidRPr="005F2C48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 continuous</w:t>
            </w:r>
          </w:p>
        </w:tc>
        <w:tc>
          <w:tcPr>
            <w:tcW w:w="2965" w:type="dxa"/>
          </w:tcPr>
          <w:p w14:paraId="72B9B302" w14:textId="7E214048" w:rsidR="00483A1D" w:rsidRPr="00D37045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D37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59154DA2" w14:textId="4A1A2062" w:rsidR="00483A1D" w:rsidRPr="001C2961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21502E13" w14:textId="1091B105" w:rsidR="00483A1D" w:rsidRPr="00483A1D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483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483A1D" w:rsidRPr="00336755" w14:paraId="0D330DA9" w14:textId="77777777" w:rsidTr="00114680">
        <w:tc>
          <w:tcPr>
            <w:tcW w:w="1997" w:type="dxa"/>
            <w:vMerge/>
          </w:tcPr>
          <w:p w14:paraId="12963BDD" w14:textId="77777777" w:rsidR="00483A1D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2883373F" w14:textId="6EC5725B" w:rsidR="00483A1D" w:rsidRPr="00131E7B" w:rsidRDefault="00534B4A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(2 hours, 4 years</w:t>
            </w:r>
            <w:r w:rsidR="00390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since (1999, last month</w:t>
            </w:r>
            <w:r w:rsid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*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r w:rsidR="007E36B3" w:rsidRP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Perfect </w:t>
            </w:r>
            <w:r w:rsidR="00250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835" w:type="dxa"/>
          </w:tcPr>
          <w:p w14:paraId="4CEB3AF0" w14:textId="0D0C3C19" w:rsidR="00483A1D" w:rsidRDefault="002507C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(several hou</w:t>
            </w:r>
            <w:r w:rsidR="002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yesterday), before, after, when</w:t>
            </w:r>
          </w:p>
        </w:tc>
        <w:tc>
          <w:tcPr>
            <w:tcW w:w="2694" w:type="dxa"/>
          </w:tcPr>
          <w:p w14:paraId="7740D4DD" w14:textId="4D845011" w:rsidR="00483A1D" w:rsidRDefault="00677521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(Monday,</w:t>
            </w:r>
            <w:r w:rsidR="0092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week), for (2</w:t>
            </w:r>
            <w:r w:rsidR="0098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hours, 4 years)</w:t>
            </w:r>
          </w:p>
        </w:tc>
      </w:tr>
    </w:tbl>
    <w:p w14:paraId="69D6CAB1" w14:textId="77777777" w:rsidR="00C44049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480C43" w14:textId="7CD0E81D" w:rsidR="00BD4FC6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Пассивный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3E4663" w14:paraId="69F1875A" w14:textId="77777777" w:rsidTr="00FE5433">
        <w:tc>
          <w:tcPr>
            <w:tcW w:w="1997" w:type="dxa"/>
          </w:tcPr>
          <w:p w14:paraId="341C435E" w14:textId="77777777" w:rsidR="003E4663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3B51474A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3828A911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0AEABA16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3E4663" w:rsidRPr="00664025" w14:paraId="1C9B0898" w14:textId="77777777" w:rsidTr="00FE5433">
        <w:tc>
          <w:tcPr>
            <w:tcW w:w="1997" w:type="dxa"/>
          </w:tcPr>
          <w:p w14:paraId="71E26BB9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6A3487B8" w14:textId="4A4FD0F4" w:rsidR="003E4663" w:rsidRPr="002E76B9" w:rsidRDefault="00E23BB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C478697" w14:textId="36880F1A" w:rsidR="003E4663" w:rsidRPr="009433C5" w:rsidRDefault="00AD238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9A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A6EDE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5F034C82" w14:textId="383A7778" w:rsidR="003E4663" w:rsidRPr="009B3344" w:rsidRDefault="009A6ED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+ 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22F8E928" w14:textId="77777777" w:rsidTr="00FE5433">
        <w:tc>
          <w:tcPr>
            <w:tcW w:w="1997" w:type="dxa"/>
          </w:tcPr>
          <w:p w14:paraId="5A8C0FD6" w14:textId="77777777" w:rsidR="003E4663" w:rsidRPr="00AF315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4A487AE7" w14:textId="78798646" w:rsidR="003E4663" w:rsidRPr="00794CAB" w:rsidRDefault="00B0365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 bein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99FDAEA" w14:textId="38283389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649E2B88" w14:textId="424E0C2E" w:rsidR="003E4663" w:rsidRPr="00FE29D3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0330CBE7" w14:textId="77777777" w:rsidTr="00FE5433">
        <w:tc>
          <w:tcPr>
            <w:tcW w:w="1997" w:type="dxa"/>
          </w:tcPr>
          <w:p w14:paraId="0B4FE723" w14:textId="77777777" w:rsidR="003E4663" w:rsidRPr="005D40A2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1362F146" w14:textId="72F3EEC9" w:rsidR="003E4663" w:rsidRPr="002662E6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+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5CECFD0" w14:textId="513EF28D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+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+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7A07400A" w14:textId="6561755C" w:rsidR="003E4663" w:rsidRPr="003E3E98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been +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403E2AF" w14:textId="3DA4F3AB" w:rsidR="003E4663" w:rsidRDefault="003E4663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4C9A6" w14:textId="0AEE120C" w:rsidR="00206E78" w:rsidRDefault="00206E78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6A370AA8" w14:textId="1D2C1D97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Let me – </w:t>
      </w:r>
      <w:r w:rsidRPr="0086098B">
        <w:rPr>
          <w:rFonts w:ascii="Times New Roman" w:hAnsi="Times New Roman" w:cs="Times New Roman"/>
          <w:sz w:val="24"/>
          <w:szCs w:val="24"/>
        </w:rPr>
        <w:t>позвольте мне</w:t>
      </w:r>
    </w:p>
    <w:p w14:paraId="4077E307" w14:textId="63B634BC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Introduce – </w:t>
      </w:r>
      <w:r w:rsidRPr="0086098B">
        <w:rPr>
          <w:rFonts w:ascii="Times New Roman" w:hAnsi="Times New Roman" w:cs="Times New Roman"/>
          <w:sz w:val="24"/>
          <w:szCs w:val="24"/>
        </w:rPr>
        <w:t>представиться, ввести</w:t>
      </w:r>
    </w:p>
    <w:p w14:paraId="6011F36D" w14:textId="165DBA11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рождение (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>) – родился</w:t>
      </w:r>
    </w:p>
    <w:p w14:paraId="7F79B137" w14:textId="24EBF150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Currently – </w:t>
      </w:r>
      <w:r w:rsidRPr="0086098B"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</w:p>
    <w:p w14:paraId="0A954389" w14:textId="38708924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East – </w:t>
      </w:r>
      <w:r w:rsidRPr="0086098B">
        <w:rPr>
          <w:rFonts w:ascii="Times New Roman" w:hAnsi="Times New Roman" w:cs="Times New Roman"/>
          <w:sz w:val="24"/>
          <w:szCs w:val="24"/>
        </w:rPr>
        <w:t>восток</w:t>
      </w:r>
    </w:p>
    <w:p w14:paraId="70CE1621" w14:textId="5D081825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Know </w:t>
      </w:r>
      <w:r w:rsidR="00CC1415" w:rsidRPr="008609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знать</w:t>
      </w:r>
    </w:p>
    <w:p w14:paraId="0325EF64" w14:textId="7B0820E2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Modest – </w:t>
      </w:r>
      <w:r w:rsidRPr="0086098B">
        <w:rPr>
          <w:rFonts w:ascii="Times New Roman" w:hAnsi="Times New Roman" w:cs="Times New Roman"/>
          <w:sz w:val="24"/>
          <w:szCs w:val="24"/>
        </w:rPr>
        <w:t>скромный</w:t>
      </w:r>
    </w:p>
    <w:p w14:paraId="07846BE6" w14:textId="39E656D9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Kind – </w:t>
      </w:r>
      <w:r w:rsidRPr="0086098B">
        <w:rPr>
          <w:rFonts w:ascii="Times New Roman" w:hAnsi="Times New Roman" w:cs="Times New Roman"/>
          <w:sz w:val="24"/>
          <w:szCs w:val="24"/>
        </w:rPr>
        <w:t>добрый</w:t>
      </w:r>
    </w:p>
    <w:p w14:paraId="0E3945C7" w14:textId="3D6E07D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Easy-going – </w:t>
      </w:r>
      <w:r w:rsidRPr="0086098B">
        <w:rPr>
          <w:rFonts w:ascii="Times New Roman" w:hAnsi="Times New Roman" w:cs="Times New Roman"/>
          <w:sz w:val="24"/>
          <w:szCs w:val="24"/>
        </w:rPr>
        <w:t>легкий характер</w:t>
      </w:r>
    </w:p>
    <w:p w14:paraId="412F7CCD" w14:textId="42D5FBDD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Quite handsome – </w:t>
      </w:r>
      <w:r w:rsidRPr="0086098B">
        <w:rPr>
          <w:rFonts w:ascii="Times New Roman" w:hAnsi="Times New Roman" w:cs="Times New Roman"/>
          <w:sz w:val="24"/>
          <w:szCs w:val="24"/>
        </w:rPr>
        <w:t>довольно красивый</w:t>
      </w:r>
    </w:p>
    <w:p w14:paraId="262C1B83" w14:textId="48F23FF3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Cheerful – </w:t>
      </w:r>
      <w:r w:rsidRPr="0086098B">
        <w:rPr>
          <w:rFonts w:ascii="Times New Roman" w:hAnsi="Times New Roman" w:cs="Times New Roman"/>
          <w:sz w:val="24"/>
          <w:szCs w:val="24"/>
        </w:rPr>
        <w:t>веселый</w:t>
      </w:r>
    </w:p>
    <w:p w14:paraId="2853A583" w14:textId="4CC684C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Also – </w:t>
      </w:r>
      <w:r w:rsidRPr="0086098B">
        <w:rPr>
          <w:rFonts w:ascii="Times New Roman" w:hAnsi="Times New Roman" w:cs="Times New Roman"/>
          <w:sz w:val="24"/>
          <w:szCs w:val="24"/>
        </w:rPr>
        <w:t>также</w:t>
      </w:r>
    </w:p>
    <w:p w14:paraId="656CA559" w14:textId="6192FA85" w:rsidR="00CC1415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Consider – </w:t>
      </w:r>
      <w:r w:rsidRPr="0086098B">
        <w:rPr>
          <w:rFonts w:ascii="Times New Roman" w:hAnsi="Times New Roman" w:cs="Times New Roman"/>
          <w:sz w:val="24"/>
          <w:szCs w:val="24"/>
        </w:rPr>
        <w:t>считать</w:t>
      </w:r>
    </w:p>
    <w:p w14:paraId="752CEB01" w14:textId="6F37F60B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Reliable – </w:t>
      </w:r>
      <w:r w:rsidRPr="0086098B">
        <w:rPr>
          <w:rFonts w:ascii="Times New Roman" w:hAnsi="Times New Roman" w:cs="Times New Roman"/>
          <w:sz w:val="24"/>
          <w:szCs w:val="24"/>
        </w:rPr>
        <w:t>надежный</w:t>
      </w:r>
    </w:p>
    <w:p w14:paraId="395A9B9D" w14:textId="3FE4AF63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6098B">
        <w:rPr>
          <w:rFonts w:ascii="Times New Roman" w:hAnsi="Times New Roman" w:cs="Times New Roman"/>
          <w:sz w:val="24"/>
          <w:szCs w:val="24"/>
        </w:rPr>
        <w:t>с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искренний</w:t>
      </w:r>
    </w:p>
    <w:p w14:paraId="21BEC1CD" w14:textId="63B991D9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принимает, забирает, потребоваться</w:t>
      </w:r>
    </w:p>
    <w:p w14:paraId="611D0C45" w14:textId="28D1C188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важный</w:t>
      </w:r>
    </w:p>
    <w:p w14:paraId="171E28B6" w14:textId="567059BE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иметь</w:t>
      </w:r>
      <w:r w:rsidR="0019491D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AC9E8" w14:textId="5472E4C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Relatives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родственники</w:t>
      </w:r>
    </w:p>
    <w:p w14:paraId="0557321C" w14:textId="1329569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каждый</w:t>
      </w:r>
    </w:p>
    <w:p w14:paraId="33EB8392" w14:textId="41C1C4CA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другой</w:t>
      </w:r>
    </w:p>
    <w:p w14:paraId="01D3499E" w14:textId="56F93748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To ea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ch other –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к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другу</w:t>
      </w:r>
    </w:p>
    <w:p w14:paraId="28501A32" w14:textId="31CAB76C" w:rsidR="006A568E" w:rsidRPr="0086098B" w:rsidRDefault="006A568E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проработать текст, составить план</w:t>
      </w:r>
    </w:p>
    <w:p w14:paraId="48EB8426" w14:textId="53133833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Dressmaker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портной</w:t>
      </w:r>
    </w:p>
    <w:p w14:paraId="340B68CD" w14:textId="5713DD2F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женат</w:t>
      </w:r>
    </w:p>
    <w:p w14:paraId="301946F1" w14:textId="754A83DB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Freshman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первокурсник</w:t>
      </w:r>
    </w:p>
    <w:p w14:paraId="0A4388BD" w14:textId="788F2389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Busy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занят</w:t>
      </w:r>
    </w:p>
    <w:p w14:paraId="114BA3FA" w14:textId="62886547" w:rsidR="00971D6C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причина</w:t>
      </w:r>
    </w:p>
    <w:p w14:paraId="1FE62EA7" w14:textId="393D4B01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стать, становиться</w:t>
      </w:r>
    </w:p>
    <w:p w14:paraId="7F73384E" w14:textId="19564EA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выпуск из вуза</w:t>
      </w:r>
    </w:p>
    <w:p w14:paraId="1F3F9E79" w14:textId="2F2FBC5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мне хотелось бы</w:t>
      </w:r>
    </w:p>
    <w:p w14:paraId="55586EA7" w14:textId="3F25954C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свои</w:t>
      </w:r>
    </w:p>
    <w:p w14:paraId="275D29E5" w14:textId="1FABA9CE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A83687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больше</w:t>
      </w:r>
    </w:p>
    <w:p w14:paraId="64E778E4" w14:textId="04AFA004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далеко</w:t>
      </w:r>
    </w:p>
    <w:p w14:paraId="68E80192" w14:textId="7E6DFC1D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CA734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среди</w:t>
      </w:r>
    </w:p>
    <w:p w14:paraId="004346F8" w14:textId="7AB2000A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известен</w:t>
      </w:r>
    </w:p>
    <w:p w14:paraId="5BEE515C" w14:textId="28A15246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Field – поле, сфера деятельности</w:t>
      </w:r>
    </w:p>
    <w:p w14:paraId="4FDE1222" w14:textId="0A9C1A7C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Bright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яркий</w:t>
      </w:r>
    </w:p>
    <w:p w14:paraId="4D932171" w14:textId="57D5D172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Spacious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просторный</w:t>
      </w:r>
    </w:p>
    <w:p w14:paraId="5A238FBF" w14:textId="1F2F0943" w:rsidR="00B96C7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Equipped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оборудова</w:t>
      </w:r>
      <w:r w:rsidR="00B96C76" w:rsidRPr="0086098B">
        <w:rPr>
          <w:rFonts w:ascii="Times New Roman" w:hAnsi="Times New Roman" w:cs="Times New Roman"/>
          <w:sz w:val="24"/>
          <w:szCs w:val="24"/>
        </w:rPr>
        <w:t>нный</w:t>
      </w:r>
    </w:p>
    <w:p w14:paraId="06A484CA" w14:textId="11AA9856" w:rsidR="00CA7346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Board – </w:t>
      </w:r>
      <w:r w:rsidRPr="0086098B">
        <w:rPr>
          <w:rFonts w:ascii="Times New Roman" w:hAnsi="Times New Roman" w:cs="Times New Roman"/>
          <w:sz w:val="24"/>
          <w:szCs w:val="24"/>
        </w:rPr>
        <w:t>доска</w:t>
      </w:r>
    </w:p>
    <w:p w14:paraId="27C70604" w14:textId="4E1903C3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Excellent – </w:t>
      </w:r>
      <w:r w:rsidRPr="0086098B">
        <w:rPr>
          <w:rFonts w:ascii="Times New Roman" w:hAnsi="Times New Roman" w:cs="Times New Roman"/>
          <w:sz w:val="24"/>
          <w:szCs w:val="24"/>
        </w:rPr>
        <w:t>отлично</w:t>
      </w:r>
    </w:p>
    <w:p w14:paraId="110330DD" w14:textId="0C067AB0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Contains – </w:t>
      </w:r>
      <w:r w:rsidRPr="0086098B">
        <w:rPr>
          <w:rFonts w:ascii="Times New Roman" w:hAnsi="Times New Roman" w:cs="Times New Roman"/>
          <w:sz w:val="24"/>
          <w:szCs w:val="24"/>
        </w:rPr>
        <w:t>содержит</w:t>
      </w:r>
    </w:p>
    <w:p w14:paraId="6E83D856" w14:textId="69EA607E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Variety – </w:t>
      </w:r>
      <w:r w:rsidRPr="0086098B">
        <w:rPr>
          <w:rFonts w:ascii="Times New Roman" w:hAnsi="Times New Roman" w:cs="Times New Roman"/>
          <w:sz w:val="24"/>
          <w:szCs w:val="24"/>
        </w:rPr>
        <w:t>разнообразие</w:t>
      </w:r>
    </w:p>
    <w:p w14:paraId="5F84A0A2" w14:textId="0CE235C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Dictionary – </w:t>
      </w:r>
      <w:r w:rsidRPr="0086098B">
        <w:rPr>
          <w:rFonts w:ascii="Times New Roman" w:hAnsi="Times New Roman" w:cs="Times New Roman"/>
          <w:sz w:val="24"/>
          <w:szCs w:val="24"/>
        </w:rPr>
        <w:t>словарь</w:t>
      </w:r>
    </w:p>
    <w:p w14:paraId="5D35C39F" w14:textId="7E8202A1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Several – </w:t>
      </w:r>
      <w:r w:rsidRPr="0086098B">
        <w:rPr>
          <w:rFonts w:ascii="Times New Roman" w:hAnsi="Times New Roman" w:cs="Times New Roman"/>
          <w:sz w:val="24"/>
          <w:szCs w:val="24"/>
        </w:rPr>
        <w:t>несколько</w:t>
      </w:r>
    </w:p>
    <w:p w14:paraId="663F80B1" w14:textId="0CA7A19C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Attend – </w:t>
      </w:r>
      <w:r w:rsidRPr="0086098B">
        <w:rPr>
          <w:rFonts w:ascii="Times New Roman" w:hAnsi="Times New Roman" w:cs="Times New Roman"/>
          <w:sz w:val="24"/>
          <w:szCs w:val="24"/>
        </w:rPr>
        <w:t>посещать</w:t>
      </w:r>
    </w:p>
    <w:p w14:paraId="706E8304" w14:textId="22F39A4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принимать участие</w:t>
      </w:r>
    </w:p>
    <w:p w14:paraId="767267B0" w14:textId="0A7DDCB0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annually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проводиться ежегодно</w:t>
      </w:r>
    </w:p>
    <w:p w14:paraId="19880B54" w14:textId="6D43815B" w:rsidR="00C43EA2" w:rsidRPr="0086098B" w:rsidRDefault="00C43EA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which – </w:t>
      </w:r>
      <w:r w:rsidRPr="0086098B">
        <w:rPr>
          <w:rFonts w:ascii="Times New Roman" w:hAnsi="Times New Roman" w:cs="Times New Roman"/>
          <w:sz w:val="24"/>
          <w:szCs w:val="24"/>
        </w:rPr>
        <w:t>который</w:t>
      </w:r>
    </w:p>
    <w:p w14:paraId="5C421135" w14:textId="5C214CDF" w:rsidR="00C43EA2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competition - </w:t>
      </w:r>
      <w:r w:rsidRPr="0086098B">
        <w:rPr>
          <w:rFonts w:ascii="Times New Roman" w:hAnsi="Times New Roman" w:cs="Times New Roman"/>
          <w:sz w:val="24"/>
          <w:szCs w:val="24"/>
        </w:rPr>
        <w:t>соревнование</w:t>
      </w:r>
    </w:p>
    <w:p w14:paraId="683B9D49" w14:textId="0025CD5E" w:rsidR="00B96C76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Experience – </w:t>
      </w:r>
      <w:r w:rsidRPr="0086098B">
        <w:rPr>
          <w:rFonts w:ascii="Times New Roman" w:hAnsi="Times New Roman" w:cs="Times New Roman"/>
          <w:sz w:val="24"/>
          <w:szCs w:val="24"/>
        </w:rPr>
        <w:t>опыт</w:t>
      </w:r>
    </w:p>
    <w:p w14:paraId="454436A3" w14:textId="67C1C94D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Admission – </w:t>
      </w:r>
      <w:r w:rsidRPr="0086098B">
        <w:rPr>
          <w:rFonts w:ascii="Times New Roman" w:hAnsi="Times New Roman" w:cs="Times New Roman"/>
          <w:sz w:val="24"/>
          <w:szCs w:val="24"/>
        </w:rPr>
        <w:t>вход</w:t>
      </w:r>
    </w:p>
    <w:p w14:paraId="3D2E96BC" w14:textId="1FDEE26E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Summarize – </w:t>
      </w:r>
      <w:r w:rsidRPr="0086098B">
        <w:rPr>
          <w:rFonts w:ascii="Times New Roman" w:hAnsi="Times New Roman" w:cs="Times New Roman"/>
          <w:sz w:val="24"/>
          <w:szCs w:val="24"/>
        </w:rPr>
        <w:t>подводить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итоги</w:t>
      </w:r>
    </w:p>
    <w:p w14:paraId="36D75AA4" w14:textId="3B0F45A4" w:rsidR="00596CB7" w:rsidRPr="0086098B" w:rsidRDefault="0010788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47E1F" w:rsidRPr="0086098B">
        <w:rPr>
          <w:rFonts w:ascii="Times New Roman" w:hAnsi="Times New Roman" w:cs="Times New Roman"/>
          <w:sz w:val="24"/>
          <w:szCs w:val="24"/>
          <w:lang w:val="en-US"/>
        </w:rPr>
        <w:t>leasure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6098B">
        <w:rPr>
          <w:rFonts w:ascii="Times New Roman" w:hAnsi="Times New Roman" w:cs="Times New Roman"/>
          <w:sz w:val="24"/>
          <w:szCs w:val="24"/>
        </w:rPr>
        <w:t>удовольствие</w:t>
      </w:r>
    </w:p>
    <w:p w14:paraId="49F505DA" w14:textId="34442F4D" w:rsidR="00F4193D" w:rsidRDefault="004B4F2B" w:rsidP="0020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рассказа:</w:t>
      </w:r>
    </w:p>
    <w:p w14:paraId="20232323" w14:textId="25197D38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myself</w:t>
      </w:r>
    </w:p>
    <w:p w14:paraId="5DE5A17D" w14:textId="70BF1ABE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 family</w:t>
      </w:r>
    </w:p>
    <w:p w14:paraId="6E71E30E" w14:textId="006203BF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university</w:t>
      </w:r>
    </w:p>
    <w:p w14:paraId="583FFF3C" w14:textId="2A2F9011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021972" w14:textId="6E64A879" w:rsidR="00467256" w:rsidRDefault="00467256" w:rsidP="0046725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study in university, </w:t>
      </w:r>
      <w:r w:rsidR="006E145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electrical-engineering. I am fresher, modest,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autstanding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easy-going. I am busy with study</w:t>
      </w:r>
    </w:p>
    <w:p w14:paraId="4A2AF64D" w14:textId="26A02D62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study in university takes an important part in my life.</w:t>
      </w:r>
    </w:p>
    <w:p w14:paraId="69F9D327" w14:textId="3026751B" w:rsidR="006E1451" w:rsidRDefault="006E1451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4E6762E7" w14:textId="07075174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14:paraId="3ECC73B5" w14:textId="0D5786BA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</w:t>
      </w:r>
    </w:p>
    <w:p w14:paraId="71D83834" w14:textId="56AEEE51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 you live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CC88C4B" w14:textId="594008CE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old are you</w:t>
      </w:r>
    </w:p>
    <w:p w14:paraId="089E9B5C" w14:textId="50CA417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course</w:t>
      </w:r>
    </w:p>
    <w:p w14:paraId="7A3F3B2A" w14:textId="30A1C4F2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students in free time</w:t>
      </w:r>
    </w:p>
    <w:p w14:paraId="2B8359ED" w14:textId="391E339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u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free time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55D888" w14:textId="62DFB9C1" w:rsidR="00AD1F11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our laboratories</w:t>
      </w:r>
    </w:p>
    <w:p w14:paraId="7CA96225" w14:textId="23135E87" w:rsidR="008358DD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to study?</w:t>
      </w:r>
    </w:p>
    <w:p w14:paraId="584F195A" w14:textId="0FF982EE" w:rsidR="008358DD" w:rsidRDefault="008358DD" w:rsidP="008358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faculty?</w:t>
      </w:r>
    </w:p>
    <w:p w14:paraId="23B3894D" w14:textId="77777777" w:rsidR="008358DD" w:rsidRDefault="008358DD" w:rsidP="008358D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807A19" w14:textId="68E1EE8B" w:rsidR="00596CB7" w:rsidRDefault="00596CB7" w:rsidP="00596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CB7">
        <w:rPr>
          <w:rFonts w:ascii="Times New Roman" w:hAnsi="Times New Roman" w:cs="Times New Roman"/>
          <w:b/>
          <w:bCs/>
          <w:sz w:val="32"/>
          <w:szCs w:val="32"/>
        </w:rPr>
        <w:t>Словарь</w:t>
      </w:r>
    </w:p>
    <w:p w14:paraId="3E894A66" w14:textId="1F3F4A8F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– </w:t>
      </w: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5A1C249E" w14:textId="25F8AE35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59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средняя школа</w:t>
      </w:r>
    </w:p>
    <w:p w14:paraId="503FECF0" w14:textId="1EE25060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– </w:t>
      </w:r>
      <w:r>
        <w:rPr>
          <w:rFonts w:ascii="Times New Roman" w:hAnsi="Times New Roman" w:cs="Times New Roman"/>
          <w:sz w:val="24"/>
          <w:szCs w:val="24"/>
        </w:rPr>
        <w:t>всегда</w:t>
      </w:r>
    </w:p>
    <w:p w14:paraId="0AADEA6C" w14:textId="391ECA42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– </w:t>
      </w:r>
      <w:r>
        <w:rPr>
          <w:rFonts w:ascii="Times New Roman" w:hAnsi="Times New Roman" w:cs="Times New Roman"/>
          <w:sz w:val="24"/>
          <w:szCs w:val="24"/>
        </w:rPr>
        <w:t>так, так что</w:t>
      </w:r>
    </w:p>
    <w:p w14:paraId="6D420DFB" w14:textId="76C30C8E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on – </w:t>
      </w:r>
      <w:r>
        <w:rPr>
          <w:rFonts w:ascii="Times New Roman" w:hAnsi="Times New Roman" w:cs="Times New Roman"/>
          <w:sz w:val="24"/>
          <w:szCs w:val="24"/>
        </w:rPr>
        <w:t>так далее</w:t>
      </w:r>
    </w:p>
    <w:p w14:paraId="33C5AE0E" w14:textId="241DB6B6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 – </w:t>
      </w:r>
      <w:r>
        <w:rPr>
          <w:rFonts w:ascii="Times New Roman" w:hAnsi="Times New Roman" w:cs="Times New Roman"/>
          <w:sz w:val="24"/>
          <w:szCs w:val="24"/>
        </w:rPr>
        <w:t>выбрал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– </w:t>
      </w:r>
      <w:r>
        <w:rPr>
          <w:rFonts w:ascii="Times New Roman" w:hAnsi="Times New Roman" w:cs="Times New Roman"/>
          <w:sz w:val="24"/>
          <w:szCs w:val="24"/>
        </w:rPr>
        <w:t>выбирать)</w:t>
      </w:r>
    </w:p>
    <w:p w14:paraId="22F71965" w14:textId="07F2F502" w:rsidR="00596CB7" w:rsidRPr="007B4256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thains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поезда</w:t>
      </w:r>
      <w:r w:rsidRPr="007B42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 w:rsidRPr="007B4256">
        <w:rPr>
          <w:rFonts w:ascii="Times New Roman" w:hAnsi="Times New Roman" w:cs="Times New Roman"/>
          <w:sz w:val="24"/>
          <w:szCs w:val="24"/>
        </w:rPr>
        <w:t>–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готовить</w:t>
      </w:r>
      <w:r w:rsidR="0086098B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специалистов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;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- </w:t>
      </w:r>
      <w:r w:rsidR="007B4256">
        <w:rPr>
          <w:rFonts w:ascii="Times New Roman" w:hAnsi="Times New Roman" w:cs="Times New Roman"/>
          <w:sz w:val="24"/>
          <w:szCs w:val="24"/>
        </w:rPr>
        <w:t>подготовка</w:t>
      </w:r>
    </w:p>
    <w:p w14:paraId="09829525" w14:textId="7443DC72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аппаратного</w:t>
      </w:r>
      <w:r w:rsidR="007B4256">
        <w:rPr>
          <w:rFonts w:ascii="Times New Roman" w:hAnsi="Times New Roman" w:cs="Times New Roman"/>
          <w:sz w:val="24"/>
          <w:szCs w:val="24"/>
        </w:rPr>
        <w:t xml:space="preserve"> (технического)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147A43FE" w14:textId="4FB4F040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защита</w:t>
      </w:r>
    </w:p>
    <w:p w14:paraId="4FB18869" w14:textId="5DA85017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requested – </w:t>
      </w:r>
      <w:r>
        <w:rPr>
          <w:rFonts w:ascii="Times New Roman" w:hAnsi="Times New Roman" w:cs="Times New Roman"/>
          <w:sz w:val="24"/>
          <w:szCs w:val="24"/>
        </w:rPr>
        <w:t xml:space="preserve">высоко востребованы </w:t>
      </w:r>
    </w:p>
    <w:p w14:paraId="1D157705" w14:textId="2F1CECFF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enterprises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предприятия</w:t>
      </w:r>
    </w:p>
    <w:p w14:paraId="1DBEF485" w14:textId="587F682A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bureaus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конструкторское (дизайнерское) бюро</w:t>
      </w:r>
    </w:p>
    <w:p w14:paraId="2ACC006E" w14:textId="1C0DE0E9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– </w:t>
      </w:r>
      <w:r>
        <w:rPr>
          <w:rFonts w:ascii="Times New Roman" w:hAnsi="Times New Roman" w:cs="Times New Roman"/>
          <w:sz w:val="24"/>
          <w:szCs w:val="24"/>
        </w:rPr>
        <w:t>научное-исследование</w:t>
      </w:r>
    </w:p>
    <w:p w14:paraId="5B7A114D" w14:textId="2D8FC5F0" w:rsidR="0086098B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– </w:t>
      </w:r>
      <w:r>
        <w:rPr>
          <w:rFonts w:ascii="Times New Roman" w:hAnsi="Times New Roman" w:cs="Times New Roman"/>
          <w:sz w:val="24"/>
          <w:szCs w:val="24"/>
        </w:rPr>
        <w:t>некоторые</w:t>
      </w:r>
    </w:p>
    <w:p w14:paraId="651BE637" w14:textId="05CAFA1E" w:rsid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4256">
        <w:rPr>
          <w:rFonts w:ascii="Times New Roman" w:hAnsi="Times New Roman" w:cs="Times New Roman"/>
          <w:sz w:val="24"/>
          <w:szCs w:val="24"/>
        </w:rPr>
        <w:t>post-graduate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5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аспирантура</w:t>
      </w:r>
    </w:p>
    <w:p w14:paraId="6BA6B301" w14:textId="6339AE7B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researches –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14:paraId="36E79035" w14:textId="4DF7D93F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depatments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отдел, управление, кафедра</w:t>
      </w:r>
    </w:p>
    <w:p w14:paraId="385634A2" w14:textId="6248F5CD" w:rsidR="007B4256" w:rsidRPr="00315A8C" w:rsidRDefault="00315A8C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– </w:t>
      </w:r>
      <w:r>
        <w:rPr>
          <w:rFonts w:ascii="Times New Roman" w:hAnsi="Times New Roman" w:cs="Times New Roman"/>
          <w:sz w:val="24"/>
          <w:szCs w:val="24"/>
        </w:rPr>
        <w:t>есть, существуют</w:t>
      </w:r>
    </w:p>
    <w:p w14:paraId="240AA107" w14:textId="673EF6E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Pr="00315A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315A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315A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методов обучения</w:t>
      </w:r>
    </w:p>
    <w:p w14:paraId="75925F4B" w14:textId="22BF6764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 xml:space="preserve"> – сети</w:t>
      </w:r>
    </w:p>
    <w:p w14:paraId="6EF9251B" w14:textId="13E55692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5A8C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измерение</w:t>
      </w:r>
    </w:p>
    <w:p w14:paraId="7FBCDFA0" w14:textId="02BADB8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– иностранный</w:t>
      </w:r>
    </w:p>
    <w:p w14:paraId="253E084B" w14:textId="1285919C" w:rsid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– </w:t>
      </w:r>
      <w:r>
        <w:rPr>
          <w:rFonts w:ascii="Times New Roman" w:hAnsi="Times New Roman" w:cs="Times New Roman"/>
          <w:sz w:val="24"/>
          <w:szCs w:val="24"/>
        </w:rPr>
        <w:t>цифровой (электронный)</w:t>
      </w:r>
    </w:p>
    <w:p w14:paraId="292FC499" w14:textId="2D17E0B5" w:rsidR="007771D0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computer-aided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компьютеризированный</w:t>
      </w:r>
    </w:p>
    <w:p w14:paraId="08145C4B" w14:textId="762433B0" w:rsidR="007771D0" w:rsidRP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проектирование, конструирование, дизайн</w:t>
      </w:r>
    </w:p>
    <w:p w14:paraId="09792353" w14:textId="77777777" w:rsidR="00161B84" w:rsidRDefault="001F4143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lastRenderedPageBreak/>
        <w:t>Two years ago</w:t>
      </w:r>
      <w:r w:rsidR="0043247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finished </w:t>
      </w:r>
      <w:proofErr w:type="spellStart"/>
      <w:r w:rsidRPr="008B10D7">
        <w:rPr>
          <w:rFonts w:ascii="Times New Roman" w:hAnsi="Times New Roman" w:cs="Times New Roman"/>
          <w:sz w:val="32"/>
          <w:szCs w:val="32"/>
          <w:lang w:val="en-US"/>
        </w:rPr>
        <w:t>Kungur</w:t>
      </w:r>
      <w:proofErr w:type="spellEnd"/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agricultural college. A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nd a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fter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10AD2">
        <w:rPr>
          <w:rFonts w:ascii="Times New Roman" w:hAnsi="Times New Roman" w:cs="Times New Roman"/>
          <w:sz w:val="32"/>
          <w:szCs w:val="32"/>
          <w:lang w:val="en-US"/>
        </w:rPr>
        <w:t>college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went to 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study at the Military Academy of the Strategic Missile Forces</w:t>
      </w:r>
      <w:r w:rsidR="00161B8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B347E7" w14:textId="30158233" w:rsidR="008B10D7" w:rsidRDefault="00161B8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decided that I want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to become a developer. I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was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always interested in </w:t>
      </w:r>
      <w:bookmarkStart w:id="0" w:name="_Hlk147691160"/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omputer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science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End w:id="0"/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so I chose the electrical engineering faculty with a degree in software engineering. </w:t>
      </w:r>
    </w:p>
    <w:p w14:paraId="6F0F4373" w14:textId="4197C1A3" w:rsidR="00C03AE2" w:rsidRPr="008B10D7" w:rsidRDefault="00C03AE2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The graduate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of the 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software engineering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07DF0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are highly requested. They work at different industrial enterprises, bank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, firms, design bureaus and research institutes.</w:t>
      </w:r>
    </w:p>
    <w:p w14:paraId="188DA62B" w14:textId="1342FD01" w:rsidR="008B10D7" w:rsidRDefault="00D03A9F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The departments are well-equipped </w:t>
      </w:r>
      <w:r w:rsidR="00AB2289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with up-to date hardware and software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 Now I am fresh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study general subject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: mathematics, </w:t>
      </w:r>
      <w:r w:rsidR="00F07DF0" w:rsidRPr="00F07DF0">
        <w:rPr>
          <w:rFonts w:ascii="Times New Roman" w:hAnsi="Times New Roman" w:cs="Times New Roman"/>
          <w:sz w:val="32"/>
          <w:szCs w:val="32"/>
          <w:lang w:val="en-US"/>
        </w:rPr>
        <w:t>computer science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, history,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eign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language, philosophy and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We attend lectures, do laboratory works and tests, prepare course papers. 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2A2D44B" w14:textId="63EAEB16" w:rsidR="00D03A9F" w:rsidRPr="00FE231A" w:rsidRDefault="00600D7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Senior student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study professional subjects: databases, object-oriented programmin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g, data science and many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. I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like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C3129C" w:rsidRPr="00FE231A">
        <w:rPr>
          <w:rFonts w:ascii="Times New Roman" w:hAnsi="Times New Roman" w:cs="Times New Roman"/>
          <w:sz w:val="32"/>
          <w:szCs w:val="32"/>
        </w:rPr>
        <w:t>.</w:t>
      </w:r>
    </w:p>
    <w:p w14:paraId="1DFD75FA" w14:textId="5F3F14C4" w:rsidR="00236344" w:rsidRPr="00FE231A" w:rsidRDefault="00236344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Выучить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FE231A">
        <w:rPr>
          <w:rFonts w:ascii="Times New Roman" w:hAnsi="Times New Roman" w:cs="Times New Roman"/>
          <w:sz w:val="24"/>
          <w:szCs w:val="24"/>
        </w:rPr>
        <w:t xml:space="preserve">!!!!!!!!!!!!!!!!!!!!!!!!!!!!!!!!!!!!!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вторника</w:t>
      </w:r>
      <w:r w:rsidRPr="00FE231A">
        <w:rPr>
          <w:rFonts w:ascii="Times New Roman" w:hAnsi="Times New Roman" w:cs="Times New Roman"/>
          <w:sz w:val="24"/>
          <w:szCs w:val="24"/>
        </w:rPr>
        <w:t>!!!!!!!!!!!!!!!!!!!!</w:t>
      </w:r>
    </w:p>
    <w:p w14:paraId="6931C5B4" w14:textId="40FB1340" w:rsidR="00D10AD2" w:rsidRDefault="00AB2289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2 текстов составить кроссворд не менее 10 слов. Ответы на отдельных кроссвордах</w:t>
      </w:r>
    </w:p>
    <w:p w14:paraId="7B1E4521" w14:textId="1E9DEF0A" w:rsidR="00D10AD2" w:rsidRPr="00FE231A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Perm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Krai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Geographical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Location</w:t>
      </w:r>
    </w:p>
    <w:p w14:paraId="2BE82787" w14:textId="115832DE" w:rsidR="00D10AD2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7FA41B61" w14:textId="5A5823BA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West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,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 - </w:t>
      </w:r>
      <w:r w:rsidR="00CA0950">
        <w:rPr>
          <w:rFonts w:ascii="Times New Roman" w:hAnsi="Times New Roman" w:cs="Times New Roman"/>
          <w:sz w:val="28"/>
          <w:szCs w:val="28"/>
        </w:rPr>
        <w:t>западный</w:t>
      </w:r>
    </w:p>
    <w:p w14:paraId="64E41FE8" w14:textId="19CD9FF8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Slopes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склоны</w:t>
      </w:r>
    </w:p>
    <w:p w14:paraId="61612F6E" w14:textId="4CCB8FA2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North - </w:t>
      </w:r>
      <w:r w:rsidRPr="00D10AD2">
        <w:rPr>
          <w:rFonts w:ascii="Times New Roman" w:hAnsi="Times New Roman" w:cs="Times New Roman"/>
          <w:sz w:val="28"/>
          <w:szCs w:val="28"/>
        </w:rPr>
        <w:t>Север</w:t>
      </w:r>
      <w:r w:rsidR="00CA0950"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 xml:space="preserve">northern – </w:t>
      </w:r>
      <w:r w:rsidR="00CA0950">
        <w:rPr>
          <w:rFonts w:ascii="Times New Roman" w:hAnsi="Times New Roman" w:cs="Times New Roman"/>
          <w:sz w:val="28"/>
          <w:szCs w:val="28"/>
        </w:rPr>
        <w:t>северный</w:t>
      </w:r>
    </w:p>
    <w:p w14:paraId="0D1C3E82" w14:textId="56121AE4" w:rsidR="00CA0950" w:rsidRP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Boundary – </w:t>
      </w:r>
      <w:r>
        <w:rPr>
          <w:rFonts w:ascii="Times New Roman" w:hAnsi="Times New Roman" w:cs="Times New Roman"/>
          <w:sz w:val="28"/>
          <w:szCs w:val="28"/>
        </w:rPr>
        <w:t>граница</w:t>
      </w:r>
    </w:p>
    <w:p w14:paraId="66C045AD" w14:textId="369A331F" w:rsid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more than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</w:p>
    <w:p w14:paraId="613DFE0B" w14:textId="24D6EB1F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950">
        <w:rPr>
          <w:rFonts w:ascii="Times New Roman" w:hAnsi="Times New Roman" w:cs="Times New Roman"/>
          <w:sz w:val="28"/>
          <w:szCs w:val="28"/>
          <w:lang w:val="en-US"/>
        </w:rPr>
        <w:t>occupie</w:t>
      </w:r>
      <w:proofErr w:type="spellEnd"/>
      <w:r w:rsidRPr="00FE231A">
        <w:rPr>
          <w:rFonts w:ascii="Times New Roman" w:hAnsi="Times New Roman" w:cs="Times New Roman"/>
          <w:sz w:val="28"/>
          <w:szCs w:val="28"/>
        </w:rPr>
        <w:t xml:space="preserve"> – занимать</w:t>
      </w:r>
    </w:p>
    <w:p w14:paraId="6504165B" w14:textId="422E5C2C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территория</w:t>
      </w:r>
    </w:p>
    <w:p w14:paraId="0792DA28" w14:textId="7CC89D38" w:rsidR="00283A1E" w:rsidRDefault="00283A1E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283A1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r w:rsidRPr="00283A1E">
        <w:rPr>
          <w:rFonts w:ascii="Times New Roman" w:hAnsi="Times New Roman" w:cs="Times New Roman"/>
          <w:sz w:val="28"/>
          <w:szCs w:val="28"/>
          <w:lang w:val="en-US"/>
        </w:rPr>
        <w:t>stretch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растягиваться</w:t>
      </w:r>
    </w:p>
    <w:p w14:paraId="37445C51" w14:textId="1E14E765" w:rsidR="00283A1E" w:rsidRPr="00505831" w:rsidRDefault="008E6977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consider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считать</w:t>
      </w:r>
    </w:p>
    <w:p w14:paraId="74A8421F" w14:textId="7F274929" w:rsidR="008E6977" w:rsidRPr="00FE231A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E6977" w:rsidRPr="008E6977">
        <w:rPr>
          <w:rFonts w:ascii="Times New Roman" w:hAnsi="Times New Roman" w:cs="Times New Roman"/>
          <w:sz w:val="28"/>
          <w:szCs w:val="28"/>
          <w:lang w:val="en-US"/>
        </w:rPr>
        <w:t>northernmost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амый</w:t>
      </w:r>
      <w:proofErr w:type="spellEnd"/>
      <w:r w:rsidRPr="00FE2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северный</w:t>
      </w:r>
    </w:p>
    <w:p w14:paraId="3DE2D20F" w14:textId="763F1BBE" w:rsidR="00505831" w:rsidRDefault="00505831" w:rsidP="00CC2AC0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southernmost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самый</w:t>
      </w:r>
      <w:r w:rsidRPr="00CC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южный</w:t>
      </w:r>
    </w:p>
    <w:p w14:paraId="571FB3BC" w14:textId="77777777" w:rsidR="00CC2AC0" w:rsidRPr="00CC2AC0" w:rsidRDefault="00CC2AC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78832E" w14:textId="6F8B9675" w:rsidR="00283A1E" w:rsidRPr="00CC2AC0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C2AC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tified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зарегестрированный</w:t>
      </w:r>
      <w:proofErr w:type="spellEnd"/>
    </w:p>
    <w:p w14:paraId="063114C9" w14:textId="406234A9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various – </w:t>
      </w:r>
      <w:r>
        <w:rPr>
          <w:rFonts w:ascii="Times New Roman" w:hAnsi="Times New Roman" w:cs="Times New Roman"/>
          <w:sz w:val="28"/>
          <w:szCs w:val="28"/>
        </w:rPr>
        <w:t>различный</w:t>
      </w:r>
    </w:p>
    <w:p w14:paraId="13E98682" w14:textId="207CF5A5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1.</w:t>
      </w:r>
    </w:p>
    <w:p w14:paraId="00D83DCB" w14:textId="59352F97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1876CDD" w14:textId="65E3A776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086892E" w14:textId="323A1043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88E99CD" w14:textId="0D64A15A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B25E853" w14:textId="77777777" w:rsidR="00B5223F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AB776D2" w14:textId="7498329C" w:rsidR="00CA0950" w:rsidRDefault="00F54927" w:rsidP="00D10AD2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5223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DDA8DF3" w14:textId="2AA1EC10" w:rsidR="00CC2AC0" w:rsidRDefault="00CC2AC0" w:rsidP="00CC2AC0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C2AC0">
        <w:rPr>
          <w:rFonts w:ascii="Times New Roman" w:hAnsi="Times New Roman" w:cs="Times New Roman"/>
          <w:b/>
          <w:bCs/>
          <w:sz w:val="36"/>
          <w:szCs w:val="36"/>
          <w:lang w:val="en-US"/>
        </w:rPr>
        <w:t>First Settlements, Peoples and their culture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2AC0" w14:paraId="1FA3668A" w14:textId="77777777" w:rsidTr="00CC2AC0">
        <w:tc>
          <w:tcPr>
            <w:tcW w:w="4672" w:type="dxa"/>
          </w:tcPr>
          <w:p w14:paraId="23954908" w14:textId="016DB40C" w:rsidR="00CC2AC0" w:rsidRDefault="00CC2AC0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Fact</w:t>
            </w:r>
          </w:p>
        </w:tc>
        <w:tc>
          <w:tcPr>
            <w:tcW w:w="4673" w:type="dxa"/>
          </w:tcPr>
          <w:p w14:paraId="311F7A4B" w14:textId="6C021D3A" w:rsidR="00CC2AC0" w:rsidRDefault="00CC2AC0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Known/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unknoun</w:t>
            </w:r>
            <w:proofErr w:type="spellEnd"/>
          </w:p>
        </w:tc>
      </w:tr>
      <w:tr w:rsidR="00CC2AC0" w14:paraId="5376D223" w14:textId="77777777" w:rsidTr="00CC2AC0">
        <w:tc>
          <w:tcPr>
            <w:tcW w:w="4672" w:type="dxa"/>
          </w:tcPr>
          <w:p w14:paraId="5AA1870F" w14:textId="15654B55" w:rsidR="00CC2AC0" w:rsidRPr="005977B6" w:rsidRDefault="005977B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the first time, the word “Perm” is found in an outstanding monument Ancient Russia at the beginning of the XII century “The Tale of Bygone Year”</w:t>
            </w:r>
          </w:p>
        </w:tc>
        <w:tc>
          <w:tcPr>
            <w:tcW w:w="4673" w:type="dxa"/>
          </w:tcPr>
          <w:p w14:paraId="01C73CDE" w14:textId="3A2D1FDF" w:rsidR="00CC2AC0" w:rsidRPr="005977B6" w:rsidRDefault="005977B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CC2AC0" w14:paraId="53491E70" w14:textId="77777777" w:rsidTr="00CC2AC0">
        <w:tc>
          <w:tcPr>
            <w:tcW w:w="4672" w:type="dxa"/>
          </w:tcPr>
          <w:p w14:paraId="1068591E" w14:textId="26BC3B6C" w:rsidR="005977B6" w:rsidRPr="005977B6" w:rsidRDefault="005977B6" w:rsidP="005977B6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17</w:t>
            </w:r>
            <w:r w:rsidRPr="005977B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century, despite their adherence to Or</w:t>
            </w:r>
            <w:r w:rsidR="008B4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AD20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odox traditions, the inhabitants of Perm province developed a unique culture of three-dimensional wooden sculptures of Christ and saints, known as the Perm gods</w:t>
            </w:r>
          </w:p>
        </w:tc>
        <w:tc>
          <w:tcPr>
            <w:tcW w:w="4673" w:type="dxa"/>
          </w:tcPr>
          <w:p w14:paraId="0E2F9A8F" w14:textId="0DF092D5" w:rsidR="00CC2AC0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CC2AC0" w14:paraId="1170D28A" w14:textId="77777777" w:rsidTr="00CC2AC0">
        <w:tc>
          <w:tcPr>
            <w:tcW w:w="4672" w:type="dxa"/>
          </w:tcPr>
          <w:p w14:paraId="37219B42" w14:textId="66451A64" w:rsidR="00CC2AC0" w:rsidRPr="005977B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Perm Krai there are 125 ethnic groups </w:t>
            </w:r>
          </w:p>
        </w:tc>
        <w:tc>
          <w:tcPr>
            <w:tcW w:w="4673" w:type="dxa"/>
          </w:tcPr>
          <w:p w14:paraId="1F4E1463" w14:textId="7330217F" w:rsidR="00CC2AC0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AD2086" w14:paraId="1D806666" w14:textId="77777777" w:rsidTr="00CC2AC0">
        <w:tc>
          <w:tcPr>
            <w:tcW w:w="4672" w:type="dxa"/>
          </w:tcPr>
          <w:p w14:paraId="69B2B6CA" w14:textId="0DBE5A2E" w:rsidR="00AD208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Soon another Perm appeared in Russia sources: Great Perm, or Kama Perm</w:t>
            </w:r>
          </w:p>
        </w:tc>
        <w:tc>
          <w:tcPr>
            <w:tcW w:w="4673" w:type="dxa"/>
          </w:tcPr>
          <w:p w14:paraId="081B61B7" w14:textId="159AAA33" w:rsidR="00AD2086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AD2086" w14:paraId="7750DE1B" w14:textId="77777777" w:rsidTr="00CC2AC0">
        <w:tc>
          <w:tcPr>
            <w:tcW w:w="4672" w:type="dxa"/>
          </w:tcPr>
          <w:p w14:paraId="6BCCEDEE" w14:textId="5E3ECAFB" w:rsidR="00AD208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Perm animal Style is the art of small metal </w:t>
            </w:r>
            <w:r w:rsidR="008B4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bjects typical for the people who inhabited the Perm land.</w:t>
            </w:r>
          </w:p>
        </w:tc>
        <w:tc>
          <w:tcPr>
            <w:tcW w:w="4673" w:type="dxa"/>
          </w:tcPr>
          <w:p w14:paraId="2FD0C636" w14:textId="69801EF2" w:rsidR="00AD2086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8B4B0A" w14:paraId="29EB82F2" w14:textId="77777777" w:rsidTr="00CC2AC0">
        <w:tc>
          <w:tcPr>
            <w:tcW w:w="4672" w:type="dxa"/>
          </w:tcPr>
          <w:p w14:paraId="7DEBB448" w14:textId="766BF5A9" w:rsidR="008B4B0A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identified population of the Western Urals was various Finno-Ugric peoples</w:t>
            </w:r>
          </w:p>
        </w:tc>
        <w:tc>
          <w:tcPr>
            <w:tcW w:w="4673" w:type="dxa"/>
          </w:tcPr>
          <w:p w14:paraId="5670369A" w14:textId="613DA974" w:rsidR="008B4B0A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</w:tbl>
    <w:p w14:paraId="20E9D956" w14:textId="77777777" w:rsidR="00CC2AC0" w:rsidRPr="00CC2AC0" w:rsidRDefault="00CC2AC0" w:rsidP="00CC2AC0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7861F91" w14:textId="38453DEB" w:rsidR="00D10AD2" w:rsidRDefault="0079225E" w:rsidP="0079225E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Between May 1723 and January 1724</w:t>
      </w:r>
    </w:p>
    <w:p w14:paraId="536529A6" w14:textId="0F58ECCA" w:rsidR="0079225E" w:rsidRDefault="0079225E" w:rsidP="0079225E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Closed down due to the lack of ore supply</w:t>
      </w:r>
    </w:p>
    <w:p w14:paraId="295CB10A" w14:textId="161E585E" w:rsidR="008A55CC" w:rsidRDefault="0079225E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1804 the wor</w:t>
      </w:r>
      <w:r w:rsidR="008A55CC">
        <w:rPr>
          <w:rFonts w:ascii="Times New Roman" w:hAnsi="Times New Roman" w:cs="Times New Roman"/>
          <w:sz w:val="28"/>
          <w:szCs w:val="28"/>
          <w:lang w:val="en-US"/>
        </w:rPr>
        <w:t>ks and its lands were handed over to the benefit of Perm City</w:t>
      </w:r>
    </w:p>
    <w:p w14:paraId="2530BE2E" w14:textId="4BC805D3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Vasiliy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Tatishchev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arrived to the Urals to choose the place to build a copper foundry and stronghold</w:t>
      </w:r>
    </w:p>
    <w:p w14:paraId="268F9A66" w14:textId="3133972E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5023F59" w14:textId="5AAB6A88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design plan for the city was made by the local surveyor Andrey Gruber in 1782-1784</w:t>
      </w:r>
    </w:p>
    <w:p w14:paraId="7D22C20A" w14:textId="24223BD0" w:rsidR="001E1791" w:rsidRDefault="001E1791" w:rsidP="001E179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ДЗ – стр. 35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05D5A1A" w14:textId="23AB6EA1" w:rsidR="001E1791" w:rsidRDefault="001E1791" w:rsidP="001E179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Читать текст 36-38</w:t>
      </w:r>
    </w:p>
    <w:p w14:paraId="02BFD090" w14:textId="36F2F709" w:rsidR="00A04A11" w:rsidRDefault="00A04A11" w:rsidP="00A04A1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44"/>
        <w:gridCol w:w="3052"/>
        <w:gridCol w:w="2989"/>
      </w:tblGrid>
      <w:tr w:rsidR="00A04A11" w14:paraId="503CFDE5" w14:textId="77777777" w:rsidTr="00A04A11">
        <w:tc>
          <w:tcPr>
            <w:tcW w:w="3115" w:type="dxa"/>
          </w:tcPr>
          <w:p w14:paraId="11E15B8C" w14:textId="1CA3B426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Branches of Industry</w:t>
            </w:r>
          </w:p>
        </w:tc>
        <w:tc>
          <w:tcPr>
            <w:tcW w:w="3115" w:type="dxa"/>
          </w:tcPr>
          <w:p w14:paraId="0D81B625" w14:textId="7384628B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Companies/Products</w:t>
            </w:r>
          </w:p>
        </w:tc>
        <w:tc>
          <w:tcPr>
            <w:tcW w:w="3115" w:type="dxa"/>
          </w:tcPr>
          <w:p w14:paraId="44356A54" w14:textId="5FD99AA2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Date/people</w:t>
            </w:r>
          </w:p>
        </w:tc>
      </w:tr>
      <w:tr w:rsidR="00A04A11" w14:paraId="253A56D1" w14:textId="77777777" w:rsidTr="00A04A11">
        <w:tc>
          <w:tcPr>
            <w:tcW w:w="3115" w:type="dxa"/>
          </w:tcPr>
          <w:p w14:paraId="4EE50AD0" w14:textId="1184B9E4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Mining industry</w:t>
            </w:r>
          </w:p>
        </w:tc>
        <w:tc>
          <w:tcPr>
            <w:tcW w:w="3115" w:type="dxa"/>
          </w:tcPr>
          <w:p w14:paraId="43DCB87C" w14:textId="77777777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9E4E9B" w14:textId="77777777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04A11" w14:paraId="3F6134AC" w14:textId="77777777" w:rsidTr="00A04A11">
        <w:tc>
          <w:tcPr>
            <w:tcW w:w="3115" w:type="dxa"/>
          </w:tcPr>
          <w:p w14:paraId="4A2166D8" w14:textId="24A2FBF9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Metallurgy</w:t>
            </w:r>
          </w:p>
        </w:tc>
        <w:tc>
          <w:tcPr>
            <w:tcW w:w="3115" w:type="dxa"/>
          </w:tcPr>
          <w:p w14:paraId="7E733AEA" w14:textId="18ED5ED9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Motovilikha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plan, guns</w:t>
            </w:r>
            <w:r w:rsidR="00D9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copper-smelting plan</w:t>
            </w:r>
          </w:p>
        </w:tc>
        <w:tc>
          <w:tcPr>
            <w:tcW w:w="3115" w:type="dxa"/>
          </w:tcPr>
          <w:p w14:paraId="25A82A08" w14:textId="6C614844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1736</w:t>
            </w:r>
            <w:r w:rsidR="00D9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1788</w:t>
            </w:r>
          </w:p>
        </w:tc>
      </w:tr>
      <w:tr w:rsidR="00A04A11" w14:paraId="222FAD39" w14:textId="77777777" w:rsidTr="00A04A11">
        <w:tc>
          <w:tcPr>
            <w:tcW w:w="3115" w:type="dxa"/>
          </w:tcPr>
          <w:p w14:paraId="0F2E7411" w14:textId="3D0E9A1A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Machine building</w:t>
            </w:r>
          </w:p>
        </w:tc>
        <w:tc>
          <w:tcPr>
            <w:tcW w:w="3115" w:type="dxa"/>
          </w:tcPr>
          <w:p w14:paraId="042771E4" w14:textId="5965B3AF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Hardware factory</w:t>
            </w:r>
          </w:p>
        </w:tc>
        <w:tc>
          <w:tcPr>
            <w:tcW w:w="3115" w:type="dxa"/>
          </w:tcPr>
          <w:p w14:paraId="7848F6C4" w14:textId="5DE239AC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1870</w:t>
            </w:r>
          </w:p>
        </w:tc>
      </w:tr>
      <w:tr w:rsidR="00A04A11" w14:paraId="4B19611A" w14:textId="77777777" w:rsidTr="00A04A11">
        <w:tc>
          <w:tcPr>
            <w:tcW w:w="3115" w:type="dxa"/>
          </w:tcPr>
          <w:p w14:paraId="1A152C77" w14:textId="37F61530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Ship-repairing</w:t>
            </w:r>
          </w:p>
        </w:tc>
        <w:tc>
          <w:tcPr>
            <w:tcW w:w="3115" w:type="dxa"/>
          </w:tcPr>
          <w:p w14:paraId="39579305" w14:textId="723B2B03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Gullet’s Ship-repairing plans</w:t>
            </w:r>
          </w:p>
        </w:tc>
        <w:tc>
          <w:tcPr>
            <w:tcW w:w="3115" w:type="dxa"/>
          </w:tcPr>
          <w:p w14:paraId="6FAFECB9" w14:textId="46B4B953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1858</w:t>
            </w:r>
          </w:p>
        </w:tc>
      </w:tr>
      <w:tr w:rsidR="00A04A11" w14:paraId="63B66B6C" w14:textId="77777777" w:rsidTr="00A04A11">
        <w:tc>
          <w:tcPr>
            <w:tcW w:w="3115" w:type="dxa"/>
          </w:tcPr>
          <w:p w14:paraId="27AF11DE" w14:textId="108EEC23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plans</w:t>
            </w:r>
          </w:p>
        </w:tc>
        <w:tc>
          <w:tcPr>
            <w:tcW w:w="3115" w:type="dxa"/>
          </w:tcPr>
          <w:p w14:paraId="024D28F3" w14:textId="679A4CF7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 Cannon</w:t>
            </w:r>
            <w:r w:rsidR="007D55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-Making plan, phosphorus plant</w:t>
            </w:r>
          </w:p>
        </w:tc>
        <w:tc>
          <w:tcPr>
            <w:tcW w:w="3115" w:type="dxa"/>
          </w:tcPr>
          <w:p w14:paraId="6528A7B3" w14:textId="215B0547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1863, 1870</w:t>
            </w:r>
          </w:p>
        </w:tc>
      </w:tr>
      <w:tr w:rsidR="00A04A11" w14:paraId="56CC1E7F" w14:textId="77777777" w:rsidTr="00A04A11">
        <w:tc>
          <w:tcPr>
            <w:tcW w:w="3115" w:type="dxa"/>
          </w:tcPr>
          <w:p w14:paraId="68440691" w14:textId="4073FDFB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Shipbuilding</w:t>
            </w:r>
          </w:p>
        </w:tc>
        <w:tc>
          <w:tcPr>
            <w:tcW w:w="3115" w:type="dxa"/>
          </w:tcPr>
          <w:p w14:paraId="14BCDDF1" w14:textId="290F9D4F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 company</w:t>
            </w:r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Streamship</w:t>
            </w:r>
            <w:proofErr w:type="spellEnd"/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stream locomotive</w:t>
            </w:r>
          </w:p>
        </w:tc>
        <w:tc>
          <w:tcPr>
            <w:tcW w:w="3115" w:type="dxa"/>
          </w:tcPr>
          <w:p w14:paraId="2C9B244B" w14:textId="554AB020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1855</w:t>
            </w:r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/1871,1872</w:t>
            </w:r>
          </w:p>
        </w:tc>
      </w:tr>
      <w:tr w:rsidR="00A04A11" w14:paraId="468EDF9D" w14:textId="77777777" w:rsidTr="00A04A11">
        <w:tc>
          <w:tcPr>
            <w:tcW w:w="3115" w:type="dxa"/>
          </w:tcPr>
          <w:p w14:paraId="6FBAD263" w14:textId="3AABAACE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Railways</w:t>
            </w:r>
          </w:p>
        </w:tc>
        <w:tc>
          <w:tcPr>
            <w:tcW w:w="3115" w:type="dxa"/>
          </w:tcPr>
          <w:p w14:paraId="6D262183" w14:textId="5F63C12E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TransSiberian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Railways</w:t>
            </w:r>
          </w:p>
        </w:tc>
        <w:tc>
          <w:tcPr>
            <w:tcW w:w="3115" w:type="dxa"/>
          </w:tcPr>
          <w:p w14:paraId="6AE0A10A" w14:textId="21D9F975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Early XX century </w:t>
            </w:r>
          </w:p>
        </w:tc>
      </w:tr>
      <w:tr w:rsidR="00A04A11" w14:paraId="4CBC2004" w14:textId="77777777" w:rsidTr="00A04A11">
        <w:tc>
          <w:tcPr>
            <w:tcW w:w="3115" w:type="dxa"/>
          </w:tcPr>
          <w:p w14:paraId="4CC615DD" w14:textId="59810D60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Trade and commerce</w:t>
            </w:r>
          </w:p>
        </w:tc>
        <w:tc>
          <w:tcPr>
            <w:tcW w:w="3115" w:type="dxa"/>
          </w:tcPr>
          <w:p w14:paraId="664199CC" w14:textId="6D38ADFB" w:rsidR="00A04A11" w:rsidRPr="007D55B4" w:rsidRDefault="007D55B4" w:rsidP="007D55B4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Shopping arcade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Gostiny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Dvor</w:t>
            </w:r>
            <w:proofErr w:type="spellEnd"/>
          </w:p>
        </w:tc>
        <w:tc>
          <w:tcPr>
            <w:tcW w:w="3115" w:type="dxa"/>
          </w:tcPr>
          <w:p w14:paraId="7DB61121" w14:textId="6350DC37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1802</w:t>
            </w:r>
          </w:p>
        </w:tc>
      </w:tr>
    </w:tbl>
    <w:p w14:paraId="21FBDC47" w14:textId="70AD32B1" w:rsidR="00A04A11" w:rsidRDefault="00A04A11" w:rsidP="007D55B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rtl/>
          <w:lang w:val="en-US" w:bidi="ar-IQ"/>
        </w:rPr>
      </w:pPr>
    </w:p>
    <w:p w14:paraId="3F7E941B" w14:textId="431FBFC7" w:rsidR="007D55B4" w:rsidRDefault="007D55B4" w:rsidP="007D55B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Страница 39 упр. 4, 5,</w:t>
      </w:r>
    </w:p>
    <w:p w14:paraId="605337CE" w14:textId="716CFDD8" w:rsidR="00336755" w:rsidRDefault="00336755" w:rsidP="007D55B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Task 4.</w:t>
      </w:r>
    </w:p>
    <w:p w14:paraId="4F8BD684" w14:textId="77777777" w:rsidR="00930D84" w:rsidRPr="00930D84" w:rsidRDefault="00930D84" w:rsidP="00930D84">
      <w:pPr>
        <w:pStyle w:val="im-mess"/>
        <w:numPr>
          <w:ilvl w:val="0"/>
          <w:numId w:val="9"/>
        </w:numPr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  <w:lang w:val="en-US"/>
        </w:rPr>
      </w:pPr>
      <w:r w:rsidRPr="00930D84">
        <w:rPr>
          <w:rFonts w:ascii="Roboto" w:hAnsi="Roboto"/>
          <w:color w:val="000000"/>
          <w:sz w:val="20"/>
          <w:szCs w:val="20"/>
          <w:lang w:val="en-US"/>
        </w:rPr>
        <w:t>1)The presence of mining and metallurgical enterprises, such as the copper-smelting plants, played a crucial role in the economic growth and development of Perm. The industrial sector provided employment opportunities, stimulated trade, and contributed to the overall prosperity of the town.</w:t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  <w:t>2)the advantageous economic and geographical position of Perm was the decisive factor in its further development.</w:t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  <w:t>3)Perm's favorable location within the Volga River basin and its accessibility to various natural resources played a significant role in its development as a large commercial center</w:t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  <w:t xml:space="preserve">4) The </w:t>
      </w:r>
      <w:proofErr w:type="spellStart"/>
      <w:r w:rsidRPr="00930D84">
        <w:rPr>
          <w:rFonts w:ascii="Roboto" w:hAnsi="Roboto"/>
          <w:color w:val="000000"/>
          <w:sz w:val="20"/>
          <w:szCs w:val="20"/>
          <w:lang w:val="en-US"/>
        </w:rPr>
        <w:t>Motovilikha</w:t>
      </w:r>
      <w:proofErr w:type="spellEnd"/>
      <w:r w:rsidRPr="00930D84">
        <w:rPr>
          <w:rFonts w:ascii="Roboto" w:hAnsi="Roboto"/>
          <w:color w:val="000000"/>
          <w:sz w:val="20"/>
          <w:szCs w:val="20"/>
          <w:lang w:val="en-US"/>
        </w:rPr>
        <w:t xml:space="preserve"> plant was founded in 1736 by the order of Empress Anna. It was established as a smelter to produce steel for nearby factories that required steel blocks for the manufacture of rifles and guns.</w:t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  <w:t>5) Merchants played a crucial role in building and equipping factories and plants, thus supporting the growth of industries in the city</w:t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</w:r>
      <w:r w:rsidRPr="00930D84">
        <w:rPr>
          <w:rFonts w:ascii="Roboto" w:hAnsi="Roboto"/>
          <w:color w:val="000000"/>
          <w:sz w:val="20"/>
          <w:szCs w:val="20"/>
          <w:lang w:val="en-US"/>
        </w:rPr>
        <w:lastRenderedPageBreak/>
        <w:br/>
        <w:t xml:space="preserve">6) In Perm, these efforts led to the consolidation of metal smelters and weapons workshops into a single facility. The </w:t>
      </w:r>
      <w:proofErr w:type="spellStart"/>
      <w:r w:rsidRPr="00930D84">
        <w:rPr>
          <w:rFonts w:ascii="Roboto" w:hAnsi="Roboto"/>
          <w:color w:val="000000"/>
          <w:sz w:val="20"/>
          <w:szCs w:val="20"/>
          <w:lang w:val="en-US"/>
        </w:rPr>
        <w:t>Motovilikha</w:t>
      </w:r>
      <w:proofErr w:type="spellEnd"/>
      <w:r w:rsidRPr="00930D84">
        <w:rPr>
          <w:rFonts w:ascii="Roboto" w:hAnsi="Roboto"/>
          <w:color w:val="000000"/>
          <w:sz w:val="20"/>
          <w:szCs w:val="20"/>
          <w:lang w:val="en-US"/>
        </w:rPr>
        <w:t xml:space="preserve"> plant, based in Perm, became a significant industrial complex, launching the first steamship in the Urals and the first steam locomotive.</w:t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</w:r>
      <w:r w:rsidRPr="00930D84">
        <w:rPr>
          <w:rFonts w:ascii="Roboto" w:hAnsi="Roboto"/>
          <w:color w:val="000000"/>
          <w:sz w:val="20"/>
          <w:szCs w:val="20"/>
          <w:lang w:val="en-US"/>
        </w:rPr>
        <w:br/>
        <w:t xml:space="preserve">7) Nikolay </w:t>
      </w:r>
      <w:proofErr w:type="spellStart"/>
      <w:r w:rsidRPr="00930D84">
        <w:rPr>
          <w:rFonts w:ascii="Roboto" w:hAnsi="Roboto"/>
          <w:color w:val="000000"/>
          <w:sz w:val="20"/>
          <w:szCs w:val="20"/>
          <w:lang w:val="en-US"/>
        </w:rPr>
        <w:t>Slavyanov</w:t>
      </w:r>
      <w:proofErr w:type="spellEnd"/>
      <w:r w:rsidRPr="00930D84">
        <w:rPr>
          <w:rFonts w:ascii="Roboto" w:hAnsi="Roboto"/>
          <w:color w:val="000000"/>
          <w:sz w:val="20"/>
          <w:szCs w:val="20"/>
          <w:lang w:val="en-US"/>
        </w:rPr>
        <w:t>, while working at the Perm plant, introduced shielded metal arc welding, which revolutionized welding techniques.</w:t>
      </w:r>
    </w:p>
    <w:p w14:paraId="7D534293" w14:textId="77777777" w:rsidR="00336755" w:rsidRPr="00930D84" w:rsidRDefault="00336755" w:rsidP="007D55B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 w:bidi="ar-IQ"/>
        </w:rPr>
      </w:pPr>
    </w:p>
    <w:p w14:paraId="322E3DC6" w14:textId="7480993F" w:rsidR="00336755" w:rsidRDefault="00336755" w:rsidP="00336755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Task 5.</w:t>
      </w:r>
    </w:p>
    <w:p w14:paraId="164C12F4" w14:textId="091D876A" w:rsidR="00336755" w:rsidRPr="00336755" w:rsidRDefault="00336755" w:rsidP="00336755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 w:bidi="ar-IQ"/>
        </w:rPr>
      </w:pP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The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Pyskor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copper smelter was built in 1724 on the site of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the old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Pyskorsky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plant (one of the first Ural plants),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founded in the first half of the XVII century at the river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Yayva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near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.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The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Kungur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mine and moved in 1635 to the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Kamgorka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River,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subsequently closed due to depletion of ore reserves. Newly built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t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Pyskorsky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plant smelted copper from ore supplied from 10 nearby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mines. The copper was sent for further processing to the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Motovilikha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Copper processing plant. An office was established at the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Pyskor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plant,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which was headed by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gitenforvalter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, the staff of the office consisted of: surveyor, 2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clerks (clerk and sub-clerk) to manage mining and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smelting affairs and to record the arrival and expenditure of the treasury and 3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copyists. 4 carpenters,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an apprentice and a wheelwright were engaged in repairing factory equipment. The smelting business consisted of a surveyor and two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copyists. Supervision of forest lands, reception of firewood and coal was carried out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a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shikhtmeister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at the smoking business, as well as a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tselovalnik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who was engaged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in receiving coal and forest supplies, two coal foremen, a messenger and a copyist.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In 1814 , in order to save state funds for the management of the plant and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salt mines , the management of the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Pyskorsky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plant was merged with</w:t>
      </w:r>
    </w:p>
    <w:p w14:paraId="78A008F5" w14:textId="7414F490" w:rsidR="00930D84" w:rsidRDefault="00336755" w:rsidP="00930D8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 w:bidi="ar-IQ"/>
        </w:rPr>
      </w:pP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The expedition of the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Dedyukhinsky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salt fields. In 1829, production at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the plant was stopped due to the depletion of mines,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</w:t>
      </w:r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the name </w:t>
      </w:r>
      <w:proofErr w:type="spellStart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>Pyskorsky</w:t>
      </w:r>
      <w:proofErr w:type="spellEnd"/>
      <w:r w:rsidRPr="00336755">
        <w:rPr>
          <w:rFonts w:ascii="Times New Roman" w:hAnsi="Times New Roman" w:cs="Times New Roman"/>
          <w:sz w:val="28"/>
          <w:szCs w:val="28"/>
          <w:lang w:val="en-US" w:bidi="ar-IQ"/>
        </w:rPr>
        <w:t xml:space="preserve"> plant remained behind the village of the plant.</w:t>
      </w:r>
    </w:p>
    <w:p w14:paraId="62F73597" w14:textId="40CFD6AB" w:rsidR="00930D84" w:rsidRDefault="00930D84" w:rsidP="00930D8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 w:bidi="ar-IQ"/>
        </w:rPr>
      </w:pPr>
    </w:p>
    <w:p w14:paraId="006B3EC8" w14:textId="34168753" w:rsidR="00930D84" w:rsidRDefault="00930D84" w:rsidP="00930D8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rtl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Questions</w:t>
      </w:r>
      <w:r>
        <w:rPr>
          <w:rFonts w:ascii="Times New Roman" w:hAnsi="Times New Roman" w:cs="Times New Roman" w:hint="cs"/>
          <w:sz w:val="28"/>
          <w:szCs w:val="28"/>
          <w:rtl/>
          <w:lang w:val="en-US" w:bidi="ar-IQ"/>
        </w:rPr>
        <w:t>:</w:t>
      </w:r>
    </w:p>
    <w:p w14:paraId="5F524AF3" w14:textId="269D993C" w:rsidR="00930D84" w:rsidRPr="00930D84" w:rsidRDefault="00930D84" w:rsidP="00930D84">
      <w:pPr>
        <w:pStyle w:val="a4"/>
        <w:numPr>
          <w:ilvl w:val="0"/>
          <w:numId w:val="10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Perm in General</w:t>
      </w:r>
    </w:p>
    <w:p w14:paraId="070C5ACF" w14:textId="24098EF7" w:rsidR="00930D84" w:rsidRPr="00930D84" w:rsidRDefault="00930D84" w:rsidP="00930D84">
      <w:pPr>
        <w:pStyle w:val="a4"/>
        <w:numPr>
          <w:ilvl w:val="0"/>
          <w:numId w:val="10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Industry of Perm</w:t>
      </w:r>
    </w:p>
    <w:p w14:paraId="1DBE52D4" w14:textId="3406FCB8" w:rsidR="00930D84" w:rsidRPr="00930D84" w:rsidRDefault="00930D84" w:rsidP="00930D84">
      <w:pPr>
        <w:pStyle w:val="a4"/>
        <w:numPr>
          <w:ilvl w:val="0"/>
          <w:numId w:val="10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Educational Centre</w:t>
      </w:r>
    </w:p>
    <w:p w14:paraId="0B19FA09" w14:textId="013BBF5F" w:rsidR="00930D84" w:rsidRPr="00930D84" w:rsidRDefault="00930D84" w:rsidP="00930D84">
      <w:pPr>
        <w:pStyle w:val="a4"/>
        <w:numPr>
          <w:ilvl w:val="0"/>
          <w:numId w:val="10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Perm is a cultural Centre</w:t>
      </w:r>
    </w:p>
    <w:p w14:paraId="6C2958AE" w14:textId="7CC04ED0" w:rsidR="00930D84" w:rsidRPr="00930D84" w:rsidRDefault="00930D84" w:rsidP="00930D84">
      <w:pPr>
        <w:pStyle w:val="a4"/>
        <w:numPr>
          <w:ilvl w:val="0"/>
          <w:numId w:val="10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Perm Cuisine</w:t>
      </w:r>
    </w:p>
    <w:p w14:paraId="7ACF7BD0" w14:textId="50EF35ED" w:rsidR="00930D84" w:rsidRDefault="00930D84" w:rsidP="00930D84">
      <w:pPr>
        <w:pStyle w:val="a4"/>
        <w:numPr>
          <w:ilvl w:val="0"/>
          <w:numId w:val="10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My favorite place in Perm/ My option about Perm</w:t>
      </w:r>
    </w:p>
    <w:p w14:paraId="07599F9E" w14:textId="0BCE5678" w:rsidR="00930D84" w:rsidRDefault="00930D84" w:rsidP="00930D84">
      <w:pPr>
        <w:pStyle w:val="a4"/>
        <w:numPr>
          <w:ilvl w:val="0"/>
          <w:numId w:val="12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Perm is the most eastern city in Europe situated almost on the border between Europe and Asia. It is the administrative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ar-IQ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 of the Perm region. About half of the industrial potential of the Perm region is concentrated in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lastRenderedPageBreak/>
        <w:t xml:space="preserve">the city. Perm </w:t>
      </w:r>
      <w:r w:rsidR="00235907">
        <w:rPr>
          <w:rFonts w:ascii="Times New Roman" w:hAnsi="Times New Roman" w:cs="Times New Roman"/>
          <w:sz w:val="28"/>
          <w:szCs w:val="28"/>
          <w:lang w:val="en-US" w:bidi="ar-IQ"/>
        </w:rPr>
        <w:t xml:space="preserve">is located on the Kama River, the fifth largest river in Europe. Perm residents – Permyak – call their region </w:t>
      </w:r>
      <w:proofErr w:type="spellStart"/>
      <w:r w:rsidR="00235907">
        <w:rPr>
          <w:rFonts w:ascii="Times New Roman" w:hAnsi="Times New Roman" w:cs="Times New Roman"/>
          <w:sz w:val="28"/>
          <w:szCs w:val="28"/>
          <w:lang w:val="en-US" w:bidi="ar-IQ"/>
        </w:rPr>
        <w:t>Pricamye</w:t>
      </w:r>
      <w:proofErr w:type="spellEnd"/>
      <w:r w:rsidR="00235907">
        <w:rPr>
          <w:rFonts w:ascii="Times New Roman" w:hAnsi="Times New Roman" w:cs="Times New Roman"/>
          <w:sz w:val="28"/>
          <w:szCs w:val="28"/>
          <w:lang w:val="en-US" w:bidi="ar-IQ"/>
        </w:rPr>
        <w:t xml:space="preserve"> in recognition of the river’s role in their region’s development.</w:t>
      </w:r>
    </w:p>
    <w:p w14:paraId="405C46E3" w14:textId="5AA2627C" w:rsidR="00097C0F" w:rsidRDefault="00097C0F" w:rsidP="00097C0F">
      <w:pPr>
        <w:pStyle w:val="a4"/>
        <w:numPr>
          <w:ilvl w:val="0"/>
          <w:numId w:val="12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 w:bidi="ar-IQ"/>
        </w:rPr>
      </w:pPr>
      <w:r w:rsidRPr="00097C0F">
        <w:rPr>
          <w:rFonts w:ascii="Times New Roman" w:hAnsi="Times New Roman" w:cs="Times New Roman"/>
          <w:sz w:val="28"/>
          <w:szCs w:val="28"/>
          <w:lang w:val="en-US" w:bidi="ar-IQ"/>
        </w:rPr>
        <w:t>The largest share in the production of industrial products is occupied by: PJSC “Proton-PM", PJSC “Perm Motor Plant, PJSCPNPPK”, JSC “</w:t>
      </w:r>
      <w:proofErr w:type="spellStart"/>
      <w:r w:rsidRPr="00097C0F">
        <w:rPr>
          <w:rFonts w:ascii="Times New Roman" w:hAnsi="Times New Roman" w:cs="Times New Roman"/>
          <w:sz w:val="28"/>
          <w:szCs w:val="28"/>
          <w:lang w:val="en-US" w:bidi="ar-IQ"/>
        </w:rPr>
        <w:t>Energetika</w:t>
      </w:r>
      <w:proofErr w:type="spellEnd"/>
      <w:r w:rsidRPr="00097C0F">
        <w:rPr>
          <w:rFonts w:ascii="Times New Roman" w:hAnsi="Times New Roman" w:cs="Times New Roman"/>
          <w:sz w:val="28"/>
          <w:szCs w:val="28"/>
          <w:lang w:val="en-US" w:bidi="ar-IQ"/>
        </w:rPr>
        <w:t>", CJSC “</w:t>
      </w:r>
      <w:proofErr w:type="spellStart"/>
      <w:r w:rsidRPr="00097C0F">
        <w:rPr>
          <w:rFonts w:ascii="Times New Roman" w:hAnsi="Times New Roman" w:cs="Times New Roman"/>
          <w:sz w:val="28"/>
          <w:szCs w:val="28"/>
          <w:lang w:val="en-US" w:bidi="ar-IQ"/>
        </w:rPr>
        <w:t>Iskra</w:t>
      </w:r>
      <w:proofErr w:type="spellEnd"/>
      <w:r w:rsidRPr="00097C0F">
        <w:rPr>
          <w:rFonts w:ascii="Times New Roman" w:hAnsi="Times New Roman" w:cs="Times New Roman"/>
          <w:sz w:val="28"/>
          <w:szCs w:val="28"/>
          <w:lang w:val="en-US" w:bidi="ar-IQ"/>
        </w:rPr>
        <w:t>".</w:t>
      </w:r>
    </w:p>
    <w:p w14:paraId="79C8DCA4" w14:textId="226C6C3C" w:rsidR="00097C0F" w:rsidRPr="00097C0F" w:rsidRDefault="00097C0F" w:rsidP="00AD20C4">
      <w:pPr>
        <w:pStyle w:val="a4"/>
        <w:numPr>
          <w:ilvl w:val="0"/>
          <w:numId w:val="12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 w:bidi="ar-IQ"/>
        </w:rPr>
      </w:pPr>
      <w:r w:rsidRPr="00097C0F">
        <w:rPr>
          <w:rFonts w:ascii="Times New Roman" w:hAnsi="Times New Roman" w:cs="Times New Roman"/>
          <w:sz w:val="28"/>
          <w:szCs w:val="28"/>
          <w:lang w:val="en-US" w:bidi="ar-IQ"/>
        </w:rPr>
        <w:t xml:space="preserve">The best educational institutions in Perm are: </w:t>
      </w:r>
      <w:r w:rsidR="00AD20C4">
        <w:rPr>
          <w:rFonts w:ascii="Times New Roman" w:hAnsi="Times New Roman" w:cs="Times New Roman"/>
          <w:sz w:val="28"/>
          <w:szCs w:val="28"/>
          <w:lang w:val="en-US" w:bidi="ar-IQ"/>
        </w:rPr>
        <w:t xml:space="preserve">PSNRU - </w:t>
      </w:r>
      <w:r w:rsidRPr="00097C0F">
        <w:rPr>
          <w:rFonts w:ascii="Times New Roman" w:hAnsi="Times New Roman" w:cs="Times New Roman"/>
          <w:sz w:val="28"/>
          <w:szCs w:val="28"/>
          <w:lang w:val="en-US" w:bidi="ar-IQ"/>
        </w:rPr>
        <w:t>Perm State National Research University, PNRPU – Perm National Research Polytechnic University.</w:t>
      </w:r>
    </w:p>
    <w:sectPr w:rsidR="00097C0F" w:rsidRPr="00097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BD"/>
    <w:multiLevelType w:val="hybridMultilevel"/>
    <w:tmpl w:val="33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88C"/>
    <w:multiLevelType w:val="multilevel"/>
    <w:tmpl w:val="97B0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73454"/>
    <w:multiLevelType w:val="hybridMultilevel"/>
    <w:tmpl w:val="BB3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5A98"/>
    <w:multiLevelType w:val="hybridMultilevel"/>
    <w:tmpl w:val="8606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B7193"/>
    <w:multiLevelType w:val="hybridMultilevel"/>
    <w:tmpl w:val="470CF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9595C"/>
    <w:multiLevelType w:val="hybridMultilevel"/>
    <w:tmpl w:val="2BD88340"/>
    <w:lvl w:ilvl="0" w:tplc="873C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5196F"/>
    <w:multiLevelType w:val="hybridMultilevel"/>
    <w:tmpl w:val="DC92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35EE4"/>
    <w:multiLevelType w:val="hybridMultilevel"/>
    <w:tmpl w:val="0B7C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B79EA"/>
    <w:multiLevelType w:val="hybridMultilevel"/>
    <w:tmpl w:val="6074B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E3B04"/>
    <w:multiLevelType w:val="hybridMultilevel"/>
    <w:tmpl w:val="B770F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910"/>
    <w:multiLevelType w:val="hybridMultilevel"/>
    <w:tmpl w:val="52422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533C4"/>
    <w:multiLevelType w:val="hybridMultilevel"/>
    <w:tmpl w:val="43E8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E"/>
    <w:rsid w:val="00000EBB"/>
    <w:rsid w:val="00086219"/>
    <w:rsid w:val="00097C0F"/>
    <w:rsid w:val="00107886"/>
    <w:rsid w:val="00114680"/>
    <w:rsid w:val="00131E7B"/>
    <w:rsid w:val="00161B84"/>
    <w:rsid w:val="001825C7"/>
    <w:rsid w:val="0019491D"/>
    <w:rsid w:val="001C2961"/>
    <w:rsid w:val="001E1791"/>
    <w:rsid w:val="001F4143"/>
    <w:rsid w:val="00206E78"/>
    <w:rsid w:val="00214102"/>
    <w:rsid w:val="0022094E"/>
    <w:rsid w:val="00235907"/>
    <w:rsid w:val="00235C12"/>
    <w:rsid w:val="00236344"/>
    <w:rsid w:val="0024285E"/>
    <w:rsid w:val="0024297C"/>
    <w:rsid w:val="002507C3"/>
    <w:rsid w:val="00260826"/>
    <w:rsid w:val="002662E6"/>
    <w:rsid w:val="00283A1E"/>
    <w:rsid w:val="002B0E6D"/>
    <w:rsid w:val="002B4B3D"/>
    <w:rsid w:val="002C1BF9"/>
    <w:rsid w:val="002E76B9"/>
    <w:rsid w:val="00315A8C"/>
    <w:rsid w:val="0033440B"/>
    <w:rsid w:val="00336755"/>
    <w:rsid w:val="00347E1F"/>
    <w:rsid w:val="00390958"/>
    <w:rsid w:val="003B1D4F"/>
    <w:rsid w:val="003B7D3A"/>
    <w:rsid w:val="003D3BD7"/>
    <w:rsid w:val="003E3E98"/>
    <w:rsid w:val="003E4663"/>
    <w:rsid w:val="003E75AD"/>
    <w:rsid w:val="00427A41"/>
    <w:rsid w:val="00432474"/>
    <w:rsid w:val="00457345"/>
    <w:rsid w:val="00467256"/>
    <w:rsid w:val="00480F28"/>
    <w:rsid w:val="00483A1D"/>
    <w:rsid w:val="004A26DE"/>
    <w:rsid w:val="004B2BF0"/>
    <w:rsid w:val="004B4F2B"/>
    <w:rsid w:val="004D2CA1"/>
    <w:rsid w:val="00505831"/>
    <w:rsid w:val="00534B4A"/>
    <w:rsid w:val="00596CB7"/>
    <w:rsid w:val="005977B6"/>
    <w:rsid w:val="005B3E06"/>
    <w:rsid w:val="005D40A2"/>
    <w:rsid w:val="005E69ED"/>
    <w:rsid w:val="005F2C48"/>
    <w:rsid w:val="00600D74"/>
    <w:rsid w:val="0066328F"/>
    <w:rsid w:val="00664025"/>
    <w:rsid w:val="00677521"/>
    <w:rsid w:val="006A568E"/>
    <w:rsid w:val="006A56BC"/>
    <w:rsid w:val="006E1451"/>
    <w:rsid w:val="00705852"/>
    <w:rsid w:val="00725C30"/>
    <w:rsid w:val="00736066"/>
    <w:rsid w:val="00736EC3"/>
    <w:rsid w:val="007771D0"/>
    <w:rsid w:val="00782E07"/>
    <w:rsid w:val="0079225E"/>
    <w:rsid w:val="00794CAB"/>
    <w:rsid w:val="007A05E0"/>
    <w:rsid w:val="007B4256"/>
    <w:rsid w:val="007D55B4"/>
    <w:rsid w:val="007E36B3"/>
    <w:rsid w:val="00810253"/>
    <w:rsid w:val="008358DD"/>
    <w:rsid w:val="008428F5"/>
    <w:rsid w:val="0086098B"/>
    <w:rsid w:val="008662BF"/>
    <w:rsid w:val="00880635"/>
    <w:rsid w:val="008A55CC"/>
    <w:rsid w:val="008B10D7"/>
    <w:rsid w:val="008B4B0A"/>
    <w:rsid w:val="008E6977"/>
    <w:rsid w:val="008F6E4A"/>
    <w:rsid w:val="00920D53"/>
    <w:rsid w:val="009227FD"/>
    <w:rsid w:val="00930D84"/>
    <w:rsid w:val="00935B56"/>
    <w:rsid w:val="009433C5"/>
    <w:rsid w:val="00971D6C"/>
    <w:rsid w:val="009741A6"/>
    <w:rsid w:val="00981525"/>
    <w:rsid w:val="00982AA8"/>
    <w:rsid w:val="009A6EDE"/>
    <w:rsid w:val="009B3344"/>
    <w:rsid w:val="009C61DB"/>
    <w:rsid w:val="009C6307"/>
    <w:rsid w:val="009D32D0"/>
    <w:rsid w:val="00A01581"/>
    <w:rsid w:val="00A04A11"/>
    <w:rsid w:val="00A10ED4"/>
    <w:rsid w:val="00A22E78"/>
    <w:rsid w:val="00A83687"/>
    <w:rsid w:val="00AB1768"/>
    <w:rsid w:val="00AB2289"/>
    <w:rsid w:val="00AD1F11"/>
    <w:rsid w:val="00AD2086"/>
    <w:rsid w:val="00AD20C4"/>
    <w:rsid w:val="00AD2380"/>
    <w:rsid w:val="00AE5FFC"/>
    <w:rsid w:val="00AF3159"/>
    <w:rsid w:val="00B0365E"/>
    <w:rsid w:val="00B07EF4"/>
    <w:rsid w:val="00B5223F"/>
    <w:rsid w:val="00B54B4D"/>
    <w:rsid w:val="00B96C76"/>
    <w:rsid w:val="00BB222A"/>
    <w:rsid w:val="00BD4FC6"/>
    <w:rsid w:val="00C00292"/>
    <w:rsid w:val="00C03AE2"/>
    <w:rsid w:val="00C27379"/>
    <w:rsid w:val="00C3129C"/>
    <w:rsid w:val="00C43CAD"/>
    <w:rsid w:val="00C43EA2"/>
    <w:rsid w:val="00C44049"/>
    <w:rsid w:val="00C83F75"/>
    <w:rsid w:val="00C84CA6"/>
    <w:rsid w:val="00CA0950"/>
    <w:rsid w:val="00CA7346"/>
    <w:rsid w:val="00CC1415"/>
    <w:rsid w:val="00CC2AC0"/>
    <w:rsid w:val="00D03A9F"/>
    <w:rsid w:val="00D10AD2"/>
    <w:rsid w:val="00D37045"/>
    <w:rsid w:val="00D459B3"/>
    <w:rsid w:val="00D5135A"/>
    <w:rsid w:val="00D97A1A"/>
    <w:rsid w:val="00DB7805"/>
    <w:rsid w:val="00DE579E"/>
    <w:rsid w:val="00DF2053"/>
    <w:rsid w:val="00DF2FC1"/>
    <w:rsid w:val="00DF3027"/>
    <w:rsid w:val="00E06D31"/>
    <w:rsid w:val="00E23BB0"/>
    <w:rsid w:val="00E3542E"/>
    <w:rsid w:val="00EB7BD0"/>
    <w:rsid w:val="00ED25AE"/>
    <w:rsid w:val="00F0789D"/>
    <w:rsid w:val="00F07DF0"/>
    <w:rsid w:val="00F4193D"/>
    <w:rsid w:val="00F54927"/>
    <w:rsid w:val="00FD78E7"/>
    <w:rsid w:val="00FE231A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D40"/>
  <w15:chartTrackingRefBased/>
  <w15:docId w15:val="{BF8FE510-F166-4A3A-B5FD-C37B80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F2B"/>
    <w:pPr>
      <w:ind w:left="720"/>
      <w:contextualSpacing/>
    </w:pPr>
  </w:style>
  <w:style w:type="paragraph" w:customStyle="1" w:styleId="im-mess">
    <w:name w:val="im-mess"/>
    <w:basedOn w:val="a"/>
    <w:rsid w:val="0093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45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9570-6EEE-4D67-AB95-57DB1C4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113</cp:revision>
  <dcterms:created xsi:type="dcterms:W3CDTF">2023-09-12T02:52:00Z</dcterms:created>
  <dcterms:modified xsi:type="dcterms:W3CDTF">2023-10-24T05:56:00Z</dcterms:modified>
</cp:coreProperties>
</file>