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026" w:rsidRPr="00CF74A9" w:rsidRDefault="00105026" w:rsidP="00105026">
      <w:pPr>
        <w:widowControl w:val="0"/>
        <w:autoSpaceDN w:val="0"/>
        <w:adjustRightInd w:val="0"/>
        <w:jc w:val="center"/>
      </w:pPr>
      <w:r w:rsidRPr="00CF74A9">
        <w:t>ГУАП</w:t>
      </w:r>
    </w:p>
    <w:p w:rsidR="00105026" w:rsidRPr="00CF74A9" w:rsidRDefault="00105026" w:rsidP="00105026">
      <w:pPr>
        <w:widowControl w:val="0"/>
        <w:autoSpaceDN w:val="0"/>
        <w:adjustRightInd w:val="0"/>
        <w:spacing w:before="480"/>
        <w:jc w:val="center"/>
      </w:pPr>
      <w:r w:rsidRPr="00CF74A9">
        <w:t>КАФЕДРА № 41</w:t>
      </w:r>
    </w:p>
    <w:p w:rsidR="00105026" w:rsidRPr="00CF74A9" w:rsidRDefault="00105026" w:rsidP="00105026">
      <w:pPr>
        <w:widowControl w:val="0"/>
        <w:autoSpaceDN w:val="0"/>
        <w:adjustRightInd w:val="0"/>
        <w:spacing w:before="1200"/>
        <w:ind w:firstLine="0"/>
      </w:pPr>
      <w:r w:rsidRPr="00CF74A9">
        <w:t xml:space="preserve">ОТЧЕТ </w:t>
      </w:r>
      <w:r w:rsidRPr="00CF74A9">
        <w:br/>
        <w:t>ЗАЩИЩЕН С ОЦЕНКОЙ</w:t>
      </w:r>
    </w:p>
    <w:p w:rsidR="00105026" w:rsidRPr="00CF74A9" w:rsidRDefault="00105026" w:rsidP="00105026">
      <w:pPr>
        <w:widowControl w:val="0"/>
        <w:autoSpaceDN w:val="0"/>
        <w:adjustRightInd w:val="0"/>
        <w:spacing w:before="120" w:line="360" w:lineRule="auto"/>
        <w:ind w:firstLine="0"/>
      </w:pPr>
      <w:r w:rsidRPr="00CF74A9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105026" w:rsidRPr="00CF74A9" w:rsidTr="002C0E0E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05026" w:rsidRPr="00CF74A9" w:rsidRDefault="00105026" w:rsidP="002C0E0E">
            <w:pPr>
              <w:widowControl w:val="0"/>
              <w:autoSpaceDN w:val="0"/>
              <w:adjustRightInd w:val="0"/>
              <w:spacing w:line="276" w:lineRule="auto"/>
              <w:jc w:val="center"/>
            </w:pPr>
            <w:r w:rsidRPr="00CF74A9">
              <w:t xml:space="preserve">доц., канд. </w:t>
            </w:r>
            <w:proofErr w:type="spellStart"/>
            <w:r w:rsidRPr="00CF74A9">
              <w:t>техн</w:t>
            </w:r>
            <w:proofErr w:type="spellEnd"/>
            <w:r w:rsidRPr="00CF74A9"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5026" w:rsidRPr="00CF74A9" w:rsidRDefault="00105026" w:rsidP="002C0E0E">
            <w:pPr>
              <w:widowControl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5026" w:rsidRPr="00CF74A9" w:rsidRDefault="00105026" w:rsidP="002C0E0E">
            <w:pPr>
              <w:widowControl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5026" w:rsidRPr="00CF74A9" w:rsidRDefault="00105026" w:rsidP="002C0E0E">
            <w:pPr>
              <w:widowControl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05026" w:rsidRPr="00CF74A9" w:rsidRDefault="00105026" w:rsidP="002C0E0E">
            <w:pPr>
              <w:widowControl w:val="0"/>
              <w:autoSpaceDN w:val="0"/>
              <w:adjustRightInd w:val="0"/>
              <w:spacing w:before="120" w:line="276" w:lineRule="auto"/>
              <w:jc w:val="center"/>
            </w:pPr>
            <w:proofErr w:type="spellStart"/>
            <w:r w:rsidRPr="00CF74A9">
              <w:t>Е.А.Бакин</w:t>
            </w:r>
            <w:proofErr w:type="spellEnd"/>
          </w:p>
        </w:tc>
      </w:tr>
      <w:tr w:rsidR="00105026" w:rsidRPr="00CF74A9" w:rsidTr="002C0E0E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5026" w:rsidRPr="00CF74A9" w:rsidRDefault="00105026" w:rsidP="002C0E0E">
            <w:pPr>
              <w:widowControl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F74A9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5026" w:rsidRPr="00CF74A9" w:rsidRDefault="00105026" w:rsidP="002C0E0E">
            <w:pPr>
              <w:widowControl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5026" w:rsidRPr="00CF74A9" w:rsidRDefault="00105026" w:rsidP="002C0E0E">
            <w:pPr>
              <w:widowControl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F74A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5026" w:rsidRPr="00CF74A9" w:rsidRDefault="00105026" w:rsidP="002C0E0E">
            <w:pPr>
              <w:widowControl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5026" w:rsidRPr="00CF74A9" w:rsidRDefault="00105026" w:rsidP="002C0E0E">
            <w:pPr>
              <w:widowControl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F74A9">
              <w:rPr>
                <w:sz w:val="20"/>
                <w:szCs w:val="20"/>
              </w:rPr>
              <w:t>инициалы, фамилия</w:t>
            </w:r>
          </w:p>
        </w:tc>
      </w:tr>
    </w:tbl>
    <w:p w:rsidR="00105026" w:rsidRPr="00CF74A9" w:rsidRDefault="00105026" w:rsidP="00105026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05026" w:rsidRPr="00CF74A9" w:rsidTr="00493293">
        <w:tc>
          <w:tcPr>
            <w:tcW w:w="9639" w:type="dxa"/>
            <w:hideMark/>
          </w:tcPr>
          <w:p w:rsidR="00493293" w:rsidRDefault="00105026" w:rsidP="00493293">
            <w:pPr>
              <w:widowControl w:val="0"/>
              <w:autoSpaceDE w:val="0"/>
              <w:autoSpaceDN w:val="0"/>
              <w:adjustRightInd w:val="0"/>
              <w:spacing w:before="960" w:line="276" w:lineRule="auto"/>
              <w:jc w:val="center"/>
              <w:rPr>
                <w:sz w:val="28"/>
                <w:szCs w:val="28"/>
              </w:rPr>
            </w:pPr>
            <w:r w:rsidRPr="00CF74A9">
              <w:rPr>
                <w:sz w:val="28"/>
                <w:szCs w:val="28"/>
              </w:rPr>
              <w:t>ОТЧЕТ О ЛАБОРАТОРНОЙ РАБОТЕ №</w:t>
            </w:r>
            <w:r w:rsidR="00493293">
              <w:rPr>
                <w:sz w:val="28"/>
                <w:szCs w:val="28"/>
              </w:rPr>
              <w:t>1</w:t>
            </w:r>
          </w:p>
          <w:p w:rsidR="00105026" w:rsidRPr="00557814" w:rsidRDefault="00105026" w:rsidP="00493293">
            <w:pPr>
              <w:widowControl w:val="0"/>
              <w:autoSpaceDE w:val="0"/>
              <w:autoSpaceDN w:val="0"/>
              <w:adjustRightInd w:val="0"/>
              <w:spacing w:before="960" w:line="276" w:lineRule="auto"/>
              <w:jc w:val="center"/>
              <w:rPr>
                <w:szCs w:val="28"/>
              </w:rPr>
            </w:pPr>
          </w:p>
        </w:tc>
      </w:tr>
      <w:tr w:rsidR="00105026" w:rsidRPr="00CF74A9" w:rsidTr="00493293">
        <w:tc>
          <w:tcPr>
            <w:tcW w:w="9639" w:type="dxa"/>
            <w:hideMark/>
          </w:tcPr>
          <w:p w:rsidR="00105026" w:rsidRPr="00CF74A9" w:rsidRDefault="00105026" w:rsidP="002C0E0E">
            <w:pPr>
              <w:spacing w:line="360" w:lineRule="auto"/>
              <w:ind w:firstLine="709"/>
              <w:jc w:val="center"/>
              <w:rPr>
                <w:bCs/>
                <w:sz w:val="32"/>
                <w:szCs w:val="28"/>
              </w:rPr>
            </w:pPr>
          </w:p>
        </w:tc>
      </w:tr>
      <w:tr w:rsidR="00105026" w:rsidRPr="00CF74A9" w:rsidTr="00493293">
        <w:tc>
          <w:tcPr>
            <w:tcW w:w="9639" w:type="dxa"/>
            <w:hideMark/>
          </w:tcPr>
          <w:p w:rsidR="00493293" w:rsidRPr="00105026" w:rsidRDefault="00493293" w:rsidP="00493293">
            <w:pPr>
              <w:widowControl w:val="0"/>
              <w:autoSpaceDE w:val="0"/>
              <w:autoSpaceDN w:val="0"/>
              <w:adjustRightInd w:val="0"/>
              <w:spacing w:before="960" w:line="276" w:lineRule="auto"/>
              <w:jc w:val="center"/>
              <w:rPr>
                <w:sz w:val="28"/>
                <w:szCs w:val="28"/>
              </w:rPr>
            </w:pPr>
            <w:r>
              <w:t>Дисциплина:</w:t>
            </w:r>
            <w:r w:rsidRPr="00105026">
              <w:rPr>
                <w:sz w:val="28"/>
                <w:szCs w:val="28"/>
              </w:rPr>
              <w:t xml:space="preserve"> НАУЧНО-ИССЛЕДОВАТЕЛЬСКАЯ РАБОТА</w:t>
            </w:r>
          </w:p>
          <w:p w:rsidR="00105026" w:rsidRPr="00CF74A9" w:rsidRDefault="00105026" w:rsidP="002C0E0E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jc w:val="both"/>
              <w:outlineLvl w:val="2"/>
            </w:pPr>
          </w:p>
        </w:tc>
      </w:tr>
    </w:tbl>
    <w:p w:rsidR="00105026" w:rsidRPr="00493293" w:rsidRDefault="00105026" w:rsidP="00105026">
      <w:pPr>
        <w:widowControl w:val="0"/>
        <w:autoSpaceDN w:val="0"/>
        <w:adjustRightInd w:val="0"/>
        <w:spacing w:before="1680" w:line="360" w:lineRule="auto"/>
        <w:ind w:firstLine="0"/>
      </w:pPr>
      <w:r w:rsidRPr="00CF74A9">
        <w:t>РАБОТУ ВЫПОЛНИЛ</w:t>
      </w:r>
      <w:bookmarkStart w:id="0" w:name="_GoBack"/>
      <w:bookmarkEnd w:id="0"/>
      <w:r w:rsidR="00493293">
        <w:t>: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105026" w:rsidRPr="00CF74A9" w:rsidTr="002C0E0E">
        <w:tc>
          <w:tcPr>
            <w:tcW w:w="2167" w:type="dxa"/>
            <w:vAlign w:val="bottom"/>
            <w:hideMark/>
          </w:tcPr>
          <w:p w:rsidR="00105026" w:rsidRPr="00CF74A9" w:rsidRDefault="00105026" w:rsidP="00493293">
            <w:pPr>
              <w:widowControl w:val="0"/>
              <w:autoSpaceDN w:val="0"/>
              <w:adjustRightInd w:val="0"/>
              <w:spacing w:line="276" w:lineRule="auto"/>
              <w:ind w:left="-108" w:firstLine="0"/>
            </w:pPr>
            <w:r w:rsidRPr="00CF74A9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05026" w:rsidRPr="00CF74A9" w:rsidRDefault="00493293" w:rsidP="00493293">
            <w:pPr>
              <w:widowControl w:val="0"/>
              <w:autoSpaceDN w:val="0"/>
              <w:adjustRightInd w:val="0"/>
              <w:spacing w:line="276" w:lineRule="auto"/>
              <w:ind w:firstLine="0"/>
              <w:jc w:val="center"/>
            </w:pPr>
            <w:r>
              <w:br/>
            </w:r>
            <w:r>
              <w:br/>
            </w:r>
            <w:r w:rsidR="00105026" w:rsidRPr="00CF74A9">
              <w:t>4</w:t>
            </w:r>
            <w:r>
              <w:t>913М</w:t>
            </w:r>
          </w:p>
        </w:tc>
        <w:tc>
          <w:tcPr>
            <w:tcW w:w="236" w:type="dxa"/>
            <w:vAlign w:val="center"/>
          </w:tcPr>
          <w:p w:rsidR="00105026" w:rsidRPr="00CF74A9" w:rsidRDefault="00105026" w:rsidP="002C0E0E">
            <w:pPr>
              <w:widowControl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5026" w:rsidRPr="00CF74A9" w:rsidRDefault="00105026" w:rsidP="002C0E0E">
            <w:pPr>
              <w:widowControl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105026" w:rsidRPr="00CF74A9" w:rsidRDefault="00105026" w:rsidP="002C0E0E">
            <w:pPr>
              <w:widowControl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05026" w:rsidRPr="00CF74A9" w:rsidRDefault="009666F6" w:rsidP="009666F6">
            <w:pPr>
              <w:widowControl w:val="0"/>
              <w:autoSpaceDN w:val="0"/>
              <w:adjustRightInd w:val="0"/>
              <w:spacing w:before="120" w:line="276" w:lineRule="auto"/>
              <w:jc w:val="center"/>
            </w:pPr>
            <w:proofErr w:type="spellStart"/>
            <w:r>
              <w:t>В.К.Михайлов</w:t>
            </w:r>
            <w:proofErr w:type="spellEnd"/>
          </w:p>
        </w:tc>
      </w:tr>
      <w:tr w:rsidR="00105026" w:rsidRPr="00CF74A9" w:rsidTr="002C0E0E">
        <w:tc>
          <w:tcPr>
            <w:tcW w:w="2167" w:type="dxa"/>
            <w:vAlign w:val="center"/>
          </w:tcPr>
          <w:p w:rsidR="00105026" w:rsidRPr="00CF74A9" w:rsidRDefault="00105026" w:rsidP="002C0E0E">
            <w:pPr>
              <w:widowControl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5026" w:rsidRPr="00CF74A9" w:rsidRDefault="00105026" w:rsidP="002C0E0E">
            <w:pPr>
              <w:widowControl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105026" w:rsidRPr="00CF74A9" w:rsidRDefault="00105026" w:rsidP="002C0E0E">
            <w:pPr>
              <w:widowControl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05026" w:rsidRPr="00CF74A9" w:rsidRDefault="00105026" w:rsidP="002C0E0E">
            <w:pPr>
              <w:widowControl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F74A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105026" w:rsidRPr="00CF74A9" w:rsidRDefault="00105026" w:rsidP="002C0E0E">
            <w:pPr>
              <w:widowControl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105026" w:rsidRPr="00CF74A9" w:rsidRDefault="00105026" w:rsidP="002C0E0E">
            <w:pPr>
              <w:widowControl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F74A9">
              <w:rPr>
                <w:sz w:val="20"/>
                <w:szCs w:val="20"/>
              </w:rPr>
              <w:t>инициалы, фамилия</w:t>
            </w:r>
          </w:p>
        </w:tc>
      </w:tr>
    </w:tbl>
    <w:p w:rsidR="00105026" w:rsidRPr="00CF74A9" w:rsidRDefault="00105026" w:rsidP="00105026">
      <w:pPr>
        <w:widowControl w:val="0"/>
        <w:autoSpaceDN w:val="0"/>
        <w:adjustRightInd w:val="0"/>
        <w:spacing w:line="360" w:lineRule="auto"/>
        <w:jc w:val="center"/>
      </w:pPr>
    </w:p>
    <w:p w:rsidR="00105026" w:rsidRPr="00CF74A9" w:rsidRDefault="00105026" w:rsidP="00105026">
      <w:pPr>
        <w:widowControl w:val="0"/>
        <w:autoSpaceDN w:val="0"/>
        <w:adjustRightInd w:val="0"/>
        <w:spacing w:line="360" w:lineRule="auto"/>
        <w:jc w:val="center"/>
      </w:pPr>
    </w:p>
    <w:p w:rsidR="00105026" w:rsidRPr="00CF74A9" w:rsidRDefault="00105026" w:rsidP="00105026">
      <w:pPr>
        <w:widowControl w:val="0"/>
        <w:autoSpaceDN w:val="0"/>
        <w:adjustRightInd w:val="0"/>
        <w:spacing w:line="360" w:lineRule="auto"/>
        <w:jc w:val="center"/>
      </w:pPr>
      <w:r w:rsidRPr="00CF74A9">
        <w:t xml:space="preserve">Санкт-Петербург </w:t>
      </w:r>
    </w:p>
    <w:p w:rsidR="00105026" w:rsidRPr="00CF74A9" w:rsidRDefault="00D54D3D" w:rsidP="00105026">
      <w:pPr>
        <w:jc w:val="center"/>
        <w:rPr>
          <w:rFonts w:eastAsiaTheme="minorHAnsi" w:cs="Courier New"/>
          <w:color w:val="000000"/>
          <w:sz w:val="28"/>
          <w:szCs w:val="20"/>
          <w:lang w:eastAsia="en-US"/>
        </w:rPr>
      </w:pPr>
      <w:r>
        <w:t>2020</w:t>
      </w:r>
      <w:r w:rsidR="00105026" w:rsidRPr="00CF74A9">
        <w:rPr>
          <w:rFonts w:eastAsiaTheme="minorHAnsi" w:cs="Courier New"/>
          <w:color w:val="000000"/>
          <w:sz w:val="28"/>
          <w:szCs w:val="20"/>
          <w:lang w:eastAsia="en-US"/>
        </w:rPr>
        <w:br w:type="page"/>
      </w:r>
    </w:p>
    <w:p w:rsidR="00493293" w:rsidRPr="009B4193" w:rsidRDefault="00493293" w:rsidP="0049329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493293">
        <w:rPr>
          <w:b/>
          <w:sz w:val="28"/>
          <w:szCs w:val="28"/>
        </w:rPr>
        <w:lastRenderedPageBreak/>
        <w:t>Цель работы:</w:t>
      </w:r>
      <w:r w:rsidR="000D5D2D">
        <w:rPr>
          <w:b/>
          <w:sz w:val="28"/>
          <w:szCs w:val="28"/>
        </w:rPr>
        <w:t xml:space="preserve"> </w:t>
      </w:r>
      <w:r w:rsidR="009B4193" w:rsidRPr="009B4193">
        <w:rPr>
          <w:sz w:val="28"/>
          <w:szCs w:val="28"/>
        </w:rPr>
        <w:t>Приобретение практических</w:t>
      </w:r>
      <w:r w:rsidR="009B4193">
        <w:rPr>
          <w:sz w:val="28"/>
          <w:szCs w:val="28"/>
        </w:rPr>
        <w:t xml:space="preserve"> навыков</w:t>
      </w:r>
      <w:r w:rsidR="009B4193" w:rsidRPr="009B4193">
        <w:rPr>
          <w:sz w:val="28"/>
          <w:szCs w:val="28"/>
        </w:rPr>
        <w:t xml:space="preserve"> по изучению среднего времени ожидания абонента на базовой станции и вероятности возникновения коллизий.</w:t>
      </w:r>
    </w:p>
    <w:p w:rsidR="00493293" w:rsidRDefault="009B4193" w:rsidP="0049329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="00493293" w:rsidRPr="00493293">
        <w:rPr>
          <w:b/>
          <w:sz w:val="28"/>
          <w:szCs w:val="28"/>
        </w:rPr>
        <w:t>:</w:t>
      </w:r>
    </w:p>
    <w:p w:rsidR="009B4193" w:rsidRDefault="009B4193" w:rsidP="0049329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Среднее время ожидания</w:t>
      </w:r>
    </w:p>
    <w:p w:rsidR="009B4193" w:rsidRDefault="009B4193" w:rsidP="004932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9B4193">
        <w:rPr>
          <w:sz w:val="28"/>
          <w:szCs w:val="28"/>
        </w:rPr>
        <w:t xml:space="preserve">=20 – </w:t>
      </w:r>
      <w:r>
        <w:rPr>
          <w:sz w:val="28"/>
          <w:szCs w:val="28"/>
        </w:rPr>
        <w:t>количество абонентов</w:t>
      </w:r>
    </w:p>
    <w:p w:rsidR="009B4193" w:rsidRDefault="009B4193" w:rsidP="004932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9B4193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вероятность</w:t>
      </w:r>
      <w:proofErr w:type="gramEnd"/>
      <w:r>
        <w:rPr>
          <w:sz w:val="28"/>
          <w:szCs w:val="28"/>
        </w:rPr>
        <w:t xml:space="preserve"> прихода пакета</w:t>
      </w:r>
    </w:p>
    <w:p w:rsidR="009B4193" w:rsidRDefault="009B4193" w:rsidP="004932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FN</w:t>
      </w:r>
      <w:r w:rsidRPr="009B4193">
        <w:rPr>
          <w:sz w:val="28"/>
          <w:szCs w:val="28"/>
        </w:rPr>
        <w:t xml:space="preserve"> = 200 </w:t>
      </w:r>
      <w:r>
        <w:rPr>
          <w:sz w:val="28"/>
          <w:szCs w:val="28"/>
        </w:rPr>
        <w:t>– количество фреймов</w:t>
      </w:r>
    </w:p>
    <w:p w:rsidR="009B4193" w:rsidRPr="009B4193" w:rsidRDefault="009B4193" w:rsidP="004932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Рассчитать среднее время ожидания пакета в зависимости от нагрузки станции.</w:t>
      </w:r>
    </w:p>
    <w:p w:rsidR="009B4193" w:rsidRDefault="009B4193" w:rsidP="0049329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Вероятность возникновения коллизии</w:t>
      </w:r>
    </w:p>
    <w:p w:rsidR="009B4193" w:rsidRDefault="009B4193" w:rsidP="009B41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="00786D4A">
        <w:rPr>
          <w:sz w:val="28"/>
          <w:szCs w:val="28"/>
        </w:rPr>
        <w:t>=3</w:t>
      </w:r>
      <w:r w:rsidRPr="009B4193">
        <w:rPr>
          <w:sz w:val="28"/>
          <w:szCs w:val="28"/>
        </w:rPr>
        <w:t xml:space="preserve">0 – </w:t>
      </w:r>
      <w:r>
        <w:rPr>
          <w:sz w:val="28"/>
          <w:szCs w:val="28"/>
        </w:rPr>
        <w:t>количество абонентов</w:t>
      </w:r>
    </w:p>
    <w:p w:rsidR="009B4193" w:rsidRDefault="009B4193" w:rsidP="009B41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9B4193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вероятность</w:t>
      </w:r>
      <w:proofErr w:type="gramEnd"/>
      <w:r>
        <w:rPr>
          <w:sz w:val="28"/>
          <w:szCs w:val="28"/>
        </w:rPr>
        <w:t xml:space="preserve"> прихода пакета</w:t>
      </w:r>
    </w:p>
    <w:p w:rsidR="009B4193" w:rsidRPr="009B4193" w:rsidRDefault="009B4193" w:rsidP="009B41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Рассчитать </w:t>
      </w:r>
      <w:r>
        <w:rPr>
          <w:sz w:val="28"/>
          <w:szCs w:val="28"/>
        </w:rPr>
        <w:t>вероятность повреждения пакетов в зависимости от нагрузки станции.</w:t>
      </w:r>
    </w:p>
    <w:p w:rsidR="00D54D3D" w:rsidRDefault="00D54D3D" w:rsidP="0049329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Листинг:</w:t>
      </w:r>
    </w:p>
    <w:p w:rsidR="00D54D3D" w:rsidRPr="00D54D3D" w:rsidRDefault="009B4193" w:rsidP="004932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1 - </w:t>
      </w:r>
      <w:r w:rsidR="00D54D3D">
        <w:rPr>
          <w:sz w:val="28"/>
          <w:szCs w:val="28"/>
        </w:rPr>
        <w:t>Система с фреймами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54D3D" w:rsidTr="00D54D3D">
        <w:tc>
          <w:tcPr>
            <w:tcW w:w="9571" w:type="dxa"/>
          </w:tcPr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># -*- coding: utf-8 -*-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># LR 1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>import random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numpy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as np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import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matplotlib</w:t>
            </w:r>
            <w:proofErr w:type="spellEnd"/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matplotlib.pyplot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as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plt</w:t>
            </w:r>
            <w:proofErr w:type="spellEnd"/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N = 20  # Number of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abonents</w:t>
            </w:r>
            <w:proofErr w:type="spellEnd"/>
          </w:p>
          <w:p w:rsidR="00D54D3D" w:rsidRPr="009B4193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 = 0.01  # p of message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>FN = 200  # number of frames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Slots =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np.zeros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(N)  # slots in frame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54D3D">
              <w:rPr>
                <w:sz w:val="28"/>
                <w:szCs w:val="28"/>
                <w:lang w:val="en-US"/>
              </w:rPr>
              <w:t>Buf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np.zeros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(N)  # message buffer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54D3D">
              <w:rPr>
                <w:sz w:val="28"/>
                <w:szCs w:val="28"/>
                <w:lang w:val="en-US"/>
              </w:rPr>
              <w:t>FrameTimer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= [[] * 1 for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in range(N)]</w:t>
            </w:r>
          </w:p>
          <w:p w:rsidR="00D54D3D" w:rsidRPr="009B4193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SrT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0  # average time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54D3D">
              <w:rPr>
                <w:sz w:val="28"/>
                <w:szCs w:val="28"/>
                <w:lang w:val="en-US"/>
              </w:rPr>
              <w:t>MsgIn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= 0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54D3D">
              <w:rPr>
                <w:sz w:val="28"/>
                <w:szCs w:val="28"/>
                <w:lang w:val="en-US"/>
              </w:rPr>
              <w:t>ServNum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= 0  # messages served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54D3D">
              <w:rPr>
                <w:sz w:val="28"/>
                <w:szCs w:val="28"/>
                <w:lang w:val="en-US"/>
              </w:rPr>
              <w:t>BufNum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= 0  # messages buffered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54D3D">
              <w:rPr>
                <w:sz w:val="28"/>
                <w:szCs w:val="28"/>
                <w:lang w:val="en-US"/>
              </w:rPr>
              <w:t>def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reset():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global Slots,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Buf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FrameTimer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SrT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ServNum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BufNum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MsgIn</w:t>
            </w:r>
            <w:proofErr w:type="spellEnd"/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Slots =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np.zeros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(N)  # slots in frame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Buf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np.zeros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(N)  # message buffer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FrameTimer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= [[] * 1 for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in range(N)]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SrT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= 0  # average time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MsgIn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= 0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ServNum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= 0  # messages served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BufNum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= 0  # messages buffered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54D3D">
              <w:rPr>
                <w:sz w:val="28"/>
                <w:szCs w:val="28"/>
                <w:lang w:val="en-US"/>
              </w:rPr>
              <w:t>def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gen(p):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frame =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np.random.binomial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(1, p, (N, N)).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tolist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()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return frame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54D3D">
              <w:rPr>
                <w:sz w:val="28"/>
                <w:szCs w:val="28"/>
                <w:lang w:val="en-US"/>
              </w:rPr>
              <w:t>def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TakeFromBuffer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():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slots =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np.zeros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(N)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in range(N):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if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Buf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] &gt; 0: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Buf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] -= 1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    slots[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] = 1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    global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SrT</w:t>
            </w:r>
            <w:proofErr w:type="spellEnd"/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SrT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+=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FrameTimer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][0]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FrameTimer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].pop(0)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return slots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54D3D">
              <w:rPr>
                <w:sz w:val="28"/>
                <w:szCs w:val="28"/>
                <w:lang w:val="en-US"/>
              </w:rPr>
              <w:t>def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AddTime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(timer):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in range(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len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(timer)):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for j in range(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len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(timer[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])):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    timer[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][j]+=1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return timer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54D3D">
              <w:rPr>
                <w:sz w:val="28"/>
                <w:szCs w:val="28"/>
                <w:lang w:val="en-US"/>
              </w:rPr>
              <w:t>def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Simulate():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global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FrameTimer,ServNum,BufNum,Buf,p,MsgIn,SrT</w:t>
            </w:r>
            <w:proofErr w:type="spellEnd"/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in range(FN):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FrameTimer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AddTime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FrameTimer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frame = gen(p)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MsgIn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+=sum(sum(frame,[]))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>#        print(frame)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#        print("--- Frame ",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,"---")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#        print("Buffer before",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Buf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Slots =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np.zeros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(N)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Slots =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TakeFromBuffer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()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>#        print("Slots", Slots)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#        print("Buffer after",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Buf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# print(frame)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for j in range(N):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    if Slots[j] == 0 and frame[j][j] == 1: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        frame[j][j] = 0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        # print(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j,frame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[j])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        Slots[j]=1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ServNum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+= 1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BufNum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+= sum(frame[j])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ServNum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+= sum(Slots)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for k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in range(N):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        if frame[j][k] &gt;0: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FrameTimer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[k].append(1)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Buf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np.add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Buf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, frame[j])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SrT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+= sum(sum(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FrameTimer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,[]))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out =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SrT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MsgIn</w:t>
            </w:r>
            <w:proofErr w:type="spellEnd"/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#print(out)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return out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54D3D">
              <w:rPr>
                <w:sz w:val="28"/>
                <w:szCs w:val="28"/>
                <w:lang w:val="en-US"/>
              </w:rPr>
              <w:t>SrtList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=[]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54D3D">
              <w:rPr>
                <w:sz w:val="28"/>
                <w:szCs w:val="28"/>
                <w:lang w:val="en-US"/>
              </w:rPr>
              <w:t>px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=[]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in range(9):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p+=(1/N)/9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print(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,'/10')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px.append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(p)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reset()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SrtList.append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(Simulate())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>print(p)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>print(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SrtList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54D3D">
              <w:rPr>
                <w:sz w:val="28"/>
                <w:szCs w:val="28"/>
                <w:lang w:val="en-US"/>
              </w:rPr>
              <w:t>plt.plot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px,SrtList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)</w:t>
            </w:r>
          </w:p>
          <w:p w:rsidR="00D54D3D" w:rsidRPr="00D54D3D" w:rsidRDefault="00D54D3D" w:rsidP="00493293">
            <w:pPr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D54D3D">
              <w:rPr>
                <w:sz w:val="28"/>
                <w:szCs w:val="28"/>
              </w:rPr>
              <w:t>plt.show</w:t>
            </w:r>
            <w:proofErr w:type="spellEnd"/>
            <w:r w:rsidRPr="00D54D3D">
              <w:rPr>
                <w:sz w:val="28"/>
                <w:szCs w:val="28"/>
              </w:rPr>
              <w:t>()</w:t>
            </w:r>
          </w:p>
        </w:tc>
      </w:tr>
    </w:tbl>
    <w:p w:rsidR="00D54D3D" w:rsidRDefault="00D54D3D" w:rsidP="0049329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D54D3D" w:rsidRDefault="009B4193" w:rsidP="004932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2 - </w:t>
      </w:r>
      <w:r w:rsidR="00D54D3D">
        <w:rPr>
          <w:sz w:val="28"/>
          <w:szCs w:val="28"/>
        </w:rPr>
        <w:t>Система без фреймов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54D3D" w:rsidRPr="00D54D3D" w:rsidTr="00D54D3D">
        <w:tc>
          <w:tcPr>
            <w:tcW w:w="9571" w:type="dxa"/>
          </w:tcPr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># -*- coding: utf-8 -*-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># LR 1 no frames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>import random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numpy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as np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matplotlib</w:t>
            </w:r>
            <w:proofErr w:type="spellEnd"/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matplotlib.pyplot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as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plt</w:t>
            </w:r>
            <w:proofErr w:type="spellEnd"/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N = 30  # Number of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abonents</w:t>
            </w:r>
            <w:proofErr w:type="spellEnd"/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>p = 0.001  # p of message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>collisions = 0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>passed = 0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54D3D">
              <w:rPr>
                <w:sz w:val="28"/>
                <w:szCs w:val="28"/>
                <w:lang w:val="en-US"/>
              </w:rPr>
              <w:t>pColl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= []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54D3D">
              <w:rPr>
                <w:sz w:val="28"/>
                <w:szCs w:val="28"/>
                <w:lang w:val="en-US"/>
              </w:rPr>
              <w:t>px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=[]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54D3D">
              <w:rPr>
                <w:sz w:val="28"/>
                <w:szCs w:val="28"/>
                <w:lang w:val="en-US"/>
              </w:rPr>
              <w:t>def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gen(p):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frame =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np.random.binomial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(1, p, N).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tolist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()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return frame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54D3D">
              <w:rPr>
                <w:sz w:val="28"/>
                <w:szCs w:val="28"/>
                <w:lang w:val="en-US"/>
              </w:rPr>
              <w:t>def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reset():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global collisions, passed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collisions, passed = 0, 0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54D3D">
              <w:rPr>
                <w:sz w:val="28"/>
                <w:szCs w:val="28"/>
                <w:lang w:val="en-US"/>
              </w:rPr>
              <w:t>def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Simulation():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simLen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= 500  #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sinulation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lenght</w:t>
            </w:r>
            <w:proofErr w:type="spellEnd"/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reset()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tempCollisions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=0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global collisions, passed,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pColl</w:t>
            </w:r>
            <w:proofErr w:type="spellEnd"/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in range(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simLen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):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if (sum(gen(p))) &gt; 1: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        collisions += 1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pColl.append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(collisions /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simLen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 xml:space="preserve"> in range(190):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lastRenderedPageBreak/>
              <w:t xml:space="preserve">    p+=1/200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px.append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(p)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Simulation()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pColl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[-1] == 1.0: break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54D3D">
              <w:rPr>
                <w:sz w:val="28"/>
                <w:szCs w:val="28"/>
                <w:lang w:val="en-US"/>
              </w:rPr>
              <w:t>plt.plot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px,pColl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54D3D">
              <w:rPr>
                <w:sz w:val="28"/>
                <w:szCs w:val="28"/>
                <w:lang w:val="en-US"/>
              </w:rPr>
              <w:t>plt.show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()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>#Simulation()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>#print(</w:t>
            </w:r>
            <w:proofErr w:type="spellStart"/>
            <w:r w:rsidRPr="00D54D3D">
              <w:rPr>
                <w:sz w:val="28"/>
                <w:szCs w:val="28"/>
                <w:lang w:val="en-US"/>
              </w:rPr>
              <w:t>pColl</w:t>
            </w:r>
            <w:proofErr w:type="spellEnd"/>
            <w:r w:rsidRPr="00D54D3D">
              <w:rPr>
                <w:sz w:val="28"/>
                <w:szCs w:val="28"/>
                <w:lang w:val="en-US"/>
              </w:rPr>
              <w:t>)</w:t>
            </w:r>
          </w:p>
          <w:p w:rsidR="00D54D3D" w:rsidRPr="00D54D3D" w:rsidRDefault="00D54D3D" w:rsidP="00D54D3D">
            <w:pPr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D54D3D">
              <w:rPr>
                <w:sz w:val="28"/>
                <w:szCs w:val="28"/>
                <w:lang w:val="en-US"/>
              </w:rPr>
              <w:t>#print(gen(1))</w:t>
            </w:r>
          </w:p>
        </w:tc>
      </w:tr>
    </w:tbl>
    <w:p w:rsidR="00D54D3D" w:rsidRPr="00D54D3D" w:rsidRDefault="00D54D3D" w:rsidP="0049329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A2F9B" w:rsidRDefault="00DA2F9B" w:rsidP="0049329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DA2F9B" w:rsidRDefault="00DA2F9B" w:rsidP="0049329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D54D3D" w:rsidRDefault="00D54D3D" w:rsidP="00DA2F9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</w:t>
      </w:r>
    </w:p>
    <w:p w:rsidR="00A54BC8" w:rsidRPr="00A54BC8" w:rsidRDefault="00A54BC8" w:rsidP="00A54BC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выполнения для системы с фреймами. Для 10 абонентов и 200 фреймов.</w:t>
      </w:r>
    </w:p>
    <w:p w:rsidR="00D54D3D" w:rsidRDefault="00D54D3D" w:rsidP="00DA2F9B">
      <w:pPr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D54D3D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08CCF311" wp14:editId="39959689">
            <wp:extent cx="4595854" cy="335264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69"/>
                    <a:stretch/>
                  </pic:blipFill>
                  <pic:spPr bwMode="auto">
                    <a:xfrm>
                      <a:off x="0" y="0"/>
                      <a:ext cx="4601889" cy="3357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D3D" w:rsidRDefault="00D54D3D" w:rsidP="00DA2F9B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DA2F9B">
        <w:rPr>
          <w:sz w:val="28"/>
          <w:szCs w:val="28"/>
        </w:rPr>
        <w:t xml:space="preserve"> Зависимость времени ожидания в очереди от вероятности прихода </w:t>
      </w:r>
      <w:r w:rsidR="009B4193">
        <w:rPr>
          <w:sz w:val="28"/>
          <w:szCs w:val="28"/>
        </w:rPr>
        <w:t>пакета</w:t>
      </w:r>
    </w:p>
    <w:p w:rsidR="00A54BC8" w:rsidRDefault="00A54BC8" w:rsidP="00A54BC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Результаты выполнения для системы без фреймов. Для 30 абонентов.</w:t>
      </w:r>
    </w:p>
    <w:p w:rsidR="00D54D3D" w:rsidRDefault="00DA2F9B" w:rsidP="00DA2F9B">
      <w:pPr>
        <w:spacing w:line="360" w:lineRule="auto"/>
        <w:ind w:firstLine="0"/>
        <w:jc w:val="center"/>
        <w:rPr>
          <w:sz w:val="28"/>
          <w:szCs w:val="28"/>
        </w:rPr>
      </w:pPr>
      <w:r w:rsidRPr="00DA2F9B">
        <w:rPr>
          <w:noProof/>
          <w:sz w:val="28"/>
          <w:szCs w:val="28"/>
          <w:lang w:val="en-US" w:eastAsia="en-US"/>
        </w:rPr>
        <w:drawing>
          <wp:inline distT="0" distB="0" distL="0" distR="0" wp14:anchorId="1F64C9FF" wp14:editId="11AD7362">
            <wp:extent cx="4659464" cy="3129607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65" t="1057" r="65" b="5708"/>
                    <a:stretch/>
                  </pic:blipFill>
                  <pic:spPr bwMode="auto">
                    <a:xfrm>
                      <a:off x="0" y="0"/>
                      <a:ext cx="4664337" cy="313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D3D" w:rsidRPr="00D54D3D" w:rsidRDefault="00D54D3D" w:rsidP="00DA2F9B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2 - </w:t>
      </w:r>
      <w:r w:rsidR="00DA2F9B">
        <w:rPr>
          <w:sz w:val="28"/>
          <w:szCs w:val="28"/>
        </w:rPr>
        <w:t xml:space="preserve"> Зависимость вероятности коллизии от вероятности прихода </w:t>
      </w:r>
      <w:r w:rsidR="009B4193">
        <w:rPr>
          <w:sz w:val="28"/>
          <w:szCs w:val="28"/>
        </w:rPr>
        <w:t>пакета</w:t>
      </w:r>
    </w:p>
    <w:p w:rsidR="00D54D3D" w:rsidRDefault="00D54D3D" w:rsidP="00A54BC8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786D4A" w:rsidRDefault="00786D4A" w:rsidP="00A54BC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было оценено среднее время ожидания пакета для станции с фреймами и вероятность коллизий для станции без фреймов.</w:t>
      </w:r>
    </w:p>
    <w:p w:rsidR="00786D4A" w:rsidRDefault="00786D4A" w:rsidP="00A54BC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станции с фреймами, чем больше вероятность прихода пакета, тем дольше абоненты ожидают в очереди.</w:t>
      </w:r>
    </w:p>
    <w:p w:rsidR="00786D4A" w:rsidRPr="00786D4A" w:rsidRDefault="00786D4A" w:rsidP="00A54BC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станции без фреймов, чем больше вероятность прихода пакета, тем больше становится вероятность коллизии.</w:t>
      </w:r>
    </w:p>
    <w:sectPr w:rsidR="00786D4A" w:rsidRPr="00786D4A" w:rsidSect="00D54D3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D3D" w:rsidRDefault="00D54D3D" w:rsidP="00D54D3D">
      <w:r>
        <w:separator/>
      </w:r>
    </w:p>
  </w:endnote>
  <w:endnote w:type="continuationSeparator" w:id="0">
    <w:p w:rsidR="00D54D3D" w:rsidRDefault="00D54D3D" w:rsidP="00D5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5653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4D3D" w:rsidRDefault="00D54D3D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FA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54D3D" w:rsidRDefault="00D54D3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D3D" w:rsidRDefault="00D54D3D" w:rsidP="00D54D3D">
      <w:r>
        <w:separator/>
      </w:r>
    </w:p>
  </w:footnote>
  <w:footnote w:type="continuationSeparator" w:id="0">
    <w:p w:rsidR="00D54D3D" w:rsidRDefault="00D54D3D" w:rsidP="00D54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14825"/>
    <w:multiLevelType w:val="hybridMultilevel"/>
    <w:tmpl w:val="E0A842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B4D"/>
    <w:rsid w:val="000D5D2D"/>
    <w:rsid w:val="00103DBF"/>
    <w:rsid w:val="00105026"/>
    <w:rsid w:val="0012759B"/>
    <w:rsid w:val="003F2CE5"/>
    <w:rsid w:val="0044549D"/>
    <w:rsid w:val="00493293"/>
    <w:rsid w:val="005C26B6"/>
    <w:rsid w:val="0069717E"/>
    <w:rsid w:val="006E4E52"/>
    <w:rsid w:val="00753489"/>
    <w:rsid w:val="0075583C"/>
    <w:rsid w:val="00786D4A"/>
    <w:rsid w:val="009666F6"/>
    <w:rsid w:val="009B4193"/>
    <w:rsid w:val="00A54BC8"/>
    <w:rsid w:val="00BE0193"/>
    <w:rsid w:val="00C85528"/>
    <w:rsid w:val="00C86A15"/>
    <w:rsid w:val="00D54D3D"/>
    <w:rsid w:val="00D64EA6"/>
    <w:rsid w:val="00DA2F9B"/>
    <w:rsid w:val="00E95FA4"/>
    <w:rsid w:val="00F8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5026"/>
    <w:pPr>
      <w:ind w:firstLine="72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93293"/>
    <w:pPr>
      <w:ind w:firstLine="720"/>
    </w:pPr>
    <w:rPr>
      <w:rFonts w:eastAsia="Calibri" w:cs="Courier New"/>
      <w:color w:val="000000"/>
      <w:sz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rsid w:val="00493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5C26B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5C26B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rsid w:val="00D54D3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D54D3D"/>
    <w:rPr>
      <w:sz w:val="24"/>
      <w:szCs w:val="24"/>
    </w:rPr>
  </w:style>
  <w:style w:type="paragraph" w:styleId="a8">
    <w:name w:val="footer"/>
    <w:basedOn w:val="a"/>
    <w:link w:val="a9"/>
    <w:uiPriority w:val="99"/>
    <w:rsid w:val="00D54D3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54D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5026"/>
    <w:pPr>
      <w:ind w:firstLine="72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93293"/>
    <w:pPr>
      <w:ind w:firstLine="720"/>
    </w:pPr>
    <w:rPr>
      <w:rFonts w:eastAsia="Calibri" w:cs="Courier New"/>
      <w:color w:val="000000"/>
      <w:sz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rsid w:val="00493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5C26B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5C26B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rsid w:val="00D54D3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D54D3D"/>
    <w:rPr>
      <w:sz w:val="24"/>
      <w:szCs w:val="24"/>
    </w:rPr>
  </w:style>
  <w:style w:type="paragraph" w:styleId="a8">
    <w:name w:val="footer"/>
    <w:basedOn w:val="a"/>
    <w:link w:val="a9"/>
    <w:uiPriority w:val="99"/>
    <w:rsid w:val="00D54D3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54D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619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Похвалина</dc:creator>
  <cp:keywords/>
  <dc:description/>
  <cp:lastModifiedBy>korteh</cp:lastModifiedBy>
  <cp:revision>17</cp:revision>
  <dcterms:created xsi:type="dcterms:W3CDTF">2019-11-17T20:36:00Z</dcterms:created>
  <dcterms:modified xsi:type="dcterms:W3CDTF">2020-05-14T08:08:00Z</dcterms:modified>
</cp:coreProperties>
</file>