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3AEE" w14:textId="11888282" w:rsidR="009D55D2" w:rsidRPr="00BE6112" w:rsidRDefault="009D55D2" w:rsidP="00D856B7">
      <w:pPr>
        <w:spacing w:after="228" w:line="259" w:lineRule="auto"/>
        <w:ind w:left="0" w:right="0"/>
        <w:rPr>
          <w:b/>
        </w:rPr>
      </w:pPr>
    </w:p>
    <w:p w14:paraId="1D009096" w14:textId="02E03132" w:rsidR="009D55D2" w:rsidRPr="00BE6112" w:rsidRDefault="009D55D2" w:rsidP="2A0C6494">
      <w:pPr>
        <w:spacing w:after="228" w:line="259" w:lineRule="auto"/>
        <w:ind w:left="34" w:right="0"/>
        <w:jc w:val="center"/>
        <w:rPr>
          <w:sz w:val="28"/>
          <w:szCs w:val="28"/>
        </w:rPr>
      </w:pPr>
      <w:r w:rsidRPr="00BE6112">
        <w:rPr>
          <w:b/>
          <w:bCs/>
          <w:sz w:val="28"/>
          <w:szCs w:val="28"/>
        </w:rPr>
        <w:t xml:space="preserve">Practical – </w:t>
      </w:r>
      <w:r w:rsidR="002F64EC">
        <w:rPr>
          <w:b/>
          <w:bCs/>
          <w:sz w:val="28"/>
          <w:szCs w:val="28"/>
        </w:rPr>
        <w:t>4</w:t>
      </w:r>
    </w:p>
    <w:p w14:paraId="26EA8E9A" w14:textId="4BC31121" w:rsidR="009D55D2" w:rsidRPr="00BE6112" w:rsidRDefault="00EC0CBC" w:rsidP="00A828EC">
      <w:pPr>
        <w:spacing w:after="228" w:line="259" w:lineRule="auto"/>
        <w:ind w:left="34" w:right="0"/>
        <w:jc w:val="center"/>
        <w:rPr>
          <w:b/>
          <w:bCs/>
          <w:sz w:val="28"/>
          <w:szCs w:val="28"/>
        </w:rPr>
      </w:pPr>
      <w:r w:rsidRPr="00BE6112">
        <w:rPr>
          <w:b/>
          <w:bCs/>
          <w:sz w:val="28"/>
          <w:szCs w:val="28"/>
        </w:rPr>
        <w:t xml:space="preserve">Study and </w:t>
      </w:r>
      <w:r w:rsidR="002F64EC">
        <w:rPr>
          <w:b/>
          <w:bCs/>
          <w:sz w:val="28"/>
          <w:szCs w:val="28"/>
        </w:rPr>
        <w:t>I</w:t>
      </w:r>
      <w:r w:rsidRPr="00BE6112">
        <w:rPr>
          <w:b/>
          <w:bCs/>
          <w:sz w:val="28"/>
          <w:szCs w:val="28"/>
        </w:rPr>
        <w:t xml:space="preserve">mplement </w:t>
      </w:r>
      <w:r w:rsidR="002F64EC">
        <w:rPr>
          <w:b/>
          <w:bCs/>
          <w:sz w:val="28"/>
          <w:szCs w:val="28"/>
        </w:rPr>
        <w:t>S</w:t>
      </w:r>
      <w:r w:rsidRPr="00BE6112">
        <w:rPr>
          <w:b/>
          <w:bCs/>
          <w:sz w:val="28"/>
          <w:szCs w:val="28"/>
        </w:rPr>
        <w:t xml:space="preserve">imple </w:t>
      </w:r>
      <w:r w:rsidR="002F64EC">
        <w:rPr>
          <w:b/>
          <w:bCs/>
          <w:sz w:val="28"/>
          <w:szCs w:val="28"/>
        </w:rPr>
        <w:t>L</w:t>
      </w:r>
      <w:r w:rsidRPr="00BE6112">
        <w:rPr>
          <w:b/>
          <w:bCs/>
          <w:sz w:val="28"/>
          <w:szCs w:val="28"/>
        </w:rPr>
        <w:t xml:space="preserve">inear </w:t>
      </w:r>
      <w:r w:rsidR="002F64EC">
        <w:rPr>
          <w:b/>
          <w:bCs/>
          <w:sz w:val="28"/>
          <w:szCs w:val="28"/>
        </w:rPr>
        <w:t>R</w:t>
      </w:r>
      <w:r w:rsidRPr="00BE6112">
        <w:rPr>
          <w:b/>
          <w:bCs/>
          <w:sz w:val="28"/>
          <w:szCs w:val="28"/>
        </w:rPr>
        <w:t xml:space="preserve">egression. </w:t>
      </w:r>
      <w:r w:rsidR="009D55D2" w:rsidRPr="00BE6112">
        <w:t xml:space="preserve">  </w:t>
      </w:r>
    </w:p>
    <w:p w14:paraId="0F6D71CE" w14:textId="13C3E211" w:rsidR="009D55D2" w:rsidRPr="00BE6112" w:rsidRDefault="00A828EC" w:rsidP="003B7974">
      <w:pPr>
        <w:pStyle w:val="ListParagraph"/>
        <w:numPr>
          <w:ilvl w:val="0"/>
          <w:numId w:val="5"/>
        </w:numPr>
        <w:spacing w:after="93" w:line="259" w:lineRule="auto"/>
        <w:ind w:right="0"/>
        <w:jc w:val="both"/>
        <w:rPr>
          <w:b/>
          <w:bCs/>
          <w:szCs w:val="24"/>
        </w:rPr>
      </w:pPr>
      <w:r w:rsidRPr="00BE6112">
        <w:rPr>
          <w:b/>
          <w:bCs/>
          <w:szCs w:val="24"/>
        </w:rPr>
        <w:t>What is</w:t>
      </w:r>
      <w:r w:rsidR="00EC0CBC" w:rsidRPr="00BE6112">
        <w:rPr>
          <w:b/>
          <w:bCs/>
          <w:szCs w:val="24"/>
        </w:rPr>
        <w:t xml:space="preserve"> Linear Regression</w:t>
      </w:r>
      <w:r w:rsidRPr="00BE6112">
        <w:rPr>
          <w:b/>
          <w:bCs/>
          <w:szCs w:val="24"/>
        </w:rPr>
        <w:t>?</w:t>
      </w:r>
    </w:p>
    <w:p w14:paraId="359408E2" w14:textId="0B259528" w:rsidR="00EC0CBC" w:rsidRPr="00BE6112" w:rsidRDefault="00EC0CBC" w:rsidP="00EC0CBC">
      <w:pPr>
        <w:spacing w:before="240" w:after="240"/>
        <w:ind w:left="720" w:right="720"/>
        <w:jc w:val="both"/>
        <w:rPr>
          <w:szCs w:val="24"/>
        </w:rPr>
      </w:pPr>
      <w:r w:rsidRPr="00BE6112">
        <w:rPr>
          <w:b/>
          <w:bCs/>
          <w:szCs w:val="24"/>
        </w:rPr>
        <w:t>Linear regression</w:t>
      </w:r>
      <w:r w:rsidRPr="00BE6112">
        <w:rPr>
          <w:szCs w:val="24"/>
        </w:rPr>
        <w:t xml:space="preserve"> is a statistical and machine learning method used to model the relationship between variables. It tries to draw a </w:t>
      </w:r>
      <w:r w:rsidRPr="00BE6112">
        <w:rPr>
          <w:b/>
          <w:bCs/>
          <w:szCs w:val="24"/>
        </w:rPr>
        <w:t>best-fit straight line</w:t>
      </w:r>
      <w:r w:rsidRPr="00BE6112">
        <w:rPr>
          <w:szCs w:val="24"/>
        </w:rPr>
        <w:t xml:space="preserve"> through data points to predict values.</w:t>
      </w:r>
      <w:r w:rsidR="00A828EC" w:rsidRPr="00BE6112">
        <w:rPr>
          <w:szCs w:val="24"/>
        </w:rPr>
        <w:t xml:space="preserve"> </w:t>
      </w:r>
    </w:p>
    <w:p w14:paraId="6708CA08" w14:textId="0C07F9FF" w:rsidR="00A828EC" w:rsidRPr="00BE6112" w:rsidRDefault="00A828EC" w:rsidP="003B7974">
      <w:pPr>
        <w:pStyle w:val="ListParagraph"/>
        <w:numPr>
          <w:ilvl w:val="0"/>
          <w:numId w:val="5"/>
        </w:numPr>
        <w:spacing w:before="240" w:after="240"/>
        <w:ind w:right="720"/>
        <w:jc w:val="both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How </w:t>
      </w:r>
      <w:r w:rsidR="00EC0CBC" w:rsidRPr="00BE6112">
        <w:rPr>
          <w:b/>
          <w:bCs/>
          <w:szCs w:val="24"/>
        </w:rPr>
        <w:t>Linear Regression</w:t>
      </w:r>
      <w:r w:rsidRPr="00BE6112">
        <w:rPr>
          <w:b/>
          <w:bCs/>
          <w:szCs w:val="24"/>
        </w:rPr>
        <w:t xml:space="preserve"> works?</w:t>
      </w:r>
    </w:p>
    <w:p w14:paraId="3ACB5A7C" w14:textId="77777777" w:rsidR="00EC0CBC" w:rsidRPr="00BE6112" w:rsidRDefault="00EC0CBC" w:rsidP="00EC0CBC">
      <w:pPr>
        <w:ind w:left="720"/>
      </w:pPr>
      <w:r w:rsidRPr="00BE6112">
        <w:rPr>
          <w:b/>
          <w:bCs/>
        </w:rPr>
        <w:t>Core Idea:</w:t>
      </w:r>
      <w:r w:rsidRPr="00BE6112">
        <w:br/>
      </w:r>
      <w:r w:rsidRPr="00BE6112">
        <w:t>It assumes a relationship like:</w:t>
      </w:r>
    </w:p>
    <w:p w14:paraId="7DC2390A" w14:textId="77777777" w:rsidR="00EC0CBC" w:rsidRPr="00BE6112" w:rsidRDefault="00EC0CBC" w:rsidP="00EC0CBC">
      <w:pPr>
        <w:ind w:left="720"/>
      </w:pPr>
      <m:oMathPara>
        <m:oMath>
          <m:r>
            <w:rPr>
              <w:rFonts w:ascii="Cambria Math" w:hAnsi="Cambria Math"/>
            </w:rPr>
            <m:t>y=mx+c</m:t>
          </m:r>
          <m:r>
            <w:rPr>
              <w:i/>
            </w:rPr>
            <w:br/>
          </m:r>
        </m:oMath>
      </m:oMathPara>
      <w:r w:rsidRPr="00BE6112">
        <w:rPr>
          <w:b/>
          <w:bCs/>
        </w:rPr>
        <w:t>Where:</w:t>
      </w:r>
    </w:p>
    <w:p w14:paraId="1F134120" w14:textId="77777777" w:rsidR="00EC0CBC" w:rsidRPr="00BE6112" w:rsidRDefault="00EC0CBC" w:rsidP="00EC0CBC">
      <w:pPr>
        <w:numPr>
          <w:ilvl w:val="0"/>
          <w:numId w:val="13"/>
        </w:numPr>
        <w:tabs>
          <w:tab w:val="num" w:pos="720"/>
        </w:tabs>
      </w:pPr>
      <w:r w:rsidRPr="00BE6112">
        <w:rPr>
          <w:b/>
          <w:bCs/>
        </w:rPr>
        <w:t>x</w:t>
      </w:r>
      <w:r w:rsidRPr="00BE6112">
        <w:t xml:space="preserve"> → Input (independent variable)</w:t>
      </w:r>
    </w:p>
    <w:p w14:paraId="40B63248" w14:textId="77777777" w:rsidR="00EC0CBC" w:rsidRPr="00BE6112" w:rsidRDefault="00EC0CBC" w:rsidP="00EC0CBC">
      <w:pPr>
        <w:numPr>
          <w:ilvl w:val="0"/>
          <w:numId w:val="13"/>
        </w:numPr>
        <w:tabs>
          <w:tab w:val="num" w:pos="720"/>
        </w:tabs>
      </w:pPr>
      <w:r w:rsidRPr="00BE6112">
        <w:rPr>
          <w:b/>
          <w:bCs/>
        </w:rPr>
        <w:t>y</w:t>
      </w:r>
      <w:r w:rsidRPr="00BE6112">
        <w:t xml:space="preserve"> → Output (dependent variable)</w:t>
      </w:r>
    </w:p>
    <w:p w14:paraId="28B3BCD7" w14:textId="77777777" w:rsidR="00EC0CBC" w:rsidRPr="00BE6112" w:rsidRDefault="00EC0CBC" w:rsidP="00EC0CBC">
      <w:pPr>
        <w:numPr>
          <w:ilvl w:val="0"/>
          <w:numId w:val="13"/>
        </w:numPr>
        <w:tabs>
          <w:tab w:val="num" w:pos="720"/>
        </w:tabs>
      </w:pPr>
      <w:r w:rsidRPr="00BE6112">
        <w:rPr>
          <w:b/>
          <w:bCs/>
        </w:rPr>
        <w:t>m</w:t>
      </w:r>
      <w:r w:rsidRPr="00BE6112">
        <w:t xml:space="preserve"> → Slope (how much y changes when x changes)</w:t>
      </w:r>
    </w:p>
    <w:p w14:paraId="12603EED" w14:textId="77777777" w:rsidR="00EC0CBC" w:rsidRPr="00BE6112" w:rsidRDefault="00EC0CBC" w:rsidP="00EC0CBC">
      <w:pPr>
        <w:numPr>
          <w:ilvl w:val="0"/>
          <w:numId w:val="13"/>
        </w:numPr>
        <w:tabs>
          <w:tab w:val="num" w:pos="720"/>
        </w:tabs>
      </w:pPr>
      <w:r w:rsidRPr="00BE6112">
        <w:rPr>
          <w:b/>
          <w:bCs/>
        </w:rPr>
        <w:t>c</w:t>
      </w:r>
      <w:r w:rsidRPr="00BE6112">
        <w:t xml:space="preserve"> → Intercept (value of y when x = 0)</w:t>
      </w:r>
    </w:p>
    <w:p w14:paraId="5366C2F4" w14:textId="7DEB302F" w:rsidR="00EC0CBC" w:rsidRPr="00BE6112" w:rsidRDefault="00EC0CBC" w:rsidP="00EC0CBC">
      <w:pPr>
        <w:ind w:left="720"/>
        <w:rPr>
          <w:b/>
          <w:bCs/>
        </w:rPr>
      </w:pPr>
      <w:r w:rsidRPr="00BE6112">
        <w:rPr>
          <w:b/>
          <w:bCs/>
        </w:rPr>
        <w:t>What It Does</w:t>
      </w:r>
    </w:p>
    <w:p w14:paraId="2851DD5D" w14:textId="77777777" w:rsidR="00EC0CBC" w:rsidRPr="00BE6112" w:rsidRDefault="00EC0CBC" w:rsidP="00EC0CBC">
      <w:pPr>
        <w:numPr>
          <w:ilvl w:val="0"/>
          <w:numId w:val="14"/>
        </w:numPr>
        <w:tabs>
          <w:tab w:val="num" w:pos="720"/>
        </w:tabs>
      </w:pPr>
      <w:r w:rsidRPr="00BE6112">
        <w:t>Learns from past data</w:t>
      </w:r>
    </w:p>
    <w:p w14:paraId="67A600A4" w14:textId="77777777" w:rsidR="00EC0CBC" w:rsidRPr="00BE6112" w:rsidRDefault="00EC0CBC" w:rsidP="00EC0CBC">
      <w:pPr>
        <w:numPr>
          <w:ilvl w:val="0"/>
          <w:numId w:val="14"/>
        </w:numPr>
        <w:tabs>
          <w:tab w:val="num" w:pos="720"/>
        </w:tabs>
      </w:pPr>
      <w:r w:rsidRPr="00BE6112">
        <w:t xml:space="preserve">Finds the line that minimizes prediction error (usually using </w:t>
      </w:r>
      <w:r w:rsidRPr="00BE6112">
        <w:rPr>
          <w:b/>
          <w:bCs/>
        </w:rPr>
        <w:t>least squares</w:t>
      </w:r>
      <w:r w:rsidRPr="00BE6112">
        <w:t>)</w:t>
      </w:r>
    </w:p>
    <w:p w14:paraId="667374D5" w14:textId="77777777" w:rsidR="00EC0CBC" w:rsidRPr="00BE6112" w:rsidRDefault="00EC0CBC" w:rsidP="00EC0CBC">
      <w:pPr>
        <w:numPr>
          <w:ilvl w:val="0"/>
          <w:numId w:val="14"/>
        </w:numPr>
        <w:tabs>
          <w:tab w:val="num" w:pos="720"/>
        </w:tabs>
      </w:pPr>
      <w:r w:rsidRPr="00BE6112">
        <w:t>Uses that line to predict future values</w:t>
      </w:r>
    </w:p>
    <w:p w14:paraId="5A697F0D" w14:textId="3BD7C4D9" w:rsidR="0074374B" w:rsidRDefault="00EC0CBC" w:rsidP="00EC0CBC">
      <w:pPr>
        <w:ind w:left="720"/>
      </w:pPr>
      <w:r w:rsidRPr="00BE6112">
        <w:rPr>
          <w:b/>
          <w:bCs/>
        </w:rPr>
        <w:t>Example</w:t>
      </w:r>
      <w:r w:rsidRPr="00BE6112">
        <w:rPr>
          <w:b/>
          <w:bCs/>
        </w:rPr>
        <w:t xml:space="preserve">: </w:t>
      </w:r>
      <w:r w:rsidRPr="00BE6112">
        <w:t>If you use linear regression to predict house price based on size, it learns how price increases as size increases.</w:t>
      </w:r>
    </w:p>
    <w:p w14:paraId="2AE609EC" w14:textId="56C7702B" w:rsidR="00BE6112" w:rsidRDefault="00BE6112" w:rsidP="00EC0CBC">
      <w:pPr>
        <w:ind w:left="720"/>
        <w:rPr>
          <w:b/>
          <w:bCs/>
        </w:rPr>
      </w:pPr>
      <w:r>
        <w:rPr>
          <w:b/>
          <w:bCs/>
        </w:rPr>
        <w:t>Ways To Implement Linear Regression:</w:t>
      </w:r>
    </w:p>
    <w:p w14:paraId="78326EE4" w14:textId="77777777" w:rsidR="00BE6112" w:rsidRDefault="00BE6112" w:rsidP="00EC0CBC">
      <w:pPr>
        <w:ind w:left="720"/>
      </w:pPr>
      <w:r w:rsidRPr="00BE6112">
        <w:t xml:space="preserve">There </w:t>
      </w:r>
      <w:r>
        <w:t xml:space="preserve">are two ways to implement Linear Regression in Machine Learning </w:t>
      </w:r>
    </w:p>
    <w:p w14:paraId="48F9BFF1" w14:textId="248E7314" w:rsidR="00BE6112" w:rsidRDefault="00BE6112" w:rsidP="00BE6112">
      <w:pPr>
        <w:pStyle w:val="ListParagraph"/>
        <w:numPr>
          <w:ilvl w:val="2"/>
          <w:numId w:val="5"/>
        </w:numPr>
      </w:pPr>
      <w:r>
        <w:t>Normal Equation: It’s a pure math approach where we use maths like statistics to find the parameters to fit the data in the line.</w:t>
      </w:r>
    </w:p>
    <w:p w14:paraId="3B87FD70" w14:textId="77777777" w:rsidR="00BE6112" w:rsidRDefault="00BE6112" w:rsidP="00BE6112">
      <w:pPr>
        <w:pStyle w:val="ListParagraph"/>
        <w:ind w:left="1800"/>
      </w:pPr>
    </w:p>
    <w:p w14:paraId="75636201" w14:textId="4558DD2F" w:rsidR="00BE6112" w:rsidRPr="00BE6112" w:rsidRDefault="00BE6112" w:rsidP="00BE6112">
      <w:pPr>
        <w:pStyle w:val="ListParagraph"/>
        <w:numPr>
          <w:ilvl w:val="2"/>
          <w:numId w:val="5"/>
        </w:numPr>
      </w:pPr>
      <w:proofErr w:type="spellStart"/>
      <w:r>
        <w:t>Sklearn</w:t>
      </w:r>
      <w:proofErr w:type="spellEnd"/>
      <w:r>
        <w:t>: It’s a built-in library in python which uses Ordinary Least Squares Approach to find the parameters and fit the data.</w:t>
      </w:r>
    </w:p>
    <w:p w14:paraId="61267218" w14:textId="77777777" w:rsidR="00397F3F" w:rsidRPr="00BE6112" w:rsidRDefault="00397F3F" w:rsidP="00EC0CBC">
      <w:pPr>
        <w:ind w:left="720"/>
        <w:rPr>
          <w:b/>
          <w:bCs/>
        </w:rPr>
      </w:pPr>
    </w:p>
    <w:p w14:paraId="1BBB34FB" w14:textId="77777777" w:rsidR="00397F3F" w:rsidRPr="00BE6112" w:rsidRDefault="00397F3F" w:rsidP="00EC0CBC">
      <w:pPr>
        <w:ind w:left="720"/>
        <w:rPr>
          <w:b/>
          <w:bCs/>
        </w:rPr>
      </w:pPr>
    </w:p>
    <w:p w14:paraId="1B4A3700" w14:textId="77777777" w:rsidR="00397F3F" w:rsidRPr="00BE6112" w:rsidRDefault="00397F3F" w:rsidP="00BE6112">
      <w:pPr>
        <w:ind w:left="0"/>
        <w:rPr>
          <w:b/>
          <w:bCs/>
        </w:rPr>
      </w:pPr>
    </w:p>
    <w:p w14:paraId="13A6DF0E" w14:textId="77777777" w:rsidR="00397F3F" w:rsidRPr="00BE6112" w:rsidRDefault="00397F3F" w:rsidP="00EC0CBC">
      <w:pPr>
        <w:ind w:left="720"/>
        <w:rPr>
          <w:b/>
          <w:bCs/>
        </w:rPr>
      </w:pPr>
    </w:p>
    <w:p w14:paraId="1DE3E385" w14:textId="1D10106D" w:rsidR="008C65F4" w:rsidRPr="00BE6112" w:rsidRDefault="008C65F4" w:rsidP="003B7974">
      <w:pPr>
        <w:pStyle w:val="ListParagraph"/>
        <w:numPr>
          <w:ilvl w:val="0"/>
          <w:numId w:val="5"/>
        </w:numPr>
        <w:jc w:val="both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Implementation of </w:t>
      </w:r>
      <w:r w:rsidR="00397F3F" w:rsidRPr="00BE6112">
        <w:rPr>
          <w:b/>
          <w:bCs/>
          <w:szCs w:val="24"/>
        </w:rPr>
        <w:t>Linear Regression Using Normal Equation</w:t>
      </w:r>
      <w:r w:rsidRPr="00BE6112">
        <w:rPr>
          <w:b/>
          <w:bCs/>
          <w:szCs w:val="24"/>
        </w:rPr>
        <w:t>:</w:t>
      </w:r>
    </w:p>
    <w:p w14:paraId="1EF1F26F" w14:textId="77777777" w:rsidR="0074374B" w:rsidRPr="00BE6112" w:rsidRDefault="0074374B" w:rsidP="003B7974">
      <w:pPr>
        <w:spacing w:before="240" w:after="240"/>
        <w:ind w:left="720" w:right="720"/>
        <w:jc w:val="both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Step 1: Dataset Preparation </w:t>
      </w:r>
    </w:p>
    <w:p w14:paraId="052DB1F1" w14:textId="745B9F94" w:rsidR="0074374B" w:rsidRPr="00BE6112" w:rsidRDefault="0074374B" w:rsidP="003B7974">
      <w:pPr>
        <w:spacing w:before="240" w:after="240"/>
        <w:ind w:left="1440" w:right="720"/>
        <w:jc w:val="both"/>
        <w:rPr>
          <w:szCs w:val="24"/>
        </w:rPr>
      </w:pPr>
      <w:r w:rsidRPr="00BE6112">
        <w:rPr>
          <w:szCs w:val="24"/>
        </w:rPr>
        <w:t>We are using</w:t>
      </w:r>
      <w:r w:rsidR="00855F29" w:rsidRPr="00BE6112">
        <w:rPr>
          <w:szCs w:val="24"/>
        </w:rPr>
        <w:t xml:space="preserve"> Height and Weight</w:t>
      </w:r>
      <w:r w:rsidRPr="00BE6112">
        <w:rPr>
          <w:szCs w:val="24"/>
        </w:rPr>
        <w:t xml:space="preserve"> data for this practical </w:t>
      </w:r>
      <w:r w:rsidR="00855F29" w:rsidRPr="00BE6112">
        <w:rPr>
          <w:szCs w:val="24"/>
        </w:rPr>
        <w:t>from Kaggle.</w:t>
      </w:r>
    </w:p>
    <w:p w14:paraId="28F9B54D" w14:textId="22BF435A" w:rsidR="7A14A5C8" w:rsidRPr="00BE6112" w:rsidRDefault="00855F29" w:rsidP="00855F29">
      <w:pPr>
        <w:tabs>
          <w:tab w:val="right" w:pos="8306"/>
        </w:tabs>
        <w:spacing w:before="240" w:after="240"/>
        <w:ind w:left="1440" w:right="72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drawing>
          <wp:inline distT="0" distB="0" distL="0" distR="0" wp14:anchorId="2344C39F" wp14:editId="1E8791D0">
            <wp:extent cx="2819400" cy="2814714"/>
            <wp:effectExtent l="0" t="0" r="0" b="5080"/>
            <wp:docPr id="2012279328" name="Picture 1" descr="The image shows a snippet of a Python code snippet that reads a CSV file containing height and weight data using pandas and numpy libr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79328" name="Picture 1" descr="The image shows a snippet of a Python code snippet that reads a CSV file containing height and weight data using pandas and numpy librari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3241" cy="282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F6E8" w14:textId="099F287B" w:rsidR="0074374B" w:rsidRPr="00BE6112" w:rsidRDefault="0074374B" w:rsidP="003B7974">
      <w:pPr>
        <w:spacing w:after="1" w:line="259" w:lineRule="auto"/>
        <w:ind w:left="0" w:right="0"/>
        <w:jc w:val="both"/>
        <w:rPr>
          <w:b/>
          <w:bCs/>
          <w:noProof/>
          <w:szCs w:val="24"/>
        </w:rPr>
      </w:pPr>
      <w:r w:rsidRPr="00BE6112">
        <w:rPr>
          <w:b/>
          <w:bCs/>
          <w:noProof/>
          <w:szCs w:val="24"/>
        </w:rPr>
        <w:tab/>
        <w:t>Step 2: Perform Standardization on the dataset:-</w:t>
      </w:r>
    </w:p>
    <w:p w14:paraId="7CC4235B" w14:textId="77777777" w:rsidR="0074374B" w:rsidRPr="00BE6112" w:rsidRDefault="0074374B" w:rsidP="003B7974">
      <w:pPr>
        <w:spacing w:after="1" w:line="259" w:lineRule="auto"/>
        <w:ind w:left="0" w:right="0"/>
        <w:jc w:val="both"/>
        <w:rPr>
          <w:b/>
          <w:bCs/>
          <w:noProof/>
          <w:sz w:val="28"/>
          <w:szCs w:val="28"/>
        </w:rPr>
      </w:pPr>
    </w:p>
    <w:p w14:paraId="648D0793" w14:textId="12C38303" w:rsidR="0074374B" w:rsidRPr="00BE6112" w:rsidRDefault="00855F29" w:rsidP="00855F29">
      <w:pPr>
        <w:spacing w:after="1" w:line="259" w:lineRule="auto"/>
        <w:ind w:left="1440" w:right="0"/>
        <w:rPr>
          <w:noProof/>
          <w:szCs w:val="24"/>
        </w:rPr>
      </w:pPr>
      <w:r w:rsidRPr="00BE6112">
        <w:rPr>
          <w:noProof/>
          <w:szCs w:val="24"/>
        </w:rPr>
        <w:t>Now we write the function to use normal equation to find parameters for performing linear regression.</w:t>
      </w:r>
    </w:p>
    <w:p w14:paraId="452EF7BB" w14:textId="77777777" w:rsidR="0074374B" w:rsidRPr="00BE6112" w:rsidRDefault="0074374B" w:rsidP="003B7974">
      <w:pPr>
        <w:spacing w:after="1" w:line="259" w:lineRule="auto"/>
        <w:ind w:left="1440" w:right="0"/>
        <w:jc w:val="both"/>
        <w:rPr>
          <w:b/>
          <w:bCs/>
          <w:noProof/>
          <w:sz w:val="28"/>
          <w:szCs w:val="28"/>
        </w:rPr>
      </w:pPr>
    </w:p>
    <w:p w14:paraId="4FF6DF82" w14:textId="4DFC094C" w:rsidR="0074374B" w:rsidRPr="00BE6112" w:rsidRDefault="00855F29" w:rsidP="003B7974">
      <w:pPr>
        <w:spacing w:after="1" w:line="259" w:lineRule="auto"/>
        <w:ind w:left="1440" w:right="0"/>
        <w:jc w:val="both"/>
        <w:rPr>
          <w:b/>
          <w:bCs/>
          <w:noProof/>
          <w:sz w:val="28"/>
          <w:szCs w:val="28"/>
        </w:rPr>
      </w:pPr>
      <w:r w:rsidRPr="00BE6112">
        <w:rPr>
          <w:b/>
          <w:bCs/>
          <w:noProof/>
          <w:sz w:val="28"/>
          <w:szCs w:val="28"/>
        </w:rPr>
        <w:drawing>
          <wp:inline distT="0" distB="0" distL="0" distR="0" wp14:anchorId="58FD970D" wp14:editId="5E596021">
            <wp:extent cx="4128655" cy="3121421"/>
            <wp:effectExtent l="0" t="0" r="5715" b="3175"/>
            <wp:docPr id="529023296" name="Picture 1" descr="The image shows a Python code snippet with a function `intercept_slop` calculating the slope and intercept for a linear regression using numpy, and then it prints out the calculate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3296" name="Picture 1" descr="The image shows a Python code snippet with a function `intercept_slop` calculating the slope and intercept for a linear regression using numpy, and then it prints out the calculated valu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552" cy="31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A311" w14:textId="77777777" w:rsidR="00855F29" w:rsidRPr="00BE6112" w:rsidRDefault="00855F29" w:rsidP="003B7974">
      <w:pPr>
        <w:spacing w:after="1" w:line="259" w:lineRule="auto"/>
        <w:ind w:left="1440" w:right="0"/>
        <w:jc w:val="both"/>
        <w:rPr>
          <w:b/>
          <w:bCs/>
          <w:noProof/>
          <w:sz w:val="28"/>
          <w:szCs w:val="28"/>
        </w:rPr>
      </w:pPr>
    </w:p>
    <w:p w14:paraId="0C0453F1" w14:textId="77777777" w:rsidR="00855F29" w:rsidRPr="00BE6112" w:rsidRDefault="00855F29" w:rsidP="003B7974">
      <w:pPr>
        <w:spacing w:after="1" w:line="259" w:lineRule="auto"/>
        <w:ind w:left="1440" w:right="0"/>
        <w:jc w:val="both"/>
        <w:rPr>
          <w:b/>
          <w:bCs/>
          <w:noProof/>
          <w:sz w:val="28"/>
          <w:szCs w:val="28"/>
        </w:rPr>
      </w:pPr>
    </w:p>
    <w:p w14:paraId="1CE5E6A7" w14:textId="77777777" w:rsidR="0074374B" w:rsidRPr="00BE6112" w:rsidRDefault="0074374B" w:rsidP="003B7974">
      <w:pPr>
        <w:spacing w:after="1" w:line="259" w:lineRule="auto"/>
        <w:ind w:left="1440" w:right="0"/>
        <w:jc w:val="both"/>
        <w:rPr>
          <w:b/>
          <w:bCs/>
          <w:noProof/>
          <w:sz w:val="28"/>
          <w:szCs w:val="28"/>
        </w:rPr>
      </w:pPr>
    </w:p>
    <w:p w14:paraId="03800598" w14:textId="7E3D1236" w:rsidR="0074374B" w:rsidRPr="00BE6112" w:rsidRDefault="0074374B" w:rsidP="003B7974">
      <w:pPr>
        <w:spacing w:after="1" w:line="259" w:lineRule="auto"/>
        <w:ind w:right="0" w:firstLine="710"/>
        <w:jc w:val="both"/>
        <w:rPr>
          <w:b/>
          <w:bCs/>
          <w:noProof/>
          <w:szCs w:val="24"/>
        </w:rPr>
      </w:pPr>
      <w:r w:rsidRPr="00BE6112">
        <w:rPr>
          <w:b/>
          <w:bCs/>
          <w:noProof/>
          <w:szCs w:val="24"/>
        </w:rPr>
        <w:t xml:space="preserve">Step 3: </w:t>
      </w:r>
      <w:r w:rsidR="00855F29" w:rsidRPr="00BE6112">
        <w:rPr>
          <w:b/>
          <w:bCs/>
          <w:noProof/>
          <w:szCs w:val="24"/>
        </w:rPr>
        <w:t>Prediction:</w:t>
      </w:r>
    </w:p>
    <w:p w14:paraId="38B504D6" w14:textId="77777777" w:rsidR="0074374B" w:rsidRPr="00BE6112" w:rsidRDefault="0074374B" w:rsidP="003B7974">
      <w:pPr>
        <w:spacing w:after="1" w:line="259" w:lineRule="auto"/>
        <w:ind w:right="0" w:firstLine="710"/>
        <w:jc w:val="both"/>
        <w:rPr>
          <w:b/>
          <w:bCs/>
          <w:noProof/>
          <w:sz w:val="28"/>
          <w:szCs w:val="28"/>
        </w:rPr>
      </w:pPr>
    </w:p>
    <w:p w14:paraId="180B7599" w14:textId="74A853C7" w:rsidR="0074374B" w:rsidRPr="00BE6112" w:rsidRDefault="00855F29" w:rsidP="003B7974">
      <w:pPr>
        <w:spacing w:after="1" w:line="259" w:lineRule="auto"/>
        <w:ind w:left="1430" w:right="0"/>
        <w:jc w:val="both"/>
        <w:rPr>
          <w:noProof/>
          <w:szCs w:val="24"/>
        </w:rPr>
      </w:pPr>
      <w:r w:rsidRPr="00BE6112">
        <w:rPr>
          <w:noProof/>
          <w:szCs w:val="24"/>
        </w:rPr>
        <w:t>Now we do the prediction of the weights for the corresponding height.</w:t>
      </w:r>
    </w:p>
    <w:p w14:paraId="37000AC0" w14:textId="77777777" w:rsidR="003C37E9" w:rsidRPr="00BE6112" w:rsidRDefault="003C37E9" w:rsidP="003B7974">
      <w:pPr>
        <w:spacing w:after="1" w:line="259" w:lineRule="auto"/>
        <w:ind w:left="1430" w:right="0"/>
        <w:jc w:val="both"/>
        <w:rPr>
          <w:b/>
          <w:bCs/>
          <w:noProof/>
          <w:sz w:val="28"/>
          <w:szCs w:val="28"/>
        </w:rPr>
      </w:pPr>
    </w:p>
    <w:p w14:paraId="511588BF" w14:textId="0BD57F3A" w:rsidR="003C37E9" w:rsidRPr="00BE6112" w:rsidRDefault="00855F29" w:rsidP="00855F29">
      <w:pPr>
        <w:spacing w:after="1" w:line="259" w:lineRule="auto"/>
        <w:ind w:left="1430" w:right="0"/>
        <w:jc w:val="center"/>
        <w:rPr>
          <w:b/>
          <w:bCs/>
          <w:noProof/>
          <w:sz w:val="28"/>
          <w:szCs w:val="28"/>
        </w:rPr>
      </w:pPr>
      <w:r w:rsidRPr="00BE6112">
        <w:rPr>
          <w:b/>
          <w:bCs/>
          <w:noProof/>
          <w:sz w:val="28"/>
          <w:szCs w:val="28"/>
        </w:rPr>
        <w:drawing>
          <wp:inline distT="0" distB="0" distL="0" distR="0" wp14:anchorId="187E99FB" wp14:editId="6F371680">
            <wp:extent cx="3547597" cy="3525981"/>
            <wp:effectExtent l="0" t="0" r="0" b="0"/>
            <wp:docPr id="927490975" name="Picture 1" descr="The image displays a code snippet for a weight prediction function using a linear regression model, with sample outputs showing calculated weights based on height in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0975" name="Picture 1" descr="The image displays a code snippet for a weight prediction function using a linear regression model, with sample outputs showing calculated weights based on height inpu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741" cy="35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B07" w14:textId="77777777" w:rsidR="003B7974" w:rsidRPr="00BE6112" w:rsidRDefault="003B7974" w:rsidP="003B7974">
      <w:pPr>
        <w:spacing w:after="1" w:line="259" w:lineRule="auto"/>
        <w:ind w:left="0" w:right="0"/>
        <w:jc w:val="both"/>
        <w:rPr>
          <w:b/>
          <w:bCs/>
          <w:sz w:val="28"/>
          <w:szCs w:val="28"/>
        </w:rPr>
      </w:pPr>
    </w:p>
    <w:p w14:paraId="5BCB8E99" w14:textId="4409EB0E" w:rsidR="003C37E9" w:rsidRPr="00BE6112" w:rsidRDefault="003C37E9" w:rsidP="003B7974">
      <w:pPr>
        <w:spacing w:after="1" w:line="259" w:lineRule="auto"/>
        <w:ind w:right="0" w:firstLine="710"/>
        <w:jc w:val="both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Step 4: </w:t>
      </w:r>
      <w:r w:rsidR="00855F29" w:rsidRPr="00BE6112">
        <w:rPr>
          <w:b/>
          <w:bCs/>
          <w:szCs w:val="24"/>
        </w:rPr>
        <w:t>Mean Squared Error:</w:t>
      </w:r>
    </w:p>
    <w:p w14:paraId="4EAFBB44" w14:textId="77777777" w:rsidR="003C37E9" w:rsidRPr="00BE6112" w:rsidRDefault="003C37E9" w:rsidP="003B7974">
      <w:pPr>
        <w:spacing w:after="1" w:line="259" w:lineRule="auto"/>
        <w:ind w:right="0" w:firstLine="710"/>
        <w:jc w:val="both"/>
        <w:rPr>
          <w:b/>
          <w:bCs/>
          <w:sz w:val="28"/>
          <w:szCs w:val="28"/>
        </w:rPr>
      </w:pPr>
    </w:p>
    <w:p w14:paraId="678C6099" w14:textId="2D819D40" w:rsidR="003C37E9" w:rsidRPr="00BE6112" w:rsidRDefault="00855F29" w:rsidP="003B7974">
      <w:pPr>
        <w:spacing w:after="1" w:line="259" w:lineRule="auto"/>
        <w:ind w:left="1440" w:right="0"/>
        <w:jc w:val="both"/>
        <w:rPr>
          <w:szCs w:val="24"/>
        </w:rPr>
      </w:pPr>
      <w:r w:rsidRPr="00BE6112">
        <w:rPr>
          <w:szCs w:val="24"/>
        </w:rPr>
        <w:t xml:space="preserve">Now let us calculate the mean squared error from </w:t>
      </w:r>
      <w:proofErr w:type="spellStart"/>
      <w:proofErr w:type="gramStart"/>
      <w:r w:rsidRPr="00BE6112">
        <w:rPr>
          <w:szCs w:val="24"/>
        </w:rPr>
        <w:t>sklearn.metrics</w:t>
      </w:r>
      <w:proofErr w:type="spellEnd"/>
      <w:proofErr w:type="gramEnd"/>
      <w:r w:rsidRPr="00BE6112">
        <w:rPr>
          <w:szCs w:val="24"/>
        </w:rPr>
        <w:t xml:space="preserve"> library.</w:t>
      </w:r>
    </w:p>
    <w:p w14:paraId="3EB22A60" w14:textId="77777777" w:rsidR="003C37E9" w:rsidRPr="00BE6112" w:rsidRDefault="003C37E9" w:rsidP="003B7974">
      <w:pPr>
        <w:spacing w:after="1" w:line="259" w:lineRule="auto"/>
        <w:ind w:left="1440" w:right="0"/>
        <w:jc w:val="both"/>
        <w:rPr>
          <w:sz w:val="28"/>
          <w:szCs w:val="28"/>
        </w:rPr>
      </w:pPr>
    </w:p>
    <w:p w14:paraId="1633772B" w14:textId="1516F795" w:rsidR="003C37E9" w:rsidRPr="00BE6112" w:rsidRDefault="00855F29" w:rsidP="00855F29">
      <w:pPr>
        <w:spacing w:after="1" w:line="259" w:lineRule="auto"/>
        <w:ind w:left="1440" w:right="0"/>
        <w:jc w:val="center"/>
        <w:rPr>
          <w:sz w:val="28"/>
          <w:szCs w:val="28"/>
        </w:rPr>
      </w:pPr>
      <w:r w:rsidRPr="00BE6112">
        <w:rPr>
          <w:sz w:val="28"/>
          <w:szCs w:val="28"/>
        </w:rPr>
        <w:drawing>
          <wp:inline distT="0" distB="0" distL="0" distR="0" wp14:anchorId="2D24BA4A" wp14:editId="34F1060C">
            <wp:extent cx="4638194" cy="1427018"/>
            <wp:effectExtent l="0" t="0" r="0" b="1905"/>
            <wp:docPr id="1559976724" name="Picture 1" descr="The image displays a Python code snippet that calculates and prints the mean squared error between predicted and actual values for a dataset, resulting in a value of 101.59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76724" name="Picture 1" descr="The image displays a Python code snippet that calculates and prints the mean squared error between predicted and actual values for a dataset, resulting in a value of 101.59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567" cy="143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F6B7" w14:textId="794234C0" w:rsidR="00F6112C" w:rsidRPr="00BE6112" w:rsidRDefault="00F6112C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33A84F90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527EE813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56A1D540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32991F28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2206555F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429F668A" w14:textId="77777777" w:rsidR="00C85C20" w:rsidRPr="00BE6112" w:rsidRDefault="00C85C20" w:rsidP="00855F29">
      <w:pPr>
        <w:spacing w:after="1" w:line="259" w:lineRule="auto"/>
        <w:ind w:left="0" w:right="0"/>
        <w:rPr>
          <w:b/>
          <w:bCs/>
          <w:sz w:val="28"/>
          <w:szCs w:val="28"/>
        </w:rPr>
      </w:pPr>
    </w:p>
    <w:p w14:paraId="76406FAF" w14:textId="173BA3FE" w:rsidR="00855F29" w:rsidRPr="00BE6112" w:rsidRDefault="00855F29" w:rsidP="00855F29">
      <w:pPr>
        <w:pStyle w:val="ListParagraph"/>
        <w:numPr>
          <w:ilvl w:val="0"/>
          <w:numId w:val="5"/>
        </w:numPr>
        <w:spacing w:after="1" w:line="259" w:lineRule="auto"/>
        <w:ind w:right="0"/>
        <w:rPr>
          <w:b/>
          <w:bCs/>
          <w:sz w:val="28"/>
          <w:szCs w:val="28"/>
        </w:rPr>
      </w:pPr>
      <w:r w:rsidRPr="00BE6112">
        <w:rPr>
          <w:b/>
          <w:bCs/>
          <w:sz w:val="28"/>
          <w:szCs w:val="28"/>
        </w:rPr>
        <w:t xml:space="preserve">Implementation of Linear Regression Using </w:t>
      </w:r>
      <w:proofErr w:type="spellStart"/>
      <w:r w:rsidRPr="00BE6112">
        <w:rPr>
          <w:b/>
          <w:bCs/>
          <w:sz w:val="28"/>
          <w:szCs w:val="28"/>
        </w:rPr>
        <w:t>sklearn</w:t>
      </w:r>
      <w:proofErr w:type="spellEnd"/>
      <w:r w:rsidRPr="00BE6112">
        <w:rPr>
          <w:b/>
          <w:bCs/>
          <w:sz w:val="28"/>
          <w:szCs w:val="28"/>
        </w:rPr>
        <w:t>:</w:t>
      </w:r>
    </w:p>
    <w:p w14:paraId="6AEF644E" w14:textId="77777777" w:rsidR="00855F29" w:rsidRPr="00BE6112" w:rsidRDefault="00855F29" w:rsidP="00855F29">
      <w:pPr>
        <w:pStyle w:val="ListParagraph"/>
        <w:spacing w:after="1" w:line="259" w:lineRule="auto"/>
        <w:ind w:right="0"/>
        <w:rPr>
          <w:b/>
          <w:bCs/>
          <w:sz w:val="28"/>
          <w:szCs w:val="28"/>
        </w:rPr>
      </w:pPr>
    </w:p>
    <w:p w14:paraId="65D418F7" w14:textId="036B7B6F" w:rsidR="00855F29" w:rsidRPr="00BE6112" w:rsidRDefault="00855F29" w:rsidP="00855F29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Step 1: </w:t>
      </w:r>
      <w:r w:rsidR="00C85C20" w:rsidRPr="00BE6112">
        <w:rPr>
          <w:b/>
          <w:bCs/>
          <w:szCs w:val="24"/>
        </w:rPr>
        <w:t>Import the Libraries</w:t>
      </w:r>
    </w:p>
    <w:p w14:paraId="1C6D8C1D" w14:textId="31A4FEA4" w:rsidR="00C85C20" w:rsidRPr="00BE6112" w:rsidRDefault="00C85C20" w:rsidP="00855F29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ab/>
      </w:r>
    </w:p>
    <w:p w14:paraId="4FE6D935" w14:textId="38A13C80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drawing>
          <wp:inline distT="0" distB="0" distL="0" distR="0" wp14:anchorId="63CB55C4" wp14:editId="3577310B">
            <wp:extent cx="5307031" cy="1732164"/>
            <wp:effectExtent l="0" t="0" r="8255" b="1905"/>
            <wp:docPr id="77926823" name="Picture 1" descr="The image depicts a Python code snippet using the Linear Regression model from the sklearn libr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823" name="Picture 1" descr="The image depicts a Python code snippet using the Linear Regression model from the sklearn librar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175" cy="17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BD1E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4210B242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514DA241" w14:textId="4C3A3699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>Step 2: Load The Dataset</w:t>
      </w:r>
    </w:p>
    <w:p w14:paraId="7ECE6536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5D2905B1" w14:textId="78B452A6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ab/>
        <w:t>We are using the same dataset as the one used for normal equation.</w:t>
      </w:r>
    </w:p>
    <w:p w14:paraId="6252E7C3" w14:textId="2192033A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ab/>
      </w:r>
    </w:p>
    <w:p w14:paraId="04EACC67" w14:textId="36F26EC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ab/>
      </w:r>
      <w:r w:rsidRPr="00BE6112">
        <w:rPr>
          <w:b/>
          <w:bCs/>
          <w:szCs w:val="24"/>
        </w:rPr>
        <w:drawing>
          <wp:inline distT="0" distB="0" distL="0" distR="0" wp14:anchorId="0D9094A6" wp14:editId="09CC4440">
            <wp:extent cx="3715268" cy="1686160"/>
            <wp:effectExtent l="0" t="0" r="0" b="9525"/>
            <wp:docPr id="1375316664" name="Picture 1" descr="The image depicts a simple data processing scenario where it shows a code snippet in which it extracts the 'Height' column (in inches) from a dataset and assigns it to variable X, and the 'Weight' column (in pounds) to variable 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6664" name="Picture 1" descr="The image depicts a simple data processing scenario where it shows a code snippet in which it extracts the 'Height' column (in inches) from a dataset and assigns it to variable X, and the 'Weight' column (in pounds) to variable 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91D8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29E81E7E" w14:textId="0308D4BF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>Step 3: Data Splitting and Model Training</w:t>
      </w:r>
    </w:p>
    <w:p w14:paraId="2D4AF3E9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06B73074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drawing>
          <wp:inline distT="0" distB="0" distL="0" distR="0" wp14:anchorId="1BFDA7F0" wp14:editId="02E870C9">
            <wp:extent cx="4713201" cy="1402577"/>
            <wp:effectExtent l="0" t="0" r="0" b="7620"/>
            <wp:docPr id="268609822" name="Picture 1" descr="The image depicts a snippet of Python code for splitting a dataset into training and testing sets, and then initializing and fitting a Linear Regression mod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9822" name="Picture 1" descr="The image depicts a snippet of Python code for splitting a dataset into training and testing sets, and then initializing and fitting a Linear Regression model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070" cy="14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4C73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24180D5E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398D01A9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287FCF37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2AABC023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421C48E9" w14:textId="4A3D3F21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lastRenderedPageBreak/>
        <w:br/>
      </w:r>
    </w:p>
    <w:p w14:paraId="74B7ED05" w14:textId="33D3EFDA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>Step 4: Prediction</w:t>
      </w:r>
    </w:p>
    <w:p w14:paraId="32DF2918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28A98FF6" w14:textId="3669F363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drawing>
          <wp:inline distT="0" distB="0" distL="0" distR="0" wp14:anchorId="267A5E08" wp14:editId="0FF7F475">
            <wp:extent cx="4876800" cy="1429109"/>
            <wp:effectExtent l="0" t="0" r="0" b="0"/>
            <wp:docPr id="1615097299" name="Picture 1" descr="The image shows a Python code snippet displaying an array of predicted numerical values, presumably from a machine learning model's prediction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7299" name="Picture 1" descr="The image shows a Python code snippet displaying an array of predicted numerical values, presumably from a machine learning model's prediction outpu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723" cy="143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19C4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</w:p>
    <w:p w14:paraId="3CDAE15C" w14:textId="2C68E212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  <w:r w:rsidRPr="00BE6112">
        <w:rPr>
          <w:b/>
          <w:bCs/>
          <w:szCs w:val="24"/>
        </w:rPr>
        <w:t xml:space="preserve">Step </w:t>
      </w:r>
      <w:r w:rsidRPr="00BE6112">
        <w:rPr>
          <w:b/>
          <w:bCs/>
          <w:szCs w:val="24"/>
        </w:rPr>
        <w:t>5</w:t>
      </w:r>
      <w:r w:rsidRPr="00BE6112">
        <w:rPr>
          <w:b/>
          <w:bCs/>
          <w:szCs w:val="24"/>
        </w:rPr>
        <w:t xml:space="preserve">: </w:t>
      </w:r>
      <w:r w:rsidRPr="00BE6112">
        <w:rPr>
          <w:b/>
          <w:bCs/>
          <w:szCs w:val="24"/>
        </w:rPr>
        <w:t>Error Calculation</w:t>
      </w:r>
    </w:p>
    <w:p w14:paraId="3A041B29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7ACC2F68" w14:textId="5604225B" w:rsidR="00C85C20" w:rsidRPr="00BE6112" w:rsidRDefault="00C85C20" w:rsidP="00C85C20">
      <w:pPr>
        <w:pStyle w:val="ListParagraph"/>
        <w:spacing w:after="1" w:line="259" w:lineRule="auto"/>
        <w:ind w:right="0"/>
        <w:jc w:val="center"/>
        <w:rPr>
          <w:b/>
          <w:bCs/>
          <w:szCs w:val="24"/>
        </w:rPr>
      </w:pPr>
      <w:r w:rsidRPr="00BE6112">
        <w:rPr>
          <w:b/>
          <w:bCs/>
          <w:szCs w:val="24"/>
        </w:rPr>
        <w:drawing>
          <wp:inline distT="0" distB="0" distL="0" distR="0" wp14:anchorId="77A6F098" wp14:editId="6A35745F">
            <wp:extent cx="5209309" cy="1527702"/>
            <wp:effectExtent l="0" t="0" r="0" b="0"/>
            <wp:docPr id="886991983" name="Picture 1" descr="The image displays a snippet of Python code that calculates and prints the Mean Squared Error (MSE) metric, which measures the average of the squares of the errors, for a regression model's predictions compared to actu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1983" name="Picture 1" descr="The image displays a snippet of Python code that calculates and prints the Mean Squared Error (MSE) metric, which measures the average of the squares of the errors, for a regression model's predictions compared to actual valu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1579" cy="15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685B" w14:textId="77777777" w:rsidR="00C85C20" w:rsidRPr="00BE6112" w:rsidRDefault="00C85C20" w:rsidP="00C85C20">
      <w:pPr>
        <w:pStyle w:val="ListParagraph"/>
        <w:spacing w:after="1" w:line="259" w:lineRule="auto"/>
        <w:ind w:right="0"/>
        <w:rPr>
          <w:b/>
          <w:bCs/>
          <w:szCs w:val="24"/>
        </w:rPr>
      </w:pPr>
    </w:p>
    <w:p w14:paraId="79C95BFD" w14:textId="77777777" w:rsidR="00C85C20" w:rsidRPr="00BE6112" w:rsidRDefault="00C85C20" w:rsidP="00C85C20">
      <w:pPr>
        <w:pStyle w:val="ListParagraph"/>
        <w:spacing w:after="1" w:line="259" w:lineRule="auto"/>
        <w:ind w:right="0"/>
        <w:jc w:val="both"/>
        <w:rPr>
          <w:b/>
          <w:bCs/>
          <w:szCs w:val="24"/>
        </w:rPr>
      </w:pPr>
    </w:p>
    <w:p w14:paraId="698B3FC2" w14:textId="444A6E94" w:rsidR="00C85C20" w:rsidRPr="00BE6112" w:rsidRDefault="00C85C20" w:rsidP="00C85C20">
      <w:pPr>
        <w:spacing w:after="1" w:line="259" w:lineRule="auto"/>
        <w:ind w:left="0" w:right="0"/>
        <w:jc w:val="both"/>
        <w:rPr>
          <w:b/>
          <w:bCs/>
          <w:szCs w:val="24"/>
        </w:rPr>
      </w:pPr>
    </w:p>
    <w:sectPr w:rsidR="00C85C20" w:rsidRPr="00BE6112" w:rsidSect="00BE6112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12A7" w14:textId="77777777" w:rsidR="005F1EA4" w:rsidRDefault="005F1EA4" w:rsidP="009D55D2">
      <w:pPr>
        <w:spacing w:after="0" w:line="240" w:lineRule="auto"/>
      </w:pPr>
      <w:r>
        <w:separator/>
      </w:r>
    </w:p>
  </w:endnote>
  <w:endnote w:type="continuationSeparator" w:id="0">
    <w:p w14:paraId="370671BF" w14:textId="77777777" w:rsidR="005F1EA4" w:rsidRDefault="005F1EA4" w:rsidP="009D5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591B" w14:textId="27B511F2" w:rsidR="009D55D2" w:rsidRDefault="009D55D2" w:rsidP="009D55D2">
    <w:pPr>
      <w:tabs>
        <w:tab w:val="center" w:pos="4128"/>
        <w:tab w:val="center" w:pos="8313"/>
      </w:tabs>
      <w:spacing w:after="0" w:line="259" w:lineRule="auto"/>
      <w:ind w:left="0" w:right="0"/>
    </w:pPr>
    <w:proofErr w:type="gramStart"/>
    <w:r>
      <w:rPr>
        <w:rFonts w:ascii="Calibri" w:eastAsia="Calibri" w:hAnsi="Calibri" w:cs="Calibri"/>
        <w:sz w:val="22"/>
      </w:rPr>
      <w:t xml:space="preserve">GCET  </w:t>
    </w:r>
    <w:r>
      <w:rPr>
        <w:rFonts w:ascii="Calibri" w:eastAsia="Calibri" w:hAnsi="Calibri" w:cs="Calibri"/>
        <w:sz w:val="22"/>
      </w:rPr>
      <w:tab/>
    </w:r>
    <w:proofErr w:type="gramEnd"/>
    <w:r>
      <w:rPr>
        <w:rFonts w:ascii="Calibri" w:eastAsia="Calibri" w:hAnsi="Calibri" w:cs="Calibri"/>
        <w:sz w:val="22"/>
      </w:rPr>
      <w:t xml:space="preserve">SEM - </w:t>
    </w:r>
    <w:proofErr w:type="gramStart"/>
    <w:r>
      <w:rPr>
        <w:rFonts w:ascii="Calibri" w:eastAsia="Calibri" w:hAnsi="Calibri" w:cs="Calibri"/>
        <w:sz w:val="22"/>
      </w:rPr>
      <w:t xml:space="preserve">6  </w:t>
    </w:r>
    <w:r>
      <w:rPr>
        <w:rFonts w:ascii="Calibri" w:eastAsia="Calibri" w:hAnsi="Calibri" w:cs="Calibri"/>
        <w:sz w:val="22"/>
      </w:rP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642F7C3" w14:textId="1A8D3656" w:rsidR="009D55D2" w:rsidRDefault="009D55D2">
    <w:pPr>
      <w:pStyle w:val="Footer"/>
    </w:pPr>
  </w:p>
  <w:p w14:paraId="175B5540" w14:textId="77777777" w:rsidR="009D55D2" w:rsidRDefault="009D5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DF61" w14:textId="77777777" w:rsidR="005F1EA4" w:rsidRDefault="005F1EA4" w:rsidP="009D55D2">
      <w:pPr>
        <w:spacing w:after="0" w:line="240" w:lineRule="auto"/>
      </w:pPr>
      <w:r>
        <w:separator/>
      </w:r>
    </w:p>
  </w:footnote>
  <w:footnote w:type="continuationSeparator" w:id="0">
    <w:p w14:paraId="45A73807" w14:textId="77777777" w:rsidR="005F1EA4" w:rsidRDefault="005F1EA4" w:rsidP="009D5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A156" w14:textId="49A4E032" w:rsidR="009D55D2" w:rsidRDefault="2A0C6494">
    <w:pPr>
      <w:pStyle w:val="Header"/>
    </w:pPr>
    <w:r>
      <w:t>Machine Learning-202045609                                                          12302080501063</w:t>
    </w:r>
  </w:p>
  <w:p w14:paraId="6B79130F" w14:textId="77777777" w:rsidR="009D55D2" w:rsidRDefault="009D55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E31A"/>
    <w:multiLevelType w:val="hybridMultilevel"/>
    <w:tmpl w:val="C36486D8"/>
    <w:lvl w:ilvl="0" w:tplc="ADFAFC5A">
      <w:start w:val="1"/>
      <w:numFmt w:val="lowerLetter"/>
      <w:lvlText w:val="%1."/>
      <w:lvlJc w:val="left"/>
      <w:pPr>
        <w:ind w:left="729" w:hanging="360"/>
      </w:pPr>
    </w:lvl>
    <w:lvl w:ilvl="1" w:tplc="A5985C96">
      <w:start w:val="1"/>
      <w:numFmt w:val="lowerLetter"/>
      <w:lvlText w:val="%2."/>
      <w:lvlJc w:val="left"/>
      <w:pPr>
        <w:ind w:left="1449" w:hanging="360"/>
      </w:pPr>
    </w:lvl>
    <w:lvl w:ilvl="2" w:tplc="4B823244">
      <w:start w:val="1"/>
      <w:numFmt w:val="lowerRoman"/>
      <w:lvlText w:val="%3."/>
      <w:lvlJc w:val="right"/>
      <w:pPr>
        <w:ind w:left="2169" w:hanging="180"/>
      </w:pPr>
    </w:lvl>
    <w:lvl w:ilvl="3" w:tplc="E93AD6D4">
      <w:start w:val="1"/>
      <w:numFmt w:val="decimal"/>
      <w:lvlText w:val="%4."/>
      <w:lvlJc w:val="left"/>
      <w:pPr>
        <w:ind w:left="2889" w:hanging="360"/>
      </w:pPr>
    </w:lvl>
    <w:lvl w:ilvl="4" w:tplc="2BAE2F40">
      <w:start w:val="1"/>
      <w:numFmt w:val="lowerLetter"/>
      <w:lvlText w:val="%5."/>
      <w:lvlJc w:val="left"/>
      <w:pPr>
        <w:ind w:left="3609" w:hanging="360"/>
      </w:pPr>
    </w:lvl>
    <w:lvl w:ilvl="5" w:tplc="2EC2167C">
      <w:start w:val="1"/>
      <w:numFmt w:val="lowerRoman"/>
      <w:lvlText w:val="%6."/>
      <w:lvlJc w:val="right"/>
      <w:pPr>
        <w:ind w:left="4329" w:hanging="180"/>
      </w:pPr>
    </w:lvl>
    <w:lvl w:ilvl="6" w:tplc="D1AAF334">
      <w:start w:val="1"/>
      <w:numFmt w:val="decimal"/>
      <w:lvlText w:val="%7."/>
      <w:lvlJc w:val="left"/>
      <w:pPr>
        <w:ind w:left="5049" w:hanging="360"/>
      </w:pPr>
    </w:lvl>
    <w:lvl w:ilvl="7" w:tplc="A4DC0132">
      <w:start w:val="1"/>
      <w:numFmt w:val="lowerLetter"/>
      <w:lvlText w:val="%8."/>
      <w:lvlJc w:val="left"/>
      <w:pPr>
        <w:ind w:left="5769" w:hanging="360"/>
      </w:pPr>
    </w:lvl>
    <w:lvl w:ilvl="8" w:tplc="5726DA8E">
      <w:start w:val="1"/>
      <w:numFmt w:val="lowerRoman"/>
      <w:lvlText w:val="%9."/>
      <w:lvlJc w:val="right"/>
      <w:pPr>
        <w:ind w:left="6489" w:hanging="180"/>
      </w:pPr>
    </w:lvl>
  </w:abstractNum>
  <w:abstractNum w:abstractNumId="1" w15:restartNumberingAfterBreak="0">
    <w:nsid w:val="08FE773E"/>
    <w:multiLevelType w:val="hybridMultilevel"/>
    <w:tmpl w:val="F0462C86"/>
    <w:lvl w:ilvl="0" w:tplc="0BD0AB8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C09EFA9C">
      <w:start w:val="1"/>
      <w:numFmt w:val="lowerLetter"/>
      <w:lvlText w:val="%2."/>
      <w:lvlJc w:val="left"/>
      <w:pPr>
        <w:ind w:left="1080" w:hanging="360"/>
      </w:pPr>
    </w:lvl>
    <w:lvl w:ilvl="2" w:tplc="B8EE1F1E">
      <w:start w:val="1"/>
      <w:numFmt w:val="lowerRoman"/>
      <w:lvlText w:val="%3."/>
      <w:lvlJc w:val="right"/>
      <w:pPr>
        <w:ind w:left="1800" w:hanging="180"/>
      </w:pPr>
    </w:lvl>
    <w:lvl w:ilvl="3" w:tplc="4BF09918">
      <w:start w:val="1"/>
      <w:numFmt w:val="decimal"/>
      <w:lvlText w:val="%4."/>
      <w:lvlJc w:val="left"/>
      <w:pPr>
        <w:ind w:left="2520" w:hanging="360"/>
      </w:pPr>
    </w:lvl>
    <w:lvl w:ilvl="4" w:tplc="BAFCCA76">
      <w:start w:val="1"/>
      <w:numFmt w:val="lowerLetter"/>
      <w:lvlText w:val="%5."/>
      <w:lvlJc w:val="left"/>
      <w:pPr>
        <w:ind w:left="3240" w:hanging="360"/>
      </w:pPr>
    </w:lvl>
    <w:lvl w:ilvl="5" w:tplc="C52A73EA">
      <w:start w:val="1"/>
      <w:numFmt w:val="lowerRoman"/>
      <w:lvlText w:val="%6."/>
      <w:lvlJc w:val="right"/>
      <w:pPr>
        <w:ind w:left="3960" w:hanging="180"/>
      </w:pPr>
    </w:lvl>
    <w:lvl w:ilvl="6" w:tplc="379CB26E">
      <w:start w:val="1"/>
      <w:numFmt w:val="decimal"/>
      <w:lvlText w:val="%7."/>
      <w:lvlJc w:val="left"/>
      <w:pPr>
        <w:ind w:left="4680" w:hanging="360"/>
      </w:pPr>
    </w:lvl>
    <w:lvl w:ilvl="7" w:tplc="BD304B6C">
      <w:start w:val="1"/>
      <w:numFmt w:val="lowerLetter"/>
      <w:lvlText w:val="%8."/>
      <w:lvlJc w:val="left"/>
      <w:pPr>
        <w:ind w:left="5400" w:hanging="360"/>
      </w:pPr>
    </w:lvl>
    <w:lvl w:ilvl="8" w:tplc="BE60E7E0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052724"/>
    <w:multiLevelType w:val="hybridMultilevel"/>
    <w:tmpl w:val="90D8289A"/>
    <w:lvl w:ilvl="0" w:tplc="092C3232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763BBE">
      <w:start w:val="1"/>
      <w:numFmt w:val="bullet"/>
      <w:lvlText w:val="o"/>
      <w:lvlJc w:val="left"/>
      <w:pPr>
        <w:ind w:left="1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2EB892">
      <w:start w:val="1"/>
      <w:numFmt w:val="bullet"/>
      <w:lvlText w:val="▪"/>
      <w:lvlJc w:val="left"/>
      <w:pPr>
        <w:ind w:left="1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60BE4">
      <w:start w:val="1"/>
      <w:numFmt w:val="bullet"/>
      <w:lvlText w:val="•"/>
      <w:lvlJc w:val="left"/>
      <w:pPr>
        <w:ind w:left="2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8CF174">
      <w:start w:val="1"/>
      <w:numFmt w:val="bullet"/>
      <w:lvlText w:val="o"/>
      <w:lvlJc w:val="left"/>
      <w:pPr>
        <w:ind w:left="3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08501E">
      <w:start w:val="1"/>
      <w:numFmt w:val="bullet"/>
      <w:lvlText w:val="▪"/>
      <w:lvlJc w:val="left"/>
      <w:pPr>
        <w:ind w:left="4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C64578">
      <w:start w:val="1"/>
      <w:numFmt w:val="bullet"/>
      <w:lvlText w:val="•"/>
      <w:lvlJc w:val="left"/>
      <w:pPr>
        <w:ind w:left="4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345760">
      <w:start w:val="1"/>
      <w:numFmt w:val="bullet"/>
      <w:lvlText w:val="o"/>
      <w:lvlJc w:val="left"/>
      <w:pPr>
        <w:ind w:left="5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229680">
      <w:start w:val="1"/>
      <w:numFmt w:val="bullet"/>
      <w:lvlText w:val="▪"/>
      <w:lvlJc w:val="left"/>
      <w:pPr>
        <w:ind w:left="6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CE2F30"/>
    <w:multiLevelType w:val="multilevel"/>
    <w:tmpl w:val="042A3F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6C3C"/>
    <w:multiLevelType w:val="hybridMultilevel"/>
    <w:tmpl w:val="E4BC9944"/>
    <w:lvl w:ilvl="0" w:tplc="4C723A3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62D34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DE2BEE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781AD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4A905C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88201E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AC50E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6F826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023770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100C54"/>
    <w:multiLevelType w:val="hybridMultilevel"/>
    <w:tmpl w:val="676E3D8C"/>
    <w:lvl w:ilvl="0" w:tplc="7B7827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A63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3C97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A8C6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E6DC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BAE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280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FE33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78E9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8F6AB6"/>
    <w:multiLevelType w:val="multilevel"/>
    <w:tmpl w:val="3D6A5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8EA77"/>
    <w:multiLevelType w:val="hybridMultilevel"/>
    <w:tmpl w:val="F6A23696"/>
    <w:lvl w:ilvl="0" w:tplc="A260D51E">
      <w:start w:val="1"/>
      <w:numFmt w:val="decimal"/>
      <w:lvlText w:val="%1."/>
      <w:lvlJc w:val="left"/>
      <w:pPr>
        <w:ind w:left="720" w:hanging="360"/>
      </w:pPr>
    </w:lvl>
    <w:lvl w:ilvl="1" w:tplc="68F4C208">
      <w:start w:val="1"/>
      <w:numFmt w:val="lowerLetter"/>
      <w:lvlText w:val="%2."/>
      <w:lvlJc w:val="left"/>
      <w:pPr>
        <w:ind w:left="1440" w:hanging="360"/>
      </w:pPr>
    </w:lvl>
    <w:lvl w:ilvl="2" w:tplc="23829878">
      <w:start w:val="1"/>
      <w:numFmt w:val="lowerRoman"/>
      <w:lvlText w:val="%3."/>
      <w:lvlJc w:val="right"/>
      <w:pPr>
        <w:ind w:left="2160" w:hanging="180"/>
      </w:pPr>
    </w:lvl>
    <w:lvl w:ilvl="3" w:tplc="D9E47980">
      <w:start w:val="1"/>
      <w:numFmt w:val="decimal"/>
      <w:lvlText w:val="%4."/>
      <w:lvlJc w:val="left"/>
      <w:pPr>
        <w:ind w:left="2880" w:hanging="360"/>
      </w:pPr>
    </w:lvl>
    <w:lvl w:ilvl="4" w:tplc="85A449CC">
      <w:start w:val="1"/>
      <w:numFmt w:val="lowerLetter"/>
      <w:lvlText w:val="%5."/>
      <w:lvlJc w:val="left"/>
      <w:pPr>
        <w:ind w:left="3600" w:hanging="360"/>
      </w:pPr>
    </w:lvl>
    <w:lvl w:ilvl="5" w:tplc="A2ECADA8">
      <w:start w:val="1"/>
      <w:numFmt w:val="lowerRoman"/>
      <w:lvlText w:val="%6."/>
      <w:lvlJc w:val="right"/>
      <w:pPr>
        <w:ind w:left="4320" w:hanging="180"/>
      </w:pPr>
    </w:lvl>
    <w:lvl w:ilvl="6" w:tplc="8B580F48">
      <w:start w:val="1"/>
      <w:numFmt w:val="decimal"/>
      <w:lvlText w:val="%7."/>
      <w:lvlJc w:val="left"/>
      <w:pPr>
        <w:ind w:left="5040" w:hanging="360"/>
      </w:pPr>
    </w:lvl>
    <w:lvl w:ilvl="7" w:tplc="8A0671E8">
      <w:start w:val="1"/>
      <w:numFmt w:val="lowerLetter"/>
      <w:lvlText w:val="%8."/>
      <w:lvlJc w:val="left"/>
      <w:pPr>
        <w:ind w:left="5760" w:hanging="360"/>
      </w:pPr>
    </w:lvl>
    <w:lvl w:ilvl="8" w:tplc="5FB06F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4716A"/>
    <w:multiLevelType w:val="hybridMultilevel"/>
    <w:tmpl w:val="9CC832DE"/>
    <w:lvl w:ilvl="0" w:tplc="C8FC034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265428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1CDF8A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48D62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E2F078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FC71C6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C240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CEB224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E0D614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51780F"/>
    <w:multiLevelType w:val="hybridMultilevel"/>
    <w:tmpl w:val="3F224CE0"/>
    <w:lvl w:ilvl="0" w:tplc="B504065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FC9F06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3458FA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207B8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2E8FF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900852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3EBD6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23EFA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9C81C4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3AC4CA"/>
    <w:multiLevelType w:val="hybridMultilevel"/>
    <w:tmpl w:val="947C003E"/>
    <w:lvl w:ilvl="0" w:tplc="93B403D8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DD3A938E">
      <w:start w:val="1"/>
      <w:numFmt w:val="bullet"/>
      <w:lvlText w:val="o"/>
      <w:lvlJc w:val="left"/>
      <w:pPr>
        <w:ind w:left="1090" w:hanging="360"/>
      </w:pPr>
      <w:rPr>
        <w:rFonts w:ascii="Courier New" w:hAnsi="Courier New" w:hint="default"/>
      </w:rPr>
    </w:lvl>
    <w:lvl w:ilvl="2" w:tplc="373A189A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3B6CF5EA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B358A66C">
      <w:start w:val="1"/>
      <w:numFmt w:val="bullet"/>
      <w:lvlText w:val="o"/>
      <w:lvlJc w:val="left"/>
      <w:pPr>
        <w:ind w:left="3250" w:hanging="360"/>
      </w:pPr>
      <w:rPr>
        <w:rFonts w:ascii="Courier New" w:hAnsi="Courier New" w:hint="default"/>
      </w:rPr>
    </w:lvl>
    <w:lvl w:ilvl="5" w:tplc="17EE53FA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35929F8C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70EBCA2">
      <w:start w:val="1"/>
      <w:numFmt w:val="bullet"/>
      <w:lvlText w:val="o"/>
      <w:lvlJc w:val="left"/>
      <w:pPr>
        <w:ind w:left="5410" w:hanging="360"/>
      </w:pPr>
      <w:rPr>
        <w:rFonts w:ascii="Courier New" w:hAnsi="Courier New" w:hint="default"/>
      </w:rPr>
    </w:lvl>
    <w:lvl w:ilvl="8" w:tplc="4DF4FBA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6D367D05"/>
    <w:multiLevelType w:val="hybridMultilevel"/>
    <w:tmpl w:val="F6DC0026"/>
    <w:lvl w:ilvl="0" w:tplc="3048ACE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E85EBC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368AB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00B40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48B15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CC1D4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D4373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7A4F6C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4EEA66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F706F8"/>
    <w:multiLevelType w:val="hybridMultilevel"/>
    <w:tmpl w:val="1D5E1274"/>
    <w:lvl w:ilvl="0" w:tplc="4170F8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1E872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C027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1287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BD63F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82E2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D6AB5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9C4A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E08B3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1AAB7C"/>
    <w:multiLevelType w:val="hybridMultilevel"/>
    <w:tmpl w:val="FD2E790C"/>
    <w:lvl w:ilvl="0" w:tplc="1D00F752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BC963A94">
      <w:start w:val="1"/>
      <w:numFmt w:val="bullet"/>
      <w:lvlText w:val="o"/>
      <w:lvlJc w:val="left"/>
      <w:pPr>
        <w:ind w:left="1450" w:hanging="360"/>
      </w:pPr>
      <w:rPr>
        <w:rFonts w:ascii="Courier New" w:hAnsi="Courier New" w:hint="default"/>
      </w:rPr>
    </w:lvl>
    <w:lvl w:ilvl="2" w:tplc="99F6E24E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8D789C52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8840A968">
      <w:start w:val="1"/>
      <w:numFmt w:val="bullet"/>
      <w:lvlText w:val="o"/>
      <w:lvlJc w:val="left"/>
      <w:pPr>
        <w:ind w:left="3610" w:hanging="360"/>
      </w:pPr>
      <w:rPr>
        <w:rFonts w:ascii="Courier New" w:hAnsi="Courier New" w:hint="default"/>
      </w:rPr>
    </w:lvl>
    <w:lvl w:ilvl="5" w:tplc="9D16C608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AD74AB82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DA65D2">
      <w:start w:val="1"/>
      <w:numFmt w:val="bullet"/>
      <w:lvlText w:val="o"/>
      <w:lvlJc w:val="left"/>
      <w:pPr>
        <w:ind w:left="5770" w:hanging="360"/>
      </w:pPr>
      <w:rPr>
        <w:rFonts w:ascii="Courier New" w:hAnsi="Courier New" w:hint="default"/>
      </w:rPr>
    </w:lvl>
    <w:lvl w:ilvl="8" w:tplc="9C086290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595947690">
    <w:abstractNumId w:val="13"/>
  </w:num>
  <w:num w:numId="2" w16cid:durableId="321469150">
    <w:abstractNumId w:val="12"/>
  </w:num>
  <w:num w:numId="3" w16cid:durableId="1153566330">
    <w:abstractNumId w:val="10"/>
  </w:num>
  <w:num w:numId="4" w16cid:durableId="729035988">
    <w:abstractNumId w:val="0"/>
  </w:num>
  <w:num w:numId="5" w16cid:durableId="1441727743">
    <w:abstractNumId w:val="1"/>
  </w:num>
  <w:num w:numId="6" w16cid:durableId="1949772747">
    <w:abstractNumId w:val="7"/>
  </w:num>
  <w:num w:numId="7" w16cid:durableId="614411898">
    <w:abstractNumId w:val="4"/>
  </w:num>
  <w:num w:numId="8" w16cid:durableId="1388652887">
    <w:abstractNumId w:val="2"/>
  </w:num>
  <w:num w:numId="9" w16cid:durableId="111941053">
    <w:abstractNumId w:val="11"/>
  </w:num>
  <w:num w:numId="10" w16cid:durableId="1797262148">
    <w:abstractNumId w:val="8"/>
  </w:num>
  <w:num w:numId="11" w16cid:durableId="2067222074">
    <w:abstractNumId w:val="9"/>
  </w:num>
  <w:num w:numId="12" w16cid:durableId="250966733">
    <w:abstractNumId w:val="5"/>
  </w:num>
  <w:num w:numId="13" w16cid:durableId="682439776">
    <w:abstractNumId w:val="6"/>
  </w:num>
  <w:num w:numId="14" w16cid:durableId="198443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D2"/>
    <w:rsid w:val="00015A32"/>
    <w:rsid w:val="0004151E"/>
    <w:rsid w:val="00127255"/>
    <w:rsid w:val="00164C1A"/>
    <w:rsid w:val="00181D67"/>
    <w:rsid w:val="00231C46"/>
    <w:rsid w:val="0025353E"/>
    <w:rsid w:val="002A16F7"/>
    <w:rsid w:val="002F64EC"/>
    <w:rsid w:val="00397F3F"/>
    <w:rsid w:val="003B7974"/>
    <w:rsid w:val="003C37E9"/>
    <w:rsid w:val="003C7061"/>
    <w:rsid w:val="004160B8"/>
    <w:rsid w:val="004B37D2"/>
    <w:rsid w:val="004F6F4A"/>
    <w:rsid w:val="00580CE2"/>
    <w:rsid w:val="005F1EA4"/>
    <w:rsid w:val="006D1214"/>
    <w:rsid w:val="0070120A"/>
    <w:rsid w:val="0074374B"/>
    <w:rsid w:val="00744344"/>
    <w:rsid w:val="007744C0"/>
    <w:rsid w:val="00777558"/>
    <w:rsid w:val="007916CD"/>
    <w:rsid w:val="00852CC9"/>
    <w:rsid w:val="00855F29"/>
    <w:rsid w:val="008C65F4"/>
    <w:rsid w:val="008E064A"/>
    <w:rsid w:val="008E128F"/>
    <w:rsid w:val="00910B68"/>
    <w:rsid w:val="00931C76"/>
    <w:rsid w:val="009A2DDA"/>
    <w:rsid w:val="009D55D2"/>
    <w:rsid w:val="00A828EC"/>
    <w:rsid w:val="00AE5CE3"/>
    <w:rsid w:val="00B003BE"/>
    <w:rsid w:val="00BE6112"/>
    <w:rsid w:val="00C27E55"/>
    <w:rsid w:val="00C85C20"/>
    <w:rsid w:val="00CC464C"/>
    <w:rsid w:val="00D856B7"/>
    <w:rsid w:val="00D90926"/>
    <w:rsid w:val="00DB6F4C"/>
    <w:rsid w:val="00DE08A1"/>
    <w:rsid w:val="00E80A87"/>
    <w:rsid w:val="00EC0CBC"/>
    <w:rsid w:val="00EC52AC"/>
    <w:rsid w:val="00EE5374"/>
    <w:rsid w:val="00F6112C"/>
    <w:rsid w:val="00FE5BFB"/>
    <w:rsid w:val="038328EF"/>
    <w:rsid w:val="03C5A15F"/>
    <w:rsid w:val="04728E58"/>
    <w:rsid w:val="04E21215"/>
    <w:rsid w:val="05897584"/>
    <w:rsid w:val="058B9CF3"/>
    <w:rsid w:val="0863B448"/>
    <w:rsid w:val="08E85C12"/>
    <w:rsid w:val="0D516A24"/>
    <w:rsid w:val="0E4C842C"/>
    <w:rsid w:val="0FDD20DB"/>
    <w:rsid w:val="13A83F6A"/>
    <w:rsid w:val="16F996A2"/>
    <w:rsid w:val="177C4C88"/>
    <w:rsid w:val="18DB6527"/>
    <w:rsid w:val="1AFC900A"/>
    <w:rsid w:val="1BD14D57"/>
    <w:rsid w:val="1F063CF9"/>
    <w:rsid w:val="1F4791F3"/>
    <w:rsid w:val="2134FA1D"/>
    <w:rsid w:val="226C769E"/>
    <w:rsid w:val="244126AC"/>
    <w:rsid w:val="25797849"/>
    <w:rsid w:val="2A0C6494"/>
    <w:rsid w:val="2A15E213"/>
    <w:rsid w:val="2A723BDA"/>
    <w:rsid w:val="2A897FF1"/>
    <w:rsid w:val="2AF2C6C3"/>
    <w:rsid w:val="2C04162A"/>
    <w:rsid w:val="2C3C019E"/>
    <w:rsid w:val="2EEE8B83"/>
    <w:rsid w:val="31221314"/>
    <w:rsid w:val="31952FD3"/>
    <w:rsid w:val="32A871D3"/>
    <w:rsid w:val="349AF06E"/>
    <w:rsid w:val="356121A2"/>
    <w:rsid w:val="36E191DF"/>
    <w:rsid w:val="3958F409"/>
    <w:rsid w:val="39EE2030"/>
    <w:rsid w:val="3B06BF53"/>
    <w:rsid w:val="3E803A47"/>
    <w:rsid w:val="3F417988"/>
    <w:rsid w:val="3FA911FD"/>
    <w:rsid w:val="425B548D"/>
    <w:rsid w:val="446301FC"/>
    <w:rsid w:val="474BF5FE"/>
    <w:rsid w:val="4821DD5A"/>
    <w:rsid w:val="4833CA73"/>
    <w:rsid w:val="48862D98"/>
    <w:rsid w:val="4C9C0A80"/>
    <w:rsid w:val="4CC1640E"/>
    <w:rsid w:val="4D3ACC6A"/>
    <w:rsid w:val="4D8ABA3D"/>
    <w:rsid w:val="4E52C7AA"/>
    <w:rsid w:val="4EDE5ADA"/>
    <w:rsid w:val="4FB0D146"/>
    <w:rsid w:val="50B3F89C"/>
    <w:rsid w:val="50BC7F13"/>
    <w:rsid w:val="54E9AE62"/>
    <w:rsid w:val="5508153C"/>
    <w:rsid w:val="5A88C98B"/>
    <w:rsid w:val="5BA4269F"/>
    <w:rsid w:val="5EA2F381"/>
    <w:rsid w:val="5ECA5CAF"/>
    <w:rsid w:val="614037E9"/>
    <w:rsid w:val="6311D685"/>
    <w:rsid w:val="6357CA94"/>
    <w:rsid w:val="6371A43C"/>
    <w:rsid w:val="63C2AC2A"/>
    <w:rsid w:val="657B453C"/>
    <w:rsid w:val="658767EC"/>
    <w:rsid w:val="66184E0D"/>
    <w:rsid w:val="68D5E202"/>
    <w:rsid w:val="69B2F428"/>
    <w:rsid w:val="6A55ECA8"/>
    <w:rsid w:val="6AB62D30"/>
    <w:rsid w:val="6AD59362"/>
    <w:rsid w:val="6D51F93B"/>
    <w:rsid w:val="6D51FE32"/>
    <w:rsid w:val="71254C14"/>
    <w:rsid w:val="71B69852"/>
    <w:rsid w:val="74723225"/>
    <w:rsid w:val="749CCFEA"/>
    <w:rsid w:val="758EEE62"/>
    <w:rsid w:val="760A5F55"/>
    <w:rsid w:val="76493B9C"/>
    <w:rsid w:val="7980D65D"/>
    <w:rsid w:val="79D2F8CB"/>
    <w:rsid w:val="7A14A5C8"/>
    <w:rsid w:val="7AE7BB7E"/>
    <w:rsid w:val="7C1F49BD"/>
    <w:rsid w:val="7D03F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61849"/>
  <w15:chartTrackingRefBased/>
  <w15:docId w15:val="{0E5CD43B-3519-48C3-AAF6-8DC9C4DD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5D2"/>
    <w:pPr>
      <w:spacing w:after="157" w:line="265" w:lineRule="auto"/>
      <w:ind w:left="10" w:right="7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55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D2"/>
    <w:pPr>
      <w:numPr>
        <w:ilvl w:val="1"/>
      </w:numPr>
      <w:ind w:left="1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55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5D2"/>
  </w:style>
  <w:style w:type="paragraph" w:styleId="Footer">
    <w:name w:val="footer"/>
    <w:basedOn w:val="Normal"/>
    <w:link w:val="FooterChar"/>
    <w:uiPriority w:val="99"/>
    <w:unhideWhenUsed/>
    <w:rsid w:val="009D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5D2"/>
  </w:style>
  <w:style w:type="paragraph" w:styleId="Caption">
    <w:name w:val="caption"/>
    <w:basedOn w:val="Normal"/>
    <w:next w:val="Normal"/>
    <w:uiPriority w:val="35"/>
    <w:unhideWhenUsed/>
    <w:qFormat/>
    <w:rsid w:val="00F6112C"/>
    <w:pPr>
      <w:spacing w:after="200" w:line="240" w:lineRule="auto"/>
    </w:pPr>
    <w:rPr>
      <w:rFonts w:cs="Angsana New"/>
      <w:i/>
      <w:iCs/>
      <w:color w:val="0E2841" w:themeColor="text2"/>
      <w:sz w:val="18"/>
      <w:szCs w:val="22"/>
    </w:rPr>
  </w:style>
  <w:style w:type="paragraph" w:styleId="NormalWeb">
    <w:name w:val="Normal (Web)"/>
    <w:basedOn w:val="Normal"/>
    <w:uiPriority w:val="99"/>
    <w:semiHidden/>
    <w:unhideWhenUsed/>
    <w:rsid w:val="00A828EC"/>
    <w:pPr>
      <w:spacing w:before="100" w:beforeAutospacing="1" w:after="100" w:afterAutospacing="1" w:line="240" w:lineRule="auto"/>
      <w:ind w:left="0" w:right="0"/>
    </w:pPr>
    <w:rPr>
      <w:color w:val="auto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A828EC"/>
    <w:rPr>
      <w:b/>
      <w:bCs/>
    </w:rPr>
  </w:style>
  <w:style w:type="character" w:styleId="Emphasis">
    <w:name w:val="Emphasis"/>
    <w:basedOn w:val="DefaultParagraphFont"/>
    <w:uiPriority w:val="20"/>
    <w:qFormat/>
    <w:rsid w:val="00A828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302</Words>
  <Characters>1689</Characters>
  <Application>Microsoft Office Word</Application>
  <DocSecurity>0</DocSecurity>
  <Lines>73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Thakkar</dc:creator>
  <cp:keywords/>
  <dc:description/>
  <cp:lastModifiedBy>12302080501063</cp:lastModifiedBy>
  <cp:revision>2</cp:revision>
  <cp:lastPrinted>2026-02-10T13:29:00Z</cp:lastPrinted>
  <dcterms:created xsi:type="dcterms:W3CDTF">2026-02-10T13:30:00Z</dcterms:created>
  <dcterms:modified xsi:type="dcterms:W3CDTF">2026-02-10T13:30:00Z</dcterms:modified>
</cp:coreProperties>
</file>