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280719"/>
    <w:rsid w:val="003D6522"/>
    <w:rsid w:val="004D32E8"/>
    <w:rsid w:val="004E55B6"/>
    <w:rsid w:val="0052423E"/>
    <w:rsid w:val="005B5333"/>
    <w:rsid w:val="005D0748"/>
    <w:rsid w:val="00653F1C"/>
    <w:rsid w:val="006812A9"/>
    <w:rsid w:val="006B2BFB"/>
    <w:rsid w:val="00726B0B"/>
    <w:rsid w:val="00902999"/>
    <w:rsid w:val="009A5535"/>
    <w:rsid w:val="009B4D9B"/>
    <w:rsid w:val="00A24023"/>
    <w:rsid w:val="00B42600"/>
    <w:rsid w:val="00D7012F"/>
    <w:rsid w:val="00E17264"/>
    <w:rsid w:val="00E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13</cp:revision>
  <dcterms:created xsi:type="dcterms:W3CDTF">2017-11-20T13:49:00Z</dcterms:created>
  <dcterms:modified xsi:type="dcterms:W3CDTF">2017-11-21T12:47:00Z</dcterms:modified>
</cp:coreProperties>
</file>