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0"/>
        </w:rPr>
        <w:t xml:space="preserve"> Guidelines for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Turnitin Pla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0"/>
        </w:rPr>
        <w:t xml:space="preserve">giarism Tool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Account Set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6.279296875" w:line="263.14358711242676" w:lineRule="auto"/>
        <w:ind w:left="3.088836669921875" w:right="478.64990234375" w:firstLine="5.615997314453125"/>
        <w:jc w:val="left"/>
        <w:rPr>
          <w:rFonts w:ascii="Calibri" w:cs="Calibri" w:eastAsia="Calibri" w:hAnsi="Calibri"/>
          <w:sz w:val="28.079999923706055"/>
          <w:szCs w:val="28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Step 1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-&gt;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Students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will receive an Email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for setting up their Turnitin Account. 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pen the email and click on 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8.079999923706055"/>
          <w:szCs w:val="28.079999923706055"/>
          <w:u w:val="singl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8.079999923706055"/>
          <w:szCs w:val="28.079999923706055"/>
          <w:u w:val="singl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ccount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6.279296875" w:line="263.14358711242676" w:lineRule="auto"/>
        <w:ind w:left="3.088836669921875" w:right="478.64990234375" w:firstLine="5.615997314453125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8.079999923706055"/>
          <w:szCs w:val="28.079999923706055"/>
          <w:highlight w:val="yellow"/>
          <w:u w:val="single"/>
          <w:rtl w:val="0"/>
        </w:rPr>
        <w:t xml:space="preserve">If mail is not received then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 - Please check your BITS mail inbox for the link. Alternatively, search for the message from "Turnitin No Reply." Also check the SPAM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Calibri" w:cs="Calibri" w:eastAsia="Calibri" w:hAnsi="Calibri"/>
          <w:sz w:val="28.079999923706055"/>
          <w:szCs w:val="28.079999923706055"/>
        </w:rPr>
      </w:pP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</w:rPr>
        <w:drawing>
          <wp:inline distB="19050" distT="19050" distL="19050" distR="19050">
            <wp:extent cx="5972175" cy="5805105"/>
            <wp:effectExtent b="12700" l="12700" r="12700" t="127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80510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1817626953" w:lineRule="auto"/>
        <w:ind w:left="3.088836669921875" w:right="183.3251953125" w:firstLine="5.615997314453125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1817626953" w:lineRule="auto"/>
        <w:ind w:left="3.088836669921875" w:right="183.3251953125" w:firstLine="5.615997314453125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1817626953" w:lineRule="auto"/>
        <w:ind w:left="3.088836669921875" w:right="183.3251953125" w:firstLine="5.6159973144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Step 2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-&gt;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 order to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set up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your account, please enter your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BITS </w:t>
      </w:r>
      <w:r w:rsidDel="00000000" w:rsidR="00000000" w:rsidRPr="00000000">
        <w:rPr>
          <w:rFonts w:ascii="Calibri" w:cs="Calibri" w:eastAsia="Calibri" w:hAnsi="Calibri"/>
          <w:color w:val="ff0000"/>
          <w:sz w:val="28.079999923706055"/>
          <w:szCs w:val="28.079999923706055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tudent email </w:t>
      </w:r>
      <w:r w:rsidDel="00000000" w:rsidR="00000000" w:rsidRPr="00000000">
        <w:rPr>
          <w:rFonts w:ascii="Calibri" w:cs="Calibri" w:eastAsia="Calibri" w:hAnsi="Calibri"/>
          <w:color w:val="ff0000"/>
          <w:sz w:val="28.079999923706055"/>
          <w:szCs w:val="28.079999923706055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 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Email  Address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" and enter last name as dot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) 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last 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".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294433593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610100" cy="4311948"/>
            <wp:effectExtent b="12700" l="12700" r="12700" t="1270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31194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14258575439453" w:lineRule="auto"/>
        <w:ind w:left="4.7736358642578125" w:right="357.3583984375" w:firstLine="3.9311981201171875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14258575439453" w:lineRule="auto"/>
        <w:ind w:left="4.7736358642578125" w:right="357.3583984375" w:firstLine="3.93119812011718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Step 3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-&gt;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After completing step 2, you will receive an email on your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BITS student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email id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for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validat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your account.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You need to complete this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  <w:rtl w:val="0"/>
        </w:rPr>
        <w:t xml:space="preserve">validating account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activity within 24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  <w:rtl w:val="0"/>
        </w:rPr>
        <w:t xml:space="preserve">hours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  <w:rtl w:val="0"/>
        </w:rPr>
        <w:t xml:space="preserve">set up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your Turnit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  <w:rtl w:val="0"/>
        </w:rPr>
        <w:t xml:space="preserve">in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 account.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709594726562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867275" cy="2990970"/>
            <wp:effectExtent b="12700" l="12700" r="12700" t="127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99097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43090629577637" w:lineRule="auto"/>
        <w:ind w:left="21.060028076171875" w:right="499.481201171875" w:hanging="12.355194091796875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43090629577637" w:lineRule="auto"/>
        <w:ind w:left="21.060028076171875" w:right="499.481201171875" w:hanging="12.355194091796875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43090629577637" w:lineRule="auto"/>
        <w:ind w:left="21.060028076171875" w:right="499.481201171875" w:hanging="12.355194091796875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43090629577637" w:lineRule="auto"/>
        <w:ind w:left="21.060028076171875" w:right="499.481201171875" w:hanging="12.355194091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Step 4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-&gt;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Once the above steps are done, you will receive another email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for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creat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ing your Turnitin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password for your account.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Open the email 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click on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Create  Password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86328125" w:line="240" w:lineRule="auto"/>
        <w:ind w:left="3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70880" cy="3260725"/>
            <wp:effectExtent b="12700" l="12700" r="12700" t="1270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0880" cy="32607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14258575439453" w:lineRule="auto"/>
        <w:ind w:left="12.355194091796875" w:right="368.17138671875" w:hanging="3.650360107421875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14258575439453" w:lineRule="auto"/>
        <w:ind w:left="12.355194091796875" w:right="368.17138671875" w:hanging="3.6503601074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Step 5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-&gt;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Once the above step is completed,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 you will be taken to the Account Setup Completion page. 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lick on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Log 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029418945312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31509" cy="3181350"/>
            <wp:effectExtent b="12700" l="12700" r="12700" t="1270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1813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06.9826316833496" w:lineRule="auto"/>
        <w:ind w:left="0" w:right="459.32861328125" w:firstLine="8.704833984375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06.9826316833496" w:lineRule="auto"/>
        <w:ind w:left="0" w:right="459.32861328125" w:firstLine="8.704833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Step 6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-&gt;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.079999923706055"/>
          <w:szCs w:val="28.0799999237060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nter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BITS student email i</w:t>
      </w:r>
      <w:r w:rsidDel="00000000" w:rsidR="00000000" w:rsidRPr="00000000">
        <w:rPr>
          <w:rFonts w:ascii="Calibri" w:cs="Calibri" w:eastAsia="Calibri" w:hAnsi="Calibri"/>
          <w:color w:val="ff0000"/>
          <w:sz w:val="28.079999923706055"/>
          <w:szCs w:val="28.079999923706055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 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Email Address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&amp;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Turnitin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password to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login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06.9826316833496" w:lineRule="auto"/>
        <w:ind w:left="0" w:right="459.32861328125" w:firstLine="8.704833984375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34050" cy="6090855"/>
            <wp:effectExtent b="12700" l="12700" r="12700" t="1270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09085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43090629577637" w:lineRule="auto"/>
        <w:ind w:left="12.636032104492188" w:right="180.48095703125" w:hanging="3.9311981201171875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43090629577637" w:lineRule="auto"/>
        <w:ind w:left="12.636032104492188" w:right="180.48095703125" w:hanging="3.9311981201171875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43090629577637" w:lineRule="auto"/>
        <w:ind w:left="12.636032104492188" w:right="180.48095703125" w:hanging="3.9311981201171875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43090629577637" w:lineRule="auto"/>
        <w:ind w:left="12.636032104492188" w:right="180.48095703125" w:hanging="3.9311981201171875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43090629577637" w:lineRule="auto"/>
        <w:ind w:left="12.636032104492188" w:right="180.48095703125" w:hanging="3.9311981201171875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43090629577637" w:lineRule="auto"/>
        <w:ind w:left="12.636032104492188" w:right="180.48095703125" w:hanging="3.9311981201171875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43090629577637" w:lineRule="auto"/>
        <w:ind w:left="12.636032104492188" w:right="180.48095703125" w:hanging="3.9311981201171875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43090629577637" w:lineRule="auto"/>
        <w:ind w:left="12.636032104492188" w:right="180.48095703125" w:hanging="3.9311981201171875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43090629577637" w:lineRule="auto"/>
        <w:ind w:left="12.636032104492188" w:right="180.48095703125" w:hanging="3.9311981201171875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43090629577637" w:lineRule="auto"/>
        <w:ind w:left="12.636032104492188" w:right="180.48095703125" w:hanging="3.9311981201171875"/>
        <w:jc w:val="left"/>
        <w:rPr>
          <w:rFonts w:ascii="Calibri" w:cs="Calibri" w:eastAsia="Calibri" w:hAnsi="Calibri"/>
          <w:sz w:val="28.079999923706055"/>
          <w:szCs w:val="28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Step 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-&gt; Once you are logged in, your email, first name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Student 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and last name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will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be displayed in the Welcome to Turnitin page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43090629577637" w:lineRule="auto"/>
        <w:ind w:left="12.636032104492188" w:right="180.48095703125" w:hanging="3.9311981201171875"/>
        <w:jc w:val="left"/>
        <w:rPr>
          <w:rFonts w:ascii="Calibri" w:cs="Calibri" w:eastAsia="Calibri" w:hAnsi="Calibri"/>
          <w:sz w:val="28.079999923706055"/>
          <w:szCs w:val="28.079999923706055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43090629577637" w:lineRule="auto"/>
        <w:ind w:left="12.636032104492188" w:right="180.48095703125" w:hanging="3.9311981201171875"/>
        <w:jc w:val="left"/>
        <w:rPr>
          <w:rFonts w:ascii="Calibri" w:cs="Calibri" w:eastAsia="Calibri" w:hAnsi="Calibri"/>
          <w:sz w:val="28.079999923706055"/>
          <w:szCs w:val="28.079999923706055"/>
          <w:shd w:fill="ff9900" w:val="clear"/>
        </w:rPr>
      </w:pP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elect the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Secret Question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" and accor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dingly input the answer 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the "</w:t>
      </w:r>
      <w:r w:rsidDel="00000000" w:rsidR="00000000" w:rsidRPr="00000000">
        <w:rPr>
          <w:rFonts w:ascii="Calibri" w:cs="Calibri" w:eastAsia="Calibri" w:hAnsi="Calibri"/>
          <w:color w:val="ff0000"/>
          <w:sz w:val="28.079999923706055"/>
          <w:szCs w:val="28.079999923706055"/>
          <w:rtl w:val="0"/>
        </w:rPr>
        <w:t xml:space="preserve">Q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uestion answer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 box 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click on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62.43090629577637" w:lineRule="auto"/>
        <w:ind w:left="12.636032104492188" w:right="180.48095703125" w:hanging="3.9311981201171875"/>
        <w:rPr>
          <w:rFonts w:ascii="Calibri" w:cs="Calibri" w:eastAsia="Calibri" w:hAnsi="Calibri"/>
          <w:sz w:val="28.079999923706055"/>
          <w:szCs w:val="28.079999923706055"/>
        </w:rPr>
      </w:pP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shd w:fill="ff9900" w:val="clear"/>
          <w:rtl w:val="0"/>
        </w:rPr>
        <w:t xml:space="preserve">Please don’t change the (</w:t>
      </w:r>
      <w:r w:rsidDel="00000000" w:rsidR="00000000" w:rsidRPr="00000000">
        <w:rPr>
          <w:rFonts w:ascii="Calibri" w:cs="Calibri" w:eastAsia="Calibri" w:hAnsi="Calibri"/>
          <w:color w:val="ff0000"/>
          <w:sz w:val="28.079999923706055"/>
          <w:szCs w:val="28.079999923706055"/>
          <w:shd w:fill="ff9900" w:val="clear"/>
          <w:rtl w:val="0"/>
        </w:rPr>
        <w:t xml:space="preserve">Student Id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shd w:fill="ff9900" w:val="clear"/>
          <w:rtl w:val="0"/>
        </w:rPr>
        <w:t xml:space="preserve">) to your (</w:t>
      </w:r>
      <w:r w:rsidDel="00000000" w:rsidR="00000000" w:rsidRPr="00000000">
        <w:rPr>
          <w:rFonts w:ascii="Calibri" w:cs="Calibri" w:eastAsia="Calibri" w:hAnsi="Calibri"/>
          <w:color w:val="ff0000"/>
          <w:sz w:val="28.079999923706055"/>
          <w:szCs w:val="28.079999923706055"/>
          <w:shd w:fill="ff9900" w:val="clear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shd w:fill="ff9900" w:val="clear"/>
          <w:rtl w:val="0"/>
        </w:rPr>
        <w:t xml:space="preserve">) and last name. Kindly go to next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661865234375" w:line="240" w:lineRule="auto"/>
        <w:ind w:left="3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15000" cy="5627520"/>
            <wp:effectExtent b="12700" l="12700" r="12700" t="1270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62752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704833984375" w:right="0" w:firstLine="0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704833984375" w:right="0" w:firstLine="0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704833984375" w:right="0" w:firstLine="0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704833984375" w:right="0" w:firstLine="0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704833984375" w:right="0" w:firstLine="0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704833984375" w:right="0" w:firstLine="0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704833984375" w:right="0" w:firstLine="0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704833984375" w:right="0" w:firstLine="0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7048339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Step 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-&gt; In the User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Agreement page,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click on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 Agree </w:t>
      </w:r>
      <w:r w:rsidDel="00000000" w:rsidR="00000000" w:rsidRPr="00000000">
        <w:rPr>
          <w:rFonts w:ascii="Calibri" w:cs="Calibri" w:eastAsia="Calibri" w:hAnsi="Calibri"/>
          <w:color w:val="ff0000"/>
          <w:sz w:val="28.079999923706055"/>
          <w:szCs w:val="28.079999923706055"/>
          <w:rtl w:val="0"/>
        </w:rPr>
        <w:t xml:space="preserve">--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.3063964843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31510" cy="3461385"/>
            <wp:effectExtent b="12700" l="12700" r="12700" t="127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4964752197" w:lineRule="auto"/>
        <w:ind w:left="12.355194091796875" w:right="309.029541015625" w:hanging="3.6503601074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Step 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-&gt; On completi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on of the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above step,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students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will be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taken into their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rogramme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 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lass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. 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lick on the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lass name appeared under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Class 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8291015625" w:line="240" w:lineRule="auto"/>
        <w:ind w:left="3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88025" cy="3053715"/>
            <wp:effectExtent b="12700" l="12700" r="12700" t="127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305371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704833984375" w:right="0" w:firstLine="0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704833984375" w:right="0" w:firstLine="0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704833984375" w:right="0" w:firstLine="0"/>
        <w:jc w:val="left"/>
        <w:rPr>
          <w:rFonts w:ascii="Calibri" w:cs="Calibri" w:eastAsia="Calibri" w:hAnsi="Calibri"/>
          <w:b w:val="1"/>
          <w:bCs w:val="1"/>
          <w:color w:val="ff0000"/>
          <w:sz w:val="28.079999923706055"/>
          <w:szCs w:val="28.079999923706055"/>
          <w:highlight w:val="yellow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8.079999923706055"/>
          <w:szCs w:val="28.079999923706055"/>
          <w:highlight w:val="yellow"/>
          <w:u w:val="single"/>
          <w:rtl w:val="0"/>
        </w:rPr>
        <w:t xml:space="preserve">NOTE- Please do not click on delete option else you will be removed from TURNITIN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704833984375" w:right="0" w:firstLine="0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704833984375" w:right="0" w:firstLine="0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704833984375" w:right="0" w:firstLine="0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704833984375" w:right="0" w:firstLine="0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7048339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Step 10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-&gt;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lick 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"Submit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"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.3063964843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31510" cy="2623185"/>
            <wp:effectExtent b="12700" l="12700" r="12700" t="1270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6677417755127" w:lineRule="auto"/>
        <w:ind w:left="8.704833984375" w:right="172.191162109375" w:hanging="3.93119812011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Step 11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-&gt;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 clicking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 the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Submit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 button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students will be taken into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.079999923706055"/>
          <w:szCs w:val="28.079999923706055"/>
          <w:rtl w:val="0"/>
        </w:rPr>
        <w:t xml:space="preserve">Single File Upload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 page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Under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"Submission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itle" the submission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title should be entered.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The submission title should be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entered 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BITS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tudent ID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small letters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6677417755127" w:lineRule="auto"/>
        <w:ind w:left="8.704833984375" w:right="172.191162109375" w:hanging="3.9311981201171875"/>
        <w:jc w:val="left"/>
        <w:rPr>
          <w:rFonts w:ascii="Calibri" w:cs="Calibri" w:eastAsia="Calibri" w:hAnsi="Calibri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6677417755127" w:lineRule="auto"/>
        <w:ind w:left="8.704833984375" w:right="172.191162109375" w:hanging="3.9311981201171875"/>
        <w:jc w:val="left"/>
        <w:rPr>
          <w:rFonts w:ascii="Calibri" w:cs="Calibri" w:eastAsia="Calibri" w:hAnsi="Calibri"/>
          <w:b w:val="1"/>
          <w:bCs w:val="1"/>
          <w:color w:val="ff0000"/>
          <w:sz w:val="28"/>
          <w:szCs w:val="28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8"/>
          <w:szCs w:val="28"/>
          <w:highlight w:val="yellow"/>
          <w:rtl w:val="0"/>
        </w:rPr>
        <w:t xml:space="preserve">For Example, If a student's BITS ID is 20191BT577, then the Submission title can be named as 201918bt577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9854736328125" w:line="240" w:lineRule="auto"/>
        <w:ind w:left="3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270500" cy="3657600"/>
            <wp:effectExtent b="12700" l="12700" r="12700" t="127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57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704833984375" w:right="0" w:firstLine="0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704833984375" w:right="0" w:firstLine="0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7048339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Step 12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-&gt; After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uploading the report file in .pdf format, 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lick on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Confirm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065917968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31027" cy="6312535"/>
            <wp:effectExtent b="12700" l="12700" r="12700" t="1270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1027" cy="631253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1427001953125" w:lineRule="auto"/>
        <w:ind w:left="19.094390869140625" w:right="748.95263671875" w:hanging="10.389556884765625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1427001953125" w:lineRule="auto"/>
        <w:ind w:left="19.094390869140625" w:right="748.95263671875" w:hanging="10.389556884765625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1427001953125" w:lineRule="auto"/>
        <w:ind w:left="19.094390869140625" w:right="748.95263671875" w:hanging="10.389556884765625"/>
        <w:jc w:val="left"/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36"/>
          <w:szCs w:val="36"/>
          <w:highlight w:val="yellow"/>
          <w:u w:val="single"/>
          <w:rtl w:val="0"/>
        </w:rPr>
        <w:t xml:space="preserve">NOTE: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36"/>
          <w:szCs w:val="36"/>
          <w:u w:val="single"/>
          <w:rtl w:val="0"/>
        </w:rPr>
        <w:t xml:space="preserve"> Please note: in 24 hours you are allowed to submit only 3 files for plagiarism check &amp; to generate similarity percentage TURNITIN platform takes some time after submission of file.</w:t>
      </w:r>
    </w:p>
    <w:p w:rsidR="00000000" w:rsidDel="00000000" w:rsidP="00000000" w:rsidRDefault="00000000" w:rsidRPr="00000000" w14:paraId="00000048">
      <w:pPr>
        <w:widowControl w:val="0"/>
        <w:spacing w:line="256.8" w:lineRule="auto"/>
        <w:ind w:left="19.094390869140625" w:right="748.95263671875" w:hanging="10.389556884765625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1427001953125" w:lineRule="auto"/>
        <w:ind w:left="19.094390869140625" w:right="748.95263671875" w:hanging="10.389556884765625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1427001953125" w:lineRule="auto"/>
        <w:ind w:left="19.094390869140625" w:right="748.95263671875" w:hanging="10.389556884765625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1427001953125" w:lineRule="auto"/>
        <w:ind w:left="19.094390869140625" w:right="748.95263671875" w:hanging="10.389556884765625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1427001953125" w:lineRule="auto"/>
        <w:ind w:left="19.094390869140625" w:right="748.95263671875" w:hanging="10.389556884765625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1427001953125" w:lineRule="auto"/>
        <w:ind w:left="19.094390869140625" w:right="748.95263671875" w:hanging="10.389556884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Step 13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-&gt; Please read the message and if it is successfully uploaded, kindly click on 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Return to assignment List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" as shown in image below.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29052734375" w:line="240" w:lineRule="auto"/>
        <w:ind w:left="182.9999542236328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</w:rPr>
        <w:drawing>
          <wp:inline distB="114300" distT="114300" distL="114300" distR="114300">
            <wp:extent cx="4769653" cy="5248275"/>
            <wp:effectExtent b="12700" l="12700" r="12700" t="12700"/>
            <wp:docPr id="8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9653" cy="52482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6681709289551" w:lineRule="auto"/>
        <w:ind w:left="8.704833984375" w:right="-6.400146484375" w:hanging="3.9311981201171875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6681709289551" w:lineRule="auto"/>
        <w:ind w:left="0" w:right="-6.400146484375" w:firstLine="0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6681709289551" w:lineRule="auto"/>
        <w:ind w:left="0" w:right="-6.400146484375" w:firstLine="0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6681709289551" w:lineRule="auto"/>
        <w:ind w:left="0" w:right="-6.40014648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tep 14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-&gt; The next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page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display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lagiarism %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for the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submitted report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. If the report similarity index is higher than the permissible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limit of 2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%,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students have to rework and change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their report content and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Resubmit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" the report again before the given due date.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6681709289551" w:lineRule="auto"/>
        <w:ind w:left="8.704833984375" w:right="-6.400146484375" w:hanging="3.93119812011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Once you upload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an updated report, the already submitted report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be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replaced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with a newly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submitted report.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6681709289551" w:lineRule="auto"/>
        <w:ind w:left="8.704833984375" w:right="-6.400146484375" w:hanging="3.9311981201171875"/>
        <w:jc w:val="left"/>
        <w:rPr>
          <w:rFonts w:ascii="Calibri" w:cs="Calibri" w:eastAsia="Calibri" w:hAnsi="Calibri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6681709289551" w:lineRule="auto"/>
        <w:ind w:left="8.704833984375" w:right="-6.400146484375" w:hanging="3.9311981201171875"/>
        <w:jc w:val="left"/>
        <w:rPr>
          <w:rFonts w:ascii="Calibri" w:cs="Calibri" w:eastAsia="Calibri" w:hAnsi="Calibri"/>
          <w:b w:val="1"/>
          <w:bCs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8"/>
          <w:szCs w:val="28"/>
          <w:highlight w:val="white"/>
          <w:rtl w:val="0"/>
        </w:rPr>
        <w:t xml:space="preserve">Plagiarism must not exceed 25%. Faculty will consider the Student Report for Evaluation only if the Plagiarism % is within the permissible limit of 25%.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58520507812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31510" cy="1828800"/>
            <wp:effectExtent b="12700" l="12700" r="12700" t="1270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585205078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28.079999923706055"/>
          <w:szCs w:val="28.079999923706055"/>
          <w:highlight w:val="yellow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8.079999923706055"/>
          <w:szCs w:val="28.079999923706055"/>
          <w:highlight w:val="yellow"/>
          <w:u w:val="single"/>
          <w:rtl w:val="0"/>
        </w:rPr>
        <w:t xml:space="preserve">NOTE: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28.079999923706055"/>
          <w:szCs w:val="28.079999923706055"/>
          <w:highlight w:val="yellow"/>
          <w:u w:val="single"/>
          <w:rtl w:val="0"/>
        </w:rPr>
        <w:t xml:space="preserve">Steps to retrieve the report displaying the plagiarism percentage, please follow these steps: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8.079999923706055"/>
          <w:szCs w:val="28.079999923706055"/>
        </w:rPr>
      </w:pP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1.   After submitting your document on Turnitin, it will display the plagiarism percentage.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8.079999923706055"/>
          <w:szCs w:val="28.079999923706055"/>
        </w:rPr>
      </w:pP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2.   Click on this percentage, and a new tab will open.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8.079999923706055"/>
          <w:szCs w:val="28.079999923706055"/>
        </w:rPr>
      </w:pP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3.   From there, you can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download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  <w:rtl w:val="0"/>
        </w:rPr>
        <w:t xml:space="preserve">similarity report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</w:rPr>
      </w:pP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4.   You have to upload </w:t>
      </w: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that similarity report under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.079999923706055"/>
          <w:szCs w:val="28.079999923706055"/>
          <w:u w:val="single"/>
          <w:rtl w:val="0"/>
        </w:rPr>
        <w:t xml:space="preserve">plagiarism submission first &amp; then self declare plagiarism percentage in VIVA portal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8.079999923706055"/>
          <w:szCs w:val="28.079999923706055"/>
        </w:rPr>
      </w:pPr>
      <w:r w:rsidDel="00000000" w:rsidR="00000000" w:rsidRPr="00000000">
        <w:rPr>
          <w:rFonts w:ascii="Calibri" w:cs="Calibri" w:eastAsia="Calibri" w:hAnsi="Calibri"/>
          <w:sz w:val="28.079999923706055"/>
          <w:szCs w:val="28.079999923706055"/>
          <w:rtl w:val="0"/>
        </w:rPr>
        <w:t xml:space="preserve">5.   Then only you will be able to upload &amp; submit the MID SEM/FINAL report in the VIVA portal.</w:t>
      </w:r>
    </w:p>
    <w:sectPr>
      <w:pgSz w:h="16820" w:w="11900" w:orient="portrait"/>
      <w:pgMar w:bottom="1281.5199279785156" w:top="705.601806640625" w:left="864.0000152587891" w:right="836.9824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11.png"/><Relationship Id="rId13" Type="http://schemas.openxmlformats.org/officeDocument/2006/relationships/image" Target="media/image4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2.png"/><Relationship Id="rId17" Type="http://schemas.openxmlformats.org/officeDocument/2006/relationships/image" Target="media/image1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5.png"/><Relationship Id="rId18" Type="http://schemas.openxmlformats.org/officeDocument/2006/relationships/image" Target="media/image10.jpg"/><Relationship Id="rId7" Type="http://schemas.openxmlformats.org/officeDocument/2006/relationships/image" Target="media/image1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