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It’s the rainwater beneath Sera’s feet that detaches her from the flow of bodies around her. Each brush challenges balance; the Next pulls her back to center, fixed on footsteps that ripple puddles that never meet.</w:t>
        <w:br/>
        <w:br/>
        <w:t>A blink. One foot hangs mid-motion.</w:t>
        <w:br/>
        <w:br/>
        <w:t>Another blink.</w:t>
        <w:br/>
        <w:br/>
        <w:t>Her head turns toward the alley the crowd had hidden as realization begins to settle—only to be denied as everything snaps back into motion.</w:t>
        <w:br/>
        <w:br/>
        <w:t>She looks ahead, uncertain which direction still belongs to her. So she walks backwards defying the will to go forward.</w:t>
        <w:br/>
        <w:br/>
        <w:t>It’s now clear her body had to stop at the entrance of the alley.</w:t>
        <w:br/>
        <w:br/>
        <w:t>A passing car splashes her. Warning or push forward—unclear.</w:t>
        <w:br/>
        <w:br/>
        <w:t>It takes no effort to turn toward the darkness. She goes.</w:t>
        <w:br/>
        <w:br/>
        <w:t>Shadow shrinks with each step, pulsing under passing headlights until the final step strikes a bottle.</w:t>
        <w:br/>
        <w:br/>
        <w:t>The sound skitters through the pavement.</w:t>
        <w:br/>
        <w:br/>
        <w:t>And a desperate face emerges from the dark.</w:t>
        <w:br/>
        <w:br/>
        <w:t>Sera’s gaze drops, then drifts upward from blackened feet through a shivering body to a hood beginning to hide eyes turning away from her.</w:t>
        <w:br/>
        <w:br/>
        <w:t>With a quick tilt of her head as her hand lands on her waist—</w:t>
        <w:br/>
        <w:br/>
        <w:t>“You look like this city has given a face.”</w:t>
        <w:br/>
        <w:br/>
        <w:t>Her eyes snap back narrowing at the little girl.</w:t>
        <w:br/>
        <w:br/>
        <w:t>“Oh really?” Shifting her head to the other side while reaching into the opposite pocket—</w:t>
        <w:br/>
        <w:br/>
        <w:t>“There a ton, I mean a TON of loonies around here.”</w:t>
        <w:br/>
        <w:br/>
        <w:t>Sera crawls down to her height giving her a chocolate.</w:t>
        <w:br/>
        <w:br/>
        <w:t>“But you ain’t one of em.”</w:t>
        <w:br/>
        <w:br/>
        <w:t xml:space="preserve">Smiling when voices </w:t>
      </w:r>
      <w:r>
        <w:rPr/>
        <w:t xml:space="preserve">appear </w:t>
      </w:r>
      <w:r>
        <w:rPr/>
        <w:t>lingering at the mouth of the alley.</w:t>
        <w:br/>
        <w:br/>
        <w:t>“Hey little girl—”</w:t>
        <w:br/>
        <w:br/>
        <w:t>As the world goes mute the black wall passing by turns white then black. When her head stops there are only bodies.</w:t>
        <w:br/>
        <w:br/>
        <w:t>The sound of a wrapper tingles Sera’s ear.</w:t>
        <w:br/>
        <w:br/>
        <w:t>She’s still holding her breath.</w:t>
        <w:br/>
        <w:br/>
        <w:t>When she decides to face the girl she does it very slowly, standing on the tip of her toes for no good reason.</w:t>
        <w:br/>
        <w:br/>
        <w:t>“and soo... what’s your name—”</w:t>
        <w:br/>
        <w:br/>
        <w:t>As her lips haven’t even touched to finish the sentence eyes widen.</w:t>
        <w:br/>
        <w:br/>
        <w:t xml:space="preserve">“Kill?!?!” As she looks down to find an extended palm showing an empty wrapper. </w:t>
      </w:r>
      <w:r>
        <w:rPr/>
        <w:t>0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P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PT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4279</TotalTime>
  <Application>LibreOffice/26.2.3.2$Windows_X86_64 LibreOffice_project/70e089b17412e4cb7773e41413306b17a2328c34</Application>
  <AppVersion>15.0000</AppVersion>
  <Pages>2</Pages>
  <Words>358</Words>
  <Characters>1630</Characters>
  <CharactersWithSpaces>2010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2026-05-27T23:12:46Z</dcterms:created>
  <dc:creator/>
  <dc:description/>
  <dc:language>pt-PT</dc:language>
  <cp:lastModifiedBy/>
  <dcterms:modified xsi:type="dcterms:W3CDTF">2026-06-01T21:12:53Z</dcterms:modified>
  <cp:revision>3</cp:revision>
  <dc:subject/>
  <dc:title/>
</cp:coreProperties>
</file>