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A3E6E" w14:textId="0C71E306" w:rsidR="006E562F" w:rsidRDefault="006E562F" w:rsidP="006E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lang w:val="en-US"/>
        </w:rPr>
        <w:t>1.</w:t>
      </w:r>
      <w:r w:rsidRPr="0021329A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8702A7">
        <w:rPr>
          <w:rFonts w:ascii="Lucida Console" w:hAnsi="Lucida Console" w:cs="Lucida Console"/>
          <w:color w:val="000000" w:themeColor="text1"/>
          <w:sz w:val="18"/>
          <w:szCs w:val="18"/>
        </w:rPr>
        <w:t>C</w:t>
      </w:r>
      <w:r w:rsidRPr="008702A7">
        <w:rPr>
          <w:rFonts w:ascii="Lucida Console" w:hAnsi="Lucida Console" w:cs="Lucida Console"/>
          <w:color w:val="000000" w:themeColor="text1"/>
          <w:sz w:val="18"/>
          <w:szCs w:val="18"/>
        </w:rPr>
        <w:t>lass has to be abstract for containing abstract method</w:t>
      </w:r>
    </w:p>
    <w:p w14:paraId="65893C64" w14:textId="7BFAC1B3" w:rsidR="006E562F" w:rsidRDefault="006E562F" w:rsidP="006E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5DE5ECDB" wp14:editId="2DA62ECD">
            <wp:extent cx="3784795" cy="169553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A949" w14:textId="2192E83B" w:rsidR="006E562F" w:rsidRDefault="006E562F" w:rsidP="006E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2.Cannot instantiate abstract class</w:t>
      </w:r>
    </w:p>
    <w:p w14:paraId="3E089B93" w14:textId="15625961" w:rsidR="006E562F" w:rsidRDefault="006E562F" w:rsidP="006E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75A6968C" wp14:editId="68AFBDE4">
            <wp:extent cx="5731510" cy="2368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DCB7" w14:textId="1D4BC185" w:rsidR="006E562F" w:rsidRDefault="006E562F" w:rsidP="006E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3.</w:t>
      </w:r>
      <w:r w:rsidR="00AE0060">
        <w:rPr>
          <w:rFonts w:ascii="Lucida Console" w:hAnsi="Lucida Console" w:cs="Lucida Console"/>
          <w:sz w:val="18"/>
          <w:szCs w:val="18"/>
        </w:rPr>
        <w:t>Extends Abstract class</w:t>
      </w:r>
    </w:p>
    <w:p w14:paraId="641B6BBD" w14:textId="642730B4" w:rsidR="006E562F" w:rsidRDefault="006E562F" w:rsidP="006E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5AC33033" wp14:editId="2DA31346">
            <wp:extent cx="3676839" cy="2178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0C13" w14:textId="5B3723CA" w:rsidR="00AE0060" w:rsidRDefault="00AE0060" w:rsidP="006E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Overriding abstract method of super in sub class</w:t>
      </w:r>
    </w:p>
    <w:p w14:paraId="266D5107" w14:textId="31BAC1BA" w:rsidR="006E562F" w:rsidRDefault="006E562F" w:rsidP="006E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45902251" wp14:editId="7BBF0208">
            <wp:extent cx="4324350" cy="202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578" cy="202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C7DF" w14:textId="0DAF6895" w:rsidR="006E562F" w:rsidRDefault="00AE0060" w:rsidP="006E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Making sub class abstract since method not overrided of super</w:t>
      </w:r>
    </w:p>
    <w:p w14:paraId="066E2621" w14:textId="44866049" w:rsidR="006E562F" w:rsidRDefault="006E562F" w:rsidP="006E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1A0229F5" wp14:editId="6EA17EB2">
            <wp:extent cx="3613336" cy="244487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336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A077" w14:textId="3B302EE2" w:rsidR="006E562F" w:rsidRDefault="006E562F" w:rsidP="006E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835CEF" w14:textId="4C3E7094" w:rsidR="006E562F" w:rsidRDefault="006E562F" w:rsidP="006E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</w:t>
      </w:r>
      <w:r w:rsidR="00AE0060">
        <w:rPr>
          <w:rFonts w:ascii="Lucida Console" w:hAnsi="Lucida Console" w:cs="Lucida Console"/>
          <w:sz w:val="18"/>
          <w:szCs w:val="18"/>
        </w:rPr>
        <w:t>Abstract class cannot be private</w:t>
      </w:r>
    </w:p>
    <w:p w14:paraId="3CDE0EB1" w14:textId="1FBDA32F" w:rsidR="006E562F" w:rsidRDefault="006E562F" w:rsidP="006E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603F3BA1" wp14:editId="3CC9AB4E">
            <wp:extent cx="3829247" cy="2438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FF5E" w14:textId="51CFB726" w:rsidR="006E562F" w:rsidRDefault="006E562F" w:rsidP="006E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B21149" w14:textId="57596A33" w:rsidR="006E562F" w:rsidRDefault="006E562F" w:rsidP="006E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5.</w:t>
      </w:r>
      <w:r w:rsidR="00AE0060">
        <w:rPr>
          <w:rFonts w:ascii="Lucida Console" w:hAnsi="Lucida Console" w:cs="Lucida Console"/>
          <w:sz w:val="18"/>
          <w:szCs w:val="18"/>
        </w:rPr>
        <w:t>Abstract class cannot be final</w:t>
      </w:r>
    </w:p>
    <w:p w14:paraId="46AF94CD" w14:textId="60F50FFA" w:rsidR="006E562F" w:rsidRDefault="006E562F" w:rsidP="006E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02C98F07" wp14:editId="09F6ED2A">
            <wp:extent cx="3575234" cy="259093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234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D65B" w14:textId="77C71956" w:rsidR="006E562F" w:rsidRDefault="006E562F" w:rsidP="006E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D9815F" w14:textId="77777777" w:rsidR="00AE0060" w:rsidRDefault="00AE0060" w:rsidP="006E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C5C60E" w14:textId="77777777" w:rsidR="00AE0060" w:rsidRDefault="00AE0060" w:rsidP="006E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60C213" w14:textId="77777777" w:rsidR="00AE0060" w:rsidRDefault="00AE0060" w:rsidP="006E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D7F098" w14:textId="77777777" w:rsidR="00AE0060" w:rsidRDefault="00AE0060" w:rsidP="006E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3109B1" w14:textId="77777777" w:rsidR="00AE0060" w:rsidRDefault="00AE0060" w:rsidP="006E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38A51C" w14:textId="77777777" w:rsidR="00AE0060" w:rsidRDefault="00AE0060" w:rsidP="006E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23E3B1" w14:textId="6F4D9421" w:rsidR="006E562F" w:rsidRDefault="006E562F" w:rsidP="006E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6.</w:t>
      </w:r>
      <w:r w:rsidR="00AE0060">
        <w:rPr>
          <w:rFonts w:ascii="Lucida Console" w:hAnsi="Lucida Console" w:cs="Lucida Console"/>
          <w:sz w:val="18"/>
          <w:szCs w:val="18"/>
        </w:rPr>
        <w:t>Class can be abstract without having abstract method</w:t>
      </w:r>
    </w:p>
    <w:p w14:paraId="747D58B3" w14:textId="0A5E26E4" w:rsidR="006E562F" w:rsidRDefault="006E562F" w:rsidP="006E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5906AFF9" wp14:editId="17D0E336">
            <wp:extent cx="3880049" cy="2552831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049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3750" w14:textId="77777777" w:rsidR="008258BC" w:rsidRDefault="008258BC"/>
    <w:sectPr w:rsidR="00825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1E"/>
    <w:rsid w:val="006E562F"/>
    <w:rsid w:val="008258BC"/>
    <w:rsid w:val="008702A7"/>
    <w:rsid w:val="00AE0060"/>
    <w:rsid w:val="00D0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13101"/>
  <w15:chartTrackingRefBased/>
  <w15:docId w15:val="{34721898-2F4B-4AFC-9BC8-294E362E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Gaonkar</dc:creator>
  <cp:keywords/>
  <dc:description/>
  <cp:lastModifiedBy>Rohan Gaonkar</cp:lastModifiedBy>
  <cp:revision>3</cp:revision>
  <dcterms:created xsi:type="dcterms:W3CDTF">2021-11-05T16:59:00Z</dcterms:created>
  <dcterms:modified xsi:type="dcterms:W3CDTF">2021-11-05T17:55:00Z</dcterms:modified>
</cp:coreProperties>
</file>