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66FAF" w:rsidRDefault="00866FAF" w:rsidP="00782550">
      <w:pPr>
        <w:jc w:val="center"/>
        <w:rPr>
          <w:b/>
          <w:sz w:val="52"/>
          <w:szCs w:val="52"/>
        </w:rPr>
      </w:pPr>
    </w:p>
    <w:p w14:paraId="0A37501D" w14:textId="77777777" w:rsidR="00866FAF" w:rsidRDefault="00866FAF" w:rsidP="00782550">
      <w:pPr>
        <w:jc w:val="center"/>
        <w:rPr>
          <w:b/>
          <w:sz w:val="52"/>
          <w:szCs w:val="52"/>
        </w:rPr>
      </w:pPr>
    </w:p>
    <w:p w14:paraId="5DAB6C7B" w14:textId="77777777" w:rsidR="00866FAF" w:rsidRPr="003223A8" w:rsidRDefault="00866FAF" w:rsidP="00782550">
      <w:pPr>
        <w:jc w:val="center"/>
        <w:rPr>
          <w:rFonts w:ascii="Cambria" w:hAnsi="Cambria"/>
          <w:b/>
          <w:sz w:val="52"/>
          <w:szCs w:val="52"/>
        </w:rPr>
      </w:pPr>
    </w:p>
    <w:p w14:paraId="4A8E3C9A" w14:textId="77777777" w:rsidR="00303F2E" w:rsidRPr="003223A8" w:rsidRDefault="00057C44" w:rsidP="00782550">
      <w:pPr>
        <w:jc w:val="center"/>
        <w:rPr>
          <w:rFonts w:ascii="Cambria" w:hAnsi="Cambria"/>
          <w:b/>
          <w:sz w:val="52"/>
          <w:szCs w:val="52"/>
        </w:rPr>
      </w:pPr>
      <w:r>
        <w:rPr>
          <w:rFonts w:ascii="Cambria" w:hAnsi="Cambria"/>
          <w:b/>
          <w:sz w:val="52"/>
          <w:szCs w:val="52"/>
        </w:rPr>
        <w:t>Software Design Specification</w:t>
      </w:r>
    </w:p>
    <w:p w14:paraId="2733BDEA" w14:textId="77777777" w:rsidR="00DE1B8F" w:rsidRPr="003223A8" w:rsidRDefault="00DE1B8F" w:rsidP="00782550">
      <w:pPr>
        <w:jc w:val="center"/>
        <w:rPr>
          <w:rFonts w:ascii="Cambria" w:hAnsi="Cambria"/>
          <w:b/>
          <w:sz w:val="52"/>
          <w:szCs w:val="52"/>
        </w:rPr>
      </w:pPr>
      <w:r w:rsidRPr="003223A8">
        <w:rPr>
          <w:rFonts w:ascii="Cambria" w:hAnsi="Cambria"/>
          <w:b/>
          <w:sz w:val="52"/>
          <w:szCs w:val="52"/>
        </w:rPr>
        <w:t>for</w:t>
      </w:r>
    </w:p>
    <w:p w14:paraId="78CDC5A9" w14:textId="0FEBEDAA" w:rsidR="00DE1B8F" w:rsidRPr="003223A8" w:rsidRDefault="6437B73C" w:rsidP="12D30118">
      <w:pPr>
        <w:jc w:val="center"/>
        <w:rPr>
          <w:rFonts w:ascii="Cambria" w:hAnsi="Cambria"/>
          <w:b/>
          <w:bCs/>
          <w:sz w:val="52"/>
          <w:szCs w:val="52"/>
        </w:rPr>
      </w:pPr>
      <w:r w:rsidRPr="12D30118">
        <w:rPr>
          <w:rFonts w:ascii="Cambria" w:hAnsi="Cambria"/>
          <w:b/>
          <w:bCs/>
          <w:sz w:val="52"/>
          <w:szCs w:val="52"/>
        </w:rPr>
        <w:t>Geology Application</w:t>
      </w:r>
    </w:p>
    <w:p w14:paraId="02EB378F" w14:textId="77777777" w:rsidR="00DE1B8F" w:rsidRPr="003223A8" w:rsidRDefault="00DE1B8F">
      <w:pPr>
        <w:rPr>
          <w:rFonts w:ascii="Cambria" w:hAnsi="Cambria"/>
          <w:b/>
        </w:rPr>
      </w:pPr>
    </w:p>
    <w:p w14:paraId="6A05A809" w14:textId="77777777" w:rsidR="00782550" w:rsidRPr="003223A8" w:rsidRDefault="00782550">
      <w:pPr>
        <w:rPr>
          <w:rFonts w:ascii="Cambria" w:hAnsi="Cambria"/>
          <w:b/>
        </w:rPr>
      </w:pPr>
    </w:p>
    <w:p w14:paraId="5A39BBE3" w14:textId="77777777" w:rsidR="00782550" w:rsidRPr="003223A8" w:rsidRDefault="00782550">
      <w:pPr>
        <w:rPr>
          <w:rFonts w:ascii="Cambria" w:hAnsi="Cambria"/>
          <w:b/>
        </w:rPr>
      </w:pPr>
    </w:p>
    <w:p w14:paraId="41C8F396" w14:textId="77777777" w:rsidR="00782550" w:rsidRPr="003223A8" w:rsidRDefault="00782550">
      <w:pPr>
        <w:rPr>
          <w:rFonts w:ascii="Cambria" w:hAnsi="Cambria"/>
          <w:b/>
        </w:rPr>
      </w:pPr>
    </w:p>
    <w:p w14:paraId="72A3D3EC" w14:textId="77777777" w:rsidR="00782550" w:rsidRPr="003223A8" w:rsidRDefault="00782550">
      <w:pPr>
        <w:rPr>
          <w:rFonts w:ascii="Cambria" w:hAnsi="Cambria"/>
          <w:b/>
        </w:rPr>
      </w:pPr>
    </w:p>
    <w:p w14:paraId="0D0B940D" w14:textId="77777777" w:rsidR="00782550" w:rsidRPr="003223A8" w:rsidRDefault="00782550">
      <w:pPr>
        <w:rPr>
          <w:rFonts w:ascii="Cambria" w:hAnsi="Cambria"/>
          <w:b/>
        </w:rPr>
      </w:pPr>
    </w:p>
    <w:p w14:paraId="5F72A0F0" w14:textId="77777777" w:rsidR="00DE1B8F" w:rsidRPr="003223A8" w:rsidRDefault="00782550" w:rsidP="00782550">
      <w:pPr>
        <w:jc w:val="center"/>
        <w:rPr>
          <w:rFonts w:ascii="Cambria" w:hAnsi="Cambria"/>
          <w:b/>
          <w:sz w:val="32"/>
          <w:szCs w:val="32"/>
        </w:rPr>
      </w:pPr>
      <w:r w:rsidRPr="003223A8">
        <w:rPr>
          <w:rFonts w:ascii="Cambria" w:hAnsi="Cambria"/>
          <w:b/>
          <w:sz w:val="32"/>
          <w:szCs w:val="32"/>
        </w:rPr>
        <w:t xml:space="preserve">Version: </w:t>
      </w:r>
      <w:r w:rsidR="00DE1B8F" w:rsidRPr="003223A8">
        <w:rPr>
          <w:rFonts w:ascii="Cambria" w:hAnsi="Cambria"/>
          <w:b/>
          <w:sz w:val="32"/>
          <w:szCs w:val="32"/>
        </w:rPr>
        <w:t>1.0</w:t>
      </w:r>
    </w:p>
    <w:p w14:paraId="0E27B00A" w14:textId="77777777" w:rsidR="00782550" w:rsidRPr="003223A8" w:rsidRDefault="00782550" w:rsidP="00782550">
      <w:pPr>
        <w:jc w:val="center"/>
        <w:rPr>
          <w:rFonts w:ascii="Cambria" w:hAnsi="Cambria"/>
          <w:b/>
          <w:sz w:val="32"/>
          <w:szCs w:val="32"/>
        </w:rPr>
      </w:pPr>
    </w:p>
    <w:p w14:paraId="70EEF000" w14:textId="77777777" w:rsidR="00DE1B8F" w:rsidRPr="003223A8" w:rsidRDefault="00DE1B8F" w:rsidP="00782550">
      <w:pPr>
        <w:jc w:val="center"/>
        <w:rPr>
          <w:rFonts w:ascii="Cambria" w:hAnsi="Cambria"/>
          <w:b/>
          <w:sz w:val="32"/>
          <w:szCs w:val="32"/>
        </w:rPr>
      </w:pPr>
      <w:r w:rsidRPr="12D30118">
        <w:rPr>
          <w:rFonts w:ascii="Cambria" w:hAnsi="Cambria"/>
          <w:b/>
          <w:bCs/>
          <w:sz w:val="32"/>
          <w:szCs w:val="32"/>
        </w:rPr>
        <w:t>Date created:</w:t>
      </w:r>
    </w:p>
    <w:p w14:paraId="73D8741E" w14:textId="7882A485" w:rsidR="07CEF0F2" w:rsidRDefault="07CEF0F2" w:rsidP="12D30118">
      <w:pPr>
        <w:jc w:val="center"/>
        <w:rPr>
          <w:rFonts w:ascii="Cambria" w:hAnsi="Cambria"/>
          <w:b/>
          <w:bCs/>
          <w:sz w:val="32"/>
          <w:szCs w:val="32"/>
        </w:rPr>
      </w:pPr>
      <w:r w:rsidRPr="12D30118">
        <w:rPr>
          <w:rFonts w:ascii="Cambria" w:hAnsi="Cambria"/>
          <w:b/>
          <w:bCs/>
          <w:sz w:val="32"/>
          <w:szCs w:val="32"/>
        </w:rPr>
        <w:t>October 26</w:t>
      </w:r>
      <w:r w:rsidRPr="12D30118">
        <w:rPr>
          <w:rFonts w:ascii="Cambria" w:hAnsi="Cambria"/>
          <w:b/>
          <w:bCs/>
          <w:sz w:val="32"/>
          <w:szCs w:val="32"/>
          <w:vertAlign w:val="superscript"/>
        </w:rPr>
        <w:t>th</w:t>
      </w:r>
      <w:r w:rsidRPr="12D30118">
        <w:rPr>
          <w:rFonts w:ascii="Cambria" w:hAnsi="Cambria"/>
          <w:b/>
          <w:bCs/>
          <w:sz w:val="32"/>
          <w:szCs w:val="32"/>
        </w:rPr>
        <w:t>, 2021</w:t>
      </w:r>
    </w:p>
    <w:p w14:paraId="60061E4C" w14:textId="77777777" w:rsidR="00DE1B8F" w:rsidRPr="003223A8" w:rsidRDefault="00DE1B8F" w:rsidP="00782550">
      <w:pPr>
        <w:jc w:val="center"/>
        <w:rPr>
          <w:rFonts w:ascii="Cambria" w:hAnsi="Cambria"/>
          <w:b/>
          <w:sz w:val="32"/>
          <w:szCs w:val="32"/>
        </w:rPr>
      </w:pPr>
    </w:p>
    <w:p w14:paraId="44EAFD9C" w14:textId="77777777" w:rsidR="00782550" w:rsidRPr="003223A8" w:rsidRDefault="00782550" w:rsidP="00782550">
      <w:pPr>
        <w:jc w:val="center"/>
        <w:rPr>
          <w:rFonts w:ascii="Cambria" w:hAnsi="Cambria"/>
          <w:b/>
          <w:sz w:val="32"/>
          <w:szCs w:val="32"/>
        </w:rPr>
      </w:pPr>
    </w:p>
    <w:p w14:paraId="4B94D5A5" w14:textId="77777777" w:rsidR="00782550" w:rsidRPr="003223A8" w:rsidRDefault="00782550" w:rsidP="00782550">
      <w:pPr>
        <w:jc w:val="center"/>
        <w:rPr>
          <w:rFonts w:ascii="Cambria" w:hAnsi="Cambria"/>
          <w:b/>
          <w:sz w:val="32"/>
          <w:szCs w:val="32"/>
        </w:rPr>
      </w:pPr>
    </w:p>
    <w:p w14:paraId="3DEEC669" w14:textId="77777777" w:rsidR="00782550" w:rsidRPr="003223A8" w:rsidRDefault="00782550" w:rsidP="00155FA7">
      <w:pPr>
        <w:rPr>
          <w:rFonts w:ascii="Cambria" w:hAnsi="Cambria"/>
          <w:b/>
          <w:sz w:val="32"/>
          <w:szCs w:val="32"/>
        </w:rPr>
      </w:pPr>
    </w:p>
    <w:p w14:paraId="3656B9AB" w14:textId="77777777" w:rsidR="00782550" w:rsidRPr="003223A8" w:rsidRDefault="00782550" w:rsidP="00782550">
      <w:pPr>
        <w:jc w:val="center"/>
        <w:rPr>
          <w:rFonts w:ascii="Cambria" w:hAnsi="Cambria"/>
          <w:b/>
          <w:sz w:val="32"/>
          <w:szCs w:val="32"/>
        </w:rPr>
      </w:pPr>
    </w:p>
    <w:p w14:paraId="252056B9" w14:textId="4D509661" w:rsidR="00DE1B8F" w:rsidRPr="003223A8" w:rsidRDefault="00DE1B8F" w:rsidP="12D30118">
      <w:pPr>
        <w:jc w:val="center"/>
        <w:rPr>
          <w:rFonts w:ascii="Cambria" w:hAnsi="Cambria"/>
          <w:b/>
          <w:bCs/>
          <w:sz w:val="32"/>
          <w:szCs w:val="32"/>
        </w:rPr>
      </w:pPr>
      <w:r w:rsidRPr="12D30118">
        <w:rPr>
          <w:rFonts w:ascii="Cambria" w:hAnsi="Cambria"/>
          <w:b/>
          <w:bCs/>
          <w:sz w:val="32"/>
          <w:szCs w:val="32"/>
        </w:rPr>
        <w:t>Prepared by:</w:t>
      </w:r>
    </w:p>
    <w:p w14:paraId="1484340C" w14:textId="40D5C5A6" w:rsidR="00DE1B8F" w:rsidRPr="003223A8" w:rsidRDefault="6FE33A00" w:rsidP="12D30118">
      <w:pPr>
        <w:jc w:val="center"/>
        <w:rPr>
          <w:rFonts w:ascii="Cambria" w:hAnsi="Cambria"/>
          <w:b/>
          <w:bCs/>
          <w:sz w:val="32"/>
          <w:szCs w:val="32"/>
        </w:rPr>
      </w:pPr>
      <w:r w:rsidRPr="12D30118">
        <w:rPr>
          <w:rFonts w:ascii="Cambria" w:hAnsi="Cambria"/>
          <w:b/>
          <w:bCs/>
          <w:sz w:val="32"/>
          <w:szCs w:val="32"/>
        </w:rPr>
        <w:t>Demetrios Green</w:t>
      </w:r>
    </w:p>
    <w:p w14:paraId="67F4A032" w14:textId="1352274A" w:rsidR="00DE1B8F" w:rsidRPr="003223A8" w:rsidRDefault="263FF188" w:rsidP="12D30118">
      <w:pPr>
        <w:jc w:val="center"/>
        <w:rPr>
          <w:rFonts w:ascii="Cambria" w:hAnsi="Cambria"/>
          <w:b/>
          <w:bCs/>
          <w:sz w:val="32"/>
          <w:szCs w:val="32"/>
        </w:rPr>
      </w:pPr>
      <w:r w:rsidRPr="12D30118">
        <w:rPr>
          <w:rFonts w:ascii="Cambria" w:hAnsi="Cambria"/>
          <w:b/>
          <w:bCs/>
          <w:sz w:val="32"/>
          <w:szCs w:val="32"/>
        </w:rPr>
        <w:t>Ben Pink</w:t>
      </w:r>
    </w:p>
    <w:p w14:paraId="0DA339D2" w14:textId="2257EB62" w:rsidR="00DE1B8F" w:rsidRPr="003223A8" w:rsidRDefault="30E6ECAE" w:rsidP="12D30118">
      <w:pPr>
        <w:jc w:val="center"/>
        <w:rPr>
          <w:rFonts w:ascii="Cambria" w:hAnsi="Cambria"/>
          <w:b/>
          <w:bCs/>
          <w:sz w:val="32"/>
          <w:szCs w:val="32"/>
        </w:rPr>
      </w:pPr>
      <w:r w:rsidRPr="12D30118">
        <w:rPr>
          <w:rFonts w:ascii="Cambria" w:hAnsi="Cambria"/>
          <w:b/>
          <w:bCs/>
          <w:sz w:val="32"/>
          <w:szCs w:val="32"/>
        </w:rPr>
        <w:t>Clayton</w:t>
      </w:r>
      <w:r w:rsidR="1673672B" w:rsidRPr="12D30118">
        <w:rPr>
          <w:rFonts w:ascii="Cambria" w:hAnsi="Cambria"/>
          <w:b/>
          <w:bCs/>
          <w:sz w:val="32"/>
          <w:szCs w:val="32"/>
        </w:rPr>
        <w:t xml:space="preserve"> Rath</w:t>
      </w:r>
    </w:p>
    <w:p w14:paraId="39930BB4" w14:textId="00FF2D7F" w:rsidR="00DE1B8F" w:rsidRPr="003223A8" w:rsidRDefault="15891ACC" w:rsidP="12D30118">
      <w:pPr>
        <w:jc w:val="center"/>
        <w:rPr>
          <w:rFonts w:ascii="Cambria" w:hAnsi="Cambria"/>
          <w:b/>
          <w:bCs/>
          <w:sz w:val="32"/>
          <w:szCs w:val="32"/>
        </w:rPr>
      </w:pPr>
      <w:r w:rsidRPr="12D30118">
        <w:rPr>
          <w:rFonts w:ascii="Cambria" w:hAnsi="Cambria"/>
          <w:b/>
          <w:bCs/>
          <w:sz w:val="32"/>
          <w:szCs w:val="32"/>
        </w:rPr>
        <w:t xml:space="preserve">David </w:t>
      </w:r>
      <w:proofErr w:type="spellStart"/>
      <w:r w:rsidRPr="12D30118">
        <w:rPr>
          <w:rFonts w:ascii="Cambria" w:hAnsi="Cambria"/>
          <w:b/>
          <w:bCs/>
          <w:sz w:val="32"/>
          <w:szCs w:val="32"/>
        </w:rPr>
        <w:t>Vegter</w:t>
      </w:r>
      <w:proofErr w:type="spellEnd"/>
    </w:p>
    <w:p w14:paraId="45FB0818" w14:textId="77777777" w:rsidR="00155FA7" w:rsidRPr="003223A8" w:rsidRDefault="00155FA7" w:rsidP="00782550">
      <w:pPr>
        <w:ind w:left="2160" w:firstLine="720"/>
        <w:jc w:val="center"/>
        <w:rPr>
          <w:rFonts w:ascii="Cambria" w:hAnsi="Cambria"/>
          <w:b/>
          <w:sz w:val="32"/>
          <w:szCs w:val="32"/>
        </w:rPr>
      </w:pPr>
    </w:p>
    <w:p w14:paraId="049F31CB" w14:textId="77777777" w:rsidR="00DE1B8F" w:rsidRPr="003223A8" w:rsidRDefault="00DE1B8F" w:rsidP="00DE1B8F">
      <w:pPr>
        <w:ind w:firstLine="720"/>
        <w:rPr>
          <w:rFonts w:ascii="Cambria" w:hAnsi="Cambria"/>
          <w:sz w:val="32"/>
          <w:szCs w:val="32"/>
        </w:rPr>
      </w:pPr>
    </w:p>
    <w:p w14:paraId="53128261" w14:textId="77777777" w:rsidR="00782550" w:rsidRPr="003223A8" w:rsidRDefault="00782550" w:rsidP="00DE1B8F">
      <w:pPr>
        <w:ind w:firstLine="720"/>
        <w:rPr>
          <w:rFonts w:ascii="Cambria" w:hAnsi="Cambria"/>
          <w:sz w:val="32"/>
          <w:szCs w:val="32"/>
        </w:rPr>
      </w:pPr>
    </w:p>
    <w:p w14:paraId="62486C05" w14:textId="77777777" w:rsidR="00782550" w:rsidRPr="003223A8" w:rsidRDefault="00782550" w:rsidP="00DE1B8F">
      <w:pPr>
        <w:ind w:firstLine="720"/>
        <w:rPr>
          <w:rFonts w:ascii="Cambria" w:hAnsi="Cambria"/>
          <w:sz w:val="32"/>
          <w:szCs w:val="32"/>
        </w:rPr>
      </w:pPr>
    </w:p>
    <w:p w14:paraId="4101652C" w14:textId="77777777" w:rsidR="00B84C15" w:rsidRPr="003223A8" w:rsidRDefault="00B84C15">
      <w:pPr>
        <w:rPr>
          <w:rFonts w:ascii="Cambria" w:hAnsi="Cambria"/>
          <w:i/>
          <w:sz w:val="28"/>
          <w:szCs w:val="28"/>
        </w:rPr>
      </w:pPr>
      <w:r w:rsidRPr="003223A8">
        <w:rPr>
          <w:rFonts w:ascii="Cambria" w:hAnsi="Cambria"/>
          <w:i/>
          <w:sz w:val="28"/>
          <w:szCs w:val="28"/>
        </w:rPr>
        <w:br w:type="page"/>
      </w:r>
    </w:p>
    <w:p w14:paraId="4B99056E" w14:textId="77777777" w:rsidR="000E4D2E" w:rsidRPr="003223A8" w:rsidRDefault="000E4D2E" w:rsidP="001D7318">
      <w:pPr>
        <w:jc w:val="center"/>
        <w:rPr>
          <w:rFonts w:ascii="Cambria" w:hAnsi="Cambria"/>
          <w:i/>
          <w:sz w:val="28"/>
          <w:szCs w:val="28"/>
        </w:rPr>
      </w:pPr>
    </w:p>
    <w:p w14:paraId="01D95D8E" w14:textId="6480E2A4" w:rsidR="001B4D8B" w:rsidRPr="00782550" w:rsidRDefault="001B4D8B" w:rsidP="12D30118">
      <w:pPr>
        <w:jc w:val="both"/>
        <w:rPr>
          <w:b/>
          <w:bCs/>
          <w:sz w:val="28"/>
          <w:szCs w:val="28"/>
        </w:rPr>
      </w:pPr>
      <w:r w:rsidRPr="12D30118">
        <w:rPr>
          <w:b/>
          <w:bCs/>
          <w:sz w:val="28"/>
          <w:szCs w:val="28"/>
        </w:rPr>
        <w:t>System Dataflow Diagram</w:t>
      </w:r>
    </w:p>
    <w:p w14:paraId="70C549F8" w14:textId="6480E2A4" w:rsidR="12D30118" w:rsidRDefault="12D30118" w:rsidP="12D30118">
      <w:pPr>
        <w:jc w:val="both"/>
      </w:pPr>
    </w:p>
    <w:p w14:paraId="03FBB768" w14:textId="3077068C" w:rsidR="57593B74" w:rsidRDefault="00BD5F7F" w:rsidP="12D30118">
      <w:pPr>
        <w:jc w:val="both"/>
      </w:pPr>
      <w:hyperlink r:id="rId5">
        <w:r w:rsidR="57593B74" w:rsidRPr="12D30118">
          <w:rPr>
            <w:rStyle w:val="Hyperlink"/>
          </w:rPr>
          <w:t>https://lucid.app/lucidchart/7c54c2d1-d6f5-42e9-9f74-481614c05f03/edit?viewport_loc=-128%2C-96%2C5112%2C2338%2C0_0&amp;invitationId=inv_2167c2d2-4102-4158-ad7a-33490b91b880</w:t>
        </w:r>
      </w:hyperlink>
    </w:p>
    <w:p w14:paraId="7CCA4194" w14:textId="6C8D5CC3" w:rsidR="12D30118" w:rsidRDefault="12D30118" w:rsidP="12D30118">
      <w:pPr>
        <w:jc w:val="both"/>
      </w:pPr>
    </w:p>
    <w:p w14:paraId="19D21D3C" w14:textId="1510A11A" w:rsidR="45119F22" w:rsidRDefault="45119F22" w:rsidP="12D30118">
      <w:pPr>
        <w:jc w:val="center"/>
      </w:pPr>
      <w:r>
        <w:rPr>
          <w:noProof/>
        </w:rPr>
        <w:drawing>
          <wp:inline distT="0" distB="0" distL="0" distR="0" wp14:anchorId="29CB2CAE" wp14:editId="0AFB5D75">
            <wp:extent cx="6315075" cy="3065443"/>
            <wp:effectExtent l="0" t="0" r="0" b="0"/>
            <wp:docPr id="1183607561" name="Picture 1183607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06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7FB4" w14:textId="1C27F449" w:rsidR="00511F7C" w:rsidRDefault="00511F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3D34A78" w14:textId="77777777" w:rsidR="00511F7C" w:rsidRDefault="00511F7C" w:rsidP="12D30118">
      <w:pPr>
        <w:jc w:val="both"/>
        <w:rPr>
          <w:b/>
          <w:bCs/>
          <w:sz w:val="28"/>
          <w:szCs w:val="28"/>
        </w:rPr>
      </w:pPr>
    </w:p>
    <w:p w14:paraId="01DE5A43" w14:textId="1EEDD650" w:rsidR="001B4D8B" w:rsidRPr="00782550" w:rsidRDefault="001B4D8B" w:rsidP="12D30118">
      <w:pPr>
        <w:jc w:val="both"/>
        <w:rPr>
          <w:b/>
          <w:bCs/>
          <w:sz w:val="28"/>
          <w:szCs w:val="28"/>
        </w:rPr>
      </w:pPr>
      <w:r w:rsidRPr="12D30118">
        <w:rPr>
          <w:b/>
          <w:bCs/>
          <w:sz w:val="28"/>
          <w:szCs w:val="28"/>
        </w:rPr>
        <w:t>UML Class Diagram</w:t>
      </w:r>
    </w:p>
    <w:p w14:paraId="014AB1C4" w14:textId="1B4DA418" w:rsidR="12D30118" w:rsidRDefault="12D30118" w:rsidP="12D30118">
      <w:pPr>
        <w:jc w:val="both"/>
      </w:pPr>
    </w:p>
    <w:p w14:paraId="74A793E8" w14:textId="1AB7ABFA" w:rsidR="12D30118" w:rsidRDefault="12D30118" w:rsidP="12D30118">
      <w:pPr>
        <w:jc w:val="center"/>
      </w:pPr>
    </w:p>
    <w:p w14:paraId="458AE9E7" w14:textId="3596B69E" w:rsidR="4B96D621" w:rsidRDefault="0037421D" w:rsidP="12D30118">
      <w:pPr>
        <w:jc w:val="center"/>
      </w:pPr>
      <w:r w:rsidRPr="0037421D">
        <w:rPr>
          <w:noProof/>
        </w:rPr>
        <w:drawing>
          <wp:inline distT="0" distB="0" distL="0" distR="0" wp14:anchorId="71E89294" wp14:editId="33B3C683">
            <wp:extent cx="5943600" cy="3387090"/>
            <wp:effectExtent l="0" t="0" r="0" b="381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AFF3" w14:textId="102DB905" w:rsidR="12D30118" w:rsidRDefault="12D30118" w:rsidP="12D30118">
      <w:pPr>
        <w:jc w:val="both"/>
      </w:pPr>
    </w:p>
    <w:p w14:paraId="53D3539F" w14:textId="2DC12751" w:rsidR="12D30118" w:rsidRDefault="12D30118">
      <w:r>
        <w:br w:type="page"/>
      </w:r>
    </w:p>
    <w:p w14:paraId="4531EC44" w14:textId="77777777" w:rsidR="001B4D8B" w:rsidRDefault="001B4D8B" w:rsidP="001B4D8B">
      <w:pPr>
        <w:jc w:val="both"/>
        <w:rPr>
          <w:b/>
          <w:sz w:val="28"/>
          <w:szCs w:val="28"/>
        </w:rPr>
      </w:pPr>
      <w:r w:rsidRPr="12D30118">
        <w:rPr>
          <w:b/>
          <w:bCs/>
          <w:sz w:val="28"/>
          <w:szCs w:val="28"/>
        </w:rPr>
        <w:lastRenderedPageBreak/>
        <w:t xml:space="preserve">Database Schema Diagram </w:t>
      </w:r>
    </w:p>
    <w:p w14:paraId="08B69755" w14:textId="11CC287F" w:rsidR="7417BEA9" w:rsidRDefault="6AB9584C" w:rsidP="12D30118">
      <w:pPr>
        <w:jc w:val="center"/>
      </w:pPr>
      <w:r>
        <w:rPr>
          <w:noProof/>
        </w:rPr>
        <w:drawing>
          <wp:inline distT="0" distB="0" distL="0" distR="0" wp14:anchorId="5682A769" wp14:editId="6CE3EA3D">
            <wp:extent cx="6019800" cy="4878546"/>
            <wp:effectExtent l="0" t="0" r="0" b="0"/>
            <wp:docPr id="1923077416" name="Picture 1923077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87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417BEA9" w:rsidSect="0030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22E22"/>
    <w:multiLevelType w:val="hybridMultilevel"/>
    <w:tmpl w:val="0C2A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42CFF"/>
    <w:multiLevelType w:val="hybridMultilevel"/>
    <w:tmpl w:val="B99E6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B8F"/>
    <w:rsid w:val="00000207"/>
    <w:rsid w:val="00012242"/>
    <w:rsid w:val="00013C6D"/>
    <w:rsid w:val="00057C44"/>
    <w:rsid w:val="0009659E"/>
    <w:rsid w:val="000A40CE"/>
    <w:rsid w:val="000E4D2E"/>
    <w:rsid w:val="00100F14"/>
    <w:rsid w:val="00106F23"/>
    <w:rsid w:val="00155FA7"/>
    <w:rsid w:val="00160DE4"/>
    <w:rsid w:val="001B4D8B"/>
    <w:rsid w:val="001D7318"/>
    <w:rsid w:val="001E78BC"/>
    <w:rsid w:val="001F29D7"/>
    <w:rsid w:val="00251A6E"/>
    <w:rsid w:val="00303F2E"/>
    <w:rsid w:val="00320482"/>
    <w:rsid w:val="003223A8"/>
    <w:rsid w:val="0037421D"/>
    <w:rsid w:val="0039347F"/>
    <w:rsid w:val="004617C9"/>
    <w:rsid w:val="00511F7C"/>
    <w:rsid w:val="00546414"/>
    <w:rsid w:val="00685952"/>
    <w:rsid w:val="00704B1E"/>
    <w:rsid w:val="00782550"/>
    <w:rsid w:val="00866FAF"/>
    <w:rsid w:val="008736F8"/>
    <w:rsid w:val="00883230"/>
    <w:rsid w:val="00947137"/>
    <w:rsid w:val="00954819"/>
    <w:rsid w:val="00966A68"/>
    <w:rsid w:val="0097629F"/>
    <w:rsid w:val="00991B36"/>
    <w:rsid w:val="00A25DE0"/>
    <w:rsid w:val="00A83677"/>
    <w:rsid w:val="00AB611D"/>
    <w:rsid w:val="00AF1920"/>
    <w:rsid w:val="00B84C15"/>
    <w:rsid w:val="00BE3783"/>
    <w:rsid w:val="00C845FA"/>
    <w:rsid w:val="00CE7B9B"/>
    <w:rsid w:val="00D324B1"/>
    <w:rsid w:val="00D3721D"/>
    <w:rsid w:val="00D824E2"/>
    <w:rsid w:val="00D951E4"/>
    <w:rsid w:val="00DE1B8F"/>
    <w:rsid w:val="00E57CC2"/>
    <w:rsid w:val="00EB2A8C"/>
    <w:rsid w:val="00F30C82"/>
    <w:rsid w:val="00F534D0"/>
    <w:rsid w:val="00FA19AF"/>
    <w:rsid w:val="02A77679"/>
    <w:rsid w:val="05918FE8"/>
    <w:rsid w:val="07CEF0F2"/>
    <w:rsid w:val="12D30118"/>
    <w:rsid w:val="12FC044A"/>
    <w:rsid w:val="15891ACC"/>
    <w:rsid w:val="1673672B"/>
    <w:rsid w:val="1CEC00CC"/>
    <w:rsid w:val="263FF188"/>
    <w:rsid w:val="30E6ECAE"/>
    <w:rsid w:val="31F12F67"/>
    <w:rsid w:val="3859DBD2"/>
    <w:rsid w:val="3A2C5D23"/>
    <w:rsid w:val="3A35D682"/>
    <w:rsid w:val="3BCD2E8B"/>
    <w:rsid w:val="44E821DC"/>
    <w:rsid w:val="45119F22"/>
    <w:rsid w:val="4B96D621"/>
    <w:rsid w:val="4DB403EA"/>
    <w:rsid w:val="4DC2860E"/>
    <w:rsid w:val="532D2E6F"/>
    <w:rsid w:val="57593B74"/>
    <w:rsid w:val="5B63776E"/>
    <w:rsid w:val="5C5288D1"/>
    <w:rsid w:val="63BC0540"/>
    <w:rsid w:val="6437B73C"/>
    <w:rsid w:val="6696B5A6"/>
    <w:rsid w:val="6AB9584C"/>
    <w:rsid w:val="6C4844D0"/>
    <w:rsid w:val="6CE3EA3D"/>
    <w:rsid w:val="6EFEB7E7"/>
    <w:rsid w:val="6F25F5AC"/>
    <w:rsid w:val="6FE33A00"/>
    <w:rsid w:val="70ACF3CE"/>
    <w:rsid w:val="7417BEA9"/>
    <w:rsid w:val="76724B51"/>
    <w:rsid w:val="7BB5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4DD6"/>
  <w15:docId w15:val="{BCBDA8F0-5012-4BFF-8AD3-6B2559DC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ucid.app/lucidchart/7c54c2d1-d6f5-42e9-9f74-481614c05f03/edit?viewport_loc=-128%2C-96%2C5112%2C2338%2C0_0&amp;invitationId=inv_2167c2d2-4102-4158-ad7a-33490b91b8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</Words>
  <Characters>533</Characters>
  <Application>Microsoft Office Word</Application>
  <DocSecurity>0</DocSecurity>
  <Lines>4</Lines>
  <Paragraphs>1</Paragraphs>
  <ScaleCrop>false</ScaleCrop>
  <Company>University of Wisconsin Oshkosh</Company>
  <LinksUpToDate>false</LinksUpToDate>
  <CharactersWithSpaces>625</CharactersWithSpaces>
  <SharedDoc>false</SharedDoc>
  <HLinks>
    <vt:vector size="6" baseType="variant">
      <vt:variant>
        <vt:i4>1179698</vt:i4>
      </vt:variant>
      <vt:variant>
        <vt:i4>0</vt:i4>
      </vt:variant>
      <vt:variant>
        <vt:i4>0</vt:i4>
      </vt:variant>
      <vt:variant>
        <vt:i4>5</vt:i4>
      </vt:variant>
      <vt:variant>
        <vt:lpwstr>https://lucid.app/lucidchart/7c54c2d1-d6f5-42e9-9f74-481614c05f03/edit?viewport_loc=-128%2C-96%2C5112%2C2338%2C0_0&amp;invitationId=inv_2167c2d2-4102-4158-ad7a-33490b91b880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Demetrios Green</cp:lastModifiedBy>
  <cp:revision>2</cp:revision>
  <dcterms:created xsi:type="dcterms:W3CDTF">2021-12-14T16:24:00Z</dcterms:created>
  <dcterms:modified xsi:type="dcterms:W3CDTF">2021-12-14T16:24:00Z</dcterms:modified>
</cp:coreProperties>
</file>